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34CD9" w14:textId="77777777" w:rsidR="009162F3" w:rsidRDefault="0061784B" w:rsidP="0061784B">
      <w:pPr>
        <w:jc w:val="center"/>
        <w:rPr>
          <w:sz w:val="28"/>
          <w:szCs w:val="28"/>
        </w:rPr>
      </w:pPr>
      <w:r w:rsidRPr="0061784B">
        <w:rPr>
          <w:b/>
          <w:sz w:val="36"/>
          <w:szCs w:val="36"/>
          <w:u w:val="single"/>
        </w:rPr>
        <w:t>2. SINIF BİLİNMESİ GEREKENLER</w:t>
      </w:r>
    </w:p>
    <w:p w14:paraId="55781079" w14:textId="77777777" w:rsidR="0061784B" w:rsidRDefault="0061784B" w:rsidP="0061784B">
      <w:pPr>
        <w:rPr>
          <w:b/>
          <w:sz w:val="28"/>
          <w:szCs w:val="28"/>
          <w:u w:val="single"/>
        </w:rPr>
      </w:pPr>
      <w:r w:rsidRPr="0061784B">
        <w:rPr>
          <w:b/>
          <w:sz w:val="28"/>
          <w:szCs w:val="28"/>
          <w:u w:val="single"/>
        </w:rPr>
        <w:t>ATATÜRK’ün HAYATI</w:t>
      </w:r>
    </w:p>
    <w:p w14:paraId="7A1CE485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Atatürk 1881 yılında Selanik’te doğmuştur.</w:t>
      </w:r>
    </w:p>
    <w:p w14:paraId="4177B81B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Annesinin adı Zübeyde, babasının adı Ali Rıza Efendi, kız kardeşinin adı ise Makbule Hanım’dır.</w:t>
      </w:r>
    </w:p>
    <w:p w14:paraId="28DEABF7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Mustafa’ya Kemal adını matematik öğretmeni vermiş. Mustafa Kemal’e Atatürk soyadını ise T.B.M.M vermiştir.</w:t>
      </w:r>
    </w:p>
    <w:p w14:paraId="0177F980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19 Mayıs 1919’ da Bandırma Vapuru ile Samsun’a çıkarak kurtuluş mücadelesini başlatmıştır.</w:t>
      </w:r>
    </w:p>
    <w:p w14:paraId="72AB6403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23 Nisan 1920’de TBMM açıldı.</w:t>
      </w:r>
    </w:p>
    <w:p w14:paraId="3428AFFE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29 Ekim 1923’de cumhuriyet ilan edildi.</w:t>
      </w:r>
    </w:p>
    <w:p w14:paraId="17F46DAE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Atatürk 10 Kasım 1938’de Dolmabahçe Sarayı’nda vefat etti.</w:t>
      </w:r>
    </w:p>
    <w:p w14:paraId="17206DDA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Atatürk’ün mezarı Ankara’da ANITKABİR’dir.</w:t>
      </w:r>
    </w:p>
    <w:p w14:paraId="5222FC2A" w14:textId="77777777" w:rsidR="0061784B" w:rsidRDefault="0061784B" w:rsidP="0061784B">
      <w:pPr>
        <w:pStyle w:val="ListeParagraf"/>
        <w:rPr>
          <w:sz w:val="28"/>
          <w:szCs w:val="28"/>
        </w:rPr>
      </w:pPr>
    </w:p>
    <w:p w14:paraId="2330CB66" w14:textId="77777777" w:rsidR="0061784B" w:rsidRDefault="0061784B" w:rsidP="0061784B">
      <w:pPr>
        <w:pStyle w:val="ListeParagraf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GENEL BİLGİLER</w:t>
      </w:r>
    </w:p>
    <w:p w14:paraId="21F7D05D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Dini bayramlar ailemizle kutladığımız bayramlardır. Ramazan Bayramı ve Kurban Bayramı dini bayramdır.</w:t>
      </w:r>
    </w:p>
    <w:p w14:paraId="3B013E20" w14:textId="77777777" w:rsidR="005744CF" w:rsidRDefault="005744CF" w:rsidP="005744CF">
      <w:pPr>
        <w:pStyle w:val="ListeParagraf"/>
        <w:rPr>
          <w:sz w:val="28"/>
          <w:szCs w:val="28"/>
        </w:rPr>
      </w:pPr>
    </w:p>
    <w:p w14:paraId="39B93043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Milli bayramlar okullar ve caddelerde kutladığımız bayramladır. 23 Nisan Ulusal Egemenlik ve Çocuk Bayramı , 19 Mayıs Atatürk’ü Anma Gençlik ve Spor Bayramı, 30 Ağustos Zafer Bayramı, 29 Ekim Cumhuriyet Bayramı…</w:t>
      </w:r>
    </w:p>
    <w:p w14:paraId="107D3DA1" w14:textId="77777777" w:rsidR="005744CF" w:rsidRPr="005744CF" w:rsidRDefault="005744CF" w:rsidP="005744CF">
      <w:pPr>
        <w:pStyle w:val="ListeParagraf"/>
        <w:rPr>
          <w:sz w:val="28"/>
          <w:szCs w:val="28"/>
        </w:rPr>
      </w:pPr>
    </w:p>
    <w:p w14:paraId="2FB20150" w14:textId="77777777" w:rsidR="005744CF" w:rsidRDefault="005744CF" w:rsidP="005744CF">
      <w:pPr>
        <w:pStyle w:val="ListeParagraf"/>
        <w:rPr>
          <w:sz w:val="28"/>
          <w:szCs w:val="28"/>
        </w:rPr>
      </w:pPr>
    </w:p>
    <w:p w14:paraId="5AE919E6" w14:textId="77777777" w:rsidR="0061784B" w:rsidRDefault="0061784B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Türkiye’de 81 il vardır. İlleri Vali, ilçeleri Kaymakam, köyleri Muhtar yönetir. Başkentimiz Ankara’dır. Nüfus bakımından en kalabalık ilimiz İstanbul’dur. Toprak olarak en büyük ilimiz ise Konya’</w:t>
      </w:r>
      <w:r w:rsidR="005744CF">
        <w:rPr>
          <w:sz w:val="28"/>
          <w:szCs w:val="28"/>
        </w:rPr>
        <w:t>dır.</w:t>
      </w:r>
    </w:p>
    <w:p w14:paraId="3B938377" w14:textId="77777777" w:rsidR="005744CF" w:rsidRDefault="005744CF" w:rsidP="005744CF">
      <w:pPr>
        <w:pStyle w:val="ListeParagraf"/>
        <w:rPr>
          <w:sz w:val="28"/>
          <w:szCs w:val="28"/>
        </w:rPr>
      </w:pPr>
    </w:p>
    <w:p w14:paraId="25275030" w14:textId="77777777" w:rsidR="005744CF" w:rsidRDefault="005744CF" w:rsidP="005744CF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Türkiye’nin en yüksek dağı Ağrı Dağı, en büyük gölü Van Gölü’dür.</w:t>
      </w:r>
    </w:p>
    <w:p w14:paraId="703C00C0" w14:textId="77777777" w:rsidR="005744CF" w:rsidRPr="005744CF" w:rsidRDefault="005744CF" w:rsidP="005744CF">
      <w:pPr>
        <w:pStyle w:val="ListeParagraf"/>
        <w:rPr>
          <w:sz w:val="28"/>
          <w:szCs w:val="28"/>
        </w:rPr>
      </w:pPr>
    </w:p>
    <w:p w14:paraId="48F5B23F" w14:textId="77777777" w:rsidR="005744CF" w:rsidRPr="005744CF" w:rsidRDefault="005744CF" w:rsidP="005744CF">
      <w:pPr>
        <w:pStyle w:val="ListeParagraf"/>
        <w:rPr>
          <w:sz w:val="28"/>
          <w:szCs w:val="28"/>
        </w:rPr>
      </w:pPr>
    </w:p>
    <w:p w14:paraId="14C3F554" w14:textId="77777777" w:rsidR="005744CF" w:rsidRDefault="0056750C" w:rsidP="0061784B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Dünya Güneş etrafında döndüğünde MEVSİMLER, kendi etrafında döndüğünde ise GÜNLER oluşur. Dünya küre şeklindedir.</w:t>
      </w:r>
    </w:p>
    <w:p w14:paraId="3CA75435" w14:textId="77777777" w:rsidR="0056750C" w:rsidRDefault="0056750C" w:rsidP="0056750C">
      <w:pPr>
        <w:pStyle w:val="ListeParagraf"/>
        <w:rPr>
          <w:sz w:val="28"/>
          <w:szCs w:val="28"/>
        </w:rPr>
      </w:pPr>
    </w:p>
    <w:p w14:paraId="7A565409" w14:textId="77777777" w:rsidR="0056750C" w:rsidRDefault="0056750C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Toplam 4 </w:t>
      </w:r>
      <w:r w:rsidRPr="0056750C">
        <w:rPr>
          <w:b/>
          <w:sz w:val="28"/>
          <w:szCs w:val="28"/>
        </w:rPr>
        <w:t>ana yön</w:t>
      </w:r>
      <w:r>
        <w:rPr>
          <w:sz w:val="28"/>
          <w:szCs w:val="28"/>
        </w:rPr>
        <w:t xml:space="preserve"> vardır. Bunlar: Kuzey, Güney, Doğu, Batı….4 </w:t>
      </w:r>
      <w:r w:rsidRPr="0056750C">
        <w:rPr>
          <w:b/>
          <w:sz w:val="28"/>
          <w:szCs w:val="28"/>
        </w:rPr>
        <w:t>ara yön</w:t>
      </w:r>
      <w:r>
        <w:rPr>
          <w:sz w:val="28"/>
          <w:szCs w:val="28"/>
        </w:rPr>
        <w:t xml:space="preserve"> vardır: Kuzeydoğu, Kuzeybatı, Güneydoğu, Güneybatı.</w:t>
      </w:r>
    </w:p>
    <w:p w14:paraId="5CE2D4DB" w14:textId="77777777" w:rsidR="0056750C" w:rsidRPr="0056750C" w:rsidRDefault="0056750C" w:rsidP="0056750C">
      <w:pPr>
        <w:pStyle w:val="ListeParagraf"/>
        <w:rPr>
          <w:sz w:val="28"/>
          <w:szCs w:val="28"/>
        </w:rPr>
      </w:pPr>
    </w:p>
    <w:p w14:paraId="050CAB81" w14:textId="77777777" w:rsidR="0056750C" w:rsidRDefault="0056750C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Yönümüzü pusula ile bulabiliriz. Eğer pusulamız yok ise Kutup yıldızı kuzeyi gösterir, ağaçların yosun tutan tarafı kuzeyi gösterir, </w:t>
      </w:r>
      <w:r w:rsidR="00F7543F">
        <w:rPr>
          <w:sz w:val="28"/>
          <w:szCs w:val="28"/>
        </w:rPr>
        <w:t>karıncaların yuvalarının ağzı güneyi gösterir…</w:t>
      </w:r>
    </w:p>
    <w:p w14:paraId="521C3473" w14:textId="77777777" w:rsidR="0056750C" w:rsidRPr="0056750C" w:rsidRDefault="0056750C" w:rsidP="0056750C">
      <w:pPr>
        <w:pStyle w:val="ListeParagraf"/>
        <w:rPr>
          <w:sz w:val="28"/>
          <w:szCs w:val="28"/>
        </w:rPr>
      </w:pPr>
    </w:p>
    <w:p w14:paraId="1F150FA6" w14:textId="77777777" w:rsidR="0056750C" w:rsidRDefault="0056750C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İstiklal Marşı’mız 10 kıtadır, şairi; Mehmet Akif Ersoy’dur.</w:t>
      </w:r>
    </w:p>
    <w:p w14:paraId="06060E0D" w14:textId="77777777" w:rsidR="00F7543F" w:rsidRPr="00F7543F" w:rsidRDefault="00F7543F" w:rsidP="00F7543F">
      <w:pPr>
        <w:pStyle w:val="ListeParagraf"/>
        <w:rPr>
          <w:sz w:val="28"/>
          <w:szCs w:val="28"/>
        </w:rPr>
      </w:pPr>
    </w:p>
    <w:p w14:paraId="3155CBC9" w14:textId="77777777" w:rsidR="00F7543F" w:rsidRDefault="00F7543F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Trafikte karşıdan karşıya geçerken şu güvenli yolları kullanmalıyız: Alt geçit, üst geçit, yaya geçidi, trafik lambalarının veya polisinin olduğu yerler.</w:t>
      </w:r>
    </w:p>
    <w:p w14:paraId="4377A74D" w14:textId="77777777" w:rsidR="00F7543F" w:rsidRPr="00F7543F" w:rsidRDefault="00F7543F" w:rsidP="00F7543F">
      <w:pPr>
        <w:pStyle w:val="ListeParagraf"/>
        <w:rPr>
          <w:sz w:val="28"/>
          <w:szCs w:val="28"/>
        </w:rPr>
      </w:pPr>
    </w:p>
    <w:p w14:paraId="605A012C" w14:textId="77777777" w:rsidR="00F7543F" w:rsidRDefault="00F7543F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Acil durumlarda arayacağımız numara 112’dir.</w:t>
      </w:r>
    </w:p>
    <w:p w14:paraId="77EBEAC5" w14:textId="77777777" w:rsidR="008E55C4" w:rsidRPr="008E55C4" w:rsidRDefault="008E55C4" w:rsidP="008E55C4">
      <w:pPr>
        <w:pStyle w:val="ListeParagraf"/>
        <w:rPr>
          <w:sz w:val="28"/>
          <w:szCs w:val="28"/>
        </w:rPr>
      </w:pPr>
    </w:p>
    <w:p w14:paraId="309A7616" w14:textId="77777777" w:rsidR="008E55C4" w:rsidRDefault="008E55C4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Hayvansal besinler şunlardır: Süt, yumurta, bal, peynir, yoğurt, tereyağ, et, balık…. Bitkisel ürünlerden bazıları şunlardır: Soğan, patates, maydanoz, domates, zeytin, elma, portakal, ıspanak, marul…</w:t>
      </w:r>
    </w:p>
    <w:p w14:paraId="30B100D6" w14:textId="77777777" w:rsidR="008E55C4" w:rsidRPr="008E55C4" w:rsidRDefault="008E55C4" w:rsidP="008E55C4">
      <w:pPr>
        <w:pStyle w:val="ListeParagraf"/>
        <w:rPr>
          <w:sz w:val="28"/>
          <w:szCs w:val="28"/>
        </w:rPr>
      </w:pPr>
    </w:p>
    <w:p w14:paraId="1179D93A" w14:textId="77777777" w:rsidR="008E55C4" w:rsidRDefault="008E55C4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Bir yıl 365 gün 6 saattir. Bir yıl 12 aydır. Bir yılda 4 mevsim vardır. Bir hafta 7 gündür. Bir gün 24 saattir. Bir saat 60 dakikadır. </w:t>
      </w:r>
    </w:p>
    <w:p w14:paraId="0A8F447D" w14:textId="77777777" w:rsidR="008E55C4" w:rsidRPr="008E55C4" w:rsidRDefault="008E55C4" w:rsidP="008E55C4">
      <w:pPr>
        <w:pStyle w:val="ListeParagraf"/>
        <w:rPr>
          <w:sz w:val="28"/>
          <w:szCs w:val="28"/>
        </w:rPr>
      </w:pPr>
    </w:p>
    <w:p w14:paraId="35432EA7" w14:textId="77777777" w:rsidR="008E55C4" w:rsidRDefault="008E55C4" w:rsidP="0056750C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8E55C4">
        <w:rPr>
          <w:b/>
          <w:sz w:val="28"/>
          <w:szCs w:val="28"/>
        </w:rPr>
        <w:t>Sonbahar mevsiminde</w:t>
      </w:r>
      <w:r>
        <w:rPr>
          <w:sz w:val="28"/>
          <w:szCs w:val="28"/>
        </w:rPr>
        <w:t xml:space="preserve">: Eylül, Ekim, Kasım ayları- </w:t>
      </w:r>
      <w:r w:rsidRPr="008E55C4">
        <w:rPr>
          <w:b/>
          <w:sz w:val="28"/>
          <w:szCs w:val="28"/>
        </w:rPr>
        <w:t>Kış mevsiminde</w:t>
      </w:r>
      <w:r>
        <w:rPr>
          <w:sz w:val="28"/>
          <w:szCs w:val="28"/>
        </w:rPr>
        <w:t xml:space="preserve">: Aralık, Ocak, Şubat ayları – </w:t>
      </w:r>
      <w:r w:rsidRPr="008E55C4">
        <w:rPr>
          <w:b/>
          <w:sz w:val="28"/>
          <w:szCs w:val="28"/>
        </w:rPr>
        <w:t>İlkbahar mevsiminde</w:t>
      </w:r>
      <w:r>
        <w:rPr>
          <w:sz w:val="28"/>
          <w:szCs w:val="28"/>
        </w:rPr>
        <w:t xml:space="preserve"> : Mart, Nisan, Mayıs ayları- </w:t>
      </w:r>
      <w:r w:rsidRPr="008E55C4">
        <w:rPr>
          <w:b/>
          <w:sz w:val="28"/>
          <w:szCs w:val="28"/>
        </w:rPr>
        <w:t>Yaz mevsiminde</w:t>
      </w:r>
      <w:r>
        <w:rPr>
          <w:sz w:val="28"/>
          <w:szCs w:val="28"/>
        </w:rPr>
        <w:t>: Haziran, Temmuz, Ağustos ayları vardır.</w:t>
      </w:r>
    </w:p>
    <w:p w14:paraId="6D617BD4" w14:textId="77777777" w:rsidR="008E55C4" w:rsidRPr="008E55C4" w:rsidRDefault="008E55C4" w:rsidP="008E55C4">
      <w:pPr>
        <w:pStyle w:val="ListeParagraf"/>
        <w:rPr>
          <w:sz w:val="28"/>
          <w:szCs w:val="28"/>
        </w:rPr>
      </w:pPr>
    </w:p>
    <w:p w14:paraId="4FD878F0" w14:textId="77777777" w:rsidR="008E55C4" w:rsidRPr="008E55C4" w:rsidRDefault="008E55C4" w:rsidP="008E55C4">
      <w:pPr>
        <w:rPr>
          <w:sz w:val="28"/>
          <w:szCs w:val="28"/>
        </w:rPr>
      </w:pPr>
    </w:p>
    <w:p w14:paraId="16AFD141" w14:textId="77777777" w:rsidR="00F7543F" w:rsidRPr="0061784B" w:rsidRDefault="00F7543F" w:rsidP="00F7543F">
      <w:pPr>
        <w:pStyle w:val="ListeParagraf"/>
        <w:rPr>
          <w:sz w:val="28"/>
          <w:szCs w:val="28"/>
        </w:rPr>
      </w:pPr>
    </w:p>
    <w:sectPr w:rsidR="00F7543F" w:rsidRPr="0061784B" w:rsidSect="00F14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27CEE"/>
    <w:multiLevelType w:val="hybridMultilevel"/>
    <w:tmpl w:val="11A68056"/>
    <w:lvl w:ilvl="0" w:tplc="67FEF532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517EF6"/>
    <w:multiLevelType w:val="hybridMultilevel"/>
    <w:tmpl w:val="18CE0D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3B465E"/>
    <w:multiLevelType w:val="hybridMultilevel"/>
    <w:tmpl w:val="9BDE340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A44AF4"/>
    <w:multiLevelType w:val="hybridMultilevel"/>
    <w:tmpl w:val="7BC23F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621536">
    <w:abstractNumId w:val="0"/>
  </w:num>
  <w:num w:numId="2" w16cid:durableId="9610320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9375850">
    <w:abstractNumId w:val="1"/>
  </w:num>
  <w:num w:numId="4" w16cid:durableId="19864230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1C28"/>
    <w:rsid w:val="0005699F"/>
    <w:rsid w:val="000A4D96"/>
    <w:rsid w:val="000B521F"/>
    <w:rsid w:val="000E5241"/>
    <w:rsid w:val="00133F27"/>
    <w:rsid w:val="001A4A4B"/>
    <w:rsid w:val="001B365F"/>
    <w:rsid w:val="001C2C34"/>
    <w:rsid w:val="0020082D"/>
    <w:rsid w:val="00285D3E"/>
    <w:rsid w:val="002A5CFC"/>
    <w:rsid w:val="003F1F32"/>
    <w:rsid w:val="0042334F"/>
    <w:rsid w:val="004C211A"/>
    <w:rsid w:val="0056750C"/>
    <w:rsid w:val="00570CE8"/>
    <w:rsid w:val="005744CF"/>
    <w:rsid w:val="005755F4"/>
    <w:rsid w:val="005E1F06"/>
    <w:rsid w:val="0061784B"/>
    <w:rsid w:val="00624B48"/>
    <w:rsid w:val="00675ED5"/>
    <w:rsid w:val="006D6C7F"/>
    <w:rsid w:val="00710C91"/>
    <w:rsid w:val="00814E80"/>
    <w:rsid w:val="008817D9"/>
    <w:rsid w:val="008E55C4"/>
    <w:rsid w:val="00900DF4"/>
    <w:rsid w:val="009162F3"/>
    <w:rsid w:val="00964083"/>
    <w:rsid w:val="009F1362"/>
    <w:rsid w:val="00A07153"/>
    <w:rsid w:val="00A13383"/>
    <w:rsid w:val="00A31F6C"/>
    <w:rsid w:val="00B07937"/>
    <w:rsid w:val="00BF6B4B"/>
    <w:rsid w:val="00C51C28"/>
    <w:rsid w:val="00C624A8"/>
    <w:rsid w:val="00C658C3"/>
    <w:rsid w:val="00CD0FBC"/>
    <w:rsid w:val="00CE05F2"/>
    <w:rsid w:val="00CE48C7"/>
    <w:rsid w:val="00CF5057"/>
    <w:rsid w:val="00D6220B"/>
    <w:rsid w:val="00E22E10"/>
    <w:rsid w:val="00EE18C8"/>
    <w:rsid w:val="00F1478D"/>
    <w:rsid w:val="00F7543F"/>
    <w:rsid w:val="00FF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4D2B1"/>
  <w15:docId w15:val="{A9537A7C-98F9-4510-908A-C32FBEC1E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7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4B48"/>
    <w:pPr>
      <w:ind w:left="720"/>
      <w:contextualSpacing/>
    </w:pPr>
  </w:style>
  <w:style w:type="table" w:styleId="TabloKlavuzu">
    <w:name w:val="Table Grid"/>
    <w:basedOn w:val="NormalTablo"/>
    <w:uiPriority w:val="59"/>
    <w:rsid w:val="00916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6C7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4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0DD49-F41D-422B-82EC-FB5D5392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ugur</dc:creator>
  <cp:keywords/>
  <dc:description/>
  <cp:lastModifiedBy>SERKAN DEMİR</cp:lastModifiedBy>
  <cp:revision>13</cp:revision>
  <cp:lastPrinted>2022-03-06T10:01:00Z</cp:lastPrinted>
  <dcterms:created xsi:type="dcterms:W3CDTF">2022-03-05T14:49:00Z</dcterms:created>
  <dcterms:modified xsi:type="dcterms:W3CDTF">2022-04-14T06:24:00Z</dcterms:modified>
</cp:coreProperties>
</file>