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7F985" w14:textId="09F412F0"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0E2A3D">
        <w:rPr>
          <w:sz w:val="24"/>
          <w:szCs w:val="24"/>
        </w:rPr>
        <w:t>2022-2023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C055A1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015315">
        <w:rPr>
          <w:sz w:val="24"/>
          <w:szCs w:val="24"/>
        </w:rPr>
        <w:t>DÖNEM</w:t>
      </w:r>
      <w:r w:rsidR="00015315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14:paraId="658C3B5B" w14:textId="77777777" w:rsidR="004C604F" w:rsidRPr="008E4E42" w:rsidRDefault="00015315" w:rsidP="008E4E42">
      <w:pPr>
        <w:spacing w:after="0"/>
        <w:rPr>
          <w:b/>
          <w:sz w:val="28"/>
          <w:szCs w:val="28"/>
        </w:rPr>
      </w:pPr>
      <w:r>
        <w:rPr>
          <w:sz w:val="24"/>
          <w:szCs w:val="24"/>
        </w:rPr>
        <w:t>Ad-S</w:t>
      </w:r>
      <w:r w:rsidR="008E4E42" w:rsidRPr="00F64ABD">
        <w:rPr>
          <w:sz w:val="24"/>
          <w:szCs w:val="24"/>
        </w:rPr>
        <w:t xml:space="preserve">oyad:                                                 No:                                    Sınıf:  </w:t>
      </w:r>
      <w:r w:rsidR="008E4E42">
        <w:t xml:space="preserve">                                                                      </w:t>
      </w:r>
      <w:r w:rsidR="008E4E42"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211"/>
        <w:gridCol w:w="5245"/>
      </w:tblGrid>
      <w:tr w:rsidR="008738F2" w14:paraId="671A15ED" w14:textId="77777777" w:rsidTr="008738F2">
        <w:tc>
          <w:tcPr>
            <w:tcW w:w="5211" w:type="dxa"/>
          </w:tcPr>
          <w:p w14:paraId="4FCDFC4E" w14:textId="77777777" w:rsidR="008738F2" w:rsidRDefault="008738F2">
            <w:pPr>
              <w:rPr>
                <w:lang w:val="tr-TR"/>
              </w:rPr>
            </w:pPr>
            <w:r>
              <w:object w:dxaOrig="4380" w:dyaOrig="2220" w14:anchorId="7E7842A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pt;height:111pt" o:ole="">
                  <v:imagedata r:id="rId4" o:title=""/>
                </v:shape>
                <o:OLEObject Type="Embed" ProgID="PBrush" ShapeID="_x0000_i1025" DrawAspect="Content" ObjectID="_1745617512" r:id="rId5"/>
              </w:object>
            </w:r>
          </w:p>
        </w:tc>
        <w:tc>
          <w:tcPr>
            <w:tcW w:w="5245" w:type="dxa"/>
          </w:tcPr>
          <w:p w14:paraId="2C552BE8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A822884" w14:textId="77777777" w:rsidR="00C5712D" w:rsidRDefault="00C5712D">
            <w:pPr>
              <w:rPr>
                <w:lang w:val="tr-TR"/>
              </w:rPr>
            </w:pPr>
          </w:p>
          <w:p w14:paraId="4E59237F" w14:textId="77777777" w:rsidR="00C5712D" w:rsidRDefault="00C5712D">
            <w:pPr>
              <w:rPr>
                <w:lang w:val="tr-TR"/>
              </w:rPr>
            </w:pPr>
          </w:p>
          <w:p w14:paraId="4CB3AD48" w14:textId="77777777" w:rsidR="00C5712D" w:rsidRDefault="00C5712D">
            <w:pPr>
              <w:rPr>
                <w:lang w:val="tr-TR"/>
              </w:rPr>
            </w:pPr>
          </w:p>
          <w:p w14:paraId="240B7D72" w14:textId="77777777" w:rsidR="00C5712D" w:rsidRDefault="00C5712D">
            <w:pPr>
              <w:rPr>
                <w:lang w:val="tr-TR"/>
              </w:rPr>
            </w:pPr>
          </w:p>
          <w:p w14:paraId="67D85388" w14:textId="77777777" w:rsidR="00C5712D" w:rsidRDefault="00C5712D">
            <w:pPr>
              <w:rPr>
                <w:lang w:val="tr-TR"/>
              </w:rPr>
            </w:pPr>
          </w:p>
          <w:p w14:paraId="71096F6E" w14:textId="77777777" w:rsidR="00C5712D" w:rsidRDefault="00C5712D">
            <w:pPr>
              <w:rPr>
                <w:lang w:val="tr-TR"/>
              </w:rPr>
            </w:pPr>
          </w:p>
          <w:p w14:paraId="1204C5CD" w14:textId="77777777" w:rsidR="00C5712D" w:rsidRDefault="00C5712D">
            <w:pPr>
              <w:rPr>
                <w:lang w:val="tr-TR"/>
              </w:rPr>
            </w:pPr>
          </w:p>
          <w:p w14:paraId="5C25003E" w14:textId="77777777" w:rsidR="00C5712D" w:rsidRDefault="00C5712D">
            <w:pPr>
              <w:rPr>
                <w:lang w:val="tr-TR"/>
              </w:rPr>
            </w:pPr>
          </w:p>
          <w:p w14:paraId="12874243" w14:textId="77777777" w:rsidR="00C5712D" w:rsidRDefault="00C5712D">
            <w:pPr>
              <w:rPr>
                <w:lang w:val="tr-TR"/>
              </w:rPr>
            </w:pPr>
          </w:p>
          <w:p w14:paraId="6A05C1DB" w14:textId="77777777" w:rsidR="00C5712D" w:rsidRDefault="00C5712D">
            <w:pPr>
              <w:rPr>
                <w:lang w:val="tr-TR"/>
              </w:rPr>
            </w:pPr>
          </w:p>
          <w:p w14:paraId="79EACD44" w14:textId="77777777" w:rsidR="00C5712D" w:rsidRDefault="00C5712D">
            <w:pPr>
              <w:rPr>
                <w:lang w:val="tr-TR"/>
              </w:rPr>
            </w:pPr>
          </w:p>
          <w:p w14:paraId="3FD19A52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09A7C4F8" w14:textId="77777777" w:rsidTr="008738F2">
        <w:tc>
          <w:tcPr>
            <w:tcW w:w="5211" w:type="dxa"/>
          </w:tcPr>
          <w:p w14:paraId="6EC812A4" w14:textId="77777777" w:rsidR="008738F2" w:rsidRDefault="009B11E8">
            <w:pPr>
              <w:rPr>
                <w:lang w:val="tr-TR"/>
              </w:rPr>
            </w:pPr>
            <w:r>
              <w:object w:dxaOrig="4710" w:dyaOrig="2370" w14:anchorId="66A0F261">
                <v:shape id="_x0000_i1026" type="#_x0000_t75" style="width:235.5pt;height:118.5pt" o:ole="">
                  <v:imagedata r:id="rId6" o:title=""/>
                </v:shape>
                <o:OLEObject Type="Embed" ProgID="PBrush" ShapeID="_x0000_i1026" DrawAspect="Content" ObjectID="_1745617513" r:id="rId7"/>
              </w:object>
            </w:r>
          </w:p>
        </w:tc>
        <w:tc>
          <w:tcPr>
            <w:tcW w:w="5245" w:type="dxa"/>
          </w:tcPr>
          <w:p w14:paraId="0C800CDA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779B0A2" w14:textId="77777777" w:rsidR="00C5712D" w:rsidRDefault="00C5712D">
            <w:pPr>
              <w:rPr>
                <w:lang w:val="tr-TR"/>
              </w:rPr>
            </w:pPr>
          </w:p>
          <w:p w14:paraId="0279FB7D" w14:textId="77777777" w:rsidR="00C5712D" w:rsidRDefault="00C5712D">
            <w:pPr>
              <w:rPr>
                <w:lang w:val="tr-TR"/>
              </w:rPr>
            </w:pPr>
          </w:p>
          <w:p w14:paraId="1CB1AC93" w14:textId="77777777" w:rsidR="00C5712D" w:rsidRDefault="00C5712D">
            <w:pPr>
              <w:rPr>
                <w:lang w:val="tr-TR"/>
              </w:rPr>
            </w:pPr>
          </w:p>
          <w:p w14:paraId="673645CA" w14:textId="77777777" w:rsidR="00C5712D" w:rsidRDefault="00C5712D">
            <w:pPr>
              <w:rPr>
                <w:lang w:val="tr-TR"/>
              </w:rPr>
            </w:pPr>
          </w:p>
          <w:p w14:paraId="282044AE" w14:textId="77777777" w:rsidR="00C5712D" w:rsidRDefault="00C5712D">
            <w:pPr>
              <w:rPr>
                <w:lang w:val="tr-TR"/>
              </w:rPr>
            </w:pPr>
          </w:p>
          <w:p w14:paraId="78F78912" w14:textId="77777777" w:rsidR="00C5712D" w:rsidRDefault="00C5712D">
            <w:pPr>
              <w:rPr>
                <w:lang w:val="tr-TR"/>
              </w:rPr>
            </w:pPr>
          </w:p>
          <w:p w14:paraId="4B526AC7" w14:textId="77777777" w:rsidR="00C5712D" w:rsidRDefault="00C5712D">
            <w:pPr>
              <w:rPr>
                <w:lang w:val="tr-TR"/>
              </w:rPr>
            </w:pPr>
          </w:p>
          <w:p w14:paraId="33D73C38" w14:textId="77777777" w:rsidR="00C5712D" w:rsidRDefault="00C5712D">
            <w:pPr>
              <w:rPr>
                <w:lang w:val="tr-TR"/>
              </w:rPr>
            </w:pPr>
          </w:p>
          <w:p w14:paraId="632E07B5" w14:textId="77777777" w:rsidR="00C5712D" w:rsidRDefault="00C5712D">
            <w:pPr>
              <w:rPr>
                <w:lang w:val="tr-TR"/>
              </w:rPr>
            </w:pPr>
          </w:p>
          <w:p w14:paraId="77EAA303" w14:textId="77777777" w:rsidR="00C5712D" w:rsidRDefault="00C5712D">
            <w:pPr>
              <w:rPr>
                <w:lang w:val="tr-TR"/>
              </w:rPr>
            </w:pPr>
          </w:p>
          <w:p w14:paraId="7F7C9861" w14:textId="77777777" w:rsidR="00C5712D" w:rsidRDefault="00C5712D">
            <w:pPr>
              <w:rPr>
                <w:lang w:val="tr-TR"/>
              </w:rPr>
            </w:pPr>
          </w:p>
          <w:p w14:paraId="69EECFD3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655B1C6E" w14:textId="77777777" w:rsidTr="008738F2">
        <w:tc>
          <w:tcPr>
            <w:tcW w:w="5211" w:type="dxa"/>
          </w:tcPr>
          <w:p w14:paraId="043C267A" w14:textId="77777777" w:rsidR="008738F2" w:rsidRDefault="00074CB7">
            <w:pPr>
              <w:rPr>
                <w:lang w:val="tr-TR"/>
              </w:rPr>
            </w:pPr>
            <w:r>
              <w:object w:dxaOrig="4680" w:dyaOrig="2445" w14:anchorId="477F4FA0">
                <v:shape id="_x0000_i1027" type="#_x0000_t75" style="width:234pt;height:122.25pt" o:ole="">
                  <v:imagedata r:id="rId8" o:title=""/>
                </v:shape>
                <o:OLEObject Type="Embed" ProgID="PBrush" ShapeID="_x0000_i1027" DrawAspect="Content" ObjectID="_1745617514" r:id="rId9"/>
              </w:object>
            </w:r>
          </w:p>
        </w:tc>
        <w:tc>
          <w:tcPr>
            <w:tcW w:w="5245" w:type="dxa"/>
          </w:tcPr>
          <w:p w14:paraId="129CDBA2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6A28A01" w14:textId="77777777" w:rsidR="00C5712D" w:rsidRDefault="00C5712D">
            <w:pPr>
              <w:rPr>
                <w:lang w:val="tr-TR"/>
              </w:rPr>
            </w:pPr>
          </w:p>
          <w:p w14:paraId="44950C06" w14:textId="77777777" w:rsidR="00C5712D" w:rsidRDefault="00C5712D">
            <w:pPr>
              <w:rPr>
                <w:lang w:val="tr-TR"/>
              </w:rPr>
            </w:pPr>
          </w:p>
          <w:p w14:paraId="24FB1CD8" w14:textId="77777777" w:rsidR="00C5712D" w:rsidRDefault="00C5712D">
            <w:pPr>
              <w:rPr>
                <w:lang w:val="tr-TR"/>
              </w:rPr>
            </w:pPr>
          </w:p>
          <w:p w14:paraId="508E5C11" w14:textId="77777777" w:rsidR="00C5712D" w:rsidRDefault="00C5712D">
            <w:pPr>
              <w:rPr>
                <w:lang w:val="tr-TR"/>
              </w:rPr>
            </w:pPr>
          </w:p>
          <w:p w14:paraId="006ECA9A" w14:textId="77777777" w:rsidR="00C5712D" w:rsidRDefault="00C5712D">
            <w:pPr>
              <w:rPr>
                <w:lang w:val="tr-TR"/>
              </w:rPr>
            </w:pPr>
          </w:p>
          <w:p w14:paraId="355F21EE" w14:textId="77777777" w:rsidR="00C5712D" w:rsidRDefault="00C5712D">
            <w:pPr>
              <w:rPr>
                <w:lang w:val="tr-TR"/>
              </w:rPr>
            </w:pPr>
          </w:p>
          <w:p w14:paraId="1DA572D8" w14:textId="77777777" w:rsidR="00C5712D" w:rsidRDefault="00C5712D">
            <w:pPr>
              <w:rPr>
                <w:lang w:val="tr-TR"/>
              </w:rPr>
            </w:pPr>
          </w:p>
          <w:p w14:paraId="6F337D1A" w14:textId="77777777" w:rsidR="00C5712D" w:rsidRDefault="00C5712D">
            <w:pPr>
              <w:rPr>
                <w:lang w:val="tr-TR"/>
              </w:rPr>
            </w:pPr>
          </w:p>
          <w:p w14:paraId="25535295" w14:textId="77777777" w:rsidR="00C5712D" w:rsidRDefault="00C5712D">
            <w:pPr>
              <w:rPr>
                <w:lang w:val="tr-TR"/>
              </w:rPr>
            </w:pPr>
          </w:p>
          <w:p w14:paraId="0893F13A" w14:textId="77777777" w:rsidR="00C5712D" w:rsidRDefault="00C5712D">
            <w:pPr>
              <w:rPr>
                <w:lang w:val="tr-TR"/>
              </w:rPr>
            </w:pPr>
          </w:p>
          <w:p w14:paraId="2E9A0268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070F2019" w14:textId="77777777" w:rsidTr="008738F2">
        <w:tc>
          <w:tcPr>
            <w:tcW w:w="5211" w:type="dxa"/>
          </w:tcPr>
          <w:p w14:paraId="735EA131" w14:textId="77777777" w:rsidR="008738F2" w:rsidRDefault="008B5E9B">
            <w:pPr>
              <w:rPr>
                <w:lang w:val="tr-TR"/>
              </w:rPr>
            </w:pPr>
            <w:r>
              <w:object w:dxaOrig="4710" w:dyaOrig="2355" w14:anchorId="7A1E858A">
                <v:shape id="_x0000_i1028" type="#_x0000_t75" style="width:235.5pt;height:117.75pt" o:ole="">
                  <v:imagedata r:id="rId10" o:title=""/>
                </v:shape>
                <o:OLEObject Type="Embed" ProgID="PBrush" ShapeID="_x0000_i1028" DrawAspect="Content" ObjectID="_1745617515" r:id="rId11"/>
              </w:object>
            </w:r>
          </w:p>
        </w:tc>
        <w:tc>
          <w:tcPr>
            <w:tcW w:w="5245" w:type="dxa"/>
          </w:tcPr>
          <w:p w14:paraId="105AD0F6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14:paraId="1E814D22" w14:textId="77777777" w:rsidTr="008738F2">
        <w:tc>
          <w:tcPr>
            <w:tcW w:w="5211" w:type="dxa"/>
          </w:tcPr>
          <w:p w14:paraId="6A4F116E" w14:textId="77777777" w:rsidR="008738F2" w:rsidRDefault="00F91AA1">
            <w:pPr>
              <w:rPr>
                <w:lang w:val="tr-TR"/>
              </w:rPr>
            </w:pPr>
            <w:r>
              <w:object w:dxaOrig="4725" w:dyaOrig="2325" w14:anchorId="7FF5E5DB">
                <v:shape id="_x0000_i1029" type="#_x0000_t75" style="width:236.25pt;height:116.25pt" o:ole="">
                  <v:imagedata r:id="rId12" o:title=""/>
                </v:shape>
                <o:OLEObject Type="Embed" ProgID="PBrush" ShapeID="_x0000_i1029" DrawAspect="Content" ObjectID="_1745617516" r:id="rId13"/>
              </w:object>
            </w:r>
          </w:p>
        </w:tc>
        <w:tc>
          <w:tcPr>
            <w:tcW w:w="5245" w:type="dxa"/>
          </w:tcPr>
          <w:p w14:paraId="765CAB8F" w14:textId="77777777"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C2E7DCA" w14:textId="77777777" w:rsidR="00C5712D" w:rsidRDefault="00C5712D">
            <w:pPr>
              <w:rPr>
                <w:lang w:val="tr-TR"/>
              </w:rPr>
            </w:pPr>
          </w:p>
          <w:p w14:paraId="7E9C9D7F" w14:textId="77777777" w:rsidR="00C5712D" w:rsidRDefault="00C5712D">
            <w:pPr>
              <w:rPr>
                <w:lang w:val="tr-TR"/>
              </w:rPr>
            </w:pPr>
          </w:p>
          <w:p w14:paraId="59531FA6" w14:textId="77777777" w:rsidR="00C5712D" w:rsidRDefault="00C5712D">
            <w:pPr>
              <w:rPr>
                <w:lang w:val="tr-TR"/>
              </w:rPr>
            </w:pPr>
          </w:p>
          <w:p w14:paraId="64F20FB9" w14:textId="77777777" w:rsidR="00C5712D" w:rsidRDefault="00C5712D">
            <w:pPr>
              <w:rPr>
                <w:lang w:val="tr-TR"/>
              </w:rPr>
            </w:pPr>
          </w:p>
          <w:p w14:paraId="3552260B" w14:textId="77777777" w:rsidR="00C5712D" w:rsidRDefault="00C5712D">
            <w:pPr>
              <w:rPr>
                <w:lang w:val="tr-TR"/>
              </w:rPr>
            </w:pPr>
          </w:p>
          <w:p w14:paraId="2B8A34D0" w14:textId="77777777" w:rsidR="00C5712D" w:rsidRDefault="00C5712D">
            <w:pPr>
              <w:rPr>
                <w:lang w:val="tr-TR"/>
              </w:rPr>
            </w:pPr>
          </w:p>
          <w:p w14:paraId="7018C79B" w14:textId="77777777" w:rsidR="00C5712D" w:rsidRDefault="00C5712D">
            <w:pPr>
              <w:rPr>
                <w:lang w:val="tr-TR"/>
              </w:rPr>
            </w:pPr>
          </w:p>
          <w:p w14:paraId="01AE806B" w14:textId="77777777" w:rsidR="00C5712D" w:rsidRDefault="00C5712D">
            <w:pPr>
              <w:rPr>
                <w:lang w:val="tr-TR"/>
              </w:rPr>
            </w:pPr>
          </w:p>
        </w:tc>
      </w:tr>
    </w:tbl>
    <w:p w14:paraId="6178D709" w14:textId="77777777" w:rsidR="008738F2" w:rsidRDefault="008738F2">
      <w:pPr>
        <w:rPr>
          <w:lang w:val="tr-TR"/>
        </w:rPr>
      </w:pPr>
    </w:p>
    <w:p w14:paraId="73DE6243" w14:textId="77777777" w:rsidR="00E57CBE" w:rsidRDefault="00E57CBE">
      <w:pPr>
        <w:rPr>
          <w:lang w:val="tr-TR"/>
        </w:rPr>
      </w:pPr>
    </w:p>
    <w:p w14:paraId="356C970E" w14:textId="77777777"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4"/>
        <w:gridCol w:w="5528"/>
      </w:tblGrid>
      <w:tr w:rsidR="00E57CBE" w14:paraId="156CA652" w14:textId="77777777" w:rsidTr="002C687A">
        <w:tc>
          <w:tcPr>
            <w:tcW w:w="10682" w:type="dxa"/>
            <w:gridSpan w:val="2"/>
          </w:tcPr>
          <w:p w14:paraId="21EBD186" w14:textId="77777777" w:rsidR="00E57CBE" w:rsidRDefault="00C055A1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6ED1C88F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01080FB6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Akım şiddeti:                                      Frekans:                              Dalga boyu:           </w:t>
            </w:r>
          </w:p>
          <w:p w14:paraId="2D4F730A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Basınç:                                              Potansiyel farkı:</w:t>
            </w:r>
          </w:p>
          <w:p w14:paraId="5BFD09C5" w14:textId="77777777" w:rsidR="00E57CBE" w:rsidRP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</w:tc>
      </w:tr>
      <w:tr w:rsidR="00866EEA" w14:paraId="4EB2E3BF" w14:textId="77777777" w:rsidTr="002C687A">
        <w:tc>
          <w:tcPr>
            <w:tcW w:w="5156" w:type="dxa"/>
          </w:tcPr>
          <w:p w14:paraId="04354832" w14:textId="77777777" w:rsidR="00866EEA" w:rsidRDefault="00866E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178003F6" wp14:editId="2524C285">
                  <wp:extent cx="3000375" cy="111442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6" w:type="dxa"/>
          </w:tcPr>
          <w:p w14:paraId="0B1F66AE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E472D1B">
                <v:shape id="_x0000_s1072" type="#_x0000_t75" style="position:absolute;left:0;text-align:left;margin-left:5.6pt;margin-top:-.45pt;width:231.75pt;height:105pt;z-index:251662336;mso-position-horizontal-relative:text;mso-position-vertical-relative:text" wrapcoords="-70 0 -70 21446 21600 21446 21600 0 -70 0">
                  <v:imagedata r:id="rId15" o:title=""/>
                  <w10:wrap type="tight"/>
                </v:shape>
                <o:OLEObject Type="Embed" ProgID="PBrush" ShapeID="_x0000_s1072" DrawAspect="Content" ObjectID="_1745617527" r:id="rId16"/>
              </w:object>
            </w:r>
          </w:p>
        </w:tc>
      </w:tr>
      <w:tr w:rsidR="00866EEA" w14:paraId="39CFDBCB" w14:textId="77777777" w:rsidTr="002C687A">
        <w:tc>
          <w:tcPr>
            <w:tcW w:w="5156" w:type="dxa"/>
          </w:tcPr>
          <w:p w14:paraId="3FD7FB9D" w14:textId="77777777" w:rsidR="00866EEA" w:rsidRDefault="00186602">
            <w:pPr>
              <w:rPr>
                <w:lang w:val="tr-TR"/>
              </w:rPr>
            </w:pPr>
            <w:r>
              <w:object w:dxaOrig="4650" w:dyaOrig="2145" w14:anchorId="5B9A0E8B">
                <v:shape id="_x0000_i1031" type="#_x0000_t75" style="width:233.25pt;height:107.25pt" o:ole="">
                  <v:imagedata r:id="rId17" o:title=""/>
                </v:shape>
                <o:OLEObject Type="Embed" ProgID="PBrush" ShapeID="_x0000_i1031" DrawAspect="Content" ObjectID="_1745617517" r:id="rId18"/>
              </w:object>
            </w:r>
          </w:p>
        </w:tc>
        <w:tc>
          <w:tcPr>
            <w:tcW w:w="5526" w:type="dxa"/>
          </w:tcPr>
          <w:p w14:paraId="5BDC9F15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402CCB01">
                <v:shape id="_x0000_s1071" type="#_x0000_t75" style="position:absolute;left:0;text-align:left;margin-left:1.85pt;margin-top:10.5pt;width:256.5pt;height:87pt;z-index:251660288;mso-position-horizontal-relative:text;mso-position-vertical-relative:text" wrapcoords="-63 0 -63 21414 21600 21414 21600 0 -63 0">
                  <v:imagedata r:id="rId19" o:title=""/>
                  <w10:wrap type="tight"/>
                </v:shape>
                <o:OLEObject Type="Embed" ProgID="PBrush" ShapeID="_x0000_s1071" DrawAspect="Content" ObjectID="_1745617528" r:id="rId20"/>
              </w:object>
            </w:r>
          </w:p>
        </w:tc>
      </w:tr>
      <w:tr w:rsidR="00866EEA" w14:paraId="0AD3AC8F" w14:textId="77777777" w:rsidTr="002C687A">
        <w:tc>
          <w:tcPr>
            <w:tcW w:w="5156" w:type="dxa"/>
          </w:tcPr>
          <w:p w14:paraId="762FDB8D" w14:textId="77777777" w:rsidR="00866EEA" w:rsidRDefault="008945D3">
            <w:pPr>
              <w:rPr>
                <w:lang w:val="tr-TR"/>
              </w:rPr>
            </w:pPr>
            <w:r>
              <w:object w:dxaOrig="4650" w:dyaOrig="4305" w14:anchorId="1174BD68">
                <v:shape id="_x0000_i1033" type="#_x0000_t75" style="width:233.25pt;height:215.25pt" o:ole="">
                  <v:imagedata r:id="rId21" o:title=""/>
                </v:shape>
                <o:OLEObject Type="Embed" ProgID="PBrush" ShapeID="_x0000_i1033" DrawAspect="Content" ObjectID="_1745617518" r:id="rId22"/>
              </w:object>
            </w:r>
          </w:p>
        </w:tc>
        <w:tc>
          <w:tcPr>
            <w:tcW w:w="5526" w:type="dxa"/>
          </w:tcPr>
          <w:p w14:paraId="2506A424" w14:textId="77777777" w:rsidR="00866EEA" w:rsidRDefault="003D5370">
            <w:pPr>
              <w:rPr>
                <w:lang w:val="tr-TR"/>
              </w:rPr>
            </w:pPr>
            <w:r>
              <w:object w:dxaOrig="5175" w:dyaOrig="3660" w14:anchorId="469302AB">
                <v:shape id="_x0000_i1034" type="#_x0000_t75" style="width:258.75pt;height:183pt" o:ole="">
                  <v:imagedata r:id="rId23" o:title=""/>
                </v:shape>
                <o:OLEObject Type="Embed" ProgID="PBrush" ShapeID="_x0000_i1034" DrawAspect="Content" ObjectID="_1745617519" r:id="rId24"/>
              </w:object>
            </w:r>
          </w:p>
        </w:tc>
      </w:tr>
      <w:tr w:rsidR="002C687A" w14:paraId="4C288A73" w14:textId="77777777" w:rsidTr="002C687A">
        <w:tc>
          <w:tcPr>
            <w:tcW w:w="5156" w:type="dxa"/>
          </w:tcPr>
          <w:p w14:paraId="758F9541" w14:textId="77777777" w:rsidR="002C687A" w:rsidRDefault="00000000">
            <w:r>
              <w:rPr>
                <w:noProof/>
                <w:lang w:val="tr-TR" w:eastAsia="tr-TR" w:bidi="ar-SA"/>
              </w:rPr>
              <w:object w:dxaOrig="1440" w:dyaOrig="1440" w14:anchorId="10DA2354">
                <v:shape id="_x0000_s1048" type="#_x0000_t75" style="position:absolute;left:0;text-align:left;margin-left:14.4pt;margin-top:8.05pt;width:228.75pt;height:124.5pt;z-index:251658240;mso-position-horizontal-relative:text;mso-position-vertical-relative:text" wrapcoords="-71 0 -71 21470 21600 21470 21600 0 -71 0">
                  <v:imagedata r:id="rId25" o:title=""/>
                  <w10:wrap type="tight"/>
                </v:shape>
                <o:OLEObject Type="Embed" ProgID="PBrush" ShapeID="_x0000_s1048" DrawAspect="Content" ObjectID="_1745617529" r:id="rId26"/>
              </w:object>
            </w:r>
          </w:p>
        </w:tc>
        <w:tc>
          <w:tcPr>
            <w:tcW w:w="5526" w:type="dxa"/>
          </w:tcPr>
          <w:p w14:paraId="205DDE5E" w14:textId="77777777" w:rsidR="002C687A" w:rsidRDefault="00000000">
            <w:r>
              <w:rPr>
                <w:noProof/>
              </w:rPr>
              <w:object w:dxaOrig="1440" w:dyaOrig="1440" w14:anchorId="1B8A12C0">
                <v:shape id="_x0000_s1073" type="#_x0000_t75" style="position:absolute;left:0;text-align:left;margin-left:.1pt;margin-top:12.05pt;width:265.5pt;height:111.75pt;z-index:251664384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Brush" ShapeID="_x0000_s1073" DrawAspect="Content" ObjectID="_1745617530" r:id="rId28"/>
              </w:object>
            </w:r>
          </w:p>
        </w:tc>
      </w:tr>
    </w:tbl>
    <w:p w14:paraId="4A54307F" w14:textId="77777777" w:rsidR="00866EEA" w:rsidRDefault="00866EEA">
      <w:pPr>
        <w:rPr>
          <w:lang w:val="tr-TR"/>
        </w:rPr>
      </w:pPr>
    </w:p>
    <w:p w14:paraId="1AD5665C" w14:textId="77777777" w:rsidR="00251B26" w:rsidRDefault="00251B26">
      <w:pPr>
        <w:rPr>
          <w:lang w:val="tr-TR"/>
        </w:rPr>
      </w:pPr>
    </w:p>
    <w:p w14:paraId="07C49252" w14:textId="77777777" w:rsidR="00E87C4B" w:rsidRDefault="00E87C4B">
      <w:pPr>
        <w:rPr>
          <w:lang w:val="tr-TR"/>
        </w:rPr>
      </w:pPr>
    </w:p>
    <w:p w14:paraId="1B2DFE6D" w14:textId="02AE6A58"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SELİM-TEVFİK ESKİOCAK ANADOLU LİSESİ </w:t>
      </w:r>
      <w:r w:rsidR="007C1E4F">
        <w:rPr>
          <w:sz w:val="24"/>
          <w:szCs w:val="24"/>
        </w:rPr>
        <w:t>2021-2022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A95262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r w:rsidRPr="00B36972">
        <w:rPr>
          <w:sz w:val="24"/>
          <w:szCs w:val="24"/>
        </w:rPr>
        <w:t>.YAZILI</w:t>
      </w:r>
    </w:p>
    <w:p w14:paraId="4E865CA3" w14:textId="77777777"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 xml:space="preserve">Ad-soyad: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2C687A" w14:paraId="65840219" w14:textId="77777777" w:rsidTr="002C687A">
        <w:tc>
          <w:tcPr>
            <w:tcW w:w="5303" w:type="dxa"/>
          </w:tcPr>
          <w:p w14:paraId="139CA62B" w14:textId="77777777" w:rsidR="002C687A" w:rsidRDefault="002C687A">
            <w:pPr>
              <w:rPr>
                <w:lang w:val="tr-TR"/>
              </w:rPr>
            </w:pPr>
            <w:r>
              <w:object w:dxaOrig="4275" w:dyaOrig="2250" w14:anchorId="1AFE234C">
                <v:shape id="_x0000_i1037" type="#_x0000_t75" style="width:214.5pt;height:112.5pt" o:ole="">
                  <v:imagedata r:id="rId29" o:title=""/>
                </v:shape>
                <o:OLEObject Type="Embed" ProgID="PBrush" ShapeID="_x0000_i1037" DrawAspect="Content" ObjectID="_1745617520" r:id="rId30"/>
              </w:object>
            </w:r>
          </w:p>
        </w:tc>
        <w:tc>
          <w:tcPr>
            <w:tcW w:w="5303" w:type="dxa"/>
          </w:tcPr>
          <w:p w14:paraId="7B9F8800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323153AC" w14:textId="77777777" w:rsidR="00A230F9" w:rsidRDefault="00A230F9">
            <w:pPr>
              <w:rPr>
                <w:lang w:val="tr-TR"/>
              </w:rPr>
            </w:pPr>
          </w:p>
          <w:p w14:paraId="2963C813" w14:textId="77777777" w:rsidR="00A230F9" w:rsidRDefault="00A230F9">
            <w:pPr>
              <w:rPr>
                <w:lang w:val="tr-TR"/>
              </w:rPr>
            </w:pPr>
          </w:p>
          <w:p w14:paraId="73FF4B87" w14:textId="77777777" w:rsidR="00A230F9" w:rsidRDefault="00A230F9">
            <w:pPr>
              <w:rPr>
                <w:lang w:val="tr-TR"/>
              </w:rPr>
            </w:pPr>
          </w:p>
          <w:p w14:paraId="240176F3" w14:textId="77777777" w:rsidR="00A230F9" w:rsidRDefault="00A230F9">
            <w:pPr>
              <w:rPr>
                <w:lang w:val="tr-TR"/>
              </w:rPr>
            </w:pPr>
          </w:p>
          <w:p w14:paraId="673D1A52" w14:textId="77777777" w:rsidR="00A230F9" w:rsidRDefault="00A230F9">
            <w:pPr>
              <w:rPr>
                <w:lang w:val="tr-TR"/>
              </w:rPr>
            </w:pPr>
          </w:p>
          <w:p w14:paraId="2E27B806" w14:textId="77777777" w:rsidR="00A230F9" w:rsidRDefault="00A230F9">
            <w:pPr>
              <w:rPr>
                <w:lang w:val="tr-TR"/>
              </w:rPr>
            </w:pPr>
          </w:p>
          <w:p w14:paraId="44CB77CD" w14:textId="77777777" w:rsidR="00A230F9" w:rsidRDefault="00A230F9">
            <w:pPr>
              <w:rPr>
                <w:lang w:val="tr-TR"/>
              </w:rPr>
            </w:pPr>
          </w:p>
          <w:p w14:paraId="4CBFC119" w14:textId="77777777" w:rsidR="00A230F9" w:rsidRDefault="00A230F9">
            <w:pPr>
              <w:rPr>
                <w:lang w:val="tr-TR"/>
              </w:rPr>
            </w:pPr>
          </w:p>
          <w:p w14:paraId="735FBCD0" w14:textId="77777777" w:rsidR="00A230F9" w:rsidRDefault="00A230F9">
            <w:pPr>
              <w:rPr>
                <w:lang w:val="tr-TR"/>
              </w:rPr>
            </w:pPr>
          </w:p>
          <w:p w14:paraId="3ADB6482" w14:textId="77777777" w:rsidR="00A230F9" w:rsidRDefault="00A230F9">
            <w:pPr>
              <w:rPr>
                <w:lang w:val="tr-TR"/>
              </w:rPr>
            </w:pPr>
          </w:p>
          <w:p w14:paraId="0DABAD44" w14:textId="77777777" w:rsidR="00A230F9" w:rsidRDefault="00A230F9">
            <w:pPr>
              <w:rPr>
                <w:lang w:val="tr-TR"/>
              </w:rPr>
            </w:pPr>
          </w:p>
          <w:p w14:paraId="0E22BB9C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1B2EEF64" w14:textId="77777777" w:rsidTr="002C687A">
        <w:tc>
          <w:tcPr>
            <w:tcW w:w="5303" w:type="dxa"/>
          </w:tcPr>
          <w:p w14:paraId="14515C4A" w14:textId="77777777" w:rsidR="002C687A" w:rsidRDefault="002C687A">
            <w:pPr>
              <w:rPr>
                <w:lang w:val="tr-TR"/>
              </w:rPr>
            </w:pPr>
            <w:r>
              <w:object w:dxaOrig="4665" w:dyaOrig="2175" w14:anchorId="229CE265">
                <v:shape id="_x0000_i1038" type="#_x0000_t75" style="width:232.5pt;height:108.75pt" o:ole="">
                  <v:imagedata r:id="rId31" o:title=""/>
                </v:shape>
                <o:OLEObject Type="Embed" ProgID="PBrush" ShapeID="_x0000_i1038" DrawAspect="Content" ObjectID="_1745617521" r:id="rId32"/>
              </w:object>
            </w:r>
          </w:p>
        </w:tc>
        <w:tc>
          <w:tcPr>
            <w:tcW w:w="5303" w:type="dxa"/>
          </w:tcPr>
          <w:p w14:paraId="104E493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65C9881" w14:textId="77777777" w:rsidR="00A230F9" w:rsidRDefault="00A230F9">
            <w:pPr>
              <w:rPr>
                <w:lang w:val="tr-TR"/>
              </w:rPr>
            </w:pPr>
          </w:p>
          <w:p w14:paraId="4953638E" w14:textId="77777777" w:rsidR="00A230F9" w:rsidRDefault="00A230F9">
            <w:pPr>
              <w:rPr>
                <w:lang w:val="tr-TR"/>
              </w:rPr>
            </w:pPr>
          </w:p>
          <w:p w14:paraId="1F1F1E7F" w14:textId="77777777" w:rsidR="00A230F9" w:rsidRDefault="00A230F9">
            <w:pPr>
              <w:rPr>
                <w:lang w:val="tr-TR"/>
              </w:rPr>
            </w:pPr>
          </w:p>
          <w:p w14:paraId="07E1B4CC" w14:textId="77777777" w:rsidR="00A230F9" w:rsidRDefault="00A230F9">
            <w:pPr>
              <w:rPr>
                <w:lang w:val="tr-TR"/>
              </w:rPr>
            </w:pPr>
          </w:p>
          <w:p w14:paraId="78E1B499" w14:textId="77777777" w:rsidR="00A230F9" w:rsidRDefault="00A230F9">
            <w:pPr>
              <w:rPr>
                <w:lang w:val="tr-TR"/>
              </w:rPr>
            </w:pPr>
          </w:p>
          <w:p w14:paraId="05DA3E28" w14:textId="77777777" w:rsidR="00A230F9" w:rsidRDefault="00A230F9">
            <w:pPr>
              <w:rPr>
                <w:lang w:val="tr-TR"/>
              </w:rPr>
            </w:pPr>
          </w:p>
          <w:p w14:paraId="208F3FA7" w14:textId="77777777" w:rsidR="00A230F9" w:rsidRDefault="00A230F9">
            <w:pPr>
              <w:rPr>
                <w:lang w:val="tr-TR"/>
              </w:rPr>
            </w:pPr>
          </w:p>
          <w:p w14:paraId="3289A935" w14:textId="77777777" w:rsidR="00A230F9" w:rsidRDefault="00A230F9">
            <w:pPr>
              <w:rPr>
                <w:lang w:val="tr-TR"/>
              </w:rPr>
            </w:pPr>
          </w:p>
          <w:p w14:paraId="662D314A" w14:textId="77777777" w:rsidR="00A230F9" w:rsidRDefault="00A230F9">
            <w:pPr>
              <w:rPr>
                <w:lang w:val="tr-TR"/>
              </w:rPr>
            </w:pPr>
          </w:p>
          <w:p w14:paraId="6EC8D852" w14:textId="77777777" w:rsidR="00A230F9" w:rsidRDefault="00A230F9">
            <w:pPr>
              <w:rPr>
                <w:lang w:val="tr-TR"/>
              </w:rPr>
            </w:pPr>
          </w:p>
          <w:p w14:paraId="2A1FA5F8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35C220BB" w14:textId="77777777" w:rsidTr="002C687A">
        <w:tc>
          <w:tcPr>
            <w:tcW w:w="5303" w:type="dxa"/>
          </w:tcPr>
          <w:p w14:paraId="72A29010" w14:textId="77777777" w:rsidR="002C687A" w:rsidRDefault="00000000">
            <w:pPr>
              <w:rPr>
                <w:lang w:val="tr-TR"/>
              </w:rPr>
            </w:pPr>
            <w:hyperlink r:id="rId33" w:history="1">
              <w:r w:rsidR="002C687A">
                <w:object w:dxaOrig="4710" w:dyaOrig="2415" w14:anchorId="77A5F09D">
                  <v:shape id="_x0000_i1039" type="#_x0000_t75" style="width:235.5pt;height:120.75pt" o:ole="">
                    <v:imagedata r:id="rId34" o:title=""/>
                  </v:shape>
                  <o:OLEObject Type="Embed" ProgID="PBrush" ShapeID="_x0000_i1039" DrawAspect="Content" ObjectID="_1745617522" r:id="rId35"/>
                </w:object>
              </w:r>
            </w:hyperlink>
          </w:p>
        </w:tc>
        <w:tc>
          <w:tcPr>
            <w:tcW w:w="5303" w:type="dxa"/>
          </w:tcPr>
          <w:p w14:paraId="617DB39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2E608D57" w14:textId="77777777" w:rsidR="00A230F9" w:rsidRDefault="00A230F9">
            <w:pPr>
              <w:rPr>
                <w:lang w:val="tr-TR"/>
              </w:rPr>
            </w:pPr>
          </w:p>
          <w:p w14:paraId="491B0D62" w14:textId="77777777" w:rsidR="00A230F9" w:rsidRDefault="00A230F9">
            <w:pPr>
              <w:rPr>
                <w:lang w:val="tr-TR"/>
              </w:rPr>
            </w:pPr>
          </w:p>
          <w:p w14:paraId="2DDD4D15" w14:textId="77777777" w:rsidR="00A230F9" w:rsidRDefault="00A230F9">
            <w:pPr>
              <w:rPr>
                <w:lang w:val="tr-TR"/>
              </w:rPr>
            </w:pPr>
          </w:p>
          <w:p w14:paraId="1DE2E85C" w14:textId="77777777" w:rsidR="00A230F9" w:rsidRDefault="00A230F9">
            <w:pPr>
              <w:rPr>
                <w:lang w:val="tr-TR"/>
              </w:rPr>
            </w:pPr>
          </w:p>
          <w:p w14:paraId="24F8E113" w14:textId="77777777" w:rsidR="00A230F9" w:rsidRDefault="00A230F9">
            <w:pPr>
              <w:rPr>
                <w:lang w:val="tr-TR"/>
              </w:rPr>
            </w:pPr>
          </w:p>
          <w:p w14:paraId="7ADF4C99" w14:textId="77777777" w:rsidR="00A230F9" w:rsidRDefault="00A230F9">
            <w:pPr>
              <w:rPr>
                <w:lang w:val="tr-TR"/>
              </w:rPr>
            </w:pPr>
          </w:p>
          <w:p w14:paraId="638A7A59" w14:textId="77777777" w:rsidR="00A230F9" w:rsidRDefault="00A230F9">
            <w:pPr>
              <w:rPr>
                <w:lang w:val="tr-TR"/>
              </w:rPr>
            </w:pPr>
          </w:p>
          <w:p w14:paraId="52849068" w14:textId="77777777" w:rsidR="00A230F9" w:rsidRDefault="00A230F9">
            <w:pPr>
              <w:rPr>
                <w:lang w:val="tr-TR"/>
              </w:rPr>
            </w:pPr>
          </w:p>
          <w:p w14:paraId="42A4CB16" w14:textId="77777777" w:rsidR="00A230F9" w:rsidRDefault="00A230F9">
            <w:pPr>
              <w:rPr>
                <w:lang w:val="tr-TR"/>
              </w:rPr>
            </w:pPr>
          </w:p>
          <w:p w14:paraId="470FD4A6" w14:textId="77777777" w:rsidR="00A230F9" w:rsidRDefault="00A230F9">
            <w:pPr>
              <w:rPr>
                <w:lang w:val="tr-TR"/>
              </w:rPr>
            </w:pPr>
          </w:p>
          <w:p w14:paraId="455DACFC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366B1040" w14:textId="77777777" w:rsidTr="002C687A">
        <w:tc>
          <w:tcPr>
            <w:tcW w:w="5303" w:type="dxa"/>
          </w:tcPr>
          <w:p w14:paraId="736E6FF6" w14:textId="77777777" w:rsidR="002C687A" w:rsidRDefault="002C687A">
            <w:pPr>
              <w:rPr>
                <w:lang w:val="tr-TR"/>
              </w:rPr>
            </w:pPr>
            <w:r>
              <w:object w:dxaOrig="4695" w:dyaOrig="2340" w14:anchorId="340CB285">
                <v:shape id="_x0000_i1040" type="#_x0000_t75" style="width:234.75pt;height:117pt" o:ole="">
                  <v:imagedata r:id="rId36" o:title=""/>
                </v:shape>
                <o:OLEObject Type="Embed" ProgID="PBrush" ShapeID="_x0000_i1040" DrawAspect="Content" ObjectID="_1745617523" r:id="rId37"/>
              </w:object>
            </w:r>
          </w:p>
        </w:tc>
        <w:tc>
          <w:tcPr>
            <w:tcW w:w="5303" w:type="dxa"/>
          </w:tcPr>
          <w:p w14:paraId="6ECA1BE3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A9CC67A" w14:textId="77777777" w:rsidR="00A230F9" w:rsidRDefault="00A230F9">
            <w:pPr>
              <w:rPr>
                <w:lang w:val="tr-TR"/>
              </w:rPr>
            </w:pPr>
          </w:p>
          <w:p w14:paraId="4B772FA1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6E9662A0" w14:textId="77777777" w:rsidTr="002C687A">
        <w:tc>
          <w:tcPr>
            <w:tcW w:w="5303" w:type="dxa"/>
          </w:tcPr>
          <w:p w14:paraId="445B3C25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662958FA">
                <v:shape id="_x0000_s1074" type="#_x0000_t75" style="position:absolute;left:0;text-align:left;margin-left:5.4pt;margin-top:15pt;width:231.75pt;height:108pt;z-index:251666432;mso-position-horizontal-relative:text;mso-position-vertical-relative:text" wrapcoords="-70 0 -70 21450 21600 21450 21600 0 -70 0">
                  <v:imagedata r:id="rId38" o:title=""/>
                  <w10:wrap type="tight"/>
                </v:shape>
                <o:OLEObject Type="Embed" ProgID="PBrush" ShapeID="_x0000_s1074" DrawAspect="Content" ObjectID="_1745617531" r:id="rId39"/>
              </w:object>
            </w:r>
          </w:p>
        </w:tc>
        <w:tc>
          <w:tcPr>
            <w:tcW w:w="5303" w:type="dxa"/>
          </w:tcPr>
          <w:p w14:paraId="7B1F298F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758A5625" w14:textId="77777777" w:rsidR="00A230F9" w:rsidRDefault="00A230F9">
            <w:pPr>
              <w:rPr>
                <w:lang w:val="tr-TR"/>
              </w:rPr>
            </w:pPr>
          </w:p>
          <w:p w14:paraId="5717CBBE" w14:textId="77777777" w:rsidR="00A230F9" w:rsidRDefault="00A230F9">
            <w:pPr>
              <w:rPr>
                <w:lang w:val="tr-TR"/>
              </w:rPr>
            </w:pPr>
          </w:p>
          <w:p w14:paraId="46F00D11" w14:textId="77777777" w:rsidR="00A230F9" w:rsidRDefault="00A230F9">
            <w:pPr>
              <w:rPr>
                <w:lang w:val="tr-TR"/>
              </w:rPr>
            </w:pPr>
          </w:p>
          <w:p w14:paraId="0232253D" w14:textId="77777777" w:rsidR="00A230F9" w:rsidRDefault="00A230F9">
            <w:pPr>
              <w:rPr>
                <w:lang w:val="tr-TR"/>
              </w:rPr>
            </w:pPr>
          </w:p>
          <w:p w14:paraId="58CB4364" w14:textId="77777777" w:rsidR="00A230F9" w:rsidRDefault="00A230F9">
            <w:pPr>
              <w:rPr>
                <w:lang w:val="tr-TR"/>
              </w:rPr>
            </w:pPr>
          </w:p>
          <w:p w14:paraId="08E52FF2" w14:textId="77777777" w:rsidR="00A230F9" w:rsidRDefault="00A230F9">
            <w:pPr>
              <w:rPr>
                <w:lang w:val="tr-TR"/>
              </w:rPr>
            </w:pPr>
          </w:p>
          <w:p w14:paraId="5B6D0E82" w14:textId="77777777" w:rsidR="00A230F9" w:rsidRDefault="00A230F9">
            <w:pPr>
              <w:rPr>
                <w:lang w:val="tr-TR"/>
              </w:rPr>
            </w:pPr>
          </w:p>
          <w:p w14:paraId="01D288E4" w14:textId="77777777" w:rsidR="00A230F9" w:rsidRDefault="00A230F9">
            <w:pPr>
              <w:rPr>
                <w:lang w:val="tr-TR"/>
              </w:rPr>
            </w:pPr>
          </w:p>
          <w:p w14:paraId="04DA4961" w14:textId="77777777" w:rsidR="00A230F9" w:rsidRDefault="00A230F9">
            <w:pPr>
              <w:rPr>
                <w:lang w:val="tr-TR"/>
              </w:rPr>
            </w:pPr>
          </w:p>
          <w:p w14:paraId="453DCAB5" w14:textId="77777777" w:rsidR="00A230F9" w:rsidRDefault="00A230F9">
            <w:pPr>
              <w:rPr>
                <w:lang w:val="tr-TR"/>
              </w:rPr>
            </w:pPr>
          </w:p>
        </w:tc>
      </w:tr>
    </w:tbl>
    <w:p w14:paraId="1A527FBA" w14:textId="77777777" w:rsidR="002C687A" w:rsidRDefault="002C687A">
      <w:pPr>
        <w:rPr>
          <w:lang w:val="tr-TR"/>
        </w:rPr>
      </w:pPr>
    </w:p>
    <w:p w14:paraId="69FAAFC0" w14:textId="77777777" w:rsidR="002C687A" w:rsidRDefault="002C687A">
      <w:pPr>
        <w:rPr>
          <w:lang w:val="tr-TR"/>
        </w:rPr>
      </w:pPr>
    </w:p>
    <w:p w14:paraId="513546E5" w14:textId="77777777"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4"/>
        <w:gridCol w:w="5528"/>
      </w:tblGrid>
      <w:tr w:rsidR="00A230F9" w14:paraId="3A8A12DA" w14:textId="77777777" w:rsidTr="00D714A7">
        <w:tc>
          <w:tcPr>
            <w:tcW w:w="10682" w:type="dxa"/>
            <w:gridSpan w:val="2"/>
          </w:tcPr>
          <w:p w14:paraId="03ED997C" w14:textId="77777777" w:rsidR="00A230F9" w:rsidRDefault="00496DA2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4D25D8CD" w14:textId="77777777"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3FFB1780" w14:textId="77777777" w:rsidR="00A230F9" w:rsidRDefault="00EA0140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Direnç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     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Periyot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Dalga boyu:           </w:t>
            </w:r>
          </w:p>
          <w:p w14:paraId="1EC159FA" w14:textId="77777777"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Basınç:                                          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>Gerilim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:</w:t>
            </w:r>
          </w:p>
          <w:p w14:paraId="7AA58271" w14:textId="77777777" w:rsidR="00A230F9" w:rsidRDefault="00A230F9"/>
        </w:tc>
      </w:tr>
      <w:tr w:rsidR="002C687A" w14:paraId="1D8C253F" w14:textId="77777777" w:rsidTr="00015315">
        <w:tc>
          <w:tcPr>
            <w:tcW w:w="5154" w:type="dxa"/>
          </w:tcPr>
          <w:p w14:paraId="5E01FAF4" w14:textId="77777777"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7456" behindDoc="1" locked="0" layoutInCell="1" allowOverlap="1" wp14:anchorId="5B4765A8" wp14:editId="5D13BB04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197485</wp:posOffset>
                  </wp:positionV>
                  <wp:extent cx="3000375" cy="1123950"/>
                  <wp:effectExtent l="19050" t="0" r="9525" b="0"/>
                  <wp:wrapTight wrapText="bothSides">
                    <wp:wrapPolygon edited="0">
                      <wp:start x="-137" y="0"/>
                      <wp:lineTo x="-137" y="21234"/>
                      <wp:lineTo x="21669" y="21234"/>
                      <wp:lineTo x="21669" y="0"/>
                      <wp:lineTo x="-137" y="0"/>
                    </wp:wrapPolygon>
                  </wp:wrapTight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</w:tcPr>
          <w:p w14:paraId="0D05409B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58FA7240">
                <v:shape id="_x0000_s1075" type="#_x0000_t75" style="position:absolute;left:0;text-align:left;margin-left:.1pt;margin-top:9.05pt;width:234.75pt;height:114.75pt;z-index:251669504;mso-position-horizontal-relative:text;mso-position-vertical-relative:text" wrapcoords="-69 0 -69 21459 21600 21459 21600 0 -69 0">
                  <v:imagedata r:id="rId41" o:title=""/>
                  <w10:wrap type="tight"/>
                </v:shape>
                <o:OLEObject Type="Embed" ProgID="PBrush" ShapeID="_x0000_s1075" DrawAspect="Content" ObjectID="_1745617532" r:id="rId42"/>
              </w:object>
            </w:r>
          </w:p>
        </w:tc>
      </w:tr>
      <w:tr w:rsidR="002C687A" w14:paraId="1E5E716A" w14:textId="77777777" w:rsidTr="00015315">
        <w:tc>
          <w:tcPr>
            <w:tcW w:w="5154" w:type="dxa"/>
          </w:tcPr>
          <w:p w14:paraId="247D9870" w14:textId="77777777" w:rsidR="002C687A" w:rsidRDefault="002C687A">
            <w:pPr>
              <w:rPr>
                <w:lang w:val="tr-TR"/>
              </w:rPr>
            </w:pPr>
            <w:r>
              <w:object w:dxaOrig="4605" w:dyaOrig="2160" w14:anchorId="1AFDED60">
                <v:shape id="_x0000_i1043" type="#_x0000_t75" style="width:230.25pt;height:108.75pt" o:ole="">
                  <v:imagedata r:id="rId43" o:title=""/>
                </v:shape>
                <o:OLEObject Type="Embed" ProgID="PBrush" ShapeID="_x0000_i1043" DrawAspect="Content" ObjectID="_1745617524" r:id="rId44"/>
              </w:object>
            </w:r>
          </w:p>
        </w:tc>
        <w:tc>
          <w:tcPr>
            <w:tcW w:w="5528" w:type="dxa"/>
          </w:tcPr>
          <w:p w14:paraId="014DBD29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1A883379">
                <v:shape id="_x0000_s1076" type="#_x0000_t75" style="position:absolute;left:0;text-align:left;margin-left:5.6pt;margin-top:12.8pt;width:235.5pt;height:81.75pt;z-index:251671552;mso-position-horizontal-relative:text;mso-position-vertical-relative:text" wrapcoords="-69 0 -69 21402 21600 21402 21600 0 -69 0">
                  <v:imagedata r:id="rId45" o:title=""/>
                  <w10:wrap type="tight"/>
                </v:shape>
                <o:OLEObject Type="Embed" ProgID="PBrush" ShapeID="_x0000_s1076" DrawAspect="Content" ObjectID="_1745617533" r:id="rId46"/>
              </w:object>
            </w:r>
          </w:p>
        </w:tc>
      </w:tr>
      <w:tr w:rsidR="002C687A" w14:paraId="1B9F7B6B" w14:textId="77777777" w:rsidTr="00015315">
        <w:tc>
          <w:tcPr>
            <w:tcW w:w="5154" w:type="dxa"/>
          </w:tcPr>
          <w:p w14:paraId="2831A6BC" w14:textId="77777777" w:rsidR="002C687A" w:rsidRDefault="002C687A">
            <w:pPr>
              <w:rPr>
                <w:lang w:val="tr-TR"/>
              </w:rPr>
            </w:pPr>
            <w:r>
              <w:object w:dxaOrig="4620" w:dyaOrig="4455" w14:anchorId="762B7A40">
                <v:shape id="_x0000_i1045" type="#_x0000_t75" style="width:231pt;height:222.75pt" o:ole="">
                  <v:imagedata r:id="rId47" o:title=""/>
                </v:shape>
                <o:OLEObject Type="Embed" ProgID="PBrush" ShapeID="_x0000_i1045" DrawAspect="Content" ObjectID="_1745617525" r:id="rId48"/>
              </w:object>
            </w:r>
          </w:p>
        </w:tc>
        <w:tc>
          <w:tcPr>
            <w:tcW w:w="5528" w:type="dxa"/>
          </w:tcPr>
          <w:p w14:paraId="13D63442" w14:textId="77777777" w:rsidR="002C687A" w:rsidRDefault="003D5370">
            <w:pPr>
              <w:rPr>
                <w:lang w:val="tr-TR"/>
              </w:rPr>
            </w:pPr>
            <w:r>
              <w:object w:dxaOrig="5175" w:dyaOrig="3660" w14:anchorId="7CFDEC85">
                <v:shape id="_x0000_i1046" type="#_x0000_t75" style="width:258.8pt;height:183.4pt" o:ole="">
                  <v:imagedata r:id="rId23" o:title=""/>
                </v:shape>
                <o:OLEObject Type="Embed" ProgID="PBrush" ShapeID="_x0000_i1046" DrawAspect="Content" ObjectID="_1745617526" r:id="rId49"/>
              </w:object>
            </w:r>
          </w:p>
        </w:tc>
      </w:tr>
      <w:tr w:rsidR="002C687A" w14:paraId="67B31CCD" w14:textId="77777777" w:rsidTr="00015315">
        <w:tc>
          <w:tcPr>
            <w:tcW w:w="5154" w:type="dxa"/>
          </w:tcPr>
          <w:p w14:paraId="504E72E0" w14:textId="77777777"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inline distT="0" distB="0" distL="0" distR="0" wp14:anchorId="3467B383" wp14:editId="095E728C">
                  <wp:extent cx="3000375" cy="1724025"/>
                  <wp:effectExtent l="19050" t="0" r="9525" b="0"/>
                  <wp:docPr id="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14:paraId="6C99EA01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75D230E">
                <v:shape id="_x0000_s1077" type="#_x0000_t75" style="position:absolute;left:0;text-align:left;margin-left:.1pt;margin-top:13.55pt;width:265.5pt;height:111.75pt;z-index:251673600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Brush" ShapeID="_x0000_s1077" DrawAspect="Content" ObjectID="_1745617534" r:id="rId51"/>
              </w:object>
            </w:r>
          </w:p>
        </w:tc>
      </w:tr>
    </w:tbl>
    <w:p w14:paraId="5D64C8CD" w14:textId="77777777" w:rsidR="002C687A" w:rsidRPr="008738F2" w:rsidRDefault="00000000">
      <w:pPr>
        <w:rPr>
          <w:lang w:val="tr-TR"/>
        </w:rPr>
      </w:pPr>
      <w:hyperlink r:id="rId52" w:history="1">
        <w:r w:rsidR="00326E04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326E04"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8F2"/>
    <w:rsid w:val="00015315"/>
    <w:rsid w:val="00074CB7"/>
    <w:rsid w:val="00083DCB"/>
    <w:rsid w:val="000E2A3D"/>
    <w:rsid w:val="000F1093"/>
    <w:rsid w:val="001469D6"/>
    <w:rsid w:val="001862A3"/>
    <w:rsid w:val="00186602"/>
    <w:rsid w:val="00251B26"/>
    <w:rsid w:val="002C010C"/>
    <w:rsid w:val="002C687A"/>
    <w:rsid w:val="00326E04"/>
    <w:rsid w:val="0034167A"/>
    <w:rsid w:val="003C7614"/>
    <w:rsid w:val="003D5370"/>
    <w:rsid w:val="00496DA2"/>
    <w:rsid w:val="004C604F"/>
    <w:rsid w:val="005F120B"/>
    <w:rsid w:val="00632D72"/>
    <w:rsid w:val="00645EE3"/>
    <w:rsid w:val="0068755B"/>
    <w:rsid w:val="006E6884"/>
    <w:rsid w:val="00713FDA"/>
    <w:rsid w:val="007653E4"/>
    <w:rsid w:val="007C1E4F"/>
    <w:rsid w:val="00866EEA"/>
    <w:rsid w:val="008738F2"/>
    <w:rsid w:val="008945D3"/>
    <w:rsid w:val="008B5E9B"/>
    <w:rsid w:val="008E4E42"/>
    <w:rsid w:val="00953C44"/>
    <w:rsid w:val="009B11E8"/>
    <w:rsid w:val="00A230F9"/>
    <w:rsid w:val="00A95262"/>
    <w:rsid w:val="00AC55A6"/>
    <w:rsid w:val="00B57263"/>
    <w:rsid w:val="00B673BF"/>
    <w:rsid w:val="00BF512E"/>
    <w:rsid w:val="00C03362"/>
    <w:rsid w:val="00C055A1"/>
    <w:rsid w:val="00C55B5D"/>
    <w:rsid w:val="00C5712D"/>
    <w:rsid w:val="00D61EDA"/>
    <w:rsid w:val="00DE63AE"/>
    <w:rsid w:val="00E57CBE"/>
    <w:rsid w:val="00E87C4B"/>
    <w:rsid w:val="00EA0140"/>
    <w:rsid w:val="00F077EE"/>
    <w:rsid w:val="00F5307E"/>
    <w:rsid w:val="00F9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75956433"/>
  <w15:docId w15:val="{7BF1155E-0D9D-42F8-8BE8-F2768ED9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326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3.png"/><Relationship Id="rId50" Type="http://schemas.openxmlformats.org/officeDocument/2006/relationships/image" Target="media/image24.emf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4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emf"/><Relationship Id="rId45" Type="http://schemas.openxmlformats.org/officeDocument/2006/relationships/image" Target="media/image22.png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9.bin"/><Relationship Id="rId52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oleObject" Target="embeddings/oleObject9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1.png"/><Relationship Id="rId48" Type="http://schemas.openxmlformats.org/officeDocument/2006/relationships/oleObject" Target="embeddings/oleObject21.bin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hyperlink" Target="http://www.dersimiz.com/" TargetMode="External"/><Relationship Id="rId38" Type="http://schemas.openxmlformats.org/officeDocument/2006/relationships/image" Target="media/image18.png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7.png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2017-05-19T09:34:00Z</dcterms:created>
  <dcterms:modified xsi:type="dcterms:W3CDTF">2023-05-14T21:58:00Z</dcterms:modified>
  <cp:category>www.sorubak.com</cp:category>
</cp:coreProperties>
</file>