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35C66" w14:textId="77777777" w:rsidR="008D26FE" w:rsidRDefault="00EF35E4">
      <w:pPr>
        <w:tabs>
          <w:tab w:val="left" w:pos="200"/>
          <w:tab w:val="left" w:pos="220"/>
          <w:tab w:val="left" w:pos="220"/>
        </w:tabs>
        <w:ind w:right="-21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654656" behindDoc="1" locked="0" layoutInCell="0" allowOverlap="1" wp14:anchorId="1F33CF51" wp14:editId="21A50D0D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DUYGUSAL</w:t>
      </w:r>
      <w:r>
        <w:rPr>
          <w:rFonts w:ascii="Arial" w:eastAsia="Arial" w:hAnsi="Arial" w:cs="Arial"/>
          <w:color w:val="C00000"/>
          <w:sz w:val="30"/>
          <w:szCs w:val="30"/>
        </w:rPr>
        <w:tab/>
        <w:t>VE</w:t>
      </w:r>
      <w:r>
        <w:rPr>
          <w:rFonts w:ascii="Arial" w:eastAsia="Arial" w:hAnsi="Arial" w:cs="Arial"/>
          <w:color w:val="C00000"/>
          <w:sz w:val="30"/>
          <w:szCs w:val="30"/>
        </w:rPr>
        <w:tab/>
        <w:t>ABARTILI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8"/>
          <w:szCs w:val="28"/>
        </w:rPr>
        <w:t>İFADELER</w:t>
      </w:r>
    </w:p>
    <w:p w14:paraId="3A1CB02A" w14:textId="77777777" w:rsidR="008D26FE" w:rsidRDefault="008D26FE">
      <w:pPr>
        <w:spacing w:line="200" w:lineRule="exact"/>
        <w:rPr>
          <w:sz w:val="24"/>
          <w:szCs w:val="24"/>
        </w:rPr>
      </w:pPr>
    </w:p>
    <w:p w14:paraId="799EFF84" w14:textId="77777777" w:rsidR="008D26FE" w:rsidRDefault="008D26FE">
      <w:pPr>
        <w:spacing w:line="338" w:lineRule="exact"/>
        <w:rPr>
          <w:sz w:val="24"/>
          <w:szCs w:val="24"/>
        </w:rPr>
      </w:pPr>
    </w:p>
    <w:p w14:paraId="63BD56FF" w14:textId="77777777" w:rsidR="008D26FE" w:rsidRDefault="00EF35E4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Duygularımızı anlatmak için kullanılan ifadelere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duygusal ifadeler</w:t>
      </w:r>
      <w:r>
        <w:rPr>
          <w:rFonts w:ascii="Arial" w:eastAsia="Arial" w:hAnsi="Arial" w:cs="Arial"/>
          <w:sz w:val="26"/>
          <w:szCs w:val="26"/>
        </w:rPr>
        <w:t xml:space="preserve"> denir.</w:t>
      </w:r>
    </w:p>
    <w:p w14:paraId="71BF7224" w14:textId="77777777" w:rsidR="008D26FE" w:rsidRDefault="008D26FE">
      <w:pPr>
        <w:spacing w:line="349" w:lineRule="exact"/>
        <w:rPr>
          <w:sz w:val="24"/>
          <w:szCs w:val="24"/>
        </w:rPr>
      </w:pPr>
    </w:p>
    <w:p w14:paraId="588AB26F" w14:textId="77777777" w:rsidR="008D26FE" w:rsidRDefault="00EF35E4">
      <w:pPr>
        <w:spacing w:line="395" w:lineRule="auto"/>
        <w:ind w:right="56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Altın Bilgi 1 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Duygusal ifadeler sevinme , üzülme , korku , acıma , telaş , özlem gibi olaylarda kullanılır.</w:t>
      </w:r>
    </w:p>
    <w:p w14:paraId="5BEC20C4" w14:textId="77777777" w:rsidR="008D26FE" w:rsidRDefault="00EF35E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53F26F28" wp14:editId="169F3DA8">
            <wp:simplePos x="0" y="0"/>
            <wp:positionH relativeFrom="column">
              <wp:posOffset>4639945</wp:posOffset>
            </wp:positionH>
            <wp:positionV relativeFrom="paragraph">
              <wp:posOffset>-90170</wp:posOffset>
            </wp:positionV>
            <wp:extent cx="954405" cy="13995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39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B1F43F" w14:textId="77777777" w:rsidR="008D26FE" w:rsidRDefault="008D26FE">
      <w:pPr>
        <w:spacing w:line="100" w:lineRule="exact"/>
        <w:rPr>
          <w:sz w:val="24"/>
          <w:szCs w:val="24"/>
        </w:rPr>
      </w:pPr>
    </w:p>
    <w:p w14:paraId="21F3BDBA" w14:textId="77777777" w:rsidR="008D26FE" w:rsidRDefault="00EF35E4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Hüma , doğum gününde çok </w:t>
      </w:r>
      <w:r>
        <w:rPr>
          <w:rFonts w:ascii="Arial" w:eastAsia="Arial" w:hAnsi="Arial" w:cs="Arial"/>
          <w:sz w:val="26"/>
          <w:szCs w:val="26"/>
        </w:rPr>
        <w:t>heyecanlıydı.</w:t>
      </w:r>
    </w:p>
    <w:p w14:paraId="1EC23BD3" w14:textId="77777777" w:rsidR="008D26FE" w:rsidRDefault="008D26FE">
      <w:pPr>
        <w:spacing w:line="35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1C7DCA6C" w14:textId="77777777" w:rsidR="008D26FE" w:rsidRDefault="00EF35E4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Hakkımdaki düşüncelerin kalbimi kırdı.</w:t>
      </w:r>
    </w:p>
    <w:p w14:paraId="20CB50A0" w14:textId="77777777" w:rsidR="008D26FE" w:rsidRDefault="008D26FE">
      <w:pPr>
        <w:spacing w:line="35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32E0D73A" w14:textId="77777777" w:rsidR="008D26FE" w:rsidRDefault="00EF35E4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Odanı temizlediğine inanamıyorum.</w:t>
      </w:r>
    </w:p>
    <w:p w14:paraId="76ADA262" w14:textId="77777777" w:rsidR="008D26FE" w:rsidRDefault="00EF35E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60D0DA0" wp14:editId="6DD0AAC8">
            <wp:simplePos x="0" y="0"/>
            <wp:positionH relativeFrom="column">
              <wp:posOffset>2849245</wp:posOffset>
            </wp:positionH>
            <wp:positionV relativeFrom="paragraph">
              <wp:posOffset>229235</wp:posOffset>
            </wp:positionV>
            <wp:extent cx="1147445" cy="2406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3B9364" w14:textId="77777777" w:rsidR="008D26FE" w:rsidRDefault="008D26FE">
      <w:pPr>
        <w:spacing w:line="200" w:lineRule="exact"/>
        <w:rPr>
          <w:sz w:val="24"/>
          <w:szCs w:val="24"/>
        </w:rPr>
      </w:pPr>
    </w:p>
    <w:p w14:paraId="4E926507" w14:textId="77777777" w:rsidR="008D26FE" w:rsidRDefault="008D26FE">
      <w:pPr>
        <w:spacing w:line="200" w:lineRule="exact"/>
        <w:rPr>
          <w:sz w:val="24"/>
          <w:szCs w:val="24"/>
        </w:rPr>
      </w:pPr>
    </w:p>
    <w:p w14:paraId="613AA791" w14:textId="77777777" w:rsidR="008D26FE" w:rsidRDefault="008D26FE">
      <w:pPr>
        <w:spacing w:line="200" w:lineRule="exact"/>
        <w:rPr>
          <w:sz w:val="24"/>
          <w:szCs w:val="24"/>
        </w:rPr>
      </w:pPr>
    </w:p>
    <w:p w14:paraId="223B4057" w14:textId="77777777" w:rsidR="008D26FE" w:rsidRDefault="008D26FE">
      <w:pPr>
        <w:spacing w:line="380" w:lineRule="exact"/>
        <w:rPr>
          <w:sz w:val="24"/>
          <w:szCs w:val="24"/>
        </w:rPr>
      </w:pPr>
    </w:p>
    <w:p w14:paraId="56201B34" w14:textId="77777777" w:rsidR="008D26FE" w:rsidRDefault="00EF35E4">
      <w:pPr>
        <w:spacing w:line="395" w:lineRule="auto"/>
        <w:ind w:right="380"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Bir olayı , bir durumu</w:t>
      </w:r>
      <w:r>
        <w:rPr>
          <w:rFonts w:ascii="Arial" w:eastAsia="Arial" w:hAnsi="Arial" w:cs="Arial"/>
          <w:sz w:val="26"/>
          <w:szCs w:val="26"/>
        </w:rPr>
        <w:t xml:space="preserve"> , gereğinden daha büyük ya da daha küçük göstermek için kullanılan ifadelere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abartılı ifadeler</w:t>
      </w:r>
      <w:r>
        <w:rPr>
          <w:rFonts w:ascii="Arial" w:eastAsia="Arial" w:hAnsi="Arial" w:cs="Arial"/>
          <w:sz w:val="26"/>
          <w:szCs w:val="26"/>
        </w:rPr>
        <w:t xml:space="preserve"> denir.</w:t>
      </w:r>
    </w:p>
    <w:p w14:paraId="28C06C50" w14:textId="77777777" w:rsidR="008D26FE" w:rsidRDefault="008D26FE">
      <w:pPr>
        <w:spacing w:line="117" w:lineRule="exact"/>
        <w:rPr>
          <w:sz w:val="24"/>
          <w:szCs w:val="24"/>
        </w:rPr>
      </w:pPr>
    </w:p>
    <w:p w14:paraId="79080B68" w14:textId="77777777" w:rsidR="008D26FE" w:rsidRDefault="00EF35E4">
      <w:pPr>
        <w:spacing w:line="393" w:lineRule="auto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Altın Bilgi 2 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Abartılı ifadeleri anlatımda ilgi uyandırmak , anlatımı meraklandırmak için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000000"/>
          <w:sz w:val="26"/>
          <w:szCs w:val="26"/>
        </w:rPr>
        <w:t>kullanırız.</w:t>
      </w:r>
    </w:p>
    <w:p w14:paraId="44AA8686" w14:textId="77777777" w:rsidR="008D26FE" w:rsidRDefault="00EF35E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934BE01" wp14:editId="776A163C">
            <wp:simplePos x="0" y="0"/>
            <wp:positionH relativeFrom="column">
              <wp:posOffset>5021580</wp:posOffset>
            </wp:positionH>
            <wp:positionV relativeFrom="paragraph">
              <wp:posOffset>-164465</wp:posOffset>
            </wp:positionV>
            <wp:extent cx="962025" cy="13912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91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F79254" w14:textId="77777777" w:rsidR="008D26FE" w:rsidRDefault="008D26FE">
      <w:pPr>
        <w:spacing w:line="102" w:lineRule="exact"/>
        <w:rPr>
          <w:sz w:val="24"/>
          <w:szCs w:val="24"/>
        </w:rPr>
      </w:pPr>
    </w:p>
    <w:p w14:paraId="20B57D94" w14:textId="77777777" w:rsidR="008D26FE" w:rsidRDefault="00EF35E4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Bir kurt kadar açım, her şeyi </w:t>
      </w:r>
      <w:r>
        <w:rPr>
          <w:rFonts w:ascii="Arial" w:eastAsia="Arial" w:hAnsi="Arial" w:cs="Arial"/>
          <w:sz w:val="26"/>
          <w:szCs w:val="26"/>
        </w:rPr>
        <w:t>yiyebilirim.</w:t>
      </w:r>
    </w:p>
    <w:p w14:paraId="6D9F612B" w14:textId="77777777" w:rsidR="008D26FE" w:rsidRDefault="008D26FE">
      <w:pPr>
        <w:spacing w:line="35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165F96A0" w14:textId="77777777" w:rsidR="008D26FE" w:rsidRDefault="00EF35E4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Dünya kadar oyuncağım var.</w:t>
      </w:r>
    </w:p>
    <w:p w14:paraId="6C223018" w14:textId="77777777" w:rsidR="008D26FE" w:rsidRDefault="008D26FE">
      <w:pPr>
        <w:spacing w:line="35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69BFCDB" w14:textId="77777777" w:rsidR="008D26FE" w:rsidRDefault="00EF35E4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Bu soruyu göz açıp kapayıncaya kadar çözerim.</w:t>
      </w:r>
    </w:p>
    <w:p w14:paraId="59404C60" w14:textId="77777777" w:rsidR="008D26FE" w:rsidRDefault="008D26FE">
      <w:pPr>
        <w:spacing w:line="347" w:lineRule="exact"/>
        <w:rPr>
          <w:sz w:val="24"/>
          <w:szCs w:val="24"/>
        </w:rPr>
      </w:pPr>
    </w:p>
    <w:p w14:paraId="12BEF198" w14:textId="77777777" w:rsidR="008D26FE" w:rsidRDefault="00EF35E4">
      <w:pPr>
        <w:ind w:right="-21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42470B37" w14:textId="77777777" w:rsidR="008D26FE" w:rsidRDefault="008D26FE">
      <w:pPr>
        <w:spacing w:line="377" w:lineRule="exact"/>
        <w:rPr>
          <w:sz w:val="24"/>
          <w:szCs w:val="24"/>
        </w:rPr>
      </w:pPr>
    </w:p>
    <w:p w14:paraId="3A862342" w14:textId="77777777" w:rsidR="008D26FE" w:rsidRDefault="00EF35E4">
      <w:pPr>
        <w:spacing w:line="395" w:lineRule="auto"/>
        <w:ind w:right="200" w:firstLine="504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Aşağıdaki ifadelerdeki duygu veya abartı belirten kelimelerin altını çizerek karşısına yazınız.</w:t>
      </w:r>
    </w:p>
    <w:p w14:paraId="4703727E" w14:textId="77777777" w:rsidR="008D26FE" w:rsidRDefault="008D26FE">
      <w:pPr>
        <w:spacing w:line="1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1460"/>
        <w:gridCol w:w="1060"/>
        <w:gridCol w:w="2020"/>
        <w:gridCol w:w="4880"/>
      </w:tblGrid>
      <w:tr w:rsidR="008D26FE" w14:paraId="4B4CAFE3" w14:textId="77777777">
        <w:trPr>
          <w:trHeight w:val="310"/>
        </w:trPr>
        <w:tc>
          <w:tcPr>
            <w:tcW w:w="200" w:type="dxa"/>
            <w:vAlign w:val="bottom"/>
          </w:tcPr>
          <w:p w14:paraId="6A4C2B9B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0731BF5D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Burnundan</w:t>
            </w: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 xml:space="preserve"> oluk oluk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kan aktı.</w:t>
            </w: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 xml:space="preserve">  →</w:t>
            </w:r>
            <w:r>
              <w:rPr>
                <w:rFonts w:ascii="Arial" w:eastAsia="Arial" w:hAnsi="Arial" w:cs="Arial"/>
              </w:rPr>
              <w:t xml:space="preserve">  . .</w:t>
            </w:r>
          </w:p>
        </w:tc>
        <w:tc>
          <w:tcPr>
            <w:tcW w:w="4880" w:type="dxa"/>
            <w:vAlign w:val="bottom"/>
          </w:tcPr>
          <w:p w14:paraId="1A871566" w14:textId="77777777" w:rsidR="008D26FE" w:rsidRDefault="00EF35E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 Abartı</w:t>
            </w:r>
            <w:r>
              <w:rPr>
                <w:rFonts w:ascii="Arial" w:eastAsia="Arial" w:hAnsi="Arial" w:cs="Arial"/>
              </w:rPr>
              <w:t xml:space="preserve">  . . .</w:t>
            </w:r>
          </w:p>
        </w:tc>
      </w:tr>
      <w:tr w:rsidR="008D26FE" w14:paraId="3B47B3FD" w14:textId="77777777">
        <w:trPr>
          <w:trHeight w:val="20"/>
        </w:trPr>
        <w:tc>
          <w:tcPr>
            <w:tcW w:w="200" w:type="dxa"/>
            <w:vAlign w:val="bottom"/>
          </w:tcPr>
          <w:p w14:paraId="58047C64" w14:textId="77777777" w:rsidR="008D26FE" w:rsidRDefault="008D26F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vAlign w:val="bottom"/>
          </w:tcPr>
          <w:p w14:paraId="3F24FBDE" w14:textId="77777777" w:rsidR="008D26FE" w:rsidRDefault="008D26F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C00000"/>
            <w:vAlign w:val="bottom"/>
          </w:tcPr>
          <w:p w14:paraId="08DF50F0" w14:textId="77777777" w:rsidR="008D26FE" w:rsidRDefault="008D26F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80" w:type="dxa"/>
            <w:gridSpan w:val="2"/>
            <w:vAlign w:val="bottom"/>
          </w:tcPr>
          <w:p w14:paraId="7A30C021" w14:textId="77777777" w:rsidR="008D26FE" w:rsidRDefault="008D26F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D26FE" w14:paraId="699AED50" w14:textId="77777777">
        <w:trPr>
          <w:trHeight w:val="658"/>
        </w:trPr>
        <w:tc>
          <w:tcPr>
            <w:tcW w:w="200" w:type="dxa"/>
            <w:vAlign w:val="bottom"/>
          </w:tcPr>
          <w:p w14:paraId="48D0D072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9400" w:type="dxa"/>
            <w:gridSpan w:val="4"/>
            <w:vAlign w:val="bottom"/>
          </w:tcPr>
          <w:p w14:paraId="0DD96F99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Arkadaşlarımla  parka gideceğim için çok mutluyum.</w:t>
            </w: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 xml:space="preserve">  →</w:t>
            </w:r>
            <w:r>
              <w:rPr>
                <w:rFonts w:ascii="Arial" w:eastAsia="Arial" w:hAnsi="Arial" w:cs="Arial"/>
              </w:rPr>
              <w:t xml:space="preserve">  . . . . . . . . . . . . . . . . . .</w:t>
            </w:r>
          </w:p>
        </w:tc>
      </w:tr>
      <w:tr w:rsidR="008D26FE" w14:paraId="4CDEC09B" w14:textId="77777777">
        <w:trPr>
          <w:trHeight w:val="651"/>
        </w:trPr>
        <w:tc>
          <w:tcPr>
            <w:tcW w:w="200" w:type="dxa"/>
            <w:vAlign w:val="bottom"/>
          </w:tcPr>
          <w:p w14:paraId="778F00C2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441D057E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Bir fırın ekmek yedi yine de doymadı.</w:t>
            </w:r>
          </w:p>
        </w:tc>
        <w:tc>
          <w:tcPr>
            <w:tcW w:w="4880" w:type="dxa"/>
            <w:vAlign w:val="bottom"/>
          </w:tcPr>
          <w:p w14:paraId="286885B9" w14:textId="77777777" w:rsidR="008D26FE" w:rsidRDefault="00EF35E4">
            <w:pPr>
              <w:ind w:left="2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</w:rPr>
              <w:t xml:space="preserve"> ..................</w:t>
            </w:r>
          </w:p>
        </w:tc>
      </w:tr>
      <w:tr w:rsidR="008D26FE" w14:paraId="785F62F5" w14:textId="77777777">
        <w:trPr>
          <w:trHeight w:val="650"/>
        </w:trPr>
        <w:tc>
          <w:tcPr>
            <w:tcW w:w="200" w:type="dxa"/>
            <w:vAlign w:val="bottom"/>
          </w:tcPr>
          <w:p w14:paraId="188FCF35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600CD003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Açlıktan bir deri bir kemik kalmış.</w:t>
            </w: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 xml:space="preserve">  →</w:t>
            </w:r>
          </w:p>
        </w:tc>
        <w:tc>
          <w:tcPr>
            <w:tcW w:w="4880" w:type="dxa"/>
            <w:vAlign w:val="bottom"/>
          </w:tcPr>
          <w:p w14:paraId="6694DFED" w14:textId="77777777" w:rsidR="008D26FE" w:rsidRDefault="00EF35E4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..................</w:t>
            </w:r>
          </w:p>
        </w:tc>
      </w:tr>
      <w:tr w:rsidR="008D26FE" w14:paraId="7D73035B" w14:textId="77777777">
        <w:trPr>
          <w:trHeight w:val="650"/>
        </w:trPr>
        <w:tc>
          <w:tcPr>
            <w:tcW w:w="200" w:type="dxa"/>
            <w:vAlign w:val="bottom"/>
          </w:tcPr>
          <w:p w14:paraId="7E64455D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67C6046F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Yaşasın ! Yarın </w:t>
            </w:r>
            <w:r>
              <w:rPr>
                <w:rFonts w:ascii="Arial" w:eastAsia="Arial" w:hAnsi="Arial" w:cs="Arial"/>
                <w:sz w:val="26"/>
                <w:szCs w:val="26"/>
              </w:rPr>
              <w:t>tatile gideceğiz.</w:t>
            </w: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 xml:space="preserve">  →</w:t>
            </w:r>
            <w:r>
              <w:rPr>
                <w:rFonts w:ascii="Arial" w:eastAsia="Arial" w:hAnsi="Arial" w:cs="Arial"/>
              </w:rPr>
              <w:t xml:space="preserve">  .</w:t>
            </w:r>
          </w:p>
        </w:tc>
        <w:tc>
          <w:tcPr>
            <w:tcW w:w="4880" w:type="dxa"/>
            <w:vAlign w:val="bottom"/>
          </w:tcPr>
          <w:p w14:paraId="32A4F5B6" w14:textId="77777777" w:rsidR="008D26FE" w:rsidRDefault="00EF35E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.................</w:t>
            </w:r>
          </w:p>
        </w:tc>
      </w:tr>
      <w:tr w:rsidR="008D26FE" w14:paraId="22CEE4DB" w14:textId="77777777">
        <w:trPr>
          <w:trHeight w:val="650"/>
        </w:trPr>
        <w:tc>
          <w:tcPr>
            <w:tcW w:w="200" w:type="dxa"/>
            <w:vAlign w:val="bottom"/>
          </w:tcPr>
          <w:p w14:paraId="4054BBC3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0DB3EB81" w14:textId="77777777" w:rsidR="008D26FE" w:rsidRDefault="00EF35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Sevincinden ağzı bir karış açık kaldı.</w:t>
            </w:r>
          </w:p>
        </w:tc>
        <w:tc>
          <w:tcPr>
            <w:tcW w:w="4880" w:type="dxa"/>
            <w:vAlign w:val="bottom"/>
          </w:tcPr>
          <w:p w14:paraId="4A5E682A" w14:textId="32679771" w:rsidR="008D26FE" w:rsidRDefault="00EF35E4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</w:rPr>
              <w:t xml:space="preserve"> .................. </w:t>
            </w:r>
            <w:hyperlink r:id="rId9" w:history="1">
              <w:r w:rsidRPr="00C078C8">
                <w:rPr>
                  <w:rStyle w:val="Kpr"/>
                  <w:rFonts w:ascii="Arial" w:eastAsia="Arial" w:hAnsi="Arial" w:cs="Arial"/>
                </w:rPr>
                <w:t>https://www.sorubak.com/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</w:tbl>
    <w:p w14:paraId="762E77FA" w14:textId="77777777" w:rsidR="008D26FE" w:rsidRDefault="008D26FE">
      <w:pPr>
        <w:sectPr w:rsidR="008D26FE">
          <w:pgSz w:w="11900" w:h="16838"/>
          <w:pgMar w:top="1051" w:right="786" w:bottom="421" w:left="560" w:header="0" w:footer="0" w:gutter="0"/>
          <w:cols w:space="708" w:equalWidth="0">
            <w:col w:w="10560"/>
          </w:cols>
        </w:sectPr>
      </w:pPr>
    </w:p>
    <w:p w14:paraId="6FBDAA87" w14:textId="77777777" w:rsidR="008D26FE" w:rsidRDefault="00EF35E4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 wp14:anchorId="3BE3EEF6" wp14:editId="32533440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380"/>
        <w:gridCol w:w="300"/>
        <w:gridCol w:w="200"/>
        <w:gridCol w:w="9040"/>
      </w:tblGrid>
      <w:tr w:rsidR="008D26FE" w14:paraId="12952972" w14:textId="77777777" w:rsidTr="00EF35E4">
        <w:trPr>
          <w:trHeight w:val="391"/>
        </w:trPr>
        <w:tc>
          <w:tcPr>
            <w:tcW w:w="280" w:type="dxa"/>
            <w:vAlign w:val="bottom"/>
          </w:tcPr>
          <w:p w14:paraId="5A43EEDC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B2F4476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F625B33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B51A8F0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14:paraId="66CAF13A" w14:textId="77777777" w:rsidR="008D26FE" w:rsidRDefault="00EF35E4">
            <w:pPr>
              <w:ind w:left="3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30"/>
                <w:szCs w:val="30"/>
              </w:rPr>
              <w:t>ETKİNLİK</w:t>
            </w:r>
          </w:p>
        </w:tc>
      </w:tr>
      <w:tr w:rsidR="008D26FE" w14:paraId="21534F23" w14:textId="77777777" w:rsidTr="00EF35E4">
        <w:trPr>
          <w:trHeight w:val="669"/>
        </w:trPr>
        <w:tc>
          <w:tcPr>
            <w:tcW w:w="280" w:type="dxa"/>
            <w:vAlign w:val="bottom"/>
          </w:tcPr>
          <w:p w14:paraId="7F63B90D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FBF223B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3"/>
            <w:vAlign w:val="bottom"/>
          </w:tcPr>
          <w:p w14:paraId="52910AAC" w14:textId="77777777" w:rsidR="008D26FE" w:rsidRDefault="00EF35E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Aşağıdaki ifadelerden duygusal ifadelerin önüne ( D ) , abartılı ifadelerin önüne</w:t>
            </w:r>
          </w:p>
        </w:tc>
      </w:tr>
      <w:tr w:rsidR="008D26FE" w14:paraId="3C20A259" w14:textId="77777777" w:rsidTr="00EF35E4">
        <w:trPr>
          <w:trHeight w:val="454"/>
        </w:trPr>
        <w:tc>
          <w:tcPr>
            <w:tcW w:w="10200" w:type="dxa"/>
            <w:gridSpan w:val="5"/>
            <w:vAlign w:val="bottom"/>
          </w:tcPr>
          <w:p w14:paraId="140FC5B6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 A ) yazınız.</w:t>
            </w:r>
          </w:p>
        </w:tc>
      </w:tr>
      <w:tr w:rsidR="008D26FE" w14:paraId="62D34CD6" w14:textId="77777777" w:rsidTr="00EF35E4">
        <w:trPr>
          <w:trHeight w:val="648"/>
        </w:trPr>
        <w:tc>
          <w:tcPr>
            <w:tcW w:w="280" w:type="dxa"/>
            <w:vAlign w:val="bottom"/>
          </w:tcPr>
          <w:p w14:paraId="4B00F1E5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7E4CB58E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540" w:type="dxa"/>
            <w:gridSpan w:val="3"/>
            <w:vAlign w:val="bottom"/>
          </w:tcPr>
          <w:p w14:paraId="5FDE00D8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 –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Servis gecikince annem çok endişelenmiş.</w:t>
            </w:r>
          </w:p>
        </w:tc>
      </w:tr>
      <w:tr w:rsidR="008D26FE" w14:paraId="3E041602" w14:textId="77777777" w:rsidTr="00EF35E4">
        <w:trPr>
          <w:trHeight w:val="708"/>
        </w:trPr>
        <w:tc>
          <w:tcPr>
            <w:tcW w:w="280" w:type="dxa"/>
            <w:vAlign w:val="bottom"/>
          </w:tcPr>
          <w:p w14:paraId="5F379CEF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38C6BF1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6D15E4B3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BF39372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4A6C7652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 – Öğretmenim , seni çok merak ettik.</w:t>
            </w:r>
          </w:p>
        </w:tc>
      </w:tr>
      <w:tr w:rsidR="008D26FE" w14:paraId="2158E09D" w14:textId="77777777" w:rsidTr="00EF35E4">
        <w:trPr>
          <w:trHeight w:val="710"/>
        </w:trPr>
        <w:tc>
          <w:tcPr>
            <w:tcW w:w="280" w:type="dxa"/>
            <w:vAlign w:val="bottom"/>
          </w:tcPr>
          <w:p w14:paraId="3DCD2BFC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031D338C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124F42E6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</w:t>
            </w:r>
          </w:p>
        </w:tc>
        <w:tc>
          <w:tcPr>
            <w:tcW w:w="9240" w:type="dxa"/>
            <w:gridSpan w:val="2"/>
            <w:vAlign w:val="bottom"/>
          </w:tcPr>
          <w:p w14:paraId="05C63E83" w14:textId="77777777" w:rsidR="008D26FE" w:rsidRDefault="00EF35E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Dünya kadar kıyafetin var , birini seçip giy.</w:t>
            </w:r>
          </w:p>
        </w:tc>
      </w:tr>
      <w:tr w:rsidR="008D26FE" w14:paraId="0F52C857" w14:textId="77777777" w:rsidTr="00EF35E4">
        <w:trPr>
          <w:trHeight w:val="708"/>
        </w:trPr>
        <w:tc>
          <w:tcPr>
            <w:tcW w:w="280" w:type="dxa"/>
            <w:vAlign w:val="bottom"/>
          </w:tcPr>
          <w:p w14:paraId="69ADA346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55DB621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3720F9F0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7213FE3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219C96D2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 – Çocuk ateşler içinde yanıyor.</w:t>
            </w:r>
          </w:p>
        </w:tc>
      </w:tr>
      <w:tr w:rsidR="008D26FE" w14:paraId="3A081B2D" w14:textId="77777777" w:rsidTr="00EF35E4">
        <w:trPr>
          <w:trHeight w:val="711"/>
        </w:trPr>
        <w:tc>
          <w:tcPr>
            <w:tcW w:w="280" w:type="dxa"/>
            <w:vAlign w:val="bottom"/>
          </w:tcPr>
          <w:p w14:paraId="75DC611B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22864F28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15977F3C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</w:t>
            </w:r>
          </w:p>
        </w:tc>
        <w:tc>
          <w:tcPr>
            <w:tcW w:w="9240" w:type="dxa"/>
            <w:gridSpan w:val="2"/>
            <w:vAlign w:val="bottom"/>
          </w:tcPr>
          <w:p w14:paraId="6FF8E222" w14:textId="77777777" w:rsidR="008D26FE" w:rsidRDefault="00EF35E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Kedisini evde bulamayınca gözleri doldu.</w:t>
            </w:r>
          </w:p>
        </w:tc>
      </w:tr>
      <w:tr w:rsidR="008D26FE" w14:paraId="32956AD4" w14:textId="77777777" w:rsidTr="00EF35E4">
        <w:trPr>
          <w:trHeight w:val="708"/>
        </w:trPr>
        <w:tc>
          <w:tcPr>
            <w:tcW w:w="280" w:type="dxa"/>
            <w:vAlign w:val="bottom"/>
          </w:tcPr>
          <w:p w14:paraId="64076BAE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BBAE65A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1C23D301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5628BB5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50965706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Bin kere söyledim yere çöp atmayın diye.</w:t>
            </w:r>
          </w:p>
        </w:tc>
      </w:tr>
      <w:tr w:rsidR="008D26FE" w14:paraId="2F280A0B" w14:textId="77777777" w:rsidTr="00EF35E4">
        <w:trPr>
          <w:trHeight w:val="710"/>
        </w:trPr>
        <w:tc>
          <w:tcPr>
            <w:tcW w:w="280" w:type="dxa"/>
            <w:vAlign w:val="bottom"/>
          </w:tcPr>
          <w:p w14:paraId="29302534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370FFBBB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7B39057A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7</w:t>
            </w:r>
          </w:p>
        </w:tc>
        <w:tc>
          <w:tcPr>
            <w:tcW w:w="9240" w:type="dxa"/>
            <w:gridSpan w:val="2"/>
            <w:vAlign w:val="bottom"/>
          </w:tcPr>
          <w:p w14:paraId="559423A3" w14:textId="77777777" w:rsidR="008D26FE" w:rsidRDefault="00EF35E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Arkadaşlarını parkta görünce jet gibi yerinden fırladı.</w:t>
            </w:r>
          </w:p>
        </w:tc>
      </w:tr>
      <w:tr w:rsidR="008D26FE" w14:paraId="5764507A" w14:textId="77777777" w:rsidTr="00EF35E4">
        <w:trPr>
          <w:trHeight w:val="708"/>
        </w:trPr>
        <w:tc>
          <w:tcPr>
            <w:tcW w:w="280" w:type="dxa"/>
            <w:vAlign w:val="bottom"/>
          </w:tcPr>
          <w:p w14:paraId="2E161C11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13F8A60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1DAC4252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478F52A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5F6240FF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8 – Bu filmi yüz defa izledik.</w:t>
            </w:r>
          </w:p>
        </w:tc>
      </w:tr>
      <w:tr w:rsidR="008D26FE" w14:paraId="1D400E07" w14:textId="77777777" w:rsidTr="00EF35E4">
        <w:trPr>
          <w:trHeight w:val="710"/>
        </w:trPr>
        <w:tc>
          <w:tcPr>
            <w:tcW w:w="280" w:type="dxa"/>
            <w:vAlign w:val="bottom"/>
          </w:tcPr>
          <w:p w14:paraId="3E7029FE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7007CEA9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76901DFB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9</w:t>
            </w:r>
          </w:p>
        </w:tc>
        <w:tc>
          <w:tcPr>
            <w:tcW w:w="9240" w:type="dxa"/>
            <w:gridSpan w:val="2"/>
            <w:vAlign w:val="bottom"/>
          </w:tcPr>
          <w:p w14:paraId="11DB184D" w14:textId="77777777" w:rsidR="008D26FE" w:rsidRDefault="00EF35E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Utancımdan yerin dibine girdim.</w:t>
            </w:r>
          </w:p>
        </w:tc>
      </w:tr>
      <w:tr w:rsidR="008D26FE" w14:paraId="59D4A349" w14:textId="77777777" w:rsidTr="00EF35E4">
        <w:trPr>
          <w:trHeight w:val="708"/>
        </w:trPr>
        <w:tc>
          <w:tcPr>
            <w:tcW w:w="280" w:type="dxa"/>
            <w:vAlign w:val="bottom"/>
          </w:tcPr>
          <w:p w14:paraId="3D66E408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F46D74E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4BBEA15A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B40E79D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34025DC8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10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Evde dağ gibi iş beni bekliyor.</w:t>
            </w:r>
          </w:p>
        </w:tc>
      </w:tr>
      <w:tr w:rsidR="008D26FE" w14:paraId="023E5BDA" w14:textId="77777777" w:rsidTr="00EF35E4">
        <w:trPr>
          <w:trHeight w:val="710"/>
        </w:trPr>
        <w:tc>
          <w:tcPr>
            <w:tcW w:w="280" w:type="dxa"/>
            <w:vAlign w:val="bottom"/>
          </w:tcPr>
          <w:p w14:paraId="4D891B5C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1FEB6B38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257D122C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3"/>
                <w:szCs w:val="23"/>
              </w:rPr>
              <w:t>11</w:t>
            </w:r>
          </w:p>
        </w:tc>
        <w:tc>
          <w:tcPr>
            <w:tcW w:w="9240" w:type="dxa"/>
            <w:gridSpan w:val="2"/>
            <w:vAlign w:val="bottom"/>
          </w:tcPr>
          <w:p w14:paraId="4A2ED8C2" w14:textId="77777777" w:rsidR="008D26FE" w:rsidRDefault="00EF35E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Yürümekten ayaklarıma kara sular indi.</w:t>
            </w:r>
          </w:p>
        </w:tc>
      </w:tr>
      <w:tr w:rsidR="008D26FE" w14:paraId="5FDD00F3" w14:textId="77777777" w:rsidTr="00EF35E4">
        <w:trPr>
          <w:trHeight w:val="708"/>
        </w:trPr>
        <w:tc>
          <w:tcPr>
            <w:tcW w:w="280" w:type="dxa"/>
            <w:vAlign w:val="bottom"/>
          </w:tcPr>
          <w:p w14:paraId="2D5677B7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93B5FD4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25D82946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0B4336D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4C25C400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12 – Annemin hasretine dayanamıyorum artık.</w:t>
            </w:r>
          </w:p>
        </w:tc>
      </w:tr>
      <w:tr w:rsidR="008D26FE" w14:paraId="2EAD68C2" w14:textId="77777777" w:rsidTr="00EF35E4">
        <w:trPr>
          <w:trHeight w:val="710"/>
        </w:trPr>
        <w:tc>
          <w:tcPr>
            <w:tcW w:w="280" w:type="dxa"/>
            <w:vAlign w:val="bottom"/>
          </w:tcPr>
          <w:p w14:paraId="3C7A5906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3CB6007D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540" w:type="dxa"/>
            <w:gridSpan w:val="3"/>
            <w:vAlign w:val="bottom"/>
          </w:tcPr>
          <w:p w14:paraId="2D3D95ED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13 – Peşimden gelme diye bin kere söyledim.</w:t>
            </w:r>
          </w:p>
        </w:tc>
      </w:tr>
      <w:tr w:rsidR="008D26FE" w14:paraId="14993FF7" w14:textId="77777777" w:rsidTr="00EF35E4">
        <w:trPr>
          <w:trHeight w:val="708"/>
        </w:trPr>
        <w:tc>
          <w:tcPr>
            <w:tcW w:w="280" w:type="dxa"/>
            <w:vAlign w:val="bottom"/>
          </w:tcPr>
          <w:p w14:paraId="4D98B524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669F7AC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5A4F7A44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6127B6A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7E155CE2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14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Çalışkan arkadaşlarımı çok imreniyorum.</w:t>
            </w:r>
          </w:p>
        </w:tc>
      </w:tr>
      <w:tr w:rsidR="008D26FE" w14:paraId="4FB791A9" w14:textId="77777777" w:rsidTr="00EF35E4">
        <w:trPr>
          <w:trHeight w:val="710"/>
        </w:trPr>
        <w:tc>
          <w:tcPr>
            <w:tcW w:w="280" w:type="dxa"/>
            <w:vAlign w:val="bottom"/>
          </w:tcPr>
          <w:p w14:paraId="5637B5EE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324B4514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540" w:type="dxa"/>
            <w:gridSpan w:val="3"/>
            <w:vAlign w:val="bottom"/>
          </w:tcPr>
          <w:p w14:paraId="0CA5CD09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15 – Üzülme sen , ben yenisini alırım.</w:t>
            </w:r>
          </w:p>
        </w:tc>
      </w:tr>
      <w:tr w:rsidR="008D26FE" w14:paraId="21CF215A" w14:textId="77777777" w:rsidTr="00EF35E4">
        <w:trPr>
          <w:trHeight w:val="709"/>
        </w:trPr>
        <w:tc>
          <w:tcPr>
            <w:tcW w:w="280" w:type="dxa"/>
            <w:vAlign w:val="bottom"/>
          </w:tcPr>
          <w:p w14:paraId="505BCD7F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CE75774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0212E093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93E1C61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4ED378D3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16 – Bu metni yüz defa okudum, yine de anlamadım.</w:t>
            </w:r>
          </w:p>
        </w:tc>
      </w:tr>
      <w:tr w:rsidR="008D26FE" w14:paraId="7C20C1A9" w14:textId="77777777" w:rsidTr="00EF35E4">
        <w:trPr>
          <w:trHeight w:val="710"/>
        </w:trPr>
        <w:tc>
          <w:tcPr>
            <w:tcW w:w="280" w:type="dxa"/>
            <w:vAlign w:val="bottom"/>
          </w:tcPr>
          <w:p w14:paraId="223F4659" w14:textId="77777777" w:rsidR="008D26FE" w:rsidRDefault="00EF35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707A9733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540" w:type="dxa"/>
            <w:gridSpan w:val="3"/>
            <w:vAlign w:val="bottom"/>
          </w:tcPr>
          <w:p w14:paraId="2A077BAF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17 – Neden bu kadar geciktiler acaba ?</w:t>
            </w:r>
          </w:p>
        </w:tc>
      </w:tr>
      <w:tr w:rsidR="008D26FE" w14:paraId="134182ED" w14:textId="77777777" w:rsidTr="00EF35E4">
        <w:trPr>
          <w:trHeight w:val="708"/>
        </w:trPr>
        <w:tc>
          <w:tcPr>
            <w:tcW w:w="280" w:type="dxa"/>
            <w:vAlign w:val="bottom"/>
          </w:tcPr>
          <w:p w14:paraId="0FB26F7A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B6B5132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6F16B5A4" w14:textId="77777777" w:rsidR="008D26FE" w:rsidRDefault="008D26F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543438C" w14:textId="77777777" w:rsidR="008D26FE" w:rsidRDefault="00EF35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10832C27" w14:textId="77777777" w:rsidR="008D26FE" w:rsidRDefault="00EF35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18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Sabaha kadar gözümü kırpmadım.</w:t>
            </w:r>
          </w:p>
        </w:tc>
      </w:tr>
    </w:tbl>
    <w:p w14:paraId="53487EC3" w14:textId="4B944357" w:rsidR="008D26FE" w:rsidRDefault="00EF35E4">
      <w:pPr>
        <w:spacing w:line="20" w:lineRule="exact"/>
        <w:rPr>
          <w:sz w:val="20"/>
          <w:szCs w:val="20"/>
        </w:rPr>
      </w:pPr>
      <w:r w:rsidRPr="00EF35E4">
        <w:rPr>
          <w:sz w:val="20"/>
          <w:szCs w:val="20"/>
        </w:rPr>
        <w:t>https://www.sorubak.com/</w:t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3D084FC5" wp14:editId="02E90E37">
            <wp:simplePos x="0" y="0"/>
            <wp:positionH relativeFrom="column">
              <wp:posOffset>2849245</wp:posOffset>
            </wp:positionH>
            <wp:positionV relativeFrom="paragraph">
              <wp:posOffset>241300</wp:posOffset>
            </wp:positionV>
            <wp:extent cx="1147445" cy="2413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D26FE">
      <w:pgSz w:w="11900" w:h="16838"/>
      <w:pgMar w:top="1051" w:right="1166" w:bottom="1004" w:left="560" w:header="0" w:footer="0" w:gutter="0"/>
      <w:cols w:space="708" w:equalWidth="0">
        <w:col w:w="101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A2A622A6"/>
    <w:lvl w:ilvl="0" w:tplc="C354F010">
      <w:start w:val="1"/>
      <w:numFmt w:val="bullet"/>
      <w:lvlText w:val="*"/>
      <w:lvlJc w:val="left"/>
    </w:lvl>
    <w:lvl w:ilvl="1" w:tplc="3986589C">
      <w:numFmt w:val="decimal"/>
      <w:lvlText w:val=""/>
      <w:lvlJc w:val="left"/>
    </w:lvl>
    <w:lvl w:ilvl="2" w:tplc="D3DC211E">
      <w:numFmt w:val="decimal"/>
      <w:lvlText w:val=""/>
      <w:lvlJc w:val="left"/>
    </w:lvl>
    <w:lvl w:ilvl="3" w:tplc="0282AD18">
      <w:numFmt w:val="decimal"/>
      <w:lvlText w:val=""/>
      <w:lvlJc w:val="left"/>
    </w:lvl>
    <w:lvl w:ilvl="4" w:tplc="249CC7B2">
      <w:numFmt w:val="decimal"/>
      <w:lvlText w:val=""/>
      <w:lvlJc w:val="left"/>
    </w:lvl>
    <w:lvl w:ilvl="5" w:tplc="922AF282">
      <w:numFmt w:val="decimal"/>
      <w:lvlText w:val=""/>
      <w:lvlJc w:val="left"/>
    </w:lvl>
    <w:lvl w:ilvl="6" w:tplc="FD4273BE">
      <w:numFmt w:val="decimal"/>
      <w:lvlText w:val=""/>
      <w:lvlJc w:val="left"/>
    </w:lvl>
    <w:lvl w:ilvl="7" w:tplc="D4484A92">
      <w:numFmt w:val="decimal"/>
      <w:lvlText w:val=""/>
      <w:lvlJc w:val="left"/>
    </w:lvl>
    <w:lvl w:ilvl="8" w:tplc="393E4F8E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561E44E2"/>
    <w:lvl w:ilvl="0" w:tplc="F0A6A03E">
      <w:start w:val="1"/>
      <w:numFmt w:val="bullet"/>
      <w:lvlText w:val="*"/>
      <w:lvlJc w:val="left"/>
    </w:lvl>
    <w:lvl w:ilvl="1" w:tplc="E2EAC308">
      <w:numFmt w:val="decimal"/>
      <w:lvlText w:val=""/>
      <w:lvlJc w:val="left"/>
    </w:lvl>
    <w:lvl w:ilvl="2" w:tplc="806E64FE">
      <w:numFmt w:val="decimal"/>
      <w:lvlText w:val=""/>
      <w:lvlJc w:val="left"/>
    </w:lvl>
    <w:lvl w:ilvl="3" w:tplc="E02A26BE">
      <w:numFmt w:val="decimal"/>
      <w:lvlText w:val=""/>
      <w:lvlJc w:val="left"/>
    </w:lvl>
    <w:lvl w:ilvl="4" w:tplc="A2648606">
      <w:numFmt w:val="decimal"/>
      <w:lvlText w:val=""/>
      <w:lvlJc w:val="left"/>
    </w:lvl>
    <w:lvl w:ilvl="5" w:tplc="34227C86">
      <w:numFmt w:val="decimal"/>
      <w:lvlText w:val=""/>
      <w:lvlJc w:val="left"/>
    </w:lvl>
    <w:lvl w:ilvl="6" w:tplc="8B68A284">
      <w:numFmt w:val="decimal"/>
      <w:lvlText w:val=""/>
      <w:lvlJc w:val="left"/>
    </w:lvl>
    <w:lvl w:ilvl="7" w:tplc="3EA0D80E">
      <w:numFmt w:val="decimal"/>
      <w:lvlText w:val=""/>
      <w:lvlJc w:val="left"/>
    </w:lvl>
    <w:lvl w:ilvl="8" w:tplc="149E5C2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26FE"/>
    <w:rsid w:val="008D26FE"/>
    <w:rsid w:val="00E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7893D"/>
  <w15:docId w15:val="{6E6EC0E8-8F7B-4F89-891F-66971F074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F35E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3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2021-11-16T13:09:00Z</dcterms:created>
  <dcterms:modified xsi:type="dcterms:W3CDTF">2021-11-16T12:09:00Z</dcterms:modified>
</cp:coreProperties>
</file>