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050" w:rsidRPr="00E875FA" w:rsidRDefault="002503E4">
      <w:pPr>
        <w:rPr>
          <w:b/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1.25pt;margin-top:-22.45pt;width:132.05pt;height:30pt;z-index:251658240;mso-width-relative:margin;mso-height-relative:margin" filled="f" stroked="f">
            <v:textbox style="mso-next-textbox:#_x0000_s1026">
              <w:txbxContent>
                <w:p w:rsidR="002503E4" w:rsidRDefault="002503E4" w:rsidP="002503E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D4050" w:rsidRPr="00E875FA">
        <w:rPr>
          <w:sz w:val="24"/>
          <w:szCs w:val="24"/>
        </w:rPr>
        <w:t xml:space="preserve">                                </w:t>
      </w:r>
      <w:r w:rsidR="00E875FA">
        <w:rPr>
          <w:sz w:val="24"/>
          <w:szCs w:val="24"/>
        </w:rPr>
        <w:t xml:space="preserve">                           </w:t>
      </w:r>
      <w:r w:rsidR="001D4050" w:rsidRPr="00E875FA">
        <w:rPr>
          <w:sz w:val="24"/>
          <w:szCs w:val="24"/>
        </w:rPr>
        <w:t xml:space="preserve">    </w:t>
      </w:r>
      <w:r w:rsidR="001D4050" w:rsidRPr="00E875FA">
        <w:rPr>
          <w:b/>
          <w:sz w:val="24"/>
          <w:szCs w:val="24"/>
        </w:rPr>
        <w:t>FARKLI  DÜŞÜNMEYE   YÖNLENDİREN  İFADELER</w:t>
      </w:r>
    </w:p>
    <w:p w:rsidR="001D4050" w:rsidRPr="00E875FA" w:rsidRDefault="001D4050" w:rsidP="001D4050">
      <w:pPr>
        <w:rPr>
          <w:sz w:val="24"/>
          <w:szCs w:val="24"/>
        </w:rPr>
      </w:pPr>
      <w:r w:rsidRPr="00E875FA">
        <w:rPr>
          <w:sz w:val="24"/>
          <w:szCs w:val="24"/>
        </w:rPr>
        <w:t xml:space="preserve"> Konuşurken    ya  da  yazarken  farklı   bir   düşünceye  geçeceğimiz  zaman  “  ile , </w:t>
      </w:r>
      <w:r w:rsidRPr="00E875FA">
        <w:rPr>
          <w:b/>
          <w:sz w:val="24"/>
          <w:szCs w:val="24"/>
        </w:rPr>
        <w:t>ya  da  veya ,</w:t>
      </w:r>
      <w:r w:rsidRPr="00E875FA">
        <w:rPr>
          <w:sz w:val="24"/>
          <w:szCs w:val="24"/>
        </w:rPr>
        <w:t xml:space="preserve"> </w:t>
      </w:r>
    </w:p>
    <w:p w:rsidR="008332E5" w:rsidRPr="00E875FA" w:rsidRDefault="001D4050" w:rsidP="001D4050">
      <w:pPr>
        <w:rPr>
          <w:sz w:val="24"/>
          <w:szCs w:val="24"/>
        </w:rPr>
      </w:pPr>
      <w:r w:rsidRPr="00E875FA">
        <w:rPr>
          <w:sz w:val="24"/>
          <w:szCs w:val="24"/>
        </w:rPr>
        <w:t xml:space="preserve"> </w:t>
      </w:r>
      <w:r w:rsidRPr="00E875FA">
        <w:rPr>
          <w:b/>
          <w:sz w:val="24"/>
          <w:szCs w:val="24"/>
        </w:rPr>
        <w:t xml:space="preserve">çünkü , fakat , ama , ancak , yalnız </w:t>
      </w:r>
      <w:r w:rsidRPr="00E875FA">
        <w:rPr>
          <w:sz w:val="24"/>
          <w:szCs w:val="24"/>
        </w:rPr>
        <w:t xml:space="preserve"> “  gibi   sözcükler   kullanırız. </w:t>
      </w:r>
    </w:p>
    <w:p w:rsidR="001D4050" w:rsidRPr="00E875FA" w:rsidRDefault="001D4050" w:rsidP="001D4050">
      <w:pPr>
        <w:rPr>
          <w:sz w:val="24"/>
          <w:szCs w:val="24"/>
        </w:rPr>
      </w:pPr>
      <w:r w:rsidRPr="00E875FA">
        <w:rPr>
          <w:sz w:val="24"/>
          <w:szCs w:val="24"/>
        </w:rPr>
        <w:t xml:space="preserve">ÖRNEK : Çocuklar   </w:t>
      </w:r>
      <w:r w:rsidRPr="00E875FA">
        <w:rPr>
          <w:b/>
          <w:sz w:val="24"/>
          <w:szCs w:val="24"/>
          <w:highlight w:val="green"/>
        </w:rPr>
        <w:t>ya</w:t>
      </w:r>
      <w:r w:rsidRPr="00E875FA">
        <w:rPr>
          <w:sz w:val="24"/>
          <w:szCs w:val="24"/>
        </w:rPr>
        <w:t xml:space="preserve">   kitap   okuyalım    </w:t>
      </w:r>
      <w:r w:rsidRPr="00E875FA">
        <w:rPr>
          <w:b/>
          <w:sz w:val="24"/>
          <w:szCs w:val="24"/>
          <w:highlight w:val="green"/>
        </w:rPr>
        <w:t>ya  da</w:t>
      </w:r>
      <w:r w:rsidRPr="00E875FA">
        <w:rPr>
          <w:sz w:val="24"/>
          <w:szCs w:val="24"/>
        </w:rPr>
        <w:t xml:space="preserve">    film   seyredelim.</w:t>
      </w:r>
    </w:p>
    <w:tbl>
      <w:tblPr>
        <w:tblStyle w:val="TabloKlavuzu"/>
        <w:tblW w:w="0" w:type="auto"/>
        <w:tblLook w:val="04A0"/>
      </w:tblPr>
      <w:tblGrid>
        <w:gridCol w:w="675"/>
        <w:gridCol w:w="10206"/>
      </w:tblGrid>
      <w:tr w:rsidR="001D4050" w:rsidTr="001D4050">
        <w:tc>
          <w:tcPr>
            <w:tcW w:w="675" w:type="dxa"/>
          </w:tcPr>
          <w:p w:rsidR="001D4050" w:rsidRPr="00806317" w:rsidRDefault="001D4050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0206" w:type="dxa"/>
          </w:tcPr>
          <w:p w:rsidR="001D4050" w:rsidRPr="001D4050" w:rsidRDefault="001D4050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Erkenden   yatacağım  ……………………….. yarın    okula </w:t>
            </w:r>
            <w:r w:rsidR="001E1CCC">
              <w:rPr>
                <w:sz w:val="36"/>
                <w:szCs w:val="36"/>
              </w:rPr>
              <w:t xml:space="preserve">   gideceğim.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1D4050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10206" w:type="dxa"/>
          </w:tcPr>
          <w:p w:rsidR="001D4050" w:rsidRPr="001D4050" w:rsidRDefault="00C93679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Tarlaya     buğday    …………………………… arpa    ekelim.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C93679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10206" w:type="dxa"/>
          </w:tcPr>
          <w:p w:rsidR="001D4050" w:rsidRPr="001D4050" w:rsidRDefault="00C93679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Köyde   tuzlu   fıstık   aradım  ……………………………  bulamadım.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C93679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0206" w:type="dxa"/>
          </w:tcPr>
          <w:p w:rsidR="001D4050" w:rsidRPr="001D4050" w:rsidRDefault="00C93679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Manavdan ………      ayva  ……………………………  portakal    alalım.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C93679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10206" w:type="dxa"/>
          </w:tcPr>
          <w:p w:rsidR="001D4050" w:rsidRPr="001D4050" w:rsidRDefault="00C93679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İçeri   ……………………  İbrahim     girsin.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C93679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6</w:t>
            </w:r>
          </w:p>
        </w:tc>
        <w:tc>
          <w:tcPr>
            <w:tcW w:w="10206" w:type="dxa"/>
          </w:tcPr>
          <w:p w:rsidR="001D4050" w:rsidRPr="001D4050" w:rsidRDefault="00C93679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Bugün    Özer   …………..   Bahar   çok   yaramazlık   yaptı.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C93679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10206" w:type="dxa"/>
          </w:tcPr>
          <w:p w:rsidR="001D4050" w:rsidRPr="001D4050" w:rsidRDefault="00C93679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Yarın    eve   tren  ………………….. taksiyle      gideceğim.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C93679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8</w:t>
            </w:r>
          </w:p>
        </w:tc>
        <w:tc>
          <w:tcPr>
            <w:tcW w:w="10206" w:type="dxa"/>
          </w:tcPr>
          <w:p w:rsidR="001D4050" w:rsidRPr="001D4050" w:rsidRDefault="00C93679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Senin   dediğini    yaparım  ………………………. bir   şartım    var.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C93679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9</w:t>
            </w:r>
          </w:p>
        </w:tc>
        <w:tc>
          <w:tcPr>
            <w:tcW w:w="10206" w:type="dxa"/>
          </w:tcPr>
          <w:p w:rsidR="001D4050" w:rsidRPr="001D4050" w:rsidRDefault="00C93679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Hızlı    yazı   yazabilirim   ………………… yazımı   kimse   okuyamaz.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C93679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10</w:t>
            </w:r>
          </w:p>
        </w:tc>
        <w:tc>
          <w:tcPr>
            <w:tcW w:w="10206" w:type="dxa"/>
          </w:tcPr>
          <w:p w:rsidR="001D4050" w:rsidRPr="001D4050" w:rsidRDefault="00C93679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Bize    gelirken    mutlaka   ………………………  gel.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C93679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11</w:t>
            </w:r>
          </w:p>
        </w:tc>
        <w:tc>
          <w:tcPr>
            <w:tcW w:w="10206" w:type="dxa"/>
          </w:tcPr>
          <w:p w:rsidR="001D4050" w:rsidRPr="001D4050" w:rsidRDefault="0058589E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Çok    bekledim  …………………… gelmedi.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58589E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12</w:t>
            </w:r>
          </w:p>
        </w:tc>
        <w:tc>
          <w:tcPr>
            <w:tcW w:w="10206" w:type="dxa"/>
          </w:tcPr>
          <w:p w:rsidR="001D4050" w:rsidRPr="001D4050" w:rsidRDefault="0058589E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Piknikte   köfte   ………………………  tavuk   yiyeceğiz.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E875FA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13</w:t>
            </w:r>
          </w:p>
        </w:tc>
        <w:tc>
          <w:tcPr>
            <w:tcW w:w="10206" w:type="dxa"/>
          </w:tcPr>
          <w:p w:rsidR="001D4050" w:rsidRPr="001D4050" w:rsidRDefault="0058589E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Samsun ‘ da     hamsi    aradım  ………………………… bulamadım.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E875FA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14</w:t>
            </w:r>
          </w:p>
        </w:tc>
        <w:tc>
          <w:tcPr>
            <w:tcW w:w="10206" w:type="dxa"/>
          </w:tcPr>
          <w:p w:rsidR="001D4050" w:rsidRPr="001D4050" w:rsidRDefault="0058589E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Kevser ‘  e    ………………. şeker  …………………….. dondurma   alacağım.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E875FA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15</w:t>
            </w:r>
          </w:p>
        </w:tc>
        <w:tc>
          <w:tcPr>
            <w:tcW w:w="10206" w:type="dxa"/>
          </w:tcPr>
          <w:p w:rsidR="001D4050" w:rsidRPr="001D4050" w:rsidRDefault="0058589E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Burak     ………………… Salih    çok    iyi    arkadaştırlar.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E875FA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16</w:t>
            </w:r>
          </w:p>
        </w:tc>
        <w:tc>
          <w:tcPr>
            <w:tcW w:w="10206" w:type="dxa"/>
          </w:tcPr>
          <w:p w:rsidR="001D4050" w:rsidRPr="001D4050" w:rsidRDefault="0058589E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Oltayla     …………. sazan    …………………..  turna    yakalayabiliriz.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E875FA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17</w:t>
            </w:r>
          </w:p>
        </w:tc>
        <w:tc>
          <w:tcPr>
            <w:tcW w:w="10206" w:type="dxa"/>
          </w:tcPr>
          <w:p w:rsidR="001D4050" w:rsidRPr="001D4050" w:rsidRDefault="00E875FA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Evde     …………………. balık  ………………………….kuş     besleyelim.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E875FA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18</w:t>
            </w:r>
          </w:p>
        </w:tc>
        <w:tc>
          <w:tcPr>
            <w:tcW w:w="10206" w:type="dxa"/>
          </w:tcPr>
          <w:p w:rsidR="001D4050" w:rsidRPr="001D4050" w:rsidRDefault="0058589E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Şimdi   gidiyorum     ……………………  sizi    çok  </w:t>
            </w:r>
            <w:r w:rsidR="00E875FA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 xml:space="preserve">  özleyeceğim.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E875FA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19</w:t>
            </w:r>
          </w:p>
        </w:tc>
        <w:tc>
          <w:tcPr>
            <w:tcW w:w="10206" w:type="dxa"/>
          </w:tcPr>
          <w:p w:rsidR="001D4050" w:rsidRPr="001D4050" w:rsidRDefault="00E875FA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Kolumu   ……………. sinek   ………………………..   sivrisinek    ısırdı.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E875FA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20</w:t>
            </w:r>
          </w:p>
        </w:tc>
        <w:tc>
          <w:tcPr>
            <w:tcW w:w="10206" w:type="dxa"/>
          </w:tcPr>
          <w:p w:rsidR="001D4050" w:rsidRPr="001D4050" w:rsidRDefault="0058589E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Seninle   gelirdim  …………………….. çok    ödevim </w:t>
            </w:r>
            <w:r w:rsidR="001E1CCC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 xml:space="preserve"> var.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E875FA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21</w:t>
            </w:r>
          </w:p>
        </w:tc>
        <w:tc>
          <w:tcPr>
            <w:tcW w:w="10206" w:type="dxa"/>
          </w:tcPr>
          <w:p w:rsidR="001D4050" w:rsidRPr="001D4050" w:rsidRDefault="00E875FA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Top    oyna  ……………….. üzerini    kirletme.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E875FA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22</w:t>
            </w:r>
          </w:p>
        </w:tc>
        <w:tc>
          <w:tcPr>
            <w:tcW w:w="10206" w:type="dxa"/>
          </w:tcPr>
          <w:p w:rsidR="001D4050" w:rsidRPr="001D4050" w:rsidRDefault="0058589E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Yatağa   ……………………………….  bir    kişi   yatsın.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E875FA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23</w:t>
            </w:r>
          </w:p>
        </w:tc>
        <w:tc>
          <w:tcPr>
            <w:tcW w:w="10206" w:type="dxa"/>
          </w:tcPr>
          <w:p w:rsidR="001D4050" w:rsidRPr="001D4050" w:rsidRDefault="00E875FA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Çok   çalıştım   …………………….  düşük     not    aldım.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E875FA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24</w:t>
            </w:r>
          </w:p>
        </w:tc>
        <w:tc>
          <w:tcPr>
            <w:tcW w:w="10206" w:type="dxa"/>
          </w:tcPr>
          <w:p w:rsidR="001D4050" w:rsidRPr="001D4050" w:rsidRDefault="0058589E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İnşallah      kar   …………. bugün   …………………………. yarın    yağacak.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E875FA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25</w:t>
            </w:r>
          </w:p>
        </w:tc>
        <w:tc>
          <w:tcPr>
            <w:tcW w:w="10206" w:type="dxa"/>
          </w:tcPr>
          <w:p w:rsidR="001D4050" w:rsidRPr="001D4050" w:rsidRDefault="00E875FA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Onunla    barışırım  ……………………………..  bir   şartla.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E875FA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26</w:t>
            </w:r>
          </w:p>
        </w:tc>
        <w:tc>
          <w:tcPr>
            <w:tcW w:w="10206" w:type="dxa"/>
          </w:tcPr>
          <w:p w:rsidR="001D4050" w:rsidRPr="001D4050" w:rsidRDefault="00E875FA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Çöp  fıçısının   içinde   fareler  ………… kediler   çöp    karıştırıyordu.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E875FA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27</w:t>
            </w:r>
          </w:p>
        </w:tc>
        <w:tc>
          <w:tcPr>
            <w:tcW w:w="10206" w:type="dxa"/>
          </w:tcPr>
          <w:p w:rsidR="001D4050" w:rsidRPr="001D4050" w:rsidRDefault="0058589E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Babam   gelirken   ………………. kıyma   …………………..sucuk </w:t>
            </w:r>
            <w:r w:rsidR="00E875FA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 xml:space="preserve">  alacak.     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E875FA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28</w:t>
            </w:r>
          </w:p>
        </w:tc>
        <w:tc>
          <w:tcPr>
            <w:tcW w:w="10206" w:type="dxa"/>
          </w:tcPr>
          <w:p w:rsidR="001D4050" w:rsidRPr="001D4050" w:rsidRDefault="00E875FA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Kümeste     yumurta    aradım  ………………………. bulamadım.</w:t>
            </w:r>
          </w:p>
        </w:tc>
      </w:tr>
      <w:tr w:rsidR="001D4050" w:rsidTr="001D4050">
        <w:tc>
          <w:tcPr>
            <w:tcW w:w="675" w:type="dxa"/>
          </w:tcPr>
          <w:p w:rsidR="001D4050" w:rsidRPr="00806317" w:rsidRDefault="00E875FA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29</w:t>
            </w:r>
          </w:p>
        </w:tc>
        <w:tc>
          <w:tcPr>
            <w:tcW w:w="10206" w:type="dxa"/>
          </w:tcPr>
          <w:p w:rsidR="001D4050" w:rsidRPr="001D4050" w:rsidRDefault="0058589E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Sabahları  ………….. ç</w:t>
            </w:r>
            <w:r w:rsidR="00ED0E50">
              <w:rPr>
                <w:sz w:val="36"/>
                <w:szCs w:val="36"/>
              </w:rPr>
              <w:t>ay ………………………………</w:t>
            </w:r>
            <w:r>
              <w:rPr>
                <w:sz w:val="36"/>
                <w:szCs w:val="36"/>
              </w:rPr>
              <w:t xml:space="preserve">  </w:t>
            </w:r>
            <w:r w:rsidR="009E34E6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 xml:space="preserve"> süt   içerim.</w:t>
            </w:r>
          </w:p>
        </w:tc>
      </w:tr>
      <w:tr w:rsidR="00E875FA" w:rsidTr="001D4050">
        <w:tc>
          <w:tcPr>
            <w:tcW w:w="675" w:type="dxa"/>
          </w:tcPr>
          <w:p w:rsidR="00E875FA" w:rsidRPr="00806317" w:rsidRDefault="00E875FA" w:rsidP="001D4050">
            <w:pPr>
              <w:rPr>
                <w:b/>
                <w:sz w:val="36"/>
                <w:szCs w:val="36"/>
              </w:rPr>
            </w:pPr>
            <w:r w:rsidRPr="00806317">
              <w:rPr>
                <w:b/>
                <w:sz w:val="36"/>
                <w:szCs w:val="36"/>
              </w:rPr>
              <w:t>30</w:t>
            </w:r>
          </w:p>
        </w:tc>
        <w:tc>
          <w:tcPr>
            <w:tcW w:w="10206" w:type="dxa"/>
          </w:tcPr>
          <w:p w:rsidR="00E875FA" w:rsidRDefault="00E875FA" w:rsidP="001D405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Doktor    olmak     istiyordum   ………………. olamadım.</w:t>
            </w:r>
          </w:p>
        </w:tc>
      </w:tr>
    </w:tbl>
    <w:p w:rsidR="001D4050" w:rsidRPr="00806317" w:rsidRDefault="007C791D" w:rsidP="001D4050">
      <w:pPr>
        <w:tabs>
          <w:tab w:val="left" w:pos="433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1D4050" w:rsidRPr="00806317">
        <w:rPr>
          <w:b/>
          <w:sz w:val="28"/>
          <w:szCs w:val="28"/>
        </w:rPr>
        <w:t>Hazırlayan : Kadir   ERİŞGİN</w:t>
      </w:r>
      <w:r w:rsidR="00573886">
        <w:rPr>
          <w:b/>
          <w:sz w:val="28"/>
          <w:szCs w:val="28"/>
        </w:rPr>
        <w:t xml:space="preserve"> ( 1481 )</w:t>
      </w:r>
      <w:r w:rsidR="00177312">
        <w:rPr>
          <w:b/>
          <w:sz w:val="28"/>
          <w:szCs w:val="28"/>
        </w:rPr>
        <w:t xml:space="preserve">  </w:t>
      </w:r>
      <w:bookmarkStart w:id="0" w:name="_GoBack"/>
      <w:bookmarkEnd w:id="0"/>
    </w:p>
    <w:sectPr w:rsidR="001D4050" w:rsidRPr="00806317" w:rsidSect="001D4050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9323A"/>
    <w:rsid w:val="00177312"/>
    <w:rsid w:val="001A02CB"/>
    <w:rsid w:val="001D4050"/>
    <w:rsid w:val="001E1CCC"/>
    <w:rsid w:val="002503E4"/>
    <w:rsid w:val="0052448C"/>
    <w:rsid w:val="00573886"/>
    <w:rsid w:val="0058589E"/>
    <w:rsid w:val="007C791D"/>
    <w:rsid w:val="00806317"/>
    <w:rsid w:val="008332E5"/>
    <w:rsid w:val="0089323A"/>
    <w:rsid w:val="009C68F5"/>
    <w:rsid w:val="009E34E6"/>
    <w:rsid w:val="00B15A2A"/>
    <w:rsid w:val="00C93679"/>
    <w:rsid w:val="00E875FA"/>
    <w:rsid w:val="00ED0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8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4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773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4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773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2018-02-18T16:57:00Z</cp:lastPrinted>
  <dcterms:created xsi:type="dcterms:W3CDTF">2018-02-18T17:06:00Z</dcterms:created>
  <dcterms:modified xsi:type="dcterms:W3CDTF">2018-02-20T06:49:00Z</dcterms:modified>
  <cp:category>www.sorubak.com</cp:category>
</cp:coreProperties>
</file>