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527" w:rsidRDefault="002C319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86.35pt;margin-top:-39.4pt;width:132.05pt;height:30pt;z-index:251675648;mso-width-relative:margin;mso-height-relative:margin" filled="f" stroked="f">
            <v:textbox style="mso-next-textbox:#_x0000_s1045">
              <w:txbxContent>
                <w:p w:rsidR="002C3195" w:rsidRDefault="002C3195" w:rsidP="002C319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10F2">
        <w:rPr>
          <w:noProof/>
          <w:lang w:eastAsia="tr-TR"/>
        </w:rPr>
        <w:pict>
          <v:shape id="_x0000_s1029" type="#_x0000_t202" style="position:absolute;margin-left:321pt;margin-top:-15.75pt;width:213.75pt;height:48.75pt;z-index:25166028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29">
              <w:txbxContent>
                <w:p w:rsidR="00BE7527" w:rsidRDefault="00BE7527">
                  <w:r>
                    <w:t>Adı:</w:t>
                  </w:r>
                  <w:r>
                    <w:br/>
                    <w:t>Soyadı:</w:t>
                  </w:r>
                </w:p>
              </w:txbxContent>
            </v:textbox>
          </v:shape>
        </w:pict>
      </w:r>
      <w:r w:rsidR="004010F2">
        <w:rPr>
          <w:noProof/>
          <w:lang w:eastAsia="tr-TR"/>
        </w:rPr>
        <w:pict>
          <v:shape id="_x0000_s1026" type="#_x0000_t202" style="position:absolute;margin-left:-22.5pt;margin-top:-15.75pt;width:343.5pt;height:48.75pt;z-index:25165824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E7527" w:rsidRPr="00BE7527" w:rsidRDefault="00BE7527" w:rsidP="00BE7527">
                  <w:pPr>
                    <w:jc w:val="center"/>
                    <w:rPr>
                      <w:sz w:val="50"/>
                      <w:szCs w:val="50"/>
                    </w:rPr>
                  </w:pPr>
                  <w:r w:rsidRPr="00BE7527">
                    <w:rPr>
                      <w:sz w:val="50"/>
                      <w:szCs w:val="50"/>
                    </w:rPr>
                    <w:t>Cümle Türleri Etkinliği</w:t>
                  </w:r>
                </w:p>
              </w:txbxContent>
            </v:textbox>
          </v:shape>
        </w:pict>
      </w:r>
    </w:p>
    <w:p w:rsidR="0088783F" w:rsidRDefault="0088783F" w:rsidP="00BE7527"/>
    <w:p w:rsidR="00BE7527" w:rsidRDefault="00BE7527" w:rsidP="00BE7527"/>
    <w:p w:rsidR="00BE7527" w:rsidRDefault="004010F2" w:rsidP="00BE7527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0" type="#_x0000_t96" style="position:absolute;margin-left:183.75pt;margin-top:35.5pt;width:20.25pt;height:21.75pt;z-index:251662336"/>
        </w:pict>
      </w:r>
      <w:r w:rsidR="00BE7527">
        <w:t>Aşağıdaki cümlelerde karşılaştırma ifadesi varsa gülen yüzü boyayalım.</w:t>
      </w:r>
      <w:r w:rsidR="00BE7527">
        <w:br/>
      </w:r>
    </w:p>
    <w:p w:rsidR="00BE7527" w:rsidRDefault="004010F2" w:rsidP="00BE7527">
      <w:r>
        <w:rPr>
          <w:noProof/>
          <w:lang w:eastAsia="tr-TR"/>
        </w:rPr>
        <w:pict>
          <v:shape id="_x0000_s1031" type="#_x0000_t96" style="position:absolute;margin-left:139.5pt;margin-top:20.1pt;width:20.25pt;height:21.75pt;z-index:251663360"/>
        </w:pict>
      </w:r>
      <w:r w:rsidR="00BE7527">
        <w:t xml:space="preserve">1.  Bursa, İzmir kadar büyük bir şehirdir.   </w:t>
      </w:r>
    </w:p>
    <w:p w:rsidR="00BE7527" w:rsidRDefault="004010F2" w:rsidP="00BE7527">
      <w:r>
        <w:rPr>
          <w:noProof/>
          <w:lang w:eastAsia="tr-TR"/>
        </w:rPr>
        <w:pict>
          <v:shape id="_x0000_s1033" type="#_x0000_t96" style="position:absolute;margin-left:192pt;margin-top:24.65pt;width:20.25pt;height:21.75pt;z-index:251665408"/>
        </w:pict>
      </w:r>
      <w:r w:rsidR="00BE7527">
        <w:t>2.  Sezen’in boyu çok uzundur.</w:t>
      </w:r>
    </w:p>
    <w:p w:rsidR="00BE7527" w:rsidRDefault="004010F2" w:rsidP="00BE7527">
      <w:r>
        <w:rPr>
          <w:noProof/>
          <w:lang w:eastAsia="tr-TR"/>
        </w:rPr>
        <w:pict>
          <v:shape id="_x0000_s1034" type="#_x0000_t96" style="position:absolute;margin-left:268.5pt;margin-top:20.95pt;width:20.25pt;height:21.75pt;z-index:251666432"/>
        </w:pict>
      </w:r>
      <w:r w:rsidR="00BE7527">
        <w:t>3.  Gökhan bugün yemekte makarna yedi.</w:t>
      </w:r>
    </w:p>
    <w:p w:rsidR="00BE7527" w:rsidRDefault="004010F2" w:rsidP="00BE7527">
      <w:r>
        <w:rPr>
          <w:noProof/>
          <w:lang w:eastAsia="tr-TR"/>
        </w:rPr>
        <w:pict>
          <v:shape id="_x0000_s1035" type="#_x0000_t96" style="position:absolute;margin-left:187.5pt;margin-top:17.25pt;width:20.25pt;height:21.75pt;z-index:251667456"/>
        </w:pict>
      </w:r>
      <w:r w:rsidR="0036233B">
        <w:t>4.  Kenan, Orhan’dan farklı olarak resim yapmada çok iyidir.</w:t>
      </w:r>
    </w:p>
    <w:p w:rsidR="0036233B" w:rsidRDefault="004010F2" w:rsidP="00BE7527">
      <w:r>
        <w:rPr>
          <w:noProof/>
          <w:lang w:eastAsia="tr-TR"/>
        </w:rPr>
        <w:pict>
          <v:shape id="_x0000_s1036" type="#_x0000_t96" style="position:absolute;margin-left:207.75pt;margin-top:21.85pt;width:20.25pt;height:21.75pt;z-index:251668480"/>
        </w:pict>
      </w:r>
      <w:r w:rsidR="0036233B">
        <w:t>5. Elma, portakal gibi faydalı bir meyvedir.</w:t>
      </w:r>
    </w:p>
    <w:p w:rsidR="0036233B" w:rsidRDefault="0036233B" w:rsidP="00BE7527">
      <w:r>
        <w:t>6. Bugün pazardan mandalina ve havuç aldım.</w:t>
      </w:r>
    </w:p>
    <w:p w:rsidR="0036233B" w:rsidRDefault="0036233B" w:rsidP="00BE7527"/>
    <w:p w:rsidR="0036233B" w:rsidRDefault="002B4B73" w:rsidP="00BE7527">
      <w:r>
        <w:t xml:space="preserve">      </w:t>
      </w:r>
      <w:r w:rsidR="0036233B">
        <w:t>Aşağıdaki kelimeleri güzelce okuyalım. Olumlu, olumsuz ve soru cümlelerinin num</w:t>
      </w:r>
      <w:r>
        <w:t xml:space="preserve">aralarını </w:t>
      </w:r>
      <w:r>
        <w:br/>
        <w:t>örnekteki gibi kutuya</w:t>
      </w:r>
      <w:r w:rsidR="0036233B">
        <w:t xml:space="preserve"> yazalım.</w:t>
      </w:r>
    </w:p>
    <w:p w:rsidR="0036233B" w:rsidRDefault="0036233B" w:rsidP="00BE7527"/>
    <w:p w:rsidR="002B4B73" w:rsidRDefault="0036233B" w:rsidP="00BE7527">
      <w:r>
        <w:t>1.</w:t>
      </w:r>
      <w:r w:rsidR="002B4B73">
        <w:t xml:space="preserve">  Arkadaşım merdivenden düştü.</w:t>
      </w:r>
      <w:r w:rsidR="002B4B73">
        <w:tab/>
      </w:r>
      <w:r w:rsidR="002B4B73">
        <w:tab/>
      </w:r>
      <w:r w:rsidR="002B4B73">
        <w:tab/>
        <w:t xml:space="preserve">5. Çarşıdan ekmek aldın </w:t>
      </w:r>
      <w:proofErr w:type="gramStart"/>
      <w:r w:rsidR="002B4B73">
        <w:t>mı ?</w:t>
      </w:r>
      <w:proofErr w:type="gramEnd"/>
    </w:p>
    <w:p w:rsidR="002B4B73" w:rsidRDefault="002B4B73" w:rsidP="00BE7527">
      <w:r>
        <w:t>2. Akşam karanlıkta evden çıkmam.</w:t>
      </w:r>
      <w:r>
        <w:tab/>
      </w:r>
      <w:r>
        <w:tab/>
      </w:r>
      <w:r>
        <w:tab/>
        <w:t>6. Yaramazlık yapmadım.</w:t>
      </w:r>
    </w:p>
    <w:p w:rsidR="002B4B73" w:rsidRDefault="002B4B73" w:rsidP="00BE7527">
      <w:r>
        <w:t xml:space="preserve">3. Elma bir meyve </w:t>
      </w:r>
      <w:proofErr w:type="gramStart"/>
      <w:r>
        <w:t>midir ?</w:t>
      </w:r>
      <w:proofErr w:type="gramEnd"/>
      <w:r>
        <w:tab/>
      </w:r>
      <w:r>
        <w:tab/>
      </w:r>
      <w:r>
        <w:tab/>
      </w:r>
      <w:r>
        <w:tab/>
        <w:t>7. Kahvaltıda yumurta yedim.</w:t>
      </w:r>
    </w:p>
    <w:p w:rsidR="002B4B73" w:rsidRDefault="002B4B73" w:rsidP="00BE7527">
      <w:r>
        <w:t>4. Ödevlerimi yaptım.</w:t>
      </w:r>
      <w:r>
        <w:tab/>
      </w:r>
      <w:r>
        <w:tab/>
      </w:r>
      <w:r>
        <w:tab/>
      </w:r>
      <w:r>
        <w:tab/>
      </w:r>
      <w:r>
        <w:tab/>
        <w:t>8. Okulda toplama öğrendik.</w:t>
      </w:r>
    </w:p>
    <w:p w:rsidR="002B4B73" w:rsidRDefault="004010F2" w:rsidP="00BE7527">
      <w:r>
        <w:rPr>
          <w:noProof/>
          <w:lang w:eastAsia="tr-TR"/>
        </w:rPr>
        <w:pict>
          <v:oval id="_x0000_s1043" style="position:absolute;margin-left:358.5pt;margin-top:15.15pt;width:76.5pt;height:22.5pt;z-index:251674624">
            <v:textbox>
              <w:txbxContent>
                <w:p w:rsidR="002B4B73" w:rsidRDefault="002B4B73" w:rsidP="002B4B73">
                  <w:r>
                    <w:t xml:space="preserve">     Soru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2" style="position:absolute;margin-left:192pt;margin-top:15.15pt;width:76.5pt;height:22.5pt;z-index:251673600">
            <v:textbox>
              <w:txbxContent>
                <w:p w:rsidR="002B4B73" w:rsidRDefault="002B4B73" w:rsidP="002B4B73">
                  <w:r>
                    <w:t>Olumsuz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1" style="position:absolute;margin-left:19.5pt;margin-top:15.15pt;width:69.75pt;height:22.5pt;z-index:251672576">
            <v:textbox>
              <w:txbxContent>
                <w:p w:rsidR="002B4B73" w:rsidRDefault="002B4B73">
                  <w:r>
                    <w:t>Olumlu</w:t>
                  </w:r>
                </w:p>
              </w:txbxContent>
            </v:textbox>
          </v:oval>
        </w:pict>
      </w:r>
    </w:p>
    <w:p w:rsidR="002B4B73" w:rsidRDefault="004010F2" w:rsidP="00BE7527">
      <w:r>
        <w:rPr>
          <w:noProof/>
          <w:lang w:eastAsia="tr-TR"/>
        </w:rPr>
        <w:pict>
          <v:roundrect id="_x0000_s1038" style="position:absolute;margin-left:9pt;margin-top:12.2pt;width:93.75pt;height:1in;z-index:251669504" arcsize="10923f">
            <v:textbox>
              <w:txbxContent>
                <w:p w:rsidR="002B4B73" w:rsidRDefault="002B4B73">
                  <w:r>
                    <w:t xml:space="preserve">1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183.75pt;margin-top:12.2pt;width:93.75pt;height:1in;z-index:251670528" arcsize="10923f"/>
        </w:pict>
      </w:r>
      <w:r>
        <w:rPr>
          <w:noProof/>
          <w:lang w:eastAsia="tr-TR"/>
        </w:rPr>
        <w:pict>
          <v:roundrect id="_x0000_s1040" style="position:absolute;margin-left:351.75pt;margin-top:12.2pt;width:93.75pt;height:1in;z-index:251671552" arcsize="10923f"/>
        </w:pict>
      </w:r>
    </w:p>
    <w:p w:rsidR="002B4B73" w:rsidRDefault="002B4B73" w:rsidP="00BE7527">
      <w:r>
        <w:br/>
      </w:r>
      <w:r>
        <w:br/>
      </w:r>
      <w:r>
        <w:br/>
      </w:r>
      <w:r>
        <w:br/>
      </w:r>
      <w:r>
        <w:br/>
        <w:t>Aşağıdaki cümleler kurallı ise K,  devrik ise D yazalım.</w:t>
      </w:r>
    </w:p>
    <w:p w:rsidR="002B4B73" w:rsidRDefault="002B4B73" w:rsidP="00BE7527">
      <w:r>
        <w:t>1. Her sabah yaparım kahvaltımı. (     )</w:t>
      </w:r>
    </w:p>
    <w:p w:rsidR="002B4B73" w:rsidRDefault="002B4B73" w:rsidP="00BE7527">
      <w:r>
        <w:t>2. Okula gitmeden çantamı hazırlarım. (     )</w:t>
      </w:r>
    </w:p>
    <w:p w:rsidR="002B4B73" w:rsidRDefault="002B4B73" w:rsidP="00BE7527">
      <w:r>
        <w:t>3. Okulda yaparım beslenmemi (     )</w:t>
      </w:r>
    </w:p>
    <w:p w:rsidR="002B4B73" w:rsidRDefault="002B4B73" w:rsidP="00BE7527">
      <w:r>
        <w:t>4. Dinlerim öğretmenimi her zaman (     )</w:t>
      </w:r>
    </w:p>
    <w:p w:rsidR="00A60D8C" w:rsidRDefault="002B4B73" w:rsidP="00BE7527">
      <w:r>
        <w:t>5. Zil çalınca teneffüse çıkarım. (     )</w:t>
      </w:r>
    </w:p>
    <w:sectPr w:rsidR="00A60D8C" w:rsidSect="00BE75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E7527"/>
    <w:rsid w:val="000A6576"/>
    <w:rsid w:val="002B4B73"/>
    <w:rsid w:val="002C3195"/>
    <w:rsid w:val="0036233B"/>
    <w:rsid w:val="004010F2"/>
    <w:rsid w:val="00665C97"/>
    <w:rsid w:val="00873C2E"/>
    <w:rsid w:val="0088783F"/>
    <w:rsid w:val="009045E7"/>
    <w:rsid w:val="009F0BFC"/>
    <w:rsid w:val="00A1129D"/>
    <w:rsid w:val="00A60D8C"/>
    <w:rsid w:val="00BE7527"/>
    <w:rsid w:val="00C12513"/>
    <w:rsid w:val="00E93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8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7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75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60D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2017-12-12T20:21:00Z</dcterms:created>
  <dcterms:modified xsi:type="dcterms:W3CDTF">2017-12-15T06:09:00Z</dcterms:modified>
  <cp:category>www.sorubak.com</cp:category>
</cp:coreProperties>
</file>