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42" w:rsidRPr="005874F4" w:rsidRDefault="00BE3DC1">
      <w:pPr>
        <w:rPr>
          <w:rFonts w:ascii="TTKB Dik Temel Abece" w:hAnsi="TTKB Dik Temel Abece"/>
          <w:b/>
          <w:color w:val="000000" w:themeColor="text1"/>
          <w:sz w:val="48"/>
        </w:rPr>
      </w:pPr>
      <w:r>
        <w:rPr>
          <w:rFonts w:ascii="TTKB Dik Temel Abece" w:hAnsi="TTKB Dik Temel Abece"/>
          <w:b/>
          <w:noProof/>
          <w:color w:val="000000" w:themeColor="text1"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5pt;margin-top:-76.85pt;width:132.05pt;height:30pt;z-index:251658240;mso-width-relative:margin;mso-height-relative:margin" filled="f" stroked="f">
            <v:textbox style="mso-next-textbox:#_x0000_s1026">
              <w:txbxContent>
                <w:p w:rsidR="00BE3DC1" w:rsidRDefault="00BE3DC1" w:rsidP="00BE3DC1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35004" w:rsidRPr="005874F4">
        <w:rPr>
          <w:rFonts w:ascii="TTKB Dik Temel Abece" w:hAnsi="TTKB Dik Temel Abece"/>
          <w:b/>
          <w:color w:val="000000" w:themeColor="text1"/>
          <w:sz w:val="48"/>
        </w:rPr>
        <w:t xml:space="preserve">GÜNLÜK DİKTE ÖDEVİM – </w:t>
      </w:r>
      <w:r w:rsidR="002A77C5">
        <w:rPr>
          <w:rFonts w:ascii="TTKB Dik Temel Abece" w:hAnsi="TTKB Dik Temel Abece"/>
          <w:b/>
          <w:color w:val="000000" w:themeColor="text1"/>
          <w:sz w:val="48"/>
        </w:rPr>
        <w:t>30</w:t>
      </w:r>
      <w:r w:rsidR="00C35004" w:rsidRPr="005874F4">
        <w:rPr>
          <w:rFonts w:ascii="TTKB Dik Temel Abece" w:hAnsi="TTKB Dik Temel Abece"/>
          <w:b/>
          <w:color w:val="000000" w:themeColor="text1"/>
          <w:sz w:val="48"/>
        </w:rPr>
        <w:t>.10.2017</w:t>
      </w:r>
    </w:p>
    <w:p w:rsidR="00C35004" w:rsidRPr="005874F4" w:rsidRDefault="00C35004" w:rsidP="00C35004">
      <w:pPr>
        <w:pStyle w:val="Default"/>
        <w:rPr>
          <w:color w:val="000000" w:themeColor="text1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5F4DF5">
        <w:trPr>
          <w:trHeight w:val="564"/>
        </w:trPr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5F4DF5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DA5E52">
        <w:tc>
          <w:tcPr>
            <w:tcW w:w="1129" w:type="dxa"/>
          </w:tcPr>
          <w:p w:rsidR="00E12A64" w:rsidRDefault="00E12A64" w:rsidP="00E12A64">
            <w:r w:rsidRPr="005F6575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E45B36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tr w:rsidR="005874F4" w:rsidRPr="005874F4" w:rsidTr="005874F4">
        <w:tc>
          <w:tcPr>
            <w:tcW w:w="1129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5874F4" w:rsidRPr="005874F4" w:rsidRDefault="005874F4" w:rsidP="005874F4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874F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5874F4" w:rsidRDefault="005874F4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</w:p>
    <w:tbl>
      <w:tblPr>
        <w:tblStyle w:val="TabloKlavuzu"/>
        <w:tblW w:w="0" w:type="auto"/>
        <w:tblLook w:val="04A0"/>
      </w:tblPr>
      <w:tblGrid>
        <w:gridCol w:w="1236"/>
        <w:gridCol w:w="3237"/>
        <w:gridCol w:w="307"/>
        <w:gridCol w:w="1236"/>
        <w:gridCol w:w="3255"/>
      </w:tblGrid>
      <w:tr w:rsidR="008C455C" w:rsidRPr="005874F4" w:rsidTr="00EC2DFF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Ela iki elek ile ele.</w:t>
            </w:r>
            <w:r>
              <w:rPr>
                <w:rFonts w:ascii="TTKB Dik Temel Abece" w:hAnsi="TTKB Dik Temel Abece"/>
                <w:sz w:val="36"/>
                <w:szCs w:val="36"/>
              </w:rPr>
              <w:tab/>
            </w:r>
          </w:p>
        </w:tc>
      </w:tr>
      <w:tr w:rsidR="008C455C" w:rsidRPr="005874F4" w:rsidTr="00EC2DFF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r w:rsidRPr="008C455C">
              <w:rPr>
                <w:rFonts w:ascii="TTKB Dik Temel Abece" w:hAnsi="TTKB Dik Temel Abece"/>
                <w:sz w:val="36"/>
                <w:szCs w:val="36"/>
              </w:rPr>
              <w:t>Ali elli lale ek</w:t>
            </w:r>
            <w:r>
              <w:t>.</w:t>
            </w:r>
          </w:p>
        </w:tc>
      </w:tr>
      <w:tr w:rsidR="008C455C" w:rsidRPr="005874F4" w:rsidTr="00EC2DFF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 xml:space="preserve">Ali elek ile ele. </w:t>
            </w:r>
          </w:p>
        </w:tc>
      </w:tr>
      <w:tr w:rsidR="008C455C" w:rsidRPr="005874F4" w:rsidTr="00EC2DFF">
        <w:trPr>
          <w:trHeight w:val="564"/>
        </w:trPr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Lale ile iki keklik al.</w:t>
            </w:r>
          </w:p>
        </w:tc>
      </w:tr>
      <w:tr w:rsidR="008C455C" w:rsidRPr="005874F4" w:rsidTr="00EC2DFF">
        <w:tc>
          <w:tcPr>
            <w:tcW w:w="1129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  <w:tc>
          <w:tcPr>
            <w:tcW w:w="307" w:type="dxa"/>
          </w:tcPr>
          <w:p w:rsidR="008C455C" w:rsidRPr="005874F4" w:rsidRDefault="008C455C" w:rsidP="008C455C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  <w:vAlign w:val="center"/>
          </w:tcPr>
          <w:p w:rsidR="008C455C" w:rsidRPr="005874F4" w:rsidRDefault="008C455C" w:rsidP="008C455C">
            <w:pPr>
              <w:autoSpaceDE w:val="0"/>
              <w:autoSpaceDN w:val="0"/>
              <w:adjustRightInd w:val="0"/>
              <w:rPr>
                <w:rFonts w:ascii="TTKB Dik Temel Abece" w:hAnsi="TTKB Dik Temel Abece" w:cs="TTKB Dik Temel Abece"/>
                <w:color w:val="000000" w:themeColor="text1"/>
                <w:sz w:val="36"/>
                <w:szCs w:val="36"/>
              </w:rPr>
            </w:pPr>
            <w:r w:rsidRPr="005874F4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8C455C" w:rsidRPr="008C455C" w:rsidRDefault="008C455C" w:rsidP="008C455C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8C455C">
              <w:rPr>
                <w:rFonts w:ascii="TTKB Dik Temel Abece" w:hAnsi="TTKB Dik Temel Abece"/>
                <w:sz w:val="36"/>
                <w:szCs w:val="36"/>
              </w:rPr>
              <w:t>İki lale ek.</w:t>
            </w:r>
          </w:p>
        </w:tc>
      </w:tr>
      <w:tr w:rsidR="00E12A64" w:rsidRPr="005874F4" w:rsidTr="00C41F7F">
        <w:tc>
          <w:tcPr>
            <w:tcW w:w="1129" w:type="dxa"/>
          </w:tcPr>
          <w:p w:rsidR="00E12A64" w:rsidRDefault="00E12A64" w:rsidP="00E12A64">
            <w:bookmarkStart w:id="0" w:name="_GoBack" w:colFirst="1" w:colLast="1"/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Ali ile Lale ikili aile.</w:t>
            </w:r>
          </w:p>
        </w:tc>
      </w:tr>
      <w:tr w:rsidR="00E12A64" w:rsidRPr="005874F4" w:rsidTr="00C41F7F">
        <w:tc>
          <w:tcPr>
            <w:tcW w:w="1129" w:type="dxa"/>
          </w:tcPr>
          <w:p w:rsidR="00E12A64" w:rsidRDefault="00E12A64" w:rsidP="00E12A64">
            <w:r w:rsidRPr="00BC55F0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37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  <w:tc>
          <w:tcPr>
            <w:tcW w:w="307" w:type="dxa"/>
          </w:tcPr>
          <w:p w:rsidR="00E12A64" w:rsidRPr="005874F4" w:rsidRDefault="00E12A64" w:rsidP="00E12A64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E12A64" w:rsidRDefault="00E12A64" w:rsidP="00E12A64">
            <w:r w:rsidRPr="0032254C">
              <w:rPr>
                <w:rFonts w:ascii="TTKB Dik Temel Abece" w:hAnsi="TTKB Dik Temel Abece" w:cs="TTKB Dik Temel Abece"/>
                <w:b/>
                <w:bCs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3255" w:type="dxa"/>
            <w:vAlign w:val="center"/>
          </w:tcPr>
          <w:p w:rsidR="00E12A64" w:rsidRPr="008C455C" w:rsidRDefault="00E12A64" w:rsidP="00E12A64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İlke lale elle.</w:t>
            </w:r>
          </w:p>
        </w:tc>
      </w:tr>
      <w:bookmarkEnd w:id="0"/>
      <w:tr w:rsidR="005874F4" w:rsidRPr="005874F4" w:rsidTr="005A427F">
        <w:tc>
          <w:tcPr>
            <w:tcW w:w="1129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3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  <w:tc>
          <w:tcPr>
            <w:tcW w:w="307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8"/>
              </w:rPr>
            </w:pPr>
          </w:p>
        </w:tc>
        <w:tc>
          <w:tcPr>
            <w:tcW w:w="1134" w:type="dxa"/>
          </w:tcPr>
          <w:p w:rsidR="005874F4" w:rsidRPr="005874F4" w:rsidRDefault="005874F4" w:rsidP="005A427F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</w:pPr>
            <w:r w:rsidRPr="005874F4">
              <w:rPr>
                <w:rFonts w:ascii="TTKB Dik Temel Abece" w:hAnsi="TTKB Dik Temel Abece" w:cs="TTKB Dik Temel Abece"/>
                <w:color w:val="000000" w:themeColor="text1"/>
                <w:sz w:val="24"/>
                <w:szCs w:val="24"/>
              </w:rPr>
              <w:t>Veli İmza</w:t>
            </w:r>
          </w:p>
        </w:tc>
        <w:tc>
          <w:tcPr>
            <w:tcW w:w="3255" w:type="dxa"/>
          </w:tcPr>
          <w:p w:rsidR="005874F4" w:rsidRPr="005874F4" w:rsidRDefault="005874F4" w:rsidP="005A427F">
            <w:pPr>
              <w:jc w:val="center"/>
              <w:rPr>
                <w:rFonts w:ascii="TTKB Dik Temel Abece" w:hAnsi="TTKB Dik Temel Abece"/>
                <w:b/>
                <w:color w:val="000000" w:themeColor="text1"/>
                <w:sz w:val="40"/>
              </w:rPr>
            </w:pPr>
          </w:p>
        </w:tc>
      </w:tr>
    </w:tbl>
    <w:p w:rsidR="00AC61C8" w:rsidRDefault="00AC61C8" w:rsidP="006C360D">
      <w:pPr>
        <w:jc w:val="center"/>
        <w:rPr>
          <w:rFonts w:ascii="TTKB Dik Temel Abece" w:hAnsi="TTKB Dik Temel Abece"/>
          <w:b/>
          <w:color w:val="000000" w:themeColor="text1"/>
          <w:sz w:val="48"/>
        </w:rPr>
      </w:pPr>
    </w:p>
    <w:sectPr w:rsidR="00AC61C8" w:rsidSect="00422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33F15"/>
    <w:multiLevelType w:val="hybridMultilevel"/>
    <w:tmpl w:val="65700D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C35004"/>
    <w:rsid w:val="000D21AD"/>
    <w:rsid w:val="002A77C5"/>
    <w:rsid w:val="00422053"/>
    <w:rsid w:val="005874F4"/>
    <w:rsid w:val="006C360D"/>
    <w:rsid w:val="00754EA2"/>
    <w:rsid w:val="007D5CCA"/>
    <w:rsid w:val="00827A42"/>
    <w:rsid w:val="008B708B"/>
    <w:rsid w:val="008C455C"/>
    <w:rsid w:val="00952CA9"/>
    <w:rsid w:val="00A92F3C"/>
    <w:rsid w:val="00AC61C8"/>
    <w:rsid w:val="00B23C20"/>
    <w:rsid w:val="00BE3DC1"/>
    <w:rsid w:val="00C35004"/>
    <w:rsid w:val="00C83284"/>
    <w:rsid w:val="00D36B5B"/>
    <w:rsid w:val="00E12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5004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PlainTable5">
    <w:name w:val="Plain Table 5"/>
    <w:basedOn w:val="NormalTablo"/>
    <w:uiPriority w:val="45"/>
    <w:rsid w:val="0042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39"/>
    <w:rsid w:val="000D2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0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A77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2017-10-30T09:41:00Z</cp:lastPrinted>
  <dcterms:created xsi:type="dcterms:W3CDTF">2017-10-23T06:42:00Z</dcterms:created>
  <dcterms:modified xsi:type="dcterms:W3CDTF">2006-10-31T21:17:00Z</dcterms:modified>
  <cp:category>www.sorubak.com</cp:category>
</cp:coreProperties>
</file>