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962" w:rsidRDefault="005F3795" w:rsidP="00855962">
      <w:pPr>
        <w:jc w:val="center"/>
        <w:rPr>
          <w:rFonts w:ascii="Comic Sans MS" w:hAnsi="Comic Sans MS"/>
          <w:b/>
          <w:color w:val="FF0000"/>
          <w:sz w:val="28"/>
          <w:szCs w:val="28"/>
        </w:rPr>
        <w:sectPr w:rsidR="00855962" w:rsidSect="00855962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3.55pt;margin-top:-34.2pt;width:132.05pt;height:30pt;z-index:251662336;mso-width-relative:margin;mso-height-relative:margin" filled="f" stroked="f">
            <v:textbox style="mso-next-textbox:#_x0000_s1029">
              <w:txbxContent>
                <w:p w:rsidR="005F3795" w:rsidRDefault="005F3795" w:rsidP="005F379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05056" w:rsidRPr="00805056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67.05pt;margin-top:19.35pt;width:222.75pt;height:103.85pt;z-index:251660288" adj="-1430,7633">
            <v:textbox>
              <w:txbxContent>
                <w:p w:rsidR="00855962" w:rsidRPr="00855962" w:rsidRDefault="00855962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Aşağıdaki kelimeleri sözlük sırasına göre sıralayalım.</w:t>
                  </w:r>
                </w:p>
              </w:txbxContent>
            </v:textbox>
          </v:shape>
        </w:pict>
      </w:r>
      <w:r w:rsidR="00855962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9879</wp:posOffset>
            </wp:positionH>
            <wp:positionV relativeFrom="paragraph">
              <wp:posOffset>-30435</wp:posOffset>
            </wp:positionV>
            <wp:extent cx="874085" cy="1052623"/>
            <wp:effectExtent l="19050" t="0" r="2215" b="0"/>
            <wp:wrapNone/>
            <wp:docPr id="1" name="Resim 1" descr="G:\FETHİ ÖZKÖSE 1-A\etkinlik resimleri\depositphotos_47878199-stock-illustration-a-smiling-e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FETHİ ÖZKÖSE 1-A\etkinlik resimleri\depositphotos_47878199-stock-illustration-a-smiling-eg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85" cy="1052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962">
        <w:rPr>
          <w:rFonts w:ascii="Comic Sans MS" w:hAnsi="Comic Sans MS"/>
          <w:b/>
          <w:color w:val="FF0000"/>
          <w:sz w:val="28"/>
          <w:szCs w:val="28"/>
        </w:rPr>
        <w:t>SÖZLÜK SIRALAMASI</w:t>
      </w:r>
    </w:p>
    <w:p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p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p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p w:rsidR="00855962" w:rsidRDefault="00855962" w:rsidP="0085596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Kalem – Silgi – Defter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855962" w:rsidRPr="00855962" w:rsidRDefault="00325591" w:rsidP="00855962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Lale</w:t>
      </w:r>
      <w:r w:rsidR="00855962">
        <w:rPr>
          <w:rFonts w:ascii="Comic Sans MS" w:hAnsi="Comic Sans MS"/>
          <w:b/>
          <w:sz w:val="28"/>
          <w:szCs w:val="28"/>
        </w:rPr>
        <w:t xml:space="preserve"> – Zil – </w:t>
      </w:r>
      <w:r>
        <w:rPr>
          <w:rFonts w:ascii="Comic Sans MS" w:hAnsi="Comic Sans MS"/>
          <w:b/>
          <w:sz w:val="28"/>
          <w:szCs w:val="28"/>
        </w:rPr>
        <w:t>Pırasa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855962" w:rsidRPr="00855962" w:rsidRDefault="00855962" w:rsidP="00855962">
      <w:pPr>
        <w:pStyle w:val="ListeParagraf"/>
        <w:numPr>
          <w:ilvl w:val="0"/>
          <w:numId w:val="5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Ali – Veli – Hasan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855962" w:rsidRPr="00855962" w:rsidRDefault="00855962" w:rsidP="00855962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Şaka – Balık – Vazo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855962" w:rsidRPr="00855962" w:rsidRDefault="00855962" w:rsidP="00855962">
      <w:pPr>
        <w:pStyle w:val="ListeParagraf"/>
        <w:numPr>
          <w:ilvl w:val="0"/>
          <w:numId w:val="7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Saksı – Cam – Jilet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855962" w:rsidRDefault="00855962" w:rsidP="00855962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  <w:r w:rsidR="00890426" w:rsidRPr="00890426">
        <w:rPr>
          <w:rFonts w:ascii="Comic Sans MS" w:hAnsi="Comic Sans MS"/>
          <w:highlight w:val="red"/>
        </w:rPr>
        <w:t xml:space="preserve"> </w:t>
      </w:r>
    </w:p>
    <w:p w:rsidR="00855962" w:rsidRPr="00325591" w:rsidRDefault="00325591" w:rsidP="00855962">
      <w:pPr>
        <w:pStyle w:val="ListeParagraf"/>
        <w:numPr>
          <w:ilvl w:val="0"/>
          <w:numId w:val="8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>Irmak – Çeşme – Yastık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325591" w:rsidRPr="00325591" w:rsidRDefault="00325591" w:rsidP="00325591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Üzüm – Erik – Nane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325591" w:rsidRPr="00325591" w:rsidRDefault="00325591" w:rsidP="00325591">
      <w:pPr>
        <w:pStyle w:val="ListeParagraf"/>
        <w:numPr>
          <w:ilvl w:val="0"/>
          <w:numId w:val="10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Umut – Fare – Martı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325591" w:rsidRPr="00325591" w:rsidRDefault="00325591" w:rsidP="00325591">
      <w:pPr>
        <w:pStyle w:val="ListeParagraf"/>
        <w:numPr>
          <w:ilvl w:val="0"/>
          <w:numId w:val="11"/>
        </w:num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Tarak – Garaj – Ördek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855962" w:rsidRDefault="00325591" w:rsidP="00325591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28"/>
          <w:szCs w:val="28"/>
        </w:rPr>
      </w:pPr>
      <w:proofErr w:type="gramStart"/>
      <w:r>
        <w:rPr>
          <w:rFonts w:ascii="Comic Sans MS" w:hAnsi="Comic Sans MS"/>
          <w:b/>
          <w:sz w:val="28"/>
          <w:szCs w:val="28"/>
        </w:rPr>
        <w:t>Rüzgar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– İlaç – Ordu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 w:rsidRPr="00325591">
        <w:rPr>
          <w:rFonts w:ascii="Comic Sans MS" w:hAnsi="Comic Sans MS"/>
          <w:b/>
          <w:color w:val="FF0000"/>
          <w:sz w:val="28"/>
          <w:szCs w:val="28"/>
        </w:rPr>
        <w:t>1.</w:t>
      </w:r>
    </w:p>
    <w:p w:rsid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2.</w:t>
      </w:r>
    </w:p>
    <w:p w:rsidR="00325591" w:rsidRPr="00325591" w:rsidRDefault="00325591" w:rsidP="00325591">
      <w:pPr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3.</w:t>
      </w:r>
    </w:p>
    <w:p w:rsidR="00855962" w:rsidRDefault="00325591" w:rsidP="00855962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2404110</wp:posOffset>
            </wp:positionH>
            <wp:positionV relativeFrom="paragraph">
              <wp:posOffset>260350</wp:posOffset>
            </wp:positionV>
            <wp:extent cx="746125" cy="946150"/>
            <wp:effectExtent l="19050" t="0" r="0" b="0"/>
            <wp:wrapNone/>
            <wp:docPr id="2" name="Resim 2" descr="G:\logo\FETHI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logo\FETHI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p w:rsidR="00855962" w:rsidRDefault="00855962" w:rsidP="00855962">
      <w:pPr>
        <w:jc w:val="center"/>
        <w:rPr>
          <w:rFonts w:ascii="Comic Sans MS" w:hAnsi="Comic Sans MS"/>
          <w:b/>
          <w:sz w:val="28"/>
          <w:szCs w:val="28"/>
        </w:rPr>
      </w:pPr>
    </w:p>
    <w:sectPr w:rsidR="00855962" w:rsidSect="008559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1C8"/>
    <w:multiLevelType w:val="hybridMultilevel"/>
    <w:tmpl w:val="1EC845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416CA"/>
    <w:multiLevelType w:val="hybridMultilevel"/>
    <w:tmpl w:val="96B08828"/>
    <w:lvl w:ilvl="0" w:tplc="06149E9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059C5"/>
    <w:multiLevelType w:val="hybridMultilevel"/>
    <w:tmpl w:val="31C0F2AE"/>
    <w:lvl w:ilvl="0" w:tplc="99F03B2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D38D9"/>
    <w:multiLevelType w:val="hybridMultilevel"/>
    <w:tmpl w:val="776C0DC4"/>
    <w:lvl w:ilvl="0" w:tplc="99D60E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55772"/>
    <w:multiLevelType w:val="hybridMultilevel"/>
    <w:tmpl w:val="AE28DCF8"/>
    <w:lvl w:ilvl="0" w:tplc="D0967F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C022F"/>
    <w:multiLevelType w:val="hybridMultilevel"/>
    <w:tmpl w:val="01C2DE7C"/>
    <w:lvl w:ilvl="0" w:tplc="C308B2C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B5B32"/>
    <w:multiLevelType w:val="hybridMultilevel"/>
    <w:tmpl w:val="D88E5394"/>
    <w:lvl w:ilvl="0" w:tplc="B90C7F5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029D8"/>
    <w:multiLevelType w:val="hybridMultilevel"/>
    <w:tmpl w:val="24DA3508"/>
    <w:lvl w:ilvl="0" w:tplc="3C7E0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6D4A63"/>
    <w:multiLevelType w:val="hybridMultilevel"/>
    <w:tmpl w:val="0F1AC0D6"/>
    <w:lvl w:ilvl="0" w:tplc="70223A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702914"/>
    <w:multiLevelType w:val="hybridMultilevel"/>
    <w:tmpl w:val="93AC93DA"/>
    <w:lvl w:ilvl="0" w:tplc="A95226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7D7310"/>
    <w:multiLevelType w:val="hybridMultilevel"/>
    <w:tmpl w:val="195EB24C"/>
    <w:lvl w:ilvl="0" w:tplc="933252D6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8087D"/>
    <w:multiLevelType w:val="hybridMultilevel"/>
    <w:tmpl w:val="4972F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1"/>
  </w:num>
  <w:num w:numId="5">
    <w:abstractNumId w:val="5"/>
  </w:num>
  <w:num w:numId="6">
    <w:abstractNumId w:val="9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5962"/>
    <w:rsid w:val="000F61B9"/>
    <w:rsid w:val="00325591"/>
    <w:rsid w:val="003C2214"/>
    <w:rsid w:val="0059530D"/>
    <w:rsid w:val="005F3795"/>
    <w:rsid w:val="0071382F"/>
    <w:rsid w:val="007314DF"/>
    <w:rsid w:val="007967C1"/>
    <w:rsid w:val="00805056"/>
    <w:rsid w:val="00855962"/>
    <w:rsid w:val="00890426"/>
    <w:rsid w:val="00B070A0"/>
    <w:rsid w:val="00B22255"/>
    <w:rsid w:val="00CD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9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596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8904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1-a</dc:creator>
  <cp:lastModifiedBy>CASPER</cp:lastModifiedBy>
  <cp:revision>6</cp:revision>
  <dcterms:created xsi:type="dcterms:W3CDTF">2017-04-28T07:37:00Z</dcterms:created>
  <dcterms:modified xsi:type="dcterms:W3CDTF">2017-04-29T15:51:00Z</dcterms:modified>
</cp:coreProperties>
</file>