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71644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88.9pt;margin-top:-25.45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71644D" w:rsidRPr="00B947C2" w:rsidRDefault="0071644D" w:rsidP="0071644D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4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5E76CC" w:rsidRDefault="00D25CB5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472.8pt;margin-top:36.75pt;width:7.5pt;height:21.75pt;flip:x;z-index:25169203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61" type="#_x0000_t32" style="position:absolute;margin-left:360.3pt;margin-top:36.75pt;width:7.5pt;height:21.75pt;flip:x;z-index:25169100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60" type="#_x0000_t32" style="position:absolute;margin-left:254.55pt;margin-top:36.75pt;width:7.5pt;height:21.75pt;flip:x;z-index:25168998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9" type="#_x0000_t32" style="position:absolute;margin-left:144.3pt;margin-top:36.75pt;width:7.5pt;height:21.75pt;flip:x;z-index:25168896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8" type="#_x0000_t32" style="position:absolute;margin-left:37.8pt;margin-top:36.75pt;width:7.5pt;height:21.75pt;flip:x;z-index:25168793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7" type="#_x0000_t32" style="position:absolute;margin-left:445.05pt;margin-top:36.75pt;width:4.5pt;height:21.75pt;z-index:25168691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6" type="#_x0000_t32" style="position:absolute;margin-left:335.55pt;margin-top:36.75pt;width:4.5pt;height:21.75pt;z-index:25168588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5" type="#_x0000_t32" style="position:absolute;margin-left:228.3pt;margin-top:36.75pt;width:4.5pt;height:21.75pt;z-index:2516848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4" type="#_x0000_t32" style="position:absolute;margin-left:117.3pt;margin-top:36.75pt;width:4.5pt;height:21.75pt;z-index:25168384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3" type="#_x0000_t32" style="position:absolute;margin-left:11.55pt;margin-top:36.75pt;width:4.5pt;height:21.75pt;z-index:25168281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2" type="#_x0000_t23" style="position:absolute;margin-left:433.8pt;margin-top:54.75pt;width:52.5pt;height:48pt;z-index:251681792" adj="675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1" type="#_x0000_t23" style="position:absolute;margin-left:322.8pt;margin-top:54.75pt;width:52.5pt;height:48pt;z-index:251680768" adj="675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50" type="#_x0000_t23" style="position:absolute;margin-left:217.05pt;margin-top:54.75pt;width:52.5pt;height:48pt;z-index:251679744" adj="675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9" type="#_x0000_t23" style="position:absolute;margin-left:108.3pt;margin-top:54.75pt;width:52.5pt;height:48pt;z-index:251678720" adj="675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48" type="#_x0000_t23" style="position:absolute;margin-left:-.45pt;margin-top:54.75pt;width:52.5pt;height:48pt;z-index:251677696" adj="675"/>
        </w:pict>
      </w:r>
      <w:r w:rsidR="005E76CC">
        <w:rPr>
          <w:rFonts w:ascii="Eğitimhane El Yazısı Fontu" w:hAnsi="Eğitimhane El Yazısı Fontu"/>
          <w:sz w:val="58"/>
          <w:szCs w:val="58"/>
        </w:rPr>
        <w:t>r  e    r  a    r  i    r  o    r  u</w:t>
      </w:r>
    </w:p>
    <w:p w:rsidR="001D2538" w:rsidRDefault="001D2538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re      ra      ri      ro      ru</w:t>
      </w:r>
    </w:p>
    <w:p w:rsidR="001D2538" w:rsidRDefault="001D2538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re </w:t>
      </w:r>
      <w:r>
        <w:rPr>
          <w:rFonts w:ascii="Eğitimhane Klvz Çzg Noktalı El" w:hAnsi="Eğitimhane Klvz Çzg Noktalı El"/>
          <w:sz w:val="58"/>
          <w:szCs w:val="58"/>
        </w:rPr>
        <w:t xml:space="preserve">re  re                                </w:t>
      </w:r>
    </w:p>
    <w:p w:rsidR="001D2538" w:rsidRDefault="001D2538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ra </w:t>
      </w:r>
      <w:r>
        <w:rPr>
          <w:rFonts w:ascii="Eğitimhane Klvz Çzg Noktalı El" w:hAnsi="Eğitimhane Klvz Çzg Noktalı El"/>
          <w:sz w:val="58"/>
          <w:szCs w:val="58"/>
        </w:rPr>
        <w:t xml:space="preserve">ra  ra                              </w:t>
      </w:r>
    </w:p>
    <w:p w:rsidR="001D2538" w:rsidRDefault="001D2538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ri </w:t>
      </w:r>
      <w:r>
        <w:rPr>
          <w:rFonts w:ascii="Eğitimhane Klvz Çzg Noktalı El" w:hAnsi="Eğitimhane Klvz Çzg Noktalı El"/>
          <w:sz w:val="58"/>
          <w:szCs w:val="58"/>
        </w:rPr>
        <w:t xml:space="preserve">ri  ri                                </w:t>
      </w:r>
    </w:p>
    <w:p w:rsidR="001D2538" w:rsidRDefault="001D2538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ro </w:t>
      </w:r>
      <w:r>
        <w:rPr>
          <w:rFonts w:ascii="Eğitimhane Klvz Çzg Noktalı El" w:hAnsi="Eğitimhane Klvz Çzg Noktalı El"/>
          <w:sz w:val="58"/>
          <w:szCs w:val="58"/>
        </w:rPr>
        <w:t xml:space="preserve">ro  ro                               </w:t>
      </w:r>
    </w:p>
    <w:p w:rsidR="001D2538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7" type="#_x0000_t23" style="position:absolute;margin-left:121.8pt;margin-top:49.4pt;width:67.5pt;height:57.75pt;z-index:251676672" adj="675"/>
        </w:pict>
      </w:r>
      <w:r w:rsidR="001D2538">
        <w:rPr>
          <w:rFonts w:ascii="Eğitimhane El Yazısı Fontu" w:hAnsi="Eğitimhane El Yazısı Fontu"/>
          <w:sz w:val="58"/>
          <w:szCs w:val="58"/>
        </w:rPr>
        <w:t xml:space="preserve">ru </w:t>
      </w:r>
      <w:r w:rsidR="001D2538">
        <w:rPr>
          <w:rFonts w:ascii="Eğitimhane Klvz Çzg Noktalı El" w:hAnsi="Eğitimhane Klvz Çzg Noktalı El"/>
          <w:sz w:val="58"/>
          <w:szCs w:val="58"/>
        </w:rPr>
        <w:t xml:space="preserve">ru  ru                              </w:t>
      </w:r>
    </w:p>
    <w:p w:rsidR="009D7FBD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100.05pt;margin-top:20.35pt;width:21.75pt;height:8.25pt;z-index:251693056"/>
        </w:pict>
      </w: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6" type="#_x0000_t23" style="position:absolute;margin-left:100.05pt;margin-top:47.35pt;width:89.25pt;height:57.75pt;z-index:251675648" adj="675"/>
        </w:pict>
      </w:r>
      <w:r w:rsidR="009D7FBD">
        <w:rPr>
          <w:rFonts w:ascii="Eğitimhane El Yazısı Fontu" w:hAnsi="Eğitimhane El Yazısı Fontu"/>
          <w:sz w:val="58"/>
          <w:szCs w:val="58"/>
        </w:rPr>
        <w:t xml:space="preserve"> </w:t>
      </w:r>
      <w:r w:rsidR="001D2538">
        <w:rPr>
          <w:rFonts w:ascii="Eğitimhane El Yazısı Fontu" w:hAnsi="Eğitimhane El Yazısı Fontu"/>
          <w:sz w:val="58"/>
          <w:szCs w:val="58"/>
        </w:rPr>
        <w:t xml:space="preserve">a  ra   ara </w:t>
      </w:r>
      <w:r w:rsidR="009D7FBD">
        <w:rPr>
          <w:rFonts w:ascii="Eğitimhane Klvz Çzg Noktalı El" w:hAnsi="Eğitimhane Klvz Çzg Noktalı El"/>
          <w:sz w:val="58"/>
          <w:szCs w:val="58"/>
        </w:rPr>
        <w:t xml:space="preserve">ara  ara                 </w:t>
      </w:r>
    </w:p>
    <w:p w:rsidR="001D2538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64" type="#_x0000_t13" style="position:absolute;margin-left:90.3pt;margin-top:19.1pt;width:21.75pt;height:8.25pt;z-index:251694080"/>
        </w:pict>
      </w: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5" type="#_x0000_t23" style="position:absolute;margin-left:156.3pt;margin-top:49.85pt;width:105.75pt;height:63.75pt;z-index:251674624" adj="675"/>
        </w:pict>
      </w:r>
      <w:r w:rsidR="009D7FBD">
        <w:rPr>
          <w:rFonts w:ascii="Eğitimhane El Yazısı Fontu" w:hAnsi="Eğitimhane El Yazısı Fontu"/>
          <w:sz w:val="58"/>
          <w:szCs w:val="58"/>
        </w:rPr>
        <w:t>ta  ra</w:t>
      </w:r>
      <w:r w:rsidR="001D2538">
        <w:rPr>
          <w:rFonts w:ascii="Eğitimhane El Yazısı Fontu" w:hAnsi="Eğitimhane El Yazısı Fontu"/>
          <w:sz w:val="58"/>
          <w:szCs w:val="58"/>
        </w:rPr>
        <w:t xml:space="preserve"> </w:t>
      </w:r>
      <w:r w:rsidR="009D7FBD">
        <w:rPr>
          <w:rFonts w:ascii="Eğitimhane El Yazısı Fontu" w:hAnsi="Eğitimhane El Yazısı Fontu"/>
          <w:sz w:val="58"/>
          <w:szCs w:val="58"/>
        </w:rPr>
        <w:t xml:space="preserve"> tara </w:t>
      </w:r>
      <w:r w:rsidR="009D7FBD">
        <w:rPr>
          <w:rFonts w:ascii="Eğitimhane Klvz Çzg Noktalı El" w:hAnsi="Eğitimhane Klvz Çzg Noktalı El"/>
          <w:sz w:val="58"/>
          <w:szCs w:val="58"/>
        </w:rPr>
        <w:t xml:space="preserve">tara  tara               </w:t>
      </w:r>
    </w:p>
    <w:p w:rsidR="009D7FBD" w:rsidRDefault="00D25CB5">
      <w:pPr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65" type="#_x0000_t13" style="position:absolute;margin-left:130.05pt;margin-top:23.1pt;width:21.75pt;height:8.25pt;z-index:251695104"/>
        </w:pict>
      </w:r>
      <w:r w:rsidR="009D7FBD">
        <w:rPr>
          <w:rFonts w:ascii="Eğitimhane El Yazısı Fontu" w:hAnsi="Eğitimhane El Yazısı Fontu"/>
          <w:sz w:val="58"/>
          <w:szCs w:val="58"/>
        </w:rPr>
        <w:t>ta  rak     tarak</w:t>
      </w:r>
      <w:r w:rsidR="00EF042D">
        <w:rPr>
          <w:rFonts w:ascii="Eğitimhane El Yazısı Fontu" w:hAnsi="Eğitimhane El Yazısı Fontu"/>
          <w:sz w:val="58"/>
          <w:szCs w:val="58"/>
        </w:rPr>
        <w:t xml:space="preserve">    </w:t>
      </w:r>
      <w:r w:rsidR="00EF042D" w:rsidRPr="00EF042D">
        <w:rPr>
          <w:rFonts w:ascii="Eğitimhane El Yazısı Fontu" w:hAnsi="Eğitimhane El Yazısı Fontu"/>
          <w:noProof/>
          <w:sz w:val="58"/>
          <w:szCs w:val="58"/>
          <w:lang w:eastAsia="tr-TR"/>
        </w:rPr>
        <w:drawing>
          <wp:inline distT="0" distB="0" distL="0" distR="0">
            <wp:extent cx="1933575" cy="444075"/>
            <wp:effectExtent l="19050" t="0" r="9525" b="0"/>
            <wp:docPr id="7" name="Resim 7" descr="C:\Users\45678b\Desktop\elat\Nx354xcomb-t18760.jpg.pagespeed.ic.L05bosjxW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45678b\Desktop\elat\Nx354xcomb-t18760.jpg.pagespeed.ic.L05bosjxW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4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42D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4" type="#_x0000_t23" style="position:absolute;margin-left:140.55pt;margin-top:43.75pt;width:105.75pt;height:63.75pt;z-index:251673600" adj="675"/>
        </w:pict>
      </w:r>
      <w:r w:rsidR="00EF042D">
        <w:rPr>
          <w:rFonts w:ascii="Eğitimhane Klvz Çzg Noktalı El" w:hAnsi="Eğitimhane Klvz Çzg Noktalı El"/>
          <w:sz w:val="58"/>
          <w:szCs w:val="58"/>
        </w:rPr>
        <w:t xml:space="preserve">tarak  tarak                           </w:t>
      </w:r>
    </w:p>
    <w:p w:rsidR="00FC7BFF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66" type="#_x0000_t13" style="position:absolute;margin-left:124.8pt;margin-top:18.5pt;width:27pt;height:8.25pt;z-index:251696128"/>
        </w:pict>
      </w:r>
      <w:r w:rsidR="00FC7BFF">
        <w:rPr>
          <w:rFonts w:ascii="Eğitimhane El Yazısı Fontu" w:hAnsi="Eğitimhane El Yazısı Fontu"/>
          <w:sz w:val="58"/>
          <w:szCs w:val="58"/>
        </w:rPr>
        <w:t xml:space="preserve">Ta  rı k   Tarık </w:t>
      </w:r>
      <w:r w:rsidR="00FC7BFF">
        <w:rPr>
          <w:rFonts w:ascii="Eğitimhane Klvz Çzg Noktalı El" w:hAnsi="Eğitimhane Klvz Çzg Noktalı El"/>
          <w:sz w:val="58"/>
          <w:szCs w:val="58"/>
        </w:rPr>
        <w:t xml:space="preserve"> Tarık              </w:t>
      </w:r>
    </w:p>
    <w:p w:rsidR="00FC7BFF" w:rsidRDefault="00FC7BFF">
      <w:pPr>
        <w:rPr>
          <w:rFonts w:ascii="Eğitimhane Klvz Çzg Noktalı El" w:hAnsi="Eğitimhane Klvz Çzg Noktalı El"/>
          <w:sz w:val="58"/>
          <w:szCs w:val="58"/>
        </w:rPr>
      </w:pPr>
      <w:r>
        <w:rPr>
          <w:rFonts w:ascii="Eğitimhane Klvz Çzg Noktalı El" w:hAnsi="Eğitimhane Klvz Çzg Noktalı El"/>
          <w:sz w:val="58"/>
          <w:szCs w:val="58"/>
        </w:rPr>
        <w:t xml:space="preserve">Tarık                                   </w:t>
      </w:r>
    </w:p>
    <w:p w:rsidR="00FC7BFF" w:rsidRDefault="00FC7BFF">
      <w:pPr>
        <w:rPr>
          <w:rFonts w:ascii="Eğitimhane Klvz Çzg El Yazısı F" w:hAnsi="Eğitimhane Klvz Çzg El Yazısı F"/>
          <w:sz w:val="58"/>
          <w:szCs w:val="58"/>
        </w:rPr>
      </w:pPr>
      <w:r>
        <w:rPr>
          <w:rFonts w:ascii="Eğitimhane Klvz Çzg El Yazısı F" w:hAnsi="Eğitimhane Klvz Çzg El Yazısı F"/>
          <w:sz w:val="58"/>
          <w:szCs w:val="58"/>
        </w:rPr>
        <w:t>Tarık nar al.</w:t>
      </w:r>
      <w:r>
        <w:rPr>
          <w:rFonts w:ascii="Eğitimhane El Yazısı Fontu" w:hAnsi="Eğitimhane El Yazısı Fontu"/>
          <w:sz w:val="58"/>
          <w:szCs w:val="58"/>
        </w:rPr>
        <w:t xml:space="preserve">   </w:t>
      </w:r>
      <w:r>
        <w:rPr>
          <w:rFonts w:ascii="Eğitimhane Klvz Çzg El Yazısı F" w:hAnsi="Eğitimhane Klvz Çzg El Yazısı F"/>
          <w:sz w:val="58"/>
          <w:szCs w:val="58"/>
        </w:rPr>
        <w:t xml:space="preserve">                      </w:t>
      </w:r>
    </w:p>
    <w:p w:rsidR="00C45346" w:rsidRDefault="00D25CB5">
      <w:pPr>
        <w:rPr>
          <w:rFonts w:ascii="Eğitimhane El Yazısı Fontu" w:hAnsi="Eğitimhane El Yazısı Fontu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lastRenderedPageBreak/>
        <w:pict>
          <v:shape id="_x0000_s1067" type="#_x0000_t13" style="position:absolute;margin-left:166.05pt;margin-top:42.55pt;width:21.75pt;height:8.25pt;z-index:251697152"/>
        </w:pict>
      </w: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3" type="#_x0000_t23" style="position:absolute;margin-left:182.55pt;margin-top:11.05pt;width:86.25pt;height:63.75pt;z-index:251672576" adj="675"/>
        </w:pict>
      </w:r>
      <w:r w:rsidR="00E961CE">
        <w:rPr>
          <w:rFonts w:ascii="Eğitimhane El Yazısı Fontu" w:hAnsi="Eğitimhane El Yazısı Fontu"/>
          <w:sz w:val="58"/>
          <w:szCs w:val="58"/>
        </w:rPr>
        <w:t xml:space="preserve">      </w:t>
      </w:r>
      <w:r w:rsidR="00C45346">
        <w:rPr>
          <w:rFonts w:ascii="Eğitimhane El Yazısı Fontu" w:hAnsi="Eğitimhane El Yazısı Fontu"/>
          <w:sz w:val="58"/>
          <w:szCs w:val="58"/>
        </w:rPr>
        <w:t>li  ra   lira</w:t>
      </w:r>
      <w:r w:rsidR="00E961CE">
        <w:rPr>
          <w:rFonts w:ascii="Eğitimhane El Yazısı Fontu" w:hAnsi="Eğitimhane El Yazısı Fontu"/>
          <w:sz w:val="58"/>
          <w:szCs w:val="58"/>
        </w:rPr>
        <w:t xml:space="preserve">     </w:t>
      </w:r>
      <w:r w:rsidR="00E961CE">
        <w:rPr>
          <w:rFonts w:ascii="Eğitimhane El Yazısı Fontu" w:hAnsi="Eğitimhane El Yazısı Fontu"/>
          <w:noProof/>
          <w:sz w:val="58"/>
          <w:szCs w:val="58"/>
          <w:lang w:eastAsia="tr-TR"/>
        </w:rPr>
        <w:drawing>
          <wp:inline distT="0" distB="0" distL="0" distR="0">
            <wp:extent cx="1171575" cy="656082"/>
            <wp:effectExtent l="19050" t="0" r="9525" b="0"/>
            <wp:docPr id="1" name="Resim 1" descr="C:\Users\35comp\Desktop\baba\lir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baba\lira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56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1CE">
        <w:rPr>
          <w:rFonts w:ascii="Eğitimhane El Yazısı Fontu" w:hAnsi="Eğitimhane El Yazısı Fontu"/>
          <w:noProof/>
          <w:sz w:val="58"/>
          <w:szCs w:val="58"/>
          <w:lang w:eastAsia="tr-TR"/>
        </w:rPr>
        <w:drawing>
          <wp:inline distT="0" distB="0" distL="0" distR="0">
            <wp:extent cx="813411" cy="394075"/>
            <wp:effectExtent l="19050" t="0" r="5739" b="0"/>
            <wp:docPr id="2" name="Resim 2" descr="C:\Users\35comp\Desktop\baba\lir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lira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11" cy="39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1CE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2" type="#_x0000_t23" style="position:absolute;margin-left:98.55pt;margin-top:49.55pt;width:67.5pt;height:54.75pt;z-index:251671552" adj="675"/>
        </w:pict>
      </w:r>
      <w:r w:rsidR="00E961CE">
        <w:rPr>
          <w:rFonts w:ascii="Eğitimhane Klvz Çzg El Yazısı F" w:hAnsi="Eğitimhane Klvz Çzg El Yazısı F"/>
          <w:sz w:val="58"/>
          <w:szCs w:val="58"/>
        </w:rPr>
        <w:t xml:space="preserve">lira  </w:t>
      </w:r>
      <w:r w:rsidR="00E961CE">
        <w:rPr>
          <w:rFonts w:ascii="Eğitimhane Klvz Çzg Noktalı El" w:hAnsi="Eğitimhane Klvz Çzg Noktalı El"/>
          <w:sz w:val="58"/>
          <w:szCs w:val="58"/>
        </w:rPr>
        <w:t xml:space="preserve">lira                              </w:t>
      </w:r>
    </w:p>
    <w:p w:rsidR="00D0776A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68" type="#_x0000_t13" style="position:absolute;margin-left:82.8pt;margin-top:21.25pt;width:21.75pt;height:8.25pt;z-index:251698176"/>
        </w:pict>
      </w:r>
      <w:r w:rsidRPr="00D25CB5">
        <w:rPr>
          <w:rFonts w:ascii="Eğitimhane Klvz Çzg El Yazısı F" w:hAnsi="Eğitimhane Klvz Çzg El Yazısı F"/>
          <w:noProof/>
          <w:sz w:val="58"/>
          <w:szCs w:val="58"/>
          <w:lang w:eastAsia="tr-TR"/>
        </w:rPr>
        <w:pict>
          <v:shape id="_x0000_s1041" type="#_x0000_t23" style="position:absolute;margin-left:94.8pt;margin-top:49pt;width:67.5pt;height:57.75pt;z-index:251670528" adj="675"/>
        </w:pict>
      </w:r>
      <w:r w:rsidR="00E961CE">
        <w:rPr>
          <w:rFonts w:ascii="Eğitimhane El Yazısı Fontu" w:hAnsi="Eğitimhane El Yazısı Fontu"/>
          <w:sz w:val="58"/>
          <w:szCs w:val="58"/>
        </w:rPr>
        <w:t xml:space="preserve">i   ri   iri </w:t>
      </w:r>
      <w:r w:rsidR="00D0776A">
        <w:rPr>
          <w:rFonts w:ascii="Eğitimhane Klvz Çzg El Yazısı F" w:hAnsi="Eğitimhane Klvz Çzg El Yazısı F"/>
          <w:sz w:val="58"/>
          <w:szCs w:val="58"/>
        </w:rPr>
        <w:t xml:space="preserve"> </w:t>
      </w:r>
      <w:r w:rsidR="00D0776A">
        <w:rPr>
          <w:rFonts w:ascii="Eğitimhane Klvz Çzg Noktalı El" w:hAnsi="Eğitimhane Klvz Çzg Noktalı El"/>
          <w:sz w:val="58"/>
          <w:szCs w:val="58"/>
        </w:rPr>
        <w:t xml:space="preserve">iri  iri                  </w:t>
      </w:r>
    </w:p>
    <w:p w:rsidR="006829EA" w:rsidRPr="006829EA" w:rsidRDefault="00D25CB5">
      <w:pPr>
        <w:rPr>
          <w:rFonts w:ascii="Eğitimhane Klvz Çzg Noktalı El" w:hAnsi="Eğitimhane Klvz Çzg Noktalı El"/>
          <w:sz w:val="58"/>
          <w:szCs w:val="58"/>
        </w:rPr>
      </w:pPr>
      <w:r w:rsidRPr="00D25CB5"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shape id="_x0000_s1069" type="#_x0000_t13" style="position:absolute;margin-left:76.8pt;margin-top:21.5pt;width:21.75pt;height:8.25pt;z-index:251699200"/>
        </w:pict>
      </w:r>
      <w:r w:rsidR="006829EA">
        <w:rPr>
          <w:rFonts w:ascii="Eğitimhane El Yazısı Fontu" w:hAnsi="Eğitimhane El Yazısı Fontu"/>
          <w:sz w:val="58"/>
          <w:szCs w:val="58"/>
        </w:rPr>
        <w:t xml:space="preserve">bi  r   bir  1 </w:t>
      </w:r>
      <w:r w:rsidR="006829EA">
        <w:rPr>
          <w:rFonts w:ascii="Eğitimhane Klvz Çzg Noktalı El" w:hAnsi="Eğitimhane Klvz Çzg Noktalı El"/>
          <w:sz w:val="58"/>
          <w:szCs w:val="58"/>
        </w:rPr>
        <w:t xml:space="preserve">bir  bir                </w:t>
      </w:r>
    </w:p>
    <w:p w:rsidR="00D0776A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26" style="position:absolute;margin-left:320.55pt;margin-top:19.5pt;width:84.75pt;height:1in;z-index:251658240">
            <v:textbox>
              <w:txbxContent>
                <w:p w:rsidR="00A8578C" w:rsidRDefault="007575E1">
                  <w:r w:rsidRPr="007575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125" cy="53340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ar taneleri veya tahıl dolu bir iç sahip bir meyvedir boyama">
                                  <a:hlinkClick r:id="rId8" tooltip="&quot;Nar taneleri veya tahıl dolu bir iç sahip bir meyvedir boyama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450" cy="5405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27" style="position:absolute;margin-left:441.3pt;margin-top:19.5pt;width:1in;height:1in;z-index:251659264">
            <v:textbox>
              <w:txbxContent>
                <w:p w:rsidR="007575E1" w:rsidRPr="007575E1" w:rsidRDefault="007575E1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</w:t>
                  </w:r>
                  <w:r w:rsidRPr="007575E1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1</w:t>
                  </w:r>
                </w:p>
              </w:txbxContent>
            </v:textbox>
          </v:oval>
        </w:pict>
      </w:r>
      <w:r w:rsidR="00D0776A">
        <w:rPr>
          <w:rFonts w:ascii="Eğitimhane El Yazısı Fontu" w:hAnsi="Eğitimhane El Yazısı Fontu"/>
          <w:sz w:val="58"/>
          <w:szCs w:val="58"/>
        </w:rPr>
        <w:t xml:space="preserve">    Nar</w:t>
      </w:r>
    </w:p>
    <w:p w:rsidR="00D0776A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5" style="position:absolute;margin-left:441.3pt;margin-top:40.8pt;width:1in;height:25.5pt;z-index:251665408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4" style="position:absolute;margin-left:329.55pt;margin-top:40.8pt;width:1in;height:25.5pt;z-index:251664384"/>
        </w:pict>
      </w:r>
      <w:r w:rsidR="00874F10">
        <w:rPr>
          <w:rFonts w:ascii="Eğitimhane El Yazısı Fontu" w:hAnsi="Eğitimhane El Yazısı Fontu"/>
          <w:sz w:val="58"/>
          <w:szCs w:val="58"/>
        </w:rPr>
        <w:t>Bak Tarık</w:t>
      </w:r>
      <w:r w:rsidR="00D0776A">
        <w:rPr>
          <w:rFonts w:ascii="Eğitimhane El Yazısı Fontu" w:hAnsi="Eğitimhane El Yazısı Fontu"/>
          <w:sz w:val="58"/>
          <w:szCs w:val="58"/>
        </w:rPr>
        <w:t xml:space="preserve"> bak.</w:t>
      </w:r>
    </w:p>
    <w:p w:rsidR="00D0776A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29" style="position:absolute;margin-left:446.55pt;margin-top:34.35pt;width:1in;height:1in;z-index:251661312">
            <v:textbox>
              <w:txbxContent>
                <w:p w:rsidR="007575E1" w:rsidRDefault="007575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613533"/>
                        <wp:effectExtent l="19050" t="0" r="0" b="0"/>
                        <wp:docPr id="5" name="Resim 3" descr="C:\Users\35comp\Desktop\baba\one-kilogram-weight-266344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35comp\Desktop\baba\one-kilogram-weight-266344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6135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28" style="position:absolute;margin-left:329.55pt;margin-top:34.35pt;width:1in;height:1in;z-index:251660288">
            <v:textbox>
              <w:txbxContent>
                <w:p w:rsidR="007575E1" w:rsidRDefault="007575E1"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6</w:t>
                  </w:r>
                </w:p>
              </w:txbxContent>
            </v:textbox>
          </v:oval>
        </w:pict>
      </w:r>
      <w:r w:rsidR="00D0776A">
        <w:rPr>
          <w:rFonts w:ascii="Eğitimhane El Yazısı Fontu" w:hAnsi="Eğitimhane El Yazısı Fontu"/>
          <w:sz w:val="58"/>
          <w:szCs w:val="58"/>
        </w:rPr>
        <w:t>İri nara bak.</w:t>
      </w:r>
    </w:p>
    <w:p w:rsidR="00D0776A" w:rsidRDefault="00D0776A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>Tatlı nara bak.</w:t>
      </w:r>
    </w:p>
    <w:p w:rsidR="006829EA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7" style="position:absolute;margin-left:450.3pt;margin-top:13.25pt;width:1in;height:25.5pt;z-index:251667456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6" style="position:absolute;margin-left:329.55pt;margin-top:13.25pt;width:1in;height:25.5pt;z-index:251666432"/>
        </w:pict>
      </w:r>
      <w:r w:rsidR="006829EA">
        <w:rPr>
          <w:rFonts w:ascii="Eğitimhane El Yazısı Fontu" w:hAnsi="Eğitimhane El Yazısı Fontu"/>
          <w:sz w:val="58"/>
          <w:szCs w:val="58"/>
        </w:rPr>
        <w:t>Nar altı lira.</w:t>
      </w:r>
    </w:p>
    <w:p w:rsidR="006829EA" w:rsidRDefault="00874F10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>Tarık</w:t>
      </w:r>
      <w:r w:rsidR="006829EA">
        <w:rPr>
          <w:rFonts w:ascii="Eğitimhane El Yazısı Fontu" w:hAnsi="Eğitimhane El Yazısı Fontu"/>
          <w:sz w:val="58"/>
          <w:szCs w:val="58"/>
        </w:rPr>
        <w:t xml:space="preserve"> bir kilo nar al.</w:t>
      </w:r>
    </w:p>
    <w:p w:rsidR="006829EA" w:rsidRDefault="006829EA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>Nar al nar tat.</w:t>
      </w:r>
    </w:p>
    <w:p w:rsidR="00DE1B5B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32" style="position:absolute;margin-left:58.8pt;margin-top:15.65pt;width:73.5pt;height:76.5pt;z-index:251662336">
            <v:textbox>
              <w:txbxContent>
                <w:p w:rsidR="007575E1" w:rsidRDefault="007575E1" w:rsidP="007575E1">
                  <w:r w:rsidRPr="007575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4629" cy="752475"/>
                        <wp:effectExtent l="19050" t="0" r="2571" b="0"/>
                        <wp:docPr id="21" name="Resim 7" descr="ANd9GcQxJh9_UpGepQPAIxmm3zC_hpPqtfwXIxtgv4mJS8S5b6n4gE2Uq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Nd9GcQxJh9_UpGepQPAIxmm3zC_hpPqtfwXIxtgv4mJS8S5b6n4gE2Uq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116" cy="75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DE1B5B">
        <w:rPr>
          <w:rFonts w:ascii="Eğitimhane El Yazısı Fontu" w:hAnsi="Eğitimhane El Yazısı Fontu"/>
          <w:sz w:val="58"/>
          <w:szCs w:val="58"/>
        </w:rPr>
        <w:t xml:space="preserve">                    Tara</w:t>
      </w:r>
    </w:p>
    <w:p w:rsidR="00DE1B5B" w:rsidRDefault="00BB60A4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            Tara Banu tara.</w:t>
      </w:r>
    </w:p>
    <w:p w:rsidR="00BB60A4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8" style="position:absolute;margin-left:58.8pt;margin-top:1.3pt;width:1in;height:25.5pt;z-index:251668480"/>
        </w:pict>
      </w: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oval id="_x0000_s1033" style="position:absolute;margin-left:65.55pt;margin-top:37.3pt;width:73.5pt;height:76.5pt;z-index:251663360">
            <v:textbox>
              <w:txbxContent>
                <w:p w:rsidR="007575E1" w:rsidRDefault="0067302F" w:rsidP="007575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400" cy="552450"/>
                        <wp:effectExtent l="19050" t="0" r="0" b="0"/>
                        <wp:docPr id="27" name="Resim 4" descr="C:\Users\35comp\Desktop\baba\tatrr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35comp\Desktop\baba\tatrrr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198" cy="5543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BB60A4">
        <w:rPr>
          <w:rFonts w:ascii="Eğitimhane El Yazısı Fontu" w:hAnsi="Eğitimhane El Yazısı Fontu"/>
          <w:sz w:val="58"/>
          <w:szCs w:val="58"/>
        </w:rPr>
        <w:t xml:space="preserve">               Tarak al tara.</w:t>
      </w:r>
    </w:p>
    <w:p w:rsidR="00BB60A4" w:rsidRDefault="00BB60A4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            Nineni tara.</w:t>
      </w:r>
    </w:p>
    <w:p w:rsidR="00BB60A4" w:rsidRDefault="00D25CB5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noProof/>
          <w:sz w:val="58"/>
          <w:szCs w:val="58"/>
          <w:lang w:eastAsia="tr-TR"/>
        </w:rPr>
        <w:pict>
          <v:rect id="_x0000_s1039" style="position:absolute;margin-left:65.55pt;margin-top:25.9pt;width:1in;height:25.5pt;z-index:251669504"/>
        </w:pict>
      </w:r>
      <w:r w:rsidR="00BB60A4">
        <w:rPr>
          <w:rFonts w:ascii="Eğitimhane El Yazısı Fontu" w:hAnsi="Eğitimhane El Yazısı Fontu"/>
          <w:sz w:val="58"/>
          <w:szCs w:val="58"/>
        </w:rPr>
        <w:t xml:space="preserve">              </w:t>
      </w:r>
      <w:r w:rsidR="000338F9">
        <w:rPr>
          <w:rFonts w:ascii="Eğitimhane El Yazısı Fontu" w:hAnsi="Eğitimhane El Yazısı Fontu"/>
          <w:sz w:val="58"/>
          <w:szCs w:val="58"/>
        </w:rPr>
        <w:t xml:space="preserve"> Rana</w:t>
      </w:r>
      <w:r w:rsidR="00BB60A4">
        <w:rPr>
          <w:rFonts w:ascii="Eğitimhane El Yazısı Fontu" w:hAnsi="Eğitimhane El Yazısı Fontu"/>
          <w:sz w:val="58"/>
          <w:szCs w:val="58"/>
        </w:rPr>
        <w:t xml:space="preserve"> ile tara.</w:t>
      </w:r>
    </w:p>
    <w:p w:rsidR="00DE1B5B" w:rsidRPr="00D0776A" w:rsidRDefault="00BB60A4" w:rsidP="00D0776A">
      <w:pPr>
        <w:spacing w:line="168" w:lineRule="auto"/>
        <w:rPr>
          <w:rFonts w:ascii="Eğitimhane El Yazısı Fontu" w:hAnsi="Eğitimhane El Yazısı Fontu"/>
          <w:sz w:val="58"/>
          <w:szCs w:val="58"/>
        </w:rPr>
      </w:pPr>
      <w:r>
        <w:rPr>
          <w:rFonts w:ascii="Eğitimhane El Yazısı Fontu" w:hAnsi="Eğitimhane El Yazısı Fontu"/>
          <w:sz w:val="58"/>
          <w:szCs w:val="58"/>
        </w:rPr>
        <w:t xml:space="preserve">              </w:t>
      </w:r>
      <w:r w:rsidR="00DE1B5B">
        <w:rPr>
          <w:rFonts w:ascii="Eğitimhane El Yazısı Fontu" w:hAnsi="Eğitimhane El Yazısı Fontu"/>
          <w:sz w:val="58"/>
          <w:szCs w:val="58"/>
        </w:rPr>
        <w:t xml:space="preserve">     </w:t>
      </w:r>
    </w:p>
    <w:sectPr w:rsidR="00DE1B5B" w:rsidRPr="00D0776A" w:rsidSect="005E76CC">
      <w:pgSz w:w="11906" w:h="16838"/>
      <w:pgMar w:top="454" w:right="567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76CC"/>
    <w:rsid w:val="000338F9"/>
    <w:rsid w:val="000A4F07"/>
    <w:rsid w:val="000E2281"/>
    <w:rsid w:val="001D2538"/>
    <w:rsid w:val="001E71D3"/>
    <w:rsid w:val="00295309"/>
    <w:rsid w:val="002A5A0C"/>
    <w:rsid w:val="00332F1E"/>
    <w:rsid w:val="005D2D7D"/>
    <w:rsid w:val="005E0C46"/>
    <w:rsid w:val="005E76CC"/>
    <w:rsid w:val="0067302F"/>
    <w:rsid w:val="006829EA"/>
    <w:rsid w:val="00686FD4"/>
    <w:rsid w:val="0071644D"/>
    <w:rsid w:val="007575E1"/>
    <w:rsid w:val="007A384A"/>
    <w:rsid w:val="00874F10"/>
    <w:rsid w:val="009C53A9"/>
    <w:rsid w:val="009D7FBD"/>
    <w:rsid w:val="00A7389D"/>
    <w:rsid w:val="00A8578C"/>
    <w:rsid w:val="00AB6586"/>
    <w:rsid w:val="00BB60A4"/>
    <w:rsid w:val="00C05F51"/>
    <w:rsid w:val="00C45346"/>
    <w:rsid w:val="00D0776A"/>
    <w:rsid w:val="00D25CB5"/>
    <w:rsid w:val="00D76662"/>
    <w:rsid w:val="00DE1B5B"/>
    <w:rsid w:val="00E41BC2"/>
    <w:rsid w:val="00E65457"/>
    <w:rsid w:val="00E961CE"/>
    <w:rsid w:val="00EA0827"/>
    <w:rsid w:val="00EC5B3B"/>
    <w:rsid w:val="00ED3AD0"/>
    <w:rsid w:val="00EF042D"/>
    <w:rsid w:val="00F54393"/>
    <w:rsid w:val="00FC5C44"/>
    <w:rsid w:val="00FC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60"/>
        <o:r id="V:Rule12" type="connector" idref="#_x0000_s1055"/>
        <o:r id="V:Rule13" type="connector" idref="#_x0000_s1056"/>
        <o:r id="V:Rule14" type="connector" idref="#_x0000_s1062"/>
        <o:r id="V:Rule15" type="connector" idref="#_x0000_s1059"/>
        <o:r id="V:Rule16" type="connector" idref="#_x0000_s1058"/>
        <o:r id="V:Rule17" type="connector" idref="#_x0000_s1061"/>
        <o:r id="V:Rule18" type="connector" idref="#_x0000_s1053"/>
        <o:r id="V:Rule19" type="connector" idref="#_x0000_s1054"/>
        <o:r id="V:Rule2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4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42D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E2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yamaoyunlar&#305;.com/boyamak-nar-taneleri-veya-tah&#305;l-dolu-bir-i&#231;-sahip-bir-meyvedir-boyama_4574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2016-12-11T16:02:00Z</dcterms:created>
  <dcterms:modified xsi:type="dcterms:W3CDTF">2016-12-13T05:44:00Z</dcterms:modified>
  <cp:category>www.sorubak.com</cp:category>
</cp:coreProperties>
</file>