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086"/>
        <w:tblW w:w="11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054"/>
        <w:gridCol w:w="2268"/>
        <w:gridCol w:w="2137"/>
      </w:tblGrid>
      <w:tr w:rsidR="00C145E5" w:rsidTr="00C145E5">
        <w:trPr>
          <w:trHeight w:val="839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  <w:p w:rsidR="00762FBF" w:rsidRDefault="00C145E5">
            <w:pPr>
              <w:tabs>
                <w:tab w:val="left" w:pos="2220"/>
              </w:tabs>
              <w:spacing w:after="0" w:line="240" w:lineRule="auto"/>
            </w:pPr>
            <w:r>
              <w:tab/>
            </w:r>
            <w:r>
              <w:rPr>
                <w:rFonts w:ascii="Comic Sans MS" w:hAnsi="Comic Sans MS"/>
                <w:b/>
                <w:sz w:val="24"/>
                <w:szCs w:val="24"/>
              </w:rPr>
              <w:t>CÜMLELER</w:t>
            </w:r>
          </w:p>
          <w:p w:rsidR="00C145E5" w:rsidRPr="00762FBF" w:rsidRDefault="00C145E5" w:rsidP="00762FBF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  <w:p w:rsidR="00C145E5" w:rsidRDefault="00C145E5">
            <w:pPr>
              <w:spacing w:after="0" w:line="240" w:lineRule="auto"/>
            </w:pPr>
          </w:p>
          <w:p w:rsidR="00C145E5" w:rsidRDefault="00C145E5">
            <w:pPr>
              <w:spacing w:after="0" w:line="240" w:lineRule="auto"/>
            </w:pPr>
            <w:r>
              <w:rPr>
                <w:rFonts w:ascii="Comic Sans MS" w:hAnsi="Comic Sans MS"/>
                <w:b/>
                <w:sz w:val="24"/>
                <w:szCs w:val="24"/>
              </w:rPr>
              <w:t>SIFAT</w:t>
            </w:r>
          </w:p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  <w:p w:rsidR="00C145E5" w:rsidRDefault="00C145E5">
            <w:pPr>
              <w:spacing w:after="0" w:line="240" w:lineRule="auto"/>
            </w:pPr>
          </w:p>
          <w:p w:rsidR="00C145E5" w:rsidRDefault="00C145E5">
            <w:pPr>
              <w:spacing w:after="0" w:line="240" w:lineRule="auto"/>
            </w:pPr>
            <w:r>
              <w:rPr>
                <w:rFonts w:ascii="Comic Sans MS" w:hAnsi="Comic Sans MS"/>
                <w:b/>
                <w:sz w:val="24"/>
                <w:szCs w:val="24"/>
              </w:rPr>
              <w:t>TÜRÜ</w:t>
            </w:r>
          </w:p>
        </w:tc>
      </w:tr>
      <w:tr w:rsidR="00C145E5" w:rsidTr="00C145E5">
        <w:trPr>
          <w:trHeight w:val="55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E5" w:rsidRDefault="00C145E5">
            <w:pPr>
              <w:tabs>
                <w:tab w:val="left" w:pos="1470"/>
              </w:tabs>
              <w:spacing w:after="0" w:line="240" w:lineRule="auto"/>
              <w:rPr>
                <w:color w:val="0070C0"/>
                <w:sz w:val="28"/>
                <w:szCs w:val="28"/>
              </w:rPr>
            </w:pPr>
            <w:r>
              <w:rPr>
                <w:rFonts w:ascii="Comic Sans MS" w:hAnsi="Comic Sans MS"/>
                <w:bCs/>
                <w:color w:val="0070C0"/>
                <w:sz w:val="28"/>
                <w:szCs w:val="28"/>
              </w:rPr>
              <w:t>Kimi elmalar daha kırmızıydı.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E5" w:rsidRDefault="00C145E5">
            <w:pPr>
              <w:spacing w:after="0" w:line="240" w:lineRule="auto"/>
              <w:rPr>
                <w:rFonts w:ascii="Rockwell Extra Bold" w:hAnsi="Rockwell Extra Bold"/>
                <w:b/>
              </w:rPr>
            </w:pPr>
            <w:proofErr w:type="gramStart"/>
            <w:r>
              <w:rPr>
                <w:rFonts w:ascii="Rockwell Extra Bold" w:hAnsi="Rockwell Extra Bold"/>
                <w:b/>
                <w:color w:val="000000" w:themeColor="text1"/>
                <w:sz w:val="24"/>
                <w:szCs w:val="24"/>
              </w:rPr>
              <w:t>kimi</w:t>
            </w:r>
            <w:proofErr w:type="gramEnd"/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E5" w:rsidRDefault="00C145E5">
            <w:pPr>
              <w:spacing w:after="0" w:line="240" w:lineRule="auto"/>
              <w:rPr>
                <w:b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Belgisiz sıfat</w:t>
            </w:r>
          </w:p>
        </w:tc>
      </w:tr>
      <w:tr w:rsidR="00C145E5" w:rsidTr="00C145E5">
        <w:trPr>
          <w:trHeight w:val="52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E5" w:rsidRDefault="00C145E5">
            <w:pPr>
              <w:tabs>
                <w:tab w:val="left" w:pos="2085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Cs/>
                <w:sz w:val="28"/>
                <w:szCs w:val="28"/>
              </w:rPr>
              <w:t>Bir kalem aldım.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518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E5" w:rsidRDefault="00C145E5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bCs/>
                <w:sz w:val="28"/>
                <w:szCs w:val="28"/>
              </w:rPr>
              <w:t>Bazı insanlar daha uzun yaşar.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43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E5" w:rsidRDefault="00C145E5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Beriki çocuk daha uzun.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36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E5" w:rsidRDefault="00C145E5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Öteki araba daha temizdi.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54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E5" w:rsidRDefault="00C145E5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çiçek  çok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kokuyor.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48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E5" w:rsidRDefault="00C145E5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Şu silgiyi çantana koy.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48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E5" w:rsidRDefault="00C145E5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Sarı kuş çok güzeldi.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58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E5" w:rsidRDefault="00C145E5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Eski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kazağı  ne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yaptın?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66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E5" w:rsidRDefault="00C145E5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Uzun ağaç yapraklarını döktü.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63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E5" w:rsidRDefault="00C145E5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Üçüncü katta oturuyoruz.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69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E5" w:rsidRDefault="00C145E5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Bazı meyveler kabuklu yenir.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69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E5" w:rsidRDefault="00C145E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Ekşi elmayı sevdin mi?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7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E5" w:rsidRDefault="00C145E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çok hangi ayakkabıyı sevdin?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61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E5" w:rsidRDefault="00C145E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Yuvarlak masanın ayağı kırıldı.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67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E5" w:rsidRDefault="00C145E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Hangi takımı tutuyorsun?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52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E5" w:rsidRDefault="00C145E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Sınıfımızda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otuz  öğrenci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var.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52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E5" w:rsidRDefault="00C145E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Çalışkan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öğrenciler  başarılı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olur.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46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E5" w:rsidRDefault="00C145E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çok beyaz topu seviyorum.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  <w:tr w:rsidR="00C145E5" w:rsidTr="00C145E5">
        <w:trPr>
          <w:trHeight w:val="88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E5" w:rsidRDefault="00C145E5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O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çicek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hangi renk?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E5" w:rsidRDefault="00C145E5">
            <w:pPr>
              <w:spacing w:after="0" w:line="240" w:lineRule="auto"/>
            </w:pPr>
          </w:p>
        </w:tc>
      </w:tr>
    </w:tbl>
    <w:p w:rsidR="002624DA" w:rsidRPr="008E4A12" w:rsidRDefault="00431F64" w:rsidP="008E4A12">
      <w:pPr>
        <w:tabs>
          <w:tab w:val="left" w:pos="3495"/>
        </w:tabs>
        <w:rPr>
          <w:caps/>
          <w:sz w:val="26"/>
          <w:szCs w:val="26"/>
        </w:rPr>
      </w:pPr>
      <w:r w:rsidRPr="00431F6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65pt;margin-top:-49.85pt;width:141.05pt;height:25.8pt;z-index:25165824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77000C" w:rsidRPr="00AF306C" w:rsidRDefault="00AF306C" w:rsidP="00AF306C">
                  <w:pPr>
                    <w:rPr>
                      <w:szCs w:val="24"/>
                    </w:rPr>
                  </w:pPr>
                  <w:r w:rsidRPr="00AF306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8E4A12">
        <w:rPr>
          <w:caps/>
          <w:color w:val="FF0000"/>
          <w:sz w:val="26"/>
          <w:szCs w:val="26"/>
        </w:rPr>
        <w:t>Aşağıdaki  cümlelerde</w:t>
      </w:r>
      <w:proofErr w:type="gramEnd"/>
      <w:r w:rsidR="008E4A12">
        <w:rPr>
          <w:caps/>
          <w:color w:val="FF0000"/>
          <w:sz w:val="26"/>
          <w:szCs w:val="26"/>
        </w:rPr>
        <w:t xml:space="preserve"> sıfatları (ön ad)  bulup karşısına çeşitlerini yazınız</w:t>
      </w:r>
    </w:p>
    <w:sectPr w:rsidR="002624DA" w:rsidRPr="008E4A12" w:rsidSect="00762FBF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Rockwell Extra Bold">
    <w:altName w:val="Lucida Fax"/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45E5"/>
    <w:rsid w:val="002624DA"/>
    <w:rsid w:val="00431F64"/>
    <w:rsid w:val="004D3FED"/>
    <w:rsid w:val="005A51B7"/>
    <w:rsid w:val="00670DF3"/>
    <w:rsid w:val="00762FBF"/>
    <w:rsid w:val="0077000C"/>
    <w:rsid w:val="0084502A"/>
    <w:rsid w:val="008E4A12"/>
    <w:rsid w:val="00A52310"/>
    <w:rsid w:val="00AF306C"/>
    <w:rsid w:val="00C145E5"/>
    <w:rsid w:val="00F34911"/>
    <w:rsid w:val="00FC1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5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C14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62F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612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2015-05-06T19:39:00Z</dcterms:created>
  <dcterms:modified xsi:type="dcterms:W3CDTF">2015-05-09T19:31:00Z</dcterms:modified>
  <cp:category>www.sorubak.com</cp:category>
</cp:coreProperties>
</file>