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D1" w:rsidRDefault="0042679A" w:rsidP="00B10DD1">
      <w:pPr>
        <w:spacing w:line="360" w:lineRule="auto"/>
      </w:pPr>
      <w:r w:rsidRPr="0042679A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2pt;margin-top:-61.15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B3C35" w:rsidRPr="009D39E8" w:rsidRDefault="009D39E8" w:rsidP="009D39E8">
                  <w:r w:rsidRPr="009D39E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B10DD1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5392329</wp:posOffset>
            </wp:positionH>
            <wp:positionV relativeFrom="paragraph">
              <wp:posOffset>-226060</wp:posOffset>
            </wp:positionV>
            <wp:extent cx="1001486" cy="1095375"/>
            <wp:effectExtent l="19050" t="0" r="8164" b="0"/>
            <wp:wrapNone/>
            <wp:docPr id="1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486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0DD1">
        <w:t xml:space="preserve">Adı Soyadı : </w:t>
      </w:r>
      <w:proofErr w:type="gramStart"/>
      <w:r w:rsidR="00B10DD1">
        <w:t>…………………………….</w:t>
      </w:r>
      <w:proofErr w:type="gramEnd"/>
    </w:p>
    <w:p w:rsidR="00B10DD1" w:rsidRDefault="00B10DD1" w:rsidP="00B10DD1">
      <w:pPr>
        <w:spacing w:line="360" w:lineRule="auto"/>
        <w:jc w:val="center"/>
        <w:rPr>
          <w:b/>
        </w:rPr>
      </w:pPr>
      <w:r>
        <w:rPr>
          <w:b/>
        </w:rPr>
        <w:t>KARŞIT ANLAMLI KELİMELER – 2</w:t>
      </w:r>
    </w:p>
    <w:p w:rsidR="00B10DD1" w:rsidRDefault="00B10DD1" w:rsidP="00B10DD1">
      <w:pPr>
        <w:spacing w:line="360" w:lineRule="auto"/>
      </w:pPr>
      <w:proofErr w:type="gramStart"/>
      <w:r>
        <w:rPr>
          <w:b/>
        </w:rPr>
        <w:t xml:space="preserve">ETKİNLİK :      </w:t>
      </w:r>
      <w:r>
        <w:t>Verilen</w:t>
      </w:r>
      <w:proofErr w:type="gramEnd"/>
      <w:r>
        <w:t xml:space="preserve"> kelimelerin karşıt anlamlılarını örnekteki gibi yazınız.</w:t>
      </w:r>
      <w:r w:rsidR="00534C0C">
        <w:t xml:space="preserve"> İsteyen miniğim kirazları açık renkle boyayabilir.</w:t>
      </w:r>
    </w:p>
    <w:p w:rsidR="00534C0C" w:rsidRDefault="00534C0C" w:rsidP="00B10DD1">
      <w:pPr>
        <w:spacing w:line="360" w:lineRule="auto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4340860</wp:posOffset>
            </wp:positionH>
            <wp:positionV relativeFrom="paragraph">
              <wp:posOffset>118110</wp:posOffset>
            </wp:positionV>
            <wp:extent cx="2158365" cy="1901190"/>
            <wp:effectExtent l="76200" t="76200" r="70485" b="60960"/>
            <wp:wrapNone/>
            <wp:docPr id="7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0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1931035</wp:posOffset>
            </wp:positionH>
            <wp:positionV relativeFrom="paragraph">
              <wp:posOffset>118110</wp:posOffset>
            </wp:positionV>
            <wp:extent cx="2158365" cy="1885950"/>
            <wp:effectExtent l="76200" t="76200" r="70485" b="57150"/>
            <wp:wrapNone/>
            <wp:docPr id="4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-292100</wp:posOffset>
            </wp:positionH>
            <wp:positionV relativeFrom="paragraph">
              <wp:posOffset>42545</wp:posOffset>
            </wp:positionV>
            <wp:extent cx="2158365" cy="1951990"/>
            <wp:effectExtent l="95250" t="76200" r="70485" b="67310"/>
            <wp:wrapNone/>
            <wp:docPr id="2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5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DD1" w:rsidRPr="00B10DD1" w:rsidRDefault="00B10DD1" w:rsidP="00B10DD1">
      <w:pPr>
        <w:spacing w:line="360" w:lineRule="auto"/>
      </w:pPr>
    </w:p>
    <w:p w:rsidR="00B10DD1" w:rsidRDefault="00B10DD1" w:rsidP="00B10DD1">
      <w:pPr>
        <w:spacing w:line="480" w:lineRule="auto"/>
      </w:pPr>
      <w:r>
        <w:t xml:space="preserve">  </w:t>
      </w:r>
    </w:p>
    <w:p w:rsidR="00B10DD1" w:rsidRDefault="00B10DD1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t xml:space="preserve"> </w:t>
      </w:r>
      <w:proofErr w:type="gramStart"/>
      <w:r w:rsidRPr="00B10DD1">
        <w:rPr>
          <w:rFonts w:ascii="Comic Sans MS" w:hAnsi="Comic Sans MS"/>
          <w:b/>
          <w:sz w:val="28"/>
          <w:szCs w:val="28"/>
        </w:rPr>
        <w:t>savaş</w:t>
      </w:r>
      <w:r>
        <w:rPr>
          <w:rFonts w:ascii="Comic Sans MS" w:hAnsi="Comic Sans MS"/>
          <w:b/>
          <w:sz w:val="28"/>
          <w:szCs w:val="28"/>
        </w:rPr>
        <w:t xml:space="preserve">      </w:t>
      </w:r>
      <w:r w:rsidRPr="00B10DD1">
        <w:rPr>
          <w:rFonts w:ascii="Comic Sans MS" w:hAnsi="Comic Sans MS"/>
          <w:b/>
          <w:sz w:val="28"/>
          <w:szCs w:val="28"/>
        </w:rPr>
        <w:t>harp</w:t>
      </w:r>
      <w:proofErr w:type="gramEnd"/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uzun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şişman</w:t>
      </w:r>
    </w:p>
    <w:p w:rsidR="00B10DD1" w:rsidRDefault="00B10DD1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4344670</wp:posOffset>
            </wp:positionH>
            <wp:positionV relativeFrom="paragraph">
              <wp:posOffset>28575</wp:posOffset>
            </wp:positionV>
            <wp:extent cx="2158365" cy="1885950"/>
            <wp:effectExtent l="76200" t="76200" r="70485" b="57150"/>
            <wp:wrapNone/>
            <wp:docPr id="12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2064385</wp:posOffset>
            </wp:positionH>
            <wp:positionV relativeFrom="paragraph">
              <wp:posOffset>114300</wp:posOffset>
            </wp:positionV>
            <wp:extent cx="2158365" cy="1885950"/>
            <wp:effectExtent l="76200" t="76200" r="70485" b="57150"/>
            <wp:wrapNone/>
            <wp:docPr id="11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-214596</wp:posOffset>
            </wp:positionH>
            <wp:positionV relativeFrom="paragraph">
              <wp:posOffset>38735</wp:posOffset>
            </wp:positionV>
            <wp:extent cx="2158365" cy="1974215"/>
            <wp:effectExtent l="95250" t="76200" r="70485" b="64135"/>
            <wp:wrapNone/>
            <wp:docPr id="10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DD1" w:rsidRDefault="00B10DD1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</w:p>
    <w:p w:rsidR="00B10DD1" w:rsidRDefault="00B10DD1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b/>
          <w:sz w:val="28"/>
          <w:szCs w:val="28"/>
        </w:rPr>
        <w:t>yaşlı</w:t>
      </w:r>
      <w:proofErr w:type="gramEnd"/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zengin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geniş</w:t>
      </w:r>
    </w:p>
    <w:p w:rsidR="00B10DD1" w:rsidRDefault="00B10DD1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4473575</wp:posOffset>
            </wp:positionH>
            <wp:positionV relativeFrom="paragraph">
              <wp:posOffset>6985</wp:posOffset>
            </wp:positionV>
            <wp:extent cx="2158365" cy="1974215"/>
            <wp:effectExtent l="95250" t="76200" r="70485" b="64135"/>
            <wp:wrapNone/>
            <wp:docPr id="15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DD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2118955</wp:posOffset>
            </wp:positionH>
            <wp:positionV relativeFrom="paragraph">
              <wp:posOffset>26034</wp:posOffset>
            </wp:positionV>
            <wp:extent cx="2158365" cy="1974215"/>
            <wp:effectExtent l="95250" t="76200" r="70485" b="64135"/>
            <wp:wrapNone/>
            <wp:docPr id="14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16510</wp:posOffset>
            </wp:positionV>
            <wp:extent cx="2158365" cy="1974215"/>
            <wp:effectExtent l="95250" t="76200" r="70485" b="64135"/>
            <wp:wrapNone/>
            <wp:docPr id="13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DD1" w:rsidRDefault="00B10DD1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</w:p>
    <w:p w:rsidR="00B10DD1" w:rsidRDefault="00B10DD1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b/>
          <w:sz w:val="28"/>
          <w:szCs w:val="28"/>
        </w:rPr>
        <w:t>çirkin</w:t>
      </w:r>
      <w:proofErr w:type="gramEnd"/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</w:t>
      </w:r>
      <w:r w:rsidR="00534C0C">
        <w:rPr>
          <w:rFonts w:ascii="Comic Sans MS" w:hAnsi="Comic Sans MS"/>
          <w:b/>
          <w:sz w:val="28"/>
          <w:szCs w:val="28"/>
        </w:rPr>
        <w:t>doğru</w:t>
      </w:r>
      <w:r w:rsidR="00534C0C">
        <w:rPr>
          <w:rFonts w:ascii="Comic Sans MS" w:hAnsi="Comic Sans MS"/>
          <w:b/>
          <w:sz w:val="28"/>
          <w:szCs w:val="28"/>
        </w:rPr>
        <w:tab/>
      </w:r>
      <w:r w:rsidR="00534C0C">
        <w:rPr>
          <w:rFonts w:ascii="Comic Sans MS" w:hAnsi="Comic Sans MS"/>
          <w:b/>
          <w:sz w:val="28"/>
          <w:szCs w:val="28"/>
        </w:rPr>
        <w:tab/>
      </w:r>
      <w:r w:rsidR="00534C0C">
        <w:rPr>
          <w:rFonts w:ascii="Comic Sans MS" w:hAnsi="Comic Sans MS"/>
          <w:b/>
          <w:sz w:val="28"/>
          <w:szCs w:val="28"/>
        </w:rPr>
        <w:tab/>
      </w:r>
      <w:r w:rsidR="00534C0C">
        <w:rPr>
          <w:rFonts w:ascii="Comic Sans MS" w:hAnsi="Comic Sans MS"/>
          <w:b/>
          <w:sz w:val="28"/>
          <w:szCs w:val="28"/>
        </w:rPr>
        <w:tab/>
        <w:t xml:space="preserve">    eski</w:t>
      </w:r>
    </w:p>
    <w:p w:rsidR="00534C0C" w:rsidRDefault="00534C0C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4469765</wp:posOffset>
            </wp:positionH>
            <wp:positionV relativeFrom="paragraph">
              <wp:posOffset>85090</wp:posOffset>
            </wp:positionV>
            <wp:extent cx="2158365" cy="1974215"/>
            <wp:effectExtent l="95250" t="76200" r="70485" b="64135"/>
            <wp:wrapNone/>
            <wp:docPr id="18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2143760</wp:posOffset>
            </wp:positionH>
            <wp:positionV relativeFrom="paragraph">
              <wp:posOffset>73025</wp:posOffset>
            </wp:positionV>
            <wp:extent cx="2158365" cy="1974215"/>
            <wp:effectExtent l="95250" t="76200" r="70485" b="64135"/>
            <wp:wrapNone/>
            <wp:docPr id="17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92075</wp:posOffset>
            </wp:positionV>
            <wp:extent cx="2158365" cy="1974215"/>
            <wp:effectExtent l="95250" t="76200" r="70485" b="64135"/>
            <wp:wrapNone/>
            <wp:docPr id="16" name="Resim 1" descr="http://t0.gstatic.com/images?q=tbn:ANd9GcS6UrwC_sRd72GHEZwo3t1bg9Xet2n_kg0MMhGiTX_RCDwFNP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6UrwC_sRd72GHEZwo3t1bg9Xet2n_kg0MMhGiTX_RCDwFNPD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49057">
                      <a:off x="0" y="0"/>
                      <a:ext cx="2158365" cy="197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C0C" w:rsidRDefault="00534C0C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</w:p>
    <w:p w:rsidR="00534C0C" w:rsidRDefault="00534C0C" w:rsidP="00B10DD1">
      <w:pPr>
        <w:spacing w:line="48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b/>
          <w:sz w:val="28"/>
          <w:szCs w:val="28"/>
        </w:rPr>
        <w:t>yumuşak</w:t>
      </w:r>
      <w:proofErr w:type="gramEnd"/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çürük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 xml:space="preserve">    üzgün</w:t>
      </w:r>
    </w:p>
    <w:p w:rsidR="00B10DD1" w:rsidRDefault="00B10DD1" w:rsidP="00534C0C">
      <w:pPr>
        <w:rPr>
          <w:rFonts w:ascii="Monotype Corsiva" w:hAnsi="Monotype Corsiva"/>
        </w:rPr>
      </w:pPr>
    </w:p>
    <w:p w:rsidR="00B10DD1" w:rsidRPr="005B519B" w:rsidRDefault="00B10DD1" w:rsidP="00B10DD1">
      <w:pPr>
        <w:jc w:val="right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Seyfi </w:t>
      </w:r>
      <w:proofErr w:type="spellStart"/>
      <w:r>
        <w:rPr>
          <w:rFonts w:ascii="Monotype Corsiva" w:hAnsi="Monotype Corsiva"/>
        </w:rPr>
        <w:t>Ünaldı</w:t>
      </w:r>
      <w:proofErr w:type="spellEnd"/>
    </w:p>
    <w:p w:rsidR="00B10DD1" w:rsidRDefault="00B10DD1" w:rsidP="00B10DD1"/>
    <w:p w:rsidR="0027790E" w:rsidRDefault="0027790E"/>
    <w:sectPr w:rsidR="0027790E" w:rsidSect="00534C0C">
      <w:pgSz w:w="11906" w:h="16838"/>
      <w:pgMar w:top="1418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E7562"/>
    <w:multiLevelType w:val="hybridMultilevel"/>
    <w:tmpl w:val="EBB6540E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41A92AC6"/>
    <w:multiLevelType w:val="hybridMultilevel"/>
    <w:tmpl w:val="4C4C61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574069"/>
    <w:multiLevelType w:val="hybridMultilevel"/>
    <w:tmpl w:val="A7B8E0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0F2DAB"/>
    <w:multiLevelType w:val="hybridMultilevel"/>
    <w:tmpl w:val="D3282E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0DD1"/>
    <w:rsid w:val="00093332"/>
    <w:rsid w:val="000E2982"/>
    <w:rsid w:val="0027790E"/>
    <w:rsid w:val="0042679A"/>
    <w:rsid w:val="00477F70"/>
    <w:rsid w:val="00534C0C"/>
    <w:rsid w:val="005512D0"/>
    <w:rsid w:val="00772BA1"/>
    <w:rsid w:val="007B3C35"/>
    <w:rsid w:val="007E4425"/>
    <w:rsid w:val="00846128"/>
    <w:rsid w:val="009D39E8"/>
    <w:rsid w:val="00B10DD1"/>
    <w:rsid w:val="00E40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D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0D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0DD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D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2014-12-22T15:48:00Z</dcterms:created>
  <dcterms:modified xsi:type="dcterms:W3CDTF">2014-12-23T21:17:00Z</dcterms:modified>
  <cp:category>www.sorubak.com</cp:category>
</cp:coreProperties>
</file>