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F61" w:rsidRPr="00EB5F61" w:rsidRDefault="00AB3CCC" w:rsidP="00EB5F61">
      <w:pPr>
        <w:tabs>
          <w:tab w:val="left" w:pos="2801"/>
        </w:tabs>
        <w:spacing w:line="240" w:lineRule="auto"/>
        <w:rPr>
          <w:rFonts w:ascii="Century Gothic" w:eastAsia="Calibri" w:hAnsi="Century Gothic" w:cs="Times New Roman"/>
          <w:sz w:val="28"/>
          <w:szCs w:val="28"/>
        </w:rPr>
      </w:pPr>
      <w:bookmarkStart w:id="0" w:name="_GoBack"/>
      <w:bookmarkEnd w:id="0"/>
      <w:r w:rsidRPr="00AB3CC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02.4pt;margin-top:-36.2pt;width:141.05pt;height:25.8pt;z-index:251666432;mso-width-relative:margin;mso-height-relative:margin" fillcolor="#edeee8" stroked="f">
            <v:fill opacity="39322f" color2="fill lighten(0)" rotate="t" focusposition=".5,.5" focussize="" method="linear sigma" focus="100%" type="gradientRadial"/>
            <v:textbox>
              <w:txbxContent>
                <w:p w:rsidR="0015180D" w:rsidRPr="00F52732" w:rsidRDefault="00F52732" w:rsidP="00F52732">
                  <w:pPr>
                    <w:rPr>
                      <w:szCs w:val="24"/>
                    </w:rPr>
                  </w:pPr>
                  <w:r w:rsidRPr="00F52732">
                    <w:rPr>
                      <w:rFonts w:ascii="Bauhaus 93" w:hAnsi="Bauhaus 93"/>
                      <w:color w:val="4472C4" w:themeColor="accent5"/>
                      <w:sz w:val="24"/>
                      <w:szCs w:val="24"/>
                    </w:rPr>
                    <w:t>www.sorubak.com</w:t>
                  </w:r>
                </w:p>
              </w:txbxContent>
            </v:textbox>
          </v:shape>
        </w:pict>
      </w:r>
      <w:r w:rsidR="00EB5F61">
        <w:rPr>
          <w:rFonts w:ascii="Century Gothic" w:eastAsia="Calibri" w:hAnsi="Century Gothic" w:cs="Times New Roman"/>
          <w:sz w:val="28"/>
          <w:szCs w:val="28"/>
        </w:rPr>
        <w:tab/>
        <w:t>………………………………………….</w:t>
      </w:r>
    </w:p>
    <w:p w:rsidR="00EB5F61" w:rsidRPr="00EB5F61" w:rsidRDefault="00EB5F61" w:rsidP="00EB5F61">
      <w:pPr>
        <w:spacing w:line="240" w:lineRule="auto"/>
        <w:rPr>
          <w:rFonts w:ascii="Century Gothic" w:eastAsia="Calibri" w:hAnsi="Century Gothic" w:cs="Times New Roman"/>
          <w:sz w:val="28"/>
          <w:szCs w:val="28"/>
        </w:rPr>
      </w:pPr>
      <w:r w:rsidRPr="00EB5F61">
        <w:rPr>
          <w:rFonts w:ascii="Century Gothic" w:eastAsia="Calibri" w:hAnsi="Century Gothic" w:cs="Times New Roman"/>
          <w:sz w:val="28"/>
          <w:szCs w:val="28"/>
        </w:rPr>
        <w:t xml:space="preserve">    Benim adım Hakan, 7 yaşındayım. 1. sınıfa gidiyorum. Arkadaşlarımı ve öğretmenimi çok seviyorum. Arkadaşlarımla bazen tartışsak ta hemen özür dileyip, oyuna devam ederiz. Biz birbirimizi çok severiz. Bizler aynı zamanda çok temiz çocuklarız. Okul kıyafetlerimizi kirletmez, ayakkabılarımızla su birikintilerine basmayız. Sınıfımızı da temiz tutarız. İnanmazsanız gelip bakabilirsiniz.</w:t>
      </w:r>
    </w:p>
    <w:p w:rsidR="00EB5F61" w:rsidRPr="00EB5F61" w:rsidRDefault="00303064" w:rsidP="00EB5F61">
      <w:pPr>
        <w:spacing w:line="240" w:lineRule="auto"/>
        <w:rPr>
          <w:rFonts w:ascii="Century Gothic" w:eastAsia="Calibri" w:hAnsi="Century Gothic" w:cs="Times New Roman"/>
          <w:sz w:val="28"/>
          <w:szCs w:val="28"/>
        </w:rPr>
      </w:pPr>
      <w:r>
        <w:rPr>
          <w:noProof/>
          <w:color w:val="0000FF"/>
          <w:lang w:eastAsia="tr-TR"/>
        </w:rPr>
        <w:drawing>
          <wp:anchor distT="0" distB="0" distL="114300" distR="114300" simplePos="0" relativeHeight="251658240" behindDoc="0" locked="0" layoutInCell="1" allowOverlap="1">
            <wp:simplePos x="0" y="0"/>
            <wp:positionH relativeFrom="margin">
              <wp:align>right</wp:align>
            </wp:positionH>
            <wp:positionV relativeFrom="paragraph">
              <wp:posOffset>693637</wp:posOffset>
            </wp:positionV>
            <wp:extent cx="2300605" cy="3185327"/>
            <wp:effectExtent l="0" t="0" r="4445" b="0"/>
            <wp:wrapNone/>
            <wp:docPr id="1" name="irc_mi" descr="http://st.depositphotos.com/1001009/4649/v/450/depositphotos_46490909-Child-brushing-his-teeth.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depositphotos.com/1001009/4649/v/450/depositphotos_46490909-Child-brushing-his-teeth.jpg">
                      <a:hlinkClick r:id="rId4"/>
                    </pic:cNvPr>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0605" cy="3185327"/>
                    </a:xfrm>
                    <a:prstGeom prst="rect">
                      <a:avLst/>
                    </a:prstGeom>
                    <a:noFill/>
                    <a:ln>
                      <a:noFill/>
                    </a:ln>
                  </pic:spPr>
                </pic:pic>
              </a:graphicData>
            </a:graphic>
          </wp:anchor>
        </w:drawing>
      </w:r>
      <w:r w:rsidR="00EB5F61" w:rsidRPr="00EB5F61">
        <w:rPr>
          <w:rFonts w:ascii="Century Gothic" w:eastAsia="Calibri" w:hAnsi="Century Gothic" w:cs="Times New Roman"/>
          <w:sz w:val="28"/>
          <w:szCs w:val="28"/>
        </w:rPr>
        <w:t xml:space="preserve">   Ben kendi kişisel bakımımı kendim yapabiliyorum. Tırnaklarımı kendim keserim. Saçlarımı da kendim tararım. Bazen banyo yaparken annem yardım eder. O zaman daha temiz olurum. Dişlerimi günde iki kere fırçalarım. Ben temiz bir çocuğum mis gibi sabun kokarım.</w:t>
      </w:r>
    </w:p>
    <w:p w:rsidR="00EB5F61" w:rsidRPr="00EB5F61" w:rsidRDefault="00EB5F61" w:rsidP="00EB5F61">
      <w:pPr>
        <w:spacing w:line="240" w:lineRule="auto"/>
        <w:ind w:firstLine="708"/>
        <w:rPr>
          <w:rFonts w:ascii="Century Gothic" w:eastAsia="Calibri" w:hAnsi="Century Gothic" w:cs="Times New Roman"/>
          <w:sz w:val="28"/>
          <w:szCs w:val="28"/>
        </w:rPr>
      </w:pP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SORULAR</w:t>
      </w:r>
    </w:p>
    <w:p w:rsidR="00EB5F61" w:rsidRPr="00EB5F61" w:rsidRDefault="00EB5F61" w:rsidP="00EB5F61">
      <w:pPr>
        <w:spacing w:line="240" w:lineRule="auto"/>
        <w:ind w:firstLine="708"/>
        <w:rPr>
          <w:rFonts w:ascii="Century Gothic" w:eastAsia="Calibri" w:hAnsi="Century Gothic" w:cs="Times New Roman"/>
          <w:sz w:val="28"/>
          <w:szCs w:val="28"/>
        </w:rPr>
      </w:pP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1.Hakan kaç yaşındadır?</w:t>
      </w:r>
      <w:r w:rsidRPr="00EB5F61">
        <w:rPr>
          <w:noProof/>
          <w:color w:val="0000FF"/>
          <w:lang w:eastAsia="tr-TR"/>
        </w:rPr>
        <w:t xml:space="preserve"> </w:t>
      </w: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w:t>
      </w:r>
    </w:p>
    <w:p w:rsidR="00EB5F61" w:rsidRDefault="00EB5F61" w:rsidP="00EB5F61">
      <w:pPr>
        <w:spacing w:line="240" w:lineRule="auto"/>
        <w:ind w:firstLine="708"/>
        <w:rPr>
          <w:rFonts w:ascii="Century Gothic" w:eastAsia="Calibri" w:hAnsi="Century Gothic" w:cs="Times New Roman"/>
          <w:sz w:val="28"/>
          <w:szCs w:val="28"/>
        </w:rPr>
      </w:pP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2.Hakan kaçıncı sınıfa gidiyor?</w:t>
      </w: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w:t>
      </w:r>
    </w:p>
    <w:p w:rsidR="00EB5F61" w:rsidRDefault="00EB5F61" w:rsidP="00EB5F61">
      <w:pPr>
        <w:spacing w:line="240" w:lineRule="auto"/>
        <w:ind w:firstLine="708"/>
        <w:rPr>
          <w:rFonts w:ascii="Century Gothic" w:eastAsia="Calibri" w:hAnsi="Century Gothic" w:cs="Times New Roman"/>
          <w:sz w:val="28"/>
          <w:szCs w:val="28"/>
        </w:rPr>
      </w:pP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3.Hakan’a annesi neyde yardım ediyor?</w:t>
      </w: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w:t>
      </w:r>
    </w:p>
    <w:p w:rsidR="00EB5F61" w:rsidRDefault="00EB5F61" w:rsidP="00EB5F61">
      <w:pPr>
        <w:spacing w:line="240" w:lineRule="auto"/>
        <w:ind w:firstLine="708"/>
        <w:rPr>
          <w:rFonts w:ascii="Century Gothic" w:eastAsia="Calibri" w:hAnsi="Century Gothic" w:cs="Times New Roman"/>
          <w:sz w:val="28"/>
          <w:szCs w:val="28"/>
        </w:rPr>
      </w:pP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4.Hakan neleri kendisi yapıyor?</w:t>
      </w:r>
    </w:p>
    <w:p w:rsidR="00EB5F61" w:rsidRPr="00EB5F61" w:rsidRDefault="00303064" w:rsidP="00EB5F61">
      <w:pPr>
        <w:spacing w:line="240" w:lineRule="auto"/>
        <w:ind w:firstLine="708"/>
        <w:rPr>
          <w:rFonts w:ascii="Century Gothic" w:eastAsia="Calibri" w:hAnsi="Century Gothic" w:cs="Times New Roman"/>
          <w:sz w:val="28"/>
          <w:szCs w:val="28"/>
        </w:rPr>
      </w:pPr>
      <w:r>
        <w:rPr>
          <w:noProof/>
          <w:color w:val="0000FF"/>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62795</wp:posOffset>
            </wp:positionV>
            <wp:extent cx="2529840" cy="2109631"/>
            <wp:effectExtent l="0" t="0" r="3810" b="5080"/>
            <wp:wrapNone/>
            <wp:docPr id="5" name="irc_mi" descr="http://www.onceokuloncesi.com/imagehosting/8552c98dfed21b8.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nceokuloncesi.com/imagehosting/8552c98dfed21b8.jpg">
                      <a:hlinkClick r:id="rId6"/>
                    </pic:cNvPr>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9840" cy="2109631"/>
                    </a:xfrm>
                    <a:prstGeom prst="rect">
                      <a:avLst/>
                    </a:prstGeom>
                    <a:noFill/>
                    <a:ln>
                      <a:noFill/>
                    </a:ln>
                  </pic:spPr>
                </pic:pic>
              </a:graphicData>
            </a:graphic>
          </wp:anchor>
        </w:drawing>
      </w:r>
      <w:r w:rsidR="00EB5F61" w:rsidRPr="00EB5F61">
        <w:rPr>
          <w:rFonts w:ascii="Century Gothic" w:eastAsia="Calibri" w:hAnsi="Century Gothic" w:cs="Times New Roman"/>
          <w:sz w:val="28"/>
          <w:szCs w:val="28"/>
        </w:rPr>
        <w:t>……………………………………………………………</w:t>
      </w:r>
    </w:p>
    <w:p w:rsidR="00EB5F61" w:rsidRDefault="00EB5F61" w:rsidP="00EB5F61">
      <w:pPr>
        <w:spacing w:line="240" w:lineRule="auto"/>
        <w:ind w:firstLine="708"/>
        <w:rPr>
          <w:rFonts w:ascii="Century Gothic" w:eastAsia="Calibri" w:hAnsi="Century Gothic" w:cs="Times New Roman"/>
          <w:sz w:val="28"/>
          <w:szCs w:val="28"/>
        </w:rPr>
      </w:pPr>
    </w:p>
    <w:p w:rsidR="00EB5F61" w:rsidRPr="00EB5F61" w:rsidRDefault="00EB5F61" w:rsidP="00EB5F61">
      <w:pPr>
        <w:spacing w:line="240" w:lineRule="auto"/>
        <w:ind w:firstLine="708"/>
        <w:rPr>
          <w:rFonts w:ascii="Century Gothic" w:eastAsia="Calibri" w:hAnsi="Century Gothic" w:cs="Times New Roman"/>
          <w:sz w:val="28"/>
          <w:szCs w:val="28"/>
        </w:rPr>
      </w:pPr>
      <w:r w:rsidRPr="00EB5F61">
        <w:rPr>
          <w:rFonts w:ascii="Century Gothic" w:eastAsia="Calibri" w:hAnsi="Century Gothic" w:cs="Times New Roman"/>
          <w:sz w:val="28"/>
          <w:szCs w:val="28"/>
        </w:rPr>
        <w:t>5.Hakan dişlerini günde kaç defa fırçalar?</w:t>
      </w:r>
    </w:p>
    <w:p w:rsidR="00EB5F61" w:rsidRPr="00EB5F61" w:rsidRDefault="00EB5F61" w:rsidP="00EB5F61">
      <w:pPr>
        <w:spacing w:line="240" w:lineRule="auto"/>
        <w:rPr>
          <w:rFonts w:ascii="Century Gothic" w:eastAsia="Calibri" w:hAnsi="Century Gothic" w:cs="Times New Roman"/>
          <w:sz w:val="28"/>
          <w:szCs w:val="28"/>
        </w:rPr>
      </w:pPr>
      <w:r>
        <w:rPr>
          <w:rFonts w:ascii="Century Gothic" w:eastAsia="Calibri" w:hAnsi="Century Gothic" w:cs="Times New Roman"/>
          <w:sz w:val="28"/>
          <w:szCs w:val="28"/>
        </w:rPr>
        <w:t xml:space="preserve">         </w:t>
      </w:r>
      <w:r w:rsidRPr="00EB5F61">
        <w:rPr>
          <w:rFonts w:ascii="Century Gothic" w:eastAsia="Calibri" w:hAnsi="Century Gothic" w:cs="Times New Roman"/>
          <w:sz w:val="28"/>
          <w:szCs w:val="28"/>
        </w:rPr>
        <w:t>……………………………………………………………</w:t>
      </w:r>
    </w:p>
    <w:p w:rsidR="00FF456A" w:rsidRDefault="00303064">
      <w:r>
        <w:rPr>
          <w:noProof/>
          <w:color w:val="0000FF"/>
          <w:lang w:eastAsia="tr-TR"/>
        </w:rPr>
        <w:drawing>
          <wp:anchor distT="0" distB="0" distL="114300" distR="114300" simplePos="0" relativeHeight="251661312" behindDoc="0" locked="0" layoutInCell="1" allowOverlap="1">
            <wp:simplePos x="0" y="0"/>
            <wp:positionH relativeFrom="margin">
              <wp:posOffset>2363058</wp:posOffset>
            </wp:positionH>
            <wp:positionV relativeFrom="paragraph">
              <wp:posOffset>34890</wp:posOffset>
            </wp:positionV>
            <wp:extent cx="2069961" cy="2922270"/>
            <wp:effectExtent l="0" t="0" r="6985" b="0"/>
            <wp:wrapNone/>
            <wp:docPr id="4" name="irc_mi" descr="http://www.bilginim.com/resim/Fu-170-300x30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Fu-170-300x300.jpg">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0976" cy="2937820"/>
                    </a:xfrm>
                    <a:prstGeom prst="rect">
                      <a:avLst/>
                    </a:prstGeom>
                    <a:noFill/>
                    <a:ln>
                      <a:noFill/>
                    </a:ln>
                  </pic:spPr>
                </pic:pic>
              </a:graphicData>
            </a:graphic>
          </wp:anchor>
        </w:drawing>
      </w:r>
      <w:r w:rsidR="0027536D" w:rsidRPr="0027536D">
        <w:rPr>
          <w:rFonts w:ascii="Calibri" w:eastAsia="Calibri" w:hAnsi="Calibri" w:cs="Times New Roman"/>
          <w:noProof/>
          <w:lang w:eastAsia="tr-TR"/>
        </w:rPr>
        <w:drawing>
          <wp:anchor distT="0" distB="0" distL="114300" distR="114300" simplePos="0" relativeHeight="251664384" behindDoc="0" locked="0" layoutInCell="1" allowOverlap="1">
            <wp:simplePos x="0" y="0"/>
            <wp:positionH relativeFrom="margin">
              <wp:posOffset>4663140</wp:posOffset>
            </wp:positionH>
            <wp:positionV relativeFrom="paragraph">
              <wp:posOffset>1130111</wp:posOffset>
            </wp:positionV>
            <wp:extent cx="2238165" cy="1697355"/>
            <wp:effectExtent l="0" t="0" r="0" b="0"/>
            <wp:wrapNone/>
            <wp:docPr id="7" name="Resim 7" descr="http://www.genisvitrin.com/Uploads/EditorUploads/tm-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enisvitrin.com/Uploads/EditorUploads/tm-10-3.jpg"/>
                    <pic:cNvPicPr>
                      <a:picLocks noChangeAspect="1" noChangeArrowheads="1"/>
                    </pic:cNvPicPr>
                  </pic:nvPicPr>
                  <pic:blipFill>
                    <a:blip r:embed="rId10" cstate="print"/>
                    <a:srcRect t="22778"/>
                    <a:stretch>
                      <a:fillRect/>
                    </a:stretch>
                  </pic:blipFill>
                  <pic:spPr bwMode="auto">
                    <a:xfrm>
                      <a:off x="0" y="0"/>
                      <a:ext cx="2238165" cy="1697355"/>
                    </a:xfrm>
                    <a:prstGeom prst="rect">
                      <a:avLst/>
                    </a:prstGeom>
                    <a:noFill/>
                    <a:ln w="9525">
                      <a:noFill/>
                      <a:miter lim="800000"/>
                      <a:headEnd/>
                      <a:tailEnd/>
                    </a:ln>
                  </pic:spPr>
                </pic:pic>
              </a:graphicData>
            </a:graphic>
          </wp:anchor>
        </w:drawing>
      </w:r>
      <w:r w:rsidR="00EB5F61">
        <w:rPr>
          <w:noProof/>
          <w:color w:val="0000FF"/>
          <w:lang w:eastAsia="tr-TR"/>
        </w:rPr>
        <w:drawing>
          <wp:anchor distT="0" distB="0" distL="114300" distR="114300" simplePos="0" relativeHeight="251659264" behindDoc="0" locked="0" layoutInCell="1" allowOverlap="1">
            <wp:simplePos x="0" y="0"/>
            <wp:positionH relativeFrom="margin">
              <wp:posOffset>-1047</wp:posOffset>
            </wp:positionH>
            <wp:positionV relativeFrom="paragraph">
              <wp:posOffset>73101</wp:posOffset>
            </wp:positionV>
            <wp:extent cx="2220595" cy="2853690"/>
            <wp:effectExtent l="0" t="0" r="8255" b="3810"/>
            <wp:wrapNone/>
            <wp:docPr id="2" name="irc_mi" descr="http://www.bilginim.com/resim/COSAS-QUE-HAY-EN-CASA-1_JPG-233x30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COSAS-QUE-HAY-EN-CASA-1_JPG-233x300.jpg">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0595" cy="2853690"/>
                    </a:xfrm>
                    <a:prstGeom prst="rect">
                      <a:avLst/>
                    </a:prstGeom>
                    <a:noFill/>
                    <a:ln>
                      <a:noFill/>
                    </a:ln>
                  </pic:spPr>
                </pic:pic>
              </a:graphicData>
            </a:graphic>
          </wp:anchor>
        </w:drawing>
      </w:r>
    </w:p>
    <w:sectPr w:rsidR="00FF456A" w:rsidSect="00EB5F61">
      <w:pgSz w:w="11906" w:h="16838"/>
      <w:pgMar w:top="851" w:right="424"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EB5F61"/>
    <w:rsid w:val="00002971"/>
    <w:rsid w:val="00011E77"/>
    <w:rsid w:val="00017C8F"/>
    <w:rsid w:val="0002187B"/>
    <w:rsid w:val="00093EBB"/>
    <w:rsid w:val="000D5D74"/>
    <w:rsid w:val="00110E55"/>
    <w:rsid w:val="00122E97"/>
    <w:rsid w:val="001333B1"/>
    <w:rsid w:val="001407EB"/>
    <w:rsid w:val="0015180D"/>
    <w:rsid w:val="00157357"/>
    <w:rsid w:val="001670F6"/>
    <w:rsid w:val="00180B44"/>
    <w:rsid w:val="001F3E6E"/>
    <w:rsid w:val="00200E60"/>
    <w:rsid w:val="00243512"/>
    <w:rsid w:val="0024476A"/>
    <w:rsid w:val="002479D7"/>
    <w:rsid w:val="0027536D"/>
    <w:rsid w:val="00293A85"/>
    <w:rsid w:val="002A2109"/>
    <w:rsid w:val="002A7E86"/>
    <w:rsid w:val="002B0DBA"/>
    <w:rsid w:val="002C5DB4"/>
    <w:rsid w:val="002F1A07"/>
    <w:rsid w:val="00303064"/>
    <w:rsid w:val="00385877"/>
    <w:rsid w:val="0041443B"/>
    <w:rsid w:val="00462916"/>
    <w:rsid w:val="00486DBC"/>
    <w:rsid w:val="004B252B"/>
    <w:rsid w:val="004C139D"/>
    <w:rsid w:val="004E0106"/>
    <w:rsid w:val="00537C94"/>
    <w:rsid w:val="00544409"/>
    <w:rsid w:val="0057154B"/>
    <w:rsid w:val="005756CD"/>
    <w:rsid w:val="005B4FE4"/>
    <w:rsid w:val="005B6A51"/>
    <w:rsid w:val="005D21A6"/>
    <w:rsid w:val="005E2C3B"/>
    <w:rsid w:val="006200B6"/>
    <w:rsid w:val="00641552"/>
    <w:rsid w:val="006417EC"/>
    <w:rsid w:val="00646EB1"/>
    <w:rsid w:val="006622F4"/>
    <w:rsid w:val="006836DB"/>
    <w:rsid w:val="00683CC7"/>
    <w:rsid w:val="00705F90"/>
    <w:rsid w:val="00756FEC"/>
    <w:rsid w:val="00765871"/>
    <w:rsid w:val="007808D4"/>
    <w:rsid w:val="007D4BB7"/>
    <w:rsid w:val="00834759"/>
    <w:rsid w:val="00870CC1"/>
    <w:rsid w:val="00883058"/>
    <w:rsid w:val="008A512A"/>
    <w:rsid w:val="008B0F35"/>
    <w:rsid w:val="008E56A5"/>
    <w:rsid w:val="00905EB7"/>
    <w:rsid w:val="00971B4A"/>
    <w:rsid w:val="0098546E"/>
    <w:rsid w:val="009A3487"/>
    <w:rsid w:val="00A01587"/>
    <w:rsid w:val="00A14D1B"/>
    <w:rsid w:val="00A4566B"/>
    <w:rsid w:val="00A91566"/>
    <w:rsid w:val="00A93E37"/>
    <w:rsid w:val="00AA4210"/>
    <w:rsid w:val="00AB3CCC"/>
    <w:rsid w:val="00AC07E1"/>
    <w:rsid w:val="00AE2E6E"/>
    <w:rsid w:val="00B104FF"/>
    <w:rsid w:val="00B95A28"/>
    <w:rsid w:val="00B978B2"/>
    <w:rsid w:val="00BA0692"/>
    <w:rsid w:val="00BE7A43"/>
    <w:rsid w:val="00C142D1"/>
    <w:rsid w:val="00C14A55"/>
    <w:rsid w:val="00C6074D"/>
    <w:rsid w:val="00C80BB8"/>
    <w:rsid w:val="00C86D40"/>
    <w:rsid w:val="00C93C33"/>
    <w:rsid w:val="00C95D66"/>
    <w:rsid w:val="00CB05C5"/>
    <w:rsid w:val="00CD2B14"/>
    <w:rsid w:val="00CF4FAC"/>
    <w:rsid w:val="00D3232D"/>
    <w:rsid w:val="00D72206"/>
    <w:rsid w:val="00DC1814"/>
    <w:rsid w:val="00DD44C9"/>
    <w:rsid w:val="00DE10BA"/>
    <w:rsid w:val="00DE4FB7"/>
    <w:rsid w:val="00E319FF"/>
    <w:rsid w:val="00E42AC1"/>
    <w:rsid w:val="00E533F5"/>
    <w:rsid w:val="00E86177"/>
    <w:rsid w:val="00E95ADA"/>
    <w:rsid w:val="00E97F3D"/>
    <w:rsid w:val="00EA27E1"/>
    <w:rsid w:val="00EB5F61"/>
    <w:rsid w:val="00EF3258"/>
    <w:rsid w:val="00F34288"/>
    <w:rsid w:val="00F52732"/>
    <w:rsid w:val="00F646F3"/>
    <w:rsid w:val="00F703D8"/>
    <w:rsid w:val="00F72A00"/>
    <w:rsid w:val="00F77D03"/>
    <w:rsid w:val="00FC3B01"/>
    <w:rsid w:val="00FD328E"/>
    <w:rsid w:val="00FF2B73"/>
    <w:rsid w:val="00FF45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1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uact=8&amp;ved=0CAcQjRw&amp;url=http://www.bilginim.com/temizlik-saglikla-ilgili-boyama-sayfalari/&amp;ei=X5UIVdjdDIzWPMn8gdgH&amp;bvm=bv.88198703,d.d24&amp;psig=AFQjCNEvULCxL1uggMYoaI86CZTO8QdLXw&amp;ust=142671202868303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tr/url?sa=i&amp;rct=j&amp;q=&amp;esrc=s&amp;frm=1&amp;source=images&amp;cd=&amp;cad=rja&amp;uact=8&amp;ved=0CAcQjRw&amp;url=http://www.onceokuloncesi.com/saglik-haftasi-etkinlikleri/banyo-yapiyorum-iki-boyama-91282.html&amp;ei=WJUIVdaRI8evPPvPgOgF&amp;bvm=bv.88198703,d.d24&amp;psig=AFQjCNEvULCxL1uggMYoaI86CZTO8QdLXw&amp;ust=1426712028683031" TargetMode="External"/><Relationship Id="rId11" Type="http://schemas.openxmlformats.org/officeDocument/2006/relationships/hyperlink" Target="http://www.google.com.tr/url?sa=i&amp;rct=j&amp;q=&amp;esrc=s&amp;frm=1&amp;source=images&amp;cd=&amp;cad=rja&amp;uact=8&amp;ved=0CAcQjRw&amp;url=http://www.bilginim.com/saglik-temizlik-konusuyla-ilgili-boyama-sayfalari/&amp;ei=05QIVcdSxr485-uA0Ag&amp;bvm=bv.88198703,d.d24&amp;psig=AFQjCNEvULCxL1uggMYoaI86CZTO8QdLXw&amp;ust=1426712028683031" TargetMode="External"/><Relationship Id="rId5" Type="http://schemas.openxmlformats.org/officeDocument/2006/relationships/image" Target="media/image1.jpeg"/><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hyperlink" Target="http://www.google.com.tr/url?sa=i&amp;rct=j&amp;q=&amp;esrc=s&amp;frm=1&amp;source=images&amp;cd=&amp;cad=rja&amp;uact=8&amp;ved=0CAcQjRw&amp;url=http://tr.depositphotos.com/46490909/stock-illustration-child-brushing-his-teeth.html&amp;ei=c5QIVdmeKMLbPNOWgOgH&amp;bvm=bv.88198703,d.d24&amp;psig=AFQjCNEvULCxL1uggMYoaI86CZTO8QdLXw&amp;ust=1426712028683031" TargetMode="Externa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850</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2015-03-18T07:43:00Z</dcterms:created>
  <dcterms:modified xsi:type="dcterms:W3CDTF">2015-05-22T18:29:00Z</dcterms:modified>
  <cp:category>www.sorubak.com</cp:category>
</cp:coreProperties>
</file>