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62" w:type="dxa"/>
        <w:jc w:val="center"/>
        <w:tblLayout w:type="fixed"/>
        <w:tblLook w:val="04A0"/>
      </w:tblPr>
      <w:tblGrid>
        <w:gridCol w:w="817"/>
        <w:gridCol w:w="374"/>
        <w:gridCol w:w="9"/>
        <w:gridCol w:w="1408"/>
        <w:gridCol w:w="1559"/>
        <w:gridCol w:w="2001"/>
        <w:gridCol w:w="236"/>
        <w:gridCol w:w="1701"/>
        <w:gridCol w:w="1304"/>
        <w:gridCol w:w="1953"/>
      </w:tblGrid>
      <w:tr w:rsidR="00C130F3" w:rsidRPr="00CE541B" w:rsidTr="00C130F3">
        <w:trPr>
          <w:trHeight w:val="108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791" w:type="dxa"/>
            <w:gridSpan w:val="3"/>
            <w:shd w:val="clear" w:color="auto" w:fill="F2F2F2" w:themeFill="background1" w:themeFillShade="F2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2001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i</w:t>
            </w:r>
          </w:p>
        </w:tc>
        <w:tc>
          <w:tcPr>
            <w:tcW w:w="236" w:type="dxa"/>
            <w:vMerge w:val="restart"/>
            <w:shd w:val="clear" w:color="auto" w:fill="F2F2F2" w:themeFill="background1" w:themeFillShade="F2"/>
          </w:tcPr>
          <w:p w:rsidR="00C130F3" w:rsidRPr="00CE541B" w:rsidRDefault="00C130F3" w:rsidP="00173ABA">
            <w:pPr>
              <w:jc w:val="both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ne</w:t>
            </w:r>
          </w:p>
        </w:tc>
        <w:tc>
          <w:tcPr>
            <w:tcW w:w="1953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nane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817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791" w:type="dxa"/>
            <w:gridSpan w:val="3"/>
            <w:vAlign w:val="center"/>
          </w:tcPr>
          <w:p w:rsidR="00C130F3" w:rsidRPr="00CE541B" w:rsidRDefault="00C130F3" w:rsidP="00F070B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30F3" w:rsidRPr="00CE541B" w:rsidRDefault="00C130F3" w:rsidP="00F070B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C130F3" w:rsidRPr="00CE541B" w:rsidRDefault="00C130F3" w:rsidP="00F070B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236" w:type="dxa"/>
            <w:vMerge/>
            <w:shd w:val="clear" w:color="auto" w:fill="F2F2F2" w:themeFill="background1" w:themeFillShade="F2"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130F3" w:rsidRPr="00CE541B" w:rsidRDefault="00C130F3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nane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953" w:type="dxa"/>
            <w:shd w:val="clear" w:color="auto" w:fill="auto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naneli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817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791" w:type="dxa"/>
            <w:gridSpan w:val="3"/>
            <w:vAlign w:val="center"/>
          </w:tcPr>
          <w:p w:rsidR="00C130F3" w:rsidRPr="00CE541B" w:rsidRDefault="00C130F3" w:rsidP="00F070B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CE541B">
              <w:rPr>
                <w:rFonts w:ascii="Hand writing Mutlu" w:hAnsi="Hand writing Mutlu"/>
                <w:sz w:val="52"/>
                <w:szCs w:val="52"/>
              </w:rPr>
              <w:t>-e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30F3" w:rsidRPr="00CE541B" w:rsidRDefault="00C130F3" w:rsidP="00F070B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CE541B">
              <w:rPr>
                <w:rFonts w:ascii="Hand writing Mutlu" w:hAnsi="Hand writing Mutlu"/>
                <w:sz w:val="52"/>
                <w:szCs w:val="52"/>
              </w:rPr>
              <w:t>-a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C130F3" w:rsidRPr="00CE541B" w:rsidRDefault="00C130F3" w:rsidP="00F070B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CE541B">
              <w:rPr>
                <w:rFonts w:ascii="Hand writing Mutlu" w:hAnsi="Hand writing Mutlu"/>
                <w:sz w:val="52"/>
                <w:szCs w:val="52"/>
              </w:rPr>
              <w:t>-i</w:t>
            </w:r>
          </w:p>
        </w:tc>
        <w:tc>
          <w:tcPr>
            <w:tcW w:w="236" w:type="dxa"/>
            <w:vMerge/>
            <w:shd w:val="clear" w:color="auto" w:fill="F2F2F2" w:themeFill="background1" w:themeFillShade="F2"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</w:t>
            </w:r>
          </w:p>
        </w:tc>
        <w:tc>
          <w:tcPr>
            <w:tcW w:w="1304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la</w:t>
            </w:r>
          </w:p>
        </w:tc>
        <w:tc>
          <w:tcPr>
            <w:tcW w:w="1953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anla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817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791" w:type="dxa"/>
            <w:gridSpan w:val="3"/>
            <w:vAlign w:val="center"/>
          </w:tcPr>
          <w:p w:rsidR="00C130F3" w:rsidRPr="00CE541B" w:rsidRDefault="00C130F3" w:rsidP="00F070B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e-</w:t>
            </w: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CE541B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30F3" w:rsidRPr="00CE541B" w:rsidRDefault="00C130F3" w:rsidP="00F070B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a-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CE541B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spellEnd"/>
          </w:p>
        </w:tc>
        <w:tc>
          <w:tcPr>
            <w:tcW w:w="2001" w:type="dxa"/>
            <w:shd w:val="clear" w:color="auto" w:fill="auto"/>
            <w:vAlign w:val="center"/>
          </w:tcPr>
          <w:p w:rsidR="00C130F3" w:rsidRPr="00CE541B" w:rsidRDefault="00C130F3" w:rsidP="00F070B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CE541B">
              <w:rPr>
                <w:rFonts w:ascii="Hand writing Mutlu" w:hAnsi="Hand writing Mutlu"/>
                <w:sz w:val="52"/>
                <w:szCs w:val="52"/>
              </w:rPr>
              <w:t>i-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CE541B"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spellEnd"/>
          </w:p>
        </w:tc>
        <w:tc>
          <w:tcPr>
            <w:tcW w:w="236" w:type="dxa"/>
            <w:vMerge/>
            <w:shd w:val="clear" w:color="auto" w:fill="F2F2F2" w:themeFill="background1" w:themeFillShade="F2"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130F3" w:rsidRPr="00CE541B" w:rsidRDefault="00855279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_x0000_s1038" type="#_x0000_t104" style="position:absolute;left:0;text-align:left;margin-left:58.65pt;margin-top:32.95pt;width:31.15pt;height:16.4pt;rotation:287512fd;z-index:251671552;mso-position-horizontal-relative:text;mso-position-vertical-relative:text" adj="12598,,14914"/>
              </w:pict>
            </w:r>
            <w:r w:rsidR="00C130F3">
              <w:rPr>
                <w:rFonts w:ascii="Hand writing Mutlu" w:hAnsi="Hand writing Mutlu"/>
                <w:sz w:val="52"/>
                <w:szCs w:val="52"/>
              </w:rPr>
              <w:t>anla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anlat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817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791" w:type="dxa"/>
            <w:gridSpan w:val="3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CE541B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CE541B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spellEnd"/>
          </w:p>
        </w:tc>
        <w:tc>
          <w:tcPr>
            <w:tcW w:w="2001" w:type="dxa"/>
            <w:shd w:val="clear" w:color="auto" w:fill="auto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CE541B"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spellEnd"/>
          </w:p>
        </w:tc>
        <w:tc>
          <w:tcPr>
            <w:tcW w:w="236" w:type="dxa"/>
            <w:vMerge/>
            <w:shd w:val="clear" w:color="auto" w:fill="F2F2F2" w:themeFill="background1" w:themeFillShade="F2"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in</w:t>
            </w:r>
          </w:p>
        </w:tc>
        <w:tc>
          <w:tcPr>
            <w:tcW w:w="1304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le</w:t>
            </w:r>
            <w:proofErr w:type="spellEnd"/>
          </w:p>
        </w:tc>
        <w:tc>
          <w:tcPr>
            <w:tcW w:w="1953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inle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1191" w:type="dxa"/>
            <w:gridSpan w:val="2"/>
            <w:shd w:val="clear" w:color="auto" w:fill="F2F2F2" w:themeFill="background1" w:themeFillShade="F2"/>
            <w:vAlign w:val="center"/>
          </w:tcPr>
          <w:p w:rsidR="00C130F3" w:rsidRPr="00CE541B" w:rsidRDefault="00C130F3" w:rsidP="009A2556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C130F3" w:rsidRPr="00CE541B" w:rsidRDefault="00C130F3" w:rsidP="009A2556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anne</w:t>
            </w: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C130F3" w:rsidP="00173AB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an-ne</w:t>
            </w: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30F3" w:rsidRPr="00CE541B" w:rsidRDefault="00855279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7" type="#_x0000_t104" style="position:absolute;left:0;text-align:left;margin-left:65.2pt;margin-top:35.3pt;width:31.15pt;height:16.4pt;rotation:287512fd;z-index:251670528;mso-position-horizontal-relative:text;mso-position-vertical-relative:text" adj="12598,,14914"/>
              </w:pict>
            </w:r>
            <w:r w:rsidR="00C130F3">
              <w:rPr>
                <w:rFonts w:ascii="Hand writing Mutlu" w:hAnsi="Hand writing Mutlu"/>
                <w:sz w:val="52"/>
                <w:szCs w:val="52"/>
              </w:rPr>
              <w:t>inle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inlet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1191" w:type="dxa"/>
            <w:gridSpan w:val="2"/>
            <w:shd w:val="clear" w:color="auto" w:fill="auto"/>
            <w:vAlign w:val="center"/>
          </w:tcPr>
          <w:p w:rsidR="00C130F3" w:rsidRPr="00CE541B" w:rsidRDefault="00855279" w:rsidP="009A2556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4" type="#_x0000_t104" style="position:absolute;left:0;text-align:left;margin-left:36.45pt;margin-top:38.8pt;width:31.15pt;height:16.4pt;rotation:287512fd;z-index:251678720;mso-position-horizontal-relative:text;mso-position-vertical-relative:text" adj="12598,,14914"/>
              </w:pict>
            </w:r>
            <w:r w:rsidR="00C130F3">
              <w:rPr>
                <w:rFonts w:ascii="Hand writing Mutlu" w:hAnsi="Hand writing Mutlu"/>
                <w:sz w:val="52"/>
                <w:szCs w:val="52"/>
              </w:rPr>
              <w:t>an</w:t>
            </w:r>
          </w:p>
        </w:tc>
        <w:tc>
          <w:tcPr>
            <w:tcW w:w="1417" w:type="dxa"/>
            <w:gridSpan w:val="2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30F3" w:rsidRPr="00CE541B" w:rsidRDefault="00C130F3" w:rsidP="001E064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ani</w:t>
            </w: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1E064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1304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ne</w:t>
            </w:r>
          </w:p>
        </w:tc>
        <w:tc>
          <w:tcPr>
            <w:tcW w:w="1953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nine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1191" w:type="dxa"/>
            <w:gridSpan w:val="2"/>
            <w:shd w:val="clear" w:color="auto" w:fill="F2F2F2" w:themeFill="background1" w:themeFillShade="F2"/>
            <w:vAlign w:val="center"/>
          </w:tcPr>
          <w:p w:rsidR="00C130F3" w:rsidRPr="00CE541B" w:rsidRDefault="00855279" w:rsidP="009A2556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5" type="#_x0000_t104" style="position:absolute;left:0;text-align:left;margin-left:38.4pt;margin-top:40.6pt;width:31.15pt;height:16.4pt;rotation:287512fd;z-index:251679744;mso-position-horizontal-relative:text;mso-position-vertical-relative:text" adj="12598,,14914"/>
              </w:pict>
            </w:r>
            <w:r w:rsidR="00C130F3">
              <w:rPr>
                <w:rFonts w:ascii="Hand writing Mutlu" w:hAnsi="Hand writing Mutlu"/>
                <w:sz w:val="52"/>
                <w:szCs w:val="52"/>
              </w:rPr>
              <w:t>en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C130F3" w:rsidRPr="00CE541B" w:rsidRDefault="00C130F3" w:rsidP="009A2556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1E064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eni</w:t>
            </w:r>
          </w:p>
        </w:tc>
        <w:tc>
          <w:tcPr>
            <w:tcW w:w="2001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1E064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236" w:type="dxa"/>
            <w:vMerge/>
            <w:shd w:val="clear" w:color="auto" w:fill="FFFFFF" w:themeFill="background1"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130F3" w:rsidRPr="00CE541B" w:rsidRDefault="00C130F3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ne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1191" w:type="dxa"/>
            <w:gridSpan w:val="2"/>
            <w:shd w:val="clear" w:color="auto" w:fill="auto"/>
            <w:vAlign w:val="center"/>
          </w:tcPr>
          <w:p w:rsidR="00C130F3" w:rsidRPr="00CE541B" w:rsidRDefault="00C130F3" w:rsidP="009A2556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en</w:t>
            </w:r>
          </w:p>
        </w:tc>
        <w:tc>
          <w:tcPr>
            <w:tcW w:w="1417" w:type="dxa"/>
            <w:gridSpan w:val="2"/>
            <w:vAlign w:val="center"/>
          </w:tcPr>
          <w:p w:rsidR="00C130F3" w:rsidRPr="00CE541B" w:rsidRDefault="00C130F3" w:rsidP="009A2556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C130F3" w:rsidRPr="00CE541B" w:rsidRDefault="00C130F3" w:rsidP="001E064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enli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C130F3" w:rsidRPr="00CE541B" w:rsidRDefault="00C130F3" w:rsidP="001E064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en-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236" w:type="dxa"/>
            <w:vMerge/>
            <w:shd w:val="clear" w:color="auto" w:fill="FFFFFF" w:themeFill="background1"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</w:t>
            </w:r>
          </w:p>
        </w:tc>
        <w:tc>
          <w:tcPr>
            <w:tcW w:w="1304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953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taneli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1191" w:type="dxa"/>
            <w:gridSpan w:val="2"/>
            <w:shd w:val="clear" w:color="auto" w:fill="F2F2F2" w:themeFill="background1" w:themeFillShade="F2"/>
            <w:vAlign w:val="center"/>
          </w:tcPr>
          <w:p w:rsidR="00C130F3" w:rsidRPr="00CE541B" w:rsidRDefault="00C130F3" w:rsidP="009A2556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9A2556">
              <w:rPr>
                <w:rFonts w:ascii="Hand writing Mutlu" w:hAnsi="Hand writing Mutlu"/>
                <w:sz w:val="52"/>
                <w:szCs w:val="36"/>
              </w:rPr>
              <w:t>a</w:t>
            </w:r>
            <w:r>
              <w:rPr>
                <w:rFonts w:ascii="Hand writing Mutlu" w:hAnsi="Hand writing Mutlu"/>
                <w:sz w:val="52"/>
                <w:szCs w:val="36"/>
              </w:rPr>
              <w:t>l</w:t>
            </w: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C130F3" w:rsidRPr="00CE541B" w:rsidRDefault="00C130F3" w:rsidP="009A2556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AF67D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alan</w:t>
            </w:r>
          </w:p>
        </w:tc>
        <w:tc>
          <w:tcPr>
            <w:tcW w:w="2001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AF67D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a-lan</w:t>
            </w:r>
          </w:p>
        </w:tc>
        <w:tc>
          <w:tcPr>
            <w:tcW w:w="236" w:type="dxa"/>
            <w:vMerge/>
            <w:shd w:val="clear" w:color="auto" w:fill="FFFFFF" w:themeFill="background1"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lan</w:t>
            </w:r>
          </w:p>
        </w:tc>
        <w:tc>
          <w:tcPr>
            <w:tcW w:w="19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Nalan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119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30F3" w:rsidRPr="00CE541B" w:rsidRDefault="00855279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9" type="#_x0000_t104" style="position:absolute;left:0;text-align:left;margin-left:39.3pt;margin-top:33.3pt;width:31.15pt;height:16.4pt;rotation:287512fd;z-index:251673600;mso-position-horizontal-relative:text;mso-position-vertical-relative:text" adj="12598,,14914"/>
              </w:pict>
            </w:r>
            <w:r w:rsidR="00C130F3">
              <w:rPr>
                <w:rFonts w:ascii="Hand writing Mutlu" w:hAnsi="Hand writing Mutlu"/>
                <w:sz w:val="52"/>
                <w:szCs w:val="52"/>
              </w:rPr>
              <w:t>ta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30F3" w:rsidRPr="00CE541B" w:rsidRDefault="00C130F3" w:rsidP="000B0C7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C130F3" w:rsidRPr="00CE541B" w:rsidRDefault="00C130F3" w:rsidP="000B0C7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a-tan</w:t>
            </w:r>
          </w:p>
        </w:tc>
        <w:tc>
          <w:tcPr>
            <w:tcW w:w="236" w:type="dxa"/>
            <w:vMerge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al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</w:t>
            </w:r>
          </w:p>
        </w:tc>
        <w:tc>
          <w:tcPr>
            <w:tcW w:w="195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Altan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1191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855279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0" type="#_x0000_t104" style="position:absolute;left:0;text-align:left;margin-left:39.3pt;margin-top:35.25pt;width:31.15pt;height:16.4pt;rotation:287512fd;z-index:251674624;mso-position-horizontal-relative:text;mso-position-vertical-relative:text" adj="12598,,14914"/>
              </w:pict>
            </w:r>
            <w:proofErr w:type="spellStart"/>
            <w:r w:rsidR="00C130F3">
              <w:rPr>
                <w:rFonts w:ascii="Hand writing Mutlu" w:hAnsi="Hand writing Mutlu"/>
                <w:sz w:val="52"/>
                <w:szCs w:val="52"/>
              </w:rPr>
              <w:t>te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90714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ten</w:t>
            </w:r>
          </w:p>
        </w:tc>
        <w:tc>
          <w:tcPr>
            <w:tcW w:w="2001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C130F3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i-ten</w:t>
            </w:r>
          </w:p>
        </w:tc>
        <w:tc>
          <w:tcPr>
            <w:tcW w:w="236" w:type="dxa"/>
            <w:vMerge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ten</w:t>
            </w:r>
          </w:p>
        </w:tc>
        <w:tc>
          <w:tcPr>
            <w:tcW w:w="19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anten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120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30F3" w:rsidRPr="00CE541B" w:rsidRDefault="00855279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1" type="#_x0000_t104" style="position:absolute;left:0;text-align:left;margin-left:36.8pt;margin-top:34.35pt;width:31.15pt;height:16.4pt;rotation:287512fd;z-index:251675648;mso-position-horizontal-relative:text;mso-position-vertical-relative:text" adj="12598,,14914"/>
              </w:pict>
            </w:r>
            <w:proofErr w:type="spellStart"/>
            <w:r w:rsidR="00C130F3">
              <w:rPr>
                <w:rFonts w:ascii="Hand writing Mutlu" w:hAnsi="Hand writing Mutlu"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4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30F3" w:rsidRPr="00CE541B" w:rsidRDefault="00C130F3" w:rsidP="0090714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nal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C130F3" w:rsidRPr="00CE541B" w:rsidRDefault="00C130F3" w:rsidP="0090714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 w:hint="eastAsia"/>
                <w:sz w:val="52"/>
                <w:szCs w:val="52"/>
              </w:rPr>
              <w:t>İ</w:t>
            </w:r>
            <w:r>
              <w:rPr>
                <w:rFonts w:ascii="Hand writing Mutlu" w:hAnsi="Hand writing Mutlu"/>
                <w:sz w:val="52"/>
                <w:szCs w:val="52"/>
              </w:rPr>
              <w:t>-nal</w:t>
            </w:r>
          </w:p>
        </w:tc>
        <w:tc>
          <w:tcPr>
            <w:tcW w:w="236" w:type="dxa"/>
            <w:vMerge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855279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3" type="#_x0000_t104" style="position:absolute;left:0;text-align:left;margin-left:65.6pt;margin-top:31.9pt;width:31.15pt;height:16.4pt;rotation:287512fd;z-index:251677696;mso-position-horizontal-relative:text;mso-position-vertical-relative:text" adj="12598,,14914"/>
              </w:pict>
            </w:r>
            <w:r w:rsidR="00C130F3">
              <w:rPr>
                <w:rFonts w:ascii="Hand writing Mutlu" w:hAnsi="Hand writing Mutlu"/>
                <w:sz w:val="52"/>
                <w:szCs w:val="52"/>
              </w:rPr>
              <w:t>el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in</w:t>
            </w:r>
          </w:p>
        </w:tc>
        <w:tc>
          <w:tcPr>
            <w:tcW w:w="195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elin</w:t>
            </w:r>
          </w:p>
        </w:tc>
      </w:tr>
      <w:tr w:rsidR="00C130F3" w:rsidRPr="00CE541B" w:rsidTr="00C130F3">
        <w:trPr>
          <w:trHeight w:val="1089"/>
          <w:jc w:val="center"/>
        </w:trPr>
        <w:tc>
          <w:tcPr>
            <w:tcW w:w="1191" w:type="dxa"/>
            <w:gridSpan w:val="2"/>
            <w:shd w:val="clear" w:color="auto" w:fill="F2F2F2" w:themeFill="background1" w:themeFillShade="F2"/>
            <w:vAlign w:val="center"/>
          </w:tcPr>
          <w:p w:rsidR="00C130F3" w:rsidRPr="00CE541B" w:rsidRDefault="00855279" w:rsidP="00EB38BB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55279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42" type="#_x0000_t104" style="position:absolute;left:0;text-align:left;margin-left:36.8pt;margin-top:36.35pt;width:31.15pt;height:16.4pt;rotation:287512fd;z-index:251676672;mso-position-horizontal-relative:text;mso-position-vertical-relative:text" adj="12598,,14914"/>
              </w:pict>
            </w:r>
            <w:proofErr w:type="spellStart"/>
            <w:r w:rsidR="00C130F3" w:rsidRPr="00EB38BB">
              <w:rPr>
                <w:rFonts w:ascii="Hand writing Mutlu" w:hAnsi="Hand writing Mutlu"/>
                <w:sz w:val="52"/>
                <w:szCs w:val="36"/>
              </w:rPr>
              <w:t>ni</w:t>
            </w:r>
            <w:proofErr w:type="spellEnd"/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833366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nin</w:t>
            </w:r>
            <w:proofErr w:type="spellEnd"/>
          </w:p>
        </w:tc>
        <w:tc>
          <w:tcPr>
            <w:tcW w:w="2001" w:type="dxa"/>
            <w:shd w:val="clear" w:color="auto" w:fill="F2F2F2" w:themeFill="background1" w:themeFillShade="F2"/>
            <w:vAlign w:val="center"/>
          </w:tcPr>
          <w:p w:rsidR="00C130F3" w:rsidRPr="00CE541B" w:rsidRDefault="00C130F3" w:rsidP="00833366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nin</w:t>
            </w:r>
            <w:proofErr w:type="spellEnd"/>
          </w:p>
        </w:tc>
        <w:tc>
          <w:tcPr>
            <w:tcW w:w="236" w:type="dxa"/>
            <w:vMerge/>
          </w:tcPr>
          <w:p w:rsidR="00C130F3" w:rsidRPr="00CE541B" w:rsidRDefault="00C130F3" w:rsidP="00173AB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nin</w:t>
            </w:r>
            <w:proofErr w:type="spellEnd"/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19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130F3" w:rsidRPr="00CE541B" w:rsidRDefault="00C130F3" w:rsidP="00EB38B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ninni</w:t>
            </w:r>
          </w:p>
        </w:tc>
      </w:tr>
    </w:tbl>
    <w:p w:rsidR="00B153A7" w:rsidRDefault="004E5EAA">
      <w:r>
        <w:t>Her gün 10 defa düzenli bir şekilde yüksek sesle n harfini vurgulayarak okutunuz.</w:t>
      </w:r>
      <w:r w:rsidR="001E74C7">
        <w:t xml:space="preserve"> </w:t>
      </w:r>
    </w:p>
    <w:tbl>
      <w:tblPr>
        <w:tblStyle w:val="TabloKlavuzu"/>
        <w:tblW w:w="11252" w:type="dxa"/>
        <w:tblLook w:val="04A0"/>
      </w:tblPr>
      <w:tblGrid>
        <w:gridCol w:w="2813"/>
        <w:gridCol w:w="2813"/>
        <w:gridCol w:w="2813"/>
        <w:gridCol w:w="2813"/>
      </w:tblGrid>
      <w:tr w:rsidR="007E6621" w:rsidRPr="00C130F3" w:rsidTr="007E6621">
        <w:trPr>
          <w:trHeight w:val="2622"/>
        </w:trPr>
        <w:tc>
          <w:tcPr>
            <w:tcW w:w="2813" w:type="dxa"/>
            <w:vAlign w:val="center"/>
          </w:tcPr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lastRenderedPageBreak/>
              <w:t>an</w:t>
            </w:r>
          </w:p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ana</w:t>
            </w:r>
          </w:p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anne</w:t>
            </w:r>
          </w:p>
          <w:p w:rsidR="004E5EAA" w:rsidRPr="00CE541B" w:rsidRDefault="004E5EAA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anneli</w:t>
            </w:r>
          </w:p>
        </w:tc>
        <w:tc>
          <w:tcPr>
            <w:tcW w:w="2813" w:type="dxa"/>
            <w:vAlign w:val="center"/>
          </w:tcPr>
          <w:p w:rsidR="007E6621" w:rsidRDefault="00855279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 w:rsidRPr="0085527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87.45pt;margin-top:-37.3pt;width:141.05pt;height:25.8pt;z-index:251681792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D325A0" w:rsidRPr="00427EF8" w:rsidRDefault="00427EF8" w:rsidP="00427EF8">
                        <w:pPr>
                          <w:rPr>
                            <w:szCs w:val="24"/>
                          </w:rPr>
                        </w:pPr>
                        <w:r w:rsidRPr="00427EF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E6621">
              <w:rPr>
                <w:rFonts w:ascii="Hand writing Mutlu" w:hAnsi="Hand writing Mutlu"/>
                <w:sz w:val="56"/>
                <w:szCs w:val="56"/>
              </w:rPr>
              <w:t>an</w:t>
            </w:r>
          </w:p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anla</w:t>
            </w:r>
          </w:p>
          <w:p w:rsidR="007E6621" w:rsidRPr="00CE541B" w:rsidRDefault="007E6621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anlat</w:t>
            </w:r>
          </w:p>
        </w:tc>
        <w:tc>
          <w:tcPr>
            <w:tcW w:w="2813" w:type="dxa"/>
            <w:vAlign w:val="center"/>
          </w:tcPr>
          <w:p w:rsidR="007E6621" w:rsidRDefault="007E6621" w:rsidP="0069782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</w:t>
            </w:r>
          </w:p>
          <w:p w:rsidR="007E6621" w:rsidRDefault="007E6621" w:rsidP="0069782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ant</w:t>
            </w:r>
          </w:p>
          <w:p w:rsidR="007E6621" w:rsidRDefault="007E6621" w:rsidP="0069782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anten</w:t>
            </w:r>
          </w:p>
          <w:p w:rsidR="004E5EAA" w:rsidRPr="00CE541B" w:rsidRDefault="004E5EAA" w:rsidP="0069782A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anteni</w:t>
            </w:r>
          </w:p>
        </w:tc>
        <w:tc>
          <w:tcPr>
            <w:tcW w:w="2813" w:type="dxa"/>
            <w:vAlign w:val="center"/>
          </w:tcPr>
          <w:p w:rsidR="004E5EAA" w:rsidRDefault="004E5EAA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al</w:t>
            </w:r>
          </w:p>
          <w:p w:rsidR="007E6621" w:rsidRPr="00C130F3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ala</w:t>
            </w:r>
          </w:p>
          <w:p w:rsidR="007E6621" w:rsidRPr="00C130F3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alan</w:t>
            </w:r>
          </w:p>
          <w:p w:rsidR="007E6621" w:rsidRPr="00C130F3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alana</w:t>
            </w:r>
          </w:p>
        </w:tc>
      </w:tr>
      <w:tr w:rsidR="007E6621" w:rsidRPr="00C130F3" w:rsidTr="007E6621">
        <w:trPr>
          <w:trHeight w:val="2622"/>
        </w:trPr>
        <w:tc>
          <w:tcPr>
            <w:tcW w:w="2813" w:type="dxa"/>
            <w:vAlign w:val="center"/>
          </w:tcPr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nan</w:t>
            </w:r>
            <w:proofErr w:type="spellEnd"/>
          </w:p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nane</w:t>
            </w:r>
          </w:p>
          <w:p w:rsidR="007E6621" w:rsidRPr="00CE541B" w:rsidRDefault="007E6621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naneli</w:t>
            </w:r>
          </w:p>
        </w:tc>
        <w:tc>
          <w:tcPr>
            <w:tcW w:w="2813" w:type="dxa"/>
            <w:vAlign w:val="center"/>
          </w:tcPr>
          <w:p w:rsidR="007E6621" w:rsidRDefault="007E6621" w:rsidP="00682107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in</w:t>
            </w:r>
          </w:p>
          <w:p w:rsidR="007E6621" w:rsidRDefault="007E6621" w:rsidP="00682107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ina</w:t>
            </w:r>
            <w:proofErr w:type="spellEnd"/>
          </w:p>
          <w:p w:rsidR="007E6621" w:rsidRPr="00C130F3" w:rsidRDefault="007E6621" w:rsidP="00682107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inal</w:t>
            </w:r>
          </w:p>
        </w:tc>
        <w:tc>
          <w:tcPr>
            <w:tcW w:w="2813" w:type="dxa"/>
            <w:vAlign w:val="center"/>
          </w:tcPr>
          <w:p w:rsidR="004E5EAA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in</w:t>
            </w:r>
          </w:p>
          <w:p w:rsidR="004E5EAA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ina</w:t>
            </w:r>
            <w:proofErr w:type="spellEnd"/>
          </w:p>
          <w:p w:rsidR="007E6621" w:rsidRPr="00C130F3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inat</w:t>
            </w:r>
          </w:p>
        </w:tc>
        <w:tc>
          <w:tcPr>
            <w:tcW w:w="2813" w:type="dxa"/>
            <w:vAlign w:val="center"/>
          </w:tcPr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ani</w:t>
            </w:r>
          </w:p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eni</w:t>
            </w:r>
          </w:p>
          <w:p w:rsidR="007E6621" w:rsidRPr="00C130F3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ini</w:t>
            </w:r>
          </w:p>
        </w:tc>
      </w:tr>
      <w:tr w:rsidR="007E6621" w:rsidRPr="00C130F3" w:rsidTr="007E6621">
        <w:tc>
          <w:tcPr>
            <w:tcW w:w="2813" w:type="dxa"/>
            <w:vAlign w:val="center"/>
          </w:tcPr>
          <w:p w:rsidR="007E6621" w:rsidRDefault="007E6621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</w:t>
            </w:r>
            <w:proofErr w:type="spellEnd"/>
          </w:p>
          <w:p w:rsidR="007E6621" w:rsidRDefault="007E6621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nin</w:t>
            </w:r>
            <w:proofErr w:type="spellEnd"/>
          </w:p>
          <w:p w:rsidR="007E6621" w:rsidRPr="00CE541B" w:rsidRDefault="007E6621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nine</w:t>
            </w:r>
          </w:p>
        </w:tc>
        <w:tc>
          <w:tcPr>
            <w:tcW w:w="2813" w:type="dxa"/>
            <w:vAlign w:val="center"/>
          </w:tcPr>
          <w:p w:rsidR="007E6621" w:rsidRDefault="007E6621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</w:t>
            </w:r>
            <w:proofErr w:type="spellEnd"/>
          </w:p>
          <w:p w:rsidR="007E6621" w:rsidRDefault="007E6621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nin</w:t>
            </w:r>
            <w:proofErr w:type="spellEnd"/>
          </w:p>
          <w:p w:rsidR="007E6621" w:rsidRPr="00C130F3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ninni</w:t>
            </w:r>
          </w:p>
        </w:tc>
        <w:tc>
          <w:tcPr>
            <w:tcW w:w="2813" w:type="dxa"/>
            <w:vAlign w:val="center"/>
          </w:tcPr>
          <w:p w:rsidR="004E5EAA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in</w:t>
            </w:r>
          </w:p>
          <w:p w:rsidR="004E5EAA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inle</w:t>
            </w:r>
          </w:p>
          <w:p w:rsidR="007E6621" w:rsidRPr="00C130F3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inlet</w:t>
            </w:r>
          </w:p>
        </w:tc>
        <w:tc>
          <w:tcPr>
            <w:tcW w:w="2813" w:type="dxa"/>
            <w:vAlign w:val="center"/>
          </w:tcPr>
          <w:p w:rsidR="004E5EAA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en</w:t>
            </w:r>
          </w:p>
          <w:p w:rsidR="004E5EAA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eni</w:t>
            </w:r>
          </w:p>
          <w:p w:rsidR="007E6621" w:rsidRPr="00C130F3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enli</w:t>
            </w:r>
          </w:p>
        </w:tc>
      </w:tr>
      <w:tr w:rsidR="007E6621" w:rsidRPr="00C130F3" w:rsidTr="007E6621">
        <w:tc>
          <w:tcPr>
            <w:tcW w:w="2813" w:type="dxa"/>
            <w:vAlign w:val="center"/>
          </w:tcPr>
          <w:p w:rsidR="004E5EAA" w:rsidRDefault="004E5EAA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</w:p>
          <w:p w:rsidR="007E6621" w:rsidRDefault="007E6621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</w:t>
            </w:r>
          </w:p>
          <w:p w:rsidR="007E6621" w:rsidRPr="00CE541B" w:rsidRDefault="007E6621" w:rsidP="007E6621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 taneli</w:t>
            </w:r>
          </w:p>
        </w:tc>
        <w:tc>
          <w:tcPr>
            <w:tcW w:w="2813" w:type="dxa"/>
            <w:vAlign w:val="center"/>
          </w:tcPr>
          <w:p w:rsidR="004E5EAA" w:rsidRDefault="004E5EAA" w:rsidP="004E5EAA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at</w:t>
            </w:r>
          </w:p>
          <w:p w:rsidR="004E5EAA" w:rsidRDefault="004E5EAA" w:rsidP="004E5EAA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Ata</w:t>
            </w:r>
          </w:p>
          <w:p w:rsidR="004E5EAA" w:rsidRDefault="004E5EAA" w:rsidP="004E5EAA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atan</w:t>
            </w:r>
          </w:p>
          <w:p w:rsidR="004E5EAA" w:rsidRPr="00C130F3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atanla</w:t>
            </w:r>
          </w:p>
        </w:tc>
        <w:tc>
          <w:tcPr>
            <w:tcW w:w="2813" w:type="dxa"/>
            <w:vAlign w:val="center"/>
          </w:tcPr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</w:p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eli</w:t>
            </w:r>
          </w:p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elin</w:t>
            </w:r>
          </w:p>
          <w:p w:rsidR="007E6621" w:rsidRPr="00C130F3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elini</w:t>
            </w:r>
          </w:p>
        </w:tc>
        <w:tc>
          <w:tcPr>
            <w:tcW w:w="2813" w:type="dxa"/>
            <w:vAlign w:val="center"/>
          </w:tcPr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al</w:t>
            </w:r>
          </w:p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alt</w:t>
            </w:r>
          </w:p>
          <w:p w:rsidR="007E6621" w:rsidRDefault="007E6621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alta</w:t>
            </w:r>
          </w:p>
          <w:p w:rsidR="007E6621" w:rsidRPr="00C130F3" w:rsidRDefault="004E5EAA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Altan</w:t>
            </w:r>
          </w:p>
        </w:tc>
      </w:tr>
      <w:tr w:rsidR="004E5EAA" w:rsidRPr="00C130F3" w:rsidTr="007E6621">
        <w:tc>
          <w:tcPr>
            <w:tcW w:w="2813" w:type="dxa"/>
            <w:vAlign w:val="center"/>
          </w:tcPr>
          <w:p w:rsidR="004E5EAA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</w:t>
            </w:r>
          </w:p>
          <w:p w:rsidR="004E5EAA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in</w:t>
            </w:r>
          </w:p>
          <w:p w:rsidR="004E5EAA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inle</w:t>
            </w:r>
          </w:p>
          <w:p w:rsidR="004E5EAA" w:rsidRPr="00CE541B" w:rsidRDefault="004E5EAA" w:rsidP="004E5EAA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inlet</w:t>
            </w:r>
          </w:p>
        </w:tc>
        <w:tc>
          <w:tcPr>
            <w:tcW w:w="2813" w:type="dxa"/>
            <w:vAlign w:val="center"/>
          </w:tcPr>
          <w:p w:rsidR="004E5EAA" w:rsidRDefault="004E5EAA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</w:t>
            </w:r>
          </w:p>
          <w:p w:rsidR="004E5EAA" w:rsidRDefault="004E5EAA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ant</w:t>
            </w:r>
          </w:p>
          <w:p w:rsidR="004E5EAA" w:rsidRDefault="004E5EAA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ante</w:t>
            </w:r>
            <w:proofErr w:type="spellEnd"/>
          </w:p>
          <w:p w:rsidR="004E5EAA" w:rsidRPr="00C130F3" w:rsidRDefault="004E5EAA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anten</w:t>
            </w:r>
          </w:p>
        </w:tc>
        <w:tc>
          <w:tcPr>
            <w:tcW w:w="2813" w:type="dxa"/>
            <w:vAlign w:val="center"/>
          </w:tcPr>
          <w:p w:rsidR="004E5EAA" w:rsidRDefault="004E5EAA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 i</w:t>
            </w:r>
          </w:p>
          <w:p w:rsidR="004E5EAA" w:rsidRDefault="004E5EAA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aile</w:t>
            </w:r>
          </w:p>
          <w:p w:rsidR="004E5EAA" w:rsidRDefault="004E5EAA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ailen</w:t>
            </w:r>
          </w:p>
          <w:p w:rsidR="004E5EAA" w:rsidRPr="00C130F3" w:rsidRDefault="004E5EAA" w:rsidP="007E6621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ailene</w:t>
            </w:r>
          </w:p>
        </w:tc>
        <w:tc>
          <w:tcPr>
            <w:tcW w:w="2813" w:type="dxa"/>
            <w:vAlign w:val="center"/>
          </w:tcPr>
          <w:p w:rsidR="004E5EAA" w:rsidRPr="00C130F3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nal</w:t>
            </w:r>
          </w:p>
          <w:p w:rsidR="004E5EAA" w:rsidRPr="00C130F3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nala</w:t>
            </w:r>
          </w:p>
          <w:p w:rsidR="004E5EAA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Nalan</w:t>
            </w:r>
          </w:p>
          <w:p w:rsidR="004E5EAA" w:rsidRPr="00C130F3" w:rsidRDefault="004E5EAA" w:rsidP="004E5EAA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Nalan</w:t>
            </w:r>
            <w:r>
              <w:rPr>
                <w:rFonts w:ascii="Times New Roman" w:hAnsi="Times New Roman" w:cs="Times New Roman"/>
                <w:sz w:val="56"/>
                <w:szCs w:val="56"/>
              </w:rPr>
              <w:t>’</w:t>
            </w:r>
            <w:r>
              <w:rPr>
                <w:rFonts w:ascii="Hand writing Mutlu" w:hAnsi="Hand writing Mutlu"/>
                <w:sz w:val="56"/>
                <w:szCs w:val="56"/>
              </w:rPr>
              <w:t>a</w:t>
            </w:r>
          </w:p>
        </w:tc>
      </w:tr>
    </w:tbl>
    <w:p w:rsidR="00C130F3" w:rsidRPr="004E5EAA" w:rsidRDefault="00CB2B60">
      <w:pPr>
        <w:rPr>
          <w:sz w:val="18"/>
        </w:rPr>
      </w:pPr>
      <w:r>
        <w:rPr>
          <w:sz w:val="18"/>
        </w:rPr>
        <w:t>Bu hafta boyunca 10 defa düzenli bir şekilde her kutucuğu seri bir şekilde okumaya çalışsın.</w:t>
      </w:r>
    </w:p>
    <w:sectPr w:rsidR="00C130F3" w:rsidRPr="004E5EAA" w:rsidSect="00F070BE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070BE"/>
    <w:rsid w:val="00136BE8"/>
    <w:rsid w:val="001E74C7"/>
    <w:rsid w:val="00427EF8"/>
    <w:rsid w:val="004E5EAA"/>
    <w:rsid w:val="005830A6"/>
    <w:rsid w:val="006239EB"/>
    <w:rsid w:val="00693214"/>
    <w:rsid w:val="007E6621"/>
    <w:rsid w:val="00855279"/>
    <w:rsid w:val="009A2556"/>
    <w:rsid w:val="00B8527A"/>
    <w:rsid w:val="00C130F3"/>
    <w:rsid w:val="00C71BCF"/>
    <w:rsid w:val="00CB2B60"/>
    <w:rsid w:val="00D325A0"/>
    <w:rsid w:val="00D92DB2"/>
    <w:rsid w:val="00E053F8"/>
    <w:rsid w:val="00EB38BB"/>
    <w:rsid w:val="00F07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0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7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E5F9A-0AB9-4600-BC7F-70D503CE5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2014-11-11T06:41:00Z</cp:lastPrinted>
  <dcterms:created xsi:type="dcterms:W3CDTF">2014-11-11T15:17:00Z</dcterms:created>
  <dcterms:modified xsi:type="dcterms:W3CDTF">2014-11-12T06:40:00Z</dcterms:modified>
  <cp:category>www.sorubak.com</cp:category>
</cp:coreProperties>
</file>