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00" w:rsidRPr="002C0A00" w:rsidRDefault="002C0A00" w:rsidP="002C0A0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C0A00">
        <w:rPr>
          <w:rFonts w:ascii="Times New Roman" w:hAnsi="Times New Roman" w:cs="Times New Roman"/>
          <w:b/>
          <w:sz w:val="32"/>
          <w:szCs w:val="32"/>
          <w:u w:val="single"/>
        </w:rPr>
        <w:t>6-A ÖĞRENCİLERİNİN BELİRLEDİĞİ SINIF KURALLARI</w:t>
      </w:r>
    </w:p>
    <w:p w:rsidR="00FE2686" w:rsidRDefault="00FE2686" w:rsidP="00FE2686">
      <w:r>
        <w:t>www.sorubak.com</w:t>
      </w:r>
    </w:p>
    <w:p w:rsidR="002C0A00" w:rsidRDefault="002C0A00" w:rsidP="002C0A0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1-Parmak kaldırmadan söz hakkı alınmayacak.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2-Sınıfımız temiz tutulacak, yerlere çöp atılmayacak, sıra altları amacına uygun kullanılacak.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3-Öğretmenimiz ders anlatırken dikkati dağıtacak davranışlardan uzak durulacak.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4-Tahtaya kalkan arkadaşlarımıza saygı göstereceğiz.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5-Öğretmen giriş zilinden önce sınıfta hazır bulunulacak.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6-Sınıf panolarımız düzenlenecek, gereksiz kağıt asılmayacak, panolara ve panolara asılan kağıtlara, resimlere, fotoğraflara, etkinliklere zarar verilmeyecek.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7-Öğretmen sınıftan çıkmadan kimse sınıftan ayrılmayacak.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8-Sınıfta koşulmayacak, ders aralarında sınıf havalandırılacak.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9-Sınıf tahtamız temiz tutulacak.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10-Ders araç-gereçleri eksiksiz getirilecek.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11-Sınıf eşyaları ve arkadaşlarımızın eşyaları korunacak, zarar verilmeyecek.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 w:rsidRPr="002C0A00">
        <w:rPr>
          <w:rFonts w:ascii="Times New Roman" w:hAnsi="Times New Roman" w:cs="Times New Roman"/>
          <w:sz w:val="32"/>
          <w:szCs w:val="32"/>
        </w:rPr>
        <w:t>12-Sınıf kitaplığı düzenli olacak, korunacak ve işler olacak.</w:t>
      </w:r>
    </w:p>
    <w:p w:rsid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</w:p>
    <w:p w:rsidR="002C0A00" w:rsidRDefault="002C0A00" w:rsidP="002C0A00">
      <w:pPr>
        <w:pStyle w:val="AralkYok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EMRE DEMİRCİ</w:t>
      </w:r>
    </w:p>
    <w:p w:rsidR="002C0A00" w:rsidRPr="002C0A00" w:rsidRDefault="002C0A00" w:rsidP="002C0A00">
      <w:pPr>
        <w:pStyle w:val="AralkYok"/>
        <w:ind w:left="495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6-A Sınıf Rehber Öğretmeni</w:t>
      </w:r>
    </w:p>
    <w:p w:rsidR="002C0A00" w:rsidRPr="002C0A00" w:rsidRDefault="002C0A00" w:rsidP="002C0A00">
      <w:pPr>
        <w:pStyle w:val="AralkYok"/>
        <w:jc w:val="both"/>
        <w:rPr>
          <w:rFonts w:ascii="Times New Roman" w:hAnsi="Times New Roman" w:cs="Times New Roman"/>
          <w:sz w:val="28"/>
          <w:szCs w:val="28"/>
        </w:rPr>
      </w:pPr>
    </w:p>
    <w:sectPr w:rsidR="002C0A00" w:rsidRPr="002C0A00" w:rsidSect="002C0A0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C0A00"/>
    <w:rsid w:val="000E2258"/>
    <w:rsid w:val="00143539"/>
    <w:rsid w:val="002C0A00"/>
    <w:rsid w:val="003118A4"/>
    <w:rsid w:val="003E24E4"/>
    <w:rsid w:val="00546BBB"/>
    <w:rsid w:val="00980102"/>
    <w:rsid w:val="00FE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1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0A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0A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875</Characters>
  <Application>Microsoft Office Word</Application>
  <DocSecurity>0</DocSecurity>
  <Lines>7</Lines>
  <Paragraphs>2</Paragraphs>
  <ScaleCrop>false</ScaleCrop>
  <Company>Hewlett-Packard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dc:description>www.sorubak.com</dc:description>
  <cp:lastModifiedBy>GTR5KT587TI4OUT57YT675IKT8967690IN B</cp:lastModifiedBy>
  <cp:revision>6</cp:revision>
  <dcterms:created xsi:type="dcterms:W3CDTF">2013-09-23T21:59:00Z</dcterms:created>
  <dcterms:modified xsi:type="dcterms:W3CDTF">2013-09-26T11:55:00Z</dcterms:modified>
  <cp:category>www.sorubak.com</cp:category>
  <cp:contentType>www.sorubak.com</cp:contentType>
  <cp:contentStatus>www.sorubak.com</cp:contentStatus>
</cp:coreProperties>
</file>