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BE8" w:rsidRPr="000066AB" w:rsidRDefault="006A52B9" w:rsidP="000066AB">
      <w:pPr>
        <w:spacing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201</w:t>
      </w:r>
      <w:r w:rsidR="007A7410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3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-201</w:t>
      </w:r>
      <w:r w:rsidR="007A7410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4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ACADEMIC YEAR AHMET YESEVI PRIMARY SCHOOL 2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nd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TERM 5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 xml:space="preserve">th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GRADE 1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st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ENGLISH WRITTEN EXAM</w:t>
      </w:r>
    </w:p>
    <w:p w:rsidR="006A52B9" w:rsidRPr="000066AB" w:rsidRDefault="006A52B9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Name: …………...……………………….. Class: ……………………… No: ……………….</w:t>
      </w:r>
    </w:p>
    <w:p w:rsidR="006A52B9" w:rsidRPr="000066AB" w:rsidRDefault="006A52B9" w:rsidP="000066AB">
      <w:pPr>
        <w:pStyle w:val="ListeParagraf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Match the following pictures with the correct sentences.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(10x2=20)</w:t>
      </w:r>
    </w:p>
    <w:p w:rsidR="006A52B9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a)</w:t>
      </w:r>
      <w:r w:rsidR="006A52B9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4387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4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b)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28000" cy="87349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" cy="87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 c)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20000" cy="1011874"/>
            <wp:effectExtent l="19050" t="0" r="390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101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d)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84000" cy="913810"/>
            <wp:effectExtent l="19050" t="0" r="180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" cy="91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e)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919149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919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C35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f)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81319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81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g)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56000" cy="930000"/>
            <wp:effectExtent l="19050" t="0" r="600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" cy="93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h)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44000" cy="681270"/>
            <wp:effectExtent l="19050" t="0" r="375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000" cy="68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i)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92000" cy="819310"/>
            <wp:effectExtent l="19050" t="0" r="810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8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j)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71693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71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Pr="000066AB" w:rsidRDefault="000066AB" w:rsidP="000066AB">
      <w:pPr>
        <w:tabs>
          <w:tab w:val="center" w:pos="4536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1)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singing. (………)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         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6)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don’t like mouse. (…...)</w:t>
      </w:r>
    </w:p>
    <w:p w:rsidR="000066AB" w:rsidRP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2)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like drawing pictures. ( ………)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7)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swim. (……..)</w:t>
      </w:r>
    </w:p>
    <w:p w:rsid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3)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give egg. ( 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8)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riding a bicycle. (…...) 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0066AB" w:rsidRDefault="000066AB" w:rsidP="000066AB">
      <w:pPr>
        <w:tabs>
          <w:tab w:val="left" w:pos="4755"/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4)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 give milk. (……..)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9)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can run very fast. (……)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4144A5" w:rsidRDefault="000066AB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5)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reading books. ( ……….)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10)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skiing. ( …….)</w:t>
      </w:r>
    </w:p>
    <w:p w:rsidR="000066AB" w:rsidRPr="004144A5" w:rsidRDefault="004144A5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4144A5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B.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271F6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What does Alex like? What doesn’t he like?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(8x2,5=20)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271F6E" w:rsidTr="007D4350">
        <w:tc>
          <w:tcPr>
            <w:tcW w:w="2303" w:type="dxa"/>
          </w:tcPr>
          <w:p w:rsidR="007D4350" w:rsidRDefault="00945CB8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www.sorubak.com</w:t>
            </w:r>
          </w:p>
        </w:tc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41509"/>
                  <wp:effectExtent l="19050" t="0" r="825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41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63877"/>
                  <wp:effectExtent l="19050" t="0" r="825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63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F6E" w:rsidTr="004144A5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8000" cy="577125"/>
                  <wp:effectExtent l="1905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57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Alex like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s </w:t>
            </w:r>
            <w:r w:rsidRPr="004144A5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eat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</w:p>
          <w:p w:rsidR="00271F6E" w:rsidRPr="00271F6E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orange.</w:t>
            </w: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04000" cy="565895"/>
                  <wp:effectExtent l="1905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" cy="565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Pr="004144A5" w:rsidRDefault="004144A5" w:rsidP="004144A5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Alex 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drink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milk.</w:t>
            </w: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51206"/>
                  <wp:effectExtent l="19050" t="0" r="390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5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8000" cy="652235"/>
                  <wp:effectExtent l="19050" t="0" r="1650" b="0"/>
                  <wp:docPr id="2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000" cy="65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28000" cy="666779"/>
                  <wp:effectExtent l="1905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00" cy="666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36000" cy="660706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000" cy="660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72000" cy="634776"/>
                  <wp:effectExtent l="1905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00" cy="634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07557"/>
                  <wp:effectExtent l="19050" t="0" r="390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07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00000" cy="661224"/>
                  <wp:effectExtent l="1905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661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4000" cy="652596"/>
                  <wp:effectExtent l="1905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000" cy="65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</w:tbl>
    <w:p w:rsidR="007D4350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lastRenderedPageBreak/>
        <w:t>C) Put the sentences into the correct order.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speaking / parrots / like (+) ……………………………………………………………..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like / cats / milk / drinking (-) 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working on the farm / my father / like (+) ……………………………………………...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running / rabbits / like / and / eating carrots (+) 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dogs / cats / like (-) ……………………………………………………………………... </w:t>
      </w:r>
    </w:p>
    <w:p w:rsidR="004144A5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D. Mark the following sentences true (T) or false (F)</w: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and match the pictures.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Default="001A226C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1A226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88.9pt;margin-top:1.5pt;width:58.5pt;height:55.5pt;z-index:251660288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1864" cy="638175"/>
                        <wp:effectExtent l="19050" t="0" r="5836" b="0"/>
                        <wp:docPr id="80" name="Resim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132" cy="6434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A226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7" type="#_x0000_t202" style="position:absolute;left:0;text-align:left;margin-left:241.15pt;margin-top:1.5pt;width:57.75pt;height:55.5pt;z-index:251658240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5300" cy="589273"/>
                        <wp:effectExtent l="19050" t="0" r="0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3562" cy="587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A226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8" type="#_x0000_t202" style="position:absolute;left:0;text-align:left;margin-left:310.15pt;margin-top:1.5pt;width:60pt;height:55.5pt;z-index:251659264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6270" cy="590550"/>
                        <wp:effectExtent l="19050" t="0" r="0" b="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27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- </w: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A witch has got a broomstick. (……)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giant is a small and short man . ( …..)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mermaid can’t swim. (…….)</w:t>
      </w:r>
    </w:p>
    <w:p w:rsidR="00DF75D9" w:rsidRDefault="001A226C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1" type="#_x0000_t202" style="position:absolute;left:0;text-align:left;margin-left:358.9pt;margin-top:4.35pt;width:63.75pt;height:62.25pt;z-index:251662336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7220" cy="693420"/>
                        <wp:effectExtent l="19050" t="0" r="0" b="0"/>
                        <wp:docPr id="86" name="Resim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220" cy="693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0" type="#_x0000_t202" style="position:absolute;left:0;text-align:left;margin-left:274.15pt;margin-top:6.6pt;width:57.75pt;height:60pt;z-index:251661312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" cy="642633"/>
                        <wp:effectExtent l="19050" t="0" r="0" b="0"/>
                        <wp:docPr id="83" name="Resim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8309" cy="651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- A fairy can fly. (……..)</w:t>
      </w:r>
    </w:p>
    <w:p w:rsidR="00DF75D9" w:rsidRP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pirate is a bad man. (…….)</w:t>
      </w:r>
    </w:p>
    <w:p w:rsidR="004144A5" w:rsidRDefault="004144A5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CC723A" w:rsidRDefault="00CC723A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E) Answer the following questions according to the paragraph.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CC723A" w:rsidRPr="004144A5" w:rsidRDefault="001A226C" w:rsidP="00CC723A">
      <w:pPr>
        <w:tabs>
          <w:tab w:val="left" w:pos="7080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32" type="#_x0000_t202" style="position:absolute;left:0;text-align:left;margin-left:94.15pt;margin-top:3.8pt;width:237.75pt;height:110.25pt;z-index:251663360" strokeweight="1.25pt">
            <v:stroke dashstyle="1 1" endcap="round"/>
            <v:textbox>
              <w:txbxContent>
                <w:p w:rsidR="00CC723A" w:rsidRPr="00CC723A" w:rsidRDefault="00CC723A" w:rsidP="00CC723A">
                  <w:pPr>
                    <w:jc w:val="center"/>
                    <w:rPr>
                      <w:rFonts w:ascii="Comic Sans MS" w:hAnsi="Comic Sans MS"/>
                      <w:noProof/>
                      <w:lang w:val="en-US"/>
                    </w:rPr>
                  </w:pP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“Tweety” is a lovely bird.  She likes singing and playing games. She is yellow. She has got big eyes.  But she doesn’t like “Sylvester”. 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>Sylvester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is a bad cat.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 xml:space="preserve"> He is white and black.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He likes eating birds but he doesn’t like Tweety.</w:t>
                  </w:r>
                </w:p>
              </w:txbxContent>
            </v:textbox>
          </v:shape>
        </w:pic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</w: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1423469"/>
            <wp:effectExtent l="1905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142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ab/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72000" cy="1395567"/>
            <wp:effectExtent l="1905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13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singing ? ……………………………………………………………..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Sylvester ? …………………………………………………………...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playing games ? 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Sylvester eating fish ? …………………………………………………………….</w:t>
      </w:r>
    </w:p>
    <w:p w:rsidR="00782E21" w:rsidRPr="00CC723A" w:rsidRDefault="001A226C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3" type="#_x0000_t202" style="position:absolute;left:0;text-align:left;margin-left:316.15pt;margin-top:32.8pt;width:176.1pt;height:83.25pt;z-index:251664384" strokeweight="1.75pt">
            <v:stroke dashstyle="dashDot"/>
            <v:textbox>
              <w:txbxContent>
                <w:p w:rsid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GOOD </w:t>
                  </w:r>
                  <w:proofErr w:type="gramStart"/>
                  <w:r>
                    <w:rPr>
                      <w:rFonts w:ascii="Comic Sans MS" w:hAnsi="Comic Sans MS"/>
                    </w:rPr>
                    <w:t>LUCK !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BF15B1">
                    <w:rPr>
                      <w:rFonts w:ascii="Comic Sans MS" w:hAnsi="Comic Sans MS"/>
                    </w:rPr>
                    <w:sym w:font="Wingdings" w:char="F04A"/>
                  </w:r>
                </w:p>
                <w:p w:rsid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Hülya </w:t>
                  </w:r>
                  <w:proofErr w:type="spellStart"/>
                  <w:r>
                    <w:rPr>
                      <w:rFonts w:ascii="Comic Sans MS" w:hAnsi="Comic Sans MS"/>
                    </w:rPr>
                    <w:t>Doğandemir</w:t>
                  </w:r>
                  <w:proofErr w:type="spellEnd"/>
                </w:p>
                <w:p w:rsidR="00BF15B1" w:rsidRP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Teacher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of </w:t>
                  </w:r>
                  <w:proofErr w:type="spellStart"/>
                  <w:r>
                    <w:rPr>
                      <w:rFonts w:ascii="Comic Sans MS" w:hAnsi="Comic Sans MS"/>
                    </w:rPr>
                    <w:t>English</w:t>
                  </w:r>
                  <w:proofErr w:type="spellEnd"/>
                </w:p>
              </w:txbxContent>
            </v:textbox>
          </v:shape>
        </w:pict>
      </w:r>
      <w:r w:rsidR="00782E21">
        <w:rPr>
          <w:rFonts w:ascii="Times New Roman" w:hAnsi="Times New Roman" w:cs="Times New Roman"/>
          <w:noProof/>
          <w:sz w:val="24"/>
          <w:szCs w:val="24"/>
          <w:lang w:val="en-US"/>
        </w:rPr>
        <w:t>Does Sylvester like Tweety? ……………………………………………………………</w:t>
      </w:r>
    </w:p>
    <w:sectPr w:rsidR="00782E21" w:rsidRPr="00CC723A" w:rsidSect="002D2C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D669F"/>
    <w:multiLevelType w:val="hybridMultilevel"/>
    <w:tmpl w:val="BB94B46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2F64D6"/>
    <w:multiLevelType w:val="hybridMultilevel"/>
    <w:tmpl w:val="EAEAC6C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7E18C7"/>
    <w:multiLevelType w:val="hybridMultilevel"/>
    <w:tmpl w:val="5B183D4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A52B9"/>
    <w:rsid w:val="000066AB"/>
    <w:rsid w:val="001013E6"/>
    <w:rsid w:val="001A226C"/>
    <w:rsid w:val="00271F6E"/>
    <w:rsid w:val="002D2C26"/>
    <w:rsid w:val="00356933"/>
    <w:rsid w:val="003969DB"/>
    <w:rsid w:val="004144A5"/>
    <w:rsid w:val="006A52B9"/>
    <w:rsid w:val="00782E21"/>
    <w:rsid w:val="007A7410"/>
    <w:rsid w:val="007D4350"/>
    <w:rsid w:val="00945CB8"/>
    <w:rsid w:val="00B41C7D"/>
    <w:rsid w:val="00BE2C35"/>
    <w:rsid w:val="00BF15B1"/>
    <w:rsid w:val="00C07E63"/>
    <w:rsid w:val="00CC723A"/>
    <w:rsid w:val="00DF75D9"/>
    <w:rsid w:val="00F474E4"/>
    <w:rsid w:val="00F503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2C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A52B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A5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52B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D43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013E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280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Casper</dc:creator>
  <cp:keywords>www.sorubak.com</cp:keywords>
  <dc:description/>
  <cp:lastModifiedBy>GTR5KT587TI4OUT57YT675IKT8967690IN B</cp:lastModifiedBy>
  <cp:revision>9</cp:revision>
  <dcterms:created xsi:type="dcterms:W3CDTF">2013-03-24T16:28:00Z</dcterms:created>
  <dcterms:modified xsi:type="dcterms:W3CDTF">2014-03-04T09:07:00Z</dcterms:modified>
  <cp:category>www.sorubak.com</cp:category>
  <cp:contentType>www.sorubak.com</cp:contentType>
  <cp:contentStatus>www.sorubak.com</cp:contentStatus>
</cp:coreProperties>
</file>