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009" w:rsidRPr="00C7407A" w:rsidRDefault="00C7407A">
      <w:pPr>
        <w:rPr>
          <w:rFonts w:ascii="Times New Roman" w:hAnsi="Times New Roman" w:cs="Times New Roman"/>
          <w:b/>
          <w:sz w:val="24"/>
          <w:szCs w:val="24"/>
        </w:rPr>
      </w:pPr>
      <w:r w:rsidRPr="00C7407A">
        <w:rPr>
          <w:rFonts w:ascii="Times New Roman" w:hAnsi="Times New Roman" w:cs="Times New Roman"/>
          <w:b/>
          <w:iCs/>
          <w:sz w:val="24"/>
          <w:szCs w:val="24"/>
          <w:u w:val="single"/>
          <w:shd w:val="clear" w:color="auto" w:fill="FFFFFF"/>
        </w:rPr>
        <w:t>İstanbul'un Fethi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Aştık geçilmez dağlar üstünden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Öyle vakur, öyle heybetli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Vardık ot bitmeyen vadilere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Ayağımız değdi yeşerdi!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Gönlümüzde büyüklüğü Asya’nın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Yıktı köhneliğini orta zamanın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Zamanın karanlığı ortasında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Şimşek örneği parlayan kılıcımız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Nur yağdırdı aydınlık yeni günlere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Eskilik, karanlık düşüverince yere,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Dağlar, denizler misali,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Yol verdi gemilere!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Sustu kulakları tırmalayan çan;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Burca bayrak dikince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Ulubatlı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Hasan!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İbrahim MİNNETOĞLU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BİZANS GÖRÜNDÜ KARŞIDAN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Geldik surların önüne,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İçimizde garip bir sevinç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Tamamlamışız vuslatın tadını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Böyle hiç.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Yeditepe kardeş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kardeş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gülümser,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Boğaz’ın mavi rüzgârları,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Bir esinti sarhoşluğu içinde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İstanbul sizin der.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Elbet bizim olacak İstanbul,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İnanmışız,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Denizlerden, dağlardan, ovalardan gelen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Bu nurlu bahar içinde yıkanmışız.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Temiz ellerimizde açacak,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İstanbul çiçek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çiçek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lastRenderedPageBreak/>
        <w:t>Şimdi surlar önünde dalgalanan bayrak,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Yarın Bizans göklerine yükselecek.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Arif Hikmet PAR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GAZEL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İmtisâl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-i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câhidû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fillâh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olubdur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niyyetüm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Dîn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-i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İslâm’un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mücerred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gayretidür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gayretüm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Allah için küfürle cihadın misalini vermektir niyetim;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Mücerret gayretim, (sadece) İslâm dini içindir.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Fazl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-ı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Hakk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u himmet-i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cünd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-i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ricâlullâh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ile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Ehl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-i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küfri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ser-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te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-ser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kahr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eylemekdür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niyyetüm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Hakk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üstünlüğü ve Allah’ın yücelttiği veliler himmetiyle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Kâfirleri baştan sona kahreylemektir niyetim.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Enbiyâ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vü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evliyâya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istinâdum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var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benüm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Lutf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-ı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Hak’dandur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hemân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ümmîd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-i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feth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ü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nusretüm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Peygamberlerle velilerdir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istindım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benim;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Hakk’ın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lütfundandır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 fetih ve başarı ümidim.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Nefs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ü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mâl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ile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n’ola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kılsam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cihânda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ictihâd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Hamdülillah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var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gazâya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sad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hezârân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ragbetüm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Nefis ve malla cihadıma şaşılmasın;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Hamdolsun, gazaya binlerce rağbetim var.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Mehemmed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mu’cizât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-ı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Ahmed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-i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Muhtâr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ile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Umaram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gâlib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ola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a’dâ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-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yı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dîne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devletüm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Ey Mehmet, Seçilmiş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Ahmed’in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mucizeleriyle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Umarım, galip gelir din düşmanlarına devletim.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lastRenderedPageBreak/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Canım İstanbul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Ruhumu eritip de kalıpta dondurmuşlar;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Onu İstanbul diye toprağa kondurmuşlar.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İçimde tüten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birşey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; hava, renk, eda, iklim;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O benim, zaman, </w:t>
      </w:r>
      <w:proofErr w:type="gram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mekan</w:t>
      </w:r>
      <w:proofErr w:type="gram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aşıp geçmiş sevgilim.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Çiçeği altın yaldız, suyu telli pulludur;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Ay ve güneş ezelden iki İstanbulludur.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Denizle toprak, yalnız onda ermiş </w:t>
      </w:r>
      <w:proofErr w:type="gram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visale,</w:t>
      </w:r>
      <w:proofErr w:type="gram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Ve kavuşmuş rüzgar onda, onda misale.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İstanbul benim canım;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Vatanım da vatanım...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İstanbul,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İstanbul...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Tarihin gözleri var, surlarda delik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delik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;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Servi, endamlı servi,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ahirete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perdelik...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Bulutta şaha kalkmış Fatih'ten kalma kır at;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Pırlantadan kubbeler, belki bir milyar kırat...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Şahadet parmağıdır göğe doğru minare;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Her nakışta o mana: Öleceğiz ne çare</w:t>
      </w:r>
      <w:proofErr w:type="gram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?..</w:t>
      </w:r>
      <w:proofErr w:type="gram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Hayattan canlı ölüm, günahtan baskın rahmet;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Beyoğlu tepinirken ağlar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Karacaahmet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...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O manayı bul da bul!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İlle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Istanbul'da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bul!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lastRenderedPageBreak/>
        <w:br/>
        <w:t>İstanbul,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İstanbul...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Boğaz gümüş bir mangal, kaynatır serinliği;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Çamlıca'da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 yerdedir göklerin derinliği.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Oynak sular yalının alt katına misafir;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proofErr w:type="gram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Yeni dünyadan</w:t>
      </w:r>
      <w:proofErr w:type="gram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mahzun, resimde eski sefir.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Her akşam camlarında yangın çıkan Üsküdar,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Perili ahşap konak, koca bir şehir kadar...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Bir ses, bilemem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tanbur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gibi mi,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ud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gibi mi?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Cumbalı odalarda inletir "</w:t>
      </w:r>
      <w:proofErr w:type="gram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Katibim</w:t>
      </w:r>
      <w:proofErr w:type="gram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" i...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Kadını keskin bıçak,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Taze kan gibi sıcak.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İstanbul,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İstanbul...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Yedi tepe üstünde zaman bir gergef işler!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Yedi renk, yedi sesten sayısız belirişler...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Eyüp öksüz, Kadıköy süslü, Moda kurumlu,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Adada </w:t>
      </w:r>
      <w:proofErr w:type="gram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rüzgar</w:t>
      </w:r>
      <w:proofErr w:type="gram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 uçan eteklerden sorumlu.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Her şafak Hisarlarda oklar çıkar yayından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Hala çığlıklar gelir Topkapı sarayından.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Ana gibi yar olmaz, İstanbul gibi diyar;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Güleni şöyle dursun, ağlayanı bahtiyar...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Gecesi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sünbül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kokan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Türkçesi bülbül kokan,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İstanbul,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İstanbul...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Necip Fazıl KISAKÜREK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lastRenderedPageBreak/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Fetih Zamanı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Havanın mavisinde, denizin yeşilinde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Bir türkü,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Ortaasya’dan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beri duymuşuz.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Anamızın sütünden bayraklara kadar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Yüce fetihle büyümüşüz.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Yakmış gecemizi yıldızlar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Burçlardan yana uyanmışız.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Bir yazı gibi tepeler alnında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Yazılmışız, silinmişiz.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Nur ile kuvvet ile aşk ile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Kaderin büyüsünü bozmuşuz.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Görmüşüz suretini güzelliğin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Koca feleklere görünmüşüz.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Cihanın yarısı gök;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Önünde şehit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şehit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durmuşuz,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Cihanın yarısı İstanbul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Almışız.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Fazıl Hüsnü DAĞLARCA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lastRenderedPageBreak/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İstanbul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Boğazı bir başka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Gören düşer aşka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İnsanları bir başka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, 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Haydar paşa'dan kalkar tren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Gemiler öttürür siren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Bu güzelliği Tanrıdır veren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, 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Adı çıkmış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beyoğlunun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Bunları yazan, ben kulunun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Gözdesisin sen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, 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Kadıköyü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,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üsküdarı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Zengini, hem fukarası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Yetmiş iki millet burası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, 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Beyazıtı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,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aksarayı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Konağı,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kevransarayı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Gece sanki, fener alayı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, 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Babıali yokuşu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Göztepesi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,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feneryolu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Kötülüklerin, her bir yolu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, 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Fatih yaptırmış hisarı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Yedikule zindanları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Hanları, hamamları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, 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Güzel heybeli adası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Güzellerin çoktur edası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Bilen sürer, sefasını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lastRenderedPageBreak/>
        <w:t xml:space="preserve">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, 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Ayasofya,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selimiye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Tanrıdan bize hediye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İnsanları çoktur niye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, 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Kilyosu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,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kumburgazı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Sulukule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çalar defi, sazı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Çekilmez kızların nazı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, 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Emirganı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 yıldız parkı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Yeşil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anadolu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kavağı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Gezilecek yer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rumeli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kavağı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, 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Görürsün var kiliseler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Yapılsın hep abideler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İnsandır hep faniler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, 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Işıl, ışıl galata kulesi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Bitmez bu şehrin hilesi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Bitsin artık halkın çilesi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, 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Kumkapıda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balıkçılar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Kol kola gezer </w:t>
      </w:r>
      <w:proofErr w:type="gram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aşıklar</w:t>
      </w:r>
      <w:proofErr w:type="gram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Gece çok güzeldir ışıklar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, 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Boğazdadır kız kulesi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İnsanın çok çilesi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Dolmaz halkın filesi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, 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Beşiktaşı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 tophanesi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Eyüp sultan türbesi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Padişahlar manzumesi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, 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Bakırköyü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,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topkapısı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Binaları kul yapısı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lastRenderedPageBreak/>
        <w:t>Yok çoğunun tapusu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, 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Kasımpaşa,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şişanesi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Şehrin çoktur birahanesi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Bu serdarın bir nağmesi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, ey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istanbul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(Serdar Sayıl-2005)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İstanbul Destanı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...var ki İSTANBUL /...yok ki İSTANBUL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Sana bilmem hangi yönden bakayım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Gece başka gündüz başka güzelsin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Kâinatta eşsiz tek ve özelsin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Çağlar değiştirdi sevdan İSTANBUL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Efendimiz malum ezelden tanır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Binlercesi şehrin can kıskanır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Sinende yaşayan cennettir sanır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Cihanda emsalin yok ki İSTANBUL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Kalbini son defa fethedenlere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lastRenderedPageBreak/>
        <w:t>Elveda deyip de gitmeyenlere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İmkân bulamayıp gelmeyenlere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Engin hoşgörünle kızma İSTANBUL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Kâbe-i ziyaretgâhların vardır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Şühedadan namazgâhların yardır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Âlem-i insanlar çok arzu-dardır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Sevenin koynunda sar ki İSTANBUL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Köklü medeniyetlerin evisin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Tarihler boyunca ananevisin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Mukaddesatını yâd el de bilsin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Sırr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-ı nikabını aç ki İSTANBUL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Her dinin mensubu ibadet eder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Havra Kilise ve Cami’ye gider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O insanlar gönül diliyle ne der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Sessiz niyetleri duy ki İSTANBUL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Tüm insanlar âlâ şeyler yazmışlar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Anlatacak bir söz bırakmamışlar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Nesillere misal hep taşımışlar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Ölçülmez değerin var ki İSTANBUL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Arz ile deniz ve mehtap bakıyor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Gerçek yıldızlardan taçlar takıyor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Her gönülde sevdan ataş yakıyor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Türlü dillerdesin bil ki İSTANBUL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Elbet ben de bir gün gelir geçerim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İlahi yasaya ben de naçarım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Yardan ya da senden </w:t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vaz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mı geçerim?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Bir eser de benden al ki İSTANBUL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Çınlar Cami’lerden ezan(ı)salası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Yıkar nefisleri def-i belası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Zeki'midir sanki tek müptelası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proofErr w:type="spellStart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Eyyüb</w:t>
      </w:r>
      <w:proofErr w:type="spellEnd"/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Sultan başta say ki İSTANBUL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İSTANBUL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Zeki İ.KIZILIŞIK</w:t>
      </w:r>
    </w:p>
    <w:sectPr w:rsidR="005C6009" w:rsidRPr="00C7407A" w:rsidSect="005C60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7407A"/>
    <w:rsid w:val="005C6009"/>
    <w:rsid w:val="00C74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0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1059</Words>
  <Characters>6041</Characters>
  <Application>Microsoft Office Word</Application>
  <DocSecurity>0</DocSecurity>
  <Lines>50</Lines>
  <Paragraphs>14</Paragraphs>
  <ScaleCrop>false</ScaleCrop>
  <Company/>
  <LinksUpToDate>false</LinksUpToDate>
  <CharactersWithSpaces>7086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2013-04-29T08:06:00Z</dcterms:created>
  <dcterms:modified xsi:type="dcterms:W3CDTF">2013-04-29T08:06:00Z</dcterms:modified>
</cp:coreProperties>
</file>