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780"/>
        <w:tblW w:w="10885" w:type="dxa"/>
        <w:tblCellMar>
          <w:left w:w="70" w:type="dxa"/>
          <w:right w:w="70" w:type="dxa"/>
        </w:tblCellMar>
        <w:tblLook w:val="04A0"/>
      </w:tblPr>
      <w:tblGrid>
        <w:gridCol w:w="832"/>
        <w:gridCol w:w="552"/>
        <w:gridCol w:w="3843"/>
        <w:gridCol w:w="655"/>
        <w:gridCol w:w="567"/>
        <w:gridCol w:w="508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D706EC" w:rsidRPr="00D706EC" w:rsidTr="00F76B24">
        <w:trPr>
          <w:trHeight w:val="646"/>
        </w:trPr>
        <w:tc>
          <w:tcPr>
            <w:tcW w:w="10885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DD9C3"/>
            <w:noWrap/>
            <w:vAlign w:val="center"/>
            <w:hideMark/>
          </w:tcPr>
          <w:p w:rsidR="00D706EC" w:rsidRPr="00F76B24" w:rsidRDefault="0021429E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  <w:t>…</w:t>
            </w:r>
            <w:r w:rsidR="00D706EC" w:rsidRPr="00F76B24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  <w:t>/A SINIFI DERS İÇİ PERFORMANS DEĞERLENDİRME FORMU</w:t>
            </w:r>
          </w:p>
        </w:tc>
      </w:tr>
      <w:tr w:rsidR="00D706EC" w:rsidRPr="00D706EC" w:rsidTr="00F76B24">
        <w:trPr>
          <w:trHeight w:val="5433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706EC" w:rsidRPr="00D706EC" w:rsidRDefault="00D706EC" w:rsidP="00D706EC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>Her kriter 10 puandır. Din Kül.ve Ahl. Bil.   Ders içi performans değerlendirme formu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Sınıf ve grup çalışmalarına  katılımı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 Düzenli defter ve kitap kullanması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 Soru ve önerilere verdiği cevap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Derse olan ilgisi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Gerekli ders materyallerini getiriyor mu?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 Verilen ödevleri zamanında yapıyor  mu?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 Arkadaşlarıyla uyumu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Dua ve sureleri zamanında ezberliyor mu?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Derste genel olarak ciddiyeti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 Derse hazırlanıp geliyor mu?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textDirection w:val="btLr"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D706EC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Toplam 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F76B2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F76B24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-----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D706EC" w:rsidRPr="00D706EC" w:rsidTr="00F76B24">
        <w:trPr>
          <w:trHeight w:val="34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D706EC" w:rsidRPr="00D706EC" w:rsidRDefault="00D706EC" w:rsidP="00D70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706E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</w:tbl>
    <w:bookmarkStart w:id="0" w:name="_GoBack"/>
    <w:bookmarkEnd w:id="0"/>
    <w:p w:rsidR="00995923" w:rsidRDefault="003B0D09" w:rsidP="003B0D09">
      <w:pPr>
        <w:tabs>
          <w:tab w:val="left" w:pos="3375"/>
        </w:tabs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BE2997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995923" w:rsidSect="00995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6EC"/>
    <w:rsid w:val="001C546B"/>
    <w:rsid w:val="001F31D3"/>
    <w:rsid w:val="001F347A"/>
    <w:rsid w:val="0021429E"/>
    <w:rsid w:val="003211D9"/>
    <w:rsid w:val="003B0D09"/>
    <w:rsid w:val="00995923"/>
    <w:rsid w:val="00CB2493"/>
    <w:rsid w:val="00D706EC"/>
    <w:rsid w:val="00ED082F"/>
    <w:rsid w:val="00F76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9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CB24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2019-05-18T13:52:00Z</cp:lastPrinted>
  <dcterms:created xsi:type="dcterms:W3CDTF">2019-05-12T09:24:00Z</dcterms:created>
  <dcterms:modified xsi:type="dcterms:W3CDTF">2019-05-19T11:25:00Z</dcterms:modified>
</cp:coreProperties>
</file>