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B1" w:rsidRDefault="00013C93" w:rsidP="00EE27B1">
      <w:pPr>
        <w:jc w:val="center"/>
        <w:rPr>
          <w:b/>
          <w:color w:val="FF0000"/>
          <w:sz w:val="24"/>
          <w:szCs w:val="24"/>
        </w:rPr>
        <w:sectPr w:rsidR="00EE27B1" w:rsidSect="00013C93">
          <w:pgSz w:w="11906" w:h="16838"/>
          <w:pgMar w:top="568" w:right="566" w:bottom="709" w:left="851" w:header="708" w:footer="708" w:gutter="0"/>
          <w:cols w:space="708"/>
          <w:docGrid w:linePitch="360"/>
        </w:sectPr>
      </w:pPr>
      <w:r w:rsidRPr="00EE27B1">
        <w:rPr>
          <w:b/>
          <w:color w:val="FF0000"/>
          <w:sz w:val="24"/>
          <w:szCs w:val="24"/>
        </w:rPr>
        <w:t xml:space="preserve">7.Sınıf İnsanlar, Yerler ve Çevreler (Nüfus) Çalışma </w:t>
      </w:r>
      <w:proofErr w:type="gramStart"/>
      <w:r w:rsidRPr="00EE27B1">
        <w:rPr>
          <w:b/>
          <w:color w:val="FF0000"/>
          <w:sz w:val="24"/>
          <w:szCs w:val="24"/>
        </w:rPr>
        <w:t>Kağıdı</w:t>
      </w:r>
      <w:proofErr w:type="gramEnd"/>
    </w:p>
    <w:p w:rsidR="00013C93" w:rsidRPr="00013C93" w:rsidRDefault="00013C93">
      <w:pPr>
        <w:rPr>
          <w:b/>
        </w:rPr>
      </w:pPr>
      <w:r w:rsidRPr="00013C93">
        <w:rPr>
          <w:b/>
        </w:rPr>
        <w:lastRenderedPageBreak/>
        <w:t>A. Aşağıdaki cümlelerden doğru olanların başındaki boşluğa D, yanlış olanların başına Y koyunuz.</w:t>
      </w:r>
    </w:p>
    <w:p w:rsidR="00013C93" w:rsidRDefault="00013C93">
      <w:r>
        <w:t xml:space="preserve">(         ) </w:t>
      </w:r>
      <w:r w:rsidRPr="00013C93">
        <w:t>Nüfusu yakın olan iki yerden birisinin nüfus yoğunluğu yüksek ise o yerin yüz ölçümü küçüktür</w:t>
      </w:r>
    </w:p>
    <w:p w:rsidR="00013C93" w:rsidRDefault="00013C93">
      <w:r>
        <w:t xml:space="preserve">(         ) </w:t>
      </w:r>
      <w:r w:rsidRPr="00013C93">
        <w:t>Bir yerde doğumlar az olmasına rağmen nüfus artışı çok oluyorsa göç alıyor demektir</w:t>
      </w:r>
    </w:p>
    <w:p w:rsidR="00013C93" w:rsidRDefault="00013C93">
      <w:r>
        <w:t>(         ) Doğu Anadolu</w:t>
      </w:r>
      <w:r w:rsidRPr="00013C93">
        <w:t xml:space="preserve"> sanayiye bağlı olarak nüfus yoğunluğunun fazla olduğu yerlerdendir</w:t>
      </w:r>
    </w:p>
    <w:p w:rsidR="00013C93" w:rsidRDefault="00013C93">
      <w:r>
        <w:t xml:space="preserve">(         ) </w:t>
      </w:r>
      <w:r w:rsidRPr="00013C93">
        <w:t xml:space="preserve">Engebeli ve dağlık yapıya sahip olan yerleşmeler nüfus açısından çok uygun </w:t>
      </w:r>
      <w:proofErr w:type="spellStart"/>
      <w:r w:rsidRPr="00013C93">
        <w:t>değildirTicaret</w:t>
      </w:r>
      <w:proofErr w:type="spellEnd"/>
      <w:r w:rsidRPr="00013C93">
        <w:t xml:space="preserve"> nüfusun dağılışını etkileyen doğal etmenlerden birisidir</w:t>
      </w:r>
    </w:p>
    <w:p w:rsidR="00013C93" w:rsidRPr="00013C93" w:rsidRDefault="00013C93">
      <w:pPr>
        <w:rPr>
          <w:b/>
        </w:rPr>
      </w:pPr>
      <w:r>
        <w:rPr>
          <w:b/>
        </w:rPr>
        <w:t xml:space="preserve">B. </w:t>
      </w:r>
      <w:r w:rsidRPr="00013C93">
        <w:rPr>
          <w:b/>
        </w:rPr>
        <w:t>Aşağıdaki soruları cevaplandırınız.</w:t>
      </w:r>
    </w:p>
    <w:p w:rsidR="00013C93" w:rsidRDefault="00013C93">
      <w:r w:rsidRPr="00013C93">
        <w:t xml:space="preserve">1- Sınırları belli bir alanda, belli bir zamanda yaşayan insan sayısına ne denir? Cevap: </w:t>
      </w:r>
    </w:p>
    <w:p w:rsidR="00111200" w:rsidRDefault="00111200"/>
    <w:p w:rsidR="00111200" w:rsidRDefault="00111200"/>
    <w:p w:rsidR="00013C93" w:rsidRDefault="00013C93">
      <w:r w:rsidRPr="00013C93">
        <w:t xml:space="preserve">2- Belirli bir alanda Kilometre kareye düşen insan sayısına ne denir? Cevap: </w:t>
      </w:r>
    </w:p>
    <w:p w:rsidR="00111200" w:rsidRDefault="00111200"/>
    <w:p w:rsidR="00013C93" w:rsidRDefault="00013C93">
      <w:r w:rsidRPr="00013C93">
        <w:t xml:space="preserve">3- Nüfusun dağılışını etkileyen doğal faktörlerden biri nedir? Cevap: </w:t>
      </w:r>
    </w:p>
    <w:p w:rsidR="00111200" w:rsidRDefault="00111200"/>
    <w:p w:rsidR="00013C93" w:rsidRDefault="00013C93">
      <w:r w:rsidRPr="00013C93">
        <w:t xml:space="preserve">4- Nüfusun dağılışını etkileyen beşeri faktörlerden biri nedir? Cevap: </w:t>
      </w:r>
    </w:p>
    <w:p w:rsidR="00111200" w:rsidRDefault="00111200"/>
    <w:p w:rsidR="00013C93" w:rsidRDefault="00013C93">
      <w:r w:rsidRPr="00013C93">
        <w:t xml:space="preserve">5- Günümüzde nüfusun dağılışını etkileyen en önemli faktördür? Cevap: </w:t>
      </w:r>
    </w:p>
    <w:p w:rsidR="00111200" w:rsidRDefault="00111200"/>
    <w:p w:rsidR="00013C93" w:rsidRDefault="00013C93">
      <w:r w:rsidRPr="00013C93">
        <w:t xml:space="preserve">6- Taşkömürü ve demir çelik fabrikası nedeniyle nüfuslanan ilimizdir? Cevap: </w:t>
      </w:r>
    </w:p>
    <w:p w:rsidR="00111200" w:rsidRDefault="00111200"/>
    <w:p w:rsidR="00111200" w:rsidRDefault="00013C93">
      <w:r w:rsidRPr="00013C93">
        <w:t xml:space="preserve">7- Turizm ve seracılık nedeniyle nüfuslanan ilimizdir? Cevap: </w:t>
      </w:r>
    </w:p>
    <w:p w:rsidR="00111200" w:rsidRDefault="00111200"/>
    <w:p w:rsidR="00013C93" w:rsidRDefault="00013C93">
      <w:r w:rsidRPr="00013C93">
        <w:lastRenderedPageBreak/>
        <w:t>8- Sanayi ve ticaret nedeniyle nüfuslanan ilimizdir? Cevap:</w:t>
      </w:r>
    </w:p>
    <w:p w:rsidR="00013C93" w:rsidRDefault="00013C93"/>
    <w:p w:rsidR="00013C93" w:rsidRDefault="00013C93">
      <w:r w:rsidRPr="00013C93">
        <w:t xml:space="preserve">9- Yeryüzü </w:t>
      </w:r>
      <w:proofErr w:type="gramStart"/>
      <w:r w:rsidRPr="00013C93">
        <w:t>şekilleri,yükselti</w:t>
      </w:r>
      <w:proofErr w:type="gramEnd"/>
      <w:r w:rsidRPr="00013C93">
        <w:t xml:space="preserve">,iklim ve ulaşımdaki olumsuzluklar nedeniyle seyrek nüfuslanan bölgemizdir? Cevap: </w:t>
      </w:r>
    </w:p>
    <w:p w:rsidR="00013C93" w:rsidRDefault="00013C93"/>
    <w:p w:rsidR="00013C93" w:rsidRDefault="00013C93">
      <w:r w:rsidRPr="00013C93">
        <w:t xml:space="preserve">10- </w:t>
      </w:r>
      <w:proofErr w:type="gramStart"/>
      <w:r w:rsidRPr="00013C93">
        <w:t>Sanayi ,ticaret</w:t>
      </w:r>
      <w:proofErr w:type="gramEnd"/>
      <w:r w:rsidRPr="00013C93">
        <w:t xml:space="preserve">,ulaşım,eğitim,sağlık,turizmin gelişmesi ,olumlu iklim koşulları ve yeryüzü şekillerine sahip olması nedeniyle nüfuslanan bölgemizdir? Cevap: </w:t>
      </w:r>
    </w:p>
    <w:p w:rsidR="00111200" w:rsidRDefault="00111200"/>
    <w:p w:rsidR="00013C93" w:rsidRDefault="00013C93">
      <w:r w:rsidRPr="00013C93">
        <w:t xml:space="preserve">11- Devlet yatırım ve planlamalarını yaparken hangi verilerden faydalanır? Cevap: </w:t>
      </w:r>
    </w:p>
    <w:p w:rsidR="00013C93" w:rsidRPr="00BF7F86" w:rsidRDefault="00BF7F86">
      <w:pPr>
        <w:rPr>
          <w:color w:val="FFFFFF" w:themeColor="background1"/>
        </w:rPr>
      </w:pPr>
      <w:hyperlink r:id="rId4" w:history="1">
        <w:r w:rsidRPr="00BF7F86">
          <w:rPr>
            <w:rStyle w:val="Kpr"/>
            <w:rFonts w:ascii="Arial" w:eastAsia="Arial" w:hAnsi="Arial" w:cs="Arial"/>
            <w:color w:val="FFFFFF" w:themeColor="background1"/>
          </w:rPr>
          <w:t>https://www.sorubak.com</w:t>
        </w:r>
      </w:hyperlink>
      <w:r w:rsidRPr="00BF7F86">
        <w:rPr>
          <w:rFonts w:ascii="Arial" w:eastAsia="Arial" w:hAnsi="Arial" w:cs="Arial"/>
          <w:color w:val="FFFFFF" w:themeColor="background1"/>
        </w:rPr>
        <w:t xml:space="preserve"> </w:t>
      </w:r>
    </w:p>
    <w:p w:rsidR="00111200" w:rsidRDefault="00111200"/>
    <w:p w:rsidR="00013C93" w:rsidRDefault="00013C93">
      <w:r w:rsidRPr="00013C93">
        <w:t xml:space="preserve">12- </w:t>
      </w:r>
      <w:proofErr w:type="spellStart"/>
      <w:r w:rsidRPr="00013C93">
        <w:t>Ankaranın</w:t>
      </w:r>
      <w:proofErr w:type="spellEnd"/>
      <w:r w:rsidRPr="00013C93">
        <w:t xml:space="preserve"> nüfusunun 1923 yılından sonra hızlı bir şekilde artmasının en önemli sebebi nedir? Cevap: </w:t>
      </w:r>
    </w:p>
    <w:p w:rsidR="00013C93" w:rsidRDefault="00013C93"/>
    <w:p w:rsidR="00013C93" w:rsidRDefault="00013C93">
      <w:r w:rsidRPr="00013C93">
        <w:t>13- Nüfus sayımlarını yapan kuruluşumuzun adı nedir? Cevap:</w:t>
      </w:r>
    </w:p>
    <w:p w:rsidR="00111200" w:rsidRDefault="00111200"/>
    <w:p w:rsidR="00013C93" w:rsidRPr="00111200" w:rsidRDefault="00111200">
      <w:pPr>
        <w:rPr>
          <w:b/>
        </w:rPr>
      </w:pPr>
      <w:r w:rsidRPr="00111200">
        <w:rPr>
          <w:b/>
        </w:rPr>
        <w:t>C)Testi cevaplayınız.</w:t>
      </w:r>
    </w:p>
    <w:p w:rsidR="00013C93" w:rsidRDefault="00013C93" w:rsidP="00111200">
      <w:pPr>
        <w:spacing w:after="0"/>
      </w:pPr>
      <w:r w:rsidRPr="00013C93">
        <w:rPr>
          <w:noProof/>
          <w:lang w:eastAsia="tr-TR"/>
        </w:rPr>
        <w:drawing>
          <wp:inline distT="0" distB="0" distL="0" distR="0">
            <wp:extent cx="2686050" cy="13620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9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C93" w:rsidRDefault="00013C93" w:rsidP="00111200">
      <w:pPr>
        <w:spacing w:after="120"/>
      </w:pPr>
      <w:proofErr w:type="spellStart"/>
      <w:r w:rsidRPr="00013C93">
        <w:t>Dilay’ın</w:t>
      </w:r>
      <w:proofErr w:type="spellEnd"/>
      <w:r w:rsidRPr="00013C93">
        <w:t xml:space="preserve"> ev ödevi, bilgisayardaki tabloda yer alan bilgilerden yararlanarak illerin nüfus yoğunluklarını bulmaktır. </w:t>
      </w:r>
      <w:r w:rsidRPr="00111200">
        <w:rPr>
          <w:b/>
        </w:rPr>
        <w:t>Bunun için aşağıdakilerden hangisini yapmalıdır?</w:t>
      </w:r>
      <w:r w:rsidRPr="00013C93">
        <w:t xml:space="preserve"> </w:t>
      </w:r>
    </w:p>
    <w:p w:rsidR="00013C93" w:rsidRDefault="00013C93" w:rsidP="00111200">
      <w:pPr>
        <w:spacing w:after="120"/>
      </w:pPr>
      <w:r w:rsidRPr="00013C93">
        <w:t xml:space="preserve">A) İlleri nüfus büyüklüklerine göre sıralamalıdır. </w:t>
      </w:r>
    </w:p>
    <w:p w:rsidR="00013C93" w:rsidRDefault="00013C93" w:rsidP="00111200">
      <w:pPr>
        <w:spacing w:after="120"/>
      </w:pPr>
      <w:r w:rsidRPr="00013C93">
        <w:t xml:space="preserve">B) Nüfus artış hızı ile il nüfusunu </w:t>
      </w:r>
      <w:proofErr w:type="gramStart"/>
      <w:r w:rsidRPr="00013C93">
        <w:t xml:space="preserve">çarpmalıdır </w:t>
      </w:r>
      <w:r>
        <w:t>.</w:t>
      </w:r>
      <w:proofErr w:type="gramEnd"/>
    </w:p>
    <w:p w:rsidR="00013C93" w:rsidRDefault="00013C93" w:rsidP="00111200">
      <w:pPr>
        <w:spacing w:after="120"/>
      </w:pPr>
      <w:r w:rsidRPr="00013C93">
        <w:t xml:space="preserve">C) İlin nüfusunu yüzölçümüne bölmelidir. </w:t>
      </w:r>
    </w:p>
    <w:p w:rsidR="00013C93" w:rsidRDefault="00013C93" w:rsidP="00111200">
      <w:pPr>
        <w:tabs>
          <w:tab w:val="center" w:pos="4536"/>
        </w:tabs>
        <w:spacing w:after="120"/>
      </w:pPr>
      <w:r w:rsidRPr="00013C93">
        <w:t>D) İl nüfusundan yüzölçümünü çıkarmalıdır</w:t>
      </w:r>
      <w:r>
        <w:t>.</w:t>
      </w:r>
      <w:r>
        <w:tab/>
      </w:r>
    </w:p>
    <w:sectPr w:rsidR="00013C93" w:rsidSect="00EE27B1">
      <w:type w:val="continuous"/>
      <w:pgSz w:w="11906" w:h="16838"/>
      <w:pgMar w:top="568" w:right="566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3C93"/>
    <w:rsid w:val="00013C93"/>
    <w:rsid w:val="00111200"/>
    <w:rsid w:val="001D256C"/>
    <w:rsid w:val="00927DD0"/>
    <w:rsid w:val="00BF7F86"/>
    <w:rsid w:val="00EE2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3C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13C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C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7F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7.Sınıf İnsanlar, Yerler ve Çevreler (Nüfus) Çalışma Kağıdı</vt:lpstr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2019-03-03T16:07:00Z</dcterms:created>
  <dcterms:modified xsi:type="dcterms:W3CDTF">2019-03-03T16:07:00Z</dcterms:modified>
</cp:coreProperties>
</file>