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31B" w:rsidRDefault="00DF46CC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  <w:color w:val="FF00FF"/>
        </w:rPr>
      </w:pPr>
      <w:r>
        <w:rPr>
          <w:rFonts w:ascii="HelveticaNeue-Bold" w:hAnsi="HelveticaNeue-Bold" w:cs="HelveticaNeue-Bold"/>
          <w:b/>
          <w:bCs/>
        </w:rPr>
        <w:fldChar w:fldCharType="begin"/>
      </w:r>
      <w:r>
        <w:rPr>
          <w:rFonts w:ascii="HelveticaNeue-Bold" w:hAnsi="HelveticaNeue-Bold" w:cs="HelveticaNeue-Bold"/>
          <w:b/>
          <w:bCs/>
        </w:rPr>
        <w:instrText xml:space="preserve"> HYPERLINK "https://www.sorubak.com" </w:instrText>
      </w:r>
      <w:r>
        <w:rPr>
          <w:rFonts w:ascii="HelveticaNeue-Bold" w:hAnsi="HelveticaNeue-Bold" w:cs="HelveticaNeue-Bold"/>
          <w:b/>
          <w:bCs/>
        </w:rPr>
      </w:r>
      <w:r>
        <w:rPr>
          <w:rFonts w:ascii="HelveticaNeue-Bold" w:hAnsi="HelveticaNeue-Bold" w:cs="HelveticaNeue-Bold"/>
          <w:b/>
          <w:bCs/>
        </w:rPr>
        <w:fldChar w:fldCharType="separate"/>
      </w:r>
      <w:r w:rsidRPr="00DF46CC">
        <w:rPr>
          <w:rStyle w:val="Kpr"/>
          <w:rFonts w:ascii="HelveticaNeue-Bold" w:hAnsi="HelveticaNeue-Bold" w:cs="HelveticaNeue-Bold"/>
          <w:b/>
          <w:bCs/>
        </w:rPr>
        <w:t>2018-2019 EĞİTİM ÖĞRETİM YILI 5. SINIFLAR II. DÖNEM II. YAZILISI</w:t>
      </w:r>
      <w:r>
        <w:rPr>
          <w:rFonts w:ascii="HelveticaNeue-Bold" w:hAnsi="HelveticaNeue-Bold" w:cs="HelveticaNeue-Bold"/>
          <w:b/>
          <w:bCs/>
        </w:rPr>
        <w:fldChar w:fldCharType="end"/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1. </w:t>
      </w:r>
      <w:r>
        <w:rPr>
          <w:rFonts w:ascii="HelveticaNeue-Bold" w:hAnsi="HelveticaNeue-Bold" w:cs="HelveticaNeue-Bold"/>
          <w:b/>
          <w:bCs/>
          <w:color w:val="000000"/>
        </w:rPr>
        <w:t>Aşağıdakilerden hangisi insanların</w:t>
      </w:r>
      <w:r w:rsidR="005E2AD8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buluş yapmasını sağlayan temel sebeplerden</w:t>
      </w:r>
      <w:r w:rsidR="00D5431B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biri değildir?</w:t>
      </w:r>
    </w:p>
    <w:p w:rsid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İhtiyaç ve istekler</w:t>
      </w:r>
      <w:r w:rsidR="00363684">
        <w:rPr>
          <w:rFonts w:ascii="HelveticaNeue" w:hAnsi="HelveticaNeue" w:cs="HelveticaNeue"/>
          <w:color w:val="000000"/>
        </w:rPr>
        <w:tab/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Merak duygusu</w:t>
      </w:r>
    </w:p>
    <w:p w:rsid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Karşılaştıkları problemleri çözme</w:t>
      </w:r>
      <w:r w:rsidR="00363684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gayreti</w:t>
      </w:r>
    </w:p>
    <w:p w:rsidR="00177F4E" w:rsidRP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Para kazanma isteği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2. </w:t>
      </w:r>
      <w:r>
        <w:rPr>
          <w:rFonts w:ascii="HelveticaNeue" w:hAnsi="HelveticaNeue" w:cs="HelveticaNeue"/>
          <w:color w:val="000000"/>
        </w:rPr>
        <w:t>Buluş yapan kişilerde ve bilim insanlarında</w:t>
      </w:r>
      <w:r w:rsidR="00363684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bulunması gereken bazı özellikler</w:t>
      </w:r>
      <w:r w:rsidR="00363684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vardır.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Aşağıdakilerden hangisi bu </w:t>
      </w:r>
      <w:proofErr w:type="spellStart"/>
      <w:r>
        <w:rPr>
          <w:rFonts w:ascii="HelveticaNeue-Bold" w:hAnsi="HelveticaNeue-Bold" w:cs="HelveticaNeue-Bold"/>
          <w:b/>
          <w:bCs/>
          <w:color w:val="000000"/>
        </w:rPr>
        <w:t>özelliklerdenbiri</w:t>
      </w:r>
      <w:proofErr w:type="spellEnd"/>
      <w:r>
        <w:rPr>
          <w:rFonts w:ascii="HelveticaNeue-Bold" w:hAnsi="HelveticaNeue-Bold" w:cs="HelveticaNeue-Bold"/>
          <w:b/>
          <w:bCs/>
          <w:color w:val="000000"/>
        </w:rPr>
        <w:t xml:space="preserve"> değildir?</w:t>
      </w:r>
    </w:p>
    <w:p w:rsid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Eleştiriye kapalı olma</w:t>
      </w:r>
      <w:r w:rsidR="00363684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Sabırlı ve kararlı olma</w:t>
      </w:r>
    </w:p>
    <w:p w:rsidR="00177F4E" w:rsidRP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Yeniliklere açık olma</w:t>
      </w:r>
      <w:r w:rsidR="00363684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Çalışkan olma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3.Aşağıda verilenlerden hangisi teknoloji</w:t>
      </w:r>
      <w:r w:rsidR="005E2AD8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kullanımının toplumsal ilişkiler</w:t>
      </w:r>
      <w:r w:rsidR="005E2AD8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üzerindeki olumlu etkisine örnektir?</w:t>
      </w:r>
    </w:p>
    <w:p w:rsid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İnsanların olaylar karşısında duyarsız</w:t>
      </w:r>
      <w:r w:rsidR="00363684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kalması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İnsanların sadece kendini düşünmesi</w:t>
      </w:r>
    </w:p>
    <w:p w:rsid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İnsanlar arasındaki yardımlaşma duygusunun</w:t>
      </w:r>
      <w:r w:rsidR="00363684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artırması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İnsanlar arasında sürekli gerginlik yaşanması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Doğu Karadeniz ve Erzurum-Kars yöresinde</w:t>
      </w:r>
      <w:r w:rsidR="005E2AD8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ekonomik faaliyet olarak büyükbaş</w:t>
      </w:r>
      <w:r w:rsidR="005E2AD8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mera hayvancılığı gelişme göstermiştir.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4.Bu durumun ortaya çıkmasını sağlayan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coğrafi özellik aşağıdakilerden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hangisidir?</w:t>
      </w:r>
    </w:p>
    <w:p w:rsid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Yeryüzü şekillerinin sade ve düz olması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Yaz yağışlarının fazla olması</w:t>
      </w:r>
    </w:p>
    <w:p w:rsid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Sıcaklığın yaz aylarında çok yüksek</w:t>
      </w:r>
      <w:r w:rsidR="00363684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olması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Toprağın verimli olması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</w:rPr>
      </w:pP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5.Ülkemizde tarım faaliyetlerinin yoğunlaştığı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yerlerde aşağıda verilen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mesleklerden hangisine daha fazla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ihtiyaç duyulur?</w:t>
      </w:r>
    </w:p>
    <w:p w:rsid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Maden mühendisliği</w:t>
      </w:r>
      <w:r w:rsidR="00D5431B">
        <w:rPr>
          <w:rFonts w:ascii="HelveticaNeue" w:hAnsi="HelveticaNeue" w:cs="HelveticaNeue"/>
        </w:rPr>
        <w:t xml:space="preserve">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Makine mühendisliği</w:t>
      </w:r>
    </w:p>
    <w:p w:rsidR="00177F4E" w:rsidRP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Veterinerlik</w:t>
      </w:r>
      <w:r w:rsidR="00D5431B">
        <w:rPr>
          <w:rFonts w:ascii="HelveticaNeue" w:hAnsi="HelveticaNeue" w:cs="HelveticaNeue"/>
        </w:rPr>
        <w:t xml:space="preserve">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Ziraat mühendisliği</w:t>
      </w:r>
    </w:p>
    <w:p w:rsidR="005E2AD8" w:rsidRDefault="005E2AD8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</w:p>
    <w:p w:rsidR="005E2AD8" w:rsidRDefault="005E2AD8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</w:p>
    <w:p w:rsidR="005E2AD8" w:rsidRPr="00DF46CC" w:rsidRDefault="00DF46CC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FFFFFF" w:themeColor="background1"/>
        </w:rPr>
      </w:pPr>
      <w:hyperlink r:id="rId5" w:history="1">
        <w:r w:rsidRPr="00DF46CC">
          <w:rPr>
            <w:rStyle w:val="Kpr"/>
            <w:color w:val="FFFFFF" w:themeColor="background1"/>
          </w:rPr>
          <w:t>https://www.sorubak.com</w:t>
        </w:r>
      </w:hyperlink>
      <w:r w:rsidRPr="00DF46CC">
        <w:rPr>
          <w:color w:val="FFFFFF" w:themeColor="background1"/>
        </w:rPr>
        <w:t xml:space="preserve"> 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  <w:color w:val="000000"/>
        </w:rPr>
        <w:lastRenderedPageBreak/>
        <w:t>Yeryüzü şekillerinin sade, iklim koşullarının</w:t>
      </w:r>
      <w:r w:rsidR="00D5431B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uygun ve ulaşım ağının gelişmiş</w:t>
      </w:r>
      <w:r w:rsidR="00D5431B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olduğu yerler sanayi tesisi kurmak için</w:t>
      </w:r>
      <w:r w:rsidR="00D5431B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daha uygundur.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6.Buna göre aşağıda verilen illerimizden</w:t>
      </w:r>
      <w:r w:rsidR="00D5431B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hangisinde sanayi faaliyetleri</w:t>
      </w:r>
      <w:r w:rsidR="00D5431B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daha az gelişmiştir?</w:t>
      </w:r>
    </w:p>
    <w:p w:rsidR="00177F4E" w:rsidRPr="00363684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 xml:space="preserve">Gaziantep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İstanbul</w:t>
      </w:r>
      <w:r w:rsidR="00D5431B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 xml:space="preserve">Kayseri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Şırnak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7. </w:t>
      </w:r>
      <w:r>
        <w:rPr>
          <w:rFonts w:ascii="HelveticaNeue" w:hAnsi="HelveticaNeue" w:cs="HelveticaNeue"/>
          <w:color w:val="000000"/>
        </w:rPr>
        <w:t>Kâğıt, kereste ve mobilya fabrikalarının</w:t>
      </w:r>
      <w:r w:rsidR="00D5431B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bulunduğu yer ve çevresinde sosyal hayat</w:t>
      </w:r>
      <w:r w:rsidR="00D5431B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zaman içinde değişebilir.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Bu durumun gerçekleşmesini sağlayan</w:t>
      </w:r>
      <w:r w:rsidR="00D5431B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ekonomik faaliyet aşağıdakilerden</w:t>
      </w:r>
      <w:r w:rsidR="00D5431B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hangisidir?</w:t>
      </w:r>
    </w:p>
    <w:p w:rsid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Hayvancılık</w:t>
      </w:r>
      <w:r w:rsidR="00D5431B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Madencilik</w:t>
      </w:r>
    </w:p>
    <w:p w:rsidR="00177F4E" w:rsidRP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 xml:space="preserve">Ormancılık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Tarım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8.Alışverişe çıkmadan önce ihtiyaç listesini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hazırlayan ve alacağı ürünlerin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kalitesine dikkat eden bir kişi için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aşağıdakilerden hangisi söylenebilir?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Bilinçli bir tüketicidir.</w:t>
      </w:r>
      <w:r w:rsidR="00D5431B">
        <w:rPr>
          <w:rFonts w:ascii="HelveticaNeue" w:hAnsi="HelveticaNeue" w:cs="HelveticaNeue"/>
        </w:rPr>
        <w:t xml:space="preserve">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Alışveriş için plan yapmaz.</w:t>
      </w:r>
    </w:p>
    <w:p w:rsid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Ürünleri alırken seçici davranmaz.</w:t>
      </w:r>
    </w:p>
    <w:p w:rsidR="00177F4E" w:rsidRP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Aile bütçesini aşacak şekilde alışveriş</w:t>
      </w:r>
      <w:r w:rsidR="00D5431B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yapar.</w:t>
      </w:r>
    </w:p>
    <w:p w:rsidR="00177F4E" w:rsidRPr="00D5431B" w:rsidRDefault="00177F4E" w:rsidP="00D5431B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 w:rsidRPr="00D5431B">
        <w:rPr>
          <w:rFonts w:ascii="Arial" w:hAnsi="Arial" w:cs="Arial"/>
        </w:rPr>
        <w:t>􀂋</w:t>
      </w:r>
      <w:r w:rsidRPr="00D5431B">
        <w:rPr>
          <w:rFonts w:ascii="HelveticaNeue" w:hAnsi="HelveticaNeue" w:cs="HelveticaNeue"/>
        </w:rPr>
        <w:t xml:space="preserve"> İlçedeki resmî törenlere başkanlık etmek</w:t>
      </w:r>
    </w:p>
    <w:p w:rsidR="00177F4E" w:rsidRPr="00D5431B" w:rsidRDefault="00177F4E" w:rsidP="00D5431B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 w:rsidRPr="00D5431B">
        <w:rPr>
          <w:rFonts w:ascii="Arial" w:hAnsi="Arial" w:cs="Arial"/>
        </w:rPr>
        <w:t>􀂋</w:t>
      </w:r>
      <w:r w:rsidRPr="00D5431B">
        <w:rPr>
          <w:rFonts w:ascii="HelveticaNeue" w:hAnsi="HelveticaNeue" w:cs="HelveticaNeue"/>
        </w:rPr>
        <w:t xml:space="preserve"> İlçedeki vatandaşların temel ihtiyaçlarının</w:t>
      </w:r>
    </w:p>
    <w:p w:rsidR="00177F4E" w:rsidRDefault="00D5431B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Karşılanmasını</w:t>
      </w:r>
      <w:r w:rsidR="00177F4E">
        <w:rPr>
          <w:rFonts w:ascii="HelveticaNeue" w:hAnsi="HelveticaNeue" w:cs="HelveticaNeue"/>
        </w:rPr>
        <w:t xml:space="preserve"> sağlamak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 w:rsidRPr="00D5431B">
        <w:rPr>
          <w:rFonts w:ascii="Arial" w:hAnsi="Arial" w:cs="Arial"/>
        </w:rPr>
        <w:t>􀂋</w:t>
      </w:r>
      <w:r w:rsidRPr="00D5431B">
        <w:rPr>
          <w:rFonts w:ascii="HelveticaNeue" w:hAnsi="HelveticaNeue" w:cs="HelveticaNeue"/>
        </w:rPr>
        <w:t xml:space="preserve"> İlçe sınırları içinde kanunların uygulanmasını</w:t>
      </w:r>
      <w:r w:rsidR="00D5431B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sağlamak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9.Yukarıda bahsedilen görevler aşağıdakilerden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hangisi tarafından yerine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getirilir?</w:t>
      </w:r>
    </w:p>
    <w:p w:rsid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Belediye başkanı</w:t>
      </w:r>
      <w:r w:rsidR="00D5431B">
        <w:rPr>
          <w:rFonts w:ascii="HelveticaNeue" w:hAnsi="HelveticaNeue" w:cs="HelveticaNeue"/>
        </w:rPr>
        <w:t xml:space="preserve">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Kaymakam</w:t>
      </w:r>
    </w:p>
    <w:p w:rsidR="00177F4E" w:rsidRP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Muhtar</w:t>
      </w:r>
      <w:r w:rsidR="00D5431B">
        <w:rPr>
          <w:rFonts w:ascii="HelveticaNeue" w:hAnsi="HelveticaNeue" w:cs="HelveticaNeue"/>
        </w:rPr>
        <w:t xml:space="preserve">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Vali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10.Köy ve mahallenin yönetiminden sorumlu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olan görevli aşağıdakilerden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hangisidir?</w:t>
      </w:r>
    </w:p>
    <w:p w:rsid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proofErr w:type="gramStart"/>
      <w:r>
        <w:rPr>
          <w:rFonts w:ascii="HelveticaNeue" w:hAnsi="HelveticaNeue" w:cs="HelveticaNeue"/>
        </w:rPr>
        <w:t>Cumhurbaşkanı</w:t>
      </w:r>
      <w:r w:rsidR="00D5431B">
        <w:rPr>
          <w:rFonts w:ascii="HelveticaNeue" w:hAnsi="HelveticaNeue" w:cs="HelveticaNeue"/>
        </w:rPr>
        <w:t xml:space="preserve">   </w:t>
      </w:r>
      <w:r>
        <w:rPr>
          <w:rFonts w:ascii="HelveticaNeue-Bold" w:hAnsi="HelveticaNeue-Bold" w:cs="HelveticaNeue-Bold"/>
          <w:b/>
          <w:bCs/>
        </w:rPr>
        <w:t>B</w:t>
      </w:r>
      <w:proofErr w:type="gramEnd"/>
      <w:r>
        <w:rPr>
          <w:rFonts w:ascii="HelveticaNeue-Bold" w:hAnsi="HelveticaNeue-Bold" w:cs="HelveticaNeue-Bold"/>
          <w:b/>
          <w:bCs/>
        </w:rPr>
        <w:t xml:space="preserve">) </w:t>
      </w:r>
      <w:r>
        <w:rPr>
          <w:rFonts w:ascii="HelveticaNeue" w:hAnsi="HelveticaNeue" w:cs="HelveticaNeue"/>
        </w:rPr>
        <w:t>Milletvekili</w:t>
      </w:r>
      <w:r w:rsidR="00D5431B">
        <w:rPr>
          <w:rFonts w:ascii="HelveticaNeue" w:hAnsi="HelveticaNeue" w:cs="HelveticaNeue"/>
        </w:rPr>
        <w:t xml:space="preserve">  </w:t>
      </w:r>
    </w:p>
    <w:p w:rsidR="00177F4E" w:rsidRP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proofErr w:type="gramStart"/>
      <w:r>
        <w:rPr>
          <w:rFonts w:ascii="HelveticaNeue" w:hAnsi="HelveticaNeue" w:cs="HelveticaNeue"/>
        </w:rPr>
        <w:t>Muhtar</w:t>
      </w:r>
      <w:r w:rsidR="00D5431B">
        <w:rPr>
          <w:rFonts w:ascii="HelveticaNeue" w:hAnsi="HelveticaNeue" w:cs="HelveticaNeue"/>
        </w:rPr>
        <w:t xml:space="preserve">    </w:t>
      </w:r>
      <w:r>
        <w:rPr>
          <w:rFonts w:ascii="HelveticaNeue-Bold" w:hAnsi="HelveticaNeue-Bold" w:cs="HelveticaNeue-Bold"/>
          <w:b/>
          <w:bCs/>
        </w:rPr>
        <w:t>D</w:t>
      </w:r>
      <w:proofErr w:type="gramEnd"/>
      <w:r>
        <w:rPr>
          <w:rFonts w:ascii="HelveticaNeue-Bold" w:hAnsi="HelveticaNeue-Bold" w:cs="HelveticaNeue-Bold"/>
          <w:b/>
          <w:bCs/>
        </w:rPr>
        <w:t xml:space="preserve">) </w:t>
      </w:r>
      <w:r>
        <w:rPr>
          <w:rFonts w:ascii="HelveticaNeue" w:hAnsi="HelveticaNeue" w:cs="HelveticaNeue"/>
        </w:rPr>
        <w:t>Vali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11.Aşağıda verilenlerden hangisi </w:t>
      </w:r>
      <w:proofErr w:type="spellStart"/>
      <w:r>
        <w:rPr>
          <w:rFonts w:ascii="HelveticaNeue-Bold" w:hAnsi="HelveticaNeue-Bold" w:cs="HelveticaNeue-Bold"/>
          <w:b/>
          <w:bCs/>
        </w:rPr>
        <w:t>siviltoplum</w:t>
      </w:r>
      <w:proofErr w:type="spellEnd"/>
      <w:r>
        <w:rPr>
          <w:rFonts w:ascii="HelveticaNeue-Bold" w:hAnsi="HelveticaNeue-Bold" w:cs="HelveticaNeue-Bold"/>
          <w:b/>
          <w:bCs/>
        </w:rPr>
        <w:t xml:space="preserve"> kuruluşlarının özelliklerinden</w:t>
      </w:r>
      <w:r w:rsidR="00D5431B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biri değildir?</w:t>
      </w:r>
    </w:p>
    <w:p w:rsid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Gönüllülük esasına göre çalışırlar.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Masrafları üyelerinin bağışlarıyla karşılanır.</w:t>
      </w:r>
    </w:p>
    <w:p w:rsid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Topluma hizmet etme amacıyla kurulmuşlardır.</w:t>
      </w:r>
    </w:p>
    <w:p w:rsidR="00177F4E" w:rsidRPr="00D5431B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Maddi kazanç sağlama amacı taşırlar.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12.Temel hak ve özgürlüklerimiz ile ilgili</w:t>
      </w:r>
      <w:r w:rsidR="00D5431B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olarak aşağıda verilen bilgilerden</w:t>
      </w:r>
      <w:r w:rsidR="00D5431B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hangisi yanlıştır?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lastRenderedPageBreak/>
        <w:t xml:space="preserve">A) </w:t>
      </w:r>
      <w:r>
        <w:rPr>
          <w:rFonts w:ascii="HelveticaNeue" w:hAnsi="HelveticaNeue" w:cs="HelveticaNeue"/>
          <w:color w:val="000000"/>
        </w:rPr>
        <w:t>Güvenlik görevlileri insanların konutlarına</w:t>
      </w:r>
      <w:r w:rsidR="00D5431B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istediği zaman girebilir.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Düşünce özgürlüğü kısıtlanamaz.</w:t>
      </w:r>
    </w:p>
    <w:p w:rsidR="00177F4E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Herkes yaşama hakkına sahiptir.</w:t>
      </w:r>
    </w:p>
    <w:p w:rsidR="00B077DC" w:rsidRDefault="00177F4E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18 yaşını dolduranlar seçimlerde oy kullanabilir.</w:t>
      </w:r>
    </w:p>
    <w:p w:rsidR="00B077DC" w:rsidRPr="00D5431B" w:rsidRDefault="00B077DC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b/>
          <w:color w:val="000000"/>
        </w:rPr>
      </w:pPr>
      <w:r w:rsidRPr="00D5431B">
        <w:rPr>
          <w:rFonts w:ascii="HelveticaNeue" w:hAnsi="HelveticaNeue" w:cs="HelveticaNeue"/>
          <w:b/>
          <w:color w:val="000000"/>
        </w:rPr>
        <w:t>13. 5. Sınıfa giden Azra’nın en temel hakkı aşağıdakilerden hangisidir?</w:t>
      </w:r>
    </w:p>
    <w:p w:rsidR="00B077DC" w:rsidRDefault="00B077DC" w:rsidP="00363684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  <w:color w:val="000000"/>
        </w:rPr>
        <w:t>A Eğitim hakkı</w:t>
      </w:r>
      <w:r>
        <w:rPr>
          <w:rFonts w:ascii="HelveticaNeue" w:hAnsi="HelveticaNeue" w:cs="HelveticaNeue"/>
          <w:color w:val="000000"/>
        </w:rPr>
        <w:tab/>
      </w:r>
      <w:r>
        <w:rPr>
          <w:rFonts w:ascii="HelveticaNeue" w:hAnsi="HelveticaNeue" w:cs="HelveticaNeue"/>
          <w:color w:val="000000"/>
        </w:rPr>
        <w:tab/>
        <w:t>B Sağlık hakkı</w:t>
      </w:r>
    </w:p>
    <w:p w:rsidR="00177F4E" w:rsidRPr="00D5431B" w:rsidRDefault="00B077DC" w:rsidP="00D5431B">
      <w:pPr>
        <w:autoSpaceDE w:val="0"/>
        <w:autoSpaceDN w:val="0"/>
        <w:adjustRightInd w:val="0"/>
        <w:spacing w:after="6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  <w:color w:val="000000"/>
        </w:rPr>
        <w:t>C Yaşama hakkı</w:t>
      </w:r>
      <w:r>
        <w:rPr>
          <w:rFonts w:ascii="HelveticaNeue" w:hAnsi="HelveticaNeue" w:cs="HelveticaNeue"/>
          <w:color w:val="000000"/>
        </w:rPr>
        <w:tab/>
        <w:t>D Oyun hakkı</w:t>
      </w:r>
    </w:p>
    <w:p w:rsidR="00B077DC" w:rsidRPr="00D5431B" w:rsidRDefault="00B077DC" w:rsidP="00363684">
      <w:pPr>
        <w:spacing w:after="60"/>
        <w:rPr>
          <w:b/>
        </w:rPr>
      </w:pPr>
      <w:r w:rsidRPr="00D5431B">
        <w:rPr>
          <w:b/>
        </w:rPr>
        <w:t>14. Aşağıdakilerden hangisi Anadolu uygarlıklarından değildir?</w:t>
      </w:r>
    </w:p>
    <w:p w:rsidR="00B077DC" w:rsidRDefault="00B077DC" w:rsidP="00363684">
      <w:pPr>
        <w:spacing w:after="60"/>
      </w:pPr>
      <w:r>
        <w:t>A Sümerler</w:t>
      </w:r>
      <w:r>
        <w:tab/>
        <w:t>B Hititler</w:t>
      </w:r>
    </w:p>
    <w:p w:rsidR="00B077DC" w:rsidRDefault="00B077DC" w:rsidP="00363684">
      <w:pPr>
        <w:spacing w:after="60"/>
      </w:pPr>
      <w:r>
        <w:t>C İyonlar</w:t>
      </w:r>
      <w:r>
        <w:tab/>
        <w:t>D Urartular</w:t>
      </w:r>
    </w:p>
    <w:p w:rsidR="00B077DC" w:rsidRPr="00D5431B" w:rsidRDefault="00B077DC" w:rsidP="00363684">
      <w:pPr>
        <w:spacing w:after="60"/>
        <w:rPr>
          <w:b/>
        </w:rPr>
      </w:pPr>
      <w:r w:rsidRPr="00D5431B">
        <w:rPr>
          <w:b/>
        </w:rPr>
        <w:t>15. Denizlerin, karaların iç kesimlerine sokulmasıyla oluşan yer şeklinin adı nedir?</w:t>
      </w:r>
    </w:p>
    <w:p w:rsidR="00B077DC" w:rsidRDefault="00B077DC" w:rsidP="00363684">
      <w:pPr>
        <w:spacing w:after="60"/>
      </w:pPr>
      <w:r>
        <w:t>A Plato</w:t>
      </w:r>
      <w:r>
        <w:tab/>
      </w:r>
      <w:r>
        <w:tab/>
        <w:t>B Burun</w:t>
      </w:r>
    </w:p>
    <w:p w:rsidR="00B077DC" w:rsidRDefault="00B077DC" w:rsidP="00363684">
      <w:pPr>
        <w:spacing w:after="60"/>
      </w:pPr>
      <w:r>
        <w:t>C Körfez</w:t>
      </w:r>
      <w:r>
        <w:tab/>
        <w:t>D Delta ovası</w:t>
      </w:r>
    </w:p>
    <w:p w:rsidR="00B077DC" w:rsidRPr="00D5431B" w:rsidRDefault="00B077DC" w:rsidP="00363684">
      <w:pPr>
        <w:spacing w:after="60"/>
        <w:rPr>
          <w:b/>
        </w:rPr>
      </w:pPr>
      <w:r w:rsidRPr="00D5431B">
        <w:rPr>
          <w:b/>
        </w:rPr>
        <w:t>16. Hangisi alışveriş sonrası haklarımızdan değildir?</w:t>
      </w:r>
    </w:p>
    <w:p w:rsidR="00B077DC" w:rsidRDefault="00B077DC" w:rsidP="00363684">
      <w:pPr>
        <w:spacing w:after="60"/>
      </w:pPr>
      <w:r>
        <w:t>A</w:t>
      </w:r>
      <w:r w:rsidR="00D5431B">
        <w:t>-</w:t>
      </w:r>
      <w:r>
        <w:t xml:space="preserve"> Bozulan ürünü garanti kapsamında değiştirmek.</w:t>
      </w:r>
    </w:p>
    <w:p w:rsidR="00B077DC" w:rsidRDefault="00B077DC" w:rsidP="00363684">
      <w:pPr>
        <w:spacing w:after="60"/>
      </w:pPr>
      <w:r>
        <w:t>B</w:t>
      </w:r>
      <w:r w:rsidR="00D5431B">
        <w:t>-</w:t>
      </w:r>
      <w:r>
        <w:t xml:space="preserve"> Aldığımız ürünün son kullanma tarihine bakmak.</w:t>
      </w:r>
    </w:p>
    <w:p w:rsidR="00B077DC" w:rsidRDefault="00B077DC" w:rsidP="00363684">
      <w:pPr>
        <w:spacing w:after="60"/>
      </w:pPr>
      <w:r>
        <w:t>C</w:t>
      </w:r>
      <w:r w:rsidR="00D5431B">
        <w:t>-</w:t>
      </w:r>
      <w:r>
        <w:t xml:space="preserve"> Beğenmediğimiz ürünü süresi içinde iade etmek</w:t>
      </w:r>
    </w:p>
    <w:p w:rsidR="00B077DC" w:rsidRDefault="00B077DC" w:rsidP="00363684">
      <w:pPr>
        <w:spacing w:after="60"/>
      </w:pPr>
      <w:r>
        <w:t>D</w:t>
      </w:r>
      <w:r w:rsidR="00D5431B">
        <w:t>-</w:t>
      </w:r>
      <w:r>
        <w:t xml:space="preserve"> İade kabul etmeyen satıcıyı dava etmek.</w:t>
      </w:r>
    </w:p>
    <w:p w:rsidR="006A6B53" w:rsidRPr="00D5431B" w:rsidRDefault="006A6B53" w:rsidP="00363684">
      <w:pPr>
        <w:spacing w:after="60"/>
        <w:rPr>
          <w:b/>
        </w:rPr>
      </w:pPr>
      <w:r w:rsidRPr="00D5431B">
        <w:rPr>
          <w:b/>
        </w:rPr>
        <w:t>17. Bayrağımızda yer alan hilal ne anlama gelmektedir?</w:t>
      </w:r>
    </w:p>
    <w:p w:rsidR="006A6B53" w:rsidRDefault="006A6B53" w:rsidP="00363684">
      <w:pPr>
        <w:spacing w:after="60"/>
      </w:pPr>
      <w:r>
        <w:t xml:space="preserve">A </w:t>
      </w:r>
      <w:proofErr w:type="spellStart"/>
      <w:r>
        <w:t>İslamın</w:t>
      </w:r>
      <w:proofErr w:type="spellEnd"/>
      <w:r>
        <w:t xml:space="preserve"> 5 şartı</w:t>
      </w:r>
      <w:r>
        <w:tab/>
        <w:t>B Bağımsızlık</w:t>
      </w:r>
    </w:p>
    <w:p w:rsidR="00363684" w:rsidRDefault="006A6B53" w:rsidP="00363684">
      <w:pPr>
        <w:spacing w:after="60"/>
      </w:pPr>
      <w:r>
        <w:t>C İslam</w:t>
      </w:r>
      <w:r>
        <w:tab/>
      </w:r>
      <w:r>
        <w:tab/>
      </w:r>
      <w:r>
        <w:tab/>
        <w:t>D Özgürlük</w:t>
      </w:r>
    </w:p>
    <w:p w:rsidR="006A6B53" w:rsidRPr="00D5431B" w:rsidRDefault="006A6B53" w:rsidP="00363684">
      <w:pPr>
        <w:spacing w:after="60"/>
        <w:rPr>
          <w:b/>
        </w:rPr>
      </w:pPr>
      <w:r w:rsidRPr="00D5431B">
        <w:rPr>
          <w:b/>
        </w:rPr>
        <w:t>18. alo 182 ve MHRS sistemi hangi ihtiyacımızın sağlayan kurumun bize tanıdığı kolaylıklardandır?</w:t>
      </w:r>
    </w:p>
    <w:p w:rsidR="006A6B53" w:rsidRDefault="006A6B53" w:rsidP="00363684">
      <w:pPr>
        <w:spacing w:after="60"/>
      </w:pPr>
      <w:r>
        <w:t>A Eğitim İhtiyacı</w:t>
      </w:r>
      <w:r>
        <w:tab/>
        <w:t>B Sağlık ihtiyacı</w:t>
      </w:r>
    </w:p>
    <w:p w:rsidR="006A6B53" w:rsidRDefault="006A6B53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C Barınma İhtiyacı</w:t>
      </w:r>
      <w:r>
        <w:tab/>
        <w:t>D Güvenlik ihtiyacı</w:t>
      </w:r>
      <w:r w:rsidR="00B33915">
        <w:tab/>
      </w:r>
    </w:p>
    <w:p w:rsidR="00B33915" w:rsidRPr="00D5431B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  <w:rPr>
          <w:b/>
        </w:rPr>
      </w:pPr>
      <w:r w:rsidRPr="00D5431B">
        <w:rPr>
          <w:b/>
        </w:rPr>
        <w:t>19. Hangisi milli bayramlarımızdandır?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A Ramazan bayramı</w:t>
      </w:r>
      <w:r>
        <w:tab/>
        <w:t>B Zafer bayramı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C Aşure günü</w:t>
      </w:r>
      <w:r>
        <w:tab/>
        <w:t>D Nevruz bayramı</w:t>
      </w:r>
    </w:p>
    <w:p w:rsidR="00B33915" w:rsidRPr="00D5431B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  <w:rPr>
          <w:b/>
        </w:rPr>
      </w:pPr>
      <w:r w:rsidRPr="00D5431B">
        <w:rPr>
          <w:b/>
        </w:rPr>
        <w:t>20. Aşağıdakilerden hangisi yerleşmeyi etkileyen farklı bir faktördür?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lastRenderedPageBreak/>
        <w:t>A Yer şekillerinin engebeli ve dağlık olması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B Afetler ve yıkıcı hava olayları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 xml:space="preserve">C İş </w:t>
      </w:r>
      <w:r w:rsidR="00D5431B">
        <w:t>imkânlarının</w:t>
      </w:r>
      <w:r>
        <w:t xml:space="preserve"> yetersizliği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D Su kaynakları</w:t>
      </w:r>
    </w:p>
    <w:p w:rsidR="00B33915" w:rsidRPr="00D5431B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  <w:rPr>
          <w:b/>
        </w:rPr>
      </w:pPr>
      <w:r w:rsidRPr="00D5431B">
        <w:rPr>
          <w:b/>
        </w:rPr>
        <w:t>21. Aşağıdaki yöneticilerden hangisi farklı bir şekilde göreve gelir?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A Kaymakam</w:t>
      </w:r>
      <w:r>
        <w:tab/>
      </w:r>
      <w:r>
        <w:tab/>
        <w:t>B Vali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C Bakanlar</w:t>
      </w:r>
      <w:r>
        <w:tab/>
      </w:r>
      <w:r>
        <w:tab/>
        <w:t>D Belediye başkanı</w:t>
      </w:r>
    </w:p>
    <w:p w:rsidR="00B33915" w:rsidRPr="00D5431B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  <w:rPr>
          <w:b/>
        </w:rPr>
      </w:pPr>
      <w:r w:rsidRPr="00D5431B">
        <w:rPr>
          <w:b/>
        </w:rPr>
        <w:t>22. Hangisi bilim insanının özelliklerindendir?</w:t>
      </w:r>
    </w:p>
    <w:p w:rsidR="00B33915" w:rsidRDefault="00D5431B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 xml:space="preserve">A Çıkarlarını düşünürler.     </w:t>
      </w:r>
      <w:r w:rsidR="00B33915">
        <w:t>B İnsanlık için çalışırlar.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C Her şeyi para için yaparlar.</w:t>
      </w:r>
      <w:r>
        <w:tab/>
        <w:t>D Her şeyi bildiklerini söylerler.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 w:rsidRPr="00D5431B">
        <w:rPr>
          <w:b/>
        </w:rPr>
        <w:t>23.</w:t>
      </w:r>
      <w:r>
        <w:t xml:space="preserve"> Van ili Doğu Anadolu bölgesinin yüksek yerlerine kurulmuş bir şehirdir. Şehirde karasal iklim sebebiyle yaz yağışları etkilidir. Bu durum ekonomik faaliyetlere de etki etmektedir. </w:t>
      </w:r>
    </w:p>
    <w:p w:rsidR="00B33915" w:rsidRPr="00D5431B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  <w:rPr>
          <w:b/>
        </w:rPr>
      </w:pPr>
      <w:r w:rsidRPr="00D5431B">
        <w:rPr>
          <w:b/>
        </w:rPr>
        <w:t>Diyen biri hangi mesleği örnek gösterebilir?</w:t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A Turizm</w:t>
      </w:r>
      <w:r>
        <w:tab/>
        <w:t>B Madencilik</w:t>
      </w:r>
      <w:r>
        <w:tab/>
      </w:r>
    </w:p>
    <w:p w:rsidR="00B33915" w:rsidRDefault="00B33915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C Hayvancılık</w:t>
      </w:r>
      <w:r>
        <w:tab/>
        <w:t xml:space="preserve">D </w:t>
      </w:r>
      <w:r w:rsidR="00363684">
        <w:t>Öğretmen</w:t>
      </w:r>
    </w:p>
    <w:p w:rsidR="00363684" w:rsidRPr="00D5431B" w:rsidRDefault="00363684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  <w:rPr>
          <w:b/>
        </w:rPr>
      </w:pPr>
      <w:r w:rsidRPr="00D5431B">
        <w:rPr>
          <w:b/>
        </w:rPr>
        <w:t>24. Hangisi bağımsızlık sembollerimizden değildir?</w:t>
      </w:r>
    </w:p>
    <w:p w:rsidR="00363684" w:rsidRDefault="00D5431B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 xml:space="preserve">A Cumhurbaşkanlığı </w:t>
      </w:r>
      <w:proofErr w:type="gramStart"/>
      <w:r>
        <w:t xml:space="preserve">Forsu    </w:t>
      </w:r>
      <w:r w:rsidR="00363684">
        <w:t>B</w:t>
      </w:r>
      <w:proofErr w:type="gramEnd"/>
      <w:r w:rsidR="00363684">
        <w:t xml:space="preserve"> İstiklal Marşımız</w:t>
      </w:r>
    </w:p>
    <w:p w:rsidR="00363684" w:rsidRDefault="00363684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C Başkent</w:t>
      </w:r>
      <w:r>
        <w:tab/>
      </w:r>
      <w:r>
        <w:tab/>
      </w:r>
      <w:r>
        <w:tab/>
        <w:t>D Bayrak</w:t>
      </w:r>
    </w:p>
    <w:p w:rsidR="00363684" w:rsidRPr="00D5431B" w:rsidRDefault="00363684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  <w:rPr>
          <w:b/>
        </w:rPr>
      </w:pPr>
      <w:r w:rsidRPr="00D5431B">
        <w:rPr>
          <w:b/>
        </w:rPr>
        <w:t>25. Yaşadığımız bölge dikkate alındığında hangi afetin görülme ihtimali daha düşüktür?</w:t>
      </w:r>
    </w:p>
    <w:p w:rsidR="00363684" w:rsidRDefault="00363684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A Çığ</w:t>
      </w:r>
      <w:r>
        <w:tab/>
      </w:r>
      <w:r>
        <w:tab/>
        <w:t>B Deprem</w:t>
      </w:r>
    </w:p>
    <w:p w:rsidR="00363684" w:rsidRDefault="00363684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t>C Erozyon</w:t>
      </w:r>
      <w:r>
        <w:tab/>
        <w:t>D Orman yangını</w:t>
      </w:r>
    </w:p>
    <w:p w:rsidR="0066281C" w:rsidRDefault="0066281C" w:rsidP="003636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</w:p>
    <w:bookmarkStart w:id="0" w:name="_GoBack"/>
    <w:bookmarkEnd w:id="0"/>
    <w:p w:rsidR="0066281C" w:rsidRDefault="00DF46CC" w:rsidP="00DF46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60"/>
      </w:pPr>
      <w:r>
        <w:fldChar w:fldCharType="begin"/>
      </w:r>
      <w:r>
        <w:instrText xml:space="preserve"> HYPERLINK "</w:instrText>
      </w:r>
      <w:r w:rsidRPr="00AA6B5E">
        <w:instrText>https://www.sorubak.com</w:instrText>
      </w:r>
      <w:r>
        <w:instrText xml:space="preserve">" </w:instrText>
      </w:r>
      <w:r>
        <w:fldChar w:fldCharType="separate"/>
      </w:r>
      <w:r w:rsidRPr="0046144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6281C" w:rsidSect="00D5431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8302B"/>
    <w:multiLevelType w:val="hybridMultilevel"/>
    <w:tmpl w:val="DDD83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FA3242"/>
    <w:multiLevelType w:val="hybridMultilevel"/>
    <w:tmpl w:val="9D8EE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7F4E"/>
    <w:rsid w:val="00177F4E"/>
    <w:rsid w:val="002B5285"/>
    <w:rsid w:val="00363684"/>
    <w:rsid w:val="005E2AD8"/>
    <w:rsid w:val="0066281C"/>
    <w:rsid w:val="006A6B53"/>
    <w:rsid w:val="007754F7"/>
    <w:rsid w:val="00811EDB"/>
    <w:rsid w:val="00961105"/>
    <w:rsid w:val="00B077DC"/>
    <w:rsid w:val="00B33915"/>
    <w:rsid w:val="00D5431B"/>
    <w:rsid w:val="00DF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1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F4E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unhideWhenUsed/>
    <w:rsid w:val="006628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2019-05-12T11:02:00Z</dcterms:created>
  <dcterms:modified xsi:type="dcterms:W3CDTF">2019-05-12T11:02:00Z</dcterms:modified>
  <cp:category>https://www.sorubak.com</cp:category>
</cp:coreProperties>
</file>