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03B" w:rsidRDefault="00416842">
      <w:r>
        <w:rPr>
          <w:noProof/>
        </w:rPr>
        <w:pict>
          <v:group id="_x0000_s1235" style="position:absolute;margin-left:85.1pt;margin-top:-2.25pt;width:445.9pt;height:799.05pt;z-index:251712512" coordorigin="2422,675" coordsize="8918,15981">
            <v:roundrect id="_x0000_s1027" style="position:absolute;left:2422;top:675;width:6891;height:330;visibility:visible;v-text-anchor:middle" arcsize="10923f" o:regroupid="2" fillcolor="white [3201]" strokecolor="#c0504d [3205]">
              <v:shadow color="#868686"/>
              <v:textbox style="mso-next-textbox:#_x0000_s1027" inset="0,0,0,0">
                <w:txbxContent>
                  <w:p w:rsidR="00EC603B" w:rsidRPr="00A10766" w:rsidRDefault="00EC603B" w:rsidP="00EC603B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</w:t>
                    </w:r>
                    <w:r w:rsidR="0051659D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 xml:space="preserve">R İLKOKULU 2-A SINIFI TÜRKÇE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ÇALIŞMALARI</w:t>
                    </w:r>
                  </w:p>
                </w:txbxContent>
              </v:textbox>
            </v:roundrect>
            <v:oval id="_x0000_s1028" style="position:absolute;left:9984;top:16386;width:1356;height:270;visibility:visible;v-text-anchor:middle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EC603B" w:rsidRPr="0051659D" w:rsidRDefault="00EC603B" w:rsidP="00EC603B">
                    <w:pPr>
                      <w:rPr>
                        <w:rFonts w:asciiTheme="minorHAnsi" w:hAnsiTheme="minorHAnsi"/>
                        <w:sz w:val="14"/>
                        <w:szCs w:val="16"/>
                      </w:rPr>
                    </w:pPr>
                    <w:r w:rsidRPr="0051659D">
                      <w:rPr>
                        <w:rFonts w:asciiTheme="minorHAnsi" w:hAnsiTheme="minorHAnsi"/>
                        <w:sz w:val="14"/>
                        <w:szCs w:val="16"/>
                      </w:rPr>
                      <w:t xml:space="preserve">   A.KORKMAZ</w:t>
                    </w:r>
                  </w:p>
                </w:txbxContent>
              </v:textbox>
            </v:oval>
          </v:group>
        </w:pict>
      </w:r>
    </w:p>
    <w:p w:rsidR="00EC603B" w:rsidRPr="004118DD" w:rsidRDefault="00416842" w:rsidP="00507A61">
      <w:pPr>
        <w:rPr>
          <w:rFonts w:asciiTheme="minorHAnsi" w:hAnsiTheme="minorHAnsi"/>
          <w:sz w:val="14"/>
        </w:rPr>
      </w:pPr>
      <w:r w:rsidRPr="00416842">
        <w:rPr>
          <w:noProof/>
        </w:rPr>
        <w:pict>
          <v:rect id="_x0000_s1029" style="position:absolute;margin-left:181.9pt;margin-top:6.45pt;width:123.35pt;height:17.25pt;z-index:251659264;v-text-anchor:middle" stroked="f">
            <v:textbox inset="0,0,0,0">
              <w:txbxContent>
                <w:p w:rsidR="00EC603B" w:rsidRPr="0001535C" w:rsidRDefault="00EC603B" w:rsidP="00EC603B">
                  <w:pPr>
                    <w:rPr>
                      <w:rFonts w:asciiTheme="minorHAnsi" w:hAnsiTheme="minorHAnsi"/>
                      <w:b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EŞ SESLİ KELİMELER</w:t>
                  </w:r>
                </w:p>
              </w:txbxContent>
            </v:textbox>
          </v:rect>
        </w:pict>
      </w:r>
    </w:p>
    <w:p w:rsidR="00AF4D68" w:rsidRDefault="00416842" w:rsidP="00C52387">
      <w:pPr>
        <w:tabs>
          <w:tab w:val="left" w:pos="6300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_x0000_s1031" style="position:absolute;margin-left:-3pt;margin-top:19.55pt;width:510pt;height:24.75pt;z-index:251663360" arcsize="10923f" fillcolor="white [3201]" stroked="f" strokecolor="#4f81bd [3204]" strokeweight=".25pt">
            <v:shadow color="#868686"/>
            <v:textbox style="mso-next-textbox:#_x0000_s1031" inset="0,0,0,0">
              <w:txbxContent>
                <w:p w:rsidR="00AF4D68" w:rsidRPr="00AF4D68" w:rsidRDefault="00AF4D68" w:rsidP="00AF4D68">
                  <w:pPr>
                    <w:rPr>
                      <w:rFonts w:asciiTheme="minorHAnsi" w:hAnsiTheme="minorHAnsi"/>
                    </w:rPr>
                  </w:pPr>
                  <w:r w:rsidRPr="00AF4D68">
                    <w:rPr>
                      <w:rFonts w:asciiTheme="minorHAnsi" w:hAnsiTheme="minorHAnsi"/>
                    </w:rPr>
                    <w:t>Yazılış ve söylenişleri aynı</w:t>
                  </w:r>
                  <w:r>
                    <w:rPr>
                      <w:rFonts w:asciiTheme="minorHAnsi" w:hAnsiTheme="minorHAnsi"/>
                    </w:rPr>
                    <w:t xml:space="preserve">, anlamları farklı olan sözcüklere </w:t>
                  </w:r>
                  <w:r w:rsidRPr="00BF7BF6">
                    <w:rPr>
                      <w:rFonts w:asciiTheme="minorHAnsi" w:hAnsiTheme="minorHAnsi"/>
                      <w:b/>
                      <w:i/>
                      <w:color w:val="FF0000"/>
                    </w:rPr>
                    <w:t>eş sesli</w:t>
                  </w:r>
                  <w:r>
                    <w:rPr>
                      <w:rFonts w:asciiTheme="minorHAnsi" w:hAnsiTheme="minorHAnsi"/>
                    </w:rPr>
                    <w:t xml:space="preserve"> </w:t>
                  </w:r>
                  <w:r w:rsidR="00BF7BF6">
                    <w:rPr>
                      <w:rFonts w:asciiTheme="minorHAnsi" w:hAnsiTheme="minorHAnsi"/>
                    </w:rPr>
                    <w:t xml:space="preserve">( </w:t>
                  </w:r>
                  <w:r w:rsidR="00BF7BF6" w:rsidRPr="00BF7BF6">
                    <w:rPr>
                      <w:rFonts w:asciiTheme="minorHAnsi" w:hAnsiTheme="minorHAnsi"/>
                      <w:color w:val="C00000"/>
                    </w:rPr>
                    <w:t>sesteş</w:t>
                  </w:r>
                  <w:r w:rsidR="00BF7BF6">
                    <w:rPr>
                      <w:rFonts w:asciiTheme="minorHAnsi" w:hAnsiTheme="minorHAnsi"/>
                    </w:rPr>
                    <w:t>)</w:t>
                  </w:r>
                  <w:r>
                    <w:rPr>
                      <w:rFonts w:asciiTheme="minorHAnsi" w:hAnsiTheme="minorHAnsi"/>
                    </w:rPr>
                    <w:t>sözcükler denir.</w:t>
                  </w:r>
                </w:p>
                <w:p w:rsidR="00AF4D68" w:rsidRPr="00507A61" w:rsidRDefault="00AF4D68" w:rsidP="00AF4D68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C52387">
        <w:rPr>
          <w:rFonts w:asciiTheme="minorHAnsi" w:hAnsiTheme="minorHAnsi"/>
        </w:rPr>
        <w:tab/>
        <w:t xml:space="preserve">                  </w:t>
      </w:r>
      <w:hyperlink r:id="rId4" w:history="1">
        <w:r w:rsidR="0073051E" w:rsidRPr="00426737">
          <w:rPr>
            <w:rStyle w:val="Kpr"/>
          </w:rPr>
          <w:t>https://www.sorubak.com</w:t>
        </w:r>
      </w:hyperlink>
      <w:r w:rsidR="0073051E">
        <w:t xml:space="preserve"> </w:t>
      </w:r>
    </w:p>
    <w:p w:rsidR="00AF4D68" w:rsidRPr="00597075" w:rsidRDefault="00AF4D68" w:rsidP="00AF4D68">
      <w:pPr>
        <w:rPr>
          <w:rFonts w:asciiTheme="minorHAnsi" w:hAnsiTheme="minorHAnsi"/>
          <w:sz w:val="18"/>
        </w:rPr>
      </w:pPr>
    </w:p>
    <w:p w:rsidR="00AF4D68" w:rsidRPr="00AF4D68" w:rsidRDefault="00AF4D68" w:rsidP="00AF4D68">
      <w:pPr>
        <w:rPr>
          <w:rFonts w:asciiTheme="minorHAnsi" w:hAnsiTheme="minorHAnsi"/>
        </w:rPr>
      </w:pPr>
    </w:p>
    <w:p w:rsidR="00C51C31" w:rsidRPr="00597075" w:rsidRDefault="00C51C31" w:rsidP="00AF4D68">
      <w:pPr>
        <w:rPr>
          <w:rFonts w:asciiTheme="minorHAnsi" w:hAnsiTheme="minorHAnsi"/>
          <w:b/>
          <w:color w:val="C00000"/>
          <w:sz w:val="12"/>
        </w:rPr>
      </w:pPr>
    </w:p>
    <w:p w:rsidR="00C51C31" w:rsidRPr="006955BE" w:rsidRDefault="00416842" w:rsidP="00AF4D68">
      <w:pPr>
        <w:rPr>
          <w:rFonts w:asciiTheme="minorHAnsi" w:hAnsiTheme="minorHAnsi"/>
          <w:b/>
          <w:color w:val="C00000"/>
        </w:rPr>
      </w:pPr>
      <w:r w:rsidRPr="00416842">
        <w:rPr>
          <w:rFonts w:asciiTheme="minorHAnsi" w:hAnsiTheme="minorHAnsi"/>
          <w:noProof/>
        </w:rPr>
        <w:pict>
          <v:group id="_x0000_s1236" style="position:absolute;margin-left:2.25pt;margin-top:489.45pt;width:509.25pt;height:216.4pt;z-index:251717632" coordorigin="765,11908" coordsize="10185,4328">
            <v:group id="_x0000_s1199" style="position:absolute;left:765;top:11908;width:10185;height:1285" coordorigin="765,2755" coordsize="10185,1285" o:regroupid="3">
              <v:rect id="_x0000_s1200" style="position:absolute;left:765;top:3230;width:1080;height:404;v-text-anchor:middle" fillcolor="white [3201]" strokecolor="#002060" strokeweight="1pt">
                <v:stroke dashstyle="1 1" endcap="round"/>
                <v:shadow color="#868686"/>
                <v:textbox style="mso-next-textbox:#_x0000_s1200" inset=".5mm,0,.5mm,0">
                  <w:txbxContent>
                    <w:p w:rsidR="004118DD" w:rsidRPr="00074BF8" w:rsidRDefault="004118DD" w:rsidP="004118D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="0051659D" w:rsidRPr="0051659D">
                        <w:rPr>
                          <w:rFonts w:asciiTheme="minorHAnsi" w:hAnsiTheme="minorHAnsi"/>
                          <w:sz w:val="28"/>
                        </w:rPr>
                        <w:t>aralık</w:t>
                      </w:r>
                      <w:proofErr w:type="gramEnd"/>
                      <w:r w:rsidRPr="0051659D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group id="_x0000_s1201" style="position:absolute;left:2257;top:2755;width:8693;height:575" coordorigin="2047,7910" coordsize="1943,609">
                <v:rect id="_x0000_s1202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202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03" type="#_x0000_t32" style="position:absolute;left:2047;top:8089;width:1943;height:0" o:connectortype="straight" strokecolor="#943634 [2405]">
                  <v:stroke dashstyle="dash"/>
                </v:shape>
                <v:shape id="_x0000_s1204" type="#_x0000_t32" style="position:absolute;left:2047;top:8290;width:1943;height:0" o:connectortype="straight" strokecolor="#943634 [2405]">
                  <v:stroke dashstyle="dash"/>
                </v:shape>
              </v:group>
              <v:group id="_x0000_s1205" style="position:absolute;left:2257;top:3465;width:8693;height:575" coordorigin="2047,7910" coordsize="1943,609">
                <v:rect id="_x0000_s1206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206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207" type="#_x0000_t32" style="position:absolute;left:2047;top:8089;width:1943;height:0" o:connectortype="straight" strokecolor="#943634 [2405]">
                  <v:stroke dashstyle="dash"/>
                </v:shape>
                <v:shape id="_x0000_s1208" type="#_x0000_t32" style="position:absolute;left:2047;top:8290;width:1943;height:0" o:connectortype="straight" strokecolor="#943634 [2405]">
                  <v:stroke dashstyle="dash"/>
                </v:shape>
              </v:group>
              <v:shape id="_x0000_s1209" type="#_x0000_t32" style="position:absolute;left:1845;top:3114;width:412;height:351;flip:y" o:connectortype="straight" strokecolor="#c0504d [3205]" strokeweight="2.5pt">
                <v:stroke endarrow="block"/>
                <v:shadow color="#868686"/>
              </v:shape>
              <v:shape id="_x0000_s1210" type="#_x0000_t32" style="position:absolute;left:1845;top:3465;width:412;height:359" o:connectortype="straight" strokecolor="#c0504d [3205]" strokeweight="2.5pt">
                <v:stroke endarrow="block"/>
                <v:shadow color="#868686"/>
              </v:shape>
            </v:group>
            <v:group id="_x0000_s1211" style="position:absolute;left:765;top:13473;width:10185;height:1285" coordorigin="765,2755" coordsize="10185,1285" o:regroupid="3">
              <v:rect id="_x0000_s1212" style="position:absolute;left:765;top:3230;width:1080;height:404;v-text-anchor:middle" fillcolor="white [3201]" strokecolor="#002060" strokeweight="1pt">
                <v:stroke dashstyle="1 1" endcap="round"/>
                <v:shadow color="#868686"/>
                <v:textbox style="mso-next-textbox:#_x0000_s1212" inset=".5mm,0,.5mm,0">
                  <w:txbxContent>
                    <w:p w:rsidR="004118DD" w:rsidRPr="00074BF8" w:rsidRDefault="004118DD" w:rsidP="004118D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="0051659D" w:rsidRPr="0051659D">
                        <w:rPr>
                          <w:rFonts w:asciiTheme="minorHAnsi" w:hAnsiTheme="minorHAnsi"/>
                          <w:sz w:val="28"/>
                        </w:rPr>
                        <w:t>aç</w:t>
                      </w:r>
                      <w:proofErr w:type="gramEnd"/>
                      <w:r w:rsidRPr="0051659D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group id="_x0000_s1213" style="position:absolute;left:2257;top:2755;width:8693;height:575" coordorigin="2047,7910" coordsize="1943,609">
                <v:rect id="_x0000_s1214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214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215" type="#_x0000_t32" style="position:absolute;left:2047;top:8089;width:1943;height:0" o:connectortype="straight" strokecolor="#943634 [2405]">
                  <v:stroke dashstyle="dash"/>
                </v:shape>
                <v:shape id="_x0000_s1216" type="#_x0000_t32" style="position:absolute;left:2047;top:8290;width:1943;height:0" o:connectortype="straight" strokecolor="#943634 [2405]">
                  <v:stroke dashstyle="dash"/>
                </v:shape>
              </v:group>
              <v:group id="_x0000_s1217" style="position:absolute;left:2257;top:3465;width:8693;height:575" coordorigin="2047,7910" coordsize="1943,609">
                <v:rect id="_x0000_s1218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218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219" type="#_x0000_t32" style="position:absolute;left:2047;top:8089;width:1943;height:0" o:connectortype="straight" strokecolor="#943634 [2405]">
                  <v:stroke dashstyle="dash"/>
                </v:shape>
                <v:shape id="_x0000_s1220" type="#_x0000_t32" style="position:absolute;left:2047;top:8290;width:1943;height:0" o:connectortype="straight" strokecolor="#943634 [2405]">
                  <v:stroke dashstyle="dash"/>
                </v:shape>
              </v:group>
              <v:shape id="_x0000_s1221" type="#_x0000_t32" style="position:absolute;left:1845;top:3114;width:412;height:351;flip:y" o:connectortype="straight" strokecolor="#c0504d [3205]" strokeweight="2.5pt">
                <v:stroke endarrow="block"/>
                <v:shadow color="#868686"/>
              </v:shape>
              <v:shape id="_x0000_s1222" type="#_x0000_t32" style="position:absolute;left:1845;top:3465;width:412;height:359" o:connectortype="straight" strokecolor="#c0504d [3205]" strokeweight="2.5pt">
                <v:stroke endarrow="block"/>
                <v:shadow color="#868686"/>
              </v:shape>
            </v:group>
            <v:group id="_x0000_s1223" style="position:absolute;left:765;top:14951;width:10185;height:1285" coordorigin="765,2755" coordsize="10185,1285">
              <v:rect id="_x0000_s1224" style="position:absolute;left:765;top:3230;width:1080;height:404;v-text-anchor:middle" fillcolor="white [3201]" strokecolor="#002060" strokeweight="1pt">
                <v:stroke dashstyle="1 1" endcap="round"/>
                <v:shadow color="#868686"/>
                <v:textbox style="mso-next-textbox:#_x0000_s1224" inset=".5mm,0,.5mm,0">
                  <w:txbxContent>
                    <w:p w:rsidR="0051659D" w:rsidRPr="00074BF8" w:rsidRDefault="0051659D" w:rsidP="0051659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Pr="0051659D">
                        <w:rPr>
                          <w:rFonts w:asciiTheme="minorHAnsi" w:hAnsiTheme="minorHAnsi"/>
                          <w:sz w:val="28"/>
                        </w:rPr>
                        <w:t>ben</w:t>
                      </w:r>
                      <w:proofErr w:type="gramEnd"/>
                      <w:r w:rsidRPr="0051659D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group id="_x0000_s1225" style="position:absolute;left:2257;top:2755;width:8693;height:575" coordorigin="2047,7910" coordsize="1943,609">
                <v:rect id="_x0000_s1226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226" inset=".5mm,0,.5mm,0">
                    <w:txbxContent>
                      <w:p w:rsidR="0051659D" w:rsidRPr="001A5708" w:rsidRDefault="0051659D" w:rsidP="0051659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227" type="#_x0000_t32" style="position:absolute;left:2047;top:8089;width:1943;height:0" o:connectortype="straight" strokecolor="#943634 [2405]">
                  <v:stroke dashstyle="dash"/>
                </v:shape>
                <v:shape id="_x0000_s1228" type="#_x0000_t32" style="position:absolute;left:2047;top:8290;width:1943;height:0" o:connectortype="straight" strokecolor="#943634 [2405]">
                  <v:stroke dashstyle="dash"/>
                </v:shape>
              </v:group>
              <v:group id="_x0000_s1229" style="position:absolute;left:2257;top:3465;width:8693;height:575" coordorigin="2047,7910" coordsize="1943,609">
                <v:rect id="_x0000_s1230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230" inset=".5mm,0,.5mm,0">
                    <w:txbxContent>
                      <w:p w:rsidR="0051659D" w:rsidRPr="001A5708" w:rsidRDefault="0051659D" w:rsidP="0051659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231" type="#_x0000_t32" style="position:absolute;left:2047;top:8089;width:1943;height:0" o:connectortype="straight" strokecolor="#943634 [2405]">
                  <v:stroke dashstyle="dash"/>
                </v:shape>
                <v:shape id="_x0000_s1232" type="#_x0000_t32" style="position:absolute;left:2047;top:8290;width:1943;height:0" o:connectortype="straight" strokecolor="#943634 [2405]">
                  <v:stroke dashstyle="dash"/>
                </v:shape>
              </v:group>
              <v:shape id="_x0000_s1233" type="#_x0000_t32" style="position:absolute;left:1845;top:3114;width:412;height:351;flip:y" o:connectortype="straight" strokecolor="#c0504d [3205]" strokeweight="2.5pt">
                <v:stroke endarrow="block"/>
                <v:shadow color="#868686"/>
              </v:shape>
              <v:shape id="_x0000_s1234" type="#_x0000_t32" style="position:absolute;left:1845;top:3465;width:412;height:359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416842">
        <w:rPr>
          <w:rFonts w:asciiTheme="minorHAnsi" w:hAnsiTheme="minorHAnsi"/>
          <w:noProof/>
        </w:rPr>
        <w:pict>
          <v:group id="_x0000_s1173" style="position:absolute;margin-left:2.25pt;margin-top:332.35pt;width:509.25pt;height:142.5pt;z-index:251710464" coordorigin="765,2755" coordsize="10185,2850">
            <v:group id="_x0000_s1174" style="position:absolute;left:765;top:2755;width:10185;height:1285" coordorigin="765,2755" coordsize="10185,1285">
              <v:rect id="_x0000_s1175" style="position:absolute;left:765;top:3230;width:1080;height:404;v-text-anchor:middle" fillcolor="white [3201]" strokecolor="#002060" strokeweight="1pt">
                <v:stroke dashstyle="1 1" endcap="round"/>
                <v:shadow color="#868686"/>
                <v:textbox style="mso-next-textbox:#_x0000_s1175" inset=".5mm,0,.5mm,0">
                  <w:txbxContent>
                    <w:p w:rsidR="004118DD" w:rsidRPr="00074BF8" w:rsidRDefault="004118DD" w:rsidP="004118D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="0051659D" w:rsidRPr="0051659D">
                        <w:rPr>
                          <w:rFonts w:asciiTheme="minorHAnsi" w:hAnsiTheme="minorHAnsi"/>
                          <w:sz w:val="28"/>
                        </w:rPr>
                        <w:t>dal</w:t>
                      </w:r>
                      <w:proofErr w:type="gramEnd"/>
                      <w:r w:rsidRPr="0051659D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group id="_x0000_s1176" style="position:absolute;left:2257;top:2755;width:8693;height:575" coordorigin="2047,7910" coordsize="1943,609">
                <v:rect id="_x0000_s1177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77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78" type="#_x0000_t32" style="position:absolute;left:2047;top:8089;width:1943;height:0" o:connectortype="straight" strokecolor="#943634 [2405]">
                  <v:stroke dashstyle="dash"/>
                </v:shape>
                <v:shape id="_x0000_s1179" type="#_x0000_t32" style="position:absolute;left:2047;top:8290;width:1943;height:0" o:connectortype="straight" strokecolor="#943634 [2405]">
                  <v:stroke dashstyle="dash"/>
                </v:shape>
              </v:group>
              <v:group id="_x0000_s1180" style="position:absolute;left:2257;top:3465;width:8693;height:575" coordorigin="2047,7910" coordsize="1943,609">
                <v:rect id="_x0000_s1181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81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82" type="#_x0000_t32" style="position:absolute;left:2047;top:8089;width:1943;height:0" o:connectortype="straight" strokecolor="#943634 [2405]">
                  <v:stroke dashstyle="dash"/>
                </v:shape>
                <v:shape id="_x0000_s1183" type="#_x0000_t32" style="position:absolute;left:2047;top:8290;width:1943;height:0" o:connectortype="straight" strokecolor="#943634 [2405]">
                  <v:stroke dashstyle="dash"/>
                </v:shape>
              </v:group>
              <v:shape id="_x0000_s1184" type="#_x0000_t32" style="position:absolute;left:1845;top:3114;width:412;height:351;flip:y" o:connectortype="straight" strokecolor="#c0504d [3205]" strokeweight="2.5pt">
                <v:stroke endarrow="block"/>
                <v:shadow color="#868686"/>
              </v:shape>
              <v:shape id="_x0000_s1185" type="#_x0000_t32" style="position:absolute;left:1845;top:3465;width:412;height:359" o:connectortype="straight" strokecolor="#c0504d [3205]" strokeweight="2.5pt">
                <v:stroke endarrow="block"/>
                <v:shadow color="#868686"/>
              </v:shape>
            </v:group>
            <v:group id="_x0000_s1186" style="position:absolute;left:765;top:4320;width:10185;height:1285" coordorigin="765,2755" coordsize="10185,1285">
              <v:rect id="_x0000_s1187" style="position:absolute;left:765;top:3230;width:1080;height:404;v-text-anchor:middle" fillcolor="white [3201]" strokecolor="#002060" strokeweight="1pt">
                <v:stroke dashstyle="1 1" endcap="round"/>
                <v:shadow color="#868686"/>
                <v:textbox style="mso-next-textbox:#_x0000_s1187" inset=".5mm,0,.5mm,0">
                  <w:txbxContent>
                    <w:p w:rsidR="004118DD" w:rsidRPr="00074BF8" w:rsidRDefault="004118DD" w:rsidP="004118D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="0051659D" w:rsidRPr="0051659D">
                        <w:rPr>
                          <w:rFonts w:asciiTheme="minorHAnsi" w:hAnsiTheme="minorHAnsi"/>
                          <w:sz w:val="28"/>
                        </w:rPr>
                        <w:t>gül</w:t>
                      </w:r>
                      <w:proofErr w:type="gramEnd"/>
                      <w:r w:rsidRPr="0051659D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group id="_x0000_s1188" style="position:absolute;left:2257;top:2755;width:8693;height:575" coordorigin="2047,7910" coordsize="1943,609">
                <v:rect id="_x0000_s1189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89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90" type="#_x0000_t32" style="position:absolute;left:2047;top:8089;width:1943;height:0" o:connectortype="straight" strokecolor="#943634 [2405]">
                  <v:stroke dashstyle="dash"/>
                </v:shape>
                <v:shape id="_x0000_s1191" type="#_x0000_t32" style="position:absolute;left:2047;top:8290;width:1943;height:0" o:connectortype="straight" strokecolor="#943634 [2405]">
                  <v:stroke dashstyle="dash"/>
                </v:shape>
              </v:group>
              <v:group id="_x0000_s1192" style="position:absolute;left:2257;top:3465;width:8693;height:575" coordorigin="2047,7910" coordsize="1943,609">
                <v:rect id="_x0000_s1193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93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94" type="#_x0000_t32" style="position:absolute;left:2047;top:8089;width:1943;height:0" o:connectortype="straight" strokecolor="#943634 [2405]">
                  <v:stroke dashstyle="dash"/>
                </v:shape>
                <v:shape id="_x0000_s1195" type="#_x0000_t32" style="position:absolute;left:2047;top:8290;width:1943;height:0" o:connectortype="straight" strokecolor="#943634 [2405]">
                  <v:stroke dashstyle="dash"/>
                </v:shape>
              </v:group>
              <v:shape id="_x0000_s1196" type="#_x0000_t32" style="position:absolute;left:1845;top:3114;width:412;height:351;flip:y" o:connectortype="straight" strokecolor="#c0504d [3205]" strokeweight="2.5pt">
                <v:stroke endarrow="block"/>
                <v:shadow color="#868686"/>
              </v:shape>
              <v:shape id="_x0000_s1197" type="#_x0000_t32" style="position:absolute;left:1845;top:3465;width:412;height:359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416842">
        <w:rPr>
          <w:rFonts w:asciiTheme="minorHAnsi" w:hAnsiTheme="minorHAnsi"/>
          <w:noProof/>
        </w:rPr>
        <w:pict>
          <v:group id="_x0000_s1148" style="position:absolute;margin-left:2.25pt;margin-top:177.85pt;width:509.25pt;height:142.5pt;z-index:251709440" coordorigin="765,2755" coordsize="10185,2850">
            <v:group id="_x0000_s1149" style="position:absolute;left:765;top:2755;width:10185;height:1285" coordorigin="765,2755" coordsize="10185,1285">
              <v:rect id="_x0000_s1150" style="position:absolute;left:765;top:3230;width:1080;height:404;v-text-anchor:middle" fillcolor="white [3201]" strokecolor="#002060" strokeweight="1pt">
                <v:stroke dashstyle="1 1" endcap="round"/>
                <v:shadow color="#868686"/>
                <v:textbox style="mso-next-textbox:#_x0000_s1150" inset=".5mm,0,.5mm,0">
                  <w:txbxContent>
                    <w:p w:rsidR="004118DD" w:rsidRPr="00074BF8" w:rsidRDefault="004118DD" w:rsidP="004118D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="0051659D" w:rsidRPr="0051659D">
                        <w:rPr>
                          <w:rFonts w:asciiTheme="minorHAnsi" w:hAnsiTheme="minorHAnsi"/>
                          <w:sz w:val="28"/>
                        </w:rPr>
                        <w:t>bin</w:t>
                      </w:r>
                      <w:proofErr w:type="gramEnd"/>
                      <w:r w:rsidR="0051659D" w:rsidRPr="0051659D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  <w:r w:rsidRPr="0051659D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group id="_x0000_s1151" style="position:absolute;left:2257;top:2755;width:8693;height:575" coordorigin="2047,7910" coordsize="1943,609">
                <v:rect id="_x0000_s1152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52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53" type="#_x0000_t32" style="position:absolute;left:2047;top:8089;width:1943;height:0" o:connectortype="straight" strokecolor="#943634 [2405]">
                  <v:stroke dashstyle="dash"/>
                </v:shape>
                <v:shape id="_x0000_s1154" type="#_x0000_t32" style="position:absolute;left:2047;top:8290;width:1943;height:0" o:connectortype="straight" strokecolor="#943634 [2405]">
                  <v:stroke dashstyle="dash"/>
                </v:shape>
              </v:group>
              <v:group id="_x0000_s1155" style="position:absolute;left:2257;top:3465;width:8693;height:575" coordorigin="2047,7910" coordsize="1943,609">
                <v:rect id="_x0000_s1156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56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57" type="#_x0000_t32" style="position:absolute;left:2047;top:8089;width:1943;height:0" o:connectortype="straight" strokecolor="#943634 [2405]">
                  <v:stroke dashstyle="dash"/>
                </v:shape>
                <v:shape id="_x0000_s1158" type="#_x0000_t32" style="position:absolute;left:2047;top:8290;width:1943;height:0" o:connectortype="straight" strokecolor="#943634 [2405]">
                  <v:stroke dashstyle="dash"/>
                </v:shape>
              </v:group>
              <v:shape id="_x0000_s1159" type="#_x0000_t32" style="position:absolute;left:1845;top:3114;width:412;height:351;flip:y" o:connectortype="straight" strokecolor="#c0504d [3205]" strokeweight="2.5pt">
                <v:stroke endarrow="block"/>
                <v:shadow color="#868686"/>
              </v:shape>
              <v:shape id="_x0000_s1160" type="#_x0000_t32" style="position:absolute;left:1845;top:3465;width:412;height:359" o:connectortype="straight" strokecolor="#c0504d [3205]" strokeweight="2.5pt">
                <v:stroke endarrow="block"/>
                <v:shadow color="#868686"/>
              </v:shape>
            </v:group>
            <v:group id="_x0000_s1161" style="position:absolute;left:765;top:4320;width:10185;height:1285" coordorigin="765,2755" coordsize="10185,1285">
              <v:rect id="_x0000_s1162" style="position:absolute;left:765;top:3230;width:1080;height:404;v-text-anchor:middle" fillcolor="white [3201]" strokecolor="#002060" strokeweight="1pt">
                <v:stroke dashstyle="1 1" endcap="round"/>
                <v:shadow color="#868686"/>
                <v:textbox style="mso-next-textbox:#_x0000_s1162" inset=".5mm,0,.5mm,0">
                  <w:txbxContent>
                    <w:p w:rsidR="004118DD" w:rsidRPr="00074BF8" w:rsidRDefault="004118DD" w:rsidP="004118D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="0051659D" w:rsidRPr="0051659D">
                        <w:rPr>
                          <w:rFonts w:asciiTheme="minorHAnsi" w:hAnsiTheme="minorHAnsi"/>
                          <w:sz w:val="28"/>
                        </w:rPr>
                        <w:t>kaz</w:t>
                      </w:r>
                      <w:proofErr w:type="gramEnd"/>
                      <w:r w:rsidRPr="0051659D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group id="_x0000_s1163" style="position:absolute;left:2257;top:2755;width:8693;height:575" coordorigin="2047,7910" coordsize="1943,609">
                <v:rect id="_x0000_s1164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64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65" type="#_x0000_t32" style="position:absolute;left:2047;top:8089;width:1943;height:0" o:connectortype="straight" strokecolor="#943634 [2405]">
                  <v:stroke dashstyle="dash"/>
                </v:shape>
                <v:shape id="_x0000_s1166" type="#_x0000_t32" style="position:absolute;left:2047;top:8290;width:1943;height:0" o:connectortype="straight" strokecolor="#943634 [2405]">
                  <v:stroke dashstyle="dash"/>
                </v:shape>
              </v:group>
              <v:group id="_x0000_s1167" style="position:absolute;left:2257;top:3465;width:8693;height:575" coordorigin="2047,7910" coordsize="1943,609">
                <v:rect id="_x0000_s1168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68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69" type="#_x0000_t32" style="position:absolute;left:2047;top:8089;width:1943;height:0" o:connectortype="straight" strokecolor="#943634 [2405]">
                  <v:stroke dashstyle="dash"/>
                </v:shape>
                <v:shape id="_x0000_s1170" type="#_x0000_t32" style="position:absolute;left:2047;top:8290;width:1943;height:0" o:connectortype="straight" strokecolor="#943634 [2405]">
                  <v:stroke dashstyle="dash"/>
                </v:shape>
              </v:group>
              <v:shape id="_x0000_s1171" type="#_x0000_t32" style="position:absolute;left:1845;top:3114;width:412;height:351;flip:y" o:connectortype="straight" strokecolor="#c0504d [3205]" strokeweight="2.5pt">
                <v:stroke endarrow="block"/>
                <v:shadow color="#868686"/>
              </v:shape>
              <v:shape id="_x0000_s1172" type="#_x0000_t32" style="position:absolute;left:1845;top:3465;width:412;height:359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416842">
        <w:rPr>
          <w:rFonts w:asciiTheme="minorHAnsi" w:hAnsiTheme="minorHAnsi"/>
          <w:noProof/>
        </w:rPr>
        <w:pict>
          <v:group id="_x0000_s1136" style="position:absolute;margin-left:2.25pt;margin-top:25.7pt;width:509.25pt;height:64.25pt;z-index:251708416" coordorigin="765,2755" coordsize="10185,1285">
            <v:rect id="_x0000_s1137" style="position:absolute;left:765;top:3230;width:1080;height:404;v-text-anchor:middle" fillcolor="white [3201]" strokecolor="#002060" strokeweight="1pt">
              <v:stroke dashstyle="1 1" endcap="round"/>
              <v:shadow color="#868686"/>
              <v:textbox style="mso-next-textbox:#_x0000_s1137" inset=".5mm,0,.5mm,0">
                <w:txbxContent>
                  <w:p w:rsidR="004118DD" w:rsidRPr="00074BF8" w:rsidRDefault="004118DD" w:rsidP="004118DD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</w:t>
                    </w:r>
                    <w:proofErr w:type="gramStart"/>
                    <w:r w:rsidR="0051659D" w:rsidRPr="0051659D">
                      <w:rPr>
                        <w:rFonts w:asciiTheme="minorHAnsi" w:hAnsiTheme="minorHAnsi"/>
                        <w:sz w:val="28"/>
                      </w:rPr>
                      <w:t>ocak</w:t>
                    </w:r>
                    <w:proofErr w:type="gramEnd"/>
                    <w:r w:rsidRPr="0051659D">
                      <w:rPr>
                        <w:rFonts w:asciiTheme="minorHAnsi" w:hAnsiTheme="minorHAnsi"/>
                        <w:sz w:val="28"/>
                      </w:rPr>
                      <w:t xml:space="preserve"> </w:t>
                    </w:r>
                  </w:p>
                </w:txbxContent>
              </v:textbox>
            </v:rect>
            <v:group id="_x0000_s1138" style="position:absolute;left:2257;top:2755;width:8693;height:575" coordorigin="2047,7910" coordsize="1943,609">
              <v:rect id="_x0000_s1139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139" inset=".5mm,0,.5mm,0">
                  <w:txbxContent>
                    <w:p w:rsidR="004118DD" w:rsidRPr="001A5708" w:rsidRDefault="004118DD" w:rsidP="004118DD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140" type="#_x0000_t32" style="position:absolute;left:2047;top:8089;width:1943;height:0" o:connectortype="straight" strokecolor="#943634 [2405]">
                <v:stroke dashstyle="dash"/>
              </v:shape>
              <v:shape id="_x0000_s1141" type="#_x0000_t32" style="position:absolute;left:2047;top:8290;width:1943;height:0" o:connectortype="straight" strokecolor="#943634 [2405]">
                <v:stroke dashstyle="dash"/>
              </v:shape>
            </v:group>
            <v:group id="_x0000_s1142" style="position:absolute;left:2257;top:3465;width:8693;height:575" coordorigin="2047,7910" coordsize="1943,609">
              <v:rect id="_x0000_s1143" style="position:absolute;left:2047;top:7910;width:1943;height:609;v-text-anchor:middle" fillcolor="white [3201]" strokecolor="#002060" strokeweight="1pt">
                <v:stroke dashstyle="1 1" endcap="round"/>
                <v:shadow color="#868686"/>
                <v:textbox style="mso-next-textbox:#_x0000_s1143" inset=".5mm,0,.5mm,0">
                  <w:txbxContent>
                    <w:p w:rsidR="004118DD" w:rsidRPr="001A5708" w:rsidRDefault="004118DD" w:rsidP="004118DD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ect>
              <v:shape id="_x0000_s1144" type="#_x0000_t32" style="position:absolute;left:2047;top:8089;width:1943;height:0" o:connectortype="straight" strokecolor="#943634 [2405]">
                <v:stroke dashstyle="dash"/>
              </v:shape>
              <v:shape id="_x0000_s1145" type="#_x0000_t32" style="position:absolute;left:2047;top:8290;width:1943;height:0" o:connectortype="straight" strokecolor="#943634 [2405]">
                <v:stroke dashstyle="dash"/>
              </v:shape>
            </v:group>
            <v:shape id="_x0000_s1146" type="#_x0000_t32" style="position:absolute;left:1845;top:3114;width:412;height:351;flip:y" o:connectortype="straight" strokecolor="#c0504d [3205]" strokeweight="2.5pt">
              <v:stroke endarrow="block"/>
              <v:shadow color="#868686"/>
            </v:shape>
            <v:shape id="_x0000_s1147" type="#_x0000_t32" style="position:absolute;left:1845;top:3465;width:412;height:359" o:connectortype="straight" strokecolor="#c0504d [3205]" strokeweight="2.5pt">
              <v:stroke endarrow="block"/>
              <v:shadow color="#868686"/>
            </v:shape>
          </v:group>
        </w:pict>
      </w:r>
      <w:r w:rsidRPr="00416842">
        <w:rPr>
          <w:rFonts w:asciiTheme="minorHAnsi" w:hAnsiTheme="minorHAnsi"/>
          <w:noProof/>
        </w:rPr>
        <w:pict>
          <v:group id="_x0000_s1135" style="position:absolute;margin-left:2.25pt;margin-top:25.7pt;width:509.25pt;height:142.5pt;z-index:251707392" coordorigin="765,2755" coordsize="10185,2850">
            <v:group id="_x0000_s1122" style="position:absolute;left:765;top:2755;width:10185;height:1285" coordorigin="765,2755" coordsize="10185,1285">
              <v:rect id="_x0000_s1048" style="position:absolute;left:765;top:3230;width:1080;height:404;v-text-anchor:middle" o:regroupid="2" fillcolor="white [3201]" strokecolor="#002060" strokeweight="1pt">
                <v:stroke dashstyle="1 1" endcap="round"/>
                <v:shadow color="#868686"/>
                <v:textbox style="mso-next-textbox:#_x0000_s1048" inset=".5mm,0,.5mm,0">
                  <w:txbxContent>
                    <w:p w:rsidR="00C51C31" w:rsidRPr="00074BF8" w:rsidRDefault="00C51C31" w:rsidP="00C51C3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="00597075">
                        <w:rPr>
                          <w:rFonts w:asciiTheme="minorHAnsi" w:hAnsiTheme="minorHAnsi"/>
                        </w:rPr>
                        <w:t>yaz</w:t>
                      </w:r>
                      <w:proofErr w:type="gramEnd"/>
                      <w:r w:rsidRPr="00074BF8">
                        <w:rPr>
                          <w:rFonts w:asciiTheme="minorHAnsi" w:hAnsiTheme="minorHAnsi"/>
                        </w:rPr>
                        <w:t xml:space="preserve"> </w:t>
                      </w:r>
                    </w:p>
                  </w:txbxContent>
                </v:textbox>
              </v:rect>
              <v:group id="_x0000_s1049" style="position:absolute;left:2257;top:2755;width:8693;height:575" coordorigin="2047,7910" coordsize="1943,609" o:regroupid="2">
                <v:rect id="_x0000_s1050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050" inset=".5mm,0,.5mm,0">
                    <w:txbxContent>
                      <w:p w:rsidR="00C51C31" w:rsidRPr="001A5708" w:rsidRDefault="00C51C31" w:rsidP="00C51C3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051" type="#_x0000_t32" style="position:absolute;left:2047;top:8089;width:1943;height:0" o:connectortype="straight" strokecolor="#943634 [2405]">
                  <v:stroke dashstyle="dash"/>
                </v:shape>
                <v:shape id="_x0000_s1052" type="#_x0000_t32" style="position:absolute;left:2047;top:8290;width:1943;height:0" o:connectortype="straight" strokecolor="#943634 [2405]">
                  <v:stroke dashstyle="dash"/>
                </v:shape>
              </v:group>
              <v:group id="_x0000_s1053" style="position:absolute;left:2257;top:3465;width:8693;height:575" coordorigin="2047,7910" coordsize="1943,609" o:regroupid="2">
                <v:rect id="_x0000_s1054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054" inset=".5mm,0,.5mm,0">
                    <w:txbxContent>
                      <w:p w:rsidR="00C51C31" w:rsidRPr="001A5708" w:rsidRDefault="00C51C31" w:rsidP="00C51C31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055" type="#_x0000_t32" style="position:absolute;left:2047;top:8089;width:1943;height:0" o:connectortype="straight" strokecolor="#943634 [2405]">
                  <v:stroke dashstyle="dash"/>
                </v:shape>
                <v:shape id="_x0000_s1056" type="#_x0000_t32" style="position:absolute;left:2047;top:8290;width:1943;height:0" o:connectortype="straight" strokecolor="#943634 [2405]">
                  <v:stroke dashstyle="dash"/>
                </v:shape>
              </v:group>
              <v:shape id="_x0000_s1057" type="#_x0000_t32" style="position:absolute;left:1845;top:3114;width:412;height:351;flip:y" o:connectortype="straight" o:regroupid="2" strokecolor="#c0504d [3205]" strokeweight="2.5pt">
                <v:stroke endarrow="block"/>
                <v:shadow color="#868686"/>
              </v:shape>
              <v:shape id="_x0000_s1058" type="#_x0000_t32" style="position:absolute;left:1845;top:3465;width:412;height:359" o:connectortype="straight" o:regroupid="2" strokecolor="#c0504d [3205]" strokeweight="2.5pt">
                <v:stroke endarrow="block"/>
                <v:shadow color="#868686"/>
              </v:shape>
            </v:group>
            <v:group id="_x0000_s1123" style="position:absolute;left:765;top:4320;width:10185;height:1285" coordorigin="765,2755" coordsize="10185,1285">
              <v:rect id="_x0000_s1124" style="position:absolute;left:765;top:3230;width:1080;height:404;v-text-anchor:middle" fillcolor="white [3201]" strokecolor="#002060" strokeweight="1pt">
                <v:stroke dashstyle="1 1" endcap="round"/>
                <v:shadow color="#868686"/>
                <v:textbox style="mso-next-textbox:#_x0000_s1124" inset=".5mm,0,.5mm,0">
                  <w:txbxContent>
                    <w:p w:rsidR="004118DD" w:rsidRPr="00074BF8" w:rsidRDefault="004118DD" w:rsidP="004118DD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proofErr w:type="gramStart"/>
                      <w:r w:rsidR="0051659D" w:rsidRPr="0051659D">
                        <w:rPr>
                          <w:rFonts w:asciiTheme="minorHAnsi" w:hAnsiTheme="minorHAnsi"/>
                          <w:sz w:val="28"/>
                        </w:rPr>
                        <w:t>kır</w:t>
                      </w:r>
                      <w:proofErr w:type="gramEnd"/>
                      <w:r w:rsidRPr="0051659D">
                        <w:rPr>
                          <w:rFonts w:asciiTheme="minorHAnsi" w:hAnsiTheme="min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group id="_x0000_s1125" style="position:absolute;left:2257;top:2755;width:8693;height:575" coordorigin="2047,7910" coordsize="1943,609">
                <v:rect id="_x0000_s1126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26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27" type="#_x0000_t32" style="position:absolute;left:2047;top:8089;width:1943;height:0" o:connectortype="straight" strokecolor="#943634 [2405]">
                  <v:stroke dashstyle="dash"/>
                </v:shape>
                <v:shape id="_x0000_s1128" type="#_x0000_t32" style="position:absolute;left:2047;top:8290;width:1943;height:0" o:connectortype="straight" strokecolor="#943634 [2405]">
                  <v:stroke dashstyle="dash"/>
                </v:shape>
              </v:group>
              <v:group id="_x0000_s1129" style="position:absolute;left:2257;top:3465;width:8693;height:575" coordorigin="2047,7910" coordsize="1943,609">
                <v:rect id="_x0000_s1130" style="position:absolute;left:2047;top:7910;width:1943;height:609;v-text-anchor:middle" fillcolor="white [3201]" strokecolor="#002060" strokeweight="1pt">
                  <v:stroke dashstyle="1 1" endcap="round"/>
                  <v:shadow color="#868686"/>
                  <v:textbox style="mso-next-textbox:#_x0000_s1130" inset=".5mm,0,.5mm,0">
                    <w:txbxContent>
                      <w:p w:rsidR="004118DD" w:rsidRPr="001A5708" w:rsidRDefault="004118DD" w:rsidP="004118DD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ect>
                <v:shape id="_x0000_s1131" type="#_x0000_t32" style="position:absolute;left:2047;top:8089;width:1943;height:0" o:connectortype="straight" strokecolor="#943634 [2405]">
                  <v:stroke dashstyle="dash"/>
                </v:shape>
                <v:shape id="_x0000_s1132" type="#_x0000_t32" style="position:absolute;left:2047;top:8290;width:1943;height:0" o:connectortype="straight" strokecolor="#943634 [2405]">
                  <v:stroke dashstyle="dash"/>
                </v:shape>
              </v:group>
              <v:shape id="_x0000_s1133" type="#_x0000_t32" style="position:absolute;left:1845;top:3114;width:412;height:351;flip:y" o:connectortype="straight" strokecolor="#c0504d [3205]" strokeweight="2.5pt">
                <v:stroke endarrow="block"/>
                <v:shadow color="#868686"/>
              </v:shape>
              <v:shape id="_x0000_s1134" type="#_x0000_t32" style="position:absolute;left:1845;top:3465;width:412;height:359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="00C51C31">
        <w:rPr>
          <w:rFonts w:asciiTheme="minorHAnsi" w:hAnsiTheme="minorHAnsi"/>
          <w:b/>
          <w:color w:val="C00000"/>
        </w:rPr>
        <w:t>Aşağıda veril</w:t>
      </w:r>
      <w:r w:rsidR="004118DD">
        <w:rPr>
          <w:rFonts w:asciiTheme="minorHAnsi" w:hAnsiTheme="minorHAnsi"/>
          <w:b/>
          <w:color w:val="C00000"/>
        </w:rPr>
        <w:t>en eş sesli sözcükleri, iki farklı anlamda cümle içinde kullanınız.</w:t>
      </w:r>
    </w:p>
    <w:sectPr w:rsidR="00C51C31" w:rsidRPr="006955BE" w:rsidSect="00EC603B">
      <w:pgSz w:w="11906" w:h="16838"/>
      <w:pgMar w:top="720" w:right="720" w:bottom="720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C603B"/>
    <w:rsid w:val="003A446A"/>
    <w:rsid w:val="004118DD"/>
    <w:rsid w:val="00416842"/>
    <w:rsid w:val="004F096B"/>
    <w:rsid w:val="00507A61"/>
    <w:rsid w:val="0051659D"/>
    <w:rsid w:val="005816E6"/>
    <w:rsid w:val="00597075"/>
    <w:rsid w:val="006211F4"/>
    <w:rsid w:val="006955BE"/>
    <w:rsid w:val="007061CA"/>
    <w:rsid w:val="0073051E"/>
    <w:rsid w:val="007D57F5"/>
    <w:rsid w:val="008843A5"/>
    <w:rsid w:val="009211BB"/>
    <w:rsid w:val="009238D3"/>
    <w:rsid w:val="00931ED5"/>
    <w:rsid w:val="009932AF"/>
    <w:rsid w:val="00AF4D68"/>
    <w:rsid w:val="00BF7BF6"/>
    <w:rsid w:val="00C355AE"/>
    <w:rsid w:val="00C51C31"/>
    <w:rsid w:val="00C52387"/>
    <w:rsid w:val="00CB2F9D"/>
    <w:rsid w:val="00DD1434"/>
    <w:rsid w:val="00E67E9C"/>
    <w:rsid w:val="00EC603B"/>
    <w:rsid w:val="00FB3E3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002060"/>
    </o:shapedefaults>
    <o:shapelayout v:ext="edit">
      <o:idmap v:ext="edit" data="1"/>
      <o:rules v:ext="edit">
        <o:r id="V:Rule61" type="connector" idref="#_x0000_s1197"/>
        <o:r id="V:Rule62" type="connector" idref="#_x0000_s1128"/>
        <o:r id="V:Rule63" type="connector" idref="#_x0000_s1160"/>
        <o:r id="V:Rule64" type="connector" idref="#_x0000_s1234"/>
        <o:r id="V:Rule65" type="connector" idref="#_x0000_s1219"/>
        <o:r id="V:Rule66" type="connector" idref="#_x0000_s1196"/>
        <o:r id="V:Rule67" type="connector" idref="#_x0000_s1171"/>
        <o:r id="V:Rule68" type="connector" idref="#_x0000_s1190"/>
        <o:r id="V:Rule69" type="connector" idref="#_x0000_s1140"/>
        <o:r id="V:Rule70" type="connector" idref="#_x0000_s1185"/>
        <o:r id="V:Rule71" type="connector" idref="#_x0000_s1170"/>
        <o:r id="V:Rule72" type="connector" idref="#_x0000_s1165"/>
        <o:r id="V:Rule73" type="connector" idref="#_x0000_s1051"/>
        <o:r id="V:Rule74" type="connector" idref="#_x0000_s1144"/>
        <o:r id="V:Rule75" type="connector" idref="#_x0000_s1220"/>
        <o:r id="V:Rule76" type="connector" idref="#_x0000_s1145"/>
        <o:r id="V:Rule77" type="connector" idref="#_x0000_s1191"/>
        <o:r id="V:Rule78" type="connector" idref="#_x0000_s1166"/>
        <o:r id="V:Rule79" type="connector" idref="#_x0000_s1233"/>
        <o:r id="V:Rule80" type="connector" idref="#_x0000_s1210"/>
        <o:r id="V:Rule81" type="connector" idref="#_x0000_s1195"/>
        <o:r id="V:Rule82" type="connector" idref="#_x0000_s1182"/>
        <o:r id="V:Rule83" type="connector" idref="#_x0000_s1157"/>
        <o:r id="V:Rule84" type="connector" idref="#_x0000_s1134"/>
        <o:r id="V:Rule85" type="connector" idref="#_x0000_s1058"/>
        <o:r id="V:Rule86" type="connector" idref="#_x0000_s1221"/>
        <o:r id="V:Rule87" type="connector" idref="#_x0000_s1055"/>
        <o:r id="V:Rule88" type="connector" idref="#_x0000_s1133"/>
        <o:r id="V:Rule89" type="connector" idref="#_x0000_s1203"/>
        <o:r id="V:Rule90" type="connector" idref="#_x0000_s1153"/>
        <o:r id="V:Rule91" type="connector" idref="#_x0000_s1209"/>
        <o:r id="V:Rule92" type="connector" idref="#_x0000_s1146"/>
        <o:r id="V:Rule93" type="connector" idref="#_x0000_s1216"/>
        <o:r id="V:Rule94" type="connector" idref="#_x0000_s1232"/>
        <o:r id="V:Rule95" type="connector" idref="#_x0000_s1172"/>
        <o:r id="V:Rule96" type="connector" idref="#_x0000_s1131"/>
        <o:r id="V:Rule97" type="connector" idref="#_x0000_s1158"/>
        <o:r id="V:Rule98" type="connector" idref="#_x0000_s1183"/>
        <o:r id="V:Rule99" type="connector" idref="#_x0000_s1159"/>
        <o:r id="V:Rule100" type="connector" idref="#_x0000_s1179"/>
        <o:r id="V:Rule101" type="connector" idref="#_x0000_s1057"/>
        <o:r id="V:Rule102" type="connector" idref="#_x0000_s1204"/>
        <o:r id="V:Rule103" type="connector" idref="#_x0000_s1231"/>
        <o:r id="V:Rule104" type="connector" idref="#_x0000_s1215"/>
        <o:r id="V:Rule105" type="connector" idref="#_x0000_s1227"/>
        <o:r id="V:Rule106" type="connector" idref="#_x0000_s1127"/>
        <o:r id="V:Rule107" type="connector" idref="#_x0000_s1147"/>
        <o:r id="V:Rule108" type="connector" idref="#_x0000_s1169"/>
        <o:r id="V:Rule109" type="connector" idref="#_x0000_s1052"/>
        <o:r id="V:Rule110" type="connector" idref="#_x0000_s1194"/>
        <o:r id="V:Rule111" type="connector" idref="#_x0000_s1208"/>
        <o:r id="V:Rule112" type="connector" idref="#_x0000_s1222"/>
        <o:r id="V:Rule113" type="connector" idref="#_x0000_s1132"/>
        <o:r id="V:Rule114" type="connector" idref="#_x0000_s1184"/>
        <o:r id="V:Rule115" type="connector" idref="#_x0000_s1178"/>
        <o:r id="V:Rule116" type="connector" idref="#_x0000_s1056"/>
        <o:r id="V:Rule117" type="connector" idref="#_x0000_s1141"/>
        <o:r id="V:Rule118" type="connector" idref="#_x0000_s1228"/>
        <o:r id="V:Rule119" type="connector" idref="#_x0000_s1154"/>
        <o:r id="V:Rule120" type="connector" idref="#_x0000_s1207"/>
      </o:rules>
      <o:regrouptable v:ext="edit">
        <o:entry new="1" old="0"/>
        <o:entry new="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C60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0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23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2019-04-03T09:23:00Z</dcterms:created>
  <dcterms:modified xsi:type="dcterms:W3CDTF">2019-04-03T09:23:00Z</dcterms:modified>
  <cp:category>https://www.sorubak.com</cp:category>
</cp:coreProperties>
</file>