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1F0" w:rsidRDefault="005B61F0" w:rsidP="005B61F0">
      <w:pPr>
        <w:pStyle w:val="KonuBal"/>
        <w:rPr>
          <w:sz w:val="28"/>
        </w:rPr>
      </w:pPr>
      <w:r>
        <w:rPr>
          <w:sz w:val="28"/>
        </w:rPr>
        <w:t>BİREYSELLEŞTİRİLMİŞ EĞİTİM PROGRAMI (BEP) FORMU</w:t>
      </w:r>
    </w:p>
    <w:p w:rsidR="005B61F0" w:rsidRDefault="005B61F0" w:rsidP="005B61F0">
      <w:pPr>
        <w:pStyle w:val="KonuBal"/>
        <w:rPr>
          <w:sz w:val="28"/>
        </w:rPr>
      </w:pPr>
    </w:p>
    <w:p w:rsidR="005B61F0" w:rsidRPr="00A75B45" w:rsidRDefault="005B61F0" w:rsidP="005B61F0">
      <w:pPr>
        <w:pStyle w:val="KonuBal"/>
        <w:jc w:val="left"/>
        <w:rPr>
          <w:b w:val="0"/>
          <w:sz w:val="28"/>
        </w:rPr>
      </w:pPr>
      <w:r>
        <w:rPr>
          <w:sz w:val="28"/>
        </w:rPr>
        <w:t xml:space="preserve">ÖĞRENCİNİN ADI-SOYADI: </w:t>
      </w:r>
      <w:r w:rsidR="00F2260B">
        <w:rPr>
          <w:b w:val="0"/>
          <w:sz w:val="28"/>
        </w:rPr>
        <w:t>Sonat KOCA</w:t>
      </w:r>
      <w:r w:rsidR="00F2260B">
        <w:rPr>
          <w:sz w:val="28"/>
        </w:rPr>
        <w:t xml:space="preserve">      </w:t>
      </w:r>
      <w:r>
        <w:rPr>
          <w:sz w:val="28"/>
        </w:rPr>
        <w:tab/>
      </w:r>
      <w:r>
        <w:rPr>
          <w:sz w:val="28"/>
        </w:rPr>
        <w:tab/>
        <w:t xml:space="preserve">      BEP HAZIRLAMA TARİHİ:</w:t>
      </w:r>
      <w:r w:rsidR="000A795C">
        <w:rPr>
          <w:b w:val="0"/>
          <w:sz w:val="28"/>
        </w:rPr>
        <w:t xml:space="preserve"> </w:t>
      </w:r>
      <w:proofErr w:type="gramStart"/>
      <w:r w:rsidR="000A795C">
        <w:rPr>
          <w:b w:val="0"/>
          <w:sz w:val="28"/>
        </w:rPr>
        <w:t>21/10</w:t>
      </w:r>
      <w:r w:rsidR="001F1633">
        <w:rPr>
          <w:b w:val="0"/>
          <w:sz w:val="28"/>
        </w:rPr>
        <w:t>/2018</w:t>
      </w:r>
      <w:proofErr w:type="gramEnd"/>
    </w:p>
    <w:p w:rsidR="005B61F0" w:rsidRPr="0023005B" w:rsidRDefault="005B61F0" w:rsidP="005B61F0">
      <w:pPr>
        <w:ind w:left="4956" w:hanging="4956"/>
        <w:rPr>
          <w:sz w:val="28"/>
        </w:rPr>
      </w:pPr>
      <w:r>
        <w:rPr>
          <w:sz w:val="28"/>
        </w:rPr>
        <w:tab/>
      </w:r>
      <w:r>
        <w:rPr>
          <w:sz w:val="24"/>
          <w:szCs w:val="24"/>
        </w:rPr>
        <w:t xml:space="preserve"> </w:t>
      </w:r>
    </w:p>
    <w:p w:rsidR="005B61F0" w:rsidRPr="00F93DF9" w:rsidRDefault="005B61F0" w:rsidP="005B61F0">
      <w:pPr>
        <w:pStyle w:val="KonuBal"/>
        <w:jc w:val="left"/>
        <w:rPr>
          <w:b w:val="0"/>
          <w:sz w:val="28"/>
        </w:rPr>
      </w:pPr>
      <w:r>
        <w:rPr>
          <w:sz w:val="28"/>
        </w:rPr>
        <w:t xml:space="preserve">DERS: </w:t>
      </w:r>
      <w:r>
        <w:rPr>
          <w:b w:val="0"/>
          <w:sz w:val="28"/>
        </w:rPr>
        <w:t>Görsel Sanatlar</w:t>
      </w:r>
      <w:r>
        <w:rPr>
          <w:b w:val="0"/>
          <w:szCs w:val="24"/>
        </w:rPr>
        <w:tab/>
      </w:r>
      <w:r>
        <w:rPr>
          <w:b w:val="0"/>
          <w:szCs w:val="24"/>
        </w:rPr>
        <w:tab/>
      </w:r>
      <w:r>
        <w:rPr>
          <w:b w:val="0"/>
          <w:szCs w:val="24"/>
        </w:rPr>
        <w:tab/>
        <w:t xml:space="preserve">                                                       </w:t>
      </w:r>
      <w:r>
        <w:rPr>
          <w:sz w:val="28"/>
        </w:rPr>
        <w:t xml:space="preserve">OKULU: </w:t>
      </w:r>
      <w:r>
        <w:rPr>
          <w:b w:val="0"/>
          <w:sz w:val="28"/>
        </w:rPr>
        <w:t>Sivriler Şehit Engin Aydın Ortaokulu</w:t>
      </w:r>
    </w:p>
    <w:p w:rsidR="005B61F0" w:rsidRPr="00973AE5" w:rsidRDefault="005B61F0" w:rsidP="00181C8B">
      <w:pPr>
        <w:pStyle w:val="KonuBal"/>
        <w:jc w:val="left"/>
        <w:rPr>
          <w:b w:val="0"/>
          <w:sz w:val="22"/>
          <w:szCs w:val="22"/>
        </w:rPr>
      </w:pPr>
    </w:p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181C8B" w:rsidTr="00181C8B">
        <w:trPr>
          <w:cantSplit/>
          <w:trHeight w:val="175"/>
        </w:trPr>
        <w:tc>
          <w:tcPr>
            <w:tcW w:w="14886" w:type="dxa"/>
            <w:gridSpan w:val="5"/>
          </w:tcPr>
          <w:p w:rsidR="00181C8B" w:rsidRDefault="00181C8B" w:rsidP="00181C8B">
            <w:pPr>
              <w:jc w:val="both"/>
              <w:rPr>
                <w:sz w:val="24"/>
              </w:rPr>
            </w:pPr>
            <w:r w:rsidRPr="002218DC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181C8B" w:rsidRPr="00591EA6" w:rsidRDefault="00181C8B" w:rsidP="00181C8B">
            <w:pPr>
              <w:jc w:val="both"/>
              <w:rPr>
                <w:sz w:val="24"/>
              </w:rPr>
            </w:pPr>
          </w:p>
        </w:tc>
      </w:tr>
      <w:tr w:rsidR="00181C8B" w:rsidTr="008C7F7A">
        <w:trPr>
          <w:trHeight w:val="175"/>
        </w:trPr>
        <w:tc>
          <w:tcPr>
            <w:tcW w:w="1277" w:type="dxa"/>
          </w:tcPr>
          <w:p w:rsidR="00181C8B" w:rsidRDefault="00181C8B" w:rsidP="00181C8B">
            <w:pPr>
              <w:pStyle w:val="Balk4"/>
              <w:jc w:val="center"/>
            </w:pPr>
            <w:r>
              <w:t>U. D.A</w:t>
            </w:r>
          </w:p>
        </w:tc>
        <w:tc>
          <w:tcPr>
            <w:tcW w:w="10065" w:type="dxa"/>
          </w:tcPr>
          <w:p w:rsidR="00181C8B" w:rsidRDefault="00181C8B" w:rsidP="00181C8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Kısa dönemli hedefler</w:t>
            </w: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</w:pPr>
            <w:r>
              <w:rPr>
                <w:b/>
                <w:sz w:val="28"/>
              </w:rPr>
              <w:t>Ölçüt</w:t>
            </w:r>
          </w:p>
        </w:tc>
        <w:tc>
          <w:tcPr>
            <w:tcW w:w="1276" w:type="dxa"/>
          </w:tcPr>
          <w:p w:rsidR="00181C8B" w:rsidRDefault="00181C8B" w:rsidP="00181C8B">
            <w:pPr>
              <w:pStyle w:val="Balk4"/>
              <w:jc w:val="center"/>
            </w:pPr>
            <w:r>
              <w:t>Baş-bit T</w:t>
            </w:r>
          </w:p>
        </w:tc>
        <w:tc>
          <w:tcPr>
            <w:tcW w:w="1276" w:type="dxa"/>
          </w:tcPr>
          <w:p w:rsidR="00181C8B" w:rsidRDefault="00181C8B" w:rsidP="00181C8B">
            <w:pPr>
              <w:pStyle w:val="Balk4"/>
              <w:jc w:val="center"/>
            </w:pPr>
            <w:r>
              <w:t>Sor. Kişi</w:t>
            </w:r>
          </w:p>
        </w:tc>
      </w:tr>
      <w:tr w:rsidR="00181C8B" w:rsidRPr="00AD2E89" w:rsidTr="008C7F7A">
        <w:trPr>
          <w:trHeight w:val="2222"/>
        </w:trPr>
        <w:tc>
          <w:tcPr>
            <w:tcW w:w="1277" w:type="dxa"/>
            <w:shd w:val="clear" w:color="auto" w:fill="auto"/>
          </w:tcPr>
          <w:p w:rsidR="00181C8B" w:rsidRDefault="00181C8B" w:rsidP="00181C8B">
            <w:pPr>
              <w:rPr>
                <w:sz w:val="24"/>
                <w:szCs w:val="24"/>
              </w:rPr>
            </w:pPr>
          </w:p>
          <w:p w:rsidR="005B61F0" w:rsidRDefault="005B61F0" w:rsidP="00181C8B">
            <w:pPr>
              <w:rPr>
                <w:sz w:val="24"/>
                <w:szCs w:val="24"/>
              </w:rPr>
            </w:pPr>
          </w:p>
          <w:p w:rsidR="0093643A" w:rsidRPr="00AD2E89" w:rsidRDefault="0093643A" w:rsidP="00181C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Ana renkleri ve ara renkleri ayırt eder.</w:t>
            </w:r>
          </w:p>
        </w:tc>
        <w:tc>
          <w:tcPr>
            <w:tcW w:w="10065" w:type="dxa"/>
          </w:tcPr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5B61F0" w:rsidRDefault="005B61F0" w:rsidP="00181C8B">
            <w:pPr>
              <w:jc w:val="both"/>
              <w:rPr>
                <w:sz w:val="24"/>
                <w:szCs w:val="24"/>
              </w:rPr>
            </w:pPr>
          </w:p>
          <w:p w:rsidR="005B61F0" w:rsidRDefault="005B61F0" w:rsidP="00181C8B">
            <w:pPr>
              <w:jc w:val="both"/>
              <w:rPr>
                <w:sz w:val="24"/>
                <w:szCs w:val="24"/>
              </w:rPr>
            </w:pPr>
          </w:p>
          <w:p w:rsidR="0093643A" w:rsidRDefault="0093643A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Ana renkleri bilir.</w:t>
            </w:r>
          </w:p>
          <w:p w:rsidR="0093643A" w:rsidRDefault="0093643A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Hangi renk karışımı sonucunda ortaya çıkacak olan rengi bilir.</w:t>
            </w:r>
          </w:p>
          <w:p w:rsidR="0093643A" w:rsidRDefault="0093643A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İstenilen ara rengi bulmak için gerekli renk karışımını yapar.</w:t>
            </w:r>
          </w:p>
          <w:p w:rsidR="005B61F0" w:rsidRDefault="005B61F0" w:rsidP="00181C8B">
            <w:pPr>
              <w:jc w:val="both"/>
              <w:rPr>
                <w:sz w:val="24"/>
                <w:szCs w:val="24"/>
              </w:rPr>
            </w:pPr>
          </w:p>
          <w:p w:rsidR="005B61F0" w:rsidRDefault="005B61F0" w:rsidP="00181C8B">
            <w:pPr>
              <w:jc w:val="both"/>
              <w:rPr>
                <w:sz w:val="24"/>
                <w:szCs w:val="24"/>
              </w:rPr>
            </w:pPr>
          </w:p>
          <w:p w:rsidR="005B61F0" w:rsidRPr="00AD2E89" w:rsidRDefault="005B61F0" w:rsidP="00181C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0A795C" w:rsidRDefault="000A795C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0A795C" w:rsidRDefault="000A795C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0A795C" w:rsidRPr="00AD2E89" w:rsidRDefault="000A795C" w:rsidP="00181C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181C8B" w:rsidRDefault="00181C8B" w:rsidP="00181C8B">
            <w:pPr>
              <w:jc w:val="center"/>
              <w:rPr>
                <w:sz w:val="24"/>
                <w:szCs w:val="24"/>
              </w:rPr>
            </w:pPr>
          </w:p>
          <w:p w:rsidR="00A36B19" w:rsidRDefault="001F1633" w:rsidP="00A36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2018</w:t>
            </w:r>
          </w:p>
          <w:p w:rsidR="000A795C" w:rsidRPr="00AD2E89" w:rsidRDefault="00A36B19" w:rsidP="00A36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</w:t>
            </w:r>
            <w:r w:rsidR="001F1633">
              <w:rPr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jc w:val="center"/>
              <w:rPr>
                <w:sz w:val="24"/>
                <w:szCs w:val="24"/>
              </w:rPr>
            </w:pPr>
          </w:p>
        </w:tc>
      </w:tr>
    </w:tbl>
    <w:p w:rsidR="0093643A" w:rsidRDefault="0093643A" w:rsidP="00181C8B">
      <w:pPr>
        <w:rPr>
          <w:sz w:val="24"/>
          <w:szCs w:val="24"/>
        </w:rPr>
      </w:pPr>
    </w:p>
    <w:p w:rsidR="0093643A" w:rsidRPr="00AD2E89" w:rsidRDefault="0093643A" w:rsidP="00181C8B">
      <w:pPr>
        <w:rPr>
          <w:sz w:val="24"/>
          <w:szCs w:val="24"/>
        </w:rPr>
      </w:pPr>
    </w:p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181C8B" w:rsidRPr="00AD2E89" w:rsidTr="00181C8B">
        <w:trPr>
          <w:cantSplit/>
          <w:trHeight w:val="175"/>
        </w:trPr>
        <w:tc>
          <w:tcPr>
            <w:tcW w:w="14886" w:type="dxa"/>
            <w:gridSpan w:val="5"/>
          </w:tcPr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</w:p>
        </w:tc>
      </w:tr>
      <w:tr w:rsidR="00181C8B" w:rsidRPr="00AD2E89" w:rsidTr="008C7F7A">
        <w:trPr>
          <w:trHeight w:val="175"/>
        </w:trPr>
        <w:tc>
          <w:tcPr>
            <w:tcW w:w="1277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:rsidR="00181C8B" w:rsidRPr="00AD2E89" w:rsidRDefault="00181C8B" w:rsidP="00181C8B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181C8B" w:rsidRPr="00AD2E89" w:rsidRDefault="00181C8B" w:rsidP="00181C8B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181C8B" w:rsidRPr="00AD2E89" w:rsidTr="008C7F7A">
        <w:trPr>
          <w:trHeight w:val="175"/>
        </w:trPr>
        <w:tc>
          <w:tcPr>
            <w:tcW w:w="1277" w:type="dxa"/>
          </w:tcPr>
          <w:p w:rsidR="005B61F0" w:rsidRDefault="005B61F0" w:rsidP="00181C8B">
            <w:pPr>
              <w:rPr>
                <w:sz w:val="24"/>
                <w:szCs w:val="24"/>
              </w:rPr>
            </w:pPr>
          </w:p>
          <w:p w:rsidR="005B61F0" w:rsidRDefault="005B61F0" w:rsidP="00181C8B">
            <w:pPr>
              <w:rPr>
                <w:sz w:val="24"/>
                <w:szCs w:val="24"/>
              </w:rPr>
            </w:pPr>
          </w:p>
          <w:p w:rsidR="0093643A" w:rsidRPr="00AD2E89" w:rsidRDefault="0093643A" w:rsidP="00181C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Pastel boya ile boyama çalışmaları yapar.</w:t>
            </w:r>
          </w:p>
        </w:tc>
        <w:tc>
          <w:tcPr>
            <w:tcW w:w="10065" w:type="dxa"/>
          </w:tcPr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5B61F0" w:rsidRDefault="005B61F0" w:rsidP="00181C8B">
            <w:pPr>
              <w:jc w:val="both"/>
              <w:rPr>
                <w:sz w:val="24"/>
                <w:szCs w:val="24"/>
              </w:rPr>
            </w:pPr>
          </w:p>
          <w:p w:rsidR="00181C8B" w:rsidRDefault="0093643A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Pastel boya ile sınırlı alanı boyar.</w:t>
            </w:r>
          </w:p>
          <w:p w:rsidR="0093643A" w:rsidRDefault="0093643A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Pastel boya ile verilen karmaşık şekli boyar.</w:t>
            </w:r>
          </w:p>
          <w:p w:rsidR="0093643A" w:rsidRDefault="0093643A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Pastel boya ile serbest boyama etkinliği yapar.</w:t>
            </w:r>
          </w:p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0A795C" w:rsidRDefault="000A795C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0A795C" w:rsidRPr="00AD2E89" w:rsidRDefault="000A795C" w:rsidP="00181C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181C8B" w:rsidRDefault="00181C8B" w:rsidP="00181C8B">
            <w:pPr>
              <w:jc w:val="center"/>
              <w:rPr>
                <w:sz w:val="24"/>
                <w:szCs w:val="24"/>
              </w:rPr>
            </w:pPr>
          </w:p>
          <w:p w:rsidR="001F1633" w:rsidRDefault="001F1633" w:rsidP="001F16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2018</w:t>
            </w:r>
          </w:p>
          <w:p w:rsidR="000A795C" w:rsidRPr="00AD2E89" w:rsidRDefault="001F1633" w:rsidP="001F16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2019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2"/>
              <w:rPr>
                <w:szCs w:val="24"/>
              </w:rPr>
            </w:pPr>
          </w:p>
        </w:tc>
      </w:tr>
    </w:tbl>
    <w:p w:rsidR="0093643A" w:rsidRDefault="0093643A"/>
    <w:p w:rsidR="0093643A" w:rsidRDefault="0093643A"/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93643A" w:rsidRPr="00AD2E89" w:rsidTr="00C66152">
        <w:trPr>
          <w:cantSplit/>
          <w:trHeight w:val="175"/>
        </w:trPr>
        <w:tc>
          <w:tcPr>
            <w:tcW w:w="14886" w:type="dxa"/>
            <w:gridSpan w:val="5"/>
          </w:tcPr>
          <w:p w:rsidR="0093643A" w:rsidRPr="00AD2E89" w:rsidRDefault="0093643A" w:rsidP="00C66152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93643A" w:rsidRPr="00AD2E89" w:rsidRDefault="0093643A" w:rsidP="00C66152">
            <w:pPr>
              <w:jc w:val="both"/>
              <w:rPr>
                <w:sz w:val="24"/>
                <w:szCs w:val="24"/>
              </w:rPr>
            </w:pPr>
          </w:p>
        </w:tc>
      </w:tr>
      <w:tr w:rsidR="0093643A" w:rsidRPr="00AD2E89" w:rsidTr="00C66152">
        <w:trPr>
          <w:trHeight w:val="175"/>
        </w:trPr>
        <w:tc>
          <w:tcPr>
            <w:tcW w:w="1277" w:type="dxa"/>
          </w:tcPr>
          <w:p w:rsidR="0093643A" w:rsidRPr="00AD2E89" w:rsidRDefault="0093643A" w:rsidP="00C66152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:rsidR="0093643A" w:rsidRPr="00AD2E89" w:rsidRDefault="0093643A" w:rsidP="00C66152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93643A" w:rsidRPr="00AD2E89" w:rsidRDefault="0093643A" w:rsidP="00C66152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93643A" w:rsidRPr="00AD2E89" w:rsidRDefault="0093643A" w:rsidP="00C66152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93643A" w:rsidRPr="00AD2E89" w:rsidRDefault="0093643A" w:rsidP="00C66152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93643A" w:rsidRPr="00AD2E89" w:rsidTr="00C66152">
        <w:trPr>
          <w:trHeight w:val="175"/>
        </w:trPr>
        <w:tc>
          <w:tcPr>
            <w:tcW w:w="1277" w:type="dxa"/>
          </w:tcPr>
          <w:p w:rsidR="0093643A" w:rsidRDefault="0093643A" w:rsidP="00C66152">
            <w:pPr>
              <w:rPr>
                <w:sz w:val="24"/>
                <w:szCs w:val="24"/>
              </w:rPr>
            </w:pPr>
          </w:p>
          <w:p w:rsidR="0093643A" w:rsidRPr="00AD2E89" w:rsidRDefault="0093643A" w:rsidP="00C661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Sulu boya ile boyama </w:t>
            </w:r>
            <w:proofErr w:type="spellStart"/>
            <w:r>
              <w:rPr>
                <w:sz w:val="24"/>
                <w:szCs w:val="24"/>
              </w:rPr>
              <w:t>çalışmalarıyapar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0065" w:type="dxa"/>
          </w:tcPr>
          <w:p w:rsidR="0093643A" w:rsidRDefault="0093643A" w:rsidP="00C66152">
            <w:pPr>
              <w:jc w:val="both"/>
              <w:rPr>
                <w:sz w:val="24"/>
                <w:szCs w:val="24"/>
              </w:rPr>
            </w:pPr>
          </w:p>
          <w:p w:rsidR="0093643A" w:rsidRDefault="0093643A" w:rsidP="00C661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Sulu boya ile sınırlı alanı boyar.</w:t>
            </w:r>
          </w:p>
          <w:p w:rsidR="0093643A" w:rsidRDefault="0093643A" w:rsidP="00C661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Sulu boya ile verilen karmaşık şekli boyar.</w:t>
            </w:r>
          </w:p>
          <w:p w:rsidR="0093643A" w:rsidRDefault="0093643A" w:rsidP="00C661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Sulu boya ile serbest boyama etkinliği yapar.</w:t>
            </w:r>
          </w:p>
          <w:p w:rsidR="0093643A" w:rsidRDefault="0093643A" w:rsidP="00C66152">
            <w:pPr>
              <w:jc w:val="both"/>
              <w:rPr>
                <w:sz w:val="24"/>
                <w:szCs w:val="24"/>
              </w:rPr>
            </w:pPr>
          </w:p>
          <w:p w:rsidR="0093643A" w:rsidRDefault="0093643A" w:rsidP="00C66152">
            <w:pPr>
              <w:jc w:val="both"/>
              <w:rPr>
                <w:sz w:val="24"/>
                <w:szCs w:val="24"/>
              </w:rPr>
            </w:pPr>
          </w:p>
          <w:p w:rsidR="0093643A" w:rsidRPr="00AD2E89" w:rsidRDefault="0093643A" w:rsidP="00C6615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3643A" w:rsidRDefault="0093643A" w:rsidP="00C66152">
            <w:pPr>
              <w:jc w:val="center"/>
              <w:rPr>
                <w:b/>
                <w:sz w:val="24"/>
                <w:szCs w:val="24"/>
              </w:rPr>
            </w:pPr>
          </w:p>
          <w:p w:rsidR="000A795C" w:rsidRDefault="000A795C" w:rsidP="00C66152">
            <w:pPr>
              <w:jc w:val="center"/>
              <w:rPr>
                <w:b/>
                <w:sz w:val="24"/>
                <w:szCs w:val="24"/>
              </w:rPr>
            </w:pPr>
          </w:p>
          <w:p w:rsidR="000A795C" w:rsidRPr="00AD2E89" w:rsidRDefault="000A795C" w:rsidP="00C6615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93643A" w:rsidRDefault="0093643A" w:rsidP="00C66152">
            <w:pPr>
              <w:jc w:val="center"/>
              <w:rPr>
                <w:sz w:val="24"/>
                <w:szCs w:val="24"/>
              </w:rPr>
            </w:pPr>
          </w:p>
          <w:p w:rsidR="001F1633" w:rsidRDefault="001F1633" w:rsidP="001F16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2018</w:t>
            </w:r>
          </w:p>
          <w:p w:rsidR="000A795C" w:rsidRPr="00AD2E89" w:rsidRDefault="001F1633" w:rsidP="001F16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2019</w:t>
            </w:r>
          </w:p>
        </w:tc>
        <w:tc>
          <w:tcPr>
            <w:tcW w:w="1276" w:type="dxa"/>
          </w:tcPr>
          <w:p w:rsidR="0093643A" w:rsidRPr="00AD2E89" w:rsidRDefault="0093643A" w:rsidP="00C66152">
            <w:pPr>
              <w:pStyle w:val="Balk2"/>
              <w:rPr>
                <w:szCs w:val="24"/>
              </w:rPr>
            </w:pPr>
          </w:p>
        </w:tc>
      </w:tr>
    </w:tbl>
    <w:p w:rsidR="0093643A" w:rsidRDefault="0093643A"/>
    <w:p w:rsidR="0093643A" w:rsidRDefault="0093643A"/>
    <w:p w:rsidR="0093643A" w:rsidRDefault="0093643A"/>
    <w:p w:rsidR="0093643A" w:rsidRDefault="0093643A"/>
    <w:p w:rsidR="0093643A" w:rsidRDefault="0093643A"/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93643A" w:rsidRPr="00AD2E89" w:rsidTr="00C66152">
        <w:trPr>
          <w:cantSplit/>
          <w:trHeight w:val="175"/>
        </w:trPr>
        <w:tc>
          <w:tcPr>
            <w:tcW w:w="14886" w:type="dxa"/>
            <w:gridSpan w:val="5"/>
          </w:tcPr>
          <w:p w:rsidR="0093643A" w:rsidRPr="00AD2E89" w:rsidRDefault="0093643A" w:rsidP="00C66152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93643A" w:rsidRPr="00AD2E89" w:rsidRDefault="0093643A" w:rsidP="00C66152">
            <w:pPr>
              <w:jc w:val="both"/>
              <w:rPr>
                <w:sz w:val="24"/>
                <w:szCs w:val="24"/>
              </w:rPr>
            </w:pPr>
          </w:p>
        </w:tc>
      </w:tr>
      <w:tr w:rsidR="0093643A" w:rsidRPr="00AD2E89" w:rsidTr="00C66152">
        <w:trPr>
          <w:trHeight w:val="175"/>
        </w:trPr>
        <w:tc>
          <w:tcPr>
            <w:tcW w:w="1277" w:type="dxa"/>
          </w:tcPr>
          <w:p w:rsidR="0093643A" w:rsidRPr="00AD2E89" w:rsidRDefault="0093643A" w:rsidP="00C66152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:rsidR="0093643A" w:rsidRPr="00AD2E89" w:rsidRDefault="0093643A" w:rsidP="00C66152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93643A" w:rsidRPr="00AD2E89" w:rsidRDefault="0093643A" w:rsidP="00C66152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93643A" w:rsidRPr="00AD2E89" w:rsidRDefault="0093643A" w:rsidP="00C66152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93643A" w:rsidRPr="00AD2E89" w:rsidRDefault="0093643A" w:rsidP="00C66152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93643A" w:rsidRPr="00AD2E89" w:rsidTr="00C66152">
        <w:trPr>
          <w:trHeight w:val="175"/>
        </w:trPr>
        <w:tc>
          <w:tcPr>
            <w:tcW w:w="1277" w:type="dxa"/>
          </w:tcPr>
          <w:p w:rsidR="0093643A" w:rsidRDefault="0093643A" w:rsidP="00C66152">
            <w:pPr>
              <w:rPr>
                <w:sz w:val="24"/>
                <w:szCs w:val="24"/>
              </w:rPr>
            </w:pPr>
          </w:p>
          <w:p w:rsidR="005B61F0" w:rsidRDefault="005B61F0" w:rsidP="00C66152">
            <w:pPr>
              <w:rPr>
                <w:sz w:val="24"/>
                <w:szCs w:val="24"/>
              </w:rPr>
            </w:pPr>
          </w:p>
          <w:p w:rsidR="0093643A" w:rsidRPr="00AD2E89" w:rsidRDefault="0093643A" w:rsidP="00C661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Çeşitli materyaller ile baskı </w:t>
            </w:r>
            <w:proofErr w:type="spellStart"/>
            <w:r>
              <w:rPr>
                <w:sz w:val="24"/>
                <w:szCs w:val="24"/>
              </w:rPr>
              <w:t>çalışmalarıyapar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0065" w:type="dxa"/>
          </w:tcPr>
          <w:p w:rsidR="0093643A" w:rsidRDefault="0093643A" w:rsidP="00C66152">
            <w:pPr>
              <w:jc w:val="both"/>
              <w:rPr>
                <w:sz w:val="24"/>
                <w:szCs w:val="24"/>
              </w:rPr>
            </w:pPr>
          </w:p>
          <w:p w:rsidR="005B61F0" w:rsidRDefault="005B61F0" w:rsidP="00C66152">
            <w:pPr>
              <w:jc w:val="both"/>
              <w:rPr>
                <w:sz w:val="24"/>
                <w:szCs w:val="24"/>
              </w:rPr>
            </w:pPr>
          </w:p>
          <w:p w:rsidR="005B61F0" w:rsidRDefault="005B61F0" w:rsidP="00C66152">
            <w:pPr>
              <w:jc w:val="both"/>
              <w:rPr>
                <w:sz w:val="24"/>
                <w:szCs w:val="24"/>
              </w:rPr>
            </w:pPr>
          </w:p>
          <w:p w:rsidR="0093643A" w:rsidRDefault="0093643A" w:rsidP="00C661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Patates ile baskı çalışması yapar.</w:t>
            </w:r>
          </w:p>
          <w:p w:rsidR="0093643A" w:rsidRDefault="0093643A" w:rsidP="00C661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İp ile baskı çalışması yapar.</w:t>
            </w:r>
          </w:p>
          <w:p w:rsidR="0093643A" w:rsidRDefault="0093643A" w:rsidP="00C661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Hazır baskı materyali yardımı ile baskı çalışması yapar.</w:t>
            </w:r>
          </w:p>
          <w:p w:rsidR="0093643A" w:rsidRDefault="0093643A" w:rsidP="00C66152">
            <w:pPr>
              <w:jc w:val="both"/>
              <w:rPr>
                <w:sz w:val="24"/>
                <w:szCs w:val="24"/>
              </w:rPr>
            </w:pPr>
          </w:p>
          <w:p w:rsidR="0093643A" w:rsidRDefault="0093643A" w:rsidP="00C66152">
            <w:pPr>
              <w:jc w:val="both"/>
              <w:rPr>
                <w:sz w:val="24"/>
                <w:szCs w:val="24"/>
              </w:rPr>
            </w:pPr>
          </w:p>
          <w:p w:rsidR="0093643A" w:rsidRDefault="0093643A" w:rsidP="00C66152">
            <w:pPr>
              <w:jc w:val="both"/>
              <w:rPr>
                <w:sz w:val="24"/>
                <w:szCs w:val="24"/>
              </w:rPr>
            </w:pPr>
          </w:p>
          <w:p w:rsidR="0093643A" w:rsidRPr="00AD2E89" w:rsidRDefault="0093643A" w:rsidP="00C6615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3643A" w:rsidRDefault="0093643A" w:rsidP="00C66152">
            <w:pPr>
              <w:jc w:val="center"/>
              <w:rPr>
                <w:b/>
                <w:sz w:val="24"/>
                <w:szCs w:val="24"/>
              </w:rPr>
            </w:pPr>
          </w:p>
          <w:p w:rsidR="000A795C" w:rsidRDefault="000A795C" w:rsidP="00C66152">
            <w:pPr>
              <w:jc w:val="center"/>
              <w:rPr>
                <w:b/>
                <w:sz w:val="24"/>
                <w:szCs w:val="24"/>
              </w:rPr>
            </w:pPr>
          </w:p>
          <w:p w:rsidR="000A795C" w:rsidRDefault="000A795C" w:rsidP="00C66152">
            <w:pPr>
              <w:jc w:val="center"/>
              <w:rPr>
                <w:b/>
                <w:sz w:val="24"/>
                <w:szCs w:val="24"/>
              </w:rPr>
            </w:pPr>
          </w:p>
          <w:p w:rsidR="000A795C" w:rsidRPr="00AD2E89" w:rsidRDefault="000A795C" w:rsidP="00C6615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93643A" w:rsidRDefault="0093643A" w:rsidP="00C66152">
            <w:pPr>
              <w:jc w:val="center"/>
              <w:rPr>
                <w:sz w:val="24"/>
                <w:szCs w:val="24"/>
              </w:rPr>
            </w:pPr>
          </w:p>
          <w:p w:rsidR="000A795C" w:rsidRDefault="000A795C" w:rsidP="00C66152">
            <w:pPr>
              <w:jc w:val="center"/>
              <w:rPr>
                <w:sz w:val="24"/>
                <w:szCs w:val="24"/>
              </w:rPr>
            </w:pPr>
          </w:p>
          <w:p w:rsidR="001F1633" w:rsidRDefault="001F1633" w:rsidP="001F16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2018</w:t>
            </w:r>
          </w:p>
          <w:p w:rsidR="000A795C" w:rsidRPr="00AD2E89" w:rsidRDefault="001F1633" w:rsidP="001F16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2019</w:t>
            </w:r>
          </w:p>
        </w:tc>
        <w:tc>
          <w:tcPr>
            <w:tcW w:w="1276" w:type="dxa"/>
          </w:tcPr>
          <w:p w:rsidR="0093643A" w:rsidRPr="00AD2E89" w:rsidRDefault="0093643A" w:rsidP="00C66152">
            <w:pPr>
              <w:pStyle w:val="Balk2"/>
              <w:rPr>
                <w:szCs w:val="24"/>
              </w:rPr>
            </w:pPr>
          </w:p>
        </w:tc>
      </w:tr>
    </w:tbl>
    <w:p w:rsidR="0093643A" w:rsidRDefault="0093643A"/>
    <w:p w:rsidR="0093643A" w:rsidRDefault="0093643A"/>
    <w:p w:rsidR="0093643A" w:rsidRDefault="0093643A"/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93643A" w:rsidRPr="00AD2E89" w:rsidTr="00C66152">
        <w:trPr>
          <w:cantSplit/>
          <w:trHeight w:val="175"/>
        </w:trPr>
        <w:tc>
          <w:tcPr>
            <w:tcW w:w="14886" w:type="dxa"/>
            <w:gridSpan w:val="5"/>
          </w:tcPr>
          <w:p w:rsidR="0093643A" w:rsidRPr="00AD2E89" w:rsidRDefault="0093643A" w:rsidP="00C66152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lastRenderedPageBreak/>
              <w:t xml:space="preserve">Öğrencinin şu anki performans düzeyi: </w:t>
            </w:r>
          </w:p>
          <w:p w:rsidR="0093643A" w:rsidRPr="00AD2E89" w:rsidRDefault="0093643A" w:rsidP="00C66152">
            <w:pPr>
              <w:jc w:val="both"/>
              <w:rPr>
                <w:sz w:val="24"/>
                <w:szCs w:val="24"/>
              </w:rPr>
            </w:pPr>
          </w:p>
        </w:tc>
      </w:tr>
      <w:tr w:rsidR="0093643A" w:rsidRPr="00AD2E89" w:rsidTr="00C66152">
        <w:trPr>
          <w:trHeight w:val="175"/>
        </w:trPr>
        <w:tc>
          <w:tcPr>
            <w:tcW w:w="1277" w:type="dxa"/>
          </w:tcPr>
          <w:p w:rsidR="0093643A" w:rsidRPr="00AD2E89" w:rsidRDefault="0093643A" w:rsidP="00C66152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:rsidR="0093643A" w:rsidRPr="00AD2E89" w:rsidRDefault="0093643A" w:rsidP="00C66152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93643A" w:rsidRPr="00AD2E89" w:rsidRDefault="0093643A" w:rsidP="00C66152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93643A" w:rsidRPr="00AD2E89" w:rsidRDefault="0093643A" w:rsidP="00C66152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93643A" w:rsidRPr="00AD2E89" w:rsidRDefault="0093643A" w:rsidP="00C66152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93643A" w:rsidRPr="00AD2E89" w:rsidTr="00C66152">
        <w:trPr>
          <w:trHeight w:val="175"/>
        </w:trPr>
        <w:tc>
          <w:tcPr>
            <w:tcW w:w="1277" w:type="dxa"/>
          </w:tcPr>
          <w:p w:rsidR="0093643A" w:rsidRDefault="0093643A" w:rsidP="00C66152">
            <w:pPr>
              <w:rPr>
                <w:sz w:val="24"/>
                <w:szCs w:val="24"/>
              </w:rPr>
            </w:pPr>
          </w:p>
          <w:p w:rsidR="0093643A" w:rsidRPr="00AD2E89" w:rsidRDefault="0093643A" w:rsidP="00C661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Makas ile </w:t>
            </w:r>
            <w:proofErr w:type="gramStart"/>
            <w:r>
              <w:rPr>
                <w:sz w:val="24"/>
                <w:szCs w:val="24"/>
              </w:rPr>
              <w:t>kağıt</w:t>
            </w:r>
            <w:proofErr w:type="gramEnd"/>
            <w:r>
              <w:rPr>
                <w:sz w:val="24"/>
                <w:szCs w:val="24"/>
              </w:rPr>
              <w:t xml:space="preserve"> kesme becerilerini yerine getirir.</w:t>
            </w:r>
          </w:p>
        </w:tc>
        <w:tc>
          <w:tcPr>
            <w:tcW w:w="10065" w:type="dxa"/>
          </w:tcPr>
          <w:p w:rsidR="0093643A" w:rsidRDefault="0093643A" w:rsidP="00C66152">
            <w:pPr>
              <w:jc w:val="both"/>
              <w:rPr>
                <w:sz w:val="24"/>
                <w:szCs w:val="24"/>
              </w:rPr>
            </w:pPr>
          </w:p>
          <w:p w:rsidR="005B61F0" w:rsidRDefault="005B61F0" w:rsidP="00C66152">
            <w:pPr>
              <w:jc w:val="both"/>
              <w:rPr>
                <w:sz w:val="24"/>
                <w:szCs w:val="24"/>
              </w:rPr>
            </w:pPr>
          </w:p>
          <w:p w:rsidR="0093643A" w:rsidRDefault="0093643A" w:rsidP="00C66152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Kağıdı</w:t>
            </w:r>
            <w:proofErr w:type="gramEnd"/>
            <w:r>
              <w:rPr>
                <w:sz w:val="24"/>
                <w:szCs w:val="24"/>
              </w:rPr>
              <w:t xml:space="preserve"> düz bir çizgi üzerinden makas ile keser.</w:t>
            </w:r>
          </w:p>
          <w:p w:rsidR="0093643A" w:rsidRDefault="00AE66DF" w:rsidP="00C66152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Kağıda</w:t>
            </w:r>
            <w:proofErr w:type="gramEnd"/>
            <w:r>
              <w:rPr>
                <w:sz w:val="24"/>
                <w:szCs w:val="24"/>
              </w:rPr>
              <w:t xml:space="preserve"> çizilen şekli belirtilen şekilde keser.</w:t>
            </w:r>
          </w:p>
          <w:p w:rsidR="00AE66DF" w:rsidRDefault="00AE66DF" w:rsidP="00C66152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Kağıda</w:t>
            </w:r>
            <w:proofErr w:type="gramEnd"/>
            <w:r>
              <w:rPr>
                <w:sz w:val="24"/>
                <w:szCs w:val="24"/>
              </w:rPr>
              <w:t xml:space="preserve"> çizilen karmaşık şekli belirtilen şekilde keser.</w:t>
            </w:r>
          </w:p>
          <w:p w:rsidR="00AE66DF" w:rsidRDefault="00AE66DF" w:rsidP="00C66152">
            <w:pPr>
              <w:jc w:val="both"/>
              <w:rPr>
                <w:sz w:val="24"/>
                <w:szCs w:val="24"/>
              </w:rPr>
            </w:pPr>
          </w:p>
          <w:p w:rsidR="0093643A" w:rsidRDefault="0093643A" w:rsidP="00C66152">
            <w:pPr>
              <w:jc w:val="both"/>
              <w:rPr>
                <w:sz w:val="24"/>
                <w:szCs w:val="24"/>
              </w:rPr>
            </w:pPr>
          </w:p>
          <w:p w:rsidR="0093643A" w:rsidRPr="00AD2E89" w:rsidRDefault="0093643A" w:rsidP="00C6615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3643A" w:rsidRDefault="0093643A" w:rsidP="00C66152">
            <w:pPr>
              <w:jc w:val="center"/>
              <w:rPr>
                <w:b/>
                <w:sz w:val="24"/>
                <w:szCs w:val="24"/>
              </w:rPr>
            </w:pPr>
          </w:p>
          <w:p w:rsidR="000A795C" w:rsidRDefault="000A795C" w:rsidP="00C66152">
            <w:pPr>
              <w:jc w:val="center"/>
              <w:rPr>
                <w:b/>
                <w:sz w:val="24"/>
                <w:szCs w:val="24"/>
              </w:rPr>
            </w:pPr>
          </w:p>
          <w:p w:rsidR="000A795C" w:rsidRDefault="000A795C" w:rsidP="00C66152">
            <w:pPr>
              <w:jc w:val="center"/>
              <w:rPr>
                <w:b/>
                <w:sz w:val="24"/>
                <w:szCs w:val="24"/>
              </w:rPr>
            </w:pPr>
          </w:p>
          <w:p w:rsidR="000A795C" w:rsidRPr="00AD2E89" w:rsidRDefault="000A795C" w:rsidP="00C6615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93643A" w:rsidRDefault="0093643A" w:rsidP="00C66152">
            <w:pPr>
              <w:jc w:val="center"/>
              <w:rPr>
                <w:sz w:val="24"/>
                <w:szCs w:val="24"/>
              </w:rPr>
            </w:pPr>
          </w:p>
          <w:p w:rsidR="000A795C" w:rsidRDefault="000A795C" w:rsidP="00C66152">
            <w:pPr>
              <w:jc w:val="center"/>
              <w:rPr>
                <w:sz w:val="24"/>
                <w:szCs w:val="24"/>
              </w:rPr>
            </w:pPr>
          </w:p>
          <w:p w:rsidR="001F1633" w:rsidRDefault="001F1633" w:rsidP="001F16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2018</w:t>
            </w:r>
          </w:p>
          <w:p w:rsidR="000A795C" w:rsidRPr="00AD2E89" w:rsidRDefault="001F1633" w:rsidP="001F16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2019</w:t>
            </w:r>
          </w:p>
        </w:tc>
        <w:tc>
          <w:tcPr>
            <w:tcW w:w="1276" w:type="dxa"/>
          </w:tcPr>
          <w:p w:rsidR="0093643A" w:rsidRPr="00AD2E89" w:rsidRDefault="0093643A" w:rsidP="00C66152">
            <w:pPr>
              <w:pStyle w:val="Balk2"/>
              <w:rPr>
                <w:szCs w:val="24"/>
              </w:rPr>
            </w:pPr>
          </w:p>
        </w:tc>
      </w:tr>
    </w:tbl>
    <w:p w:rsidR="00AE66DF" w:rsidRDefault="00AE66DF"/>
    <w:p w:rsidR="00AE66DF" w:rsidRDefault="00AE66DF"/>
    <w:p w:rsidR="00AE66DF" w:rsidRDefault="00AE66DF"/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560"/>
        <w:gridCol w:w="9782"/>
        <w:gridCol w:w="992"/>
        <w:gridCol w:w="1276"/>
        <w:gridCol w:w="1276"/>
      </w:tblGrid>
      <w:tr w:rsidR="00AE66DF" w:rsidRPr="00AD2E89" w:rsidTr="00C66152">
        <w:trPr>
          <w:cantSplit/>
          <w:trHeight w:val="175"/>
        </w:trPr>
        <w:tc>
          <w:tcPr>
            <w:tcW w:w="14886" w:type="dxa"/>
            <w:gridSpan w:val="5"/>
          </w:tcPr>
          <w:p w:rsidR="00AE66DF" w:rsidRPr="00AD2E89" w:rsidRDefault="00AE66DF" w:rsidP="00C66152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AE66DF" w:rsidRPr="00AD2E89" w:rsidRDefault="00AE66DF" w:rsidP="00C66152">
            <w:pPr>
              <w:jc w:val="both"/>
              <w:rPr>
                <w:sz w:val="24"/>
                <w:szCs w:val="24"/>
              </w:rPr>
            </w:pPr>
          </w:p>
        </w:tc>
      </w:tr>
      <w:tr w:rsidR="00AE66DF" w:rsidRPr="00AD2E89" w:rsidTr="00AE66DF">
        <w:trPr>
          <w:trHeight w:val="175"/>
        </w:trPr>
        <w:tc>
          <w:tcPr>
            <w:tcW w:w="1560" w:type="dxa"/>
          </w:tcPr>
          <w:p w:rsidR="00AE66DF" w:rsidRPr="00AD2E89" w:rsidRDefault="00AE66DF" w:rsidP="00C66152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9782" w:type="dxa"/>
          </w:tcPr>
          <w:p w:rsidR="00AE66DF" w:rsidRPr="00AD2E89" w:rsidRDefault="00AE66DF" w:rsidP="00C66152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AE66DF" w:rsidRPr="00AD2E89" w:rsidRDefault="00AE66DF" w:rsidP="00C66152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AE66DF" w:rsidRPr="00AD2E89" w:rsidRDefault="00AE66DF" w:rsidP="00C66152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AE66DF" w:rsidRPr="00AD2E89" w:rsidRDefault="00AE66DF" w:rsidP="00C66152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AE66DF" w:rsidRPr="00AD2E89" w:rsidTr="00AE66DF">
        <w:trPr>
          <w:trHeight w:val="175"/>
        </w:trPr>
        <w:tc>
          <w:tcPr>
            <w:tcW w:w="1560" w:type="dxa"/>
          </w:tcPr>
          <w:p w:rsidR="00AE66DF" w:rsidRDefault="00AE66DF" w:rsidP="00C66152">
            <w:pPr>
              <w:rPr>
                <w:sz w:val="24"/>
                <w:szCs w:val="24"/>
              </w:rPr>
            </w:pPr>
          </w:p>
          <w:p w:rsidR="00AE66DF" w:rsidRPr="00AD2E89" w:rsidRDefault="00AE66DF" w:rsidP="00C661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Yaşantılarını, duygu ve düşüncelerini ifade eden resimler yapar.</w:t>
            </w:r>
          </w:p>
        </w:tc>
        <w:tc>
          <w:tcPr>
            <w:tcW w:w="9782" w:type="dxa"/>
          </w:tcPr>
          <w:p w:rsidR="00AE66DF" w:rsidRDefault="00AE66DF" w:rsidP="00C66152">
            <w:pPr>
              <w:jc w:val="both"/>
              <w:rPr>
                <w:sz w:val="24"/>
                <w:szCs w:val="24"/>
              </w:rPr>
            </w:pPr>
          </w:p>
          <w:p w:rsidR="00AE66DF" w:rsidRDefault="00AE66DF" w:rsidP="00C661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Okul yaşantısı ile ilgili özgün resimler yapar.</w:t>
            </w:r>
          </w:p>
          <w:p w:rsidR="00AE66DF" w:rsidRDefault="00AE66DF" w:rsidP="00C661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Ev yaşantısı ile ilgili özgün resimler yapar.</w:t>
            </w:r>
          </w:p>
          <w:p w:rsidR="00AE66DF" w:rsidRDefault="00AE66DF" w:rsidP="00C661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Doğal ve sosyal çevresi ile ilgili özgün resimler yapar.</w:t>
            </w:r>
          </w:p>
          <w:p w:rsidR="00AE66DF" w:rsidRDefault="00AE66DF" w:rsidP="00C66152">
            <w:pPr>
              <w:jc w:val="both"/>
              <w:rPr>
                <w:sz w:val="24"/>
                <w:szCs w:val="24"/>
              </w:rPr>
            </w:pPr>
          </w:p>
          <w:p w:rsidR="00AE66DF" w:rsidRDefault="00AE66DF" w:rsidP="00C66152">
            <w:pPr>
              <w:jc w:val="both"/>
              <w:rPr>
                <w:sz w:val="24"/>
                <w:szCs w:val="24"/>
              </w:rPr>
            </w:pPr>
          </w:p>
          <w:p w:rsidR="00AE66DF" w:rsidRDefault="00AE66DF" w:rsidP="00C66152">
            <w:pPr>
              <w:jc w:val="both"/>
              <w:rPr>
                <w:sz w:val="24"/>
                <w:szCs w:val="24"/>
              </w:rPr>
            </w:pPr>
          </w:p>
          <w:p w:rsidR="00AE66DF" w:rsidRPr="00AD2E89" w:rsidRDefault="00AE66DF" w:rsidP="00C6615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E66DF" w:rsidRDefault="00AE66DF" w:rsidP="00C66152">
            <w:pPr>
              <w:jc w:val="center"/>
              <w:rPr>
                <w:b/>
                <w:sz w:val="24"/>
                <w:szCs w:val="24"/>
              </w:rPr>
            </w:pPr>
          </w:p>
          <w:p w:rsidR="000A795C" w:rsidRDefault="000A795C" w:rsidP="00C66152">
            <w:pPr>
              <w:jc w:val="center"/>
              <w:rPr>
                <w:b/>
                <w:sz w:val="24"/>
                <w:szCs w:val="24"/>
              </w:rPr>
            </w:pPr>
          </w:p>
          <w:p w:rsidR="000A795C" w:rsidRDefault="000A795C" w:rsidP="00C66152">
            <w:pPr>
              <w:jc w:val="center"/>
              <w:rPr>
                <w:b/>
                <w:sz w:val="24"/>
                <w:szCs w:val="24"/>
              </w:rPr>
            </w:pPr>
          </w:p>
          <w:p w:rsidR="000A795C" w:rsidRPr="00AD2E89" w:rsidRDefault="000A795C" w:rsidP="00C6615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AE66DF" w:rsidRDefault="00AE66DF" w:rsidP="00C66152">
            <w:pPr>
              <w:jc w:val="center"/>
              <w:rPr>
                <w:sz w:val="24"/>
                <w:szCs w:val="24"/>
              </w:rPr>
            </w:pPr>
          </w:p>
          <w:p w:rsidR="000A795C" w:rsidRDefault="000A795C" w:rsidP="00C66152">
            <w:pPr>
              <w:jc w:val="center"/>
              <w:rPr>
                <w:sz w:val="24"/>
                <w:szCs w:val="24"/>
              </w:rPr>
            </w:pPr>
          </w:p>
          <w:p w:rsidR="001F1633" w:rsidRDefault="001F1633" w:rsidP="001F16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2018</w:t>
            </w:r>
          </w:p>
          <w:p w:rsidR="000A795C" w:rsidRPr="00AD2E89" w:rsidRDefault="001F1633" w:rsidP="001F16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2019</w:t>
            </w:r>
          </w:p>
        </w:tc>
        <w:tc>
          <w:tcPr>
            <w:tcW w:w="1276" w:type="dxa"/>
          </w:tcPr>
          <w:p w:rsidR="00AE66DF" w:rsidRPr="00AD2E89" w:rsidRDefault="00AE66DF" w:rsidP="00C66152">
            <w:pPr>
              <w:pStyle w:val="Balk2"/>
              <w:rPr>
                <w:szCs w:val="24"/>
              </w:rPr>
            </w:pPr>
          </w:p>
        </w:tc>
      </w:tr>
    </w:tbl>
    <w:p w:rsidR="00AE66DF" w:rsidRDefault="00AE66DF"/>
    <w:p w:rsidR="005B61F0" w:rsidRDefault="005B61F0" w:rsidP="005B61F0">
      <w:pPr>
        <w:tabs>
          <w:tab w:val="left" w:pos="4050"/>
          <w:tab w:val="left" w:pos="8220"/>
          <w:tab w:val="left" w:pos="11910"/>
        </w:tabs>
        <w:rPr>
          <w:sz w:val="24"/>
        </w:rPr>
      </w:pPr>
      <w:r>
        <w:rPr>
          <w:sz w:val="24"/>
        </w:rPr>
        <w:t xml:space="preserve">    </w:t>
      </w:r>
      <w:proofErr w:type="gramStart"/>
      <w:r>
        <w:rPr>
          <w:sz w:val="24"/>
        </w:rPr>
        <w:t>Emel  AKBULUT</w:t>
      </w:r>
      <w:proofErr w:type="gramEnd"/>
      <w:r>
        <w:rPr>
          <w:sz w:val="24"/>
        </w:rPr>
        <w:t xml:space="preserve">                             Fatih DUMAN                              Nesrin DOĞAN                  </w:t>
      </w:r>
      <w:r w:rsidR="00C730D4">
        <w:rPr>
          <w:sz w:val="24"/>
        </w:rPr>
        <w:t xml:space="preserve">                   Hidayet KOCA</w:t>
      </w:r>
    </w:p>
    <w:p w:rsidR="005B61F0" w:rsidRDefault="005B61F0" w:rsidP="005B61F0">
      <w:pPr>
        <w:tabs>
          <w:tab w:val="left" w:pos="4050"/>
          <w:tab w:val="left" w:pos="8220"/>
          <w:tab w:val="left" w:pos="11910"/>
        </w:tabs>
        <w:rPr>
          <w:sz w:val="24"/>
        </w:rPr>
      </w:pPr>
      <w:r>
        <w:rPr>
          <w:sz w:val="24"/>
        </w:rPr>
        <w:t>Özel Eğitim Öğretmeni                   Özel Eğitim Öğretmeni                Görsel Sanatlar Öğretmeni                            Öğrenci Velisi</w:t>
      </w:r>
    </w:p>
    <w:p w:rsidR="005B61F0" w:rsidRDefault="005B61F0" w:rsidP="005B61F0">
      <w:pPr>
        <w:tabs>
          <w:tab w:val="left" w:pos="4050"/>
          <w:tab w:val="left" w:pos="8220"/>
          <w:tab w:val="left" w:pos="11910"/>
        </w:tabs>
        <w:rPr>
          <w:sz w:val="24"/>
        </w:rPr>
      </w:pPr>
    </w:p>
    <w:p w:rsidR="005B61F0" w:rsidRDefault="00C46BF2" w:rsidP="005B61F0">
      <w:pPr>
        <w:tabs>
          <w:tab w:val="left" w:pos="5520"/>
        </w:tabs>
        <w:rPr>
          <w:sz w:val="24"/>
        </w:rPr>
      </w:pPr>
      <w:hyperlink r:id="rId6" w:history="1">
        <w:r w:rsidR="00F91ECD" w:rsidRPr="00741670">
          <w:rPr>
            <w:rStyle w:val="Kpr"/>
            <w:szCs w:val="24"/>
          </w:rPr>
          <w:t>www.sorubak.com</w:t>
        </w:r>
      </w:hyperlink>
      <w:r w:rsidR="00F91ECD">
        <w:rPr>
          <w:szCs w:val="24"/>
        </w:rPr>
        <w:t xml:space="preserve"> </w:t>
      </w:r>
      <w:r w:rsidR="005B61F0">
        <w:rPr>
          <w:sz w:val="24"/>
        </w:rPr>
        <w:tab/>
        <w:t xml:space="preserve">         Onay</w:t>
      </w:r>
    </w:p>
    <w:p w:rsidR="005B61F0" w:rsidRDefault="005B61F0" w:rsidP="005B61F0">
      <w:pPr>
        <w:tabs>
          <w:tab w:val="left" w:pos="5520"/>
        </w:tabs>
        <w:rPr>
          <w:sz w:val="24"/>
        </w:rPr>
      </w:pPr>
      <w:r>
        <w:rPr>
          <w:sz w:val="24"/>
        </w:rPr>
        <w:tab/>
        <w:t>Orhan BURGUCU</w:t>
      </w:r>
    </w:p>
    <w:p w:rsidR="005B61F0" w:rsidRPr="005B61F0" w:rsidRDefault="005B61F0" w:rsidP="005B61F0">
      <w:pPr>
        <w:tabs>
          <w:tab w:val="left" w:pos="5520"/>
        </w:tabs>
        <w:rPr>
          <w:sz w:val="24"/>
        </w:rPr>
      </w:pPr>
      <w:r>
        <w:rPr>
          <w:sz w:val="24"/>
        </w:rPr>
        <w:tab/>
        <w:t xml:space="preserve">    Okul Müdürü</w:t>
      </w:r>
    </w:p>
    <w:sectPr w:rsidR="005B61F0" w:rsidRPr="005B61F0" w:rsidSect="00181C8B"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6E33" w:rsidRDefault="00DC6E33" w:rsidP="005B61F0">
      <w:r>
        <w:separator/>
      </w:r>
    </w:p>
  </w:endnote>
  <w:endnote w:type="continuationSeparator" w:id="0">
    <w:p w:rsidR="00DC6E33" w:rsidRDefault="00DC6E33" w:rsidP="005B61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6E33" w:rsidRDefault="00DC6E33" w:rsidP="005B61F0">
      <w:r>
        <w:separator/>
      </w:r>
    </w:p>
  </w:footnote>
  <w:footnote w:type="continuationSeparator" w:id="0">
    <w:p w:rsidR="00DC6E33" w:rsidRDefault="00DC6E33" w:rsidP="005B61F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1C8B"/>
    <w:rsid w:val="000A795C"/>
    <w:rsid w:val="000D7C2E"/>
    <w:rsid w:val="001120E0"/>
    <w:rsid w:val="00181C8B"/>
    <w:rsid w:val="001F1633"/>
    <w:rsid w:val="00285DA8"/>
    <w:rsid w:val="005B61F0"/>
    <w:rsid w:val="005F0903"/>
    <w:rsid w:val="00602320"/>
    <w:rsid w:val="00745B0C"/>
    <w:rsid w:val="00754419"/>
    <w:rsid w:val="007A753A"/>
    <w:rsid w:val="00814A4B"/>
    <w:rsid w:val="00815B27"/>
    <w:rsid w:val="0083571F"/>
    <w:rsid w:val="00892FDA"/>
    <w:rsid w:val="008C7F7A"/>
    <w:rsid w:val="009037EA"/>
    <w:rsid w:val="0093643A"/>
    <w:rsid w:val="00A16315"/>
    <w:rsid w:val="00A36B19"/>
    <w:rsid w:val="00A907F7"/>
    <w:rsid w:val="00A96A55"/>
    <w:rsid w:val="00AE66DF"/>
    <w:rsid w:val="00C46BF2"/>
    <w:rsid w:val="00C730D4"/>
    <w:rsid w:val="00D26247"/>
    <w:rsid w:val="00DC6E33"/>
    <w:rsid w:val="00E20098"/>
    <w:rsid w:val="00E715A3"/>
    <w:rsid w:val="00F2260B"/>
    <w:rsid w:val="00F30C63"/>
    <w:rsid w:val="00F807FB"/>
    <w:rsid w:val="00F91E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1C8B"/>
  </w:style>
  <w:style w:type="paragraph" w:styleId="Balk2">
    <w:name w:val="heading 2"/>
    <w:basedOn w:val="Normal"/>
    <w:next w:val="Normal"/>
    <w:qFormat/>
    <w:rsid w:val="00181C8B"/>
    <w:pPr>
      <w:keepNext/>
      <w:jc w:val="center"/>
      <w:outlineLvl w:val="1"/>
    </w:pPr>
    <w:rPr>
      <w:sz w:val="24"/>
    </w:rPr>
  </w:style>
  <w:style w:type="paragraph" w:styleId="Balk4">
    <w:name w:val="heading 4"/>
    <w:basedOn w:val="Normal"/>
    <w:next w:val="Normal"/>
    <w:qFormat/>
    <w:rsid w:val="00181C8B"/>
    <w:pPr>
      <w:keepNext/>
      <w:outlineLvl w:val="3"/>
    </w:pPr>
    <w:rPr>
      <w:b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81C8B"/>
    <w:pPr>
      <w:jc w:val="center"/>
    </w:pPr>
    <w:rPr>
      <w:b/>
      <w:sz w:val="24"/>
    </w:rPr>
  </w:style>
  <w:style w:type="paragraph" w:styleId="stbilgi">
    <w:name w:val="header"/>
    <w:basedOn w:val="Normal"/>
    <w:link w:val="stbilgiChar"/>
    <w:rsid w:val="005B61F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5B61F0"/>
  </w:style>
  <w:style w:type="paragraph" w:styleId="Altbilgi">
    <w:name w:val="footer"/>
    <w:basedOn w:val="Normal"/>
    <w:link w:val="AltbilgiChar"/>
    <w:rsid w:val="005B61F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5B61F0"/>
  </w:style>
  <w:style w:type="character" w:styleId="Kpr">
    <w:name w:val="Hyperlink"/>
    <w:basedOn w:val="VarsaylanParagrafYazTipi"/>
    <w:unhideWhenUsed/>
    <w:rsid w:val="00745B0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BİREYSELLEŞTİRİLMİŞ EĞİTİM PROGRAMI (BEP) FORMU</vt:lpstr>
    </vt:vector>
  </TitlesOfParts>
  <Manager>www.sorubak.com</Manager>
  <Company/>
  <LinksUpToDate>false</LinksUpToDate>
  <CharactersWithSpaces>2596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2016-10-21T07:35:00Z</cp:lastPrinted>
  <dcterms:created xsi:type="dcterms:W3CDTF">2016-11-12T09:20:00Z</dcterms:created>
  <dcterms:modified xsi:type="dcterms:W3CDTF">2018-09-29T08:55:00Z</dcterms:modified>
  <cp:category>www.sorubak.com</cp:category>
</cp:coreProperties>
</file>