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80FF00"/>
          <w:sz w:val="30"/>
          <w:szCs w:val="30"/>
        </w:rPr>
      </w:pPr>
      <w:r>
        <w:rPr>
          <w:rFonts w:ascii="HelveticaTr-Bold" w:hAnsi="HelveticaTr-Bold" w:cs="HelveticaTr-Bold"/>
          <w:b/>
          <w:bCs/>
          <w:color w:val="80FF00"/>
          <w:sz w:val="30"/>
          <w:szCs w:val="30"/>
        </w:rPr>
        <w:t>İmza Günü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Sevdiği yazarın kasabaya geleceğini duyunca kulaklarına inanamadı.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Son iki yıldır sanat şenlikleri düzenleniyordu kasabalarında. Bu yıl bazı yazarlar da çağrılmıştı.Okurlarına söyleşi yapacaklar, kitaplarını imzalayacaklardı.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İmza günü ne demekti? Nasıl, nerede yapılırdı? Bunlar kafasına takılmakla birlikte, en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çok da sevdiği yazarı merak etmeye başladı.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Bir iki gece düşünde bile gördü onu. Uyanıp gördüğü düşü yorumlamaya başladı. O da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kendileri gibi bir insan mıydı? Yer, içer, güler, akşam olunca da yatıp uyur muydu?...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Kafasını kurcalayan bu tür soruların gereksizliğini düşündü. Saçmalıyordu herhâlde...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Kendi kendine güldü. Adı kitaplara yazılmış, ünlenmiş de olsalar onlar da kendileri gibi insanlardeğiller miydi? Kaldı ki böyle ünlü kişilerden birkaçını görmüştü de. Hemen her gün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televizyon ekranlarına çıkan bir politikacı kasabalarının meydanında konuşmuştu. Tanınmış</w:t>
      </w:r>
    </w:p>
    <w:p w:rsidR="00BC1436" w:rsidRDefault="00C86A98" w:rsidP="00C86A98">
      <w:pPr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artistlerden birkaçı film yapmak için günlerce burada kalmıştı.</w:t>
      </w:r>
    </w:p>
    <w:p w:rsidR="00C86A98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  <w:r>
        <w:rPr>
          <w:rFonts w:ascii="HelveticaTr-Bold" w:hAnsi="HelveticaTr-Bold" w:cs="HelveticaTr-Bold"/>
          <w:b/>
          <w:bCs/>
        </w:rPr>
        <w:t>1-Yazarlar niçin kasabaya gelecektir? (5P)</w:t>
      </w:r>
    </w:p>
    <w:p w:rsidR="00C86A98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</w:p>
    <w:p w:rsidR="00C86A98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</w:p>
    <w:p w:rsidR="00C86A98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  <w:r>
        <w:rPr>
          <w:rFonts w:ascii="HelveticaTr-Bold" w:hAnsi="HelveticaTr-Bold" w:cs="HelveticaTr-Bold"/>
          <w:b/>
          <w:bCs/>
        </w:rPr>
        <w:t>2-Hikâyedeki çocuğun imza günü hakkındaki düşünceleri nelerdir? (5P)</w:t>
      </w:r>
    </w:p>
    <w:p w:rsidR="00C86A98" w:rsidRDefault="00C86A98" w:rsidP="00C86A98">
      <w:pPr>
        <w:spacing w:after="0" w:line="240" w:lineRule="auto"/>
      </w:pPr>
    </w:p>
    <w:p w:rsidR="00C86A98" w:rsidRPr="0054337D" w:rsidRDefault="00C86A98" w:rsidP="00C86A98">
      <w:pPr>
        <w:spacing w:after="0" w:line="240" w:lineRule="auto"/>
        <w:rPr>
          <w:b/>
        </w:rPr>
      </w:pPr>
    </w:p>
    <w:p w:rsidR="00C86A98" w:rsidRPr="0054337D" w:rsidRDefault="00C86A98" w:rsidP="00C86A98">
      <w:pPr>
        <w:spacing w:after="0" w:line="240" w:lineRule="auto"/>
        <w:rPr>
          <w:b/>
        </w:rPr>
      </w:pPr>
      <w:r w:rsidRPr="0054337D">
        <w:rPr>
          <w:b/>
        </w:rPr>
        <w:t>3--Hikâyede çok ünlenmiş kişiler hakkında neler düşünülmektedir? (5P)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000000"/>
        </w:rPr>
      </w:pPr>
      <w:r>
        <w:rPr>
          <w:rFonts w:ascii="HelveticaTr-Bold" w:hAnsi="HelveticaTr-Bold" w:cs="HelveticaTr-Bold"/>
          <w:b/>
          <w:bCs/>
          <w:color w:val="000000"/>
        </w:rPr>
        <w:t>4- Aşağıdaki şiire göre Mehmetçik niçin can vermiştir? (5P)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Dur yolcu! Bilmeden gelip bastığın,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Bu toprak, bir devrin battığı yerdir.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Eğil de kulak ver, bu sessiz yığın,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Bir vatan kalbinin attığı yerdir.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Bu ıssız, gölgesiz yolun sonunda,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Gördüğüm bu tümsek, Anadolu’nda,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İstiklal uğrunda, namus yolunda,</w:t>
      </w:r>
    </w:p>
    <w:p w:rsidR="00C86A98" w:rsidRDefault="00C86A98" w:rsidP="00C86A98">
      <w:pPr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Can veren Mehmed’in yattığı yerdir.</w:t>
      </w:r>
    </w:p>
    <w:p w:rsidR="00C86A98" w:rsidRDefault="00C86A98" w:rsidP="00C86A98">
      <w:pPr>
        <w:spacing w:after="0" w:line="240" w:lineRule="auto"/>
        <w:rPr>
          <w:rFonts w:ascii="Helvetica-NormalTr" w:hAnsi="Helvetica-NormalTr" w:cs="Helvetica-NormalTr"/>
          <w:color w:val="000000"/>
        </w:rPr>
      </w:pPr>
    </w:p>
    <w:p w:rsidR="00C86A98" w:rsidRDefault="00C86A98" w:rsidP="00C86A98">
      <w:pPr>
        <w:spacing w:after="0" w:line="240" w:lineRule="auto"/>
      </w:pPr>
      <w:r>
        <w:t>5-</w:t>
      </w:r>
      <w:r w:rsidRPr="00C86A98">
        <w:t>Verilen fiillerin kiplerini ve şahıslarını altlarına yazın. (5P)</w:t>
      </w:r>
    </w:p>
    <w:p w:rsidR="00C86A98" w:rsidRDefault="00C86A98" w:rsidP="00C86A98">
      <w:pPr>
        <w:spacing w:after="0" w:line="240" w:lineRule="auto"/>
      </w:pPr>
      <w:r>
        <w:t xml:space="preserve">  </w:t>
      </w:r>
      <w:r w:rsidRPr="00C86A98">
        <w:t>Bekliyor</w:t>
      </w:r>
      <w:r>
        <w:tab/>
      </w:r>
      <w:r>
        <w:tab/>
      </w:r>
      <w:r w:rsidRPr="00C86A98">
        <w:t xml:space="preserve"> gitmişler </w:t>
      </w:r>
      <w:r>
        <w:tab/>
      </w:r>
      <w:r>
        <w:tab/>
      </w:r>
      <w:r w:rsidRPr="00C86A98">
        <w:t>göreceğim</w:t>
      </w:r>
      <w:r>
        <w:tab/>
      </w:r>
      <w:r>
        <w:tab/>
      </w:r>
      <w:r w:rsidRPr="00C86A98">
        <w:t xml:space="preserve"> durayım </w:t>
      </w:r>
      <w:r>
        <w:tab/>
      </w:r>
      <w:r w:rsidRPr="00C86A98">
        <w:t>bakın</w:t>
      </w:r>
    </w:p>
    <w:p w:rsidR="00C86A98" w:rsidRDefault="00C86A98" w:rsidP="00C86A98">
      <w:pPr>
        <w:spacing w:after="0" w:line="240" w:lineRule="auto"/>
      </w:pPr>
      <w:r>
        <w:t>------------------------      ------------------------</w:t>
      </w:r>
      <w:r>
        <w:tab/>
        <w:t xml:space="preserve">           ------------------------       ------------------------</w:t>
      </w:r>
      <w:r>
        <w:tab/>
        <w:t>-------------------</w:t>
      </w:r>
    </w:p>
    <w:p w:rsidR="00C86A98" w:rsidRDefault="00C86A98" w:rsidP="00C86A98">
      <w:pPr>
        <w:spacing w:after="0" w:line="240" w:lineRule="auto"/>
      </w:pPr>
      <w:r>
        <w:t>------------------------      ------------------------</w:t>
      </w:r>
      <w:r>
        <w:tab/>
        <w:t xml:space="preserve">           ------------------------       ------------------------</w:t>
      </w:r>
      <w:r>
        <w:tab/>
        <w:t>-------------------</w:t>
      </w:r>
    </w:p>
    <w:p w:rsidR="00C86A98" w:rsidRPr="00C86A98" w:rsidRDefault="00C86A98" w:rsidP="00C86A98">
      <w:pPr>
        <w:spacing w:after="0" w:line="240" w:lineRule="auto"/>
      </w:pPr>
      <w:r>
        <w:t>------------------------      ------------------------</w:t>
      </w:r>
      <w:r>
        <w:tab/>
        <w:t xml:space="preserve">           ------------------------       </w:t>
      </w:r>
      <w:r w:rsidRPr="00C86A98">
        <w:t>------------------------</w:t>
      </w:r>
      <w:r w:rsidRPr="00C86A98">
        <w:tab/>
        <w:t>-------------------</w:t>
      </w:r>
    </w:p>
    <w:p w:rsidR="00C86A98" w:rsidRPr="00C86A98" w:rsidRDefault="00C86A98" w:rsidP="00C86A98">
      <w:pPr>
        <w:spacing w:after="0" w:line="240" w:lineRule="auto"/>
        <w:rPr>
          <w:rFonts w:ascii="HelveticaTr-Bold" w:hAnsi="HelveticaTr-Bold" w:cs="HelveticaTr-Bold"/>
          <w:b/>
          <w:bCs/>
        </w:rPr>
      </w:pPr>
      <w:r w:rsidRPr="00C86A98">
        <w:rPr>
          <w:rFonts w:ascii="HelveticaTr-Bold" w:hAnsi="HelveticaTr-Bold" w:cs="HelveticaTr-Bold"/>
          <w:b/>
          <w:bCs/>
        </w:rPr>
        <w:t>6--Aşağıdaki şiirde geçen çekimli fiilleri bularak altlarını</w:t>
      </w:r>
      <w:r>
        <w:rPr>
          <w:rFonts w:ascii="HelveticaTr-Bold" w:hAnsi="HelveticaTr-Bold" w:cs="HelveticaTr-Bold"/>
          <w:b/>
          <w:bCs/>
        </w:rPr>
        <w:t xml:space="preserve"> çiziniz.</w:t>
      </w:r>
      <w:r w:rsidRPr="00C86A98">
        <w:rPr>
          <w:rFonts w:ascii="HelveticaTr-Bold" w:hAnsi="HelveticaTr-Bold" w:cs="HelveticaTr-Bold"/>
          <w:b/>
          <w:bCs/>
        </w:rPr>
        <w:t>(4P)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C86A98">
        <w:rPr>
          <w:rFonts w:ascii="Helvetica-NormalTr" w:hAnsi="Helvetica-NormalTr" w:cs="Helvetica-NormalTr"/>
        </w:rPr>
        <w:t>Ben sana mecburum bilemezsin</w:t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Adını mıh gibi aklımda tutuyorum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Büyüdükçe büyüyor gözlerin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Ben sana mecburum bilemezsin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İçimi seninle ısıtıyorum.</w:t>
      </w:r>
    </w:p>
    <w:p w:rsidR="00C86A98" w:rsidRDefault="00C86A98" w:rsidP="00C86A98">
      <w:pPr>
        <w:spacing w:after="0" w:line="240" w:lineRule="auto"/>
        <w:ind w:left="708" w:firstLine="708"/>
        <w:rPr>
          <w:rFonts w:ascii="HelveticaTr-Italic" w:hAnsi="HelveticaTr-Italic" w:cs="HelveticaTr-Italic"/>
          <w:i/>
          <w:iCs/>
        </w:rPr>
      </w:pPr>
      <w:r>
        <w:rPr>
          <w:rFonts w:ascii="HelveticaTr-Italic" w:hAnsi="HelveticaTr-Italic" w:cs="HelveticaTr-Italic"/>
          <w:i/>
          <w:iCs/>
        </w:rPr>
        <w:t>Attila İlhan</w:t>
      </w:r>
    </w:p>
    <w:p w:rsidR="00C86A98" w:rsidRDefault="006D5BC8" w:rsidP="00C86A9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000000"/>
        </w:rPr>
      </w:pPr>
      <w:r>
        <w:rPr>
          <w:rFonts w:ascii="HelveticaTr-Bold" w:hAnsi="HelveticaTr-Bold" w:cs="HelveticaTr-Bold"/>
          <w:b/>
          <w:bCs/>
          <w:color w:val="000000"/>
        </w:rPr>
        <w:t>7-</w:t>
      </w:r>
      <w:r w:rsidR="00C86A98">
        <w:rPr>
          <w:rFonts w:ascii="HelveticaTr-Bold" w:hAnsi="HelveticaTr-Bold" w:cs="HelveticaTr-Bold"/>
          <w:b/>
          <w:bCs/>
          <w:color w:val="000000"/>
        </w:rPr>
        <w:t xml:space="preserve">Verilen cümlelerde zaman ve dilek anlamı veren fiilleri bularak </w:t>
      </w:r>
      <w:r>
        <w:rPr>
          <w:rFonts w:ascii="HelveticaTr-Bold" w:hAnsi="HelveticaTr-Bold" w:cs="HelveticaTr-Bold"/>
          <w:b/>
          <w:bCs/>
          <w:color w:val="000000"/>
        </w:rPr>
        <w:t xml:space="preserve">yandaki  alana </w:t>
      </w:r>
      <w:r w:rsidR="00C86A98">
        <w:rPr>
          <w:rFonts w:ascii="HelveticaTr-Bold" w:hAnsi="HelveticaTr-Bold" w:cs="HelveticaTr-Bold"/>
          <w:b/>
          <w:bCs/>
          <w:color w:val="000000"/>
        </w:rPr>
        <w:t>yazın. (3P)</w:t>
      </w:r>
    </w:p>
    <w:p w:rsidR="006D5BC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Büyük bir ihtimalle o da yarın bizimle gelecek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</w:r>
      <w:r w:rsidRPr="00C86A98">
        <w:rPr>
          <w:rFonts w:ascii="Helvetica-NormalTr" w:hAnsi="Helvetica-NormalTr" w:cs="Helvetica-NormalTr"/>
          <w:color w:val="000000"/>
        </w:rPr>
        <w:t xml:space="preserve">Dilek 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</w:r>
      <w:r w:rsidRPr="00C86A98">
        <w:rPr>
          <w:rFonts w:ascii="Helvetica-NormalTr" w:hAnsi="Helvetica-NormalTr" w:cs="Helvetica-NormalTr"/>
          <w:color w:val="000000"/>
        </w:rPr>
        <w:t>Zaman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Keşke abim de üniversite sınavını kazansa.</w:t>
      </w:r>
      <w:r w:rsidR="006D5BC8">
        <w:rPr>
          <w:rFonts w:ascii="Helvetica-NormalTr" w:hAnsi="Helvetica-NormalTr" w:cs="Helvetica-NormalTr"/>
          <w:color w:val="000000"/>
        </w:rPr>
        <w:tab/>
      </w:r>
      <w:r w:rsidR="006D5BC8">
        <w:t xml:space="preserve">           ------------------------       -----------------------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Sinemaya ve tiyatroya bilet aldık.</w:t>
      </w:r>
      <w:r w:rsidR="006D5BC8">
        <w:rPr>
          <w:rFonts w:ascii="Helvetica-NormalTr" w:hAnsi="Helvetica-NormalTr" w:cs="Helvetica-NormalTr"/>
          <w:color w:val="000000"/>
        </w:rPr>
        <w:tab/>
      </w:r>
      <w:r w:rsidR="006D5BC8">
        <w:rPr>
          <w:rFonts w:ascii="Helvetica-NormalTr" w:hAnsi="Helvetica-NormalTr" w:cs="Helvetica-NormalTr"/>
          <w:color w:val="000000"/>
        </w:rPr>
        <w:tab/>
      </w:r>
      <w:r w:rsidR="006D5BC8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>
        <w:t>------------------------       ----------------------</w:t>
      </w:r>
    </w:p>
    <w:p w:rsidR="00C86A98" w:rsidRDefault="00C86A98" w:rsidP="00C86A9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On dakika içinde tekrar buraya dön.</w:t>
      </w:r>
      <w:r w:rsidR="006D5BC8">
        <w:rPr>
          <w:rFonts w:ascii="Helvetica-NormalTr" w:hAnsi="Helvetica-NormalTr" w:cs="Helvetica-NormalTr"/>
          <w:color w:val="000000"/>
        </w:rPr>
        <w:tab/>
      </w:r>
      <w:r w:rsidR="006D5BC8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>
        <w:t>------------------------       ----------------------</w:t>
      </w:r>
    </w:p>
    <w:p w:rsidR="00C86A98" w:rsidRDefault="00C86A98" w:rsidP="00C86A98">
      <w:pPr>
        <w:spacing w:after="0" w:line="240" w:lineRule="auto"/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Yağmur yağarsa dışarı çıkamazsın.</w:t>
      </w:r>
      <w:r w:rsidR="006D5BC8">
        <w:rPr>
          <w:rFonts w:ascii="Helvetica-NormalTr" w:hAnsi="Helvetica-NormalTr" w:cs="Helvetica-NormalTr"/>
          <w:color w:val="000000"/>
        </w:rPr>
        <w:tab/>
      </w:r>
      <w:r w:rsidR="006D5BC8">
        <w:rPr>
          <w:rFonts w:ascii="Helvetica-NormalTr" w:hAnsi="Helvetica-NormalTr" w:cs="Helvetica-NormalTr"/>
          <w:color w:val="000000"/>
        </w:rPr>
        <w:tab/>
        <w:t xml:space="preserve">         </w:t>
      </w:r>
      <w:r w:rsidR="006D5BC8">
        <w:t>------------------------       ----------------------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000000"/>
        </w:rPr>
      </w:pPr>
      <w:r>
        <w:rPr>
          <w:rFonts w:ascii="HelveticaTr-Bold" w:hAnsi="HelveticaTr-Bold" w:cs="HelveticaTr-Bold"/>
          <w:b/>
          <w:bCs/>
          <w:color w:val="000000"/>
        </w:rPr>
        <w:t>8-Aşağıda yanlış yazılmış sözcükleri bulup doğru şekillerini kutuya yazın. (5P)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Hiçkimse bana inanmadı.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 xml:space="preserve">     </w:t>
      </w:r>
      <w:r>
        <w:t>------------------------       -----------------------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 xml:space="preserve">Bu konuyu herkezin anladığı dilden anlatmalısın.      </w:t>
      </w:r>
      <w:r>
        <w:t>------------------------       -----------------------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Sınavda toplam seksenbeş soru vardı.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 xml:space="preserve">    </w:t>
      </w:r>
      <w:r w:rsidRPr="006D5BC8">
        <w:t xml:space="preserve"> </w:t>
      </w:r>
      <w:r>
        <w:t>------------------------       -----------------------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• </w:t>
      </w:r>
      <w:r>
        <w:rPr>
          <w:rFonts w:ascii="Helvetica-NormalTr" w:hAnsi="Helvetica-NormalTr" w:cs="Helvetica-NormalTr"/>
          <w:color w:val="000000"/>
        </w:rPr>
        <w:t>Bir çok şey istemediğim hâlde ters gitti.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 xml:space="preserve">    </w:t>
      </w:r>
      <w:r>
        <w:t>------------------------       -----------------------</w:t>
      </w:r>
    </w:p>
    <w:p w:rsidR="006D5BC8" w:rsidRDefault="006D5BC8" w:rsidP="006D5BC8">
      <w:pPr>
        <w:spacing w:after="0" w:line="240" w:lineRule="auto"/>
      </w:pPr>
      <w:r>
        <w:rPr>
          <w:rFonts w:ascii="HelveticaTr-Bold" w:hAnsi="HelveticaTr-Bold" w:cs="HelveticaTr-Bold"/>
          <w:b/>
          <w:bCs/>
          <w:color w:val="FF4D00"/>
        </w:rPr>
        <w:lastRenderedPageBreak/>
        <w:t xml:space="preserve">• </w:t>
      </w:r>
      <w:r>
        <w:rPr>
          <w:rFonts w:ascii="Helvetica-NormalTr" w:hAnsi="Helvetica-NormalTr" w:cs="Helvetica-NormalTr"/>
          <w:color w:val="000000"/>
        </w:rPr>
        <w:t>Bana yalan söylediğini farkettin mi?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</w:r>
      <w:r w:rsidRPr="006D5BC8">
        <w:t xml:space="preserve"> </w:t>
      </w:r>
      <w:r>
        <w:t>------------------------       -----------------------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000000"/>
        </w:rPr>
      </w:pPr>
      <w:r>
        <w:rPr>
          <w:rFonts w:ascii="HelveticaTr-Bold" w:hAnsi="HelveticaTr-Bold" w:cs="HelveticaTr-Bold"/>
          <w:b/>
          <w:bCs/>
          <w:color w:val="000000"/>
        </w:rPr>
        <w:t>9-Aşağıda numaralandırılmış cümlelerden anlamlı bir paragraf oluşturulursa sıralama nasılolmalıdır? (5P)</w:t>
      </w: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Tr-Bold" w:hAnsi="HelveticaTr-Bold" w:cs="HelveticaTr-Bold"/>
          <w:b/>
          <w:bCs/>
        </w:rPr>
        <w:t xml:space="preserve">1 </w:t>
      </w:r>
      <w:r w:rsidRPr="006D5BC8">
        <w:rPr>
          <w:rFonts w:ascii="Helvetica-NormalTr" w:hAnsi="Helvetica-NormalTr" w:cs="Helvetica-NormalTr"/>
        </w:rPr>
        <w:t>İnsanların böyle düşünmesinin bir nedeni gözlemlerin bu doğrultuda olmasıydı.</w:t>
      </w: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Tr-Bold" w:hAnsi="HelveticaTr-Bold" w:cs="HelveticaTr-Bold"/>
          <w:b/>
          <w:bCs/>
        </w:rPr>
        <w:t xml:space="preserve">2 </w:t>
      </w:r>
      <w:r w:rsidRPr="006D5BC8">
        <w:rPr>
          <w:rFonts w:ascii="Helvetica-NormalTr" w:hAnsi="Helvetica-NormalTr" w:cs="Helvetica-NormalTr"/>
        </w:rPr>
        <w:t>Dünya ise size ayaklarınızın altında kıpırdanıp dönüyormuş gibi gelmiyor.</w:t>
      </w: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Tr-Bold" w:hAnsi="HelveticaTr-Bold" w:cs="HelveticaTr-Bold"/>
          <w:b/>
          <w:bCs/>
        </w:rPr>
        <w:t xml:space="preserve">3 </w:t>
      </w:r>
      <w:r w:rsidRPr="006D5BC8">
        <w:rPr>
          <w:rFonts w:ascii="Helvetica-NormalTr" w:hAnsi="Helvetica-NormalTr" w:cs="Helvetica-NormalTr"/>
        </w:rPr>
        <w:t>En eski çağlardan yakın diyebileceğimiz zamanlara kadar insanoğlu, Dünya'nın evrenin</w:t>
      </w: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-NormalTr" w:hAnsi="Helvetica-NormalTr" w:cs="Helvetica-NormalTr"/>
        </w:rPr>
        <w:t>merkezinde olduğunu ve her şeyin onun çevresinde döndüğünü düşünüyordu.</w:t>
      </w: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Tr-Bold" w:hAnsi="HelveticaTr-Bold" w:cs="HelveticaTr-Bold"/>
          <w:b/>
          <w:bCs/>
        </w:rPr>
        <w:t xml:space="preserve">4 </w:t>
      </w:r>
      <w:r w:rsidRPr="006D5BC8">
        <w:rPr>
          <w:rFonts w:ascii="Helvetica-NormalTr" w:hAnsi="Helvetica-NormalTr" w:cs="Helvetica-NormalTr"/>
        </w:rPr>
        <w:t>Eğer her şeyin merkezinde olduğunuzu hissederseniz, böyle hisseden ilk kişi siz olmayacaksınız.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6D5BC8">
        <w:rPr>
          <w:rFonts w:ascii="HelveticaTr-Bold" w:hAnsi="HelveticaTr-Bold" w:cs="HelveticaTr-Bold"/>
          <w:b/>
          <w:bCs/>
        </w:rPr>
        <w:t xml:space="preserve">5 </w:t>
      </w:r>
      <w:r w:rsidRPr="006D5BC8">
        <w:rPr>
          <w:rFonts w:ascii="Helvetica-NormalTr" w:hAnsi="Helvetica-NormalTr" w:cs="Helvetica-NormalTr"/>
        </w:rPr>
        <w:t>Düşünün bir kere. Güneş doğudan doğup tepemizden geçip batı</w:t>
      </w:r>
      <w:r>
        <w:rPr>
          <w:rFonts w:ascii="Helvetica-NormalTr" w:hAnsi="Helvetica-NormalTr" w:cs="Helvetica-NormalTr"/>
        </w:rPr>
        <w:t xml:space="preserve">da batarken Dünya, çevresinde </w:t>
      </w:r>
      <w:r w:rsidRPr="006D5BC8">
        <w:rPr>
          <w:rFonts w:ascii="Helvetica-NormalTr" w:hAnsi="Helvetica-NormalTr" w:cs="Helvetica-NormalTr"/>
        </w:rPr>
        <w:t>dönüyormuş gibi görünüyor.</w:t>
      </w:r>
    </w:p>
    <w:p w:rsid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</w:p>
    <w:p w:rsidR="006D5BC8" w:rsidRPr="006D5BC8" w:rsidRDefault="006D5BC8" w:rsidP="006D5BC8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</w:r>
      <w:r w:rsidRPr="006D5BC8">
        <w:rPr>
          <w:rFonts w:ascii="Helvetica-NormalTr" w:hAnsi="Helvetica-NormalTr" w:cs="Helvetica-NormalTr"/>
        </w:rPr>
        <w:t>----------------</w:t>
      </w:r>
      <w:r>
        <w:rPr>
          <w:rFonts w:ascii="Helvetica-NormalTr" w:hAnsi="Helvetica-NormalTr" w:cs="Helvetica-NormalTr"/>
        </w:rPr>
        <w:t>------------</w:t>
      </w:r>
      <w:r w:rsidRPr="006D5BC8">
        <w:rPr>
          <w:rFonts w:ascii="Helvetica-NormalTr" w:hAnsi="Helvetica-NormalTr" w:cs="Helvetica-NormalTr"/>
        </w:rPr>
        <w:t>-----------------------</w:t>
      </w:r>
    </w:p>
    <w:p w:rsidR="006D5BC8" w:rsidRPr="0054337D" w:rsidRDefault="006D5BC8" w:rsidP="006D5BC8">
      <w:pPr>
        <w:spacing w:after="0" w:line="240" w:lineRule="auto"/>
        <w:rPr>
          <w:b/>
        </w:rPr>
      </w:pPr>
      <w:r w:rsidRPr="0054337D">
        <w:rPr>
          <w:b/>
        </w:rPr>
        <w:t>10 Aşağıdaki atasözlerini verilen konularla eşleştirin. (6P)</w:t>
      </w:r>
    </w:p>
    <w:p w:rsidR="006D5BC8" w:rsidRDefault="006D5BC8" w:rsidP="006D5BC8">
      <w:pPr>
        <w:spacing w:after="0" w:line="240" w:lineRule="auto"/>
      </w:pPr>
      <w:r>
        <w:t>1 Her işte bir hayır vardır.(     )</w:t>
      </w:r>
      <w:r>
        <w:tab/>
      </w:r>
      <w:r>
        <w:tab/>
      </w:r>
      <w:r>
        <w:tab/>
      </w:r>
      <w:r>
        <w:tab/>
      </w:r>
      <w:r>
        <w:tab/>
        <w:t>A) Yalnızlık</w:t>
      </w:r>
    </w:p>
    <w:p w:rsidR="006D5BC8" w:rsidRDefault="006D5BC8" w:rsidP="006D5BC8">
      <w:pPr>
        <w:spacing w:after="0" w:line="240" w:lineRule="auto"/>
      </w:pPr>
      <w:r>
        <w:t>2 Çocuğum yok ağlayacak, çorbam yok taşacak.</w:t>
      </w:r>
      <w:r w:rsidRPr="006D5BC8">
        <w:t xml:space="preserve"> </w:t>
      </w:r>
      <w:r>
        <w:t>(     )</w:t>
      </w:r>
      <w:r>
        <w:tab/>
        <w:t xml:space="preserve"> </w:t>
      </w:r>
      <w:r>
        <w:tab/>
        <w:t>B)Güç</w:t>
      </w:r>
    </w:p>
    <w:p w:rsidR="006D5BC8" w:rsidRDefault="006D5BC8" w:rsidP="006D5BC8">
      <w:pPr>
        <w:spacing w:after="0" w:line="240" w:lineRule="auto"/>
      </w:pPr>
      <w:r>
        <w:t>3 Damlaya damlaya göl olur. (     )</w:t>
      </w:r>
      <w:r>
        <w:tab/>
      </w:r>
      <w:r>
        <w:tab/>
      </w:r>
      <w:r>
        <w:tab/>
      </w:r>
      <w:r>
        <w:tab/>
        <w:t>C)Nankörlük</w:t>
      </w:r>
    </w:p>
    <w:p w:rsidR="006D5BC8" w:rsidRDefault="006D5BC8" w:rsidP="006D5BC8">
      <w:pPr>
        <w:spacing w:after="0" w:line="240" w:lineRule="auto"/>
      </w:pPr>
      <w:r>
        <w:t>4 Büyük balık küçük balığı yer. (     )</w:t>
      </w:r>
      <w:r>
        <w:tab/>
      </w:r>
      <w:r>
        <w:tab/>
      </w:r>
      <w:r>
        <w:tab/>
      </w:r>
      <w:r>
        <w:tab/>
        <w:t>D)Zaman</w:t>
      </w:r>
    </w:p>
    <w:p w:rsidR="006D5BC8" w:rsidRDefault="006D5BC8" w:rsidP="006D5BC8">
      <w:pPr>
        <w:spacing w:after="0" w:line="240" w:lineRule="auto"/>
      </w:pPr>
      <w:r>
        <w:t>5 Besledik büyüttük danayı, tanımaz oldu anayı. (     )</w:t>
      </w:r>
      <w:r>
        <w:tab/>
      </w:r>
      <w:r>
        <w:tab/>
        <w:t>E) İyimserlik</w:t>
      </w:r>
    </w:p>
    <w:p w:rsidR="00C86A98" w:rsidRDefault="006D5BC8" w:rsidP="006D5BC8">
      <w:pPr>
        <w:spacing w:after="0" w:line="240" w:lineRule="auto"/>
      </w:pPr>
      <w:r>
        <w:t>6 Terazi tartıyla her şey vaktiyle. (     )</w:t>
      </w:r>
      <w:r>
        <w:tab/>
      </w:r>
      <w:r>
        <w:tab/>
      </w:r>
      <w:r>
        <w:tab/>
      </w:r>
      <w:r>
        <w:tab/>
        <w:t>F)Tasarruf</w:t>
      </w:r>
    </w:p>
    <w:p w:rsidR="006D5BC8" w:rsidRPr="0054337D" w:rsidRDefault="006D5BC8" w:rsidP="006D5BC8">
      <w:pPr>
        <w:spacing w:after="0" w:line="240" w:lineRule="auto"/>
        <w:rPr>
          <w:b/>
        </w:rPr>
      </w:pPr>
      <w:r w:rsidRPr="0054337D">
        <w:rPr>
          <w:b/>
        </w:rPr>
        <w:t>11-Verilen metinde altı çizili söz grubuyla anlatılmak istenen nedir? (6P)</w:t>
      </w:r>
    </w:p>
    <w:p w:rsidR="006D5BC8" w:rsidRDefault="006D5BC8" w:rsidP="006D5BC8">
      <w:pPr>
        <w:spacing w:after="0" w:line="240" w:lineRule="auto"/>
      </w:pPr>
      <w:r>
        <w:t xml:space="preserve"> “Han Duvarları,” Faruk Nafiz Çamlıbel’in şiirde memleket edebiyatı yaptığı yıllarda yazdığı</w:t>
      </w:r>
    </w:p>
    <w:p w:rsidR="006D5BC8" w:rsidRDefault="006D5BC8" w:rsidP="006D5BC8">
      <w:pPr>
        <w:spacing w:after="0" w:line="240" w:lineRule="auto"/>
      </w:pPr>
      <w:r>
        <w:t>şiirlerden derlenmiş bir kitaptır. Bu kitapta Faruk Nafiz Çamlıbel hem aruz hem de</w:t>
      </w:r>
    </w:p>
    <w:p w:rsidR="006D5BC8" w:rsidRDefault="006D5BC8" w:rsidP="006D5BC8">
      <w:pPr>
        <w:spacing w:after="0" w:line="240" w:lineRule="auto"/>
      </w:pPr>
      <w:r>
        <w:t>heceyle yazabildiğini göstermek için iki vezne ait şiirlere yer vermiştir. Kitapta memleket</w:t>
      </w:r>
    </w:p>
    <w:p w:rsidR="006D5BC8" w:rsidRDefault="006D5BC8" w:rsidP="006D5BC8">
      <w:pPr>
        <w:spacing w:after="0" w:line="240" w:lineRule="auto"/>
      </w:pPr>
      <w:r>
        <w:t>edebiyatıyla ilgisi olmayan şiirler de vardı. Fakat bu şiirleri okuyanlar onlarda da yine bir</w:t>
      </w:r>
    </w:p>
    <w:p w:rsidR="00C86A98" w:rsidRDefault="006D5BC8" w:rsidP="00C86A98">
      <w:pPr>
        <w:spacing w:after="0" w:line="240" w:lineRule="auto"/>
      </w:pPr>
      <w:r>
        <w:t>memleket şairinin özlemini, A</w:t>
      </w:r>
      <w:r w:rsidRPr="006D5BC8">
        <w:rPr>
          <w:u w:val="single" w:color="FF0000"/>
        </w:rPr>
        <w:t>nadolu’nun kokusunu bulurlar.</w:t>
      </w:r>
    </w:p>
    <w:p w:rsidR="006D5BC8" w:rsidRPr="0054337D" w:rsidRDefault="0054337D" w:rsidP="006D5BC8">
      <w:pPr>
        <w:spacing w:after="0" w:line="240" w:lineRule="auto"/>
      </w:pPr>
      <w:r w:rsidRPr="0054337D">
        <w:t>12-</w:t>
      </w:r>
      <w:r w:rsidR="006D5BC8" w:rsidRPr="0054337D">
        <w:t>Aşağıdaki metinde hangi anlatım biçimi ve düşünceyi geliştirme yolu kullanılmıştır? (6P)</w:t>
      </w:r>
    </w:p>
    <w:p w:rsidR="006D5BC8" w:rsidRDefault="006D5BC8" w:rsidP="006D5BC8">
      <w:pPr>
        <w:spacing w:after="0" w:line="240" w:lineRule="auto"/>
      </w:pPr>
      <w:r>
        <w:t>“Hemen yapma” alışkanlığı, gelecekte ilgili projelerinize hemen başlamanızı sağlar.</w:t>
      </w:r>
    </w:p>
    <w:p w:rsidR="006D5BC8" w:rsidRDefault="006D5BC8" w:rsidP="006D5BC8">
      <w:pPr>
        <w:spacing w:after="0" w:line="240" w:lineRule="auto"/>
      </w:pPr>
      <w:r>
        <w:t>Epiktetos şöyle diyor: “Yarın bambaşka bir insan olacağım diyorsan niye bugünden başlamıyorsun?”</w:t>
      </w:r>
    </w:p>
    <w:p w:rsidR="006D5BC8" w:rsidRDefault="006D5BC8" w:rsidP="006D5BC8">
      <w:pPr>
        <w:spacing w:after="0" w:line="240" w:lineRule="auto"/>
      </w:pPr>
      <w:r>
        <w:t>Boğuştuğumuz sorunların biteceği günü beklersek, ömrümüz bir kelebeğin</w:t>
      </w:r>
    </w:p>
    <w:p w:rsidR="006D5BC8" w:rsidRDefault="006D5BC8" w:rsidP="006D5BC8">
      <w:pPr>
        <w:spacing w:after="0" w:line="240" w:lineRule="auto"/>
      </w:pPr>
      <w:r>
        <w:t>ömrü misali göz açıp kapayıncaya kadar tükenir. Değişmenin yolu, kolay zamanı</w:t>
      </w:r>
    </w:p>
    <w:p w:rsidR="006D5BC8" w:rsidRDefault="006D5BC8" w:rsidP="006D5BC8">
      <w:pPr>
        <w:spacing w:after="0" w:line="240" w:lineRule="auto"/>
      </w:pPr>
      <w:r>
        <w:t>beklemek değil; zor zamanda doğru davranmaktadır.</w:t>
      </w:r>
    </w:p>
    <w:p w:rsidR="00C86A98" w:rsidRDefault="006D5BC8" w:rsidP="006D5BC8">
      <w:pPr>
        <w:spacing w:after="0" w:line="240" w:lineRule="auto"/>
      </w:pPr>
      <w:r>
        <w:t>Muhammed Bozdağ</w:t>
      </w:r>
    </w:p>
    <w:p w:rsidR="0054337D" w:rsidRDefault="0054337D" w:rsidP="0054337D">
      <w:pPr>
        <w:spacing w:after="0" w:line="240" w:lineRule="auto"/>
      </w:pPr>
      <w:r>
        <w:t xml:space="preserve">Anlatım biçimi: </w:t>
      </w:r>
      <w:r>
        <w:tab/>
      </w:r>
      <w:r>
        <w:tab/>
        <w:t xml:space="preserve">      --------------------------------------</w:t>
      </w:r>
    </w:p>
    <w:p w:rsidR="0054337D" w:rsidRDefault="0054337D" w:rsidP="0054337D">
      <w:pPr>
        <w:spacing w:after="0" w:line="240" w:lineRule="auto"/>
      </w:pPr>
      <w:r>
        <w:t>Düşünceyi geliştirme yolu: ---------------------------------------</w:t>
      </w:r>
    </w:p>
    <w:p w:rsidR="0054337D" w:rsidRPr="0054337D" w:rsidRDefault="0054337D" w:rsidP="0054337D">
      <w:pPr>
        <w:spacing w:after="0" w:line="240" w:lineRule="auto"/>
        <w:rPr>
          <w:b/>
        </w:rPr>
      </w:pPr>
      <w:r w:rsidRPr="0054337D">
        <w:rPr>
          <w:b/>
        </w:rPr>
        <w:t>13-Verilen cümlelerin yazımı doğruysa (D), yanlışsa (Y) yazın. Yanlış yazılan sözcüklerin</w:t>
      </w:r>
    </w:p>
    <w:p w:rsidR="0054337D" w:rsidRPr="0054337D" w:rsidRDefault="0054337D" w:rsidP="0054337D">
      <w:pPr>
        <w:spacing w:after="0" w:line="240" w:lineRule="auto"/>
        <w:rPr>
          <w:b/>
        </w:rPr>
      </w:pPr>
      <w:r w:rsidRPr="0054337D">
        <w:rPr>
          <w:b/>
        </w:rPr>
        <w:t>altlarını çizerek doğrularını yazınız. (10P)</w:t>
      </w:r>
    </w:p>
    <w:p w:rsidR="0054337D" w:rsidRDefault="0054337D" w:rsidP="0054337D">
      <w:pPr>
        <w:spacing w:after="0" w:line="240" w:lineRule="auto"/>
      </w:pPr>
      <w:r>
        <w:t xml:space="preserve">(    )Hiç bir şey çalışmadan olmaz. </w:t>
      </w:r>
      <w:r>
        <w:tab/>
      </w:r>
      <w:r>
        <w:tab/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)Herşey birkaç gün önce başladı.</w:t>
      </w:r>
      <w:r>
        <w:tab/>
      </w:r>
      <w:r>
        <w:tab/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)Sınava girmemize onbir gün kaldı.</w:t>
      </w:r>
      <w:r>
        <w:tab/>
      </w:r>
      <w:r>
        <w:tab/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)Beştaş, beş tane taşla oynanan bir oyundur.</w:t>
      </w:r>
      <w:r>
        <w:tab/>
      </w:r>
      <w:r>
        <w:tab/>
      </w:r>
      <w:r>
        <w:tab/>
      </w:r>
      <w:r w:rsidRPr="0054337D">
        <w:t xml:space="preserve"> </w:t>
      </w:r>
      <w:r>
        <w:t>------------------------</w:t>
      </w:r>
    </w:p>
    <w:p w:rsidR="0054337D" w:rsidRDefault="0054337D" w:rsidP="0054337D">
      <w:pPr>
        <w:spacing w:after="0" w:line="240" w:lineRule="auto"/>
      </w:pPr>
      <w:r>
        <w:t>(    )TDK’ye 5 Aralık 2005'te dilekçe yazmıştım.</w:t>
      </w:r>
      <w:r>
        <w:tab/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)Yazarın 2.'nci kitabı çok eleştirildi.</w:t>
      </w:r>
      <w:r>
        <w:tab/>
      </w:r>
      <w:r>
        <w:tab/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)Bizim Cingöz Recai yine dükkânı birbirine katmış.</w:t>
      </w:r>
      <w:r w:rsidRPr="0054337D">
        <w:t xml:space="preserve"> </w:t>
      </w:r>
      <w:r>
        <w:tab/>
      </w:r>
      <w:r>
        <w:tab/>
        <w:t>------------------------</w:t>
      </w:r>
    </w:p>
    <w:p w:rsidR="0054337D" w:rsidRDefault="0054337D" w:rsidP="0054337D">
      <w:pPr>
        <w:spacing w:after="0" w:line="240" w:lineRule="auto"/>
      </w:pPr>
      <w:r>
        <w:t>(    )Merdivenin başında “4 kat” levhasını görünce rahatladım.</w:t>
      </w:r>
      <w:r>
        <w:tab/>
      </w:r>
      <w:r w:rsidRPr="0054337D">
        <w:t xml:space="preserve"> </w:t>
      </w:r>
      <w:r>
        <w:t>------------------------</w:t>
      </w:r>
    </w:p>
    <w:p w:rsidR="0054337D" w:rsidRDefault="0054337D" w:rsidP="0054337D">
      <w:pPr>
        <w:spacing w:after="0" w:line="240" w:lineRule="auto"/>
      </w:pPr>
      <w:r>
        <w:t>(    )Dün Avukat Gökay bey davayı kazandı.</w:t>
      </w:r>
      <w:r>
        <w:tab/>
      </w:r>
      <w:r>
        <w:tab/>
      </w:r>
      <w:r>
        <w:tab/>
        <w:t>------------------------</w:t>
      </w:r>
    </w:p>
    <w:p w:rsidR="00C86A98" w:rsidRDefault="0054337D" w:rsidP="0054337D">
      <w:pPr>
        <w:spacing w:after="0" w:line="240" w:lineRule="auto"/>
      </w:pPr>
      <w:r>
        <w:t>(    )Bugün bize Selma teyzemler gelecek</w:t>
      </w:r>
      <w:r>
        <w:tab/>
      </w:r>
      <w:r>
        <w:tab/>
      </w:r>
      <w:r>
        <w:tab/>
        <w:t>------------------------</w:t>
      </w:r>
    </w:p>
    <w:p w:rsidR="0054337D" w:rsidRPr="0054337D" w:rsidRDefault="0054337D" w:rsidP="0054337D">
      <w:pPr>
        <w:spacing w:after="0" w:line="240" w:lineRule="auto"/>
        <w:rPr>
          <w:b/>
        </w:rPr>
      </w:pPr>
      <w:r w:rsidRPr="0054337D">
        <w:rPr>
          <w:b/>
        </w:rPr>
        <w:t>14 Aşağıdaki cümlelerde yer alan fiilleri uygun kip ve kişilerini yazınız (5P)</w:t>
      </w:r>
    </w:p>
    <w:p w:rsidR="0054337D" w:rsidRDefault="0054337D" w:rsidP="0054337D">
      <w:pPr>
        <w:spacing w:after="0" w:line="240" w:lineRule="auto"/>
      </w:pPr>
      <w:r w:rsidRPr="0054337D">
        <w:t>Teyzemin bana verdiği nasihatleri hiç unutmadım.</w:t>
      </w:r>
      <w:r>
        <w:tab/>
      </w:r>
      <w:r>
        <w:tab/>
        <w:t>--------------------------------------</w:t>
      </w:r>
    </w:p>
    <w:p w:rsidR="0054337D" w:rsidRDefault="0054337D" w:rsidP="0054337D">
      <w:pPr>
        <w:spacing w:after="0" w:line="240" w:lineRule="auto"/>
      </w:pPr>
      <w:r w:rsidRPr="0054337D">
        <w:t>Bu soruyu bu gece çözecekler.</w:t>
      </w:r>
      <w:r>
        <w:tab/>
      </w:r>
      <w:r>
        <w:tab/>
      </w:r>
      <w:r>
        <w:tab/>
      </w:r>
      <w:r>
        <w:tab/>
        <w:t xml:space="preserve">              --------------------------------------</w:t>
      </w:r>
    </w:p>
    <w:p w:rsidR="0054337D" w:rsidRDefault="0054337D" w:rsidP="0054337D">
      <w:pPr>
        <w:spacing w:after="0" w:line="240" w:lineRule="auto"/>
      </w:pPr>
      <w:r w:rsidRPr="0054337D">
        <w:t>Hemen o kapıyı kapar.</w:t>
      </w:r>
      <w:r>
        <w:tab/>
      </w:r>
      <w:r>
        <w:tab/>
      </w:r>
      <w:r>
        <w:tab/>
      </w:r>
      <w:r>
        <w:tab/>
      </w:r>
      <w:r>
        <w:tab/>
      </w:r>
      <w:r>
        <w:tab/>
        <w:t>--------------------------------------</w:t>
      </w:r>
    </w:p>
    <w:p w:rsidR="00C86A98" w:rsidRDefault="0054337D" w:rsidP="00C86A98">
      <w:pPr>
        <w:spacing w:after="0" w:line="240" w:lineRule="auto"/>
      </w:pPr>
      <w:r w:rsidRPr="0054337D">
        <w:t>Ah şu sınavı bir kazansa!</w:t>
      </w:r>
      <w:r>
        <w:tab/>
      </w:r>
      <w:r>
        <w:tab/>
      </w:r>
      <w:r>
        <w:tab/>
      </w:r>
      <w:r>
        <w:tab/>
      </w:r>
      <w:r>
        <w:tab/>
        <w:t xml:space="preserve"> --------------------------------------</w:t>
      </w:r>
      <w:bookmarkStart w:id="0" w:name="_GoBack"/>
      <w:bookmarkEnd w:id="0"/>
    </w:p>
    <w:sectPr w:rsidR="00C86A98" w:rsidSect="009F4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461" w:rsidRDefault="00766461" w:rsidP="004B2555">
      <w:pPr>
        <w:spacing w:after="0" w:line="240" w:lineRule="auto"/>
      </w:pPr>
      <w:r>
        <w:separator/>
      </w:r>
    </w:p>
  </w:endnote>
  <w:endnote w:type="continuationSeparator" w:id="0">
    <w:p w:rsidR="00766461" w:rsidRDefault="00766461" w:rsidP="004B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r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Normal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Tr-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Default="004B255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Pr="00281FC5" w:rsidRDefault="00281FC5" w:rsidP="00281FC5">
    <w:pPr>
      <w:pStyle w:val="Altbilgi"/>
    </w:pPr>
    <w:hyperlink r:id="rId1" w:history="1">
      <w:r w:rsidRPr="00293797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Default="004B255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461" w:rsidRDefault="00766461" w:rsidP="004B2555">
      <w:pPr>
        <w:spacing w:after="0" w:line="240" w:lineRule="auto"/>
      </w:pPr>
      <w:r>
        <w:separator/>
      </w:r>
    </w:p>
  </w:footnote>
  <w:footnote w:type="continuationSeparator" w:id="0">
    <w:p w:rsidR="00766461" w:rsidRDefault="00766461" w:rsidP="004B2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Default="004B255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Default="004B255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55" w:rsidRDefault="004B255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A98"/>
    <w:rsid w:val="00281FC5"/>
    <w:rsid w:val="004B2555"/>
    <w:rsid w:val="0054337D"/>
    <w:rsid w:val="006D5BC8"/>
    <w:rsid w:val="00766461"/>
    <w:rsid w:val="00885B76"/>
    <w:rsid w:val="009F4BCD"/>
    <w:rsid w:val="00BC1436"/>
    <w:rsid w:val="00C86A98"/>
    <w:rsid w:val="00E43F90"/>
    <w:rsid w:val="00F3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C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2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555"/>
  </w:style>
  <w:style w:type="paragraph" w:styleId="Altbilgi">
    <w:name w:val="footer"/>
    <w:basedOn w:val="Normal"/>
    <w:link w:val="AltbilgiChar"/>
    <w:uiPriority w:val="99"/>
    <w:unhideWhenUsed/>
    <w:rsid w:val="004B2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555"/>
  </w:style>
  <w:style w:type="character" w:styleId="Kpr">
    <w:name w:val="Hyperlink"/>
    <w:basedOn w:val="VarsaylanParagrafYazTipi"/>
    <w:unhideWhenUsed/>
    <w:rsid w:val="004B25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1028</Words>
  <Characters>5860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2018-10-11T15:12:00Z</dcterms:created>
  <dcterms:modified xsi:type="dcterms:W3CDTF">2018-10-11T15:12:00Z</dcterms:modified>
  <cp:category>www.sorubak.com</cp:category>
</cp:coreProperties>
</file>