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1EE" w:rsidRPr="00347339" w:rsidRDefault="008779A8" w:rsidP="00347339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ŞEHİT ŞUAYP ÇALIŞKAN .……</w:t>
      </w:r>
      <w:r w:rsidR="002025A4">
        <w:rPr>
          <w:rFonts w:ascii="Times New Roman" w:hAnsi="Times New Roman"/>
          <w:b/>
          <w:sz w:val="26"/>
          <w:szCs w:val="26"/>
        </w:rPr>
        <w:t>…. 2018-2019</w:t>
      </w:r>
      <w:r w:rsidR="00F861EE" w:rsidRPr="00324985">
        <w:rPr>
          <w:rFonts w:ascii="Times New Roman" w:hAnsi="Times New Roman"/>
          <w:b/>
          <w:sz w:val="26"/>
          <w:szCs w:val="26"/>
        </w:rPr>
        <w:t xml:space="preserve"> EĞİTİM ÖĞRETİM YILI </w:t>
      </w:r>
      <w:r>
        <w:rPr>
          <w:rFonts w:ascii="Times New Roman" w:hAnsi="Times New Roman"/>
          <w:b/>
          <w:sz w:val="26"/>
          <w:szCs w:val="26"/>
        </w:rPr>
        <w:t>DESTEK EĞİTİM ODAS</w:t>
      </w:r>
      <w:r w:rsidR="00AA2BAA">
        <w:rPr>
          <w:rFonts w:ascii="Times New Roman" w:hAnsi="Times New Roman"/>
          <w:b/>
          <w:sz w:val="26"/>
          <w:szCs w:val="26"/>
        </w:rPr>
        <w:t>I ÖĞRETİM</w:t>
      </w:r>
      <w:r w:rsidR="00F861EE" w:rsidRPr="00324985">
        <w:rPr>
          <w:rFonts w:ascii="Times New Roman" w:hAnsi="Times New Roman"/>
          <w:b/>
          <w:sz w:val="26"/>
          <w:szCs w:val="26"/>
        </w:rPr>
        <w:t xml:space="preserve"> PLANI</w:t>
      </w:r>
    </w:p>
    <w:p w:rsidR="00347339" w:rsidRDefault="00347339" w:rsidP="00F861EE">
      <w:pPr>
        <w:rPr>
          <w:rFonts w:ascii="Times New Roman" w:hAnsi="Times New Roman"/>
          <w:b/>
        </w:rPr>
      </w:pPr>
    </w:p>
    <w:p w:rsidR="00F861EE" w:rsidRDefault="00F861EE" w:rsidP="00F861E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Öğrencinin Adı Soyadı: </w:t>
      </w:r>
      <w:r w:rsidR="00C802B4">
        <w:rPr>
          <w:rFonts w:ascii="Times New Roman" w:hAnsi="Times New Roman"/>
          <w:b/>
        </w:rPr>
        <w:tab/>
      </w:r>
      <w:r w:rsidR="00C802B4">
        <w:rPr>
          <w:rFonts w:ascii="Times New Roman" w:hAnsi="Times New Roman"/>
          <w:b/>
        </w:rPr>
        <w:tab/>
      </w:r>
      <w:r w:rsidR="00C802B4">
        <w:rPr>
          <w:rFonts w:ascii="Times New Roman" w:hAnsi="Times New Roman"/>
          <w:b/>
        </w:rPr>
        <w:tab/>
      </w:r>
      <w:r w:rsidR="00C802B4">
        <w:rPr>
          <w:rFonts w:ascii="Times New Roman" w:hAnsi="Times New Roman"/>
          <w:b/>
        </w:rPr>
        <w:tab/>
      </w:r>
      <w:r w:rsidR="00C802B4">
        <w:rPr>
          <w:rFonts w:ascii="Times New Roman" w:hAnsi="Times New Roman"/>
          <w:b/>
        </w:rPr>
        <w:tab/>
      </w:r>
      <w:r w:rsidR="00C802B4">
        <w:rPr>
          <w:rFonts w:ascii="Times New Roman" w:hAnsi="Times New Roman"/>
          <w:b/>
        </w:rPr>
        <w:tab/>
      </w:r>
      <w:r w:rsidR="00C802B4">
        <w:rPr>
          <w:rFonts w:ascii="Times New Roman" w:hAnsi="Times New Roman"/>
          <w:b/>
        </w:rPr>
        <w:tab/>
      </w:r>
      <w:r w:rsidR="00C802B4">
        <w:rPr>
          <w:rFonts w:ascii="Times New Roman" w:hAnsi="Times New Roman"/>
          <w:b/>
        </w:rPr>
        <w:tab/>
      </w:r>
      <w:r w:rsidR="00C802B4">
        <w:rPr>
          <w:rFonts w:ascii="Times New Roman" w:hAnsi="Times New Roman"/>
          <w:b/>
        </w:rPr>
        <w:tab/>
      </w:r>
      <w:r w:rsidR="00716671">
        <w:rPr>
          <w:rFonts w:ascii="Times New Roman" w:hAnsi="Times New Roman"/>
          <w:b/>
        </w:rPr>
        <w:t xml:space="preserve">     </w:t>
      </w:r>
      <w:r w:rsidR="008B2AE2">
        <w:rPr>
          <w:rFonts w:ascii="Times New Roman" w:hAnsi="Times New Roman"/>
          <w:b/>
        </w:rPr>
        <w:t xml:space="preserve">   </w:t>
      </w:r>
      <w:r w:rsidR="00C802B4">
        <w:rPr>
          <w:rFonts w:ascii="Times New Roman" w:hAnsi="Times New Roman"/>
          <w:b/>
        </w:rPr>
        <w:t>Ders:</w:t>
      </w:r>
    </w:p>
    <w:tbl>
      <w:tblPr>
        <w:tblpPr w:leftFromText="141" w:rightFromText="141" w:vertAnchor="page" w:horzAnchor="margin" w:tblpY="1471"/>
        <w:tblW w:w="15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7"/>
        <w:gridCol w:w="421"/>
        <w:gridCol w:w="567"/>
        <w:gridCol w:w="1642"/>
        <w:gridCol w:w="4111"/>
        <w:gridCol w:w="4819"/>
        <w:gridCol w:w="1738"/>
        <w:gridCol w:w="1414"/>
      </w:tblGrid>
      <w:tr w:rsidR="002C09CF" w:rsidTr="003212FC">
        <w:trPr>
          <w:cantSplit/>
          <w:trHeight w:val="318"/>
        </w:trPr>
        <w:tc>
          <w:tcPr>
            <w:tcW w:w="1405" w:type="dxa"/>
            <w:gridSpan w:val="3"/>
          </w:tcPr>
          <w:p w:rsidR="002C09CF" w:rsidRDefault="002C09CF" w:rsidP="002C09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724" w:type="dxa"/>
            <w:gridSpan w:val="5"/>
          </w:tcPr>
          <w:p w:rsidR="002C09CF" w:rsidRDefault="002C09CF" w:rsidP="002C09CF">
            <w:pPr>
              <w:jc w:val="center"/>
              <w:rPr>
                <w:b/>
                <w:bCs/>
              </w:rPr>
            </w:pPr>
          </w:p>
        </w:tc>
      </w:tr>
      <w:tr w:rsidR="002C09CF" w:rsidTr="0073488A">
        <w:trPr>
          <w:cantSplit/>
          <w:trHeight w:val="942"/>
        </w:trPr>
        <w:tc>
          <w:tcPr>
            <w:tcW w:w="417" w:type="dxa"/>
            <w:textDirection w:val="btLr"/>
          </w:tcPr>
          <w:p w:rsidR="002C09CF" w:rsidRDefault="002C09CF" w:rsidP="002C09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421" w:type="dxa"/>
            <w:textDirection w:val="btLr"/>
          </w:tcPr>
          <w:p w:rsidR="002C09CF" w:rsidRDefault="002C09CF" w:rsidP="002C09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567" w:type="dxa"/>
            <w:textDirection w:val="btLr"/>
          </w:tcPr>
          <w:p w:rsidR="002C09CF" w:rsidRDefault="002C09CF" w:rsidP="002C09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2C09CF" w:rsidRDefault="002C09CF" w:rsidP="002C09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1642" w:type="dxa"/>
          </w:tcPr>
          <w:p w:rsidR="002C09CF" w:rsidRDefault="002C09CF" w:rsidP="002C09CF">
            <w:pPr>
              <w:jc w:val="center"/>
              <w:rPr>
                <w:b/>
                <w:bCs/>
              </w:rPr>
            </w:pPr>
          </w:p>
          <w:p w:rsidR="002C09CF" w:rsidRDefault="00347339" w:rsidP="002C09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TEMA</w:t>
            </w:r>
          </w:p>
        </w:tc>
        <w:tc>
          <w:tcPr>
            <w:tcW w:w="4111" w:type="dxa"/>
          </w:tcPr>
          <w:p w:rsidR="002C09CF" w:rsidRDefault="002C09CF" w:rsidP="002C09CF">
            <w:pPr>
              <w:jc w:val="center"/>
              <w:rPr>
                <w:b/>
                <w:bCs/>
              </w:rPr>
            </w:pPr>
          </w:p>
          <w:p w:rsidR="002C09CF" w:rsidRDefault="00347339" w:rsidP="002C09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4819" w:type="dxa"/>
          </w:tcPr>
          <w:p w:rsidR="002C09CF" w:rsidRDefault="002C09CF" w:rsidP="002C09CF">
            <w:pPr>
              <w:jc w:val="center"/>
              <w:rPr>
                <w:b/>
                <w:bCs/>
              </w:rPr>
            </w:pPr>
          </w:p>
          <w:p w:rsidR="002C09CF" w:rsidRDefault="00347339" w:rsidP="002C09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AMAÇLAR</w:t>
            </w:r>
          </w:p>
        </w:tc>
        <w:tc>
          <w:tcPr>
            <w:tcW w:w="1738" w:type="dxa"/>
          </w:tcPr>
          <w:p w:rsidR="002C09CF" w:rsidRDefault="002C09CF" w:rsidP="002C09CF">
            <w:pPr>
              <w:jc w:val="center"/>
              <w:rPr>
                <w:b/>
                <w:sz w:val="18"/>
                <w:szCs w:val="18"/>
              </w:rPr>
            </w:pPr>
          </w:p>
          <w:p w:rsidR="002C09CF" w:rsidRPr="003E7438" w:rsidRDefault="002C09CF" w:rsidP="002C09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1414" w:type="dxa"/>
          </w:tcPr>
          <w:p w:rsidR="002C09CF" w:rsidRDefault="002C09CF" w:rsidP="002C09CF">
            <w:pPr>
              <w:jc w:val="center"/>
              <w:rPr>
                <w:b/>
              </w:rPr>
            </w:pPr>
          </w:p>
          <w:p w:rsidR="002C09CF" w:rsidRPr="00045F47" w:rsidRDefault="002C09CF" w:rsidP="002C09CF">
            <w:pPr>
              <w:jc w:val="center"/>
              <w:rPr>
                <w:b/>
              </w:rPr>
            </w:pPr>
            <w:r w:rsidRPr="00045F47">
              <w:rPr>
                <w:b/>
                <w:sz w:val="22"/>
                <w:szCs w:val="22"/>
              </w:rPr>
              <w:t>SORUMLU KİŞİ</w:t>
            </w:r>
          </w:p>
        </w:tc>
      </w:tr>
      <w:tr w:rsidR="002C09CF" w:rsidTr="0073488A">
        <w:trPr>
          <w:cantSplit/>
          <w:trHeight w:val="2283"/>
        </w:trPr>
        <w:tc>
          <w:tcPr>
            <w:tcW w:w="417" w:type="dxa"/>
            <w:textDirection w:val="btLr"/>
          </w:tcPr>
          <w:p w:rsidR="002C09CF" w:rsidRPr="00B9140A" w:rsidRDefault="002C09CF" w:rsidP="002C09CF">
            <w:pPr>
              <w:jc w:val="center"/>
              <w:rPr>
                <w:rFonts w:ascii="Times New Roman" w:hAnsi="Times New Roman"/>
                <w:b/>
              </w:rPr>
            </w:pPr>
            <w:r w:rsidRPr="00B9140A">
              <w:rPr>
                <w:rFonts w:ascii="Times New Roman" w:hAnsi="Times New Roman"/>
                <w:b/>
                <w:sz w:val="22"/>
                <w:szCs w:val="22"/>
              </w:rPr>
              <w:t>EKİM</w:t>
            </w:r>
          </w:p>
        </w:tc>
        <w:tc>
          <w:tcPr>
            <w:tcW w:w="421" w:type="dxa"/>
            <w:textDirection w:val="btLr"/>
          </w:tcPr>
          <w:p w:rsidR="002C09CF" w:rsidRPr="00B9140A" w:rsidRDefault="003212FC" w:rsidP="002C09CF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="002C09CF" w:rsidRPr="00B9140A">
              <w:rPr>
                <w:b/>
                <w:sz w:val="22"/>
                <w:szCs w:val="22"/>
              </w:rPr>
              <w:t xml:space="preserve"> HAFTA</w:t>
            </w:r>
          </w:p>
        </w:tc>
        <w:tc>
          <w:tcPr>
            <w:tcW w:w="567" w:type="dxa"/>
            <w:textDirection w:val="btLr"/>
          </w:tcPr>
          <w:p w:rsidR="002C09CF" w:rsidRPr="00B9140A" w:rsidRDefault="00212BB4" w:rsidP="002C09CF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20 </w:t>
            </w:r>
            <w:r w:rsidR="002C09CF" w:rsidRPr="00B9140A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1642" w:type="dxa"/>
          </w:tcPr>
          <w:p w:rsidR="00212BB4" w:rsidRDefault="00212BB4" w:rsidP="00212BB4">
            <w:pPr>
              <w:rPr>
                <w:sz w:val="20"/>
                <w:szCs w:val="20"/>
              </w:rPr>
            </w:pPr>
          </w:p>
          <w:p w:rsidR="0073488A" w:rsidRDefault="0073488A" w:rsidP="00212BB4">
            <w:pPr>
              <w:rPr>
                <w:sz w:val="20"/>
                <w:szCs w:val="20"/>
              </w:rPr>
            </w:pPr>
          </w:p>
          <w:p w:rsidR="0073488A" w:rsidRDefault="0073488A" w:rsidP="00212BB4">
            <w:pPr>
              <w:rPr>
                <w:b/>
              </w:rPr>
            </w:pPr>
          </w:p>
          <w:p w:rsidR="002C09CF" w:rsidRDefault="0073488A" w:rsidP="00212BB4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OKUMA</w:t>
            </w:r>
          </w:p>
          <w:p w:rsidR="0073488A" w:rsidRPr="005A4B24" w:rsidRDefault="0073488A" w:rsidP="00212BB4">
            <w:pPr>
              <w:rPr>
                <w:b/>
              </w:rPr>
            </w:pPr>
            <w:r>
              <w:rPr>
                <w:b/>
                <w:sz w:val="22"/>
                <w:szCs w:val="22"/>
                <w:u w:val="double"/>
              </w:rPr>
              <w:t>YAZMA</w:t>
            </w:r>
          </w:p>
        </w:tc>
        <w:tc>
          <w:tcPr>
            <w:tcW w:w="4111" w:type="dxa"/>
          </w:tcPr>
          <w:p w:rsidR="00F87F21" w:rsidRPr="00F87F21" w:rsidRDefault="00F87F21" w:rsidP="00F87F21">
            <w:pPr>
              <w:pStyle w:val="ListeParagraf"/>
              <w:ind w:left="360"/>
            </w:pPr>
          </w:p>
          <w:p w:rsidR="00F87F21" w:rsidRPr="00F87F21" w:rsidRDefault="00F87F21" w:rsidP="00F87F21"/>
          <w:p w:rsidR="005A4B24" w:rsidRPr="004174C9" w:rsidRDefault="004174C9" w:rsidP="002C09CF">
            <w:pPr>
              <w:pStyle w:val="ListeParagraf"/>
              <w:numPr>
                <w:ilvl w:val="0"/>
                <w:numId w:val="1"/>
              </w:numPr>
              <w:ind w:left="360"/>
            </w:pPr>
            <w:r w:rsidRPr="004174C9">
              <w:rPr>
                <w:sz w:val="22"/>
                <w:szCs w:val="22"/>
              </w:rPr>
              <w:t>Tümce okuma çalışmaları yapar.</w:t>
            </w:r>
          </w:p>
          <w:p w:rsidR="004174C9" w:rsidRPr="004174C9" w:rsidRDefault="004174C9" w:rsidP="002C09CF">
            <w:pPr>
              <w:pStyle w:val="ListeParagraf"/>
              <w:numPr>
                <w:ilvl w:val="0"/>
                <w:numId w:val="1"/>
              </w:numPr>
              <w:ind w:left="360"/>
              <w:rPr>
                <w:sz w:val="20"/>
                <w:szCs w:val="20"/>
              </w:rPr>
            </w:pPr>
            <w:r w:rsidRPr="004174C9">
              <w:rPr>
                <w:sz w:val="22"/>
                <w:szCs w:val="22"/>
              </w:rPr>
              <w:t>Tümce yazma çalışmaları yapar.</w:t>
            </w:r>
          </w:p>
          <w:p w:rsidR="004174C9" w:rsidRPr="00C21991" w:rsidRDefault="004174C9" w:rsidP="0073488A">
            <w:pPr>
              <w:pStyle w:val="ListeParagraf"/>
              <w:ind w:left="36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2C09CF" w:rsidRPr="00A97111" w:rsidRDefault="002C09CF" w:rsidP="005A4B24">
            <w:pPr>
              <w:pStyle w:val="ListeParagraf"/>
              <w:ind w:left="360"/>
              <w:rPr>
                <w:rFonts w:cs="Arial"/>
                <w:sz w:val="18"/>
                <w:szCs w:val="18"/>
              </w:rPr>
            </w:pPr>
          </w:p>
          <w:p w:rsidR="0073488A" w:rsidRPr="00A97111" w:rsidRDefault="0073488A" w:rsidP="005A4B24">
            <w:pPr>
              <w:pStyle w:val="ListeParagraf"/>
              <w:ind w:left="360"/>
              <w:rPr>
                <w:rFonts w:cs="Arial"/>
                <w:sz w:val="18"/>
                <w:szCs w:val="18"/>
              </w:rPr>
            </w:pPr>
          </w:p>
          <w:p w:rsidR="0073488A" w:rsidRPr="00A97111" w:rsidRDefault="0073488A" w:rsidP="0073488A">
            <w:pPr>
              <w:pStyle w:val="ListeParagraf"/>
              <w:numPr>
                <w:ilvl w:val="0"/>
                <w:numId w:val="37"/>
              </w:numPr>
              <w:rPr>
                <w:sz w:val="18"/>
                <w:szCs w:val="18"/>
              </w:rPr>
            </w:pPr>
            <w:r w:rsidRPr="00A97111">
              <w:rPr>
                <w:sz w:val="18"/>
                <w:szCs w:val="18"/>
              </w:rPr>
              <w:t>Verilen tümceyi parmağıyla takip ederek okur.</w:t>
            </w:r>
          </w:p>
          <w:p w:rsidR="0073488A" w:rsidRPr="00A97111" w:rsidRDefault="0073488A" w:rsidP="0073488A">
            <w:pPr>
              <w:pStyle w:val="ListeParagraf"/>
              <w:numPr>
                <w:ilvl w:val="0"/>
                <w:numId w:val="37"/>
              </w:numPr>
              <w:rPr>
                <w:sz w:val="18"/>
                <w:szCs w:val="18"/>
              </w:rPr>
            </w:pPr>
            <w:r w:rsidRPr="00A97111">
              <w:rPr>
                <w:sz w:val="18"/>
                <w:szCs w:val="18"/>
              </w:rPr>
              <w:t xml:space="preserve"> Verilen tümceyi gözüyle takip ederek okur.</w:t>
            </w:r>
          </w:p>
          <w:p w:rsidR="0073488A" w:rsidRPr="00A97111" w:rsidRDefault="0073488A" w:rsidP="0073488A">
            <w:pPr>
              <w:pStyle w:val="ListeParagraf"/>
              <w:numPr>
                <w:ilvl w:val="0"/>
                <w:numId w:val="37"/>
              </w:numPr>
              <w:rPr>
                <w:sz w:val="18"/>
                <w:szCs w:val="18"/>
              </w:rPr>
            </w:pPr>
            <w:r w:rsidRPr="00A97111">
              <w:rPr>
                <w:sz w:val="18"/>
                <w:szCs w:val="18"/>
              </w:rPr>
              <w:t>Verilen tümceyi fasulye, çöp vb. nesnelerle yazar.</w:t>
            </w:r>
          </w:p>
          <w:p w:rsidR="0073488A" w:rsidRPr="00A97111" w:rsidRDefault="0073488A" w:rsidP="0073488A">
            <w:pPr>
              <w:pStyle w:val="ListeParagraf"/>
              <w:numPr>
                <w:ilvl w:val="0"/>
                <w:numId w:val="37"/>
              </w:numPr>
              <w:rPr>
                <w:sz w:val="18"/>
                <w:szCs w:val="18"/>
              </w:rPr>
            </w:pPr>
            <w:r w:rsidRPr="00A97111">
              <w:rPr>
                <w:sz w:val="18"/>
                <w:szCs w:val="18"/>
              </w:rPr>
              <w:t>Kesik çizgilerle verilen tümceyi yazar.</w:t>
            </w:r>
          </w:p>
          <w:p w:rsidR="0073488A" w:rsidRPr="00A97111" w:rsidRDefault="0073488A" w:rsidP="0073488A">
            <w:pPr>
              <w:pStyle w:val="ListeParagraf"/>
              <w:numPr>
                <w:ilvl w:val="0"/>
                <w:numId w:val="37"/>
              </w:numPr>
              <w:rPr>
                <w:sz w:val="18"/>
                <w:szCs w:val="18"/>
              </w:rPr>
            </w:pPr>
            <w:r w:rsidRPr="00A97111">
              <w:rPr>
                <w:sz w:val="18"/>
                <w:szCs w:val="18"/>
              </w:rPr>
              <w:t xml:space="preserve"> Söylenen tümceyi yazar.</w:t>
            </w:r>
          </w:p>
          <w:p w:rsidR="00F87F21" w:rsidRPr="00A97111" w:rsidRDefault="00F87F21" w:rsidP="0073488A">
            <w:pPr>
              <w:ind w:left="720"/>
              <w:rPr>
                <w:sz w:val="18"/>
                <w:szCs w:val="18"/>
              </w:rPr>
            </w:pPr>
          </w:p>
        </w:tc>
        <w:tc>
          <w:tcPr>
            <w:tcW w:w="1738" w:type="dxa"/>
          </w:tcPr>
          <w:p w:rsidR="002C09CF" w:rsidRPr="002C09CF" w:rsidRDefault="002C09CF" w:rsidP="002C09CF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F87F21" w:rsidRPr="002C09CF" w:rsidRDefault="00F87F21" w:rsidP="002C09CF">
            <w:pPr>
              <w:rPr>
                <w:b/>
                <w:sz w:val="20"/>
                <w:szCs w:val="20"/>
              </w:rPr>
            </w:pPr>
          </w:p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C09CF" w:rsidRDefault="002025A4" w:rsidP="002C09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HASAN</w:t>
            </w:r>
          </w:p>
          <w:p w:rsidR="002025A4" w:rsidRPr="002C09CF" w:rsidRDefault="002025A4" w:rsidP="002C09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AYDOĞAN</w:t>
            </w:r>
          </w:p>
        </w:tc>
      </w:tr>
      <w:tr w:rsidR="002C09CF" w:rsidTr="00A97111">
        <w:trPr>
          <w:cantSplit/>
          <w:trHeight w:val="2094"/>
        </w:trPr>
        <w:tc>
          <w:tcPr>
            <w:tcW w:w="417" w:type="dxa"/>
            <w:textDirection w:val="btLr"/>
          </w:tcPr>
          <w:p w:rsidR="002C09CF" w:rsidRPr="00B9140A" w:rsidRDefault="002C09CF" w:rsidP="002C09CF">
            <w:pPr>
              <w:jc w:val="center"/>
              <w:rPr>
                <w:rFonts w:ascii="Times New Roman" w:hAnsi="Times New Roman"/>
                <w:b/>
              </w:rPr>
            </w:pPr>
            <w:r w:rsidRPr="00B9140A">
              <w:rPr>
                <w:rFonts w:ascii="Times New Roman" w:hAnsi="Times New Roman"/>
                <w:b/>
                <w:sz w:val="22"/>
                <w:szCs w:val="22"/>
              </w:rPr>
              <w:t>KASIM</w:t>
            </w:r>
          </w:p>
        </w:tc>
        <w:tc>
          <w:tcPr>
            <w:tcW w:w="421" w:type="dxa"/>
            <w:textDirection w:val="btLr"/>
          </w:tcPr>
          <w:p w:rsidR="002C09CF" w:rsidRPr="00B9140A" w:rsidRDefault="002C09CF" w:rsidP="002C09CF">
            <w:pPr>
              <w:ind w:left="113" w:right="113"/>
              <w:jc w:val="center"/>
              <w:rPr>
                <w:b/>
              </w:rPr>
            </w:pPr>
            <w:r w:rsidRPr="00B9140A">
              <w:rPr>
                <w:b/>
                <w:sz w:val="22"/>
                <w:szCs w:val="22"/>
              </w:rPr>
              <w:t>4 HAFTA</w:t>
            </w:r>
          </w:p>
        </w:tc>
        <w:tc>
          <w:tcPr>
            <w:tcW w:w="567" w:type="dxa"/>
            <w:textDirection w:val="btLr"/>
          </w:tcPr>
          <w:p w:rsidR="002C09CF" w:rsidRPr="00B9140A" w:rsidRDefault="006164B9" w:rsidP="00212BB4">
            <w:pPr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r w:rsidR="00212BB4">
              <w:rPr>
                <w:b/>
                <w:sz w:val="22"/>
                <w:szCs w:val="22"/>
              </w:rPr>
              <w:t>20</w:t>
            </w:r>
            <w:r w:rsidR="002C09CF" w:rsidRPr="00B9140A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1642" w:type="dxa"/>
          </w:tcPr>
          <w:p w:rsidR="000F03B0" w:rsidRDefault="000F03B0" w:rsidP="002C09CF">
            <w:pPr>
              <w:rPr>
                <w:b/>
                <w:u w:val="double"/>
              </w:rPr>
            </w:pPr>
          </w:p>
          <w:p w:rsidR="009721B2" w:rsidRDefault="009721B2" w:rsidP="002C09CF">
            <w:pPr>
              <w:rPr>
                <w:b/>
                <w:u w:val="double"/>
              </w:rPr>
            </w:pPr>
          </w:p>
          <w:p w:rsidR="002C09CF" w:rsidRDefault="006E68C7" w:rsidP="002C09CF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OKUMA</w:t>
            </w:r>
          </w:p>
          <w:p w:rsidR="006E68C7" w:rsidRPr="00DD36C9" w:rsidRDefault="006E68C7" w:rsidP="002C09CF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YAZMA</w:t>
            </w:r>
          </w:p>
        </w:tc>
        <w:tc>
          <w:tcPr>
            <w:tcW w:w="4111" w:type="dxa"/>
          </w:tcPr>
          <w:p w:rsidR="000F03B0" w:rsidRPr="00EC4403" w:rsidRDefault="000F03B0" w:rsidP="005A4B24">
            <w:pPr>
              <w:pStyle w:val="ListeParagraf"/>
              <w:ind w:left="360"/>
            </w:pPr>
          </w:p>
          <w:p w:rsidR="009721B2" w:rsidRPr="00EC4403" w:rsidRDefault="009721B2" w:rsidP="009721B2">
            <w:pPr>
              <w:pStyle w:val="ListeParagraf"/>
            </w:pPr>
          </w:p>
          <w:p w:rsidR="005A4B24" w:rsidRPr="00EC4403" w:rsidRDefault="004174C9" w:rsidP="004174C9">
            <w:pPr>
              <w:pStyle w:val="ListeParagraf"/>
              <w:numPr>
                <w:ilvl w:val="0"/>
                <w:numId w:val="25"/>
              </w:numPr>
            </w:pPr>
            <w:r w:rsidRPr="00EC4403">
              <w:rPr>
                <w:sz w:val="22"/>
                <w:szCs w:val="22"/>
              </w:rPr>
              <w:t>Tümce yazmada kurallara uyar.</w:t>
            </w:r>
          </w:p>
          <w:p w:rsidR="004174C9" w:rsidRPr="00EC4403" w:rsidRDefault="004174C9" w:rsidP="004174C9">
            <w:pPr>
              <w:pStyle w:val="ListeParagraf"/>
              <w:numPr>
                <w:ilvl w:val="0"/>
                <w:numId w:val="25"/>
              </w:numPr>
            </w:pPr>
            <w:r w:rsidRPr="00EC4403">
              <w:rPr>
                <w:sz w:val="22"/>
                <w:szCs w:val="22"/>
              </w:rPr>
              <w:t>Sözcüğü hecelerine ayırır.</w:t>
            </w:r>
          </w:p>
          <w:p w:rsidR="00A97111" w:rsidRDefault="004174C9" w:rsidP="004174C9">
            <w:pPr>
              <w:pStyle w:val="ListeParagraf"/>
              <w:numPr>
                <w:ilvl w:val="0"/>
                <w:numId w:val="25"/>
              </w:numPr>
            </w:pPr>
            <w:r w:rsidRPr="00EC4403">
              <w:rPr>
                <w:sz w:val="22"/>
                <w:szCs w:val="22"/>
              </w:rPr>
              <w:t>Ünlüleri kavrar.</w:t>
            </w:r>
          </w:p>
          <w:p w:rsidR="004174C9" w:rsidRPr="00A97111" w:rsidRDefault="004174C9" w:rsidP="00A97111"/>
        </w:tc>
        <w:tc>
          <w:tcPr>
            <w:tcW w:w="4819" w:type="dxa"/>
          </w:tcPr>
          <w:p w:rsidR="00F87F21" w:rsidRPr="00A97111" w:rsidRDefault="00F87F21" w:rsidP="00E330A3">
            <w:pPr>
              <w:rPr>
                <w:rFonts w:cs="Arial"/>
                <w:sz w:val="18"/>
                <w:szCs w:val="18"/>
              </w:rPr>
            </w:pPr>
          </w:p>
          <w:p w:rsidR="00E330A3" w:rsidRPr="00A97111" w:rsidRDefault="00E330A3" w:rsidP="00E330A3">
            <w:pPr>
              <w:pStyle w:val="ListeParagraf"/>
              <w:numPr>
                <w:ilvl w:val="0"/>
                <w:numId w:val="42"/>
              </w:numPr>
              <w:rPr>
                <w:rFonts w:cs="Arial"/>
                <w:sz w:val="18"/>
                <w:szCs w:val="18"/>
              </w:rPr>
            </w:pPr>
            <w:r w:rsidRPr="00A97111">
              <w:rPr>
                <w:rFonts w:cs="Arial"/>
                <w:sz w:val="18"/>
                <w:szCs w:val="18"/>
              </w:rPr>
              <w:t>Tümceleri, harflerin büyüklüklerine göre yazar.</w:t>
            </w:r>
          </w:p>
          <w:p w:rsidR="00E330A3" w:rsidRPr="00A97111" w:rsidRDefault="00E330A3" w:rsidP="00E330A3">
            <w:pPr>
              <w:pStyle w:val="ListeParagraf"/>
              <w:numPr>
                <w:ilvl w:val="0"/>
                <w:numId w:val="42"/>
              </w:numPr>
              <w:rPr>
                <w:rFonts w:cs="Arial"/>
                <w:sz w:val="18"/>
                <w:szCs w:val="18"/>
              </w:rPr>
            </w:pPr>
            <w:r w:rsidRPr="00A97111">
              <w:rPr>
                <w:rFonts w:cs="Arial"/>
                <w:sz w:val="18"/>
                <w:szCs w:val="18"/>
              </w:rPr>
              <w:t>Tümceyi soldan sağa doğru yazar.</w:t>
            </w:r>
          </w:p>
          <w:p w:rsidR="00E330A3" w:rsidRPr="00A97111" w:rsidRDefault="00E330A3" w:rsidP="00E330A3">
            <w:pPr>
              <w:pStyle w:val="ListeParagraf"/>
              <w:numPr>
                <w:ilvl w:val="0"/>
                <w:numId w:val="42"/>
              </w:numPr>
              <w:rPr>
                <w:rFonts w:cs="Arial"/>
                <w:sz w:val="18"/>
                <w:szCs w:val="18"/>
              </w:rPr>
            </w:pPr>
            <w:r w:rsidRPr="00A97111">
              <w:rPr>
                <w:rFonts w:cs="Arial"/>
                <w:sz w:val="18"/>
                <w:szCs w:val="18"/>
              </w:rPr>
              <w:t>Verilen sözcüğün hecelerinin altını çizer.</w:t>
            </w:r>
          </w:p>
          <w:p w:rsidR="00E330A3" w:rsidRPr="00A97111" w:rsidRDefault="00E330A3" w:rsidP="00E330A3">
            <w:pPr>
              <w:pStyle w:val="ListeParagraf"/>
              <w:numPr>
                <w:ilvl w:val="0"/>
                <w:numId w:val="42"/>
              </w:numPr>
              <w:rPr>
                <w:rFonts w:cs="Arial"/>
                <w:sz w:val="18"/>
                <w:szCs w:val="18"/>
              </w:rPr>
            </w:pPr>
            <w:r w:rsidRPr="00A97111">
              <w:rPr>
                <w:rFonts w:cs="Arial"/>
                <w:sz w:val="18"/>
                <w:szCs w:val="18"/>
              </w:rPr>
              <w:t>Verilen sözcüğün kaç heceli olduğunu söyler.</w:t>
            </w:r>
          </w:p>
          <w:p w:rsidR="00E330A3" w:rsidRPr="00A97111" w:rsidRDefault="00E330A3" w:rsidP="00E330A3">
            <w:pPr>
              <w:pStyle w:val="ListeParagraf"/>
              <w:numPr>
                <w:ilvl w:val="0"/>
                <w:numId w:val="42"/>
              </w:numPr>
              <w:rPr>
                <w:rFonts w:cs="Arial"/>
                <w:sz w:val="18"/>
                <w:szCs w:val="18"/>
              </w:rPr>
            </w:pPr>
            <w:r w:rsidRPr="00A97111">
              <w:rPr>
                <w:rFonts w:cs="Arial"/>
                <w:sz w:val="18"/>
                <w:szCs w:val="18"/>
              </w:rPr>
              <w:t>Yazılı olarak verilen harflerin içinden ünlüleri gösterir.</w:t>
            </w:r>
          </w:p>
          <w:p w:rsidR="00E330A3" w:rsidRPr="00A97111" w:rsidRDefault="00E330A3" w:rsidP="00E330A3">
            <w:pPr>
              <w:pStyle w:val="ListeParagraf"/>
              <w:numPr>
                <w:ilvl w:val="0"/>
                <w:numId w:val="42"/>
              </w:numPr>
              <w:rPr>
                <w:rFonts w:cs="Arial"/>
                <w:sz w:val="18"/>
                <w:szCs w:val="18"/>
              </w:rPr>
            </w:pPr>
            <w:r w:rsidRPr="00A97111">
              <w:rPr>
                <w:rFonts w:cs="Arial"/>
                <w:sz w:val="18"/>
                <w:szCs w:val="18"/>
              </w:rPr>
              <w:t>Ünlüsü eksik verilen sözcüğü tamamlar.</w:t>
            </w:r>
          </w:p>
        </w:tc>
        <w:tc>
          <w:tcPr>
            <w:tcW w:w="1738" w:type="dxa"/>
          </w:tcPr>
          <w:p w:rsidR="002C09CF" w:rsidRPr="002C09CF" w:rsidRDefault="002C09CF" w:rsidP="00347339">
            <w:pPr>
              <w:pStyle w:val="ListeParagraf"/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</w:tcPr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025A4" w:rsidRDefault="002025A4" w:rsidP="002025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HASAN</w:t>
            </w:r>
          </w:p>
          <w:p w:rsidR="002C09CF" w:rsidRPr="002C09CF" w:rsidRDefault="002025A4" w:rsidP="002025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AYDOĞAN</w:t>
            </w:r>
          </w:p>
        </w:tc>
      </w:tr>
      <w:tr w:rsidR="002C09CF" w:rsidTr="0073488A">
        <w:trPr>
          <w:cantSplit/>
          <w:trHeight w:val="1791"/>
        </w:trPr>
        <w:tc>
          <w:tcPr>
            <w:tcW w:w="417" w:type="dxa"/>
            <w:textDirection w:val="btLr"/>
          </w:tcPr>
          <w:p w:rsidR="002C09CF" w:rsidRPr="00B9140A" w:rsidRDefault="002C09CF" w:rsidP="002C09CF">
            <w:pPr>
              <w:jc w:val="center"/>
              <w:rPr>
                <w:rFonts w:ascii="Times New Roman" w:hAnsi="Times New Roman"/>
                <w:b/>
              </w:rPr>
            </w:pPr>
            <w:r w:rsidRPr="00B9140A">
              <w:rPr>
                <w:rFonts w:ascii="Times New Roman" w:hAnsi="Times New Roman"/>
                <w:b/>
                <w:sz w:val="22"/>
                <w:szCs w:val="22"/>
              </w:rPr>
              <w:t>ARALIK</w:t>
            </w:r>
          </w:p>
        </w:tc>
        <w:tc>
          <w:tcPr>
            <w:tcW w:w="421" w:type="dxa"/>
            <w:textDirection w:val="btLr"/>
          </w:tcPr>
          <w:p w:rsidR="002C09CF" w:rsidRPr="00B9140A" w:rsidRDefault="002C09CF" w:rsidP="002C09CF">
            <w:pPr>
              <w:ind w:left="113" w:right="113"/>
              <w:jc w:val="center"/>
              <w:rPr>
                <w:b/>
              </w:rPr>
            </w:pPr>
            <w:r w:rsidRPr="00B9140A">
              <w:rPr>
                <w:b/>
                <w:sz w:val="22"/>
                <w:szCs w:val="22"/>
              </w:rPr>
              <w:t>5 HAFTA</w:t>
            </w:r>
          </w:p>
        </w:tc>
        <w:tc>
          <w:tcPr>
            <w:tcW w:w="567" w:type="dxa"/>
            <w:textDirection w:val="btLr"/>
          </w:tcPr>
          <w:p w:rsidR="002C09CF" w:rsidRPr="00B9140A" w:rsidRDefault="00212BB4" w:rsidP="002C09CF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25</w:t>
            </w:r>
            <w:r w:rsidR="002C09CF" w:rsidRPr="00B9140A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1642" w:type="dxa"/>
          </w:tcPr>
          <w:p w:rsidR="000F03B0" w:rsidRDefault="000F03B0" w:rsidP="002C09CF">
            <w:pPr>
              <w:rPr>
                <w:b/>
                <w:u w:val="double"/>
              </w:rPr>
            </w:pPr>
          </w:p>
          <w:p w:rsidR="00EC4403" w:rsidRDefault="00EC4403" w:rsidP="002C09CF">
            <w:pPr>
              <w:rPr>
                <w:b/>
                <w:u w:val="double"/>
              </w:rPr>
            </w:pPr>
          </w:p>
          <w:p w:rsidR="00EC4403" w:rsidRDefault="00BF0A7E" w:rsidP="00EC4403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DİL BİLGİSİ</w:t>
            </w:r>
          </w:p>
          <w:p w:rsidR="00BF0A7E" w:rsidRPr="000F03B0" w:rsidRDefault="00BF0A7E" w:rsidP="00EC4403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OKUMA</w:t>
            </w:r>
          </w:p>
        </w:tc>
        <w:tc>
          <w:tcPr>
            <w:tcW w:w="4111" w:type="dxa"/>
          </w:tcPr>
          <w:p w:rsidR="002C09CF" w:rsidRPr="00EC4403" w:rsidRDefault="002C09CF" w:rsidP="004174C9">
            <w:pPr>
              <w:pStyle w:val="ListeParagraf"/>
              <w:ind w:left="360" w:firstLine="708"/>
            </w:pPr>
          </w:p>
          <w:p w:rsidR="004174C9" w:rsidRDefault="004174C9" w:rsidP="004174C9">
            <w:pPr>
              <w:pStyle w:val="ListeParagraf"/>
              <w:ind w:left="360" w:firstLine="708"/>
            </w:pPr>
          </w:p>
          <w:p w:rsidR="00EC4403" w:rsidRPr="00EC4403" w:rsidRDefault="00EC4403" w:rsidP="004174C9">
            <w:pPr>
              <w:pStyle w:val="ListeParagraf"/>
              <w:ind w:left="360" w:firstLine="708"/>
            </w:pPr>
          </w:p>
          <w:p w:rsidR="00B305A2" w:rsidRPr="00EC4403" w:rsidRDefault="004174C9" w:rsidP="004174C9">
            <w:pPr>
              <w:pStyle w:val="ListeParagraf"/>
              <w:numPr>
                <w:ilvl w:val="0"/>
                <w:numId w:val="31"/>
              </w:numPr>
            </w:pPr>
            <w:r w:rsidRPr="00EC4403">
              <w:rPr>
                <w:sz w:val="22"/>
                <w:szCs w:val="22"/>
              </w:rPr>
              <w:t>Süreksiz ünsüzleri kavrar.</w:t>
            </w:r>
          </w:p>
          <w:p w:rsidR="004174C9" w:rsidRPr="00EC4403" w:rsidRDefault="004174C9" w:rsidP="004174C9">
            <w:pPr>
              <w:pStyle w:val="ListeParagraf"/>
              <w:numPr>
                <w:ilvl w:val="0"/>
                <w:numId w:val="31"/>
              </w:numPr>
            </w:pPr>
            <w:r w:rsidRPr="00EC4403">
              <w:rPr>
                <w:sz w:val="22"/>
                <w:szCs w:val="22"/>
              </w:rPr>
              <w:t>Sürekli ünsüzleri kavrar.</w:t>
            </w:r>
          </w:p>
        </w:tc>
        <w:tc>
          <w:tcPr>
            <w:tcW w:w="4819" w:type="dxa"/>
          </w:tcPr>
          <w:p w:rsidR="00EC4403" w:rsidRPr="00A97111" w:rsidRDefault="00EC4403" w:rsidP="00EC4403">
            <w:pPr>
              <w:pStyle w:val="ListeParagraf"/>
              <w:ind w:left="360"/>
              <w:rPr>
                <w:rFonts w:cs="Arial"/>
                <w:sz w:val="18"/>
                <w:szCs w:val="18"/>
              </w:rPr>
            </w:pPr>
          </w:p>
          <w:p w:rsidR="00EC4403" w:rsidRPr="00A97111" w:rsidRDefault="00EC4403" w:rsidP="00EC4403">
            <w:pPr>
              <w:pStyle w:val="ListeParagraf"/>
              <w:ind w:left="360"/>
              <w:rPr>
                <w:rFonts w:cs="Arial"/>
                <w:sz w:val="18"/>
                <w:szCs w:val="18"/>
              </w:rPr>
            </w:pPr>
            <w:r w:rsidRPr="00A97111">
              <w:rPr>
                <w:rFonts w:cs="Arial"/>
                <w:sz w:val="18"/>
                <w:szCs w:val="18"/>
              </w:rPr>
              <w:t xml:space="preserve">    1. Sözcük ve hecelerde istenen süreksiz ünsüzleri (p,ç,t,k,b,c,d,g) gösterir.</w:t>
            </w:r>
          </w:p>
          <w:p w:rsidR="00EC4403" w:rsidRPr="00A97111" w:rsidRDefault="00EC4403" w:rsidP="00EC4403">
            <w:pPr>
              <w:pStyle w:val="ListeParagraf"/>
              <w:ind w:left="360"/>
              <w:rPr>
                <w:rFonts w:cs="Arial"/>
                <w:sz w:val="18"/>
                <w:szCs w:val="18"/>
              </w:rPr>
            </w:pPr>
            <w:r w:rsidRPr="00A97111">
              <w:rPr>
                <w:rFonts w:cs="Arial"/>
                <w:sz w:val="18"/>
                <w:szCs w:val="18"/>
              </w:rPr>
              <w:t xml:space="preserve">    2. Yazılı olarak verilen harflerin içinden istendiğinde süreksiz ünsüzleri gösterir.</w:t>
            </w:r>
          </w:p>
          <w:p w:rsidR="00EC4403" w:rsidRPr="00A97111" w:rsidRDefault="00EC4403" w:rsidP="00EC4403">
            <w:pPr>
              <w:pStyle w:val="ListeParagraf"/>
              <w:ind w:left="360"/>
              <w:rPr>
                <w:rFonts w:cs="Arial"/>
                <w:sz w:val="18"/>
                <w:szCs w:val="18"/>
              </w:rPr>
            </w:pPr>
            <w:r w:rsidRPr="00A97111">
              <w:rPr>
                <w:rFonts w:cs="Arial"/>
                <w:sz w:val="18"/>
                <w:szCs w:val="18"/>
              </w:rPr>
              <w:t xml:space="preserve">    3.  Süreksiz ünsüzlerle biten sözcükleri eklenen hecelerle birlikte yazar.</w:t>
            </w:r>
          </w:p>
          <w:p w:rsidR="00EC4403" w:rsidRPr="00A97111" w:rsidRDefault="00EC4403" w:rsidP="00EC4403">
            <w:pPr>
              <w:pStyle w:val="ListeParagraf"/>
              <w:ind w:left="360"/>
              <w:rPr>
                <w:rFonts w:cs="Arial"/>
                <w:sz w:val="18"/>
                <w:szCs w:val="18"/>
              </w:rPr>
            </w:pPr>
            <w:r w:rsidRPr="00A97111">
              <w:rPr>
                <w:rFonts w:cs="Arial"/>
                <w:sz w:val="18"/>
                <w:szCs w:val="18"/>
              </w:rPr>
              <w:t xml:space="preserve">    4. Verilen sözcük ve hecelerde istenen sürekli ünsüzü (ş,s,z,r,j,y,f,v,ğ,l,m,n,h)gösterir.</w:t>
            </w:r>
          </w:p>
          <w:p w:rsidR="009721B2" w:rsidRPr="00A97111" w:rsidRDefault="00A97111" w:rsidP="00EC4403">
            <w:pPr>
              <w:pStyle w:val="ListeParagraf"/>
              <w:ind w:left="3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5. </w:t>
            </w:r>
            <w:r w:rsidR="00EC4403" w:rsidRPr="00A97111">
              <w:rPr>
                <w:rFonts w:cs="Arial"/>
                <w:sz w:val="18"/>
                <w:szCs w:val="18"/>
              </w:rPr>
              <w:t xml:space="preserve"> Yazılı olarak verilen harflerin içinden sürekli ünsüzleri gösterir/yazar.</w:t>
            </w:r>
          </w:p>
          <w:p w:rsidR="00EC4403" w:rsidRPr="00A97111" w:rsidRDefault="00EC4403" w:rsidP="00EC4403">
            <w:pPr>
              <w:pStyle w:val="ListeParagraf"/>
              <w:ind w:left="360"/>
              <w:rPr>
                <w:rFonts w:cs="Arial"/>
                <w:sz w:val="18"/>
                <w:szCs w:val="18"/>
              </w:rPr>
            </w:pPr>
          </w:p>
        </w:tc>
        <w:tc>
          <w:tcPr>
            <w:tcW w:w="1738" w:type="dxa"/>
          </w:tcPr>
          <w:p w:rsidR="002C09CF" w:rsidRPr="005A4B24" w:rsidRDefault="002C09CF" w:rsidP="005A4B24">
            <w:pPr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</w:tcPr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025A4" w:rsidRDefault="002025A4" w:rsidP="002025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HASAN</w:t>
            </w:r>
          </w:p>
          <w:p w:rsidR="002C09CF" w:rsidRPr="002C09CF" w:rsidRDefault="002025A4" w:rsidP="002025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AYDOĞAN</w:t>
            </w:r>
          </w:p>
        </w:tc>
      </w:tr>
      <w:tr w:rsidR="002C09CF" w:rsidTr="0073488A">
        <w:trPr>
          <w:cantSplit/>
          <w:trHeight w:val="976"/>
        </w:trPr>
        <w:tc>
          <w:tcPr>
            <w:tcW w:w="417" w:type="dxa"/>
            <w:textDirection w:val="btLr"/>
            <w:vAlign w:val="center"/>
          </w:tcPr>
          <w:p w:rsidR="002C09CF" w:rsidRPr="00B9140A" w:rsidRDefault="002C09CF" w:rsidP="002C09CF">
            <w:pPr>
              <w:jc w:val="center"/>
              <w:rPr>
                <w:rFonts w:ascii="Times New Roman" w:hAnsi="Times New Roman"/>
                <w:b/>
              </w:rPr>
            </w:pPr>
            <w:r w:rsidRPr="00B9140A">
              <w:rPr>
                <w:rFonts w:ascii="Times New Roman" w:hAnsi="Times New Roman"/>
                <w:b/>
                <w:sz w:val="22"/>
                <w:szCs w:val="22"/>
              </w:rPr>
              <w:t>OCAK</w:t>
            </w:r>
          </w:p>
        </w:tc>
        <w:tc>
          <w:tcPr>
            <w:tcW w:w="421" w:type="dxa"/>
            <w:textDirection w:val="btLr"/>
            <w:vAlign w:val="center"/>
          </w:tcPr>
          <w:p w:rsidR="002C09CF" w:rsidRPr="00B9140A" w:rsidRDefault="002C09CF" w:rsidP="002C09CF">
            <w:pPr>
              <w:ind w:left="113" w:right="113"/>
              <w:jc w:val="center"/>
              <w:rPr>
                <w:b/>
              </w:rPr>
            </w:pPr>
            <w:r w:rsidRPr="00B9140A">
              <w:rPr>
                <w:b/>
                <w:sz w:val="22"/>
                <w:szCs w:val="22"/>
              </w:rPr>
              <w:t>3 HAFTA</w:t>
            </w:r>
          </w:p>
        </w:tc>
        <w:tc>
          <w:tcPr>
            <w:tcW w:w="567" w:type="dxa"/>
            <w:textDirection w:val="btLr"/>
            <w:vAlign w:val="center"/>
          </w:tcPr>
          <w:p w:rsidR="002C09CF" w:rsidRPr="00B9140A" w:rsidRDefault="00212BB4" w:rsidP="002C09CF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  <w:r w:rsidR="002C09CF" w:rsidRPr="00B9140A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1642" w:type="dxa"/>
          </w:tcPr>
          <w:p w:rsidR="002C09CF" w:rsidRDefault="002C09CF" w:rsidP="002C09CF">
            <w:pPr>
              <w:rPr>
                <w:b/>
                <w:u w:val="double"/>
              </w:rPr>
            </w:pPr>
          </w:p>
          <w:p w:rsidR="00EC4403" w:rsidRDefault="00A97111" w:rsidP="00EC4403">
            <w:pPr>
              <w:rPr>
                <w:b/>
                <w:u w:val="double"/>
              </w:rPr>
            </w:pPr>
            <w:r>
              <w:rPr>
                <w:b/>
                <w:u w:val="double"/>
              </w:rPr>
              <w:t>DİNLEME</w:t>
            </w:r>
          </w:p>
          <w:p w:rsidR="00A97111" w:rsidRPr="000F03B0" w:rsidRDefault="00A97111" w:rsidP="00EC4403">
            <w:pPr>
              <w:rPr>
                <w:b/>
                <w:u w:val="double"/>
              </w:rPr>
            </w:pPr>
            <w:r>
              <w:rPr>
                <w:b/>
                <w:u w:val="double"/>
              </w:rPr>
              <w:t>KONUŞMA</w:t>
            </w:r>
          </w:p>
        </w:tc>
        <w:tc>
          <w:tcPr>
            <w:tcW w:w="4111" w:type="dxa"/>
          </w:tcPr>
          <w:p w:rsidR="005A4B24" w:rsidRDefault="005A4B24" w:rsidP="004174C9">
            <w:pPr>
              <w:pStyle w:val="ListeParagraf"/>
            </w:pPr>
          </w:p>
          <w:p w:rsidR="004174C9" w:rsidRPr="00A97111" w:rsidRDefault="004174C9" w:rsidP="004174C9">
            <w:pPr>
              <w:pStyle w:val="ListeParagraf"/>
              <w:numPr>
                <w:ilvl w:val="0"/>
                <w:numId w:val="32"/>
              </w:numPr>
            </w:pPr>
            <w:r w:rsidRPr="00A97111">
              <w:rPr>
                <w:sz w:val="22"/>
                <w:szCs w:val="22"/>
              </w:rPr>
              <w:t>Dinleme ve izleme becerisi geliştirir.</w:t>
            </w:r>
          </w:p>
          <w:p w:rsidR="004174C9" w:rsidRPr="00A97111" w:rsidRDefault="004174C9" w:rsidP="004174C9">
            <w:pPr>
              <w:pStyle w:val="ListeParagraf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A97111">
              <w:rPr>
                <w:sz w:val="22"/>
                <w:szCs w:val="22"/>
              </w:rPr>
              <w:t>Kendini ifade edebilme becerisi geliştirir.</w:t>
            </w:r>
          </w:p>
          <w:p w:rsidR="00A97111" w:rsidRPr="00C21991" w:rsidRDefault="00A97111" w:rsidP="00972DFE">
            <w:pPr>
              <w:pStyle w:val="ListeParagraf"/>
              <w:ind w:left="1080"/>
              <w:rPr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97111" w:rsidRPr="00A97111" w:rsidRDefault="00A97111" w:rsidP="00A97111">
            <w:pPr>
              <w:pStyle w:val="ListeParagraf"/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A97111">
              <w:rPr>
                <w:sz w:val="18"/>
                <w:szCs w:val="18"/>
              </w:rPr>
              <w:t>Karşılıklı konuşmalarda, konuşanın yüzüne bakar.</w:t>
            </w:r>
          </w:p>
          <w:p w:rsidR="00A97111" w:rsidRPr="00A97111" w:rsidRDefault="00A97111" w:rsidP="00A97111">
            <w:pPr>
              <w:pStyle w:val="ListeParagraf"/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A97111">
              <w:rPr>
                <w:sz w:val="18"/>
                <w:szCs w:val="18"/>
              </w:rPr>
              <w:t>Konuşmacıyı sessizce dinler.</w:t>
            </w:r>
          </w:p>
          <w:p w:rsidR="00A97111" w:rsidRPr="00A97111" w:rsidRDefault="00A97111" w:rsidP="00A97111">
            <w:pPr>
              <w:pStyle w:val="ListeParagraf"/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A97111">
              <w:rPr>
                <w:sz w:val="18"/>
                <w:szCs w:val="18"/>
              </w:rPr>
              <w:t>Öykü,masal dinler.</w:t>
            </w:r>
          </w:p>
          <w:p w:rsidR="00A97111" w:rsidRPr="00A97111" w:rsidRDefault="00A97111" w:rsidP="00A97111">
            <w:pPr>
              <w:pStyle w:val="ListeParagraf"/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A97111">
              <w:rPr>
                <w:sz w:val="18"/>
                <w:szCs w:val="18"/>
              </w:rPr>
              <w:t>O anda yaşadığı bir olayla ilgili duygularını anlatır.</w:t>
            </w:r>
          </w:p>
          <w:p w:rsidR="00A97111" w:rsidRPr="00A97111" w:rsidRDefault="00A97111" w:rsidP="00A97111">
            <w:pPr>
              <w:pStyle w:val="ListeParagraf"/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A97111">
              <w:rPr>
                <w:sz w:val="18"/>
                <w:szCs w:val="18"/>
              </w:rPr>
              <w:t>Resimlerden oluşan öyküleri anlatır.</w:t>
            </w:r>
          </w:p>
          <w:p w:rsidR="00921358" w:rsidRPr="00A97111" w:rsidRDefault="00A97111" w:rsidP="00A97111">
            <w:pPr>
              <w:rPr>
                <w:sz w:val="18"/>
                <w:szCs w:val="18"/>
              </w:rPr>
            </w:pPr>
            <w:r w:rsidRPr="00A971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38" w:type="dxa"/>
            <w:vAlign w:val="center"/>
          </w:tcPr>
          <w:p w:rsidR="002C09CF" w:rsidRPr="002C09CF" w:rsidRDefault="002C09CF" w:rsidP="002C09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:rsidR="002025A4" w:rsidRDefault="002025A4" w:rsidP="002025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HASAN</w:t>
            </w:r>
          </w:p>
          <w:p w:rsidR="002C09CF" w:rsidRPr="002C09CF" w:rsidRDefault="002025A4" w:rsidP="002025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AYDOĞAN</w:t>
            </w:r>
          </w:p>
        </w:tc>
      </w:tr>
    </w:tbl>
    <w:p w:rsidR="00BA20D6" w:rsidRDefault="00F861EE" w:rsidP="002C09C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Numarası</w:t>
      </w:r>
      <w:r w:rsidR="00C802B4">
        <w:rPr>
          <w:rFonts w:ascii="Times New Roman" w:hAnsi="Times New Roman"/>
          <w:b/>
        </w:rPr>
        <w:t xml:space="preserve"> / Sınıfı</w:t>
      </w:r>
      <w:r>
        <w:rPr>
          <w:rFonts w:ascii="Times New Roman" w:hAnsi="Times New Roman"/>
          <w:b/>
        </w:rPr>
        <w:t xml:space="preserve">: </w:t>
      </w:r>
      <w:r w:rsidR="008B2AE2">
        <w:rPr>
          <w:rFonts w:ascii="Times New Roman" w:hAnsi="Times New Roman"/>
        </w:rPr>
        <w:tab/>
      </w:r>
      <w:r w:rsidR="00716671">
        <w:rPr>
          <w:rFonts w:ascii="Times New Roman" w:hAnsi="Times New Roman"/>
          <w:b/>
        </w:rPr>
        <w:tab/>
      </w:r>
      <w:r w:rsidR="00716671">
        <w:rPr>
          <w:rFonts w:ascii="Times New Roman" w:hAnsi="Times New Roman"/>
          <w:b/>
        </w:rPr>
        <w:tab/>
      </w:r>
      <w:r w:rsidR="00716671">
        <w:rPr>
          <w:rFonts w:ascii="Times New Roman" w:hAnsi="Times New Roman"/>
          <w:b/>
        </w:rPr>
        <w:tab/>
      </w:r>
      <w:r w:rsidR="00716671">
        <w:rPr>
          <w:rFonts w:ascii="Times New Roman" w:hAnsi="Times New Roman"/>
          <w:b/>
        </w:rPr>
        <w:tab/>
      </w:r>
      <w:r w:rsidR="00716671">
        <w:rPr>
          <w:rFonts w:ascii="Times New Roman" w:hAnsi="Times New Roman"/>
          <w:b/>
        </w:rPr>
        <w:tab/>
      </w:r>
      <w:r w:rsidR="00716671">
        <w:rPr>
          <w:rFonts w:ascii="Times New Roman" w:hAnsi="Times New Roman"/>
          <w:b/>
        </w:rPr>
        <w:tab/>
      </w:r>
      <w:r w:rsidR="00716671">
        <w:rPr>
          <w:rFonts w:ascii="Times New Roman" w:hAnsi="Times New Roman"/>
          <w:b/>
        </w:rPr>
        <w:tab/>
      </w:r>
      <w:r w:rsidR="00716671">
        <w:rPr>
          <w:rFonts w:ascii="Times New Roman" w:hAnsi="Times New Roman"/>
          <w:b/>
        </w:rPr>
        <w:tab/>
      </w:r>
      <w:r w:rsidR="00716671">
        <w:rPr>
          <w:rFonts w:ascii="Times New Roman" w:hAnsi="Times New Roman"/>
          <w:b/>
        </w:rPr>
        <w:tab/>
        <w:t xml:space="preserve">        </w:t>
      </w:r>
      <w:r w:rsidR="00C802B4">
        <w:rPr>
          <w:rFonts w:ascii="Times New Roman" w:hAnsi="Times New Roman"/>
          <w:b/>
        </w:rPr>
        <w:t>BEP Hazırlanma Tarihi:</w:t>
      </w:r>
    </w:p>
    <w:p w:rsidR="00EC40C6" w:rsidRDefault="00EC40C6" w:rsidP="002C09CF">
      <w:pPr>
        <w:rPr>
          <w:rFonts w:ascii="Times New Roman" w:hAnsi="Times New Roman"/>
          <w:b/>
        </w:rPr>
      </w:pPr>
    </w:p>
    <w:tbl>
      <w:tblPr>
        <w:tblpPr w:leftFromText="141" w:rightFromText="141" w:vertAnchor="page" w:horzAnchor="margin" w:tblpY="721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30"/>
        <w:gridCol w:w="577"/>
        <w:gridCol w:w="1614"/>
        <w:gridCol w:w="4111"/>
        <w:gridCol w:w="4961"/>
        <w:gridCol w:w="1843"/>
        <w:gridCol w:w="1417"/>
      </w:tblGrid>
      <w:tr w:rsidR="003212FC" w:rsidTr="00393726">
        <w:trPr>
          <w:cantSplit/>
          <w:trHeight w:val="423"/>
        </w:trPr>
        <w:tc>
          <w:tcPr>
            <w:tcW w:w="1433" w:type="dxa"/>
            <w:gridSpan w:val="3"/>
          </w:tcPr>
          <w:p w:rsidR="003212FC" w:rsidRDefault="003212FC" w:rsidP="00B305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SÜRE</w:t>
            </w:r>
          </w:p>
        </w:tc>
        <w:tc>
          <w:tcPr>
            <w:tcW w:w="13946" w:type="dxa"/>
            <w:gridSpan w:val="5"/>
          </w:tcPr>
          <w:p w:rsidR="003212FC" w:rsidRDefault="003212FC" w:rsidP="00B305A2">
            <w:pPr>
              <w:jc w:val="center"/>
              <w:rPr>
                <w:b/>
                <w:bCs/>
              </w:rPr>
            </w:pPr>
          </w:p>
        </w:tc>
      </w:tr>
      <w:tr w:rsidR="003212FC" w:rsidTr="00393726">
        <w:trPr>
          <w:cantSplit/>
          <w:trHeight w:val="836"/>
        </w:trPr>
        <w:tc>
          <w:tcPr>
            <w:tcW w:w="426" w:type="dxa"/>
            <w:textDirection w:val="btLr"/>
          </w:tcPr>
          <w:p w:rsidR="003212FC" w:rsidRDefault="003212FC" w:rsidP="00B305A2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430" w:type="dxa"/>
            <w:textDirection w:val="btLr"/>
          </w:tcPr>
          <w:p w:rsidR="003212FC" w:rsidRDefault="003212FC" w:rsidP="00B305A2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577" w:type="dxa"/>
            <w:textDirection w:val="btLr"/>
          </w:tcPr>
          <w:p w:rsidR="003212FC" w:rsidRDefault="003212FC" w:rsidP="00B305A2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3212FC" w:rsidRDefault="003212FC" w:rsidP="00B305A2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1614" w:type="dxa"/>
          </w:tcPr>
          <w:p w:rsidR="003212FC" w:rsidRDefault="003212FC" w:rsidP="00B305A2">
            <w:pPr>
              <w:jc w:val="center"/>
              <w:rPr>
                <w:b/>
                <w:bCs/>
              </w:rPr>
            </w:pPr>
          </w:p>
          <w:p w:rsidR="003212FC" w:rsidRDefault="00C53E6F" w:rsidP="00B305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TEMA</w:t>
            </w:r>
          </w:p>
        </w:tc>
        <w:tc>
          <w:tcPr>
            <w:tcW w:w="4111" w:type="dxa"/>
          </w:tcPr>
          <w:p w:rsidR="003212FC" w:rsidRDefault="003212FC" w:rsidP="00B305A2">
            <w:pPr>
              <w:jc w:val="center"/>
              <w:rPr>
                <w:b/>
                <w:bCs/>
              </w:rPr>
            </w:pPr>
          </w:p>
          <w:p w:rsidR="003212FC" w:rsidRDefault="00C53E6F" w:rsidP="00B305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AMAÇLAR</w:t>
            </w:r>
          </w:p>
        </w:tc>
        <w:tc>
          <w:tcPr>
            <w:tcW w:w="4961" w:type="dxa"/>
          </w:tcPr>
          <w:p w:rsidR="003212FC" w:rsidRDefault="003212FC" w:rsidP="00B305A2">
            <w:pPr>
              <w:jc w:val="center"/>
              <w:rPr>
                <w:b/>
                <w:bCs/>
              </w:rPr>
            </w:pPr>
          </w:p>
          <w:p w:rsidR="003212FC" w:rsidRDefault="00C53E6F" w:rsidP="00B305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AMAÇLAR</w:t>
            </w:r>
          </w:p>
        </w:tc>
        <w:tc>
          <w:tcPr>
            <w:tcW w:w="1843" w:type="dxa"/>
          </w:tcPr>
          <w:p w:rsidR="003212FC" w:rsidRDefault="003212FC" w:rsidP="00B305A2">
            <w:pPr>
              <w:jc w:val="center"/>
              <w:rPr>
                <w:b/>
                <w:sz w:val="18"/>
                <w:szCs w:val="18"/>
              </w:rPr>
            </w:pPr>
          </w:p>
          <w:p w:rsidR="003212FC" w:rsidRPr="003E7438" w:rsidRDefault="003212FC" w:rsidP="00B305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1417" w:type="dxa"/>
          </w:tcPr>
          <w:p w:rsidR="003212FC" w:rsidRDefault="003212FC" w:rsidP="00B305A2">
            <w:pPr>
              <w:jc w:val="center"/>
              <w:rPr>
                <w:b/>
              </w:rPr>
            </w:pPr>
          </w:p>
          <w:p w:rsidR="003212FC" w:rsidRPr="00045F47" w:rsidRDefault="003212FC" w:rsidP="00B305A2">
            <w:pPr>
              <w:jc w:val="center"/>
              <w:rPr>
                <w:b/>
              </w:rPr>
            </w:pPr>
            <w:r w:rsidRPr="00045F47">
              <w:rPr>
                <w:b/>
                <w:sz w:val="22"/>
                <w:szCs w:val="22"/>
              </w:rPr>
              <w:t>SORUMLU KİŞİ</w:t>
            </w:r>
          </w:p>
        </w:tc>
      </w:tr>
      <w:tr w:rsidR="003212FC" w:rsidTr="00393726">
        <w:trPr>
          <w:cantSplit/>
          <w:trHeight w:val="1826"/>
        </w:trPr>
        <w:tc>
          <w:tcPr>
            <w:tcW w:w="426" w:type="dxa"/>
            <w:textDirection w:val="btLr"/>
          </w:tcPr>
          <w:p w:rsidR="003212FC" w:rsidRPr="00B9140A" w:rsidRDefault="003212FC" w:rsidP="00B305A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ŞUBAT</w:t>
            </w:r>
          </w:p>
        </w:tc>
        <w:tc>
          <w:tcPr>
            <w:tcW w:w="430" w:type="dxa"/>
            <w:textDirection w:val="btLr"/>
          </w:tcPr>
          <w:p w:rsidR="003212FC" w:rsidRPr="00B9140A" w:rsidRDefault="00E55FAD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  <w:r w:rsidR="003212FC" w:rsidRPr="00B9140A">
              <w:rPr>
                <w:b/>
                <w:sz w:val="22"/>
                <w:szCs w:val="22"/>
              </w:rPr>
              <w:t xml:space="preserve"> HAFTA</w:t>
            </w:r>
          </w:p>
        </w:tc>
        <w:tc>
          <w:tcPr>
            <w:tcW w:w="577" w:type="dxa"/>
            <w:textDirection w:val="btLr"/>
          </w:tcPr>
          <w:p w:rsidR="003212FC" w:rsidRPr="00B9140A" w:rsidRDefault="00212BB4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  <w:r w:rsidR="003212FC" w:rsidRPr="00B9140A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1614" w:type="dxa"/>
          </w:tcPr>
          <w:p w:rsidR="003212FC" w:rsidRDefault="003212FC" w:rsidP="00B305A2">
            <w:pPr>
              <w:rPr>
                <w:b/>
                <w:sz w:val="20"/>
                <w:szCs w:val="20"/>
                <w:u w:val="double"/>
              </w:rPr>
            </w:pPr>
          </w:p>
          <w:p w:rsidR="008300D8" w:rsidRDefault="008300D8" w:rsidP="00B305A2">
            <w:pPr>
              <w:rPr>
                <w:b/>
                <w:sz w:val="20"/>
                <w:szCs w:val="20"/>
                <w:u w:val="double"/>
              </w:rPr>
            </w:pPr>
          </w:p>
          <w:p w:rsidR="00B305A2" w:rsidRDefault="00B305A2" w:rsidP="00B305A2">
            <w:pPr>
              <w:rPr>
                <w:b/>
                <w:sz w:val="20"/>
                <w:szCs w:val="20"/>
                <w:u w:val="double"/>
              </w:rPr>
            </w:pPr>
          </w:p>
          <w:p w:rsidR="00921358" w:rsidRDefault="00BF0A7E" w:rsidP="00B305A2">
            <w:pPr>
              <w:rPr>
                <w:b/>
                <w:sz w:val="20"/>
                <w:szCs w:val="20"/>
                <w:u w:val="double"/>
              </w:rPr>
            </w:pPr>
            <w:r>
              <w:rPr>
                <w:b/>
                <w:sz w:val="20"/>
                <w:szCs w:val="20"/>
                <w:u w:val="double"/>
              </w:rPr>
              <w:t>OKUMA</w:t>
            </w:r>
          </w:p>
          <w:p w:rsidR="00BF0A7E" w:rsidRPr="007B777C" w:rsidRDefault="00BF0A7E" w:rsidP="00B305A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double"/>
              </w:rPr>
              <w:t>DİL BİLGİSİ</w:t>
            </w:r>
          </w:p>
        </w:tc>
        <w:tc>
          <w:tcPr>
            <w:tcW w:w="4111" w:type="dxa"/>
          </w:tcPr>
          <w:p w:rsidR="00B305A2" w:rsidRPr="00BF0A7E" w:rsidRDefault="00C53E6F" w:rsidP="00B305A2">
            <w:r w:rsidRPr="00BF0A7E">
              <w:rPr>
                <w:sz w:val="22"/>
                <w:szCs w:val="22"/>
              </w:rPr>
              <w:t xml:space="preserve">     </w:t>
            </w:r>
          </w:p>
          <w:p w:rsidR="008300D8" w:rsidRDefault="00C53E6F" w:rsidP="00B305A2">
            <w:r w:rsidRPr="00BF0A7E">
              <w:rPr>
                <w:sz w:val="22"/>
                <w:szCs w:val="22"/>
              </w:rPr>
              <w:t xml:space="preserve">    </w:t>
            </w:r>
          </w:p>
          <w:p w:rsidR="00BF0A7E" w:rsidRPr="00BF0A7E" w:rsidRDefault="00BF0A7E" w:rsidP="00B305A2"/>
          <w:p w:rsidR="004174C9" w:rsidRPr="00BF0A7E" w:rsidRDefault="004174C9" w:rsidP="004174C9">
            <w:pPr>
              <w:pStyle w:val="ListeParagraf"/>
              <w:numPr>
                <w:ilvl w:val="0"/>
                <w:numId w:val="33"/>
              </w:numPr>
            </w:pPr>
            <w:r w:rsidRPr="00BF0A7E">
              <w:rPr>
                <w:sz w:val="22"/>
                <w:szCs w:val="22"/>
              </w:rPr>
              <w:t>Etkili okuma için gereken kuralları bilir.</w:t>
            </w:r>
          </w:p>
          <w:p w:rsidR="000C46B3" w:rsidRPr="00BF0A7E" w:rsidRDefault="000C46B3" w:rsidP="004174C9">
            <w:pPr>
              <w:pStyle w:val="ListeParagraf"/>
              <w:numPr>
                <w:ilvl w:val="0"/>
                <w:numId w:val="33"/>
              </w:numPr>
            </w:pPr>
            <w:r w:rsidRPr="00BF0A7E">
              <w:rPr>
                <w:sz w:val="22"/>
                <w:szCs w:val="22"/>
              </w:rPr>
              <w:t>Abecemizdeki harfleri kavrar.</w:t>
            </w:r>
          </w:p>
          <w:p w:rsidR="003212FC" w:rsidRPr="00BF0A7E" w:rsidRDefault="003212FC" w:rsidP="004174C9"/>
          <w:p w:rsidR="00B305A2" w:rsidRPr="00BF0A7E" w:rsidRDefault="00B305A2" w:rsidP="00B305A2">
            <w:pPr>
              <w:pStyle w:val="ListeParagraf"/>
              <w:ind w:left="360"/>
            </w:pPr>
          </w:p>
          <w:p w:rsidR="00B305A2" w:rsidRPr="00BF0A7E" w:rsidRDefault="00B305A2" w:rsidP="00B305A2">
            <w:pPr>
              <w:pStyle w:val="ListeParagraf"/>
              <w:ind w:left="360"/>
            </w:pPr>
          </w:p>
          <w:p w:rsidR="00B305A2" w:rsidRPr="00BF0A7E" w:rsidRDefault="00B305A2" w:rsidP="00B305A2">
            <w:pPr>
              <w:pStyle w:val="ListeParagraf"/>
              <w:ind w:left="360"/>
            </w:pPr>
          </w:p>
        </w:tc>
        <w:tc>
          <w:tcPr>
            <w:tcW w:w="4961" w:type="dxa"/>
          </w:tcPr>
          <w:p w:rsidR="003212FC" w:rsidRDefault="003212FC" w:rsidP="009A4816">
            <w:pPr>
              <w:pStyle w:val="ListeParagraf"/>
              <w:ind w:left="360"/>
              <w:rPr>
                <w:sz w:val="18"/>
                <w:szCs w:val="18"/>
              </w:rPr>
            </w:pPr>
          </w:p>
          <w:p w:rsidR="00972DFE" w:rsidRPr="00972DFE" w:rsidRDefault="00972DFE" w:rsidP="00972DFE">
            <w:pPr>
              <w:pStyle w:val="ListeParagraf"/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972DFE">
              <w:rPr>
                <w:sz w:val="18"/>
                <w:szCs w:val="18"/>
              </w:rPr>
              <w:t>Işığın geliş yönüne uygun durur.</w:t>
            </w:r>
          </w:p>
          <w:p w:rsidR="00972DFE" w:rsidRPr="00972DFE" w:rsidRDefault="00972DFE" w:rsidP="00972DFE">
            <w:pPr>
              <w:pStyle w:val="ListeParagraf"/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972DFE">
              <w:rPr>
                <w:sz w:val="18"/>
                <w:szCs w:val="18"/>
              </w:rPr>
              <w:t>Materyali, göze uygun uzaklıkta tutar.</w:t>
            </w:r>
          </w:p>
          <w:p w:rsidR="00972DFE" w:rsidRPr="00972DFE" w:rsidRDefault="00972DFE" w:rsidP="00972DFE">
            <w:pPr>
              <w:pStyle w:val="ListeParagraf"/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972DFE">
              <w:rPr>
                <w:sz w:val="18"/>
                <w:szCs w:val="18"/>
              </w:rPr>
              <w:t>Ses tonunu, dinleyicilerin rahatça duyabileceği biçimde ayarlar.</w:t>
            </w:r>
          </w:p>
          <w:p w:rsidR="00972DFE" w:rsidRPr="00972DFE" w:rsidRDefault="00972DFE" w:rsidP="00972DFE">
            <w:pPr>
              <w:pStyle w:val="ListeParagraf"/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972DFE">
              <w:rPr>
                <w:sz w:val="18"/>
                <w:szCs w:val="18"/>
              </w:rPr>
              <w:t>Sözcükleri doğru ve anlaşılır biçimde söyler.</w:t>
            </w:r>
          </w:p>
          <w:p w:rsidR="00972DFE" w:rsidRDefault="00972DFE" w:rsidP="00972DFE">
            <w:pPr>
              <w:pStyle w:val="ListeParagraf"/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972DFE">
              <w:rPr>
                <w:sz w:val="18"/>
                <w:szCs w:val="18"/>
              </w:rPr>
              <w:t>Noktalama imlerine uygun duraklamalar yapar.</w:t>
            </w:r>
          </w:p>
          <w:p w:rsidR="00BF0A7E" w:rsidRPr="00BF0A7E" w:rsidRDefault="00BF0A7E" w:rsidP="00BF0A7E">
            <w:pPr>
              <w:pStyle w:val="ListeParagraf"/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BF0A7E">
              <w:rPr>
                <w:sz w:val="18"/>
                <w:szCs w:val="18"/>
              </w:rPr>
              <w:t>Karışık verilen sözcüklerden ünlüyle başlayan sözcükleri yazar.</w:t>
            </w:r>
          </w:p>
          <w:p w:rsidR="00BF0A7E" w:rsidRDefault="00BF0A7E" w:rsidP="00972DFE">
            <w:pPr>
              <w:pStyle w:val="ListeParagraf"/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BF0A7E">
              <w:rPr>
                <w:sz w:val="18"/>
                <w:szCs w:val="18"/>
              </w:rPr>
              <w:t>Karışık verilen sözcükleri ilk harflerine bakarak abece sırasına göre yazar.</w:t>
            </w:r>
          </w:p>
          <w:p w:rsidR="00BF0A7E" w:rsidRPr="00BF0A7E" w:rsidRDefault="00BF0A7E" w:rsidP="00972DFE">
            <w:pPr>
              <w:pStyle w:val="ListeParagraf"/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BF0A7E">
              <w:rPr>
                <w:sz w:val="18"/>
                <w:szCs w:val="18"/>
              </w:rPr>
              <w:t>Eksik olarak verilen sözcüklerin eksik olan harfini yazar.</w:t>
            </w:r>
          </w:p>
          <w:p w:rsidR="009A4816" w:rsidRPr="00972DFE" w:rsidRDefault="009A4816" w:rsidP="00972DFE">
            <w:pPr>
              <w:ind w:left="72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212FC" w:rsidRPr="002C09CF" w:rsidRDefault="003212FC" w:rsidP="00B305A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2025A4" w:rsidRDefault="002025A4" w:rsidP="00B305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HASAN</w:t>
            </w:r>
          </w:p>
          <w:p w:rsidR="003212FC" w:rsidRPr="002C09CF" w:rsidRDefault="002025A4" w:rsidP="00B305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AYDOĞAN</w:t>
            </w:r>
          </w:p>
        </w:tc>
      </w:tr>
      <w:tr w:rsidR="003212FC" w:rsidTr="00393726">
        <w:trPr>
          <w:cantSplit/>
          <w:trHeight w:val="1554"/>
        </w:trPr>
        <w:tc>
          <w:tcPr>
            <w:tcW w:w="426" w:type="dxa"/>
            <w:textDirection w:val="btLr"/>
          </w:tcPr>
          <w:p w:rsidR="003212FC" w:rsidRPr="00B9140A" w:rsidRDefault="003212FC" w:rsidP="00B305A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MART</w:t>
            </w:r>
          </w:p>
        </w:tc>
        <w:tc>
          <w:tcPr>
            <w:tcW w:w="430" w:type="dxa"/>
            <w:textDirection w:val="btLr"/>
          </w:tcPr>
          <w:p w:rsidR="003212FC" w:rsidRPr="00B9140A" w:rsidRDefault="00E55FAD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  <w:r w:rsidR="003212FC" w:rsidRPr="00B9140A">
              <w:rPr>
                <w:b/>
                <w:sz w:val="22"/>
                <w:szCs w:val="22"/>
              </w:rPr>
              <w:t xml:space="preserve"> HAFTA</w:t>
            </w:r>
          </w:p>
        </w:tc>
        <w:tc>
          <w:tcPr>
            <w:tcW w:w="577" w:type="dxa"/>
            <w:textDirection w:val="btLr"/>
          </w:tcPr>
          <w:p w:rsidR="003212FC" w:rsidRPr="00B9140A" w:rsidRDefault="00212BB4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25</w:t>
            </w:r>
            <w:r w:rsidR="003212FC" w:rsidRPr="00B9140A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1614" w:type="dxa"/>
          </w:tcPr>
          <w:p w:rsidR="008300D8" w:rsidRDefault="008300D8" w:rsidP="00B305A2">
            <w:pPr>
              <w:rPr>
                <w:b/>
                <w:u w:val="double"/>
              </w:rPr>
            </w:pPr>
          </w:p>
          <w:p w:rsidR="00B305A2" w:rsidRDefault="00B305A2" w:rsidP="00B305A2">
            <w:pPr>
              <w:rPr>
                <w:b/>
                <w:u w:val="double"/>
              </w:rPr>
            </w:pPr>
          </w:p>
          <w:p w:rsidR="00B35F70" w:rsidRDefault="00B35F70" w:rsidP="00B305A2">
            <w:pPr>
              <w:rPr>
                <w:b/>
                <w:u w:val="double"/>
              </w:rPr>
            </w:pPr>
          </w:p>
          <w:p w:rsidR="00C53E6F" w:rsidRDefault="00B35F70" w:rsidP="00B305A2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YAZMA</w:t>
            </w:r>
          </w:p>
          <w:p w:rsidR="00B35F70" w:rsidRDefault="00B35F70" w:rsidP="00B305A2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DİL BİLGİSİ</w:t>
            </w:r>
          </w:p>
          <w:p w:rsidR="00B35F70" w:rsidRPr="00883429" w:rsidRDefault="00B35F70" w:rsidP="00B305A2">
            <w:pPr>
              <w:rPr>
                <w:b/>
                <w:u w:val="double"/>
              </w:rPr>
            </w:pPr>
          </w:p>
        </w:tc>
        <w:tc>
          <w:tcPr>
            <w:tcW w:w="4111" w:type="dxa"/>
          </w:tcPr>
          <w:p w:rsidR="00B305A2" w:rsidRPr="00BF0A7E" w:rsidRDefault="00B305A2" w:rsidP="008300D8"/>
          <w:p w:rsidR="008300D8" w:rsidRPr="00BF0A7E" w:rsidRDefault="008300D8" w:rsidP="008300D8"/>
          <w:p w:rsidR="004174C9" w:rsidRPr="00BF0A7E" w:rsidRDefault="004174C9" w:rsidP="004174C9">
            <w:pPr>
              <w:pStyle w:val="ListeParagraf"/>
              <w:numPr>
                <w:ilvl w:val="0"/>
                <w:numId w:val="34"/>
              </w:numPr>
            </w:pPr>
            <w:r w:rsidRPr="00BF0A7E">
              <w:rPr>
                <w:sz w:val="22"/>
                <w:szCs w:val="22"/>
              </w:rPr>
              <w:t>İzlediğini, dinlediğini, okuduğunu, duygu ve düşüncelerini ifade etme becerisi geliştirir.</w:t>
            </w:r>
          </w:p>
          <w:p w:rsidR="004174C9" w:rsidRPr="00BF0A7E" w:rsidRDefault="004174C9" w:rsidP="004174C9">
            <w:pPr>
              <w:pStyle w:val="ListeParagraf"/>
              <w:numPr>
                <w:ilvl w:val="0"/>
                <w:numId w:val="34"/>
              </w:numPr>
            </w:pPr>
            <w:r w:rsidRPr="00BF0A7E">
              <w:rPr>
                <w:sz w:val="22"/>
                <w:szCs w:val="22"/>
              </w:rPr>
              <w:t>Sözcükleri yapısına ve anlamına göre tanır.</w:t>
            </w:r>
          </w:p>
          <w:p w:rsidR="00B305A2" w:rsidRPr="00BF0A7E" w:rsidRDefault="00B305A2" w:rsidP="004174C9">
            <w:pPr>
              <w:pStyle w:val="ListeParagraf"/>
            </w:pPr>
          </w:p>
          <w:p w:rsidR="008300D8" w:rsidRPr="00BF0A7E" w:rsidRDefault="008300D8" w:rsidP="004174C9"/>
        </w:tc>
        <w:tc>
          <w:tcPr>
            <w:tcW w:w="4961" w:type="dxa"/>
          </w:tcPr>
          <w:p w:rsidR="00B35F70" w:rsidRDefault="00B35F70" w:rsidP="00B35F70">
            <w:pPr>
              <w:pStyle w:val="ListeParagraf"/>
              <w:ind w:left="750"/>
              <w:rPr>
                <w:sz w:val="18"/>
                <w:szCs w:val="18"/>
              </w:rPr>
            </w:pPr>
          </w:p>
          <w:p w:rsidR="008300D8" w:rsidRPr="00B35F70" w:rsidRDefault="00B35F70" w:rsidP="008300D8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B35F70">
              <w:rPr>
                <w:sz w:val="18"/>
                <w:szCs w:val="18"/>
              </w:rPr>
              <w:t>Görülen,yaşanan bir olayı üç beş tümceyle yazar.</w:t>
            </w:r>
          </w:p>
          <w:p w:rsidR="00B35F70" w:rsidRPr="00B35F70" w:rsidRDefault="00B35F70" w:rsidP="00B35F70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B35F70">
              <w:rPr>
                <w:sz w:val="18"/>
                <w:szCs w:val="18"/>
              </w:rPr>
              <w:t>Okuduğu metin ile ilgili duygu ve düşüncelerini yazar.</w:t>
            </w:r>
          </w:p>
          <w:p w:rsidR="00B35F70" w:rsidRDefault="00B35F70" w:rsidP="00B35F70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B35F70">
              <w:rPr>
                <w:sz w:val="18"/>
                <w:szCs w:val="18"/>
              </w:rPr>
              <w:t>Radyo, TV, gazeteden dinlediği veya okuduğu bir haberi yazar.</w:t>
            </w:r>
          </w:p>
          <w:p w:rsidR="00B35F70" w:rsidRPr="00B35F70" w:rsidRDefault="00B35F70" w:rsidP="00B35F70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B35F70">
              <w:rPr>
                <w:sz w:val="18"/>
                <w:szCs w:val="18"/>
              </w:rPr>
              <w:t>Birleşik sözcük gösterildiğinde birleşik sözcük olduğunu söyler.</w:t>
            </w:r>
          </w:p>
          <w:p w:rsidR="00B35F70" w:rsidRPr="00B35F70" w:rsidRDefault="00B35F70" w:rsidP="00B35F70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B35F70">
              <w:rPr>
                <w:sz w:val="18"/>
                <w:szCs w:val="18"/>
              </w:rPr>
              <w:t>Verilen sözcükler arasından karşıt anlamlı sözcükleri gösterir.</w:t>
            </w:r>
          </w:p>
          <w:p w:rsidR="00B35F70" w:rsidRDefault="00B35F70" w:rsidP="00B35F70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B35F70">
              <w:rPr>
                <w:sz w:val="18"/>
                <w:szCs w:val="18"/>
              </w:rPr>
              <w:t>Verilen sözcükler arasından eş anlamlı sözcükleri gösterir.</w:t>
            </w:r>
          </w:p>
          <w:p w:rsidR="00B35F70" w:rsidRPr="00B35F70" w:rsidRDefault="00B35F70" w:rsidP="00B35F70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B35F70">
              <w:rPr>
                <w:sz w:val="18"/>
                <w:szCs w:val="18"/>
              </w:rPr>
              <w:t>Verilen sözcükler arasından eş sesli sözcükleri gösterir.</w:t>
            </w:r>
          </w:p>
          <w:p w:rsidR="00B35F70" w:rsidRPr="00B35F70" w:rsidRDefault="00B35F70" w:rsidP="00B35F70">
            <w:pPr>
              <w:pStyle w:val="ListeParagraf"/>
              <w:ind w:left="75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212FC" w:rsidRPr="00E55FAD" w:rsidRDefault="003212FC" w:rsidP="00B305A2">
            <w:pPr>
              <w:pStyle w:val="ListeParagraf"/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2025A4" w:rsidRDefault="002025A4" w:rsidP="00B305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HASAN</w:t>
            </w:r>
          </w:p>
          <w:p w:rsidR="003212FC" w:rsidRPr="002C09CF" w:rsidRDefault="002025A4" w:rsidP="00B305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AYDOĞAN</w:t>
            </w:r>
          </w:p>
        </w:tc>
      </w:tr>
      <w:tr w:rsidR="003212FC" w:rsidTr="00393726">
        <w:trPr>
          <w:cantSplit/>
          <w:trHeight w:val="1407"/>
        </w:trPr>
        <w:tc>
          <w:tcPr>
            <w:tcW w:w="426" w:type="dxa"/>
            <w:textDirection w:val="btLr"/>
          </w:tcPr>
          <w:p w:rsidR="003212FC" w:rsidRPr="00B9140A" w:rsidRDefault="003212FC" w:rsidP="00B305A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NİSAN</w:t>
            </w:r>
          </w:p>
        </w:tc>
        <w:tc>
          <w:tcPr>
            <w:tcW w:w="430" w:type="dxa"/>
            <w:textDirection w:val="btLr"/>
          </w:tcPr>
          <w:p w:rsidR="003212FC" w:rsidRPr="00B9140A" w:rsidRDefault="00E55FAD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="003212FC" w:rsidRPr="00B9140A">
              <w:rPr>
                <w:b/>
                <w:sz w:val="22"/>
                <w:szCs w:val="22"/>
              </w:rPr>
              <w:t xml:space="preserve"> HAFTA</w:t>
            </w:r>
          </w:p>
        </w:tc>
        <w:tc>
          <w:tcPr>
            <w:tcW w:w="577" w:type="dxa"/>
            <w:textDirection w:val="btLr"/>
          </w:tcPr>
          <w:p w:rsidR="003212FC" w:rsidRPr="00B9140A" w:rsidRDefault="00EE20FC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3212FC" w:rsidRPr="00B9140A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1614" w:type="dxa"/>
          </w:tcPr>
          <w:p w:rsidR="003212FC" w:rsidRDefault="003212FC" w:rsidP="00B305A2">
            <w:pPr>
              <w:rPr>
                <w:b/>
                <w:u w:val="double"/>
              </w:rPr>
            </w:pPr>
          </w:p>
          <w:p w:rsidR="00B305A2" w:rsidRDefault="00B305A2" w:rsidP="00B305A2">
            <w:pPr>
              <w:rPr>
                <w:b/>
                <w:u w:val="double"/>
              </w:rPr>
            </w:pPr>
          </w:p>
          <w:p w:rsidR="00883429" w:rsidRDefault="006870C8" w:rsidP="00B305A2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OKUMA</w:t>
            </w:r>
          </w:p>
          <w:p w:rsidR="006870C8" w:rsidRPr="00883429" w:rsidRDefault="006870C8" w:rsidP="00B305A2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DİL  BİLGİSİ</w:t>
            </w:r>
          </w:p>
        </w:tc>
        <w:tc>
          <w:tcPr>
            <w:tcW w:w="4111" w:type="dxa"/>
          </w:tcPr>
          <w:p w:rsidR="00B305A2" w:rsidRPr="00BF0A7E" w:rsidRDefault="00B305A2" w:rsidP="00B305A2">
            <w:pPr>
              <w:pStyle w:val="ListeParagraf"/>
            </w:pPr>
          </w:p>
          <w:p w:rsidR="006870C8" w:rsidRDefault="006870C8" w:rsidP="006870C8">
            <w:pPr>
              <w:pStyle w:val="ListeParagraf"/>
            </w:pPr>
          </w:p>
          <w:p w:rsidR="005625F3" w:rsidRDefault="000C46B3" w:rsidP="005625F3">
            <w:pPr>
              <w:pStyle w:val="ListeParagraf"/>
              <w:numPr>
                <w:ilvl w:val="0"/>
                <w:numId w:val="36"/>
              </w:numPr>
            </w:pPr>
            <w:r w:rsidRPr="00BF0A7E">
              <w:rPr>
                <w:sz w:val="22"/>
                <w:szCs w:val="22"/>
              </w:rPr>
              <w:t>Yazım kurallarına uyar.</w:t>
            </w:r>
          </w:p>
          <w:p w:rsidR="000C46B3" w:rsidRPr="005625F3" w:rsidRDefault="000C46B3" w:rsidP="005625F3">
            <w:pPr>
              <w:pStyle w:val="ListeParagraf"/>
              <w:numPr>
                <w:ilvl w:val="0"/>
                <w:numId w:val="36"/>
              </w:numPr>
            </w:pPr>
            <w:r w:rsidRPr="005625F3">
              <w:rPr>
                <w:sz w:val="22"/>
                <w:szCs w:val="22"/>
              </w:rPr>
              <w:t>Okuma becerisi geliştirir.</w:t>
            </w:r>
          </w:p>
          <w:p w:rsidR="00B305A2" w:rsidRPr="00BF0A7E" w:rsidRDefault="00B305A2" w:rsidP="005625F3">
            <w:pPr>
              <w:pStyle w:val="ListeParagraf"/>
            </w:pPr>
          </w:p>
          <w:p w:rsidR="00B305A2" w:rsidRPr="00BF0A7E" w:rsidRDefault="00B305A2" w:rsidP="00B305A2"/>
          <w:p w:rsidR="00B305A2" w:rsidRPr="00BF0A7E" w:rsidRDefault="00B305A2" w:rsidP="00B305A2"/>
          <w:p w:rsidR="00B305A2" w:rsidRPr="00BF0A7E" w:rsidRDefault="00B305A2" w:rsidP="00B305A2"/>
          <w:p w:rsidR="00B305A2" w:rsidRPr="00BF0A7E" w:rsidRDefault="00B305A2" w:rsidP="00B305A2">
            <w:pPr>
              <w:pStyle w:val="ListeParagraf"/>
            </w:pPr>
          </w:p>
        </w:tc>
        <w:tc>
          <w:tcPr>
            <w:tcW w:w="4961" w:type="dxa"/>
          </w:tcPr>
          <w:p w:rsidR="0019524E" w:rsidRDefault="0019524E" w:rsidP="005625F3">
            <w:pPr>
              <w:rPr>
                <w:sz w:val="18"/>
                <w:szCs w:val="18"/>
              </w:rPr>
            </w:pPr>
          </w:p>
          <w:p w:rsidR="005625F3" w:rsidRDefault="005625F3" w:rsidP="005625F3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5625F3">
              <w:rPr>
                <w:sz w:val="18"/>
                <w:szCs w:val="18"/>
              </w:rPr>
              <w:t>Özel adların ilk harfini büyük harfle yazar.</w:t>
            </w:r>
          </w:p>
          <w:p w:rsidR="005625F3" w:rsidRPr="005625F3" w:rsidRDefault="005625F3" w:rsidP="005625F3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5625F3">
              <w:rPr>
                <w:sz w:val="18"/>
                <w:szCs w:val="18"/>
              </w:rPr>
              <w:t>Tümcelerin ilk harfini büyük harfle yazar.</w:t>
            </w:r>
          </w:p>
          <w:p w:rsidR="005625F3" w:rsidRPr="005625F3" w:rsidRDefault="005625F3" w:rsidP="005625F3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5625F3">
              <w:rPr>
                <w:sz w:val="18"/>
                <w:szCs w:val="18"/>
              </w:rPr>
              <w:t>Satır sonuna sığmayan sözcükleri hecelerinden bölerek yazar.</w:t>
            </w:r>
          </w:p>
          <w:p w:rsidR="005625F3" w:rsidRDefault="005625F3" w:rsidP="005625F3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5625F3">
              <w:rPr>
                <w:sz w:val="18"/>
                <w:szCs w:val="18"/>
              </w:rPr>
              <w:t>Soru bildiren eki ayrı yazar.</w:t>
            </w:r>
          </w:p>
          <w:p w:rsidR="005625F3" w:rsidRDefault="005625F3" w:rsidP="005625F3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5625F3">
              <w:rPr>
                <w:sz w:val="18"/>
                <w:szCs w:val="18"/>
              </w:rPr>
              <w:t>Verilen</w:t>
            </w:r>
            <w:r w:rsidRPr="00E63C8A">
              <w:t xml:space="preserve"> </w:t>
            </w:r>
            <w:r w:rsidRPr="005625F3">
              <w:rPr>
                <w:sz w:val="18"/>
                <w:szCs w:val="18"/>
              </w:rPr>
              <w:t>masal, öykü vb.lerini sesli/ sessiz okur.</w:t>
            </w:r>
          </w:p>
          <w:p w:rsidR="005625F3" w:rsidRPr="005625F3" w:rsidRDefault="005625F3" w:rsidP="005625F3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5625F3">
              <w:rPr>
                <w:sz w:val="18"/>
                <w:szCs w:val="18"/>
              </w:rPr>
              <w:t>Verilen bir tekerlemeyi okur.</w:t>
            </w:r>
          </w:p>
          <w:p w:rsidR="005625F3" w:rsidRDefault="006870C8" w:rsidP="006870C8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6870C8">
              <w:rPr>
                <w:sz w:val="18"/>
                <w:szCs w:val="18"/>
              </w:rPr>
              <w:t>İki kişi arasındaki bir konuşma yazısını arkadaşıyla karşılıklı okur.</w:t>
            </w:r>
          </w:p>
          <w:p w:rsidR="006870C8" w:rsidRPr="006870C8" w:rsidRDefault="006870C8" w:rsidP="006870C8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6870C8">
              <w:rPr>
                <w:sz w:val="18"/>
                <w:szCs w:val="18"/>
              </w:rPr>
              <w:t>Günlük gazete ve dergiyi sesli/ sessiz okur.</w:t>
            </w:r>
          </w:p>
          <w:p w:rsidR="005625F3" w:rsidRPr="005625F3" w:rsidRDefault="005625F3" w:rsidP="005625F3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212FC" w:rsidRPr="00972DFE" w:rsidRDefault="003212FC" w:rsidP="00972DFE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2025A4" w:rsidRDefault="002025A4" w:rsidP="00B305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HASAN</w:t>
            </w:r>
          </w:p>
          <w:p w:rsidR="003212FC" w:rsidRPr="002C09CF" w:rsidRDefault="002025A4" w:rsidP="00B305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AYDOĞAN</w:t>
            </w:r>
          </w:p>
        </w:tc>
      </w:tr>
      <w:tr w:rsidR="003212FC" w:rsidTr="00393726">
        <w:trPr>
          <w:cantSplit/>
          <w:trHeight w:val="856"/>
        </w:trPr>
        <w:tc>
          <w:tcPr>
            <w:tcW w:w="426" w:type="dxa"/>
            <w:textDirection w:val="btLr"/>
            <w:vAlign w:val="center"/>
          </w:tcPr>
          <w:p w:rsidR="003212FC" w:rsidRPr="00B9140A" w:rsidRDefault="003212FC" w:rsidP="00B305A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MAYIS</w:t>
            </w:r>
          </w:p>
        </w:tc>
        <w:tc>
          <w:tcPr>
            <w:tcW w:w="430" w:type="dxa"/>
            <w:textDirection w:val="btLr"/>
            <w:vAlign w:val="center"/>
          </w:tcPr>
          <w:p w:rsidR="003212FC" w:rsidRPr="00B9140A" w:rsidRDefault="00E55FAD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="003212FC" w:rsidRPr="00B9140A">
              <w:rPr>
                <w:b/>
                <w:sz w:val="22"/>
                <w:szCs w:val="22"/>
              </w:rPr>
              <w:t xml:space="preserve"> HAFTA</w:t>
            </w:r>
          </w:p>
        </w:tc>
        <w:tc>
          <w:tcPr>
            <w:tcW w:w="577" w:type="dxa"/>
            <w:textDirection w:val="btLr"/>
            <w:vAlign w:val="center"/>
          </w:tcPr>
          <w:p w:rsidR="003212FC" w:rsidRPr="00B9140A" w:rsidRDefault="00EE20FC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3212FC" w:rsidRPr="00B9140A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1614" w:type="dxa"/>
          </w:tcPr>
          <w:p w:rsidR="003212FC" w:rsidRDefault="003212FC" w:rsidP="00B305A2">
            <w:pPr>
              <w:rPr>
                <w:b/>
                <w:u w:val="double"/>
              </w:rPr>
            </w:pPr>
          </w:p>
          <w:p w:rsidR="00747B27" w:rsidRDefault="00747B27" w:rsidP="00B305A2">
            <w:pPr>
              <w:rPr>
                <w:b/>
                <w:u w:val="double"/>
              </w:rPr>
            </w:pPr>
          </w:p>
          <w:p w:rsidR="00747B27" w:rsidRDefault="00747B27" w:rsidP="00B305A2">
            <w:pPr>
              <w:rPr>
                <w:b/>
                <w:u w:val="double"/>
              </w:rPr>
            </w:pPr>
          </w:p>
          <w:p w:rsidR="00D83DCF" w:rsidRDefault="00D83DCF" w:rsidP="00B305A2">
            <w:pPr>
              <w:rPr>
                <w:b/>
                <w:u w:val="double"/>
              </w:rPr>
            </w:pPr>
          </w:p>
          <w:p w:rsidR="00747B27" w:rsidRDefault="00747B27" w:rsidP="00B305A2">
            <w:pPr>
              <w:rPr>
                <w:b/>
                <w:u w:val="double"/>
              </w:rPr>
            </w:pPr>
          </w:p>
          <w:p w:rsidR="00C53E6F" w:rsidRDefault="00D83DCF" w:rsidP="00D83DCF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DİL BİLGİSİ</w:t>
            </w:r>
          </w:p>
          <w:p w:rsidR="00D83DCF" w:rsidRPr="00883429" w:rsidRDefault="00D83DCF" w:rsidP="00D83DCF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YAZMA</w:t>
            </w:r>
          </w:p>
        </w:tc>
        <w:tc>
          <w:tcPr>
            <w:tcW w:w="4111" w:type="dxa"/>
          </w:tcPr>
          <w:p w:rsidR="003212FC" w:rsidRDefault="003212FC" w:rsidP="00B305A2">
            <w:pPr>
              <w:pStyle w:val="ListeParagraf"/>
              <w:ind w:left="360"/>
              <w:rPr>
                <w:sz w:val="20"/>
                <w:szCs w:val="20"/>
              </w:rPr>
            </w:pPr>
          </w:p>
          <w:p w:rsidR="00D16033" w:rsidRDefault="00D16033" w:rsidP="00B305A2">
            <w:pPr>
              <w:pStyle w:val="ListeParagraf"/>
              <w:ind w:left="360"/>
              <w:rPr>
                <w:sz w:val="20"/>
                <w:szCs w:val="20"/>
              </w:rPr>
            </w:pPr>
          </w:p>
          <w:p w:rsidR="00D83DCF" w:rsidRDefault="00D83DCF" w:rsidP="00747B27"/>
          <w:p w:rsidR="00D83DCF" w:rsidRDefault="00D83DCF" w:rsidP="00747B27"/>
          <w:p w:rsidR="00D83DCF" w:rsidRPr="00747B27" w:rsidRDefault="00D83DCF" w:rsidP="00747B27"/>
          <w:p w:rsidR="000C46B3" w:rsidRPr="008779A8" w:rsidRDefault="00D16033" w:rsidP="000C46B3">
            <w:pPr>
              <w:pStyle w:val="ListeParagraf"/>
              <w:numPr>
                <w:ilvl w:val="0"/>
                <w:numId w:val="13"/>
              </w:numPr>
            </w:pPr>
            <w:r w:rsidRPr="008779A8">
              <w:rPr>
                <w:sz w:val="22"/>
                <w:szCs w:val="22"/>
              </w:rPr>
              <w:t>A</w:t>
            </w:r>
            <w:r w:rsidR="000C46B3" w:rsidRPr="008779A8">
              <w:rPr>
                <w:sz w:val="22"/>
                <w:szCs w:val="22"/>
              </w:rPr>
              <w:t>d olan sözcükleri bilir.</w:t>
            </w:r>
          </w:p>
          <w:p w:rsidR="00747B27" w:rsidRPr="008779A8" w:rsidRDefault="00D16033" w:rsidP="000C46B3">
            <w:pPr>
              <w:pStyle w:val="ListeParagraf"/>
              <w:numPr>
                <w:ilvl w:val="0"/>
                <w:numId w:val="13"/>
              </w:numPr>
            </w:pPr>
            <w:r w:rsidRPr="008779A8">
              <w:rPr>
                <w:sz w:val="22"/>
                <w:szCs w:val="22"/>
              </w:rPr>
              <w:t>A</w:t>
            </w:r>
            <w:r w:rsidR="000C46B3" w:rsidRPr="008779A8">
              <w:rPr>
                <w:sz w:val="22"/>
                <w:szCs w:val="22"/>
              </w:rPr>
              <w:t>d olan sözcükleri kavrar.</w:t>
            </w:r>
          </w:p>
          <w:p w:rsidR="000C46B3" w:rsidRPr="00747B27" w:rsidRDefault="000C46B3" w:rsidP="000C46B3">
            <w:pPr>
              <w:pStyle w:val="ListeParagraf"/>
              <w:numPr>
                <w:ilvl w:val="0"/>
                <w:numId w:val="13"/>
              </w:numPr>
            </w:pPr>
            <w:r w:rsidRPr="008779A8">
              <w:rPr>
                <w:sz w:val="22"/>
                <w:szCs w:val="22"/>
              </w:rPr>
              <w:t>Yazım çalışması ya</w:t>
            </w:r>
            <w:r w:rsidR="00D16033" w:rsidRPr="008779A8">
              <w:rPr>
                <w:sz w:val="22"/>
                <w:szCs w:val="22"/>
              </w:rPr>
              <w:t>p</w:t>
            </w:r>
            <w:r w:rsidRPr="008779A8">
              <w:rPr>
                <w:sz w:val="22"/>
                <w:szCs w:val="22"/>
              </w:rPr>
              <w:t>ar.</w:t>
            </w:r>
          </w:p>
        </w:tc>
        <w:tc>
          <w:tcPr>
            <w:tcW w:w="4961" w:type="dxa"/>
            <w:vAlign w:val="center"/>
          </w:tcPr>
          <w:p w:rsidR="00FB32B8" w:rsidRDefault="00FB32B8" w:rsidP="00FB32B8">
            <w:pPr>
              <w:pStyle w:val="ListeParagraf"/>
              <w:tabs>
                <w:tab w:val="left" w:pos="1767"/>
              </w:tabs>
              <w:ind w:left="1080"/>
              <w:rPr>
                <w:sz w:val="18"/>
                <w:szCs w:val="18"/>
              </w:rPr>
            </w:pPr>
          </w:p>
          <w:p w:rsidR="00D16033" w:rsidRPr="00D16033" w:rsidRDefault="00D16033" w:rsidP="00D16033">
            <w:pPr>
              <w:pStyle w:val="ListeParagraf"/>
              <w:numPr>
                <w:ilvl w:val="0"/>
                <w:numId w:val="46"/>
              </w:numPr>
              <w:tabs>
                <w:tab w:val="left" w:pos="1767"/>
              </w:tabs>
              <w:rPr>
                <w:sz w:val="18"/>
                <w:szCs w:val="18"/>
              </w:rPr>
            </w:pPr>
            <w:r w:rsidRPr="00D16033">
              <w:rPr>
                <w:sz w:val="18"/>
                <w:szCs w:val="18"/>
              </w:rPr>
              <w:t>Tek varlığı gösteren adlara özel ad denildiğini söyler.</w:t>
            </w:r>
          </w:p>
          <w:p w:rsidR="00D16033" w:rsidRPr="00D16033" w:rsidRDefault="00D16033" w:rsidP="00D16033">
            <w:pPr>
              <w:pStyle w:val="ListeParagraf"/>
              <w:numPr>
                <w:ilvl w:val="0"/>
                <w:numId w:val="46"/>
              </w:numPr>
              <w:tabs>
                <w:tab w:val="left" w:pos="1767"/>
              </w:tabs>
              <w:rPr>
                <w:sz w:val="18"/>
                <w:szCs w:val="18"/>
              </w:rPr>
            </w:pPr>
            <w:r w:rsidRPr="00D16033">
              <w:rPr>
                <w:sz w:val="18"/>
                <w:szCs w:val="18"/>
              </w:rPr>
              <w:t>Kişi, ülke, şehir vb. adların özel adlar olduğunu söyler.</w:t>
            </w:r>
          </w:p>
          <w:p w:rsidR="00D16033" w:rsidRPr="00D16033" w:rsidRDefault="00D16033" w:rsidP="00D16033">
            <w:pPr>
              <w:pStyle w:val="ListeParagraf"/>
              <w:numPr>
                <w:ilvl w:val="0"/>
                <w:numId w:val="46"/>
              </w:numPr>
              <w:tabs>
                <w:tab w:val="left" w:pos="1767"/>
              </w:tabs>
              <w:rPr>
                <w:sz w:val="18"/>
                <w:szCs w:val="18"/>
              </w:rPr>
            </w:pPr>
            <w:r w:rsidRPr="00D16033">
              <w:rPr>
                <w:sz w:val="18"/>
                <w:szCs w:val="18"/>
              </w:rPr>
              <w:t>Nesne, hayvan, bitki adlarının tür adı olduğunu söyler.</w:t>
            </w:r>
          </w:p>
          <w:p w:rsidR="00D16033" w:rsidRPr="00D16033" w:rsidRDefault="00D16033" w:rsidP="00D16033">
            <w:pPr>
              <w:pStyle w:val="ListeParagraf"/>
              <w:numPr>
                <w:ilvl w:val="0"/>
                <w:numId w:val="46"/>
              </w:numPr>
              <w:tabs>
                <w:tab w:val="left" w:pos="1767"/>
              </w:tabs>
              <w:rPr>
                <w:sz w:val="18"/>
                <w:szCs w:val="18"/>
              </w:rPr>
            </w:pPr>
            <w:r w:rsidRPr="00D16033">
              <w:rPr>
                <w:sz w:val="18"/>
                <w:szCs w:val="18"/>
              </w:rPr>
              <w:t>Ad olan bir sözcük söyler.</w:t>
            </w:r>
          </w:p>
          <w:p w:rsidR="00D16033" w:rsidRPr="00D16033" w:rsidRDefault="00D16033" w:rsidP="00D16033">
            <w:pPr>
              <w:pStyle w:val="ListeParagraf"/>
              <w:numPr>
                <w:ilvl w:val="0"/>
                <w:numId w:val="46"/>
              </w:numPr>
              <w:tabs>
                <w:tab w:val="left" w:pos="1767"/>
              </w:tabs>
              <w:rPr>
                <w:sz w:val="18"/>
                <w:szCs w:val="18"/>
              </w:rPr>
            </w:pPr>
            <w:r w:rsidRPr="00D16033">
              <w:rPr>
                <w:sz w:val="18"/>
                <w:szCs w:val="18"/>
              </w:rPr>
              <w:t>Verilen sözcükler arasından özel adları gösterir.</w:t>
            </w:r>
          </w:p>
          <w:p w:rsidR="00D16033" w:rsidRPr="00D16033" w:rsidRDefault="00D16033" w:rsidP="00D16033">
            <w:pPr>
              <w:pStyle w:val="ListeParagraf"/>
              <w:numPr>
                <w:ilvl w:val="0"/>
                <w:numId w:val="46"/>
              </w:numPr>
              <w:tabs>
                <w:tab w:val="left" w:pos="1767"/>
              </w:tabs>
              <w:rPr>
                <w:sz w:val="18"/>
                <w:szCs w:val="18"/>
              </w:rPr>
            </w:pPr>
            <w:r w:rsidRPr="00D16033">
              <w:rPr>
                <w:sz w:val="18"/>
                <w:szCs w:val="18"/>
              </w:rPr>
              <w:t>Verilen sözcükler arasından tür adlarını gösterir.</w:t>
            </w:r>
          </w:p>
          <w:p w:rsidR="00FF661B" w:rsidRDefault="00D83DCF" w:rsidP="00D16033">
            <w:pPr>
              <w:pStyle w:val="ListeParagraf"/>
              <w:numPr>
                <w:ilvl w:val="0"/>
                <w:numId w:val="46"/>
              </w:numPr>
              <w:tabs>
                <w:tab w:val="left" w:pos="1767"/>
              </w:tabs>
              <w:rPr>
                <w:sz w:val="18"/>
                <w:szCs w:val="18"/>
              </w:rPr>
            </w:pPr>
            <w:r w:rsidRPr="00D83DCF">
              <w:rPr>
                <w:sz w:val="18"/>
                <w:szCs w:val="18"/>
              </w:rPr>
              <w:t>Verilen metindeki ad olan sözcükleri işaretler.</w:t>
            </w:r>
          </w:p>
          <w:p w:rsidR="00D83DCF" w:rsidRPr="00D83DCF" w:rsidRDefault="00D83DCF" w:rsidP="00D83DCF">
            <w:pPr>
              <w:pStyle w:val="ListeParagraf"/>
              <w:numPr>
                <w:ilvl w:val="0"/>
                <w:numId w:val="46"/>
              </w:numPr>
              <w:tabs>
                <w:tab w:val="left" w:pos="1767"/>
              </w:tabs>
              <w:rPr>
                <w:sz w:val="18"/>
                <w:szCs w:val="18"/>
              </w:rPr>
            </w:pPr>
            <w:r w:rsidRPr="00D83DCF">
              <w:rPr>
                <w:sz w:val="18"/>
                <w:szCs w:val="18"/>
              </w:rPr>
              <w:t>Söylenen sözcükleri yazar.</w:t>
            </w:r>
          </w:p>
          <w:p w:rsidR="00D83DCF" w:rsidRPr="00D83DCF" w:rsidRDefault="00D83DCF" w:rsidP="00D83DCF">
            <w:pPr>
              <w:pStyle w:val="ListeParagraf"/>
              <w:numPr>
                <w:ilvl w:val="0"/>
                <w:numId w:val="46"/>
              </w:numPr>
              <w:tabs>
                <w:tab w:val="left" w:pos="1767"/>
              </w:tabs>
              <w:rPr>
                <w:sz w:val="18"/>
                <w:szCs w:val="18"/>
              </w:rPr>
            </w:pPr>
            <w:r w:rsidRPr="00D83DCF">
              <w:rPr>
                <w:sz w:val="18"/>
                <w:szCs w:val="18"/>
              </w:rPr>
              <w:t>Yazım hatası bulunan sözcüklerin doğrusunu yazar.</w:t>
            </w:r>
          </w:p>
          <w:p w:rsidR="00D83DCF" w:rsidRPr="00D83DCF" w:rsidRDefault="00D83DCF" w:rsidP="00D83DCF">
            <w:pPr>
              <w:pStyle w:val="ListeParagraf"/>
              <w:numPr>
                <w:ilvl w:val="0"/>
                <w:numId w:val="46"/>
              </w:numPr>
              <w:tabs>
                <w:tab w:val="left" w:pos="1767"/>
              </w:tabs>
              <w:rPr>
                <w:sz w:val="18"/>
                <w:szCs w:val="18"/>
              </w:rPr>
            </w:pPr>
            <w:r w:rsidRPr="00D83DCF">
              <w:rPr>
                <w:sz w:val="18"/>
                <w:szCs w:val="18"/>
              </w:rPr>
              <w:t>Söylenen tümceleri yazım kurallarına uygun olarak yazar.</w:t>
            </w:r>
          </w:p>
          <w:p w:rsidR="00D83DCF" w:rsidRPr="00D83DCF" w:rsidRDefault="00D83DCF" w:rsidP="00D83DCF">
            <w:pPr>
              <w:pStyle w:val="ListeParagraf"/>
              <w:numPr>
                <w:ilvl w:val="0"/>
                <w:numId w:val="46"/>
              </w:numPr>
              <w:tabs>
                <w:tab w:val="left" w:pos="1767"/>
              </w:tabs>
              <w:rPr>
                <w:sz w:val="18"/>
                <w:szCs w:val="18"/>
              </w:rPr>
            </w:pPr>
            <w:r w:rsidRPr="00D83DCF">
              <w:rPr>
                <w:sz w:val="18"/>
                <w:szCs w:val="18"/>
              </w:rPr>
              <w:t xml:space="preserve"> Hatalı yazılan tümcelerin doğrusunu yazar.</w:t>
            </w:r>
          </w:p>
          <w:p w:rsidR="00FF661B" w:rsidRPr="00D83DCF" w:rsidRDefault="00FF661B" w:rsidP="00D83DCF">
            <w:pPr>
              <w:tabs>
                <w:tab w:val="left" w:pos="1767"/>
              </w:tabs>
              <w:rPr>
                <w:sz w:val="18"/>
                <w:szCs w:val="18"/>
              </w:rPr>
            </w:pPr>
          </w:p>
          <w:p w:rsidR="00EE20FC" w:rsidRPr="0019524E" w:rsidRDefault="00EE20FC" w:rsidP="0019524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3212FC" w:rsidRPr="00E55FAD" w:rsidRDefault="003212FC" w:rsidP="006164B9">
            <w:pPr>
              <w:pStyle w:val="ListeParagraf"/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025A4" w:rsidRDefault="002025A4" w:rsidP="00B305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HASAN</w:t>
            </w:r>
          </w:p>
          <w:p w:rsidR="003212FC" w:rsidRPr="002C09CF" w:rsidRDefault="002025A4" w:rsidP="00B305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AYDOĞAN</w:t>
            </w:r>
          </w:p>
        </w:tc>
      </w:tr>
      <w:tr w:rsidR="003212FC" w:rsidTr="00393726">
        <w:trPr>
          <w:cantSplit/>
          <w:trHeight w:val="3246"/>
        </w:trPr>
        <w:tc>
          <w:tcPr>
            <w:tcW w:w="426" w:type="dxa"/>
            <w:textDirection w:val="btLr"/>
            <w:vAlign w:val="center"/>
          </w:tcPr>
          <w:p w:rsidR="003212FC" w:rsidRDefault="003212FC" w:rsidP="00B305A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HAZİRAN</w:t>
            </w:r>
          </w:p>
        </w:tc>
        <w:tc>
          <w:tcPr>
            <w:tcW w:w="430" w:type="dxa"/>
            <w:textDirection w:val="btLr"/>
            <w:vAlign w:val="center"/>
          </w:tcPr>
          <w:p w:rsidR="003212FC" w:rsidRPr="00B9140A" w:rsidRDefault="005A4B24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  <w:r w:rsidR="00E55FAD">
              <w:rPr>
                <w:b/>
                <w:sz w:val="22"/>
                <w:szCs w:val="22"/>
              </w:rPr>
              <w:t xml:space="preserve"> HAFTA</w:t>
            </w:r>
          </w:p>
        </w:tc>
        <w:tc>
          <w:tcPr>
            <w:tcW w:w="577" w:type="dxa"/>
            <w:textDirection w:val="btLr"/>
            <w:vAlign w:val="center"/>
          </w:tcPr>
          <w:p w:rsidR="003212FC" w:rsidRPr="00B9140A" w:rsidRDefault="006164B9" w:rsidP="006164B9">
            <w:pPr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10</w:t>
            </w:r>
            <w:r w:rsidR="00E55FAD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1614" w:type="dxa"/>
          </w:tcPr>
          <w:p w:rsidR="00156F80" w:rsidRDefault="00156F80" w:rsidP="00B305A2">
            <w:pPr>
              <w:rPr>
                <w:b/>
                <w:u w:val="double"/>
              </w:rPr>
            </w:pPr>
          </w:p>
          <w:p w:rsidR="00747B27" w:rsidRDefault="00747B27" w:rsidP="00B305A2">
            <w:pPr>
              <w:rPr>
                <w:b/>
                <w:u w:val="double"/>
              </w:rPr>
            </w:pPr>
          </w:p>
          <w:p w:rsidR="00747B27" w:rsidRDefault="00747B27" w:rsidP="00B305A2">
            <w:pPr>
              <w:rPr>
                <w:b/>
                <w:u w:val="double"/>
              </w:rPr>
            </w:pPr>
          </w:p>
          <w:p w:rsidR="00EE20FC" w:rsidRPr="00EE20FC" w:rsidRDefault="00FB32B8" w:rsidP="00B305A2">
            <w:pPr>
              <w:rPr>
                <w:b/>
                <w:u w:val="double"/>
              </w:rPr>
            </w:pPr>
            <w:r>
              <w:rPr>
                <w:b/>
                <w:u w:val="double"/>
              </w:rPr>
              <w:t>Dil BİLGİSİ</w:t>
            </w:r>
          </w:p>
        </w:tc>
        <w:tc>
          <w:tcPr>
            <w:tcW w:w="4111" w:type="dxa"/>
          </w:tcPr>
          <w:p w:rsidR="003212FC" w:rsidRPr="00EE20FC" w:rsidRDefault="003212FC" w:rsidP="00B305A2">
            <w:pPr>
              <w:rPr>
                <w:sz w:val="20"/>
                <w:szCs w:val="20"/>
              </w:rPr>
            </w:pPr>
          </w:p>
          <w:p w:rsidR="00D83DCF" w:rsidRDefault="00D83DCF" w:rsidP="00D83DCF">
            <w:pPr>
              <w:pStyle w:val="ListeParagraf"/>
              <w:rPr>
                <w:sz w:val="20"/>
                <w:szCs w:val="20"/>
              </w:rPr>
            </w:pPr>
          </w:p>
          <w:p w:rsidR="00D83DCF" w:rsidRDefault="00D83DCF" w:rsidP="00D83DCF">
            <w:pPr>
              <w:pStyle w:val="ListeParagraf"/>
              <w:rPr>
                <w:sz w:val="20"/>
                <w:szCs w:val="20"/>
              </w:rPr>
            </w:pPr>
          </w:p>
          <w:p w:rsidR="00FB32B8" w:rsidRPr="00FB32B8" w:rsidRDefault="00FB32B8" w:rsidP="00FB32B8">
            <w:pPr>
              <w:rPr>
                <w:sz w:val="20"/>
                <w:szCs w:val="20"/>
              </w:rPr>
            </w:pPr>
          </w:p>
          <w:p w:rsidR="00747B27" w:rsidRPr="008779A8" w:rsidRDefault="000C46B3" w:rsidP="00747B27">
            <w:pPr>
              <w:pStyle w:val="ListeParagraf"/>
              <w:numPr>
                <w:ilvl w:val="0"/>
                <w:numId w:val="20"/>
              </w:numPr>
            </w:pPr>
            <w:r w:rsidRPr="008779A8">
              <w:rPr>
                <w:sz w:val="22"/>
                <w:szCs w:val="22"/>
              </w:rPr>
              <w:t>Nokatalama işaretlerini kullanır.</w:t>
            </w:r>
          </w:p>
          <w:p w:rsidR="000C46B3" w:rsidRPr="00EE20FC" w:rsidRDefault="000C46B3" w:rsidP="00747B27">
            <w:pPr>
              <w:pStyle w:val="ListeParagraf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8779A8">
              <w:rPr>
                <w:sz w:val="22"/>
                <w:szCs w:val="22"/>
              </w:rPr>
              <w:t>Eylem ola</w:t>
            </w:r>
            <w:r w:rsidR="00CE2642" w:rsidRPr="008779A8">
              <w:rPr>
                <w:sz w:val="22"/>
                <w:szCs w:val="22"/>
              </w:rPr>
              <w:t>n</w:t>
            </w:r>
            <w:r w:rsidRPr="008779A8">
              <w:rPr>
                <w:sz w:val="22"/>
                <w:szCs w:val="22"/>
              </w:rPr>
              <w:t xml:space="preserve"> sözcükleri kavrar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4961" w:type="dxa"/>
            <w:vAlign w:val="center"/>
          </w:tcPr>
          <w:p w:rsidR="00FF661B" w:rsidRDefault="00FF661B" w:rsidP="00FF661B">
            <w:pPr>
              <w:pStyle w:val="ListeParagraf"/>
              <w:rPr>
                <w:sz w:val="18"/>
                <w:szCs w:val="18"/>
              </w:rPr>
            </w:pPr>
          </w:p>
          <w:p w:rsidR="00CE2642" w:rsidRPr="00CE2642" w:rsidRDefault="00CE2642" w:rsidP="00CE2642">
            <w:pPr>
              <w:pStyle w:val="ListeParagraf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Noktalama</w:t>
            </w:r>
            <w:r w:rsidRPr="00CE264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işaretleri </w:t>
            </w:r>
            <w:r w:rsidRPr="00CE2642">
              <w:rPr>
                <w:sz w:val="18"/>
                <w:szCs w:val="18"/>
              </w:rPr>
              <w:t>verilmeden hazırlanmış bir metn</w:t>
            </w:r>
            <w:r>
              <w:rPr>
                <w:sz w:val="18"/>
                <w:szCs w:val="18"/>
              </w:rPr>
              <w:t xml:space="preserve">in gerekli yerlerine noktalama işareti </w:t>
            </w:r>
            <w:r w:rsidRPr="00CE2642">
              <w:rPr>
                <w:sz w:val="18"/>
                <w:szCs w:val="18"/>
              </w:rPr>
              <w:t>koyar.</w:t>
            </w:r>
          </w:p>
          <w:p w:rsidR="00B305A2" w:rsidRDefault="00CE2642" w:rsidP="00CE2642">
            <w:pPr>
              <w:pStyle w:val="ListeParagraf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B305A2">
              <w:t xml:space="preserve"> </w:t>
            </w:r>
            <w:r w:rsidRPr="00CE2642">
              <w:rPr>
                <w:sz w:val="18"/>
                <w:szCs w:val="18"/>
              </w:rPr>
              <w:t>Sonuna soru  gelmesi gereken bir cümlenini sonuna soru işareti koyar.</w:t>
            </w:r>
          </w:p>
          <w:p w:rsidR="00CE2642" w:rsidRDefault="00CE2642" w:rsidP="00CE2642">
            <w:pPr>
              <w:pStyle w:val="ListeParagraf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Nokta ve virgülü doğru yerde kullanır.</w:t>
            </w:r>
          </w:p>
          <w:p w:rsidR="00FB32B8" w:rsidRPr="00FB32B8" w:rsidRDefault="00FB32B8" w:rsidP="00FB32B8">
            <w:pPr>
              <w:pStyle w:val="ListeParagraf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FB32B8">
              <w:rPr>
                <w:sz w:val="18"/>
                <w:szCs w:val="18"/>
              </w:rPr>
              <w:t>Verilen tümcede eylem olan sözcüğü gösterir.</w:t>
            </w:r>
          </w:p>
          <w:p w:rsidR="00FB32B8" w:rsidRPr="00FB32B8" w:rsidRDefault="00FB32B8" w:rsidP="00FB32B8">
            <w:pPr>
              <w:pStyle w:val="ListeParagraf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FB32B8">
              <w:rPr>
                <w:sz w:val="18"/>
                <w:szCs w:val="18"/>
              </w:rPr>
              <w:t xml:space="preserve"> İçinde eylem olan bir tümce söyler/yazar.</w:t>
            </w:r>
          </w:p>
          <w:p w:rsidR="00FB32B8" w:rsidRPr="00FB32B8" w:rsidRDefault="00FB32B8" w:rsidP="00FB32B8">
            <w:pPr>
              <w:pStyle w:val="ListeParagraf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FB32B8">
              <w:rPr>
                <w:sz w:val="18"/>
                <w:szCs w:val="18"/>
              </w:rPr>
              <w:t>Verilen metindeki eylem olan sözcükleri işaretler.</w:t>
            </w:r>
          </w:p>
          <w:p w:rsidR="00B305A2" w:rsidRDefault="00B305A2" w:rsidP="00B305A2"/>
          <w:p w:rsidR="00FE304E" w:rsidRPr="00B305A2" w:rsidRDefault="00FE304E" w:rsidP="00B305A2"/>
        </w:tc>
        <w:tc>
          <w:tcPr>
            <w:tcW w:w="1843" w:type="dxa"/>
            <w:vAlign w:val="center"/>
          </w:tcPr>
          <w:p w:rsidR="003212FC" w:rsidRDefault="003212FC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rPr>
                <w:b/>
                <w:sz w:val="20"/>
                <w:szCs w:val="20"/>
              </w:rPr>
            </w:pPr>
          </w:p>
          <w:p w:rsidR="00B305A2" w:rsidRPr="002C09CF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A23EB" w:rsidRDefault="004A23EB" w:rsidP="004A23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HASAN</w:t>
            </w:r>
          </w:p>
          <w:p w:rsidR="003212FC" w:rsidRPr="002C09CF" w:rsidRDefault="004A23EB" w:rsidP="004A23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AYDOĞAN</w:t>
            </w:r>
          </w:p>
        </w:tc>
      </w:tr>
    </w:tbl>
    <w:p w:rsidR="00E55FAD" w:rsidRDefault="003212FC" w:rsidP="003212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2805DF" w:rsidRDefault="003212FC" w:rsidP="003212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bookmarkStart w:id="0" w:name="_GoBack"/>
      <w:bookmarkEnd w:id="0"/>
      <w:r w:rsidR="00BD13B8">
        <w:fldChar w:fldCharType="begin"/>
      </w:r>
      <w:r w:rsidR="00BD13B8">
        <w:instrText xml:space="preserve"> HYPERLINK "http://</w:instrText>
      </w:r>
      <w:r w:rsidR="00BD13B8" w:rsidRPr="00BD13B8">
        <w:instrText>www.sorubak.com</w:instrText>
      </w:r>
      <w:r w:rsidR="00BD13B8">
        <w:instrText xml:space="preserve">" </w:instrText>
      </w:r>
      <w:r w:rsidR="00BD13B8">
        <w:fldChar w:fldCharType="separate"/>
      </w:r>
      <w:r w:rsidR="00BD13B8" w:rsidRPr="00227175">
        <w:rPr>
          <w:rStyle w:val="Kpr"/>
        </w:rPr>
        <w:t>www.sorubak.com</w:t>
      </w:r>
      <w:r w:rsidR="00BD13B8">
        <w:fldChar w:fldCharType="end"/>
      </w:r>
      <w:r w:rsidR="00BD13B8">
        <w:t xml:space="preserve"> </w:t>
      </w:r>
    </w:p>
    <w:p w:rsidR="002805DF" w:rsidRDefault="002805DF" w:rsidP="003212FC">
      <w:pPr>
        <w:rPr>
          <w:rFonts w:ascii="Times New Roman" w:hAnsi="Times New Roman"/>
          <w:b/>
        </w:rPr>
      </w:pPr>
    </w:p>
    <w:p w:rsidR="00EC40C6" w:rsidRDefault="00EC40C6" w:rsidP="002805D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UYGUNDUR.</w:t>
      </w:r>
    </w:p>
    <w:p w:rsidR="00EC40C6" w:rsidRDefault="00C53E6F" w:rsidP="002805D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 / …</w:t>
      </w:r>
      <w:r w:rsidR="00EC40C6">
        <w:rPr>
          <w:rFonts w:ascii="Times New Roman" w:hAnsi="Times New Roman"/>
          <w:b/>
        </w:rPr>
        <w:t>/ 201</w:t>
      </w:r>
      <w:r>
        <w:rPr>
          <w:rFonts w:ascii="Times New Roman" w:hAnsi="Times New Roman"/>
          <w:b/>
        </w:rPr>
        <w:t>8</w:t>
      </w:r>
    </w:p>
    <w:p w:rsidR="002805DF" w:rsidRPr="002805DF" w:rsidRDefault="002805DF" w:rsidP="002805DF">
      <w:pPr>
        <w:rPr>
          <w:rFonts w:ascii="Times New Roman" w:hAnsi="Times New Roman"/>
        </w:rPr>
      </w:pPr>
    </w:p>
    <w:p w:rsidR="002805DF" w:rsidRDefault="002805DF" w:rsidP="002805DF">
      <w:pPr>
        <w:jc w:val="center"/>
        <w:rPr>
          <w:rFonts w:ascii="Times New Roman" w:hAnsi="Times New Roman"/>
        </w:rPr>
      </w:pPr>
    </w:p>
    <w:p w:rsidR="008B2AE2" w:rsidRDefault="00035A79" w:rsidP="002805DF">
      <w:pPr>
        <w:tabs>
          <w:tab w:val="left" w:pos="6525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…………………..</w:t>
      </w:r>
    </w:p>
    <w:p w:rsidR="002805DF" w:rsidRDefault="002805DF" w:rsidP="002805DF">
      <w:pPr>
        <w:tabs>
          <w:tab w:val="left" w:pos="6525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Okul Müdürü</w:t>
      </w:r>
    </w:p>
    <w:p w:rsidR="002805DF" w:rsidRPr="002805DF" w:rsidRDefault="002805DF" w:rsidP="002805DF">
      <w:pPr>
        <w:tabs>
          <w:tab w:val="left" w:pos="6525"/>
        </w:tabs>
        <w:rPr>
          <w:rFonts w:ascii="Times New Roman" w:hAnsi="Times New Roman"/>
        </w:rPr>
      </w:pPr>
    </w:p>
    <w:sectPr w:rsidR="002805DF" w:rsidRPr="002805DF" w:rsidSect="00C21991">
      <w:pgSz w:w="16838" w:h="11906" w:orient="landscape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85B" w:rsidRDefault="0097085B" w:rsidP="00921358">
      <w:r>
        <w:separator/>
      </w:r>
    </w:p>
  </w:endnote>
  <w:endnote w:type="continuationSeparator" w:id="0">
    <w:p w:rsidR="0097085B" w:rsidRDefault="0097085B" w:rsidP="00921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85B" w:rsidRDefault="0097085B" w:rsidP="00921358">
      <w:r>
        <w:separator/>
      </w:r>
    </w:p>
  </w:footnote>
  <w:footnote w:type="continuationSeparator" w:id="0">
    <w:p w:rsidR="0097085B" w:rsidRDefault="0097085B" w:rsidP="009213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E765B"/>
    <w:multiLevelType w:val="hybridMultilevel"/>
    <w:tmpl w:val="2E6EAA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C5447"/>
    <w:multiLevelType w:val="hybridMultilevel"/>
    <w:tmpl w:val="BC0246C4"/>
    <w:lvl w:ilvl="0" w:tplc="19506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52E71"/>
    <w:multiLevelType w:val="hybridMultilevel"/>
    <w:tmpl w:val="5608C7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46538"/>
    <w:multiLevelType w:val="hybridMultilevel"/>
    <w:tmpl w:val="512C8F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D25D0"/>
    <w:multiLevelType w:val="hybridMultilevel"/>
    <w:tmpl w:val="690084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D7EE9"/>
    <w:multiLevelType w:val="hybridMultilevel"/>
    <w:tmpl w:val="E71E2812"/>
    <w:lvl w:ilvl="0" w:tplc="9794B7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26A9D"/>
    <w:multiLevelType w:val="hybridMultilevel"/>
    <w:tmpl w:val="C78A762C"/>
    <w:lvl w:ilvl="0" w:tplc="E41811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791EF0"/>
    <w:multiLevelType w:val="hybridMultilevel"/>
    <w:tmpl w:val="667E8072"/>
    <w:lvl w:ilvl="0" w:tplc="0F4C233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8">
    <w:nsid w:val="18F765C8"/>
    <w:multiLevelType w:val="hybridMultilevel"/>
    <w:tmpl w:val="A05A1322"/>
    <w:lvl w:ilvl="0" w:tplc="74DC9D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CD18FE"/>
    <w:multiLevelType w:val="hybridMultilevel"/>
    <w:tmpl w:val="A71206FC"/>
    <w:lvl w:ilvl="0" w:tplc="B900CC28">
      <w:start w:val="1"/>
      <w:numFmt w:val="decimal"/>
      <w:lvlText w:val="%1."/>
      <w:lvlJc w:val="left"/>
      <w:pPr>
        <w:ind w:left="735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248F2B55"/>
    <w:multiLevelType w:val="hybridMultilevel"/>
    <w:tmpl w:val="5EB23792"/>
    <w:lvl w:ilvl="0" w:tplc="9D80D7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6F49E4"/>
    <w:multiLevelType w:val="hybridMultilevel"/>
    <w:tmpl w:val="ACBE7CB8"/>
    <w:lvl w:ilvl="0" w:tplc="4C328B3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8F74A52"/>
    <w:multiLevelType w:val="hybridMultilevel"/>
    <w:tmpl w:val="10560074"/>
    <w:lvl w:ilvl="0" w:tplc="DC8A533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D1172"/>
    <w:multiLevelType w:val="hybridMultilevel"/>
    <w:tmpl w:val="E116C5AA"/>
    <w:lvl w:ilvl="0" w:tplc="A17C88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B160D4"/>
    <w:multiLevelType w:val="hybridMultilevel"/>
    <w:tmpl w:val="0CB84F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4B3E09"/>
    <w:multiLevelType w:val="hybridMultilevel"/>
    <w:tmpl w:val="12B63B32"/>
    <w:lvl w:ilvl="0" w:tplc="63367A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37761"/>
    <w:multiLevelType w:val="hybridMultilevel"/>
    <w:tmpl w:val="8BB2B51C"/>
    <w:lvl w:ilvl="0" w:tplc="82FC84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4B5355"/>
    <w:multiLevelType w:val="hybridMultilevel"/>
    <w:tmpl w:val="4530BD92"/>
    <w:lvl w:ilvl="0" w:tplc="37D444C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555C5E"/>
    <w:multiLevelType w:val="hybridMultilevel"/>
    <w:tmpl w:val="2368A518"/>
    <w:lvl w:ilvl="0" w:tplc="DECCC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E76F94"/>
    <w:multiLevelType w:val="hybridMultilevel"/>
    <w:tmpl w:val="D786F1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293D4F"/>
    <w:multiLevelType w:val="hybridMultilevel"/>
    <w:tmpl w:val="E29E65F6"/>
    <w:lvl w:ilvl="0" w:tplc="9510006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47361515"/>
    <w:multiLevelType w:val="hybridMultilevel"/>
    <w:tmpl w:val="D3B436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CD4BD3"/>
    <w:multiLevelType w:val="hybridMultilevel"/>
    <w:tmpl w:val="B8F882A0"/>
    <w:lvl w:ilvl="0" w:tplc="9BE05E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47715"/>
    <w:multiLevelType w:val="hybridMultilevel"/>
    <w:tmpl w:val="2124B36C"/>
    <w:lvl w:ilvl="0" w:tplc="DD22F9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9830E6"/>
    <w:multiLevelType w:val="hybridMultilevel"/>
    <w:tmpl w:val="EAB0FCC2"/>
    <w:lvl w:ilvl="0" w:tplc="D6E6B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AF1481"/>
    <w:multiLevelType w:val="hybridMultilevel"/>
    <w:tmpl w:val="CDB2A638"/>
    <w:lvl w:ilvl="0" w:tplc="F4C49662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6">
    <w:nsid w:val="4B6E092C"/>
    <w:multiLevelType w:val="hybridMultilevel"/>
    <w:tmpl w:val="FC46927C"/>
    <w:lvl w:ilvl="0" w:tplc="551A2288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E3A4D7F"/>
    <w:multiLevelType w:val="hybridMultilevel"/>
    <w:tmpl w:val="E3DC2D14"/>
    <w:lvl w:ilvl="0" w:tplc="B0D2FE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B11900"/>
    <w:multiLevelType w:val="hybridMultilevel"/>
    <w:tmpl w:val="0D141C24"/>
    <w:lvl w:ilvl="0" w:tplc="D154FE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FA0F35"/>
    <w:multiLevelType w:val="hybridMultilevel"/>
    <w:tmpl w:val="891435CA"/>
    <w:lvl w:ilvl="0" w:tplc="D5F846F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471510"/>
    <w:multiLevelType w:val="hybridMultilevel"/>
    <w:tmpl w:val="94448FFC"/>
    <w:lvl w:ilvl="0" w:tplc="259068D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F43440"/>
    <w:multiLevelType w:val="hybridMultilevel"/>
    <w:tmpl w:val="8B0E1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4C61D0"/>
    <w:multiLevelType w:val="hybridMultilevel"/>
    <w:tmpl w:val="A4E20ECE"/>
    <w:lvl w:ilvl="0" w:tplc="65307C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C822C4"/>
    <w:multiLevelType w:val="hybridMultilevel"/>
    <w:tmpl w:val="7966B8B4"/>
    <w:lvl w:ilvl="0" w:tplc="504027A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894F3B"/>
    <w:multiLevelType w:val="hybridMultilevel"/>
    <w:tmpl w:val="A46668E2"/>
    <w:lvl w:ilvl="0" w:tplc="3828E8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FA2131"/>
    <w:multiLevelType w:val="hybridMultilevel"/>
    <w:tmpl w:val="E580FD4C"/>
    <w:lvl w:ilvl="0" w:tplc="0A0A7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3F2632"/>
    <w:multiLevelType w:val="hybridMultilevel"/>
    <w:tmpl w:val="F0684DC4"/>
    <w:lvl w:ilvl="0" w:tplc="E39EC6C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A77CC8"/>
    <w:multiLevelType w:val="hybridMultilevel"/>
    <w:tmpl w:val="863E92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3D4A4B"/>
    <w:multiLevelType w:val="hybridMultilevel"/>
    <w:tmpl w:val="16480A4A"/>
    <w:lvl w:ilvl="0" w:tplc="9DDA1D1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2B41D8"/>
    <w:multiLevelType w:val="hybridMultilevel"/>
    <w:tmpl w:val="B16CF4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712B4"/>
    <w:multiLevelType w:val="hybridMultilevel"/>
    <w:tmpl w:val="FF3C5BF6"/>
    <w:lvl w:ilvl="0" w:tplc="CAB04FF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1">
    <w:nsid w:val="6E092992"/>
    <w:multiLevelType w:val="hybridMultilevel"/>
    <w:tmpl w:val="0D78257E"/>
    <w:lvl w:ilvl="0" w:tplc="B590FF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1360EA"/>
    <w:multiLevelType w:val="hybridMultilevel"/>
    <w:tmpl w:val="AA981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6B4B82"/>
    <w:multiLevelType w:val="hybridMultilevel"/>
    <w:tmpl w:val="F0F8E3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BA2711"/>
    <w:multiLevelType w:val="hybridMultilevel"/>
    <w:tmpl w:val="AFD046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AD27BA"/>
    <w:multiLevelType w:val="hybridMultilevel"/>
    <w:tmpl w:val="9EDCCC78"/>
    <w:lvl w:ilvl="0" w:tplc="9C84EE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28"/>
  </w:num>
  <w:num w:numId="4">
    <w:abstractNumId w:val="32"/>
  </w:num>
  <w:num w:numId="5">
    <w:abstractNumId w:val="29"/>
  </w:num>
  <w:num w:numId="6">
    <w:abstractNumId w:val="12"/>
  </w:num>
  <w:num w:numId="7">
    <w:abstractNumId w:val="34"/>
  </w:num>
  <w:num w:numId="8">
    <w:abstractNumId w:val="33"/>
  </w:num>
  <w:num w:numId="9">
    <w:abstractNumId w:val="42"/>
  </w:num>
  <w:num w:numId="10">
    <w:abstractNumId w:val="41"/>
  </w:num>
  <w:num w:numId="11">
    <w:abstractNumId w:val="27"/>
  </w:num>
  <w:num w:numId="12">
    <w:abstractNumId w:val="6"/>
  </w:num>
  <w:num w:numId="13">
    <w:abstractNumId w:val="22"/>
  </w:num>
  <w:num w:numId="14">
    <w:abstractNumId w:val="43"/>
  </w:num>
  <w:num w:numId="15">
    <w:abstractNumId w:val="23"/>
  </w:num>
  <w:num w:numId="16">
    <w:abstractNumId w:val="5"/>
  </w:num>
  <w:num w:numId="17">
    <w:abstractNumId w:val="45"/>
  </w:num>
  <w:num w:numId="18">
    <w:abstractNumId w:val="1"/>
  </w:num>
  <w:num w:numId="19">
    <w:abstractNumId w:val="35"/>
  </w:num>
  <w:num w:numId="20">
    <w:abstractNumId w:val="15"/>
  </w:num>
  <w:num w:numId="21">
    <w:abstractNumId w:val="16"/>
  </w:num>
  <w:num w:numId="22">
    <w:abstractNumId w:val="38"/>
  </w:num>
  <w:num w:numId="23">
    <w:abstractNumId w:val="44"/>
  </w:num>
  <w:num w:numId="24">
    <w:abstractNumId w:val="39"/>
  </w:num>
  <w:num w:numId="25">
    <w:abstractNumId w:val="30"/>
  </w:num>
  <w:num w:numId="26">
    <w:abstractNumId w:val="36"/>
  </w:num>
  <w:num w:numId="27">
    <w:abstractNumId w:val="0"/>
  </w:num>
  <w:num w:numId="28">
    <w:abstractNumId w:val="25"/>
  </w:num>
  <w:num w:numId="29">
    <w:abstractNumId w:val="3"/>
  </w:num>
  <w:num w:numId="30">
    <w:abstractNumId w:val="4"/>
  </w:num>
  <w:num w:numId="31">
    <w:abstractNumId w:val="24"/>
  </w:num>
  <w:num w:numId="32">
    <w:abstractNumId w:val="13"/>
  </w:num>
  <w:num w:numId="33">
    <w:abstractNumId w:val="9"/>
  </w:num>
  <w:num w:numId="34">
    <w:abstractNumId w:val="31"/>
  </w:num>
  <w:num w:numId="35">
    <w:abstractNumId w:val="2"/>
  </w:num>
  <w:num w:numId="36">
    <w:abstractNumId w:val="19"/>
  </w:num>
  <w:num w:numId="37">
    <w:abstractNumId w:val="26"/>
  </w:num>
  <w:num w:numId="38">
    <w:abstractNumId w:val="11"/>
  </w:num>
  <w:num w:numId="39">
    <w:abstractNumId w:val="21"/>
  </w:num>
  <w:num w:numId="40">
    <w:abstractNumId w:val="20"/>
  </w:num>
  <w:num w:numId="41">
    <w:abstractNumId w:val="40"/>
  </w:num>
  <w:num w:numId="42">
    <w:abstractNumId w:val="7"/>
  </w:num>
  <w:num w:numId="43">
    <w:abstractNumId w:val="37"/>
  </w:num>
  <w:num w:numId="44">
    <w:abstractNumId w:val="10"/>
  </w:num>
  <w:num w:numId="45">
    <w:abstractNumId w:val="14"/>
  </w:num>
  <w:num w:numId="4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AD6"/>
    <w:rsid w:val="00013BEA"/>
    <w:rsid w:val="00030C4B"/>
    <w:rsid w:val="00035A79"/>
    <w:rsid w:val="00036E76"/>
    <w:rsid w:val="00045F47"/>
    <w:rsid w:val="00047634"/>
    <w:rsid w:val="000641A6"/>
    <w:rsid w:val="000760CE"/>
    <w:rsid w:val="00083D5C"/>
    <w:rsid w:val="00095591"/>
    <w:rsid w:val="000C46B3"/>
    <w:rsid w:val="000F03B0"/>
    <w:rsid w:val="000F642B"/>
    <w:rsid w:val="00156F80"/>
    <w:rsid w:val="00180F5B"/>
    <w:rsid w:val="0019524E"/>
    <w:rsid w:val="002025A4"/>
    <w:rsid w:val="00212BB4"/>
    <w:rsid w:val="002355B3"/>
    <w:rsid w:val="00237207"/>
    <w:rsid w:val="00240BFB"/>
    <w:rsid w:val="002660F2"/>
    <w:rsid w:val="002805DF"/>
    <w:rsid w:val="002C09CF"/>
    <w:rsid w:val="003212FC"/>
    <w:rsid w:val="00324985"/>
    <w:rsid w:val="00347339"/>
    <w:rsid w:val="00393726"/>
    <w:rsid w:val="003B236B"/>
    <w:rsid w:val="003E7438"/>
    <w:rsid w:val="004174C9"/>
    <w:rsid w:val="004970A1"/>
    <w:rsid w:val="004A23EB"/>
    <w:rsid w:val="004A3626"/>
    <w:rsid w:val="004D716D"/>
    <w:rsid w:val="005625F3"/>
    <w:rsid w:val="00590DC9"/>
    <w:rsid w:val="00591695"/>
    <w:rsid w:val="005A4B24"/>
    <w:rsid w:val="00610C5B"/>
    <w:rsid w:val="006164B9"/>
    <w:rsid w:val="00631677"/>
    <w:rsid w:val="00653BA2"/>
    <w:rsid w:val="006555A5"/>
    <w:rsid w:val="00663896"/>
    <w:rsid w:val="00671914"/>
    <w:rsid w:val="006870C8"/>
    <w:rsid w:val="00695AD6"/>
    <w:rsid w:val="006A26AE"/>
    <w:rsid w:val="006A4567"/>
    <w:rsid w:val="006D5A54"/>
    <w:rsid w:val="006E68C7"/>
    <w:rsid w:val="00716671"/>
    <w:rsid w:val="0073488A"/>
    <w:rsid w:val="00747B27"/>
    <w:rsid w:val="0076775C"/>
    <w:rsid w:val="007B777C"/>
    <w:rsid w:val="007C07B6"/>
    <w:rsid w:val="008300D8"/>
    <w:rsid w:val="00843C8A"/>
    <w:rsid w:val="00846B3A"/>
    <w:rsid w:val="00875CDD"/>
    <w:rsid w:val="008779A8"/>
    <w:rsid w:val="00883429"/>
    <w:rsid w:val="008B2AE2"/>
    <w:rsid w:val="008C469B"/>
    <w:rsid w:val="00921358"/>
    <w:rsid w:val="0097085B"/>
    <w:rsid w:val="009721B2"/>
    <w:rsid w:val="00972DFE"/>
    <w:rsid w:val="009A4816"/>
    <w:rsid w:val="009E2F14"/>
    <w:rsid w:val="009F701B"/>
    <w:rsid w:val="00A649B2"/>
    <w:rsid w:val="00A7094C"/>
    <w:rsid w:val="00A87A08"/>
    <w:rsid w:val="00A94C1C"/>
    <w:rsid w:val="00A9574A"/>
    <w:rsid w:val="00A97111"/>
    <w:rsid w:val="00AA2BAA"/>
    <w:rsid w:val="00AF2732"/>
    <w:rsid w:val="00B305A2"/>
    <w:rsid w:val="00B35F70"/>
    <w:rsid w:val="00B9140A"/>
    <w:rsid w:val="00BA20D6"/>
    <w:rsid w:val="00BD13B8"/>
    <w:rsid w:val="00BF0A7E"/>
    <w:rsid w:val="00C21991"/>
    <w:rsid w:val="00C53E6F"/>
    <w:rsid w:val="00C6304F"/>
    <w:rsid w:val="00C802B4"/>
    <w:rsid w:val="00CD56BE"/>
    <w:rsid w:val="00CE0DA1"/>
    <w:rsid w:val="00CE2642"/>
    <w:rsid w:val="00CE5642"/>
    <w:rsid w:val="00D16033"/>
    <w:rsid w:val="00D83DCF"/>
    <w:rsid w:val="00DD36C9"/>
    <w:rsid w:val="00E330A3"/>
    <w:rsid w:val="00E370A6"/>
    <w:rsid w:val="00E45081"/>
    <w:rsid w:val="00E50B7D"/>
    <w:rsid w:val="00E55FAD"/>
    <w:rsid w:val="00E91161"/>
    <w:rsid w:val="00EC40C6"/>
    <w:rsid w:val="00EC4403"/>
    <w:rsid w:val="00EE20FC"/>
    <w:rsid w:val="00EE329C"/>
    <w:rsid w:val="00EE695B"/>
    <w:rsid w:val="00F3424E"/>
    <w:rsid w:val="00F70DC4"/>
    <w:rsid w:val="00F861EE"/>
    <w:rsid w:val="00F87F21"/>
    <w:rsid w:val="00FA0E08"/>
    <w:rsid w:val="00FB32B8"/>
    <w:rsid w:val="00FE304E"/>
    <w:rsid w:val="00FF6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1E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775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2135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1358"/>
    <w:rPr>
      <w:rFonts w:ascii="Arial" w:eastAsia="Times New Roman" w:hAnsi="Arial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2135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1358"/>
    <w:rPr>
      <w:rFonts w:ascii="Arial" w:eastAsia="Times New Roman" w:hAnsi="Arial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B2AE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1E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775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2135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1358"/>
    <w:rPr>
      <w:rFonts w:ascii="Arial" w:eastAsia="Times New Roman" w:hAnsi="Arial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2135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1358"/>
    <w:rPr>
      <w:rFonts w:ascii="Arial" w:eastAsia="Times New Roman" w:hAnsi="Arial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B2AE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750</Words>
  <Characters>4279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2018-09-21T15:56:00Z</dcterms:created>
  <dcterms:modified xsi:type="dcterms:W3CDTF">2018-09-21T15:56:00Z</dcterms:modified>
  <cp:category>www.sorubak.com</cp:category>
</cp:coreProperties>
</file>