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6E" w:rsidRDefault="00A0136E" w:rsidP="00A0136E">
      <w:r>
        <w:t>Adı Soyadı:     Sınıfı:                    No:</w:t>
      </w:r>
    </w:p>
    <w:p w:rsidR="00A0136E" w:rsidRPr="007246B1" w:rsidRDefault="00A0136E" w:rsidP="00A0136E">
      <w:pPr>
        <w:jc w:val="center"/>
      </w:pPr>
      <w:r>
        <w:t>2018-2019 ÖĞRETİM YILI ZİYA GÖKALP İLKOKULU 4. SINIFLAR SOSYAL BİLGİLER DERSİ 1.DÖNEM 1. YAZILI SINAVI</w:t>
      </w:r>
    </w:p>
    <w:tbl>
      <w:tblPr>
        <w:tblStyle w:val="TabloKlavuzu"/>
        <w:tblW w:w="0" w:type="auto"/>
        <w:tblLook w:val="04A0"/>
      </w:tblPr>
      <w:tblGrid>
        <w:gridCol w:w="5452"/>
        <w:gridCol w:w="5679"/>
      </w:tblGrid>
      <w:tr w:rsidR="00A0136E" w:rsidTr="00463C59">
        <w:tc>
          <w:tcPr>
            <w:tcW w:w="11131" w:type="dxa"/>
            <w:gridSpan w:val="2"/>
          </w:tcPr>
          <w:p w:rsidR="00A0136E" w:rsidRPr="009348D9" w:rsidRDefault="00A0136E" w:rsidP="00A0136E">
            <w:pPr>
              <w:rPr>
                <w:b/>
                <w:i/>
              </w:rPr>
            </w:pPr>
            <w:r w:rsidRPr="009348D9">
              <w:rPr>
                <w:b/>
                <w:i/>
              </w:rPr>
              <w:t>A- Aşağıdaki ifadelerden doğru olanlara (D) yanlış olanlara (Y) yazınız. (10x1=10 Puan)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1-(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) Bir bölgede, uzun yıllar içerisinde görülen hava olaylarının ortalamasına </w:t>
            </w:r>
            <w:r w:rsidR="005043AD" w:rsidRPr="0064508F">
              <w:rPr>
                <w:rFonts w:asciiTheme="minorHAnsi" w:hAnsiTheme="minorHAnsi"/>
                <w:noProof/>
                <w:sz w:val="24"/>
                <w:szCs w:val="24"/>
                <w:lang w:eastAsia="tr-TR"/>
              </w:rPr>
              <w:t>iklim denir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2-(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) </w:t>
            </w:r>
            <w:r w:rsidR="005043AD" w:rsidRPr="0064508F">
              <w:rPr>
                <w:rFonts w:asciiTheme="minorHAnsi" w:hAnsiTheme="minorHAnsi"/>
                <w:sz w:val="24"/>
              </w:rPr>
              <w:t>1. Dünya Savaşında tek başarılı olduğumuz cephe Çanakkale cephesidir.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3-(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 ) Gösterdiği kahramanlıklar nedeniyle </w:t>
            </w:r>
            <w:proofErr w:type="gramStart"/>
            <w:r w:rsidR="005043AD" w:rsidRPr="0064508F">
              <w:rPr>
                <w:rFonts w:asciiTheme="minorHAnsi" w:hAnsiTheme="minorHAnsi"/>
                <w:sz w:val="24"/>
                <w:szCs w:val="24"/>
              </w:rPr>
              <w:t>Maraş ,Konya</w:t>
            </w:r>
            <w:proofErr w:type="gramEnd"/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,Antep illerimize unvanlar verilmiştir.</w:t>
            </w:r>
          </w:p>
          <w:p w:rsidR="0064508F" w:rsidRDefault="00AD0E89" w:rsidP="005043AD">
            <w:pPr>
              <w:pStyle w:val="AralkYok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4-(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 )</w:t>
            </w:r>
            <w:r w:rsidR="00BD506A">
              <w:rPr>
                <w:rFonts w:asciiTheme="minorHAnsi" w:hAnsiTheme="minorHAnsi"/>
                <w:sz w:val="24"/>
              </w:rPr>
              <w:t xml:space="preserve"> Doğu cephesinde </w:t>
            </w:r>
            <w:proofErr w:type="spellStart"/>
            <w:r w:rsidR="00BD506A">
              <w:rPr>
                <w:rFonts w:asciiTheme="minorHAnsi" w:hAnsiTheme="minorHAnsi"/>
                <w:sz w:val="24"/>
              </w:rPr>
              <w:t>Ermeniler’le</w:t>
            </w:r>
            <w:proofErr w:type="spellEnd"/>
            <w:r w:rsidR="00BD506A">
              <w:rPr>
                <w:rFonts w:asciiTheme="minorHAnsi" w:hAnsiTheme="minorHAnsi"/>
                <w:sz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</w:rPr>
              <w:t>savaşılmıştı</w:t>
            </w:r>
            <w:r w:rsidR="00BD506A">
              <w:rPr>
                <w:rFonts w:asciiTheme="minorHAnsi" w:hAnsiTheme="minorHAnsi"/>
                <w:sz w:val="24"/>
              </w:rPr>
              <w:t>.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5-(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 ) “Şerife Bacı” İstiklal Savaş’ımızın kadın kahramanlarındandır.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6-(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 ) Ağaçların yosunlu tarafları </w:t>
            </w:r>
            <w:r w:rsidR="005043AD" w:rsidRPr="0064508F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güneyi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gösterir.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7-(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)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>İsmet İnönü kuzey cephesinde savaşmıştır.</w:t>
            </w:r>
          </w:p>
          <w:p w:rsidR="005043AD" w:rsidRPr="0064508F" w:rsidRDefault="00AD0E89" w:rsidP="005043AD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8-(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) Atatürk, Samsun' a ayak bastıktan sonra sırasıyla Amasya, Erzurum ve Sivas’ta toplantılar yaptı.</w:t>
            </w:r>
          </w:p>
          <w:p w:rsidR="0064508F" w:rsidRDefault="00AD0E89" w:rsidP="0064508F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9-(  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043AD" w:rsidRPr="0064508F">
              <w:rPr>
                <w:rFonts w:asciiTheme="minorHAnsi" w:hAnsiTheme="minorHAnsi"/>
                <w:sz w:val="24"/>
                <w:szCs w:val="24"/>
              </w:rPr>
              <w:t xml:space="preserve"> ) </w:t>
            </w:r>
            <w:r w:rsidR="0064508F" w:rsidRPr="0064508F">
              <w:rPr>
                <w:rFonts w:asciiTheme="minorHAnsi" w:hAnsiTheme="minorHAnsi"/>
                <w:sz w:val="24"/>
                <w:szCs w:val="24"/>
              </w:rPr>
              <w:t>Sakarya Savaşı sonunda Mustafa Kemal’e “Gazi” unvanı ve “Mareşal” rütbesi verildi.</w:t>
            </w:r>
          </w:p>
          <w:p w:rsidR="00A0136E" w:rsidRPr="005B2510" w:rsidRDefault="005043AD" w:rsidP="005B2510">
            <w:pPr>
              <w:pStyle w:val="AralkYok"/>
              <w:rPr>
                <w:rFonts w:asciiTheme="minorHAnsi" w:hAnsiTheme="minorHAnsi"/>
                <w:noProof/>
                <w:sz w:val="24"/>
                <w:szCs w:val="24"/>
                <w:lang w:eastAsia="tr-TR"/>
              </w:rPr>
            </w:pPr>
            <w:r w:rsidRPr="0064508F">
              <w:rPr>
                <w:rFonts w:asciiTheme="minorHAnsi" w:hAnsiTheme="minorHAnsi"/>
                <w:sz w:val="24"/>
                <w:szCs w:val="24"/>
              </w:rPr>
              <w:t>10-</w:t>
            </w:r>
            <w:r w:rsidR="0064508F">
              <w:rPr>
                <w:rFonts w:asciiTheme="minorHAnsi" w:hAnsiTheme="minorHAnsi"/>
                <w:sz w:val="24"/>
                <w:szCs w:val="24"/>
              </w:rPr>
              <w:t xml:space="preserve">(   </w:t>
            </w:r>
            <w:r w:rsidR="00AD0E89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64508F">
              <w:rPr>
                <w:rFonts w:asciiTheme="minorHAnsi" w:hAnsiTheme="minorHAnsi"/>
                <w:sz w:val="24"/>
                <w:szCs w:val="24"/>
              </w:rPr>
              <w:t xml:space="preserve">  )</w:t>
            </w:r>
            <w:bookmarkStart w:id="0" w:name="_GoBack"/>
            <w:bookmarkEnd w:id="0"/>
            <w:r w:rsidR="00AD0E8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4508F" w:rsidRPr="0064508F">
              <w:rPr>
                <w:rFonts w:asciiTheme="minorHAnsi" w:hAnsiTheme="minorHAnsi"/>
              </w:rPr>
              <w:t>Kurtuluş Savaşı bitiminde Mudanya Ateşkes Antlaşması imzalanmıştır.</w:t>
            </w:r>
          </w:p>
        </w:tc>
      </w:tr>
      <w:tr w:rsidR="00BD506A" w:rsidTr="00463C59">
        <w:tc>
          <w:tcPr>
            <w:tcW w:w="11131" w:type="dxa"/>
            <w:gridSpan w:val="2"/>
          </w:tcPr>
          <w:p w:rsidR="00BD506A" w:rsidRPr="00AD0E89" w:rsidRDefault="00BD506A" w:rsidP="00BD506A">
            <w:pPr>
              <w:pStyle w:val="AralkYok"/>
              <w:rPr>
                <w:b/>
                <w:i/>
              </w:rPr>
            </w:pPr>
            <w:r w:rsidRPr="00AD0E89">
              <w:rPr>
                <w:b/>
                <w:i/>
              </w:rPr>
              <w:t>B- Türkiye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haritasındaki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illerin, ortadak</w:t>
            </w:r>
            <w:r w:rsidR="00AD0E89" w:rsidRPr="00AD0E89">
              <w:rPr>
                <w:b/>
                <w:i/>
              </w:rPr>
              <w:t xml:space="preserve">i </w:t>
            </w:r>
            <w:r w:rsidRPr="00AD0E89">
              <w:rPr>
                <w:b/>
                <w:i/>
              </w:rPr>
              <w:t>yön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levhasına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göre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bulundukları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yönleri</w:t>
            </w:r>
            <w:r w:rsidR="00AD0E89" w:rsidRPr="00AD0E89">
              <w:rPr>
                <w:b/>
                <w:i/>
              </w:rPr>
              <w:t xml:space="preserve">, </w:t>
            </w:r>
            <w:r w:rsidRPr="00AD0E89">
              <w:rPr>
                <w:b/>
                <w:i/>
              </w:rPr>
              <w:t>ilgili</w:t>
            </w:r>
            <w:r w:rsidR="00AD0E89" w:rsidRPr="00AD0E89">
              <w:rPr>
                <w:b/>
                <w:i/>
              </w:rPr>
              <w:t xml:space="preserve"> </w:t>
            </w:r>
            <w:r w:rsidRPr="00AD0E89">
              <w:rPr>
                <w:b/>
                <w:i/>
              </w:rPr>
              <w:t>boşluklara</w:t>
            </w:r>
            <w:r w:rsidR="00AD0E89" w:rsidRPr="00AD0E89">
              <w:rPr>
                <w:b/>
                <w:i/>
              </w:rPr>
              <w:t xml:space="preserve"> yazınız. (10 P)</w:t>
            </w:r>
          </w:p>
          <w:p w:rsidR="00BD506A" w:rsidRPr="00BD506A" w:rsidRDefault="00870E2F" w:rsidP="00BD506A">
            <w:pPr>
              <w:pStyle w:val="AralkYok"/>
            </w:pPr>
            <w:r>
              <w:pict>
                <v:group id="_x0000_s1026" style="position:absolute;margin-left:6.35pt;margin-top:4.2pt;width:533.05pt;height:129.75pt;z-index:251660288" coordorigin="671,1619" coordsize="10620,234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671;top:1619;width:5040;height:2340" filled="t" fillcolor="yellow" stroked="t" strokecolor="#0070c0" strokeweight="3pt">
                    <v:fill r:id="rId5" o:title="Çim parçası" opacity="28180f" o:opacity2="28180f" type="pattern"/>
                    <v:stroke linestyle="thinThin"/>
                    <v:imagedata r:id="rId6" o:title="Turkey" gain="1.25" blacklevel="4588f"/>
                  </v:shape>
                  <v:rect id="_x0000_s1028" style="position:absolute;left:5891;top:1619;width:5400;height:2347" fillcolor="yellow" strokecolor="#0070c0" strokeweight="3pt">
                    <v:fill r:id="rId5" o:title="Çim parçası" opacity="28180f" o:opacity2="28180f" type="pattern"/>
                    <v:stroke linestyle="thinThin"/>
                    <v:textbox style="mso-next-textbox:#_x0000_s1028">
                      <w:txbxContent>
                        <w:p w:rsidR="00BD506A" w:rsidRPr="00C15C71" w:rsidRDefault="00AD0E89" w:rsidP="00BD506A">
                          <w:pPr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 xml:space="preserve">  </w:t>
                          </w:r>
                          <w:r w:rsidR="00BD506A" w:rsidRPr="00C15C71"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 xml:space="preserve">Ana </w:t>
                          </w:r>
                          <w:proofErr w:type="spellStart"/>
                          <w:r w:rsidR="00BD506A" w:rsidRPr="00C15C71"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>yönlerdekiiller</w:t>
                          </w:r>
                          <w:proofErr w:type="spellEnd"/>
                          <w:r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 xml:space="preserve">                   </w:t>
                          </w:r>
                          <w:r w:rsidR="00BD506A" w:rsidRPr="00C15C71"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>Ara</w:t>
                          </w:r>
                          <w:r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="00BD506A" w:rsidRPr="00C15C71"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>yönlerdekiiller</w:t>
                          </w:r>
                          <w:proofErr w:type="spellEnd"/>
                          <w:r w:rsidR="00BD506A">
                            <w:rPr>
                              <w:b/>
                              <w:color w:val="002060"/>
                              <w:sz w:val="20"/>
                              <w:szCs w:val="20"/>
                            </w:rPr>
                            <w:t>:</w:t>
                          </w:r>
                        </w:p>
                        <w:p w:rsidR="00BD506A" w:rsidRPr="00C15C71" w:rsidRDefault="00BD506A" w:rsidP="00BD506A">
                          <w:pPr>
                            <w:ind w:right="-120"/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</w:pP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Kuzey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………………………</w:t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</w:t>
                          </w:r>
                          <w:proofErr w:type="gramEnd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ab/>
                          </w:r>
                          <w:r w:rsidR="00AD0E89">
                            <w:rPr>
                              <w:b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Kuzeybatı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………….….……..</w:t>
                          </w:r>
                          <w:r w:rsidR="00332907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.......</w:t>
                          </w:r>
                          <w:proofErr w:type="gramEnd"/>
                        </w:p>
                        <w:p w:rsidR="00BD506A" w:rsidRPr="00C15C71" w:rsidRDefault="00BD506A" w:rsidP="00BD506A">
                          <w:pPr>
                            <w:ind w:right="-120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Doğu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………………………</w:t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.....</w:t>
                          </w:r>
                          <w:proofErr w:type="gramEnd"/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ab/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Kuzeydoğu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………….….…….</w:t>
                          </w:r>
                          <w:r w:rsidR="00332907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.....</w:t>
                          </w:r>
                          <w:proofErr w:type="gramEnd"/>
                        </w:p>
                        <w:p w:rsidR="00BD506A" w:rsidRPr="00C15C71" w:rsidRDefault="00BD506A" w:rsidP="00BD506A">
                          <w:pPr>
                            <w:ind w:right="-120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Batı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………………………</w:t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.......</w:t>
                          </w:r>
                          <w:proofErr w:type="gramEnd"/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ab/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Güneybatı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…………...……….</w:t>
                          </w:r>
                          <w:r w:rsidR="00332907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.....</w:t>
                          </w:r>
                          <w:proofErr w:type="gramEnd"/>
                        </w:p>
                        <w:p w:rsidR="00BD506A" w:rsidRPr="00C15C71" w:rsidRDefault="00BD506A" w:rsidP="00BD506A">
                          <w:pPr>
                            <w:ind w:right="-120"/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Güney</w:t>
                          </w:r>
                          <w:proofErr w:type="gramStart"/>
                          <w:r w:rsidRPr="00C15C71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:…………………….</w:t>
                          </w:r>
                          <w:r w:rsidR="00AD0E89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....</w:t>
                          </w:r>
                          <w:r w:rsidR="00332907">
                            <w:rPr>
                              <w:rFonts w:cs="Tahoma"/>
                              <w:b/>
                              <w:sz w:val="20"/>
                              <w:szCs w:val="20"/>
                            </w:rPr>
                            <w:t>.</w:t>
                          </w:r>
                          <w:proofErr w:type="gramEnd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ab/>
                          </w:r>
                          <w:r w:rsidR="00AD0E89">
                            <w:rPr>
                              <w:b/>
                              <w:sz w:val="20"/>
                              <w:szCs w:val="20"/>
                            </w:rPr>
                            <w:t xml:space="preserve">         </w:t>
                          </w:r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 xml:space="preserve">Güneydoğu </w:t>
                          </w:r>
                          <w:proofErr w:type="gramStart"/>
                          <w:r w:rsidRPr="00C15C71">
                            <w:rPr>
                              <w:b/>
                              <w:sz w:val="20"/>
                              <w:szCs w:val="20"/>
                            </w:rPr>
                            <w:t>:</w:t>
                          </w:r>
                          <w:r w:rsidRPr="00C15C71">
                            <w:rPr>
                              <w:rFonts w:cs="Tahoma"/>
                              <w:b/>
                              <w:i/>
                              <w:sz w:val="20"/>
                              <w:szCs w:val="20"/>
                            </w:rPr>
                            <w:t>……….……..…..</w:t>
                          </w:r>
                          <w:r w:rsidR="00332907">
                            <w:rPr>
                              <w:rFonts w:cs="Tahoma"/>
                              <w:b/>
                              <w:i/>
                              <w:sz w:val="20"/>
                              <w:szCs w:val="20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ect>
                </v:group>
              </w:pict>
            </w: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Pr="00BD506A" w:rsidRDefault="00BD506A" w:rsidP="00BD506A">
            <w:pPr>
              <w:pStyle w:val="AralkYok"/>
            </w:pPr>
          </w:p>
          <w:p w:rsidR="00BD506A" w:rsidRDefault="00BD506A"/>
          <w:p w:rsidR="00BD506A" w:rsidRDefault="00BD506A"/>
          <w:p w:rsidR="00AD0E89" w:rsidRDefault="00AD0E89"/>
        </w:tc>
      </w:tr>
      <w:tr w:rsidR="00332907" w:rsidTr="00463C59">
        <w:tc>
          <w:tcPr>
            <w:tcW w:w="11131" w:type="dxa"/>
            <w:gridSpan w:val="2"/>
          </w:tcPr>
          <w:p w:rsidR="00995DBE" w:rsidRDefault="00332907" w:rsidP="00995DBE">
            <w:pPr>
              <w:pStyle w:val="AralkYok"/>
              <w:rPr>
                <w:rFonts w:asciiTheme="minorHAnsi" w:hAnsiTheme="minorHAnsi"/>
                <w:b/>
                <w:bCs/>
                <w:i/>
                <w:noProof/>
                <w:sz w:val="24"/>
                <w:szCs w:val="24"/>
              </w:rPr>
            </w:pPr>
            <w:r w:rsidRPr="00995DBE">
              <w:rPr>
                <w:b/>
                <w:i/>
              </w:rPr>
              <w:t>C-</w:t>
            </w:r>
            <w:r w:rsidR="00995DBE" w:rsidRPr="00995DBE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995DBE" w:rsidRPr="00995DBE">
              <w:rPr>
                <w:rFonts w:asciiTheme="minorHAnsi" w:hAnsiTheme="minorHAnsi"/>
                <w:b/>
                <w:i/>
                <w:sz w:val="24"/>
                <w:szCs w:val="24"/>
              </w:rPr>
              <w:t>Aşağıda boş bırakılan yerleri uygun kelimelerle tamamlayınız.</w:t>
            </w:r>
            <w:r w:rsidR="00995DBE">
              <w:rPr>
                <w:rFonts w:asciiTheme="minorHAnsi" w:hAnsiTheme="minorHAnsi"/>
                <w:b/>
                <w:bCs/>
                <w:i/>
                <w:noProof/>
                <w:sz w:val="24"/>
                <w:szCs w:val="24"/>
              </w:rPr>
              <w:t xml:space="preserve"> (1X10=10 P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158"/>
              <w:gridCol w:w="2158"/>
              <w:gridCol w:w="2158"/>
              <w:gridCol w:w="2159"/>
              <w:gridCol w:w="2159"/>
            </w:tblGrid>
            <w:tr w:rsidR="00995DBE" w:rsidTr="00995DBE"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kroki</w:t>
                  </w:r>
                </w:p>
              </w:tc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Hasan Tahsin</w:t>
                  </w:r>
                </w:p>
              </w:tc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cirit</w:t>
                  </w:r>
                </w:p>
              </w:tc>
              <w:tc>
                <w:tcPr>
                  <w:tcW w:w="2159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Yunanlılarla</w:t>
                  </w:r>
                </w:p>
              </w:tc>
              <w:tc>
                <w:tcPr>
                  <w:tcW w:w="2159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kronoloji</w:t>
                  </w:r>
                </w:p>
              </w:tc>
            </w:tr>
            <w:tr w:rsidR="00995DBE" w:rsidTr="00995DBE"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meteoroloji</w:t>
                  </w:r>
                </w:p>
              </w:tc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Mondros Ateşkes</w:t>
                  </w:r>
                </w:p>
              </w:tc>
              <w:tc>
                <w:tcPr>
                  <w:tcW w:w="2158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Kazım Karabekir</w:t>
                  </w:r>
                </w:p>
              </w:tc>
              <w:tc>
                <w:tcPr>
                  <w:tcW w:w="2159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kuzeyi</w:t>
                  </w:r>
                </w:p>
              </w:tc>
              <w:tc>
                <w:tcPr>
                  <w:tcW w:w="2159" w:type="dxa"/>
                </w:tcPr>
                <w:p w:rsidR="00995DBE" w:rsidRDefault="001D26C5" w:rsidP="00995DBE">
                  <w:pPr>
                    <w:pStyle w:val="AralkYok"/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i/>
                      <w:noProof/>
                      <w:sz w:val="24"/>
                      <w:szCs w:val="24"/>
                    </w:rPr>
                    <w:t>müze</w:t>
                  </w:r>
                </w:p>
              </w:tc>
            </w:tr>
          </w:tbl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 w:rsidRPr="00995DBE">
              <w:rPr>
                <w:rFonts w:ascii="Times New Roman" w:hAnsi="Times New Roman"/>
                <w:sz w:val="24"/>
                <w:szCs w:val="24"/>
              </w:rPr>
              <w:t>1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>- Dünya Savaşı'nın sonunda yurdumuzu düşmanların işgaliyle sonuçlanmasına sebep olan anlaşmanın  adı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...............................................................................................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>Anlaşmasıdır.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 w:rsidRPr="00995DBE">
              <w:rPr>
                <w:rFonts w:asciiTheme="minorHAnsi" w:hAnsiTheme="minorHAnsi"/>
                <w:sz w:val="26"/>
                <w:szCs w:val="26"/>
              </w:rPr>
              <w:t>2-Yunanlılara karşı  İzmir'de  ilk kurşunu sıkan kişi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………………………….……….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........................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 ‘</w:t>
            </w:r>
            <w:proofErr w:type="spellStart"/>
            <w:r w:rsidRPr="00995DBE">
              <w:rPr>
                <w:rFonts w:asciiTheme="minorHAnsi" w:hAnsiTheme="minorHAnsi"/>
                <w:sz w:val="26"/>
                <w:szCs w:val="26"/>
              </w:rPr>
              <w:t>dir</w:t>
            </w:r>
            <w:proofErr w:type="spellEnd"/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3-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 Tarihte Türklerin yaygın olarak oynadıkları oyunlardan en önemlisi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………………….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>oyunudur.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 Pusulanın kırmızı renkli ucu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...............................................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>gösterir.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5-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........................................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 Paşa Doğu Cephesi’nde</w:t>
            </w:r>
            <w:r w:rsidR="001D26C5">
              <w:rPr>
                <w:rFonts w:asciiTheme="minorHAnsi" w:hAnsiTheme="minorHAnsi"/>
                <w:sz w:val="26"/>
                <w:szCs w:val="26"/>
              </w:rPr>
              <w:t xml:space="preserve"> Ermenilere karşı mücadele etti.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6-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Halkımız, Batı Cephesi’nde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.......................................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karşı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 savaştı. 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7-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Olayları oluş tarihlerine göre sıraya konulmasına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…………………………….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 denir. </w:t>
            </w:r>
          </w:p>
          <w:p w:rsidR="00995DBE" w:rsidRPr="00995DBE" w:rsidRDefault="00995DBE" w:rsidP="00995DBE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8-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Hava olaylarını inceleyen bilim dalına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………………………………………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 xml:space="preserve">denir. </w:t>
            </w:r>
          </w:p>
          <w:p w:rsidR="001D26C5" w:rsidRPr="001D26C5" w:rsidRDefault="00995DBE" w:rsidP="001D26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1D26C5">
              <w:rPr>
                <w:sz w:val="26"/>
                <w:szCs w:val="26"/>
              </w:rPr>
              <w:t>9-</w:t>
            </w:r>
            <w:r w:rsidR="001D26C5" w:rsidRPr="001D26C5">
              <w:rPr>
                <w:sz w:val="26"/>
                <w:szCs w:val="26"/>
              </w:rPr>
              <w:t xml:space="preserve"> Eski uygarlıklara ait eşyaların sergilendiği yere  </w:t>
            </w:r>
            <w:proofErr w:type="gramStart"/>
            <w:r w:rsidR="001D26C5" w:rsidRPr="001D26C5">
              <w:rPr>
                <w:sz w:val="26"/>
                <w:szCs w:val="26"/>
              </w:rPr>
              <w:t>…………….</w:t>
            </w:r>
            <w:r w:rsidR="001D26C5">
              <w:rPr>
                <w:sz w:val="26"/>
                <w:szCs w:val="26"/>
              </w:rPr>
              <w:t>.................</w:t>
            </w:r>
            <w:proofErr w:type="gramEnd"/>
            <w:r w:rsidR="001D26C5" w:rsidRPr="001D26C5">
              <w:rPr>
                <w:sz w:val="26"/>
                <w:szCs w:val="26"/>
              </w:rPr>
              <w:t>denir.</w:t>
            </w:r>
          </w:p>
          <w:p w:rsidR="001D26C5" w:rsidRPr="001D26C5" w:rsidRDefault="00995DBE" w:rsidP="001D26C5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10-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>Bir yerin üstten</w:t>
            </w:r>
            <w:r w:rsidR="001D26C5">
              <w:rPr>
                <w:rFonts w:asciiTheme="minorHAnsi" w:hAnsiTheme="minorHAnsi"/>
                <w:sz w:val="26"/>
                <w:szCs w:val="26"/>
              </w:rPr>
              <w:t>,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 kuşbakışı</w:t>
            </w:r>
            <w:r w:rsidR="001D26C5">
              <w:rPr>
                <w:rFonts w:asciiTheme="minorHAnsi" w:hAnsiTheme="minorHAnsi"/>
                <w:sz w:val="26"/>
                <w:szCs w:val="26"/>
              </w:rPr>
              <w:t>, kabataslak</w:t>
            </w:r>
            <w:r w:rsidRPr="00995DBE">
              <w:rPr>
                <w:rFonts w:asciiTheme="minorHAnsi" w:hAnsiTheme="minorHAnsi"/>
                <w:sz w:val="26"/>
                <w:szCs w:val="26"/>
              </w:rPr>
              <w:t xml:space="preserve"> çizimine </w:t>
            </w:r>
            <w:proofErr w:type="gramStart"/>
            <w:r w:rsidRPr="00995DBE">
              <w:rPr>
                <w:rFonts w:asciiTheme="minorHAnsi" w:hAnsiTheme="minorHAnsi"/>
                <w:sz w:val="26"/>
                <w:szCs w:val="26"/>
              </w:rPr>
              <w:t>.............................</w:t>
            </w:r>
            <w:r w:rsidR="001D26C5">
              <w:rPr>
                <w:rFonts w:asciiTheme="minorHAnsi" w:hAnsiTheme="minorHAnsi"/>
                <w:sz w:val="26"/>
                <w:szCs w:val="26"/>
              </w:rPr>
              <w:t>.........</w:t>
            </w:r>
            <w:proofErr w:type="gramEnd"/>
            <w:r w:rsidRPr="00995DBE">
              <w:rPr>
                <w:rFonts w:asciiTheme="minorHAnsi" w:hAnsiTheme="minorHAnsi"/>
                <w:sz w:val="26"/>
                <w:szCs w:val="26"/>
              </w:rPr>
              <w:t>denir.</w:t>
            </w:r>
          </w:p>
        </w:tc>
      </w:tr>
      <w:tr w:rsidR="005B2510" w:rsidTr="00E769AB">
        <w:trPr>
          <w:trHeight w:val="270"/>
        </w:trPr>
        <w:tc>
          <w:tcPr>
            <w:tcW w:w="11131" w:type="dxa"/>
            <w:gridSpan w:val="2"/>
          </w:tcPr>
          <w:p w:rsidR="005B2510" w:rsidRPr="005B2510" w:rsidRDefault="005B2510">
            <w:pPr>
              <w:rPr>
                <w:b/>
                <w:i/>
                <w:sz w:val="26"/>
                <w:szCs w:val="26"/>
              </w:rPr>
            </w:pPr>
            <w:r w:rsidRPr="005B2510">
              <w:rPr>
                <w:b/>
                <w:i/>
                <w:sz w:val="26"/>
                <w:szCs w:val="26"/>
              </w:rPr>
              <w:t>C-Aşağıdaki soruları cevaplayınız</w:t>
            </w:r>
            <w:r>
              <w:rPr>
                <w:b/>
                <w:i/>
                <w:sz w:val="26"/>
                <w:szCs w:val="26"/>
              </w:rPr>
              <w:t>.</w:t>
            </w:r>
          </w:p>
        </w:tc>
      </w:tr>
      <w:tr w:rsidR="005B2510" w:rsidTr="00463C59">
        <w:trPr>
          <w:trHeight w:val="3735"/>
        </w:trPr>
        <w:tc>
          <w:tcPr>
            <w:tcW w:w="5452" w:type="dxa"/>
          </w:tcPr>
          <w:p w:rsidR="005B2510" w:rsidRPr="007A5EAD" w:rsidRDefault="005B2510" w:rsidP="005B2510">
            <w:pPr>
              <w:spacing w:line="315" w:lineRule="atLeast"/>
              <w:ind w:right="141"/>
              <w:rPr>
                <w:rFonts w:eastAsia="Times New Roman" w:cs="Times New Roman"/>
                <w:color w:val="333333"/>
                <w:lang w:eastAsia="tr-TR"/>
              </w:rPr>
            </w:pPr>
            <w:r w:rsidRPr="007A5EAD">
              <w:t>1-</w:t>
            </w:r>
            <w:r w:rsidRPr="007A5EAD">
              <w:rPr>
                <w:rFonts w:eastAsia="Times New Roman" w:cs="Times New Roman"/>
                <w:b/>
                <w:bCs/>
                <w:color w:val="333333"/>
                <w:lang w:eastAsia="tr-TR"/>
              </w:rPr>
              <w:t xml:space="preserve"> Aşağıda verilen krokiye göre yandaki beş </w:t>
            </w:r>
            <w:proofErr w:type="gramStart"/>
            <w:r w:rsidRPr="007A5EAD">
              <w:rPr>
                <w:rFonts w:eastAsia="Times New Roman" w:cs="Times New Roman"/>
                <w:b/>
                <w:bCs/>
                <w:color w:val="333333"/>
                <w:lang w:eastAsia="tr-TR"/>
              </w:rPr>
              <w:t>soruyu  cevaplayınız</w:t>
            </w:r>
            <w:proofErr w:type="gramEnd"/>
            <w:r w:rsidRPr="007A5EAD">
              <w:rPr>
                <w:rFonts w:eastAsia="Times New Roman" w:cs="Times New Roman"/>
                <w:b/>
                <w:bCs/>
                <w:color w:val="333333"/>
                <w:lang w:eastAsia="tr-TR"/>
              </w:rPr>
              <w:t>. (5 x 2  =10 p)</w:t>
            </w:r>
          </w:p>
          <w:p w:rsidR="005B2510" w:rsidRDefault="005B2510">
            <w:r w:rsidRPr="00463C59">
              <w:rPr>
                <w:noProof/>
                <w:lang w:eastAsia="tr-TR"/>
              </w:rPr>
              <w:drawing>
                <wp:inline distT="0" distB="0" distL="0" distR="0">
                  <wp:extent cx="3209925" cy="1943100"/>
                  <wp:effectExtent l="19050" t="0" r="9525" b="0"/>
                  <wp:docPr id="5" name="Resim 1" descr="https://bilgiyelpazesi.com/egitim_ogretim/yazili_sorulari_yazili_arsivi/sosyal_bilgiler_dersi_yazili_sorulari/sosyal_bilgiler_4_1_2_yazili/sosyal_bilgiler_4_sinif_1_donem_2_yazili_21_dosyalar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ilgiyelpazesi.com/egitim_ogretim/yazili_sorulari_yazili_arsivi/sosyal_bilgiler_dersi_yazili_sorulari/sosyal_bilgiler_4_1_2_yazili/sosyal_bilgiler_4_sinif_1_donem_2_yazili_21_dosyalar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510" w:rsidRDefault="005B2510"/>
          <w:p w:rsidR="00FA2C85" w:rsidRDefault="005B2510">
            <w:pPr>
              <w:rPr>
                <w:b/>
              </w:rPr>
            </w:pPr>
            <w:r w:rsidRPr="00920BEB">
              <w:rPr>
                <w:b/>
              </w:rPr>
              <w:lastRenderedPageBreak/>
              <w:t>2-</w:t>
            </w:r>
            <w:r w:rsidR="00FA2C85" w:rsidRPr="00920BEB">
              <w:rPr>
                <w:b/>
              </w:rPr>
              <w:t>Hava durumu sembollerinin anlamlarını yazınız.(5 P)</w:t>
            </w:r>
          </w:p>
          <w:p w:rsidR="00920BEB" w:rsidRPr="00920BEB" w:rsidRDefault="00920BEB">
            <w:pPr>
              <w:rPr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587"/>
              <w:gridCol w:w="2588"/>
            </w:tblGrid>
            <w:tr w:rsidR="005B2510" w:rsidTr="005B2510">
              <w:trPr>
                <w:trHeight w:val="1581"/>
              </w:trPr>
              <w:tc>
                <w:tcPr>
                  <w:tcW w:w="2587" w:type="dxa"/>
                </w:tcPr>
                <w:p w:rsidR="005B2510" w:rsidRDefault="005F20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657225"/>
                        <wp:effectExtent l="19050" t="0" r="9525" b="0"/>
                        <wp:docPr id="34" name="Resim 34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88" w:type="dxa"/>
                </w:tcPr>
                <w:p w:rsidR="005B2510" w:rsidRDefault="005F20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704850"/>
                        <wp:effectExtent l="19050" t="0" r="0" b="0"/>
                        <wp:docPr id="37" name="Resim 37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B2510" w:rsidTr="005B2510">
              <w:trPr>
                <w:trHeight w:val="1581"/>
              </w:trPr>
              <w:tc>
                <w:tcPr>
                  <w:tcW w:w="2587" w:type="dxa"/>
                </w:tcPr>
                <w:p w:rsidR="005B2510" w:rsidRDefault="003B12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2525" cy="742950"/>
                        <wp:effectExtent l="19050" t="0" r="9525" b="0"/>
                        <wp:docPr id="52" name="Resim 52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52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88" w:type="dxa"/>
                </w:tcPr>
                <w:p w:rsidR="005B2510" w:rsidRDefault="005F20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450" cy="1104900"/>
                        <wp:effectExtent l="19050" t="0" r="0" b="0"/>
                        <wp:docPr id="43" name="Resim 43" descr="hava durumu sembolleri ile ilgili gÃ¶rsel sonucu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B2510" w:rsidRDefault="005B2510" w:rsidP="005B2510"/>
        </w:tc>
        <w:tc>
          <w:tcPr>
            <w:tcW w:w="5679" w:type="dxa"/>
          </w:tcPr>
          <w:p w:rsidR="005B2510" w:rsidRP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lastRenderedPageBreak/>
              <w:t xml:space="preserve">1. Kültür Merkezi’nin güneyinde : </w:t>
            </w: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……………………...........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</w:t>
            </w:r>
            <w:proofErr w:type="gramEnd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vardır.</w:t>
            </w:r>
          </w:p>
          <w:p w:rsidR="005B2510" w:rsidRP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2. Belediyenin batısında : </w:t>
            </w: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…………………………...................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</w:t>
            </w:r>
            <w:proofErr w:type="gramEnd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vardır.</w:t>
            </w:r>
          </w:p>
          <w:p w:rsidR="005B2510" w:rsidRP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3. Oya’nın evini güneybatısında: </w:t>
            </w: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…………………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</w:t>
            </w:r>
            <w:proofErr w:type="gramEnd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vardır.</w:t>
            </w:r>
          </w:p>
          <w:p w:rsid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4. Kültür Merkezi’nin </w:t>
            </w: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kuzeyinde :</w:t>
            </w:r>
            <w:proofErr w:type="gramEnd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</w:t>
            </w:r>
          </w:p>
          <w:p w:rsidR="005B2510" w:rsidRP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……………………..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</w:t>
            </w:r>
            <w:proofErr w:type="gramEnd"/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vardır.</w:t>
            </w:r>
          </w:p>
          <w:p w:rsidR="007A5EAD" w:rsidRDefault="007A5EAD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5B2510" w:rsidRPr="007A5EAD" w:rsidRDefault="005B2510" w:rsidP="00463C59">
            <w:pPr>
              <w:spacing w:line="315" w:lineRule="atLeast"/>
              <w:ind w:left="284"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5. Gül sokağın kuzey doğusunda : </w:t>
            </w:r>
            <w:proofErr w:type="gramStart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………………................................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.......</w:t>
            </w:r>
            <w:proofErr w:type="gramEnd"/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vardır.</w:t>
            </w:r>
          </w:p>
          <w:p w:rsidR="005B2510" w:rsidRDefault="005B2510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Pr="00920BEB" w:rsidRDefault="00FA2C85" w:rsidP="005B2510">
            <w:pPr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920BE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lastRenderedPageBreak/>
              <w:t xml:space="preserve">3- Yön bulma yöntemlerinden beş tanesinin adını </w:t>
            </w:r>
            <w:r w:rsidR="007A5EAD" w:rsidRPr="00920BE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kısaca </w:t>
            </w:r>
            <w:r w:rsidRPr="00920BEB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yazın.(5 P)</w:t>
            </w:r>
          </w:p>
          <w:p w:rsidR="007A5EAD" w:rsidRDefault="007A5EAD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I-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.....................................................................................</w:t>
            </w:r>
            <w:proofErr w:type="gramEnd"/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II-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....................................................................................</w:t>
            </w:r>
            <w:proofErr w:type="gramEnd"/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III-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..................................................................................</w:t>
            </w:r>
            <w:proofErr w:type="gramEnd"/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IV-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...................................................................................</w:t>
            </w:r>
            <w:proofErr w:type="gramEnd"/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FA2C85" w:rsidRDefault="00FA2C85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V-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..................................................................................</w:t>
            </w:r>
            <w:proofErr w:type="gramEnd"/>
          </w:p>
          <w:p w:rsidR="00920BEB" w:rsidRDefault="00920BEB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920BEB" w:rsidRDefault="00920BEB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  <w:p w:rsidR="00920BEB" w:rsidRDefault="00920BEB" w:rsidP="005B2510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</w:p>
        </w:tc>
      </w:tr>
      <w:tr w:rsidR="00A0136E" w:rsidTr="00463C59">
        <w:tc>
          <w:tcPr>
            <w:tcW w:w="5452" w:type="dxa"/>
          </w:tcPr>
          <w:p w:rsidR="00920BEB" w:rsidRPr="00920BEB" w:rsidRDefault="00FA2C85" w:rsidP="00920BEB">
            <w:pPr>
              <w:autoSpaceDE w:val="0"/>
              <w:autoSpaceDN w:val="0"/>
              <w:adjustRightInd w:val="0"/>
              <w:rPr>
                <w:rStyle w:val="AralkYokChar"/>
                <w:b/>
              </w:rPr>
            </w:pPr>
            <w:r w:rsidRPr="00FA2C85">
              <w:rPr>
                <w:b/>
                <w:sz w:val="24"/>
                <w:szCs w:val="24"/>
              </w:rPr>
              <w:lastRenderedPageBreak/>
              <w:t>4-</w:t>
            </w:r>
            <w:r w:rsidR="00312E5E" w:rsidRPr="00920BEB">
              <w:rPr>
                <w:rStyle w:val="AralkYokChar"/>
                <w:b/>
              </w:rPr>
              <w:t>Yurdumuzun işgali sırasında bölgelerde ortaya çıkarılan milli direniş örgütlerine ne ad verilirdi?</w:t>
            </w:r>
            <w:r w:rsidR="00920BEB" w:rsidRPr="00920BEB">
              <w:rPr>
                <w:rStyle w:val="AralkYokChar"/>
                <w:b/>
              </w:rPr>
              <w:t xml:space="preserve"> (5 P)</w:t>
            </w:r>
          </w:p>
          <w:p w:rsidR="00312E5E" w:rsidRPr="00FA2C85" w:rsidRDefault="00312E5E" w:rsidP="00312E5E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312E5E" w:rsidRPr="007A5EAD" w:rsidRDefault="00312E5E" w:rsidP="007A5EAD">
            <w:pPr>
              <w:pStyle w:val="AralkYok"/>
            </w:pPr>
            <w:r w:rsidRPr="007A5EAD">
              <w:t>A) Tekalif-i Milliye</w:t>
            </w:r>
            <w:r w:rsidR="00FA2C85" w:rsidRPr="007A5EAD">
              <w:t xml:space="preserve">                       </w:t>
            </w:r>
            <w:r w:rsidRPr="007A5EAD">
              <w:t xml:space="preserve">B) </w:t>
            </w:r>
            <w:proofErr w:type="spellStart"/>
            <w:r w:rsidRPr="007A5EAD">
              <w:t>Kuvay</w:t>
            </w:r>
            <w:proofErr w:type="spellEnd"/>
            <w:r w:rsidRPr="007A5EAD">
              <w:t>-</w:t>
            </w:r>
            <w:proofErr w:type="gramStart"/>
            <w:r w:rsidRPr="007A5EAD">
              <w:t xml:space="preserve">ı </w:t>
            </w:r>
            <w:r w:rsidR="00566146">
              <w:t xml:space="preserve"> </w:t>
            </w:r>
            <w:r w:rsidRPr="007A5EAD">
              <w:t>Milliye</w:t>
            </w:r>
            <w:proofErr w:type="gramEnd"/>
            <w:r w:rsidRPr="007A5EAD">
              <w:t xml:space="preserve">       </w:t>
            </w:r>
          </w:p>
          <w:p w:rsidR="00FA2C85" w:rsidRPr="007A5EAD" w:rsidRDefault="00FA2C85" w:rsidP="007A5EAD">
            <w:pPr>
              <w:pStyle w:val="AralkYok"/>
            </w:pPr>
          </w:p>
          <w:p w:rsidR="00F518DA" w:rsidRPr="007A5EAD" w:rsidRDefault="00312E5E" w:rsidP="007A5EAD">
            <w:pPr>
              <w:pStyle w:val="AralkYok"/>
            </w:pPr>
            <w:r w:rsidRPr="007A5EAD">
              <w:t xml:space="preserve">C)Milli Mücadele       </w:t>
            </w:r>
            <w:r w:rsidR="00FA2C85" w:rsidRPr="007A5EAD">
              <w:t xml:space="preserve">                  </w:t>
            </w:r>
            <w:r w:rsidRPr="007A5EAD">
              <w:t>D)Misak-ı Milli</w:t>
            </w:r>
          </w:p>
        </w:tc>
        <w:tc>
          <w:tcPr>
            <w:tcW w:w="5679" w:type="dxa"/>
          </w:tcPr>
          <w:p w:rsidR="00312E5E" w:rsidRPr="00920BEB" w:rsidRDefault="007A5EAD" w:rsidP="00920BE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 w:rsidRPr="007A5EAD">
              <w:rPr>
                <w:b/>
                <w:color w:val="231F20"/>
                <w:sz w:val="24"/>
                <w:szCs w:val="26"/>
              </w:rPr>
              <w:t>5-</w:t>
            </w:r>
            <w:r w:rsidR="00312E5E" w:rsidRPr="007A5EAD">
              <w:rPr>
                <w:b/>
                <w:color w:val="231F20"/>
                <w:sz w:val="24"/>
                <w:szCs w:val="26"/>
              </w:rPr>
              <w:t xml:space="preserve">Aşağıdaki savaşlardan hangisi Kurtuluş </w:t>
            </w:r>
            <w:proofErr w:type="spellStart"/>
            <w:r w:rsidR="00312E5E" w:rsidRPr="007A5EAD">
              <w:rPr>
                <w:b/>
                <w:color w:val="231F20"/>
                <w:sz w:val="24"/>
                <w:szCs w:val="26"/>
              </w:rPr>
              <w:t>Savaşı’mız</w:t>
            </w:r>
            <w:proofErr w:type="spellEnd"/>
            <w:r w:rsidR="00312E5E" w:rsidRPr="007A5EAD">
              <w:rPr>
                <w:b/>
                <w:color w:val="231F20"/>
                <w:sz w:val="24"/>
                <w:szCs w:val="26"/>
              </w:rPr>
              <w:t xml:space="preserve"> içinde yapılan savaşlardan biri </w:t>
            </w:r>
            <w:r w:rsidR="00312E5E" w:rsidRPr="007A5EAD">
              <w:rPr>
                <w:b/>
                <w:color w:val="231F20"/>
                <w:sz w:val="24"/>
                <w:szCs w:val="26"/>
                <w:u w:val="single"/>
              </w:rPr>
              <w:t>değildir?</w:t>
            </w:r>
            <w:r w:rsidR="00920BEB">
              <w:rPr>
                <w:b/>
                <w:color w:val="231F20"/>
                <w:sz w:val="24"/>
                <w:szCs w:val="26"/>
                <w:u w:val="single"/>
              </w:rPr>
              <w:t xml:space="preserve"> </w:t>
            </w:r>
            <w:r w:rsidR="00920BEB">
              <w:rPr>
                <w:b/>
                <w:sz w:val="24"/>
                <w:szCs w:val="24"/>
                <w:lang w:eastAsia="tr-TR"/>
              </w:rPr>
              <w:t>(5 P)</w:t>
            </w:r>
          </w:p>
          <w:p w:rsidR="00312E5E" w:rsidRPr="007A5EAD" w:rsidRDefault="00312E5E" w:rsidP="00312E5E">
            <w:pPr>
              <w:rPr>
                <w:b/>
                <w:color w:val="231F20"/>
                <w:sz w:val="24"/>
                <w:szCs w:val="26"/>
              </w:rPr>
            </w:pPr>
          </w:p>
          <w:p w:rsidR="00312E5E" w:rsidRPr="007A5EAD" w:rsidRDefault="00E771CA" w:rsidP="00312E5E">
            <w:pPr>
              <w:spacing w:line="360" w:lineRule="auto"/>
              <w:rPr>
                <w:color w:val="231F20"/>
                <w:sz w:val="24"/>
                <w:szCs w:val="26"/>
              </w:rPr>
            </w:pPr>
            <w:r>
              <w:rPr>
                <w:color w:val="231F20"/>
                <w:sz w:val="24"/>
                <w:szCs w:val="26"/>
              </w:rPr>
              <w:t xml:space="preserve"> </w:t>
            </w:r>
            <w:r w:rsidR="00312E5E" w:rsidRPr="007A5EAD">
              <w:rPr>
                <w:color w:val="231F20"/>
                <w:sz w:val="24"/>
                <w:szCs w:val="26"/>
              </w:rPr>
              <w:t xml:space="preserve">A) Çanakkale Savaşı     </w:t>
            </w:r>
            <w:r w:rsidR="007A5EAD" w:rsidRPr="007A5EAD">
              <w:rPr>
                <w:color w:val="231F20"/>
                <w:sz w:val="24"/>
                <w:szCs w:val="26"/>
              </w:rPr>
              <w:t xml:space="preserve">       </w:t>
            </w:r>
            <w:r w:rsidR="00312E5E" w:rsidRPr="007A5EAD">
              <w:rPr>
                <w:color w:val="231F20"/>
                <w:sz w:val="24"/>
                <w:szCs w:val="26"/>
              </w:rPr>
              <w:t xml:space="preserve"> B) </w:t>
            </w:r>
            <w:proofErr w:type="gramStart"/>
            <w:r w:rsidR="00312E5E" w:rsidRPr="007A5EAD">
              <w:rPr>
                <w:color w:val="231F20"/>
                <w:sz w:val="24"/>
                <w:szCs w:val="26"/>
              </w:rPr>
              <w:t>Sakarya  Savaşı</w:t>
            </w:r>
            <w:proofErr w:type="gramEnd"/>
          </w:p>
          <w:p w:rsidR="00A0136E" w:rsidRPr="00566146" w:rsidRDefault="00312E5E" w:rsidP="00566146">
            <w:pPr>
              <w:spacing w:line="360" w:lineRule="auto"/>
              <w:rPr>
                <w:color w:val="231F20"/>
                <w:sz w:val="24"/>
                <w:szCs w:val="26"/>
              </w:rPr>
            </w:pPr>
            <w:r w:rsidRPr="007A5EAD">
              <w:rPr>
                <w:color w:val="231F20"/>
                <w:sz w:val="24"/>
                <w:szCs w:val="26"/>
              </w:rPr>
              <w:t xml:space="preserve">  C) I. İnönü Savaşı        </w:t>
            </w:r>
            <w:r w:rsidR="007A5EAD" w:rsidRPr="007A5EAD">
              <w:rPr>
                <w:color w:val="231F20"/>
                <w:sz w:val="24"/>
                <w:szCs w:val="26"/>
              </w:rPr>
              <w:t xml:space="preserve">         </w:t>
            </w:r>
            <w:r w:rsidRPr="007A5EAD">
              <w:rPr>
                <w:color w:val="231F20"/>
                <w:sz w:val="24"/>
                <w:szCs w:val="26"/>
              </w:rPr>
              <w:t xml:space="preserve"> D) Büyük Taarruz </w:t>
            </w:r>
          </w:p>
        </w:tc>
      </w:tr>
      <w:tr w:rsidR="00A0136E" w:rsidTr="00463C59">
        <w:tc>
          <w:tcPr>
            <w:tcW w:w="5452" w:type="dxa"/>
          </w:tcPr>
          <w:p w:rsidR="00463C59" w:rsidRPr="007A5EAD" w:rsidRDefault="007A5EAD" w:rsidP="00463C59">
            <w:pPr>
              <w:spacing w:line="315" w:lineRule="atLeast"/>
              <w:ind w:right="141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6-</w:t>
            </w:r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Milli Mücadelemizin başlangıcı hangi </w:t>
            </w:r>
            <w:proofErr w:type="gramStart"/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olaydır ?</w:t>
            </w:r>
            <w:proofErr w:type="gramEnd"/>
          </w:p>
          <w:p w:rsidR="007A5EAD" w:rsidRDefault="007A5EAD" w:rsidP="00463C59">
            <w:pPr>
              <w:spacing w:line="315" w:lineRule="atLeast"/>
              <w:ind w:left="142" w:right="141" w:firstLine="142"/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463C59" w:rsidRPr="007A5EAD" w:rsidRDefault="007A5EAD" w:rsidP="00463C59">
            <w:pPr>
              <w:spacing w:line="315" w:lineRule="atLeast"/>
              <w:ind w:left="142" w:right="141" w:firstLine="142"/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A)</w:t>
            </w:r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463C59" w:rsidRPr="007A5EAD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Cumhuriyet’in ilan edilmesi.</w:t>
            </w:r>
          </w:p>
          <w:p w:rsidR="00463C59" w:rsidRPr="007A5EAD" w:rsidRDefault="007A5EAD" w:rsidP="00463C59">
            <w:pPr>
              <w:spacing w:line="315" w:lineRule="atLeast"/>
              <w:ind w:left="142" w:right="141" w:firstLine="142"/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B)</w:t>
            </w:r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463C59" w:rsidRPr="007A5EAD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TBMM’nin açılması.</w:t>
            </w:r>
          </w:p>
          <w:p w:rsidR="00463C59" w:rsidRPr="007A5EAD" w:rsidRDefault="007A5EAD" w:rsidP="00463C59">
            <w:pPr>
              <w:spacing w:line="315" w:lineRule="atLeast"/>
              <w:ind w:left="142" w:right="141" w:firstLine="142"/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C)</w:t>
            </w:r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463C59" w:rsidRPr="007A5EAD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II. İnönü Savaşı.</w:t>
            </w:r>
          </w:p>
          <w:p w:rsidR="00A0136E" w:rsidRPr="00566146" w:rsidRDefault="007A5EAD" w:rsidP="00566146">
            <w:pPr>
              <w:spacing w:line="315" w:lineRule="atLeast"/>
              <w:ind w:left="142" w:right="141" w:firstLine="142"/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D)</w:t>
            </w:r>
            <w:r w:rsidR="00463C59" w:rsidRPr="007A5EAD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463C59" w:rsidRPr="007A5EAD">
              <w:rPr>
                <w:rFonts w:cs="Times New Roman"/>
                <w:bCs/>
                <w:color w:val="333333"/>
                <w:sz w:val="24"/>
                <w:szCs w:val="24"/>
                <w:shd w:val="clear" w:color="auto" w:fill="FFFFFF"/>
              </w:rPr>
              <w:t>Mustafa Kemal’ in Samsun’a çıkışı.</w:t>
            </w:r>
          </w:p>
        </w:tc>
        <w:tc>
          <w:tcPr>
            <w:tcW w:w="5679" w:type="dxa"/>
          </w:tcPr>
          <w:p w:rsidR="00CD3DA9" w:rsidRPr="007A5EAD" w:rsidRDefault="007A5EAD" w:rsidP="007A5EAD">
            <w:pPr>
              <w:spacing w:line="315" w:lineRule="atLeast"/>
              <w:ind w:right="141"/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7-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Kurtuluş Savaşı’ </w:t>
            </w:r>
            <w:proofErr w:type="spellStart"/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nda</w:t>
            </w:r>
            <w:proofErr w:type="spellEnd"/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, savaştığımız cephe ve milletler eşleşmesinde hangisi 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u w:val="single"/>
                <w:lang w:eastAsia="tr-TR"/>
              </w:rPr>
              <w:t xml:space="preserve">yanlış </w:t>
            </w:r>
            <w:proofErr w:type="gramStart"/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u w:val="single"/>
                <w:lang w:eastAsia="tr-TR"/>
              </w:rPr>
              <w:t>yapılmıştır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?</w:t>
            </w:r>
            <w:proofErr w:type="gramEnd"/>
          </w:p>
          <w:p w:rsidR="00CD3DA9" w:rsidRPr="007A5EAD" w:rsidRDefault="00566146" w:rsidP="00CD3DA9">
            <w:pPr>
              <w:spacing w:line="315" w:lineRule="atLeast"/>
              <w:ind w:right="141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    </w:t>
            </w:r>
            <w:r w:rsid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A)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</w:t>
            </w:r>
            <w:r w:rsidR="00CD3DA9" w:rsidRPr="007A5EAD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Batı cephesi  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→</w:t>
            </w:r>
            <w:r w:rsidR="00CD3DA9" w:rsidRPr="007A5EAD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Yunanlılar </w:t>
            </w:r>
          </w:p>
          <w:p w:rsidR="00CD3DA9" w:rsidRPr="007A5EAD" w:rsidRDefault="00CD3DA9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B</w:t>
            </w:r>
            <w:r w:rsidR="00566146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)</w:t>
            </w:r>
            <w:r w:rsidRPr="007A5EAD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Doğu cephesi  →  Ermeniler </w:t>
            </w:r>
          </w:p>
          <w:p w:rsidR="00CD3DA9" w:rsidRPr="007A5EAD" w:rsidRDefault="00CD3DA9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C</w:t>
            </w:r>
            <w:r w:rsidR="00566146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)</w:t>
            </w:r>
            <w:r w:rsidRPr="007A5EAD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 Kuzey cephesi  →  İtalyanlar </w:t>
            </w:r>
          </w:p>
          <w:p w:rsidR="00A0136E" w:rsidRPr="00566146" w:rsidRDefault="00566146" w:rsidP="00566146">
            <w:pPr>
              <w:spacing w:line="315" w:lineRule="atLeast"/>
              <w:ind w:left="142" w:right="141" w:firstLine="142"/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>D)</w:t>
            </w:r>
            <w:r w:rsidR="00CD3DA9" w:rsidRPr="007A5EAD">
              <w:rPr>
                <w:rFonts w:eastAsia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 </w:t>
            </w:r>
            <w:r w:rsidR="00CD3DA9" w:rsidRPr="007A5EAD">
              <w:rPr>
                <w:rFonts w:eastAsia="Times New Roman" w:cs="Times New Roman"/>
                <w:color w:val="333333"/>
                <w:sz w:val="24"/>
                <w:szCs w:val="24"/>
                <w:lang w:eastAsia="tr-TR"/>
              </w:rPr>
              <w:t xml:space="preserve"> Güney cephesi  →  Fransızlar    </w:t>
            </w:r>
          </w:p>
        </w:tc>
      </w:tr>
      <w:tr w:rsidR="00A0136E" w:rsidTr="00463C59">
        <w:tc>
          <w:tcPr>
            <w:tcW w:w="5452" w:type="dxa"/>
          </w:tcPr>
          <w:p w:rsidR="00E771CA" w:rsidRPr="00920BEB" w:rsidRDefault="00566146" w:rsidP="00E771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 w:rsidRPr="00566146">
              <w:rPr>
                <w:b/>
                <w:sz w:val="24"/>
                <w:szCs w:val="24"/>
              </w:rPr>
              <w:t>8-</w:t>
            </w:r>
            <w:r w:rsidR="00CD3DA9" w:rsidRPr="00566146">
              <w:rPr>
                <w:b/>
                <w:sz w:val="24"/>
                <w:szCs w:val="24"/>
              </w:rPr>
              <w:t xml:space="preserve"> Hava olaylarını inceleyen ve hava tahminlerini yapan kurum hangisidir?</w:t>
            </w:r>
            <w:r w:rsidR="00E771CA">
              <w:rPr>
                <w:b/>
                <w:sz w:val="24"/>
                <w:szCs w:val="24"/>
              </w:rPr>
              <w:t xml:space="preserve">  </w:t>
            </w:r>
            <w:r w:rsidR="00E771CA">
              <w:rPr>
                <w:b/>
                <w:sz w:val="24"/>
                <w:szCs w:val="24"/>
                <w:lang w:eastAsia="tr-TR"/>
              </w:rPr>
              <w:t>(5 P)</w:t>
            </w:r>
          </w:p>
          <w:p w:rsidR="00CD3DA9" w:rsidRPr="00566146" w:rsidRDefault="00CD3DA9" w:rsidP="00CD3DA9">
            <w:pPr>
              <w:rPr>
                <w:b/>
                <w:sz w:val="24"/>
                <w:szCs w:val="24"/>
              </w:rPr>
            </w:pPr>
          </w:p>
          <w:p w:rsidR="00CD3DA9" w:rsidRPr="00566146" w:rsidRDefault="00CD3DA9" w:rsidP="00CD3DA9">
            <w:pPr>
              <w:spacing w:line="360" w:lineRule="auto"/>
              <w:rPr>
                <w:sz w:val="24"/>
                <w:szCs w:val="24"/>
              </w:rPr>
            </w:pPr>
            <w:r w:rsidRPr="00566146">
              <w:rPr>
                <w:sz w:val="24"/>
                <w:szCs w:val="24"/>
              </w:rPr>
              <w:t>A) TEMA Vakfı</w:t>
            </w:r>
          </w:p>
          <w:p w:rsidR="00CD3DA9" w:rsidRPr="00566146" w:rsidRDefault="00CD3DA9" w:rsidP="00CD3DA9">
            <w:pPr>
              <w:spacing w:line="360" w:lineRule="auto"/>
              <w:rPr>
                <w:sz w:val="24"/>
                <w:szCs w:val="24"/>
              </w:rPr>
            </w:pPr>
            <w:r w:rsidRPr="00566146">
              <w:rPr>
                <w:sz w:val="24"/>
                <w:szCs w:val="24"/>
              </w:rPr>
              <w:t xml:space="preserve">B) Türk Hava Kurumu  </w:t>
            </w:r>
          </w:p>
          <w:p w:rsidR="00A0136E" w:rsidRPr="00566146" w:rsidRDefault="00CD3DA9" w:rsidP="00566146">
            <w:pPr>
              <w:spacing w:line="360" w:lineRule="auto"/>
              <w:rPr>
                <w:sz w:val="24"/>
                <w:szCs w:val="24"/>
              </w:rPr>
            </w:pPr>
            <w:r w:rsidRPr="00566146">
              <w:rPr>
                <w:sz w:val="24"/>
                <w:szCs w:val="24"/>
              </w:rPr>
              <w:t>C) Meteoroloji İşleri Genel Müdürlüğü                                                 D) Milli Eğitim bakanlığı</w:t>
            </w:r>
          </w:p>
        </w:tc>
        <w:tc>
          <w:tcPr>
            <w:tcW w:w="5679" w:type="dxa"/>
          </w:tcPr>
          <w:p w:rsidR="00CD3DA9" w:rsidRPr="00566146" w:rsidRDefault="00566146" w:rsidP="00CD3DA9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566146">
              <w:rPr>
                <w:rFonts w:asciiTheme="minorHAnsi" w:hAnsiTheme="minorHAnsi"/>
                <w:b/>
                <w:color w:val="231F20"/>
                <w:sz w:val="24"/>
                <w:szCs w:val="24"/>
              </w:rPr>
              <w:t>9-</w:t>
            </w:r>
            <w:r w:rsidR="00CD3DA9" w:rsidRPr="00566146">
              <w:rPr>
                <w:rFonts w:asciiTheme="minorHAnsi" w:hAnsiTheme="minorHAnsi"/>
                <w:b/>
                <w:sz w:val="24"/>
                <w:szCs w:val="24"/>
              </w:rPr>
              <w:t xml:space="preserve"> Kültür ile ilgili verilen bilgilerden hangisi </w:t>
            </w:r>
            <w:r w:rsidR="00CD3DA9" w:rsidRPr="00566146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yanlıştır?</w:t>
            </w:r>
          </w:p>
          <w:p w:rsidR="00E771CA" w:rsidRPr="00920BEB" w:rsidRDefault="00E771CA" w:rsidP="00E771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(5 P)</w:t>
            </w:r>
          </w:p>
          <w:p w:rsidR="00CD3DA9" w:rsidRPr="00566146" w:rsidRDefault="00CD3DA9" w:rsidP="00CD3DA9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566146">
              <w:rPr>
                <w:rFonts w:asciiTheme="minorHAnsi" w:hAnsiTheme="minorHAnsi"/>
                <w:sz w:val="24"/>
                <w:szCs w:val="24"/>
              </w:rPr>
              <w:t>A)Kültür kuşaktan kuşağa aktarılır.</w:t>
            </w:r>
          </w:p>
          <w:p w:rsidR="00566146" w:rsidRDefault="00566146" w:rsidP="00CD3DA9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:rsidR="00CD3DA9" w:rsidRPr="00566146" w:rsidRDefault="00CD3DA9" w:rsidP="00CD3DA9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566146">
              <w:rPr>
                <w:rFonts w:asciiTheme="minorHAnsi" w:hAnsiTheme="minorHAnsi"/>
                <w:sz w:val="24"/>
                <w:szCs w:val="24"/>
              </w:rPr>
              <w:t>B)El sanatları,</w:t>
            </w:r>
            <w:r w:rsidR="0056614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566146">
              <w:rPr>
                <w:rFonts w:asciiTheme="minorHAnsi" w:hAnsiTheme="minorHAnsi"/>
                <w:sz w:val="24"/>
                <w:szCs w:val="24"/>
              </w:rPr>
              <w:t>yemekler,</w:t>
            </w:r>
            <w:r w:rsidR="0056614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566146">
              <w:rPr>
                <w:rFonts w:asciiTheme="minorHAnsi" w:hAnsiTheme="minorHAnsi"/>
                <w:sz w:val="24"/>
                <w:szCs w:val="24"/>
              </w:rPr>
              <w:t xml:space="preserve">türküler milli kültürümüze ait </w:t>
            </w:r>
            <w:proofErr w:type="spellStart"/>
            <w:r w:rsidRPr="00566146">
              <w:rPr>
                <w:rFonts w:asciiTheme="minorHAnsi" w:hAnsiTheme="minorHAnsi"/>
                <w:sz w:val="24"/>
                <w:szCs w:val="24"/>
              </w:rPr>
              <w:t>ögelerdir</w:t>
            </w:r>
            <w:proofErr w:type="spellEnd"/>
            <w:r w:rsidRPr="00566146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66146" w:rsidRDefault="00566146" w:rsidP="00CD3DA9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</w:p>
          <w:p w:rsidR="00CD3DA9" w:rsidRPr="00566146" w:rsidRDefault="00CD3DA9" w:rsidP="00CD3DA9">
            <w:pPr>
              <w:pStyle w:val="AralkYok"/>
              <w:rPr>
                <w:rFonts w:asciiTheme="minorHAnsi" w:hAnsiTheme="minorHAnsi"/>
                <w:sz w:val="24"/>
                <w:szCs w:val="24"/>
              </w:rPr>
            </w:pPr>
            <w:r w:rsidRPr="00566146">
              <w:rPr>
                <w:rFonts w:asciiTheme="minorHAnsi" w:hAnsiTheme="minorHAnsi"/>
                <w:sz w:val="24"/>
                <w:szCs w:val="24"/>
              </w:rPr>
              <w:t>C)Her milletin kendine özgü kültürü vardır.</w:t>
            </w:r>
          </w:p>
          <w:p w:rsidR="00566146" w:rsidRDefault="00566146" w:rsidP="00CD3DA9">
            <w:pPr>
              <w:rPr>
                <w:sz w:val="24"/>
                <w:szCs w:val="24"/>
              </w:rPr>
            </w:pPr>
          </w:p>
          <w:p w:rsidR="00A0136E" w:rsidRDefault="00CD3DA9" w:rsidP="00CD3DA9">
            <w:pPr>
              <w:rPr>
                <w:sz w:val="24"/>
                <w:szCs w:val="24"/>
              </w:rPr>
            </w:pPr>
            <w:r w:rsidRPr="00566146">
              <w:rPr>
                <w:sz w:val="24"/>
                <w:szCs w:val="24"/>
              </w:rPr>
              <w:t>D)Milletlerin kültürü arasında benzerlik yoktur</w:t>
            </w:r>
          </w:p>
          <w:p w:rsidR="00566146" w:rsidRDefault="00566146" w:rsidP="00CD3DA9"/>
        </w:tc>
      </w:tr>
      <w:tr w:rsidR="00A0136E" w:rsidTr="00463C59">
        <w:tc>
          <w:tcPr>
            <w:tcW w:w="5452" w:type="dxa"/>
          </w:tcPr>
          <w:p w:rsidR="00920BEB" w:rsidRDefault="00566146" w:rsidP="00566146">
            <w:pPr>
              <w:spacing w:line="315" w:lineRule="atLeast"/>
              <w:ind w:right="141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</w:pPr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10-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Aşağıdakilerden hangisi Milli Mücadele </w:t>
            </w:r>
            <w:r w:rsidR="00920BEB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sırasın-</w:t>
            </w:r>
          </w:p>
          <w:p w:rsidR="00CD3DA9" w:rsidRPr="00566146" w:rsidRDefault="00920BEB" w:rsidP="00566146">
            <w:pPr>
              <w:spacing w:line="315" w:lineRule="atLeast"/>
              <w:ind w:right="141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da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 savaşan kahramanlarımızdan </w:t>
            </w:r>
            <w:proofErr w:type="gramStart"/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u w:val="single"/>
                <w:lang w:eastAsia="tr-TR"/>
              </w:rPr>
              <w:t>değildir ?</w:t>
            </w:r>
            <w:proofErr w:type="gramEnd"/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u w:val="single"/>
                <w:lang w:eastAsia="tr-TR"/>
              </w:rPr>
              <w:t xml:space="preserve"> 5 P)</w:t>
            </w:r>
          </w:p>
          <w:p w:rsidR="00566146" w:rsidRDefault="00566146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</w:pPr>
          </w:p>
          <w:p w:rsidR="00CD3DA9" w:rsidRPr="00566146" w:rsidRDefault="00566146" w:rsidP="00566146">
            <w:pPr>
              <w:spacing w:line="315" w:lineRule="atLeast"/>
              <w:ind w:right="141"/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  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A)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>Sütçü İmam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ab/>
            </w:r>
            <w:r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                  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B)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>Şahin Bey</w:t>
            </w:r>
          </w:p>
          <w:p w:rsidR="00CD3DA9" w:rsidRPr="00566146" w:rsidRDefault="00566146" w:rsidP="00566146">
            <w:pPr>
              <w:spacing w:line="315" w:lineRule="atLeast"/>
              <w:ind w:right="141"/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  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C)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Ali </w:t>
            </w:r>
            <w:proofErr w:type="spellStart"/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>Saip</w:t>
            </w:r>
            <w:proofErr w:type="spellEnd"/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Bey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ab/>
            </w:r>
            <w:r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                  </w:t>
            </w:r>
            <w:r w:rsidR="00CD3DA9"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D)</w:t>
            </w:r>
            <w:r w:rsidR="00CD3DA9"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>Nene Hatun</w:t>
            </w:r>
          </w:p>
          <w:p w:rsidR="00A0136E" w:rsidRDefault="00A0136E"/>
        </w:tc>
        <w:tc>
          <w:tcPr>
            <w:tcW w:w="5679" w:type="dxa"/>
          </w:tcPr>
          <w:p w:rsidR="00CD3DA9" w:rsidRPr="00E771CA" w:rsidRDefault="00566146" w:rsidP="00E771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 w:rsidRPr="00566146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tr-TR"/>
              </w:rPr>
              <w:t>11-</w:t>
            </w:r>
            <w:r w:rsidR="00CD3DA9" w:rsidRPr="00566146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Aşağıdakilerden hangisi milli kültürümüz içerisinde </w:t>
            </w:r>
            <w:r w:rsidR="00CD3DA9" w:rsidRPr="00E771CA">
              <w:rPr>
                <w:rFonts w:eastAsia="Times New Roman"/>
                <w:b/>
                <w:bCs/>
                <w:color w:val="333333"/>
                <w:sz w:val="24"/>
                <w:szCs w:val="24"/>
                <w:u w:val="single"/>
                <w:lang w:eastAsia="tr-TR"/>
              </w:rPr>
              <w:t xml:space="preserve">yer almaz? </w:t>
            </w:r>
            <w:r w:rsidR="00E771CA">
              <w:rPr>
                <w:rFonts w:eastAsia="Times New Roman"/>
                <w:b/>
                <w:bCs/>
                <w:color w:val="333333"/>
                <w:sz w:val="24"/>
                <w:szCs w:val="24"/>
                <w:u w:val="single"/>
                <w:lang w:eastAsia="tr-TR"/>
              </w:rPr>
              <w:t xml:space="preserve"> </w:t>
            </w:r>
            <w:r w:rsidR="00E771CA">
              <w:rPr>
                <w:b/>
                <w:sz w:val="24"/>
                <w:szCs w:val="24"/>
                <w:lang w:eastAsia="tr-TR"/>
              </w:rPr>
              <w:t>(5 P)</w:t>
            </w:r>
          </w:p>
          <w:p w:rsidR="00CD3DA9" w:rsidRPr="00566146" w:rsidRDefault="00CD3DA9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</w:pPr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A) 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Çeyiz sandığı         </w:t>
            </w:r>
            <w:r w:rsid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      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</w:t>
            </w:r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B) 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>Cadılar Bayramı</w:t>
            </w:r>
          </w:p>
          <w:p w:rsidR="00566146" w:rsidRDefault="00566146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</w:pPr>
          </w:p>
          <w:p w:rsidR="00CD3DA9" w:rsidRPr="00566146" w:rsidRDefault="00CD3DA9" w:rsidP="00CD3DA9">
            <w:pPr>
              <w:spacing w:line="315" w:lineRule="atLeast"/>
              <w:ind w:left="142" w:right="141" w:firstLine="142"/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</w:pPr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 xml:space="preserve">C) 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Asker </w:t>
            </w:r>
            <w:proofErr w:type="gramStart"/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uğurlama     </w:t>
            </w:r>
            <w:r w:rsid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     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</w:t>
            </w:r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D</w:t>
            </w:r>
            <w:proofErr w:type="gramEnd"/>
            <w:r w:rsidRPr="00566146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tr-TR"/>
              </w:rPr>
              <w:t>)</w:t>
            </w:r>
            <w:r w:rsidRPr="00566146">
              <w:rPr>
                <w:rFonts w:eastAsia="Times New Roman" w:cs="Times New Roman"/>
                <w:bCs/>
                <w:color w:val="333333"/>
                <w:sz w:val="24"/>
                <w:szCs w:val="24"/>
                <w:lang w:eastAsia="tr-TR"/>
              </w:rPr>
              <w:t xml:space="preserve"> Kına Gecesi</w:t>
            </w:r>
          </w:p>
          <w:p w:rsidR="00A0136E" w:rsidRDefault="00A0136E"/>
        </w:tc>
      </w:tr>
      <w:tr w:rsidR="00A0136E" w:rsidTr="00463C59">
        <w:tc>
          <w:tcPr>
            <w:tcW w:w="5452" w:type="dxa"/>
          </w:tcPr>
          <w:p w:rsidR="00920BEB" w:rsidRPr="00920BEB" w:rsidRDefault="00566146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66146">
              <w:rPr>
                <w:b/>
                <w:sz w:val="24"/>
                <w:szCs w:val="24"/>
              </w:rPr>
              <w:t>12-</w:t>
            </w:r>
            <w:r w:rsidR="00920BEB" w:rsidRPr="00526380">
              <w:rPr>
                <w:rFonts w:ascii="Comic Sans MS" w:eastAsia="Calibri" w:hAnsi="Comic Sans MS"/>
                <w:b/>
              </w:rPr>
              <w:t xml:space="preserve"> </w:t>
            </w:r>
            <w:r w:rsidR="00920BEB"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Dünya devletleri hangi antlaşmayla Türkiye’yi bağımsız bir devlet olarak kabul etmiş ve tanımıştır? </w:t>
            </w:r>
          </w:p>
          <w:p w:rsidR="00920BEB" w:rsidRPr="00920BEB" w:rsidRDefault="00920BEB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Arial"/>
                <w:b/>
                <w:noProof/>
                <w:sz w:val="24"/>
                <w:szCs w:val="24"/>
              </w:rPr>
              <w:t>(5 P</w:t>
            </w:r>
            <w:r w:rsidRPr="00920BEB">
              <w:rPr>
                <w:rFonts w:ascii="Calibri" w:eastAsia="Calibri" w:hAnsi="Calibri" w:cs="Arial"/>
                <w:b/>
                <w:noProof/>
                <w:sz w:val="24"/>
                <w:szCs w:val="24"/>
              </w:rPr>
              <w:t>)</w:t>
            </w:r>
            <w:r w:rsidRPr="00920BEB">
              <w:rPr>
                <w:rFonts w:ascii="Calibri" w:eastAsia="Calibri" w:hAnsi="Calibri" w:cs="Arial"/>
                <w:noProof/>
                <w:sz w:val="24"/>
                <w:szCs w:val="24"/>
              </w:rPr>
              <w:t xml:space="preserve">   </w:t>
            </w:r>
          </w:p>
          <w:p w:rsidR="00920BEB" w:rsidRPr="00920BEB" w:rsidRDefault="00920BEB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</w:rPr>
              <w:t xml:space="preserve">   </w:t>
            </w: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A) </w:t>
            </w:r>
            <w:r w:rsidRPr="00920BEB">
              <w:rPr>
                <w:rFonts w:ascii="Calibri" w:eastAsia="Calibri" w:hAnsi="Calibri" w:cs="Times New Roman"/>
                <w:sz w:val="24"/>
                <w:szCs w:val="24"/>
              </w:rPr>
              <w:t xml:space="preserve">Sevr Antlaşması                                    </w:t>
            </w:r>
          </w:p>
          <w:p w:rsidR="00920BEB" w:rsidRPr="00920BEB" w:rsidRDefault="00920BEB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B)</w:t>
            </w:r>
            <w:r w:rsidRPr="00920BEB">
              <w:rPr>
                <w:rFonts w:ascii="Calibri" w:eastAsia="Calibri" w:hAnsi="Calibri" w:cs="Times New Roman"/>
                <w:sz w:val="24"/>
                <w:szCs w:val="24"/>
              </w:rPr>
              <w:t xml:space="preserve"> Mondros Ateşkes Antlaşması </w:t>
            </w:r>
          </w:p>
          <w:p w:rsidR="00920BEB" w:rsidRPr="00920BEB" w:rsidRDefault="00920BEB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20BEB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>C)</w:t>
            </w:r>
            <w:r w:rsidRPr="00920BEB">
              <w:rPr>
                <w:rFonts w:ascii="Calibri" w:eastAsia="Calibri" w:hAnsi="Calibri" w:cs="Times New Roman"/>
                <w:sz w:val="24"/>
                <w:szCs w:val="24"/>
              </w:rPr>
              <w:t xml:space="preserve"> Lozan Barış Antlaşması                           </w:t>
            </w:r>
          </w:p>
          <w:p w:rsidR="00920BEB" w:rsidRPr="00920BEB" w:rsidRDefault="00920BEB" w:rsidP="00920BEB">
            <w:pPr>
              <w:tabs>
                <w:tab w:val="left" w:pos="1485"/>
              </w:tabs>
              <w:spacing w:line="240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eastAsia="Calibri"/>
                <w:b/>
                <w:sz w:val="24"/>
                <w:szCs w:val="24"/>
              </w:rPr>
              <w:t xml:space="preserve">  </w:t>
            </w:r>
            <w:r w:rsidRPr="00920B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D)</w:t>
            </w:r>
            <w:r w:rsidRPr="00920BEB">
              <w:rPr>
                <w:rFonts w:ascii="Calibri" w:eastAsia="Calibri" w:hAnsi="Calibri" w:cs="Times New Roman"/>
                <w:sz w:val="24"/>
                <w:szCs w:val="24"/>
              </w:rPr>
              <w:t xml:space="preserve"> Mudanya Ateşkes Antlaşması</w:t>
            </w:r>
          </w:p>
          <w:p w:rsidR="00A0136E" w:rsidRPr="00566146" w:rsidRDefault="00A0136E">
            <w:pPr>
              <w:rPr>
                <w:b/>
                <w:sz w:val="24"/>
                <w:szCs w:val="24"/>
              </w:rPr>
            </w:pPr>
          </w:p>
        </w:tc>
        <w:tc>
          <w:tcPr>
            <w:tcW w:w="5679" w:type="dxa"/>
          </w:tcPr>
          <w:p w:rsidR="00920BEB" w:rsidRDefault="00566146" w:rsidP="00920BE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 w:rsidRPr="00920BEB">
              <w:rPr>
                <w:b/>
                <w:sz w:val="24"/>
                <w:szCs w:val="24"/>
              </w:rPr>
              <w:t>13-</w:t>
            </w:r>
            <w:r w:rsidR="00920BEB" w:rsidRPr="00920BEB">
              <w:rPr>
                <w:b/>
                <w:sz w:val="24"/>
                <w:szCs w:val="24"/>
                <w:lang w:eastAsia="tr-TR"/>
              </w:rPr>
              <w:t xml:space="preserve"> Aşağıdakilerden hangisi beşeri unsur </w:t>
            </w:r>
            <w:r w:rsidR="00920BEB" w:rsidRPr="00920BEB">
              <w:rPr>
                <w:b/>
                <w:sz w:val="24"/>
                <w:szCs w:val="24"/>
                <w:u w:val="single"/>
                <w:lang w:eastAsia="tr-TR"/>
              </w:rPr>
              <w:t>değildir?</w:t>
            </w:r>
            <w:r w:rsidR="00920BEB" w:rsidRPr="00920BEB">
              <w:rPr>
                <w:b/>
                <w:sz w:val="24"/>
                <w:szCs w:val="24"/>
                <w:lang w:eastAsia="tr-TR"/>
              </w:rPr>
              <w:t xml:space="preserve"> </w:t>
            </w:r>
          </w:p>
          <w:p w:rsidR="00920BEB" w:rsidRPr="00920BEB" w:rsidRDefault="00920BEB" w:rsidP="00920BE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 xml:space="preserve"> (5 P)</w:t>
            </w:r>
          </w:p>
          <w:p w:rsidR="00920BEB" w:rsidRDefault="00920BEB" w:rsidP="00920B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</w:p>
          <w:p w:rsidR="00920BEB" w:rsidRDefault="00920BEB" w:rsidP="00920B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  </w:t>
            </w:r>
            <w:r w:rsidRPr="00920BEB">
              <w:rPr>
                <w:sz w:val="24"/>
                <w:szCs w:val="24"/>
                <w:lang w:eastAsia="tr-TR"/>
              </w:rPr>
              <w:t xml:space="preserve">A) Mağaralar                       B) Tüneller                         </w:t>
            </w:r>
          </w:p>
          <w:p w:rsidR="00920BEB" w:rsidRDefault="00920BEB" w:rsidP="00920B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</w:p>
          <w:p w:rsidR="00920BEB" w:rsidRPr="00920BEB" w:rsidRDefault="00920BEB" w:rsidP="00920BE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tr-TR"/>
              </w:rPr>
            </w:pPr>
            <w:r w:rsidRPr="00920BEB">
              <w:rPr>
                <w:sz w:val="24"/>
                <w:szCs w:val="24"/>
                <w:lang w:eastAsia="tr-TR"/>
              </w:rPr>
              <w:t xml:space="preserve">    C) Parklar                           </w:t>
            </w:r>
            <w:r>
              <w:rPr>
                <w:sz w:val="24"/>
                <w:szCs w:val="24"/>
                <w:lang w:eastAsia="tr-TR"/>
              </w:rPr>
              <w:t xml:space="preserve"> </w:t>
            </w:r>
            <w:r w:rsidRPr="00920BEB">
              <w:rPr>
                <w:sz w:val="24"/>
                <w:szCs w:val="24"/>
                <w:lang w:eastAsia="tr-TR"/>
              </w:rPr>
              <w:t xml:space="preserve"> D) Otoyollar </w:t>
            </w:r>
          </w:p>
          <w:p w:rsidR="00A0136E" w:rsidRPr="00566146" w:rsidRDefault="00A0136E">
            <w:pPr>
              <w:rPr>
                <w:b/>
                <w:sz w:val="24"/>
                <w:szCs w:val="24"/>
              </w:rPr>
            </w:pPr>
          </w:p>
        </w:tc>
      </w:tr>
    </w:tbl>
    <w:p w:rsidR="00717958" w:rsidRDefault="00920BEB">
      <w:r>
        <w:t xml:space="preserve">NOT: Her sorunun puanı, sorunun sonunda yazmaktadır.            </w:t>
      </w:r>
      <w:hyperlink r:id="rId13" w:history="1">
        <w:r w:rsidR="0070564B" w:rsidRPr="0070564B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="0070564B">
        <w:rPr>
          <w:rFonts w:ascii="Times New Roman" w:hAnsi="Times New Roman" w:cs="Times New Roman"/>
          <w:sz w:val="26"/>
          <w:szCs w:val="26"/>
        </w:rPr>
        <w:t xml:space="preserve"> </w:t>
      </w:r>
      <w:r>
        <w:t xml:space="preserve">                                                 BAŞARILAR DİLERİM</w:t>
      </w:r>
    </w:p>
    <w:sectPr w:rsidR="00717958" w:rsidSect="00A0136E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136E"/>
    <w:rsid w:val="000E2EDA"/>
    <w:rsid w:val="001D26C5"/>
    <w:rsid w:val="00312E5E"/>
    <w:rsid w:val="00332907"/>
    <w:rsid w:val="003B1221"/>
    <w:rsid w:val="00454ACD"/>
    <w:rsid w:val="00463C59"/>
    <w:rsid w:val="005043AD"/>
    <w:rsid w:val="00566146"/>
    <w:rsid w:val="005B2510"/>
    <w:rsid w:val="005D4924"/>
    <w:rsid w:val="005F204A"/>
    <w:rsid w:val="0064508F"/>
    <w:rsid w:val="006A6093"/>
    <w:rsid w:val="006B327B"/>
    <w:rsid w:val="0070564B"/>
    <w:rsid w:val="00717958"/>
    <w:rsid w:val="00730812"/>
    <w:rsid w:val="0078265C"/>
    <w:rsid w:val="007A5EAD"/>
    <w:rsid w:val="007C50CD"/>
    <w:rsid w:val="00842D63"/>
    <w:rsid w:val="00870E2F"/>
    <w:rsid w:val="008C045D"/>
    <w:rsid w:val="00903E6E"/>
    <w:rsid w:val="00920BEB"/>
    <w:rsid w:val="00965913"/>
    <w:rsid w:val="00995DBE"/>
    <w:rsid w:val="009B46CE"/>
    <w:rsid w:val="00A0136E"/>
    <w:rsid w:val="00AD0E89"/>
    <w:rsid w:val="00BD506A"/>
    <w:rsid w:val="00CD3DA9"/>
    <w:rsid w:val="00CE6428"/>
    <w:rsid w:val="00DC720C"/>
    <w:rsid w:val="00E27D45"/>
    <w:rsid w:val="00E433C6"/>
    <w:rsid w:val="00E771CA"/>
    <w:rsid w:val="00F518DA"/>
    <w:rsid w:val="00FA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01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5043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5043AD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6450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0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6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889</Words>
  <Characters>5068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2019-01-03T10:33:00Z</dcterms:created>
  <dcterms:modified xsi:type="dcterms:W3CDTF">2019-01-03T10:33:00Z</dcterms:modified>
  <cp:category>https://www.sorubak.com</cp:category>
</cp:coreProperties>
</file>