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2A47D2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</w:p>
        </w:tc>
        <w:tc>
          <w:tcPr>
            <w:tcW w:w="9505" w:type="dxa"/>
          </w:tcPr>
          <w:p w:rsidR="002A47D2" w:rsidRPr="002A47D2" w:rsidRDefault="002A47D2" w:rsidP="002A47D2">
            <w:pPr>
              <w:jc w:val="center"/>
              <w:rPr>
                <w:rFonts w:ascii="Comic Sans MS" w:hAnsi="Comic Sans MS"/>
                <w:b/>
              </w:rPr>
            </w:pPr>
            <w:r w:rsidRPr="002A47D2">
              <w:rPr>
                <w:rFonts w:ascii="Comic Sans MS" w:hAnsi="Comic Sans MS"/>
                <w:b/>
              </w:rPr>
              <w:t>Besin ne demektir?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2A47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Canlıların hayatlarını devam ettirebilmek için, büyümek ve gelişmek için tüketmeleri gereken her türlü yiyeceğe ve içeceğe BESİN deriz.</w:t>
            </w:r>
          </w:p>
        </w:tc>
      </w:tr>
    </w:tbl>
    <w:p w:rsidR="00AD7029" w:rsidRDefault="00AD7029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</w:t>
            </w:r>
          </w:p>
        </w:tc>
        <w:tc>
          <w:tcPr>
            <w:tcW w:w="9505" w:type="dxa"/>
          </w:tcPr>
          <w:p w:rsidR="002A47D2" w:rsidRPr="00B2244D" w:rsidRDefault="002A47D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Bitkisel besinler hangi yiyecek ve içeceklerdir?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2A47D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Bitkilerden elde ettiğimiz besinlere BİTKİSEL BESİN deriz.</w:t>
            </w:r>
          </w:p>
          <w:p w:rsidR="002A47D2" w:rsidRDefault="002A47D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Bitkisel besinler şunlardır: </w:t>
            </w:r>
            <w:r w:rsidR="005B5196">
              <w:rPr>
                <w:rFonts w:ascii="Comic Sans MS" w:hAnsi="Comic Sans MS"/>
              </w:rPr>
              <w:t>Meyveler, sebzeler, tahıllar.</w:t>
            </w:r>
          </w:p>
          <w:p w:rsidR="005B5196" w:rsidRDefault="005B5196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Meyveler: Elma, portakal, muz, armut, kayısı, mandalina, kivi, şeftali, üzüm vb.</w:t>
            </w:r>
          </w:p>
          <w:p w:rsidR="005B5196" w:rsidRDefault="005B5196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Sebzeler: Havuç, ıspanak, maydanoz, soğan, sarımsak, salatalık, marul, lahana vb.</w:t>
            </w:r>
          </w:p>
          <w:p w:rsidR="002A47D2" w:rsidRDefault="005B5196" w:rsidP="005B51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Tahıllar: Buğday, nohut, mercimek, pirinç, fasulye, mısır, çavdar, yulaf, arpa vb.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5B5196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5B5196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Soru-3</w:t>
            </w:r>
          </w:p>
        </w:tc>
        <w:tc>
          <w:tcPr>
            <w:tcW w:w="9505" w:type="dxa"/>
          </w:tcPr>
          <w:p w:rsidR="005B5196" w:rsidRPr="00B2244D" w:rsidRDefault="005B5196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Hayvansal besinler hangi yiyecek ve içeceklerdir?</w:t>
            </w:r>
          </w:p>
        </w:tc>
      </w:tr>
      <w:tr w:rsidR="005B5196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5B5196" w:rsidRPr="00B2244D" w:rsidRDefault="005B5196" w:rsidP="00B2244D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</w:t>
            </w:r>
            <w:bookmarkStart w:id="0" w:name="_GoBack"/>
            <w:bookmarkEnd w:id="0"/>
            <w:r w:rsidRPr="00B2244D">
              <w:rPr>
                <w:rFonts w:ascii="Comic Sans MS" w:hAnsi="Comic Sans MS"/>
                <w:b/>
              </w:rPr>
              <w:t>vap</w:t>
            </w:r>
          </w:p>
        </w:tc>
        <w:tc>
          <w:tcPr>
            <w:tcW w:w="9505" w:type="dxa"/>
          </w:tcPr>
          <w:p w:rsidR="005B5196" w:rsidRDefault="005B5196" w:rsidP="005B51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Hayvanlardan elde ettiğimiz besinlere HAYVANSAL BESİN deriz.</w:t>
            </w:r>
          </w:p>
          <w:p w:rsidR="005B5196" w:rsidRDefault="005B5196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Hayvansal besinler şunlardır: </w:t>
            </w:r>
          </w:p>
          <w:p w:rsidR="005B5196" w:rsidRDefault="002D2A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et,</w:t>
            </w:r>
            <w:r w:rsidR="005B5196">
              <w:rPr>
                <w:rFonts w:ascii="Comic Sans MS" w:hAnsi="Comic Sans MS"/>
              </w:rPr>
              <w:t xml:space="preserve"> sucuk, pastırma, sosis,</w:t>
            </w:r>
            <w:r>
              <w:rPr>
                <w:rFonts w:ascii="Comic Sans MS" w:hAnsi="Comic Sans MS"/>
              </w:rPr>
              <w:t xml:space="preserve"> </w:t>
            </w:r>
            <w:r w:rsidR="005B5196">
              <w:rPr>
                <w:rFonts w:ascii="Comic Sans MS" w:hAnsi="Comic Sans MS"/>
              </w:rPr>
              <w:t xml:space="preserve">tavuk </w:t>
            </w:r>
            <w:proofErr w:type="gramStart"/>
            <w:r w:rsidR="005B5196">
              <w:rPr>
                <w:rFonts w:ascii="Comic Sans MS" w:hAnsi="Comic Sans MS"/>
              </w:rPr>
              <w:t>eti , balık</w:t>
            </w:r>
            <w:proofErr w:type="gramEnd"/>
            <w:r w:rsidR="005B5196">
              <w:rPr>
                <w:rFonts w:ascii="Comic Sans MS" w:hAnsi="Comic Sans MS"/>
              </w:rPr>
              <w:t xml:space="preserve"> eti, </w:t>
            </w:r>
          </w:p>
          <w:p w:rsidR="005B5196" w:rsidRDefault="002D2A6E" w:rsidP="00C7024B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süt</w:t>
            </w:r>
            <w:proofErr w:type="gramEnd"/>
            <w:r>
              <w:rPr>
                <w:rFonts w:ascii="Comic Sans MS" w:hAnsi="Comic Sans MS"/>
              </w:rPr>
              <w:t>, peynir, yoğurt, ayran, kefir, tereyağı,</w:t>
            </w:r>
          </w:p>
          <w:p w:rsidR="005B5196" w:rsidRDefault="002D2A6E" w:rsidP="002D2A6E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yumurta</w:t>
            </w:r>
            <w:proofErr w:type="gramEnd"/>
            <w:r>
              <w:rPr>
                <w:rFonts w:ascii="Comic Sans MS" w:hAnsi="Comic Sans MS"/>
              </w:rPr>
              <w:t xml:space="preserve">, bal 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CF70DA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2A47D2" w:rsidP="00B2244D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</w:t>
            </w:r>
            <w:r w:rsidR="00B224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9505" w:type="dxa"/>
          </w:tcPr>
          <w:p w:rsidR="002A47D2" w:rsidRPr="00B2244D" w:rsidRDefault="002D2A6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Bitkisel ve hayvansal olmayan besinler var mıdır?</w:t>
            </w:r>
          </w:p>
        </w:tc>
      </w:tr>
      <w:tr w:rsidR="002A47D2" w:rsidTr="00CF70DA">
        <w:tc>
          <w:tcPr>
            <w:tcW w:w="1101" w:type="dxa"/>
            <w:shd w:val="clear" w:color="auto" w:fill="DAEEF3" w:themeFill="accent5" w:themeFillTint="33"/>
          </w:tcPr>
          <w:p w:rsidR="002A47D2" w:rsidRPr="00B2244D" w:rsidRDefault="002A47D2" w:rsidP="00B2244D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2D2A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 ve madensel tuzlar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Soru-5</w:t>
            </w:r>
          </w:p>
        </w:tc>
        <w:tc>
          <w:tcPr>
            <w:tcW w:w="9505" w:type="dxa"/>
          </w:tcPr>
          <w:p w:rsidR="002A47D2" w:rsidRPr="00B2244D" w:rsidRDefault="002D2A6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Besinlerin vücudumuzdaki görevlerine göre kaç gruba ayrılır?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Besinler vücudumuzdaki görevlerine göre 3 gruba ayrılır.</w:t>
            </w:r>
          </w:p>
          <w:p w:rsidR="000F5C9E" w:rsidRPr="000F5C9E" w:rsidRDefault="000F5C9E" w:rsidP="00C7024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F5C9E" w:rsidRDefault="002D2A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1-Enerji verici </w:t>
            </w:r>
            <w:r w:rsidR="000F5C9E">
              <w:rPr>
                <w:rFonts w:ascii="Comic Sans MS" w:hAnsi="Comic Sans MS"/>
              </w:rPr>
              <w:t>Besinler: Karbonhidratlar ve Yağlar</w:t>
            </w:r>
          </w:p>
          <w:p w:rsidR="000F5C9E" w:rsidRDefault="002D2A6E" w:rsidP="000F5C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 Yapıcı-Onarıcı</w:t>
            </w:r>
            <w:r w:rsidR="000F5C9E">
              <w:rPr>
                <w:rFonts w:ascii="Comic Sans MS" w:hAnsi="Comic Sans MS"/>
              </w:rPr>
              <w:t xml:space="preserve"> </w:t>
            </w:r>
            <w:proofErr w:type="gramStart"/>
            <w:r w:rsidR="000F5C9E">
              <w:rPr>
                <w:rFonts w:ascii="Comic Sans MS" w:hAnsi="Comic Sans MS"/>
              </w:rPr>
              <w:t>Besinler : Proteinler</w:t>
            </w:r>
            <w:proofErr w:type="gramEnd"/>
          </w:p>
          <w:p w:rsidR="002D2A6E" w:rsidRDefault="002D2A6E" w:rsidP="000F5C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 Düzenleyici</w:t>
            </w:r>
            <w:r w:rsidR="000F5C9E">
              <w:rPr>
                <w:rFonts w:ascii="Comic Sans MS" w:hAnsi="Comic Sans MS"/>
              </w:rPr>
              <w:t xml:space="preserve"> Besinler: Vitaminler, Mineraller ve Su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Soru-6</w:t>
            </w:r>
          </w:p>
        </w:tc>
        <w:tc>
          <w:tcPr>
            <w:tcW w:w="9505" w:type="dxa"/>
          </w:tcPr>
          <w:p w:rsidR="002A47D2" w:rsidRPr="00B2244D" w:rsidRDefault="000F5C9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Karbonhidratların özellikleri nelerdir?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Karbonhidratlar vücudumuza ENERJİ verir.</w:t>
            </w:r>
          </w:p>
          <w:p w:rsidR="000F5C9E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Vücudumuz enerji ihtiyacını karşılamak için İLK OLARAK karbonhidratları kullanır.</w:t>
            </w:r>
          </w:p>
          <w:p w:rsidR="000F5C9E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Vücudumuzda ihtiyacımızdan daha fazla karbonhidrat bulunursa vücudumuz fazla karbonhidratı yağa çevirir ve DEPOLAR.</w:t>
            </w:r>
          </w:p>
          <w:p w:rsidR="0001009D" w:rsidRDefault="0001009D" w:rsidP="000100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Çok fazla karbonhidratlı besin tüketmek </w:t>
            </w:r>
            <w:proofErr w:type="spellStart"/>
            <w:r>
              <w:rPr>
                <w:rFonts w:ascii="Comic Sans MS" w:hAnsi="Comic Sans MS"/>
              </w:rPr>
              <w:t>obeziteye</w:t>
            </w:r>
            <w:proofErr w:type="spellEnd"/>
            <w:r>
              <w:rPr>
                <w:rFonts w:ascii="Comic Sans MS" w:hAnsi="Comic Sans MS"/>
              </w:rPr>
              <w:t xml:space="preserve"> yani şişmanlığa sebep olur.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Soru-7</w:t>
            </w:r>
          </w:p>
        </w:tc>
        <w:tc>
          <w:tcPr>
            <w:tcW w:w="9505" w:type="dxa"/>
          </w:tcPr>
          <w:p w:rsidR="002A47D2" w:rsidRPr="00B2244D" w:rsidRDefault="000F5C9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Karbonhidrat bakımından zengin olan besinler nelerdir?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01009D" w:rsidP="00C7024B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</w:t>
            </w:r>
            <w:r w:rsidR="000F5C9E">
              <w:rPr>
                <w:rFonts w:ascii="Comic Sans MS" w:hAnsi="Comic Sans MS"/>
              </w:rPr>
              <w:t>kmek</w:t>
            </w:r>
            <w:proofErr w:type="gramEnd"/>
            <w:r w:rsidR="000F5C9E">
              <w:rPr>
                <w:rFonts w:ascii="Comic Sans MS" w:hAnsi="Comic Sans MS"/>
              </w:rPr>
              <w:t xml:space="preserve"> – şeker</w:t>
            </w:r>
            <w:r>
              <w:rPr>
                <w:rFonts w:ascii="Comic Sans MS" w:hAnsi="Comic Sans MS"/>
              </w:rPr>
              <w:t xml:space="preserve"> – reçel </w:t>
            </w:r>
            <w:r w:rsidR="000F5C9E">
              <w:rPr>
                <w:rFonts w:ascii="Comic Sans MS" w:hAnsi="Comic Sans MS"/>
              </w:rPr>
              <w:t xml:space="preserve">– tatlılar – pastalar – gofret - çikolata – bal – pekmez – tahin </w:t>
            </w:r>
          </w:p>
          <w:p w:rsidR="000F5C9E" w:rsidRDefault="0001009D" w:rsidP="00C7024B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ş</w:t>
            </w:r>
            <w:r w:rsidR="000F5C9E">
              <w:rPr>
                <w:rFonts w:ascii="Comic Sans MS" w:hAnsi="Comic Sans MS"/>
              </w:rPr>
              <w:t>eker</w:t>
            </w:r>
            <w:proofErr w:type="gramEnd"/>
            <w:r w:rsidR="000F5C9E">
              <w:rPr>
                <w:rFonts w:ascii="Comic Sans MS" w:hAnsi="Comic Sans MS"/>
              </w:rPr>
              <w:t xml:space="preserve"> pancarı – üzüm – muz – elma – incir – hurma </w:t>
            </w:r>
            <w:r>
              <w:rPr>
                <w:rFonts w:ascii="Comic Sans MS" w:hAnsi="Comic Sans MS"/>
              </w:rPr>
              <w:t>–</w:t>
            </w:r>
            <w:r w:rsidR="000F5C9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kavun – karpuz – çilek - kiraz</w:t>
            </w:r>
          </w:p>
          <w:p w:rsidR="0001009D" w:rsidRDefault="0001009D" w:rsidP="00C7024B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patates</w:t>
            </w:r>
            <w:proofErr w:type="gramEnd"/>
            <w:r>
              <w:rPr>
                <w:rFonts w:ascii="Comic Sans MS" w:hAnsi="Comic Sans MS"/>
              </w:rPr>
              <w:t xml:space="preserve"> – buğday – pirinç – yulaf – mercimek – pilav- makarna – pizza - hamburger 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Soru-8</w:t>
            </w:r>
          </w:p>
        </w:tc>
        <w:tc>
          <w:tcPr>
            <w:tcW w:w="9505" w:type="dxa"/>
          </w:tcPr>
          <w:p w:rsidR="002A47D2" w:rsidRPr="00B2244D" w:rsidRDefault="0001009D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Yağların özellikleri nelerdir?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01009D" w:rsidRDefault="0001009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Yağlar karbonhidratlı besinlerden daha fazla enerji verir ama vücudumuz karbonhidratlı besinleri bitirmeden yağları kullanmaz. Yani karbonhidrat bitmeden yağlar yakılmaz.</w:t>
            </w:r>
          </w:p>
          <w:p w:rsidR="0001009D" w:rsidRDefault="0001009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Vücudumuz spor yaparken </w:t>
            </w:r>
            <w:r w:rsidR="00661F6E">
              <w:rPr>
                <w:rFonts w:ascii="Comic Sans MS" w:hAnsi="Comic Sans MS"/>
              </w:rPr>
              <w:t>çok fazla enerjiye ihtiyaç duyar ve yağları kullanmaya başlar.</w:t>
            </w:r>
          </w:p>
          <w:p w:rsidR="00661F6E" w:rsidRDefault="00661F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besinde yağ olup olmadığını anlamak için besini bir </w:t>
            </w:r>
            <w:proofErr w:type="gramStart"/>
            <w:r>
              <w:rPr>
                <w:rFonts w:ascii="Comic Sans MS" w:hAnsi="Comic Sans MS"/>
              </w:rPr>
              <w:t>kağıda</w:t>
            </w:r>
            <w:proofErr w:type="gramEnd"/>
            <w:r>
              <w:rPr>
                <w:rFonts w:ascii="Comic Sans MS" w:hAnsi="Comic Sans MS"/>
              </w:rPr>
              <w:t xml:space="preserve"> süreriz. </w:t>
            </w:r>
          </w:p>
          <w:p w:rsidR="00661F6E" w:rsidRDefault="00661F6E" w:rsidP="00C7024B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Kağıda</w:t>
            </w:r>
            <w:proofErr w:type="gramEnd"/>
            <w:r>
              <w:rPr>
                <w:rFonts w:ascii="Comic Sans MS" w:hAnsi="Comic Sans MS"/>
              </w:rPr>
              <w:t xml:space="preserve"> sürdüğümüz besin parlak bir leke bırakmışsa o besin yağ içerir.</w:t>
            </w:r>
          </w:p>
        </w:tc>
      </w:tr>
    </w:tbl>
    <w:p w:rsidR="002A47D2" w:rsidRDefault="002A47D2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2A47D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Soru-9</w:t>
            </w:r>
          </w:p>
        </w:tc>
        <w:tc>
          <w:tcPr>
            <w:tcW w:w="9364" w:type="dxa"/>
          </w:tcPr>
          <w:p w:rsidR="002A47D2" w:rsidRPr="00B2244D" w:rsidRDefault="00661F6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Yağ bakımından zengin olan besinler nelerdir?</w:t>
            </w:r>
          </w:p>
        </w:tc>
      </w:tr>
      <w:tr w:rsidR="002A47D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661F6E" w:rsidRDefault="00661F6E" w:rsidP="00C7024B">
            <w:pPr>
              <w:rPr>
                <w:rFonts w:ascii="Comic Sans MS" w:hAnsi="Comic Sans MS"/>
              </w:rPr>
            </w:pPr>
            <w:r w:rsidRPr="00AC6182">
              <w:rPr>
                <w:rFonts w:ascii="Comic Sans MS" w:hAnsi="Comic Sans MS"/>
                <w:b/>
              </w:rPr>
              <w:t>Hayvansal</w:t>
            </w:r>
            <w:r>
              <w:rPr>
                <w:rFonts w:ascii="Comic Sans MS" w:hAnsi="Comic Sans MS"/>
              </w:rPr>
              <w:t>: kaşar peyniri – tere yağ – kaymak – kuyruk yağı – balık yağı –</w:t>
            </w:r>
            <w:r w:rsidR="00AC6182">
              <w:rPr>
                <w:rFonts w:ascii="Comic Sans MS" w:hAnsi="Comic Sans MS"/>
              </w:rPr>
              <w:t xml:space="preserve"> hayvan</w:t>
            </w:r>
            <w:r>
              <w:rPr>
                <w:rFonts w:ascii="Comic Sans MS" w:hAnsi="Comic Sans MS"/>
              </w:rPr>
              <w:t xml:space="preserve"> yağı</w:t>
            </w:r>
          </w:p>
          <w:p w:rsidR="002A47D2" w:rsidRDefault="00661F6E" w:rsidP="00661F6E">
            <w:pPr>
              <w:rPr>
                <w:rFonts w:ascii="Comic Sans MS" w:hAnsi="Comic Sans MS"/>
              </w:rPr>
            </w:pPr>
            <w:r w:rsidRPr="00AC6182">
              <w:rPr>
                <w:rFonts w:ascii="Comic Sans MS" w:hAnsi="Comic Sans MS"/>
                <w:b/>
              </w:rPr>
              <w:t>Bitkisel</w:t>
            </w:r>
            <w:r>
              <w:rPr>
                <w:rFonts w:ascii="Comic Sans MS" w:hAnsi="Comic Sans MS"/>
              </w:rPr>
              <w:t xml:space="preserve">: zeytin ( zeytinyağı ) – ayçiçeği ( </w:t>
            </w:r>
            <w:proofErr w:type="spellStart"/>
            <w:r>
              <w:rPr>
                <w:rFonts w:ascii="Comic Sans MS" w:hAnsi="Comic Sans MS"/>
              </w:rPr>
              <w:t>ayçiçek</w:t>
            </w:r>
            <w:proofErr w:type="spellEnd"/>
            <w:r>
              <w:rPr>
                <w:rFonts w:ascii="Comic Sans MS" w:hAnsi="Comic Sans MS"/>
              </w:rPr>
              <w:t xml:space="preserve"> yağı ) – fındık ( fındık yağı )</w:t>
            </w:r>
          </w:p>
          <w:p w:rsidR="00661F6E" w:rsidRDefault="00AC6182" w:rsidP="00661F6E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</w:t>
            </w:r>
            <w:r w:rsidR="00661F6E">
              <w:rPr>
                <w:rFonts w:ascii="Comic Sans MS" w:hAnsi="Comic Sans MS"/>
              </w:rPr>
              <w:t>oya</w:t>
            </w:r>
            <w:proofErr w:type="gramEnd"/>
            <w:r w:rsidR="00661F6E">
              <w:rPr>
                <w:rFonts w:ascii="Comic Sans MS" w:hAnsi="Comic Sans MS"/>
              </w:rPr>
              <w:t xml:space="preserve"> fasulyesi ( soya yağı ) – </w:t>
            </w:r>
            <w:proofErr w:type="spellStart"/>
            <w:r w:rsidR="00661F6E">
              <w:rPr>
                <w:rFonts w:ascii="Comic Sans MS" w:hAnsi="Comic Sans MS"/>
              </w:rPr>
              <w:t>kanola</w:t>
            </w:r>
            <w:proofErr w:type="spellEnd"/>
            <w:r w:rsidR="00661F6E">
              <w:rPr>
                <w:rFonts w:ascii="Comic Sans MS" w:hAnsi="Comic Sans MS"/>
              </w:rPr>
              <w:t xml:space="preserve"> ( </w:t>
            </w:r>
            <w:proofErr w:type="spellStart"/>
            <w:r w:rsidR="00661F6E">
              <w:rPr>
                <w:rFonts w:ascii="Comic Sans MS" w:hAnsi="Comic Sans MS"/>
              </w:rPr>
              <w:t>kanola</w:t>
            </w:r>
            <w:proofErr w:type="spellEnd"/>
            <w:r w:rsidR="00661F6E">
              <w:rPr>
                <w:rFonts w:ascii="Comic Sans MS" w:hAnsi="Comic Sans MS"/>
              </w:rPr>
              <w:t xml:space="preserve"> yağı ) – susam ( susam yağı ) – mısır yağı – </w:t>
            </w:r>
          </w:p>
          <w:p w:rsidR="00661F6E" w:rsidRDefault="00661F6E" w:rsidP="00661F6E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ceviz</w:t>
            </w:r>
            <w:proofErr w:type="gramEnd"/>
            <w:r>
              <w:rPr>
                <w:rFonts w:ascii="Comic Sans MS" w:hAnsi="Comic Sans MS"/>
              </w:rPr>
              <w:t xml:space="preserve"> – yer fıstığı – </w:t>
            </w:r>
            <w:r w:rsidR="00AC6182">
              <w:rPr>
                <w:rFonts w:ascii="Comic Sans MS" w:hAnsi="Comic Sans MS"/>
              </w:rPr>
              <w:t xml:space="preserve">fındık - </w:t>
            </w:r>
            <w:r>
              <w:rPr>
                <w:rFonts w:ascii="Comic Sans MS" w:hAnsi="Comic Sans MS"/>
              </w:rPr>
              <w:t xml:space="preserve">margarin yağı </w:t>
            </w:r>
          </w:p>
        </w:tc>
      </w:tr>
    </w:tbl>
    <w:p w:rsidR="002A47D2" w:rsidRDefault="002A47D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0</w:t>
            </w:r>
          </w:p>
        </w:tc>
        <w:tc>
          <w:tcPr>
            <w:tcW w:w="9364" w:type="dxa"/>
          </w:tcPr>
          <w:p w:rsidR="00AC6182" w:rsidRPr="00B2244D" w:rsidRDefault="00AC618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Proteinlerin özellikleri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Cevap-1</w:t>
            </w:r>
          </w:p>
        </w:tc>
        <w:tc>
          <w:tcPr>
            <w:tcW w:w="9364" w:type="dxa"/>
          </w:tcPr>
          <w:p w:rsidR="00AC6182" w:rsidRDefault="00AC618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Proteinler vücudumuzda yapıcı ve onarıcı görevindeki besinlerdir.</w:t>
            </w:r>
          </w:p>
          <w:p w:rsidR="00AC6182" w:rsidRDefault="00AC618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Proteinler: kaslarımızı geliştirir, vücudumuzu büyütür, yaralarımızı iyileştirir.</w:t>
            </w:r>
          </w:p>
          <w:p w:rsidR="00AC6182" w:rsidRDefault="00AC6182" w:rsidP="00AC61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Proteinler, saç ve tırnakların uzamasını sağlar.</w:t>
            </w:r>
          </w:p>
        </w:tc>
      </w:tr>
    </w:tbl>
    <w:p w:rsidR="002A47D2" w:rsidRDefault="002A47D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2A47D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2A47D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9364" w:type="dxa"/>
          </w:tcPr>
          <w:p w:rsidR="002A47D2" w:rsidRPr="00B2244D" w:rsidRDefault="00AC618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Protein bakımından zengin olan besinler nelerdir?</w:t>
            </w:r>
          </w:p>
        </w:tc>
      </w:tr>
      <w:tr w:rsidR="002A47D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2A47D2" w:rsidRDefault="00AC6182" w:rsidP="00AC61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Et – tavuk - balık – yumurta – süt ve süt ürünleri – nohut – mercimek - kuruyemişler</w:t>
            </w:r>
          </w:p>
        </w:tc>
      </w:tr>
    </w:tbl>
    <w:p w:rsidR="002A47D2" w:rsidRDefault="002A47D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9364" w:type="dxa"/>
          </w:tcPr>
          <w:p w:rsidR="00AC6182" w:rsidRPr="00B2244D" w:rsidRDefault="00AC618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Vitaminlerin vücudumuzdaki görevleri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Vitaminler vücudumuzda DÜZENLEYİCİ olarak görev yaparlar.</w:t>
            </w:r>
          </w:p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Vitaminler karbonhidratların, proteinlerin ve yağların sindirilmesine yardımcı olur.</w:t>
            </w:r>
          </w:p>
          <w:p w:rsidR="00B00F54" w:rsidRDefault="00AC6182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Vitaminler vücudumuzun hastalıklara karşı direncini arttırır, mikroplara karşı vücudumuzu korur, büyüme ve gelişmemize yardımcı olur.</w:t>
            </w:r>
          </w:p>
          <w:p w:rsidR="00046B65" w:rsidRDefault="00046B65" w:rsidP="00046B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A, B, </w:t>
            </w:r>
            <w:proofErr w:type="gramStart"/>
            <w:r>
              <w:rPr>
                <w:rFonts w:ascii="Comic Sans MS" w:hAnsi="Comic Sans MS"/>
              </w:rPr>
              <w:t>C , D</w:t>
            </w:r>
            <w:proofErr w:type="gramEnd"/>
            <w:r>
              <w:rPr>
                <w:rFonts w:ascii="Comic Sans MS" w:hAnsi="Comic Sans MS"/>
              </w:rPr>
              <w:t xml:space="preserve"> , E ve K vitamini gibi çeşitler vitaminler vardır.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EC17D0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EC17D0" w:rsidRPr="00B2244D" w:rsidRDefault="00EC17D0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9364" w:type="dxa"/>
          </w:tcPr>
          <w:p w:rsidR="00EC17D0" w:rsidRPr="00B2244D" w:rsidRDefault="00EC17D0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Vitamin bakımından zengin olan besinler nelerdir?</w:t>
            </w:r>
          </w:p>
        </w:tc>
      </w:tr>
      <w:tr w:rsidR="00EC17D0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EC17D0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EC17D0" w:rsidRDefault="00EC17D0" w:rsidP="00046B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Meyvelerde ve sebzelerde bol miktarda vitamin vard</w:t>
            </w:r>
            <w:r w:rsidR="00046B65">
              <w:rPr>
                <w:rFonts w:ascii="Comic Sans MS" w:hAnsi="Comic Sans MS"/>
              </w:rPr>
              <w:t xml:space="preserve">ır: </w:t>
            </w:r>
            <w:r>
              <w:rPr>
                <w:rFonts w:ascii="Comic Sans MS" w:hAnsi="Comic Sans MS"/>
              </w:rPr>
              <w:t xml:space="preserve">Portakal – mandalina -  greyfurt  -  havuç -  lahana -  ıspanak  - maydanoz -  soğan –  brokoli – </w:t>
            </w:r>
            <w:proofErr w:type="gramStart"/>
            <w:r>
              <w:rPr>
                <w:rFonts w:ascii="Comic Sans MS" w:hAnsi="Comic Sans MS"/>
              </w:rPr>
              <w:t>yeşil biber</w:t>
            </w:r>
            <w:proofErr w:type="gramEnd"/>
            <w:r>
              <w:rPr>
                <w:rFonts w:ascii="Comic Sans MS" w:hAnsi="Comic Sans MS"/>
              </w:rPr>
              <w:t xml:space="preserve"> - 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9364" w:type="dxa"/>
          </w:tcPr>
          <w:p w:rsidR="00AC6182" w:rsidRPr="00B2244D" w:rsidRDefault="00EC17D0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Suyun vücudumuzdaki görevleri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 vücudumuzda DÜZENLEYİCİ olarak görev yapan besinlerdendir.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 vücudunun dörtte üçü sudur.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terleme gibi olaylarla vücut ısısını ayarlar. Terleyince ısımız düşer.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kanımızı sulandırarak kanımızı akışkan hale getirir, kan damarlarda daha rahat dolaşır.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idrar ve terleme yoluyla vücuttaki zararlı maddelerin atılmasını sağlar.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sindirime ve boşaltıma yardımcı olur.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cildimize nem verir.</w:t>
            </w:r>
          </w:p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HER BESİNDE AZ VEYA ÇOK SU BULUNUR.</w:t>
            </w:r>
          </w:p>
          <w:p w:rsidR="00046B65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gün içerisinde en az sekiz bardak yani 2 litre su içmeliyiz.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EC17D0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EC17D0" w:rsidRPr="00B2244D" w:rsidRDefault="00EC17D0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9364" w:type="dxa"/>
          </w:tcPr>
          <w:p w:rsidR="00EC17D0" w:rsidRPr="00B2244D" w:rsidRDefault="00EC17D0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Minerallerin vücudumuzdaki görevleri nelerdir?</w:t>
            </w:r>
          </w:p>
        </w:tc>
      </w:tr>
      <w:tr w:rsidR="00EC17D0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EC17D0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Mineraller vücudumuzda DÜZENLEYİCİ olarak görev yapan besinlerdendir.</w:t>
            </w:r>
          </w:p>
          <w:p w:rsidR="00B00F54" w:rsidRDefault="00EC17D0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Mineraller, kemik ve </w:t>
            </w:r>
            <w:r w:rsidR="00B00F54">
              <w:rPr>
                <w:rFonts w:ascii="Comic Sans MS" w:hAnsi="Comic Sans MS"/>
              </w:rPr>
              <w:t>dişlerimizin güçlenmesini sağlar.</w:t>
            </w:r>
          </w:p>
          <w:p w:rsidR="00B00F54" w:rsidRDefault="00B00F54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Mineraller, yaralarımızın iyileşmesinde ve kaslarımızın gevşemesinde yardımcı olurlar. </w:t>
            </w:r>
          </w:p>
          <w:p w:rsidR="00046B65" w:rsidRDefault="00046B65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Kalsiyum, demir,  fosfor, magnezyum, </w:t>
            </w:r>
            <w:proofErr w:type="gramStart"/>
            <w:r>
              <w:rPr>
                <w:rFonts w:ascii="Comic Sans MS" w:hAnsi="Comic Sans MS"/>
              </w:rPr>
              <w:t>potasyum , sodyum</w:t>
            </w:r>
            <w:proofErr w:type="gramEnd"/>
            <w:r>
              <w:rPr>
                <w:rFonts w:ascii="Comic Sans MS" w:hAnsi="Comic Sans MS"/>
              </w:rPr>
              <w:t xml:space="preserve"> gibi mineralleri </w:t>
            </w:r>
          </w:p>
          <w:p w:rsidR="00046B65" w:rsidRDefault="00046B65" w:rsidP="00B00F54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yiyecek</w:t>
            </w:r>
            <w:proofErr w:type="gramEnd"/>
            <w:r>
              <w:rPr>
                <w:rFonts w:ascii="Comic Sans MS" w:hAnsi="Comic Sans MS"/>
              </w:rPr>
              <w:t xml:space="preserve">, içecek ve güneşten sağlarız. 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B00F54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00F54" w:rsidRPr="00B2244D" w:rsidRDefault="00B00F54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9364" w:type="dxa"/>
          </w:tcPr>
          <w:p w:rsidR="00B00F54" w:rsidRPr="00B2244D" w:rsidRDefault="00B00F54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Mineral bakımından zengin olan besinler nelerdir?</w:t>
            </w:r>
          </w:p>
        </w:tc>
      </w:tr>
      <w:tr w:rsidR="00B00F54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B00F54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Mineraller her besinde bulunur.</w:t>
            </w:r>
          </w:p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Su – maden suyu – balık – deniz ürünleri – </w:t>
            </w:r>
            <w:proofErr w:type="gramStart"/>
            <w:r>
              <w:rPr>
                <w:rFonts w:ascii="Comic Sans MS" w:hAnsi="Comic Sans MS"/>
              </w:rPr>
              <w:t>tuz  gibi</w:t>
            </w:r>
            <w:proofErr w:type="gramEnd"/>
            <w:r>
              <w:rPr>
                <w:rFonts w:ascii="Comic Sans MS" w:hAnsi="Comic Sans MS"/>
              </w:rPr>
              <w:t xml:space="preserve"> besinlerde bol miktarda mineral vardır.</w:t>
            </w:r>
          </w:p>
          <w:p w:rsidR="00B00F54" w:rsidRDefault="00B00F54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Meyvelerde, sebzelerde, tahıllarda ve kuruyemişlerde az veya çok mineral vardır.</w:t>
            </w:r>
          </w:p>
        </w:tc>
      </w:tr>
    </w:tbl>
    <w:p w:rsidR="00AC6182" w:rsidRDefault="00AC6182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lastRenderedPageBreak/>
              <w:t>Soru-1</w:t>
            </w:r>
            <w:r w:rsidR="00B2244D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9364" w:type="dxa"/>
          </w:tcPr>
          <w:p w:rsidR="00AC6182" w:rsidRPr="00B2244D" w:rsidRDefault="00046B65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Dengeli beslenmek ne demektir?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Cevap-1</w:t>
            </w:r>
          </w:p>
        </w:tc>
        <w:tc>
          <w:tcPr>
            <w:tcW w:w="9364" w:type="dxa"/>
          </w:tcPr>
          <w:p w:rsidR="00AC6182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İhtiyacımız olan besin türlerini farklı besin türlerinden ve gerektiği kadar tüketmeye </w:t>
            </w:r>
          </w:p>
          <w:p w:rsidR="00046B65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Dengeli Beslenme deriz.</w:t>
            </w:r>
          </w:p>
        </w:tc>
      </w:tr>
    </w:tbl>
    <w:p w:rsidR="00AC6182" w:rsidRDefault="00AC6182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9364" w:type="dxa"/>
          </w:tcPr>
          <w:p w:rsidR="00AC6182" w:rsidRPr="00B2244D" w:rsidRDefault="00046B65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Sağlıklı beslenmek için nelere dikkat edilmelidir?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1-Besinler taze ve temiz olmalıdır.</w:t>
            </w:r>
          </w:p>
          <w:p w:rsidR="00046B65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2-Ürünlerin son kullanım tarihlerinin geçmemiş olmasına dikkat etmeliyiz.</w:t>
            </w:r>
          </w:p>
          <w:p w:rsidR="00046B65" w:rsidRDefault="00046B65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  <w:r w:rsidR="00F6577E">
              <w:rPr>
                <w:rFonts w:ascii="Comic Sans MS" w:hAnsi="Comic Sans MS"/>
              </w:rPr>
              <w:t xml:space="preserve">Et, et ürünleri, </w:t>
            </w:r>
            <w:proofErr w:type="gramStart"/>
            <w:r w:rsidR="00F6577E">
              <w:rPr>
                <w:rFonts w:ascii="Comic Sans MS" w:hAnsi="Comic Sans MS"/>
              </w:rPr>
              <w:t>süt , süt</w:t>
            </w:r>
            <w:proofErr w:type="gramEnd"/>
            <w:r w:rsidR="00F6577E">
              <w:rPr>
                <w:rFonts w:ascii="Comic Sans MS" w:hAnsi="Comic Sans MS"/>
              </w:rPr>
              <w:t xml:space="preserve"> ürünleri gibi besinleri buzdolabına koymalıyız.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4-Sebze ve meyveler yıkanmadan yenmemelidir.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5-Katkı maddesi ve koruyucu madde olan besinleri tüketmemeliyiz.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6-Besinleri kızartmak yerine haşlayıp yemeliyiz.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7-Dondurulmuş besinleri donu çözüldükten sonra kısa sürede tüketmeliyiz.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8-Paketlenmiş ürünlerin paketlerinin yırtık olmamasına dikkat etmeliyiz.</w:t>
            </w:r>
          </w:p>
        </w:tc>
      </w:tr>
    </w:tbl>
    <w:p w:rsidR="00AC6182" w:rsidRDefault="00AC6182" w:rsidP="00D525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9364" w:type="dxa"/>
          </w:tcPr>
          <w:p w:rsidR="00AC6182" w:rsidRPr="00B2244D" w:rsidRDefault="00F6577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Gıda israfının önlenmesi için neler yapılmalıdır?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F6577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1-Bilinçli tüketici olunmalı ihtiyaç </w:t>
            </w:r>
            <w:r w:rsidR="00D52554">
              <w:rPr>
                <w:rFonts w:ascii="Comic Sans MS" w:hAnsi="Comic Sans MS"/>
              </w:rPr>
              <w:t>listesi hazırlanmalı alışveriş listesi dışında besin</w:t>
            </w:r>
            <w:r>
              <w:rPr>
                <w:rFonts w:ascii="Comic Sans MS" w:hAnsi="Comic Sans MS"/>
              </w:rPr>
              <w:t xml:space="preserve"> satın alınmamalıdır.</w:t>
            </w:r>
          </w:p>
          <w:p w:rsidR="00D52554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2-Çabuk bozulacak besinleri ihtiyacımız kadar almalıyız ve bozulmadan tüketmeliyiz.</w:t>
            </w:r>
          </w:p>
          <w:p w:rsidR="00D52554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3-Tüketeceğimiz kadar yemek pişirmeli, tabağımıza yiyeceğimiz kadar yemek koymalıyız.</w:t>
            </w:r>
          </w:p>
          <w:p w:rsidR="00F6577E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F6577E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Artan yemekleri uygun koşullarda buzdolabında ve buzlukta saklamalıyız.</w:t>
            </w:r>
          </w:p>
          <w:p w:rsidR="00F6577E" w:rsidRDefault="00D52554" w:rsidP="00D525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F6577E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Fazla pişirilen yemekleri komşularımızla ve akrabalarımızla paylaşmalıyız.</w:t>
            </w:r>
          </w:p>
          <w:p w:rsidR="00D52554" w:rsidRDefault="00D52554" w:rsidP="00D525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6-Çöpe atılacak besinleri sokak hayvanlarına, kuşlara vermeliyiz.</w:t>
            </w:r>
          </w:p>
        </w:tc>
      </w:tr>
    </w:tbl>
    <w:p w:rsidR="00AC6182" w:rsidRDefault="00AC6182" w:rsidP="00D525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Soru-20</w:t>
            </w:r>
          </w:p>
        </w:tc>
        <w:tc>
          <w:tcPr>
            <w:tcW w:w="9364" w:type="dxa"/>
          </w:tcPr>
          <w:p w:rsidR="00AC6182" w:rsidRPr="00B2244D" w:rsidRDefault="00F6577E" w:rsidP="00B2244D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 w:rsidRPr="00B2244D">
              <w:rPr>
                <w:rFonts w:ascii="Comic Sans MS" w:hAnsi="Comic Sans MS"/>
                <w:b/>
              </w:rPr>
              <w:t>Obezite</w:t>
            </w:r>
            <w:proofErr w:type="spellEnd"/>
            <w:r w:rsidRPr="00B2244D">
              <w:rPr>
                <w:rFonts w:ascii="Comic Sans MS" w:hAnsi="Comic Sans MS"/>
                <w:b/>
              </w:rPr>
              <w:t xml:space="preserve"> ne demektir?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D52554" w:rsidRDefault="00F6577E" w:rsidP="00B224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Dünya Sağlık Örgütü ( WHO ) </w:t>
            </w:r>
            <w:proofErr w:type="spellStart"/>
            <w:r>
              <w:rPr>
                <w:rFonts w:ascii="Comic Sans MS" w:hAnsi="Comic Sans MS"/>
              </w:rPr>
              <w:t>obeziteyi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r w:rsidR="00D52554">
              <w:rPr>
                <w:rFonts w:ascii="Comic Sans MS" w:hAnsi="Comic Sans MS"/>
              </w:rPr>
              <w:t>sağlığı bozacak ölçüde vücutta aşırı yağ birikmesi olarak tanımlamıştır.</w:t>
            </w:r>
            <w:r w:rsidR="00B2244D">
              <w:rPr>
                <w:rFonts w:ascii="Comic Sans MS" w:hAnsi="Comic Sans MS"/>
              </w:rPr>
              <w:t xml:space="preserve"> </w:t>
            </w:r>
            <w:proofErr w:type="spellStart"/>
            <w:proofErr w:type="gramStart"/>
            <w:r w:rsidR="00D52554">
              <w:rPr>
                <w:rFonts w:ascii="Comic Sans MS" w:hAnsi="Comic Sans MS"/>
              </w:rPr>
              <w:t>Obezite</w:t>
            </w:r>
            <w:proofErr w:type="spellEnd"/>
            <w:r w:rsidR="00D52554">
              <w:rPr>
                <w:rFonts w:ascii="Comic Sans MS" w:hAnsi="Comic Sans MS"/>
              </w:rPr>
              <w:t xml:space="preserve"> ; kalp</w:t>
            </w:r>
            <w:proofErr w:type="gramEnd"/>
            <w:r w:rsidR="00D52554">
              <w:rPr>
                <w:rFonts w:ascii="Comic Sans MS" w:hAnsi="Comic Sans MS"/>
              </w:rPr>
              <w:t xml:space="preserve"> hastalıklarına, solunum güçlüğüne, karaciğer yağlanmasına ve astıma sebep olur. </w:t>
            </w:r>
          </w:p>
        </w:tc>
      </w:tr>
    </w:tbl>
    <w:p w:rsidR="00AC6182" w:rsidRDefault="00AC6182" w:rsidP="00D525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Soru-21</w:t>
            </w:r>
          </w:p>
        </w:tc>
        <w:tc>
          <w:tcPr>
            <w:tcW w:w="9364" w:type="dxa"/>
          </w:tcPr>
          <w:p w:rsidR="00AC6182" w:rsidRPr="00B2244D" w:rsidRDefault="00D52554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Sigaranın zararları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1-Sigara içmek birçok kanser hastalığına sebep olur.</w:t>
            </w:r>
          </w:p>
          <w:p w:rsidR="00D52554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</w:t>
            </w:r>
            <w:r w:rsidR="00BF3EEF">
              <w:rPr>
                <w:rFonts w:ascii="Comic Sans MS" w:hAnsi="Comic Sans MS"/>
              </w:rPr>
              <w:t>Sigara içmek astıma, bronşite, nefes darlığına, akciğer ve gırtlak kanserine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3-Sigara içmek ülser, gastrit gibi mide rahatsızlıklarına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4-Sigara içmek uyku düzenini bozar, duyma ve görme problemlerine sebep olur.</w:t>
            </w:r>
          </w:p>
          <w:p w:rsidR="00BF3EEF" w:rsidRDefault="00BF3EEF" w:rsidP="00BF3E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5-Hamile bayanlarda bebeklerinin </w:t>
            </w:r>
            <w:proofErr w:type="gramStart"/>
            <w:r>
              <w:rPr>
                <w:rFonts w:ascii="Comic Sans MS" w:hAnsi="Comic Sans MS"/>
              </w:rPr>
              <w:t>zeka</w:t>
            </w:r>
            <w:proofErr w:type="gramEnd"/>
            <w:r>
              <w:rPr>
                <w:rFonts w:ascii="Comic Sans MS" w:hAnsi="Comic Sans MS"/>
              </w:rPr>
              <w:t xml:space="preserve"> geriliğine sebep olur.</w:t>
            </w:r>
          </w:p>
        </w:tc>
      </w:tr>
    </w:tbl>
    <w:p w:rsidR="00AC6182" w:rsidRDefault="00AC6182" w:rsidP="00BF3EE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Soru-22</w:t>
            </w:r>
          </w:p>
        </w:tc>
        <w:tc>
          <w:tcPr>
            <w:tcW w:w="9364" w:type="dxa"/>
          </w:tcPr>
          <w:p w:rsidR="00AC6182" w:rsidRPr="00B2244D" w:rsidRDefault="00BF3EEF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Alkolün zararları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1-Alkol kullanmak beyin, karaciğer, mide olmak üzere birçok organa zarar verir.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2-Alkol karaciğer kanseri, siroz gibi hastalıklara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3-Aşırı ve sürekli alkol kullanan kişilerde konuşma, yürüme ve denge sorunları oluşur.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4-Alkollu araç kullanan kişiler trafik kazalarına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5-Alkol bütün kötülüklerin anasıdır. 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Alkol kullanan insanlar çevresindeki insanlara zarar verebilir.</w:t>
            </w:r>
          </w:p>
        </w:tc>
      </w:tr>
    </w:tbl>
    <w:p w:rsidR="00AC6182" w:rsidRDefault="00AC6182" w:rsidP="00BF3EE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Soru-23</w:t>
            </w:r>
          </w:p>
        </w:tc>
        <w:tc>
          <w:tcPr>
            <w:tcW w:w="9364" w:type="dxa"/>
          </w:tcPr>
          <w:p w:rsidR="00AC6182" w:rsidRPr="00B2244D" w:rsidRDefault="00B2244D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Sigara ve alkolün zararlarından korumak için hangi kuruluşlar görev yapmaktadır?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B2244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Sigarayı bırakmak için ALO 171 Sigarayı Bırakma Danışma Hattı – YEŞİLAY -</w:t>
            </w:r>
          </w:p>
          <w:p w:rsidR="00B2244D" w:rsidRDefault="00B2244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Alkol ve Uyuşturucu Madde Bağımlıları Tedavi ve Araştırma Merkezi AMATEM</w:t>
            </w:r>
          </w:p>
        </w:tc>
      </w:tr>
    </w:tbl>
    <w:p w:rsidR="002A47D2" w:rsidRPr="002A47D2" w:rsidRDefault="002A47D2" w:rsidP="00B2244D">
      <w:pPr>
        <w:rPr>
          <w:rFonts w:ascii="Comic Sans MS" w:hAnsi="Comic Sans MS"/>
        </w:rPr>
      </w:pPr>
    </w:p>
    <w:sectPr w:rsidR="002A47D2" w:rsidRPr="002A47D2" w:rsidSect="00B2244D">
      <w:headerReference w:type="default" r:id="rId6"/>
      <w:footerReference w:type="default" r:id="rId7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234" w:rsidRDefault="000C1234" w:rsidP="00B2244D">
      <w:pPr>
        <w:spacing w:after="0" w:line="240" w:lineRule="auto"/>
      </w:pPr>
      <w:r>
        <w:separator/>
      </w:r>
    </w:p>
  </w:endnote>
  <w:endnote w:type="continuationSeparator" w:id="0">
    <w:p w:rsidR="000C1234" w:rsidRDefault="000C1234" w:rsidP="00B22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4D" w:rsidRPr="00B2244D" w:rsidRDefault="00343CC3" w:rsidP="00B2244D">
    <w:pPr>
      <w:pStyle w:val="Altbilgi"/>
      <w:jc w:val="right"/>
      <w:rPr>
        <w:rFonts w:ascii="Comic Sans MS" w:hAnsi="Comic Sans MS"/>
      </w:rPr>
    </w:pPr>
    <w:r>
      <w:rPr>
        <w:rFonts w:ascii="Comic Sans MS" w:hAnsi="Comic Sans MS"/>
      </w:rPr>
      <w:t xml:space="preserve"> </w:t>
    </w:r>
    <w:hyperlink r:id="rId1" w:history="1">
      <w:r w:rsidRPr="002D13C7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234" w:rsidRDefault="000C1234" w:rsidP="00B2244D">
      <w:pPr>
        <w:spacing w:after="0" w:line="240" w:lineRule="auto"/>
      </w:pPr>
      <w:r>
        <w:separator/>
      </w:r>
    </w:p>
  </w:footnote>
  <w:footnote w:type="continuationSeparator" w:id="0">
    <w:p w:rsidR="000C1234" w:rsidRDefault="000C1234" w:rsidP="00B22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4D" w:rsidRPr="00B2244D" w:rsidRDefault="00343CC3" w:rsidP="00B2244D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fldChar w:fldCharType="begin"/>
    </w:r>
    <w:r>
      <w:rPr>
        <w:rFonts w:ascii="Comic Sans MS" w:hAnsi="Comic Sans MS"/>
      </w:rPr>
      <w:instrText xml:space="preserve"> HYPERLINK "https://www.sorubak.com/" </w:instrText>
    </w:r>
    <w:r>
      <w:rPr>
        <w:rFonts w:ascii="Comic Sans MS" w:hAnsi="Comic Sans MS"/>
      </w:rPr>
    </w:r>
    <w:r>
      <w:rPr>
        <w:rFonts w:ascii="Comic Sans MS" w:hAnsi="Comic Sans MS"/>
      </w:rPr>
      <w:fldChar w:fldCharType="separate"/>
    </w:r>
    <w:r w:rsidR="00B2244D" w:rsidRPr="00343CC3">
      <w:rPr>
        <w:rStyle w:val="Kpr"/>
        <w:rFonts w:ascii="Comic Sans MS" w:hAnsi="Comic Sans MS"/>
      </w:rPr>
      <w:t xml:space="preserve">FEN – 2. </w:t>
    </w:r>
    <w:proofErr w:type="gramStart"/>
    <w:r w:rsidR="00B2244D" w:rsidRPr="00343CC3">
      <w:rPr>
        <w:rStyle w:val="Kpr"/>
        <w:rFonts w:ascii="Comic Sans MS" w:hAnsi="Comic Sans MS"/>
      </w:rPr>
      <w:t>ÜNİTE : BESİNLERİMİZ</w:t>
    </w:r>
    <w:proofErr w:type="gramEnd"/>
    <w:r>
      <w:rPr>
        <w:rFonts w:ascii="Comic Sans MS" w:hAnsi="Comic Sans MS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587"/>
    <w:rsid w:val="0001009D"/>
    <w:rsid w:val="00046B65"/>
    <w:rsid w:val="000C1234"/>
    <w:rsid w:val="000F5C9E"/>
    <w:rsid w:val="002A47D2"/>
    <w:rsid w:val="002D2A6E"/>
    <w:rsid w:val="00343CC3"/>
    <w:rsid w:val="005028F7"/>
    <w:rsid w:val="005437D0"/>
    <w:rsid w:val="005B5196"/>
    <w:rsid w:val="00661F6E"/>
    <w:rsid w:val="00A42587"/>
    <w:rsid w:val="00AC6182"/>
    <w:rsid w:val="00AD7029"/>
    <w:rsid w:val="00B00F54"/>
    <w:rsid w:val="00B2244D"/>
    <w:rsid w:val="00BF3EEF"/>
    <w:rsid w:val="00CF70DA"/>
    <w:rsid w:val="00D52554"/>
    <w:rsid w:val="00EC17D0"/>
    <w:rsid w:val="00F6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4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44D"/>
  </w:style>
  <w:style w:type="paragraph" w:styleId="Altbilgi">
    <w:name w:val="footer"/>
    <w:basedOn w:val="Normal"/>
    <w:link w:val="Al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44D"/>
  </w:style>
  <w:style w:type="character" w:styleId="Kpr">
    <w:name w:val="Hyperlink"/>
    <w:basedOn w:val="VarsaylanParagrafYazTipi"/>
    <w:uiPriority w:val="99"/>
    <w:unhideWhenUsed/>
    <w:rsid w:val="00343C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44D"/>
  </w:style>
  <w:style w:type="paragraph" w:styleId="Altbilgi">
    <w:name w:val="footer"/>
    <w:basedOn w:val="Normal"/>
    <w:link w:val="Al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1140</Words>
  <Characters>6500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2018-11-16T06:51:00Z</dcterms:created>
  <dcterms:modified xsi:type="dcterms:W3CDTF">2018-11-16T06:51:00Z</dcterms:modified>
  <cp:category>https://www.sorubak.com</cp:category>
</cp:coreProperties>
</file>