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94" w:rsidRPr="00346981" w:rsidRDefault="00B34C94" w:rsidP="00BE13AC">
      <w:pPr>
        <w:tabs>
          <w:tab w:val="left" w:pos="7501"/>
        </w:tabs>
        <w:rPr>
          <w:rFonts w:ascii="Times New Roman" w:hAnsi="Times New Roman" w:cs="Times New Roman"/>
          <w:sz w:val="28"/>
          <w:szCs w:val="28"/>
        </w:rPr>
      </w:pPr>
      <w:r w:rsidRPr="00346981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Pr="00346981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="00BE13AC">
        <w:rPr>
          <w:rFonts w:ascii="Times New Roman" w:hAnsi="Times New Roman" w:cs="Times New Roman"/>
          <w:sz w:val="28"/>
          <w:szCs w:val="28"/>
        </w:rPr>
        <w:tab/>
      </w:r>
      <w:hyperlink r:id="rId4" w:history="1">
        <w:r w:rsidR="004A5812" w:rsidRPr="00A31684">
          <w:rPr>
            <w:rStyle w:val="Kpr"/>
            <w:b/>
            <w:sz w:val="24"/>
            <w:szCs w:val="24"/>
          </w:rPr>
          <w:t>https://www.sorubak.com</w:t>
        </w:r>
      </w:hyperlink>
      <w:r w:rsidR="004A5812">
        <w:rPr>
          <w:b/>
          <w:color w:val="000000" w:themeColor="text1"/>
          <w:sz w:val="24"/>
          <w:szCs w:val="24"/>
        </w:rPr>
        <w:t xml:space="preserve"> </w:t>
      </w:r>
    </w:p>
    <w:p w:rsidR="00B34C94" w:rsidRPr="00346981" w:rsidRDefault="00B34C94" w:rsidP="00B34C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1">
        <w:rPr>
          <w:rFonts w:ascii="Times New Roman" w:hAnsi="Times New Roman" w:cs="Times New Roman"/>
          <w:b/>
          <w:sz w:val="28"/>
          <w:szCs w:val="28"/>
        </w:rPr>
        <w:t xml:space="preserve">ÇIKARMA İŞLEMİNDE </w:t>
      </w:r>
      <w:r w:rsidRPr="00346981">
        <w:rPr>
          <w:rFonts w:ascii="Times New Roman" w:hAnsi="Times New Roman" w:cs="Times New Roman"/>
          <w:b/>
          <w:sz w:val="28"/>
          <w:szCs w:val="28"/>
          <w:u w:val="double"/>
        </w:rPr>
        <w:t>ÇIKAN SAYIYI</w:t>
      </w:r>
      <w:r w:rsidRPr="00346981">
        <w:rPr>
          <w:rFonts w:ascii="Times New Roman" w:hAnsi="Times New Roman" w:cs="Times New Roman"/>
          <w:b/>
          <w:sz w:val="28"/>
          <w:szCs w:val="28"/>
        </w:rPr>
        <w:t xml:space="preserve"> BULMA ETKİNLİĞİ</w:t>
      </w:r>
    </w:p>
    <w:p w:rsidR="00B34C94" w:rsidRPr="00AC7252" w:rsidRDefault="0064757A" w:rsidP="00B34C94">
      <w:pPr>
        <w:rPr>
          <w:rFonts w:ascii="Times New Roman" w:hAnsi="Times New Roman" w:cs="Times New Roman"/>
          <w:sz w:val="28"/>
          <w:szCs w:val="28"/>
        </w:rPr>
      </w:pPr>
      <w:r w:rsidRPr="0064757A">
        <w:rPr>
          <w:rFonts w:ascii="Times New Roman" w:hAnsi="Times New Roman" w:cs="Times New Roman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-23.25pt;margin-top:19.3pt;width:21.8pt;height:26.25pt;z-index:251660288" fillcolor="#c00000" strokecolor="black [3213]" strokeweight="1pt">
            <v:fill color2="fill darken(118)" focusposition="1" focussize="" method="linear sigma" focus="100%" type="gradient"/>
            <v:shadow on="t" type="perspective" color="#205867 [1608]" opacity=".5" offset="1pt" offset2="-3pt"/>
          </v:shape>
        </w:pict>
      </w:r>
      <w:r w:rsidR="00B34C94" w:rsidRPr="00AC7252">
        <w:rPr>
          <w:rFonts w:ascii="Times New Roman" w:hAnsi="Times New Roman" w:cs="Times New Roman"/>
          <w:sz w:val="28"/>
          <w:szCs w:val="28"/>
        </w:rPr>
        <w:t xml:space="preserve">Bir çıkarma işleminde çıkanı </w:t>
      </w:r>
      <w:r w:rsidR="00BE3982">
        <w:rPr>
          <w:rFonts w:ascii="Times New Roman" w:hAnsi="Times New Roman" w:cs="Times New Roman"/>
          <w:sz w:val="28"/>
          <w:szCs w:val="28"/>
        </w:rPr>
        <w:t xml:space="preserve">sayıyı </w:t>
      </w:r>
      <w:r w:rsidR="00B34C94" w:rsidRPr="00AC7252">
        <w:rPr>
          <w:rFonts w:ascii="Times New Roman" w:hAnsi="Times New Roman" w:cs="Times New Roman"/>
          <w:sz w:val="28"/>
          <w:szCs w:val="28"/>
        </w:rPr>
        <w:t xml:space="preserve">bulmak için </w:t>
      </w:r>
      <w:r w:rsidR="00B34C94" w:rsidRPr="00AC7252">
        <w:rPr>
          <w:rFonts w:ascii="Times New Roman" w:hAnsi="Times New Roman" w:cs="Times New Roman"/>
          <w:b/>
          <w:color w:val="C00000"/>
          <w:sz w:val="28"/>
          <w:szCs w:val="28"/>
        </w:rPr>
        <w:t>eksilen</w:t>
      </w:r>
      <w:r w:rsidR="00B34C94" w:rsidRPr="00AC7252">
        <w:rPr>
          <w:rFonts w:ascii="Times New Roman" w:hAnsi="Times New Roman" w:cs="Times New Roman"/>
          <w:sz w:val="28"/>
          <w:szCs w:val="28"/>
        </w:rPr>
        <w:t xml:space="preserve">den </w:t>
      </w:r>
      <w:r w:rsidR="00B34C94" w:rsidRPr="00AC7252">
        <w:rPr>
          <w:rFonts w:ascii="Times New Roman" w:hAnsi="Times New Roman" w:cs="Times New Roman"/>
          <w:b/>
          <w:color w:val="C00000"/>
          <w:sz w:val="28"/>
          <w:szCs w:val="28"/>
        </w:rPr>
        <w:t>fark</w:t>
      </w:r>
      <w:r w:rsidR="00B34C94" w:rsidRPr="00AC7252">
        <w:rPr>
          <w:rFonts w:ascii="Times New Roman" w:hAnsi="Times New Roman" w:cs="Times New Roman"/>
          <w:sz w:val="28"/>
          <w:szCs w:val="28"/>
        </w:rPr>
        <w:t xml:space="preserve"> çıkarılır.</w:t>
      </w:r>
    </w:p>
    <w:p w:rsidR="00B34C94" w:rsidRPr="00944867" w:rsidRDefault="0064757A" w:rsidP="00B34C94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74.4pt;margin-top:7.75pt;width:1in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9" style="position:absolute;margin-left:129.4pt;margin-top:27.25pt;width:35.25pt;height:24.75pt;z-index:251663360" arcsize="10923f">
            <v:textbox>
              <w:txbxContent>
                <w:p w:rsidR="00B34C94" w:rsidRPr="00944867" w:rsidRDefault="00214712" w:rsidP="00B34C9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85</w:t>
                  </w:r>
                </w:p>
              </w:txbxContent>
            </v:textbox>
          </v:roundrect>
        </w:pict>
      </w:r>
      <w:r w:rsidR="00B34C94" w:rsidRPr="00944867">
        <w:rPr>
          <w:rFonts w:ascii="Times New Roman" w:hAnsi="Times New Roman" w:cs="Times New Roman"/>
          <w:sz w:val="28"/>
          <w:szCs w:val="28"/>
        </w:rPr>
        <w:t xml:space="preserve">   Eksilen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3</w:t>
      </w:r>
      <w:r w:rsidR="00B34C94" w:rsidRPr="00944867">
        <w:rPr>
          <w:rFonts w:ascii="Times New Roman" w:hAnsi="Times New Roman" w:cs="Times New Roman"/>
          <w:sz w:val="28"/>
          <w:szCs w:val="28"/>
        </w:rPr>
        <w:t>74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3</w:t>
      </w:r>
      <w:r w:rsidR="00B34C94" w:rsidRPr="00944867">
        <w:rPr>
          <w:rFonts w:ascii="Times New Roman" w:hAnsi="Times New Roman" w:cs="Times New Roman"/>
          <w:sz w:val="28"/>
          <w:szCs w:val="28"/>
        </w:rPr>
        <w:t>74</w:t>
      </w:r>
    </w:p>
    <w:p w:rsidR="00B34C94" w:rsidRPr="00944867" w:rsidRDefault="0064757A" w:rsidP="00B34C94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164.65pt;margin-top:14.35pt;width:81.75pt;height:21.0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32" style="position:absolute;margin-left:168.4pt;margin-top:14.35pt;width:84.75pt;height:27.75pt;flip:x y;z-index:2516705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32" style="position:absolute;margin-left:246.4pt;margin-top:19.6pt;width:6.75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241.9pt;margin-top:27.85pt;width:46.5pt;height:0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0" type="#_x0000_t32" style="position:absolute;margin-left:117.4pt;margin-top:26.35pt;width:57pt;height:0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1" type="#_x0000_t32" style="position:absolute;margin-left:117.4pt;margin-top:19.6pt;width:12pt;height:0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32" style="position:absolute;margin-left:-1.45pt;margin-top:19.6pt;width:10.15pt;height:0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7" type="#_x0000_t32" style="position:absolute;margin-left:-1.45pt;margin-top:27.1pt;width:73.9pt;height:.75pt;z-index:251661312" o:connectortype="straight"/>
        </w:pict>
      </w:r>
      <w:r w:rsidR="00B34C94" w:rsidRPr="00944867">
        <w:rPr>
          <w:rFonts w:ascii="Times New Roman" w:hAnsi="Times New Roman" w:cs="Times New Roman"/>
          <w:sz w:val="28"/>
          <w:szCs w:val="28"/>
        </w:rPr>
        <w:t xml:space="preserve">   Çıkan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289</w:t>
      </w:r>
    </w:p>
    <w:p w:rsidR="00B34C94" w:rsidRPr="00944867" w:rsidRDefault="00B34C94" w:rsidP="00B34C94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Times New Roman" w:hAnsi="Times New Roman" w:cs="Times New Roman"/>
          <w:sz w:val="28"/>
          <w:szCs w:val="28"/>
        </w:rPr>
      </w:pPr>
      <w:r w:rsidRPr="00944867">
        <w:rPr>
          <w:rFonts w:ascii="Times New Roman" w:hAnsi="Times New Roman" w:cs="Times New Roman"/>
          <w:sz w:val="28"/>
          <w:szCs w:val="28"/>
        </w:rPr>
        <w:t>Fark/Kalan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289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085</w:t>
      </w:r>
    </w:p>
    <w:p w:rsidR="00B34C94" w:rsidRDefault="00B34C94" w:rsidP="00B34C94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44867">
        <w:rPr>
          <w:rFonts w:ascii="Times New Roman" w:hAnsi="Times New Roman" w:cs="Times New Roman"/>
          <w:sz w:val="28"/>
          <w:szCs w:val="28"/>
        </w:rPr>
        <w:t>5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  <w:t>8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>0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>9</w:t>
      </w:r>
      <w:r w:rsidR="00214712">
        <w:rPr>
          <w:rFonts w:ascii="Times New Roman" w:hAnsi="Times New Roman" w:cs="Times New Roman"/>
          <w:sz w:val="28"/>
          <w:szCs w:val="28"/>
        </w:rPr>
        <w:t>6</w:t>
      </w:r>
      <w:r w:rsidRPr="00944867">
        <w:rPr>
          <w:rFonts w:ascii="Times New Roman" w:hAnsi="Times New Roman" w:cs="Times New Roman"/>
          <w:sz w:val="28"/>
          <w:szCs w:val="28"/>
        </w:rPr>
        <w:t>1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  <w:t>8</w:t>
      </w:r>
      <w:r w:rsidR="00214712">
        <w:rPr>
          <w:rFonts w:ascii="Times New Roman" w:hAnsi="Times New Roman" w:cs="Times New Roman"/>
          <w:sz w:val="28"/>
          <w:szCs w:val="28"/>
        </w:rPr>
        <w:t>2</w:t>
      </w:r>
      <w:r w:rsidRPr="00944867">
        <w:rPr>
          <w:rFonts w:ascii="Times New Roman" w:hAnsi="Times New Roman" w:cs="Times New Roman"/>
          <w:sz w:val="28"/>
          <w:szCs w:val="28"/>
        </w:rPr>
        <w:t>4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944867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54" style="position:absolute;margin-left:419.1pt;margin-top:3.7pt;width:30.4pt;height:21pt;z-index:251688960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39" style="position:absolute;margin-left:277.55pt;margin-top:3.7pt;width:29.25pt;height:21pt;z-index:251673600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38" style="position:absolute;margin-left:138.05pt;margin-top:3.1pt;width:30.35pt;height:21pt;z-index:251672576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37" style="position:absolute;margin-left:-1.45pt;margin-top:3.1pt;width:27.15pt;height:21pt;z-index:251671552" arcsize="10923f"/>
        </w:pict>
      </w:r>
    </w:p>
    <w:p w:rsidR="00B34C94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5" type="#_x0000_t32" style="position:absolute;margin-left:402.95pt;margin-top:8pt;width:9.75pt;height:.05pt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-19.1pt;margin-top:14.75pt;width:54.75pt;height:0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9" type="#_x0000_t32" style="position:absolute;margin-left:-17.55pt;margin-top:8pt;width:11.65pt;height:0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0" type="#_x0000_t32" style="position:absolute;margin-left:123.95pt;margin-top:8pt;width:8.65pt;height:0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123.95pt;margin-top:14.8pt;width:50.45pt;height:0;z-index:2516787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1" type="#_x0000_t32" style="position:absolute;margin-left:258.05pt;margin-top:8pt;width:13.9pt;height:0;z-index:251685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6" type="#_x0000_t32" style="position:absolute;margin-left:402.95pt;margin-top:14.75pt;width:48.4pt;height:.0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5" type="#_x0000_t32" style="position:absolute;margin-left:258.05pt;margin-top:14.75pt;width:59.25pt;height:0;z-index:251679744" o:connectortype="straight"/>
        </w:pict>
      </w: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44867">
        <w:rPr>
          <w:rFonts w:ascii="Times New Roman" w:hAnsi="Times New Roman" w:cs="Times New Roman"/>
          <w:sz w:val="28"/>
          <w:szCs w:val="28"/>
        </w:rPr>
        <w:t>46</w:t>
      </w:r>
      <w:r w:rsidR="00214712">
        <w:rPr>
          <w:rFonts w:ascii="Times New Roman" w:hAnsi="Times New Roman" w:cs="Times New Roman"/>
          <w:sz w:val="28"/>
          <w:szCs w:val="28"/>
        </w:rPr>
        <w:t>6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  <w:t>29</w:t>
      </w:r>
      <w:r w:rsidR="00214712">
        <w:rPr>
          <w:rFonts w:ascii="Times New Roman" w:hAnsi="Times New Roman" w:cs="Times New Roman"/>
          <w:sz w:val="28"/>
          <w:szCs w:val="28"/>
        </w:rPr>
        <w:t>4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>43</w:t>
      </w:r>
      <w:r w:rsidR="002147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  <w:r w:rsidR="002147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Pr="00944867" w:rsidRDefault="00214712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756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520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="00B34C94" w:rsidRPr="00944867">
        <w:rPr>
          <w:rFonts w:ascii="Times New Roman" w:hAnsi="Times New Roman" w:cs="Times New Roman"/>
          <w:sz w:val="28"/>
          <w:szCs w:val="28"/>
        </w:rPr>
        <w:t>76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="00B34C94">
        <w:rPr>
          <w:rFonts w:ascii="Times New Roman" w:hAnsi="Times New Roman" w:cs="Times New Roman"/>
          <w:sz w:val="28"/>
          <w:szCs w:val="28"/>
        </w:rPr>
        <w:t>75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944867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59" style="position:absolute;margin-left:419.1pt;margin-top:.1pt;width:30.4pt;height:21pt;z-index:251694080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42" style="position:absolute;margin-left:284.7pt;margin-top:.85pt;width:28.25pt;height:21pt;z-index:251676672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41" style="position:absolute;margin-left:138.05pt;margin-top:.85pt;width:30.35pt;height:21pt;z-index:251675648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40" style="position:absolute;margin-left:-1.45pt;margin-top:.85pt;width:27.15pt;height:21pt;z-index:251674624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32" style="position:absolute;margin-left:117.4pt;margin-top:21.1pt;width:12pt;height:0;z-index:2516869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7" type="#_x0000_t32" style="position:absolute;margin-left:117.4pt;margin-top:27.85pt;width:51pt;height:0;z-index:251681792" o:connectortype="straight"/>
        </w:pict>
      </w:r>
    </w:p>
    <w:p w:rsidR="00B34C94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0" type="#_x0000_t32" style="position:absolute;margin-left:402.95pt;margin-top:11pt;width:46.55pt;height:0;z-index:2516951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8" type="#_x0000_t32" style="position:absolute;margin-left:405.5pt;margin-top:.15pt;width:7.2pt;height:0;z-index:2516930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7" type="#_x0000_t32" style="position:absolute;margin-left:270.35pt;margin-top:5pt;width:7.2pt;height:0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32" style="position:absolute;margin-left:-13.1pt;margin-top:11pt;width:38.8pt;height:0;z-index:251680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32" style="position:absolute;margin-left:-13.1pt;margin-top:5.75pt;width:7.2pt;height:0;z-index:2516879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8" type="#_x0000_t32" style="position:absolute;margin-left:270.75pt;margin-top:11pt;width:46.55pt;height:0;z-index:251682816" o:connectortype="straight"/>
        </w:pict>
      </w:r>
    </w:p>
    <w:p w:rsidR="00B34C94" w:rsidRDefault="00214712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489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="00B34C94" w:rsidRPr="00944867">
        <w:rPr>
          <w:rFonts w:ascii="Times New Roman" w:hAnsi="Times New Roman" w:cs="Times New Roman"/>
          <w:sz w:val="28"/>
          <w:szCs w:val="28"/>
        </w:rPr>
        <w:t>57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</w:t>
      </w:r>
      <w:r w:rsidR="00B34C94">
        <w:rPr>
          <w:rFonts w:ascii="Times New Roman" w:hAnsi="Times New Roman" w:cs="Times New Roman"/>
          <w:sz w:val="28"/>
          <w:szCs w:val="28"/>
        </w:rPr>
        <w:t>8</w:t>
      </w:r>
      <w:r w:rsidR="00B34C94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</w:r>
      <w:r w:rsidR="00B34C94">
        <w:rPr>
          <w:rFonts w:ascii="Times New Roman" w:hAnsi="Times New Roman" w:cs="Times New Roman"/>
          <w:sz w:val="28"/>
          <w:szCs w:val="28"/>
        </w:rPr>
        <w:tab/>
        <w:t>29</w:t>
      </w:r>
      <w:r>
        <w:rPr>
          <w:rFonts w:ascii="Times New Roman" w:hAnsi="Times New Roman" w:cs="Times New Roman"/>
          <w:sz w:val="28"/>
          <w:szCs w:val="28"/>
        </w:rPr>
        <w:t>8</w:t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  <w:r w:rsidR="00B34C94"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Default="00B34C94" w:rsidP="00B34C94">
      <w:pPr>
        <w:pStyle w:val="AralkYok"/>
        <w:rPr>
          <w:sz w:val="28"/>
          <w:szCs w:val="28"/>
        </w:rPr>
      </w:pP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47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</w:t>
      </w:r>
      <w:r w:rsidR="002147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944867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78" style="position:absolute;margin-left:419.1pt;margin-top:3.7pt;width:30.4pt;height:21pt;z-index:251713536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3" style="position:absolute;margin-left:277.55pt;margin-top:3.7pt;width:29.25pt;height:21pt;z-index:251698176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2" style="position:absolute;margin-left:138.05pt;margin-top:3.1pt;width:30.35pt;height:21pt;z-index:251697152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1" style="position:absolute;margin-left:-1.45pt;margin-top:3.1pt;width:27.15pt;height:21pt;z-index:251696128" arcsize="10923f"/>
        </w:pict>
      </w:r>
    </w:p>
    <w:p w:rsidR="00B34C94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9" type="#_x0000_t32" style="position:absolute;margin-left:402.95pt;margin-top:8pt;width:9.75pt;height:.05pt;z-index:2517145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7" type="#_x0000_t32" style="position:absolute;margin-left:-19.1pt;margin-top:14.75pt;width:54.75pt;height:0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3" type="#_x0000_t32" style="position:absolute;margin-left:-17.55pt;margin-top:8pt;width:11.65pt;height:0;z-index:2517084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4" type="#_x0000_t32" style="position:absolute;margin-left:123.95pt;margin-top:8pt;width:8.65pt;height:0;z-index:2517094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8" type="#_x0000_t32" style="position:absolute;margin-left:123.95pt;margin-top:14.8pt;width:50.45pt;height:0;z-index:251703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5" type="#_x0000_t32" style="position:absolute;margin-left:258.05pt;margin-top:8pt;width:13.9pt;height:0;z-index:2517104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0" type="#_x0000_t32" style="position:absolute;margin-left:402.95pt;margin-top:14.75pt;width:48.4pt;height:.05pt;z-index:2517155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9" type="#_x0000_t32" style="position:absolute;margin-left:258.05pt;margin-top:14.75pt;width:59.25pt;height:0;z-index:251704320" o:connectortype="straight"/>
        </w:pict>
      </w: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58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47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</w:t>
      </w:r>
      <w:r w:rsidR="002147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95</w:t>
      </w:r>
      <w:r w:rsidR="00214712">
        <w:rPr>
          <w:rFonts w:ascii="Times New Roman" w:hAnsi="Times New Roman" w:cs="Times New Roman"/>
          <w:sz w:val="28"/>
          <w:szCs w:val="28"/>
        </w:rPr>
        <w:t>0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  <w:r w:rsidR="0021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944867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3" style="position:absolute;margin-left:419.1pt;margin-top:.1pt;width:32.25pt;height:21pt;z-index:251718656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6" style="position:absolute;margin-left:284.7pt;margin-top:.85pt;width:28.25pt;height:21pt;z-index:251701248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5" style="position:absolute;margin-left:138.05pt;margin-top:.85pt;width:30.35pt;height:21pt;z-index:251700224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64" style="position:absolute;margin-left:-1.45pt;margin-top:.85pt;width:27.15pt;height:21pt;z-index:251699200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6" type="#_x0000_t32" style="position:absolute;margin-left:117.4pt;margin-top:21.1pt;width:12pt;height:0;z-index:2517114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1" type="#_x0000_t32" style="position:absolute;margin-left:117.4pt;margin-top:27.85pt;width:51pt;height:0;z-index:251706368" o:connectortype="straight"/>
        </w:pict>
      </w:r>
    </w:p>
    <w:p w:rsidR="00B34C94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4" type="#_x0000_t32" style="position:absolute;margin-left:402.95pt;margin-top:11pt;width:46.55pt;height:0;z-index:251719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2" type="#_x0000_t32" style="position:absolute;margin-left:405.5pt;margin-top:.15pt;width:7.2pt;height:0;z-index:2517176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1" type="#_x0000_t32" style="position:absolute;margin-left:270.35pt;margin-top:5pt;width:7.2pt;height:0;z-index:2517166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0" type="#_x0000_t32" style="position:absolute;margin-left:-13.1pt;margin-top:11pt;width:38.8pt;height:0;z-index:2517053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7" type="#_x0000_t32" style="position:absolute;margin-left:-13.1pt;margin-top:5.75pt;width:7.2pt;height:0;z-index:2517125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2" type="#_x0000_t32" style="position:absolute;margin-left:270.75pt;margin-top:11pt;width:46.55pt;height:0;z-index:251707392" o:connectortype="straight"/>
        </w:pict>
      </w: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38</w:t>
      </w:r>
      <w:r w:rsidR="00214712">
        <w:rPr>
          <w:rFonts w:ascii="Times New Roman" w:hAnsi="Times New Roman" w:cs="Times New Roman"/>
          <w:sz w:val="28"/>
          <w:szCs w:val="28"/>
        </w:rPr>
        <w:t>2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69</w:t>
      </w:r>
      <w:r w:rsidR="002147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25</w:t>
      </w:r>
      <w:r w:rsidR="00214712">
        <w:rPr>
          <w:rFonts w:ascii="Times New Roman" w:hAnsi="Times New Roman" w:cs="Times New Roman"/>
          <w:sz w:val="28"/>
          <w:szCs w:val="28"/>
        </w:rPr>
        <w:t>7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4A5812" w:rsidRDefault="004A5812" w:rsidP="00B34C94">
      <w:pPr>
        <w:pStyle w:val="AralkYok"/>
        <w:rPr>
          <w:color w:val="FFFFFF" w:themeColor="background1"/>
          <w:sz w:val="28"/>
          <w:szCs w:val="28"/>
        </w:rPr>
      </w:pPr>
      <w:hyperlink r:id="rId5" w:history="1">
        <w:r w:rsidRPr="004A5812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4A5812">
        <w:rPr>
          <w:b/>
          <w:color w:val="FFFFFF" w:themeColor="background1"/>
          <w:sz w:val="24"/>
          <w:szCs w:val="24"/>
        </w:rPr>
        <w:t xml:space="preserve"> </w:t>
      </w:r>
    </w:p>
    <w:p w:rsidR="00B34C94" w:rsidRDefault="00B34C94" w:rsidP="00B34C94">
      <w:pPr>
        <w:pStyle w:val="AralkYok"/>
        <w:rPr>
          <w:sz w:val="28"/>
          <w:szCs w:val="28"/>
        </w:rPr>
      </w:pPr>
    </w:p>
    <w:p w:rsidR="00B34C94" w:rsidRDefault="00B34C94" w:rsidP="00B34C94">
      <w:pPr>
        <w:pStyle w:val="AralkYok"/>
        <w:rPr>
          <w:sz w:val="28"/>
          <w:szCs w:val="28"/>
        </w:rPr>
      </w:pP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47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65</w:t>
      </w:r>
      <w:r w:rsidR="00214712">
        <w:rPr>
          <w:rFonts w:ascii="Times New Roman" w:hAnsi="Times New Roman" w:cs="Times New Roman"/>
          <w:sz w:val="28"/>
          <w:szCs w:val="28"/>
        </w:rPr>
        <w:t>0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83</w:t>
      </w:r>
      <w:r w:rsidR="00214712">
        <w:rPr>
          <w:rFonts w:ascii="Times New Roman" w:hAnsi="Times New Roman" w:cs="Times New Roman"/>
          <w:sz w:val="28"/>
          <w:szCs w:val="28"/>
        </w:rPr>
        <w:t>2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</w:p>
    <w:p w:rsidR="00B34C94" w:rsidRPr="00944867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94" style="position:absolute;margin-left:419.1pt;margin-top:3.7pt;width:30.4pt;height:21pt;z-index:251729920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7" style="position:absolute;margin-left:277.55pt;margin-top:3.7pt;width:29.25pt;height:21pt;z-index:251722752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6" style="position:absolute;margin-left:138.05pt;margin-top:3.1pt;width:30.35pt;height:21pt;z-index:251721728" arcsize="10923f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5" style="position:absolute;margin-left:-1.45pt;margin-top:3.1pt;width:27.15pt;height:21pt;z-index:251720704" arcsize="10923f"/>
        </w:pict>
      </w:r>
    </w:p>
    <w:p w:rsidR="00B34C94" w:rsidRDefault="0064757A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5" type="#_x0000_t32" style="position:absolute;margin-left:402.95pt;margin-top:8pt;width:9.75pt;height:.05pt;z-index:2517309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8" type="#_x0000_t32" style="position:absolute;margin-left:-19.1pt;margin-top:14.75pt;width:54.75pt;height:0;z-index:2517237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1" type="#_x0000_t32" style="position:absolute;margin-left:-17.55pt;margin-top:8pt;width:11.65pt;height:0;z-index:2517268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2" type="#_x0000_t32" style="position:absolute;margin-left:123.95pt;margin-top:8pt;width:8.65pt;height:0;z-index:2517278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9" type="#_x0000_t32" style="position:absolute;margin-left:123.95pt;margin-top:14.8pt;width:50.45pt;height:0;z-index:2517248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3" type="#_x0000_t32" style="position:absolute;margin-left:258.05pt;margin-top:8pt;width:13.9pt;height:0;z-index:2517288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6" type="#_x0000_t32" style="position:absolute;margin-left:402.95pt;margin-top:14.75pt;width:48.4pt;height:.05pt;z-index:2517319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0" type="#_x0000_t32" style="position:absolute;margin-left:258.05pt;margin-top:14.75pt;width:59.25pt;height:0;z-index:251725824" o:connectortype="straight"/>
        </w:pict>
      </w:r>
    </w:p>
    <w:p w:rsidR="00B34C94" w:rsidRPr="00944867" w:rsidRDefault="00B34C94" w:rsidP="00B34C9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214712">
        <w:rPr>
          <w:rFonts w:ascii="Times New Roman" w:hAnsi="Times New Roman" w:cs="Times New Roman"/>
          <w:sz w:val="28"/>
          <w:szCs w:val="28"/>
        </w:rPr>
        <w:t>5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47</w:t>
      </w:r>
      <w:r w:rsidR="00214712">
        <w:rPr>
          <w:rFonts w:ascii="Times New Roman" w:hAnsi="Times New Roman" w:cs="Times New Roman"/>
          <w:sz w:val="28"/>
          <w:szCs w:val="28"/>
        </w:rPr>
        <w:t>7</w:t>
      </w:r>
      <w:r w:rsidRPr="009448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45</w:t>
      </w:r>
      <w:r w:rsidR="002147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47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B34C94" w:rsidRDefault="00B34C94" w:rsidP="00B34C9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C94" w:rsidRDefault="00B34C94" w:rsidP="00B34C9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34C94" w:rsidSect="00577AAD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34C94"/>
    <w:rsid w:val="000D225C"/>
    <w:rsid w:val="00214712"/>
    <w:rsid w:val="00305F46"/>
    <w:rsid w:val="004A5812"/>
    <w:rsid w:val="00577AAD"/>
    <w:rsid w:val="005A7C80"/>
    <w:rsid w:val="0064757A"/>
    <w:rsid w:val="00672ED5"/>
    <w:rsid w:val="006755E7"/>
    <w:rsid w:val="00933BA7"/>
    <w:rsid w:val="009922A8"/>
    <w:rsid w:val="00AC7252"/>
    <w:rsid w:val="00B34C94"/>
    <w:rsid w:val="00B46E56"/>
    <w:rsid w:val="00BE13AC"/>
    <w:rsid w:val="00BE3982"/>
    <w:rsid w:val="00D378EB"/>
    <w:rsid w:val="00EE2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0" type="connector" idref="#_x0000_s1092"/>
        <o:r id="V:Rule51" type="connector" idref="#_x0000_s1080"/>
        <o:r id="V:Rule52" type="connector" idref="#_x0000_s1035"/>
        <o:r id="V:Rule53" type="connector" idref="#_x0000_s1056"/>
        <o:r id="V:Rule54" type="connector" idref="#_x0000_s1034"/>
        <o:r id="V:Rule55" type="connector" idref="#_x0000_s1082"/>
        <o:r id="V:Rule56" type="connector" idref="#_x0000_s1045"/>
        <o:r id="V:Rule57" type="connector" idref="#_x0000_s1047"/>
        <o:r id="V:Rule58" type="connector" idref="#_x0000_s1060"/>
        <o:r id="V:Rule59" type="connector" idref="#_x0000_s1074"/>
        <o:r id="V:Rule60" type="connector" idref="#_x0000_s1079"/>
        <o:r id="V:Rule61" type="connector" idref="#_x0000_s1028"/>
        <o:r id="V:Rule62" type="connector" idref="#_x0000_s1044"/>
        <o:r id="V:Rule63" type="connector" idref="#_x0000_s1096"/>
        <o:r id="V:Rule64" type="connector" idref="#_x0000_s1027"/>
        <o:r id="V:Rule65" type="connector" idref="#_x0000_s1090"/>
        <o:r id="V:Rule66" type="connector" idref="#_x0000_s1051"/>
        <o:r id="V:Rule67" type="connector" idref="#_x0000_s1089"/>
        <o:r id="V:Rule68" type="connector" idref="#_x0000_s1076"/>
        <o:r id="V:Rule69" type="connector" idref="#_x0000_s1050"/>
        <o:r id="V:Rule70" type="connector" idref="#_x0000_s1068"/>
        <o:r id="V:Rule71" type="connector" idref="#_x0000_s1077"/>
        <o:r id="V:Rule72" type="connector" idref="#_x0000_s1053"/>
        <o:r id="V:Rule73" type="connector" idref="#_x0000_s1088"/>
        <o:r id="V:Rule74" type="connector" idref="#_x0000_s1070"/>
        <o:r id="V:Rule75" type="connector" idref="#_x0000_s1069"/>
        <o:r id="V:Rule76" type="connector" idref="#_x0000_s1032"/>
        <o:r id="V:Rule77" type="connector" idref="#_x0000_s1057"/>
        <o:r id="V:Rule78" type="connector" idref="#_x0000_s1048"/>
        <o:r id="V:Rule79" type="connector" idref="#_x0000_s1067"/>
        <o:r id="V:Rule80" type="connector" idref="#_x0000_s1093"/>
        <o:r id="V:Rule81" type="connector" idref="#_x0000_s1030"/>
        <o:r id="V:Rule82" type="connector" idref="#_x0000_s1073"/>
        <o:r id="V:Rule83" type="connector" idref="#_x0000_s1031"/>
        <o:r id="V:Rule84" type="connector" idref="#_x0000_s1036"/>
        <o:r id="V:Rule85" type="connector" idref="#_x0000_s1052"/>
        <o:r id="V:Rule86" type="connector" idref="#_x0000_s1055"/>
        <o:r id="V:Rule87" type="connector" idref="#_x0000_s1033"/>
        <o:r id="V:Rule88" type="connector" idref="#_x0000_s1043"/>
        <o:r id="V:Rule89" type="connector" idref="#_x0000_s1049"/>
        <o:r id="V:Rule90" type="connector" idref="#_x0000_s1058"/>
        <o:r id="V:Rule91" type="connector" idref="#_x0000_s1084"/>
        <o:r id="V:Rule92" type="connector" idref="#_x0000_s1081"/>
        <o:r id="V:Rule93" type="connector" idref="#_x0000_s1091"/>
        <o:r id="V:Rule94" type="connector" idref="#_x0000_s1072"/>
        <o:r id="V:Rule95" type="connector" idref="#_x0000_s1071"/>
        <o:r id="V:Rule96" type="connector" idref="#_x0000_s1075"/>
        <o:r id="V:Rule97" type="connector" idref="#_x0000_s1046"/>
        <o:r id="V:Rule98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C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1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2018-11-20T14:11:00Z</dcterms:created>
  <dcterms:modified xsi:type="dcterms:W3CDTF">2018-11-20T14:11:00Z</dcterms:modified>
</cp:coreProperties>
</file>