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89A" w:rsidRDefault="00BE0F9A">
      <w:pPr>
        <w:ind w:left="16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i/>
          <w:iCs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6819900</wp:posOffset>
            </wp:positionH>
            <wp:positionV relativeFrom="page">
              <wp:posOffset>241935</wp:posOffset>
            </wp:positionV>
            <wp:extent cx="409575" cy="167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i/>
          <w:iCs/>
          <w:sz w:val="24"/>
          <w:szCs w:val="24"/>
        </w:rPr>
        <w:t>Adı Soyadı: ………………………………………………..</w:t>
      </w:r>
    </w:p>
    <w:p w:rsidR="008A689A" w:rsidRDefault="00BE0F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1849120</wp:posOffset>
            </wp:positionH>
            <wp:positionV relativeFrom="paragraph">
              <wp:posOffset>-10795</wp:posOffset>
            </wp:positionV>
            <wp:extent cx="3098800" cy="3632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363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689A" w:rsidRDefault="008A689A">
      <w:pPr>
        <w:spacing w:line="200" w:lineRule="exact"/>
        <w:rPr>
          <w:sz w:val="24"/>
          <w:szCs w:val="24"/>
        </w:rPr>
      </w:pPr>
    </w:p>
    <w:p w:rsidR="008A689A" w:rsidRDefault="008A689A">
      <w:pPr>
        <w:spacing w:line="2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1220"/>
        <w:gridCol w:w="140"/>
        <w:gridCol w:w="1480"/>
        <w:gridCol w:w="2220"/>
        <w:gridCol w:w="60"/>
        <w:gridCol w:w="140"/>
        <w:gridCol w:w="100"/>
        <w:gridCol w:w="40"/>
        <w:gridCol w:w="340"/>
        <w:gridCol w:w="660"/>
        <w:gridCol w:w="1100"/>
        <w:gridCol w:w="1200"/>
        <w:gridCol w:w="1980"/>
        <w:gridCol w:w="30"/>
      </w:tblGrid>
      <w:tr w:rsidR="008A689A">
        <w:trPr>
          <w:trHeight w:val="296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Merge w:val="restart"/>
            <w:tcBorders>
              <w:top w:val="single" w:sz="8" w:space="0" w:color="4F81BD"/>
            </w:tcBorders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*Uzun boylu olmak</w:t>
            </w:r>
          </w:p>
        </w:tc>
        <w:tc>
          <w:tcPr>
            <w:tcW w:w="198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49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3760" w:type="dxa"/>
            <w:gridSpan w:val="3"/>
            <w:vMerge w:val="restart"/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1) Aşağıdakilerden hangisi</w:t>
            </w:r>
          </w:p>
        </w:tc>
        <w:tc>
          <w:tcPr>
            <w:tcW w:w="14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2960" w:type="dxa"/>
            <w:gridSpan w:val="3"/>
            <w:vMerge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64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/>
        </w:tc>
        <w:tc>
          <w:tcPr>
            <w:tcW w:w="1220" w:type="dxa"/>
            <w:vAlign w:val="bottom"/>
          </w:tcPr>
          <w:p w:rsidR="008A689A" w:rsidRDefault="008A689A"/>
        </w:tc>
        <w:tc>
          <w:tcPr>
            <w:tcW w:w="140" w:type="dxa"/>
            <w:vAlign w:val="bottom"/>
          </w:tcPr>
          <w:p w:rsidR="008A689A" w:rsidRDefault="008A689A"/>
        </w:tc>
        <w:tc>
          <w:tcPr>
            <w:tcW w:w="3760" w:type="dxa"/>
            <w:gridSpan w:val="3"/>
            <w:vMerge/>
            <w:vAlign w:val="bottom"/>
          </w:tcPr>
          <w:p w:rsidR="008A689A" w:rsidRDefault="008A689A"/>
        </w:tc>
        <w:tc>
          <w:tcPr>
            <w:tcW w:w="140" w:type="dxa"/>
            <w:tcBorders>
              <w:right w:val="single" w:sz="8" w:space="0" w:color="4F81BD"/>
            </w:tcBorders>
            <w:vAlign w:val="bottom"/>
          </w:tcPr>
          <w:p w:rsidR="008A689A" w:rsidRDefault="008A689A"/>
        </w:tc>
        <w:tc>
          <w:tcPr>
            <w:tcW w:w="100" w:type="dxa"/>
            <w:vAlign w:val="bottom"/>
          </w:tcPr>
          <w:p w:rsidR="008A689A" w:rsidRDefault="008A689A"/>
        </w:tc>
        <w:tc>
          <w:tcPr>
            <w:tcW w:w="40" w:type="dxa"/>
            <w:vAlign w:val="bottom"/>
          </w:tcPr>
          <w:p w:rsidR="008A689A" w:rsidRDefault="008A689A"/>
        </w:tc>
        <w:tc>
          <w:tcPr>
            <w:tcW w:w="340" w:type="dxa"/>
            <w:vAlign w:val="bottom"/>
          </w:tcPr>
          <w:p w:rsidR="008A689A" w:rsidRDefault="008A689A"/>
        </w:tc>
        <w:tc>
          <w:tcPr>
            <w:tcW w:w="2960" w:type="dxa"/>
            <w:gridSpan w:val="3"/>
            <w:vAlign w:val="bottom"/>
          </w:tcPr>
          <w:p w:rsidR="008A689A" w:rsidRDefault="00BE0F9A">
            <w:pPr>
              <w:spacing w:line="264" w:lineRule="exact"/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 Güzel resim yapmak</w:t>
            </w: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/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406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760" w:type="dxa"/>
            <w:gridSpan w:val="3"/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fiziksel özelliklerimizdendir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14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3"/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*Mavi gözlü olmak</w:t>
            </w: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65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2960" w:type="dxa"/>
            <w:gridSpan w:val="3"/>
            <w:vMerge w:val="restart"/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*Şişman olmak</w:t>
            </w: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69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2960" w:type="dxa"/>
            <w:gridSpan w:val="3"/>
            <w:vMerge/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6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6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A) Kısa saçlı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olmamız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5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6) Yukarıdakilerin kaç tanesi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fiziksel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86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6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Düzenli olmamız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8A689A" w:rsidRDefault="00BE0F9A">
            <w:pPr>
              <w:spacing w:line="328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özelliktir?</w:t>
            </w: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6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6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Çok alıngan olmamız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 2</w:t>
            </w:r>
          </w:p>
        </w:tc>
        <w:tc>
          <w:tcPr>
            <w:tcW w:w="1200" w:type="dxa"/>
            <w:vMerge w:val="restart"/>
            <w:vAlign w:val="bottom"/>
          </w:tcPr>
          <w:p w:rsidR="008A689A" w:rsidRDefault="00BE0F9A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4</w:t>
            </w:r>
          </w:p>
        </w:tc>
        <w:tc>
          <w:tcPr>
            <w:tcW w:w="1980" w:type="dxa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 3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8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Merge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Merge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95"/>
        </w:trPr>
        <w:tc>
          <w:tcPr>
            <w:tcW w:w="240" w:type="dxa"/>
            <w:tcBorders>
              <w:left w:val="single" w:sz="8" w:space="0" w:color="4F81BD"/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222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gridSpan w:val="3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406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 w:val="restart"/>
            <w:vAlign w:val="bottom"/>
          </w:tcPr>
          <w:p w:rsidR="008A689A" w:rsidRDefault="00BE0F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2) Aşağıdakilerden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hangisi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7) Okul çantasını hazırlayan Merve,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84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3900" w:type="dxa"/>
            <w:gridSpan w:val="4"/>
            <w:vMerge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5320" w:type="dxa"/>
            <w:gridSpan w:val="6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aşağıdakilerin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hangisine bakarak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50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3900" w:type="dxa"/>
            <w:gridSpan w:val="4"/>
            <w:vMerge w:val="restart"/>
            <w:vAlign w:val="bottom"/>
          </w:tcPr>
          <w:p w:rsidR="008A689A" w:rsidRDefault="00BE0F9A">
            <w:pPr>
              <w:spacing w:line="328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kişisel özelliklerimizdendir?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5320" w:type="dxa"/>
            <w:gridSpan w:val="6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78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3900" w:type="dxa"/>
            <w:gridSpan w:val="4"/>
            <w:vMerge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gridSpan w:val="4"/>
            <w:vMerge w:val="restart"/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hazırlamalıdır?</w:t>
            </w: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56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gridSpan w:val="4"/>
            <w:vMerge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4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6"/>
            <w:vMerge w:val="restart"/>
            <w:vAlign w:val="bottom"/>
          </w:tcPr>
          <w:p w:rsidR="008A689A" w:rsidRDefault="00BE0F9A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Sarı saçlı olmamız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4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Haftalık ders programına göre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4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6"/>
            <w:vMerge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4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Türkçe kitabına göre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2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8A689A" w:rsidRDefault="00BE0F9A">
            <w:pPr>
              <w:spacing w:line="332" w:lineRule="exact"/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Sinirli olmamız</w:t>
            </w: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4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spacing w:line="332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Matematik kitabına göre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4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6"/>
            <w:vAlign w:val="bottom"/>
          </w:tcPr>
          <w:p w:rsidR="008A689A" w:rsidRDefault="00BE0F9A">
            <w:pPr>
              <w:ind w:left="8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Uzun boylu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olmamız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56"/>
        </w:trPr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22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3700" w:type="dxa"/>
            <w:gridSpan w:val="2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6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4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34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66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10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200" w:type="dxa"/>
            <w:tcBorders>
              <w:bottom w:val="single" w:sz="8" w:space="0" w:color="4F81BD"/>
            </w:tcBorders>
            <w:vAlign w:val="bottom"/>
          </w:tcPr>
          <w:p w:rsidR="008A689A" w:rsidRDefault="008A689A"/>
        </w:tc>
        <w:tc>
          <w:tcPr>
            <w:tcW w:w="198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8A689A" w:rsidRDefault="008A689A"/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406"/>
        </w:trPr>
        <w:tc>
          <w:tcPr>
            <w:tcW w:w="5500" w:type="dxa"/>
            <w:gridSpan w:val="7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3) “</w:t>
            </w: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Mustafa Kemal,  yöneticilikte  kibar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4"/>
        </w:trPr>
        <w:tc>
          <w:tcPr>
            <w:tcW w:w="5500" w:type="dxa"/>
            <w:gridSpan w:val="7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davranışları, dürüstlüğü, emir veriş tarzıyla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5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8) Görsel sanatlar dersi olan Cem’in ,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2"/>
        </w:trPr>
        <w:tc>
          <w:tcPr>
            <w:tcW w:w="5500" w:type="dxa"/>
            <w:gridSpan w:val="7"/>
            <w:vMerge w:val="restart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4"/>
                <w:szCs w:val="24"/>
              </w:rPr>
              <w:t>Türk milletine örnek olmuştur.”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5280" w:type="dxa"/>
            <w:gridSpan w:val="5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74"/>
        </w:trPr>
        <w:tc>
          <w:tcPr>
            <w:tcW w:w="5500" w:type="dxa"/>
            <w:gridSpan w:val="7"/>
            <w:vMerge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5280" w:type="dxa"/>
            <w:gridSpan w:val="5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aşağıdakilerin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hangisi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çantasında olması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0"/>
        </w:trPr>
        <w:tc>
          <w:tcPr>
            <w:tcW w:w="5500" w:type="dxa"/>
            <w:gridSpan w:val="7"/>
            <w:vMerge w:val="restart"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Yukarıdaki bilgide Atatürk ün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5280" w:type="dxa"/>
            <w:gridSpan w:val="5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74"/>
        </w:trPr>
        <w:tc>
          <w:tcPr>
            <w:tcW w:w="5500" w:type="dxa"/>
            <w:gridSpan w:val="7"/>
            <w:vMerge/>
            <w:tcBorders>
              <w:left w:val="single" w:sz="8" w:space="0" w:color="7030A0"/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2100" w:type="dxa"/>
            <w:gridSpan w:val="3"/>
            <w:vMerge w:val="restart"/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gerekir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?</w:t>
            </w: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0"/>
        </w:trPr>
        <w:tc>
          <w:tcPr>
            <w:tcW w:w="3080" w:type="dxa"/>
            <w:gridSpan w:val="4"/>
            <w:vMerge w:val="restart"/>
            <w:tcBorders>
              <w:left w:val="single" w:sz="8" w:space="0" w:color="7030A0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  <w:sz w:val="24"/>
                <w:szCs w:val="24"/>
              </w:rPr>
              <w:t xml:space="preserve">özelliğinden </w:t>
            </w: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bahsediliyor?</w:t>
            </w: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2100" w:type="dxa"/>
            <w:gridSpan w:val="3"/>
            <w:vMerge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74"/>
        </w:trPr>
        <w:tc>
          <w:tcPr>
            <w:tcW w:w="3080" w:type="dxa"/>
            <w:gridSpan w:val="4"/>
            <w:vMerge/>
            <w:tcBorders>
              <w:left w:val="single" w:sz="8" w:space="0" w:color="7030A0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4940" w:type="dxa"/>
            <w:gridSpan w:val="4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Müzik aleti ve müzik kitabı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0"/>
        </w:trPr>
        <w:tc>
          <w:tcPr>
            <w:tcW w:w="240" w:type="dxa"/>
            <w:tcBorders>
              <w:left w:val="single" w:sz="8" w:space="0" w:color="7030A0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2840" w:type="dxa"/>
            <w:gridSpan w:val="3"/>
            <w:vMerge w:val="restart"/>
            <w:vAlign w:val="bottom"/>
          </w:tcPr>
          <w:p w:rsidR="008A689A" w:rsidRDefault="00BE0F9A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Fiziksel  Özellik</w:t>
            </w: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7030A0"/>
            </w:tcBorders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Duygusal Özellik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4940" w:type="dxa"/>
            <w:gridSpan w:val="4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74"/>
        </w:trPr>
        <w:tc>
          <w:tcPr>
            <w:tcW w:w="240" w:type="dxa"/>
            <w:tcBorders>
              <w:left w:val="single" w:sz="8" w:space="0" w:color="7030A0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2840" w:type="dxa"/>
            <w:gridSpan w:val="3"/>
            <w:vMerge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2960" w:type="dxa"/>
            <w:gridSpan w:val="3"/>
            <w:vMerge w:val="restart"/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Cetvel takımı</w:t>
            </w: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2"/>
        </w:trPr>
        <w:tc>
          <w:tcPr>
            <w:tcW w:w="240" w:type="dxa"/>
            <w:tcBorders>
              <w:left w:val="single" w:sz="8" w:space="0" w:color="7030A0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3900" w:type="dxa"/>
            <w:gridSpan w:val="4"/>
            <w:vMerge w:val="restart"/>
            <w:tcBorders>
              <w:right w:val="single" w:sz="8" w:space="0" w:color="7030A0"/>
            </w:tcBorders>
            <w:vAlign w:val="bottom"/>
          </w:tcPr>
          <w:p w:rsidR="008A689A" w:rsidRDefault="00BE0F9A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Kişisel Özellik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2960" w:type="dxa"/>
            <w:gridSpan w:val="3"/>
            <w:vMerge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72"/>
        </w:trPr>
        <w:tc>
          <w:tcPr>
            <w:tcW w:w="240" w:type="dxa"/>
            <w:tcBorders>
              <w:left w:val="single" w:sz="8" w:space="0" w:color="7030A0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3900" w:type="dxa"/>
            <w:gridSpan w:val="4"/>
            <w:vMerge/>
            <w:tcBorders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940" w:type="dxa"/>
            <w:gridSpan w:val="4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C) Resim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dosyası ve boyaları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64"/>
        </w:trPr>
        <w:tc>
          <w:tcPr>
            <w:tcW w:w="240" w:type="dxa"/>
            <w:tcBorders>
              <w:left w:val="single" w:sz="8" w:space="0" w:color="7030A0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4940" w:type="dxa"/>
            <w:gridSpan w:val="4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08"/>
        </w:trPr>
        <w:tc>
          <w:tcPr>
            <w:tcW w:w="24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tcBorders>
              <w:bottom w:val="single" w:sz="8" w:space="0" w:color="7030A0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7030A0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3700" w:type="dxa"/>
            <w:gridSpan w:val="2"/>
            <w:tcBorders>
              <w:bottom w:val="single" w:sz="8" w:space="0" w:color="7030A0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7030A0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453"/>
        </w:trPr>
        <w:tc>
          <w:tcPr>
            <w:tcW w:w="240" w:type="dxa"/>
            <w:tcBorders>
              <w:top w:val="single" w:sz="8" w:space="0" w:color="4F81BD"/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060" w:type="dxa"/>
            <w:gridSpan w:val="4"/>
            <w:tcBorders>
              <w:top w:val="single" w:sz="8" w:space="0" w:color="4F81BD"/>
            </w:tcBorders>
            <w:vAlign w:val="bottom"/>
          </w:tcPr>
          <w:p w:rsidR="008A689A" w:rsidRDefault="00BE0F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Elvan: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Uzunca boylu, birazda kiloludur.</w:t>
            </w:r>
          </w:p>
        </w:tc>
        <w:tc>
          <w:tcPr>
            <w:tcW w:w="200" w:type="dxa"/>
            <w:gridSpan w:val="2"/>
            <w:tcBorders>
              <w:top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9)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Aşağıdakilerden hangisi okul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46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5060" w:type="dxa"/>
            <w:gridSpan w:val="4"/>
            <w:vMerge w:val="restart"/>
            <w:vAlign w:val="bottom"/>
          </w:tcPr>
          <w:p w:rsidR="008A689A" w:rsidRDefault="00BE0F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Meltem: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Güler yüzlü, nazik, cana yakındır.</w:t>
            </w: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4280" w:type="dxa"/>
            <w:gridSpan w:val="3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88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5060" w:type="dxa"/>
            <w:gridSpan w:val="4"/>
            <w:vMerge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4280" w:type="dxa"/>
            <w:gridSpan w:val="3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kurallarından biri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değildir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46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5060" w:type="dxa"/>
            <w:gridSpan w:val="4"/>
            <w:vMerge w:val="restart"/>
            <w:vAlign w:val="bottom"/>
          </w:tcPr>
          <w:p w:rsidR="008A689A" w:rsidRDefault="00BE0F9A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Özge: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Yeşil gözlü, sarı saçlıdır.</w:t>
            </w: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4280" w:type="dxa"/>
            <w:gridSpan w:val="3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87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5060" w:type="dxa"/>
            <w:gridSpan w:val="4"/>
            <w:vMerge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514"/>
        </w:trPr>
        <w:tc>
          <w:tcPr>
            <w:tcW w:w="5500" w:type="dxa"/>
            <w:gridSpan w:val="7"/>
            <w:tcBorders>
              <w:left w:val="single" w:sz="8" w:space="0" w:color="4F81BD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4) Meltem’in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 özelliğinden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gridSpan w:val="4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Dersten söz alarak konuşmak.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32"/>
        </w:trPr>
        <w:tc>
          <w:tcPr>
            <w:tcW w:w="3080" w:type="dxa"/>
            <w:gridSpan w:val="4"/>
            <w:vMerge w:val="restart"/>
            <w:tcBorders>
              <w:left w:val="single" w:sz="8" w:space="0" w:color="4F81BD"/>
            </w:tcBorders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bahsedilmiştir?</w:t>
            </w: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940" w:type="dxa"/>
            <w:gridSpan w:val="4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02"/>
        </w:trPr>
        <w:tc>
          <w:tcPr>
            <w:tcW w:w="3080" w:type="dxa"/>
            <w:gridSpan w:val="4"/>
            <w:vMerge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4940" w:type="dxa"/>
            <w:gridSpan w:val="4"/>
            <w:vMerge w:val="restart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Okul koridorlarında koşmak.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32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gridSpan w:val="3"/>
            <w:vMerge w:val="restart"/>
            <w:vAlign w:val="bottom"/>
          </w:tcPr>
          <w:p w:rsidR="008A689A" w:rsidRDefault="00BE0F9A">
            <w:pPr>
              <w:ind w:left="4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 Kişisel Özellik</w:t>
            </w:r>
          </w:p>
        </w:tc>
        <w:tc>
          <w:tcPr>
            <w:tcW w:w="2420" w:type="dxa"/>
            <w:gridSpan w:val="3"/>
            <w:vMerge w:val="restart"/>
            <w:vAlign w:val="bottom"/>
          </w:tcPr>
          <w:p w:rsidR="008A689A" w:rsidRDefault="00BE0F9A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 Fiziksel  Özellik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940" w:type="dxa"/>
            <w:gridSpan w:val="4"/>
            <w:vMerge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02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2840" w:type="dxa"/>
            <w:gridSpan w:val="3"/>
            <w:vMerge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gridSpan w:val="3"/>
            <w:vMerge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2960" w:type="dxa"/>
            <w:gridSpan w:val="3"/>
            <w:vMerge w:val="restart"/>
            <w:vAlign w:val="bottom"/>
          </w:tcPr>
          <w:p w:rsidR="008A689A" w:rsidRDefault="00BE0F9A">
            <w:pPr>
              <w:ind w:left="3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 Sınıfı temiz tutmak.</w:t>
            </w: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34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3900" w:type="dxa"/>
            <w:gridSpan w:val="4"/>
            <w:vMerge w:val="restart"/>
            <w:vAlign w:val="bottom"/>
          </w:tcPr>
          <w:p w:rsidR="008A689A" w:rsidRDefault="00BE0F9A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C) Duygusal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Özellik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2960" w:type="dxa"/>
            <w:gridSpan w:val="3"/>
            <w:vMerge/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100"/>
        </w:trPr>
        <w:tc>
          <w:tcPr>
            <w:tcW w:w="240" w:type="dxa"/>
            <w:tcBorders>
              <w:left w:val="single" w:sz="8" w:space="0" w:color="4F81BD"/>
            </w:tcBorders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3900" w:type="dxa"/>
            <w:gridSpan w:val="4"/>
            <w:vMerge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66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238"/>
        </w:trPr>
        <w:tc>
          <w:tcPr>
            <w:tcW w:w="240" w:type="dxa"/>
            <w:tcBorders>
              <w:left w:val="single" w:sz="8" w:space="0" w:color="4F81BD"/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3700" w:type="dxa"/>
            <w:gridSpan w:val="2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4280" w:type="dxa"/>
            <w:gridSpan w:val="3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416"/>
        </w:trPr>
        <w:tc>
          <w:tcPr>
            <w:tcW w:w="5500" w:type="dxa"/>
            <w:gridSpan w:val="7"/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5)  </w:t>
            </w:r>
            <w:r>
              <w:rPr>
                <w:rFonts w:ascii="Comic Sans MS" w:eastAsia="Comic Sans MS" w:hAnsi="Comic Sans MS" w:cs="Comic Sans MS"/>
                <w:color w:val="000000"/>
                <w:sz w:val="24"/>
                <w:szCs w:val="24"/>
              </w:rPr>
              <w:t>Aşağıdaki hangi öğrenci</w:t>
            </w:r>
            <w:r>
              <w:rPr>
                <w:rFonts w:ascii="Comic Sans MS" w:eastAsia="Comic Sans MS" w:hAnsi="Comic Sans MS" w:cs="Comic Sans MS"/>
                <w:color w:val="003399"/>
                <w:sz w:val="24"/>
                <w:szCs w:val="24"/>
              </w:rPr>
              <w:t xml:space="preserve">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  <w:sz w:val="24"/>
                <w:szCs w:val="24"/>
              </w:rPr>
              <w:t>fiziksel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5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10) Okul kurallarına uymadığımızda başımıza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402"/>
        </w:trPr>
        <w:tc>
          <w:tcPr>
            <w:tcW w:w="5500" w:type="dxa"/>
            <w:gridSpan w:val="7"/>
            <w:vAlign w:val="bottom"/>
          </w:tcPr>
          <w:p w:rsidR="008A689A" w:rsidRDefault="00BE0F9A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 xml:space="preserve">özelliklerinden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söz etmektedir?</w:t>
            </w: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5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gelen sorunlardan biri </w:t>
            </w: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2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100" w:type="dxa"/>
            <w:gridSpan w:val="3"/>
            <w:vAlign w:val="bottom"/>
          </w:tcPr>
          <w:p w:rsidR="008A689A" w:rsidRDefault="00BE0F9A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hangisi olabilir?</w:t>
            </w:r>
          </w:p>
        </w:tc>
        <w:tc>
          <w:tcPr>
            <w:tcW w:w="12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788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A)</w:t>
            </w:r>
          </w:p>
        </w:tc>
        <w:tc>
          <w:tcPr>
            <w:tcW w:w="4940" w:type="dxa"/>
            <w:gridSpan w:val="4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Sınıfta söz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almadan konuşmamalıyız.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4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4940" w:type="dxa"/>
            <w:gridSpan w:val="4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Kantinde sıraya geçmeliyiz.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334"/>
        </w:trPr>
        <w:tc>
          <w:tcPr>
            <w:tcW w:w="2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8A689A" w:rsidRDefault="00BE0F9A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4940" w:type="dxa"/>
            <w:gridSpan w:val="4"/>
            <w:tcBorders>
              <w:right w:val="single" w:sz="8" w:space="0" w:color="4F81BD"/>
            </w:tcBorders>
            <w:vAlign w:val="bottom"/>
          </w:tcPr>
          <w:p w:rsidR="008A689A" w:rsidRDefault="00BE0F9A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Koridalarda koşarsak düşebiliriz.</w:t>
            </w: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  <w:tr w:rsidR="008A689A">
        <w:trPr>
          <w:trHeight w:val="523"/>
        </w:trPr>
        <w:tc>
          <w:tcPr>
            <w:tcW w:w="2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8A689A" w:rsidRDefault="008A689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A689A" w:rsidRDefault="008A689A">
            <w:pPr>
              <w:rPr>
                <w:sz w:val="1"/>
                <w:szCs w:val="1"/>
              </w:rPr>
            </w:pPr>
          </w:p>
        </w:tc>
      </w:tr>
    </w:tbl>
    <w:p w:rsidR="00BE0F9A" w:rsidRDefault="00BE0F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6111240</wp:posOffset>
            </wp:positionH>
            <wp:positionV relativeFrom="paragraph">
              <wp:posOffset>-635635</wp:posOffset>
            </wp:positionV>
            <wp:extent cx="675640" cy="3143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120015</wp:posOffset>
            </wp:positionH>
            <wp:positionV relativeFrom="paragraph">
              <wp:posOffset>-9024620</wp:posOffset>
            </wp:positionV>
            <wp:extent cx="681355" cy="7067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689A">
        <w:rPr>
          <w:sz w:val="24"/>
          <w:szCs w:val="24"/>
        </w:rPr>
        <w:pict>
          <v:line id="Shape 5" o:spid="_x0000_s1030" style="position:absolute;z-index:251662336;visibility:visible;mso-wrap-distance-left:0;mso-wrap-distance-right:0;mso-position-horizontal-relative:text;mso-position-vertical-relative:text" from="544.6pt,-439.45pt" to="544.6pt,-437.45pt" o:allowincell="f" strokecolor="#4f81bd"/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120015</wp:posOffset>
            </wp:positionH>
            <wp:positionV relativeFrom="paragraph">
              <wp:posOffset>-7214870</wp:posOffset>
            </wp:positionV>
            <wp:extent cx="809625" cy="6743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4878705</wp:posOffset>
            </wp:positionH>
            <wp:positionV relativeFrom="paragraph">
              <wp:posOffset>-5509260</wp:posOffset>
            </wp:positionV>
            <wp:extent cx="628015" cy="314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3577590</wp:posOffset>
            </wp:positionH>
            <wp:positionV relativeFrom="paragraph">
              <wp:posOffset>-3791585</wp:posOffset>
            </wp:positionV>
            <wp:extent cx="608965" cy="7137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120015</wp:posOffset>
            </wp:positionH>
            <wp:positionV relativeFrom="paragraph">
              <wp:posOffset>-1529080</wp:posOffset>
            </wp:positionV>
            <wp:extent cx="3076575" cy="1114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689A" w:rsidRPr="00BE0F9A" w:rsidRDefault="00BE0F9A" w:rsidP="00BE0F9A">
      <w:pPr>
        <w:tabs>
          <w:tab w:val="left" w:pos="2055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12" w:history="1">
        <w:r w:rsidRPr="00DF1535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8A689A" w:rsidRPr="00BE0F9A" w:rsidSect="008A689A">
      <w:pgSz w:w="11900" w:h="16836"/>
      <w:pgMar w:top="719" w:right="428" w:bottom="427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A689A"/>
    <w:rsid w:val="008A689A"/>
    <w:rsid w:val="00BE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8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E0F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2018-10-01T09:59:00Z</dcterms:created>
  <dcterms:modified xsi:type="dcterms:W3CDTF">2018-10-01T14:04:00Z</dcterms:modified>
  <cp:category>www.sorubak.com</cp:category>
</cp:coreProperties>
</file>