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B8" w:rsidRPr="00376559" w:rsidRDefault="007455B8" w:rsidP="00376559">
      <w:pPr>
        <w:pStyle w:val="AralkYok"/>
        <w:jc w:val="center"/>
        <w:rPr>
          <w:rStyle w:val="fontstyle01"/>
          <w:rFonts w:ascii="Cambria" w:hAnsi="Cambria"/>
          <w:color w:val="CC00CC"/>
          <w:sz w:val="20"/>
          <w:szCs w:val="20"/>
          <w:highlight w:val="lightGray"/>
        </w:rPr>
      </w:pPr>
    </w:p>
    <w:p w:rsidR="00B178A6" w:rsidRPr="007455B8" w:rsidRDefault="00B178A6" w:rsidP="00B178A6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proofErr w:type="gramStart"/>
      <w:r w:rsidRPr="007455B8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>(</w:t>
      </w:r>
      <w:proofErr w:type="gramEnd"/>
      <w:r w:rsidRPr="007455B8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 xml:space="preserve">  Bu bölümde işlenecek olan konuların, matematik müfredat </w:t>
      </w:r>
    </w:p>
    <w:p w:rsidR="00B178A6" w:rsidRPr="007455B8" w:rsidRDefault="00B178A6" w:rsidP="00B178A6">
      <w:pPr>
        <w:pStyle w:val="AralkYok"/>
        <w:spacing w:line="276" w:lineRule="auto"/>
        <w:jc w:val="center"/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</w:pPr>
      <w:proofErr w:type="gramStart"/>
      <w:r w:rsidRPr="007455B8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>programındaki</w:t>
      </w:r>
      <w:proofErr w:type="gramEnd"/>
      <w:r w:rsidRPr="007455B8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 xml:space="preserve"> yeri altta gösterilmiştir. )</w:t>
      </w:r>
    </w:p>
    <w:p w:rsidR="00953D7F" w:rsidRPr="00376559" w:rsidRDefault="00953D7F" w:rsidP="007455B8">
      <w:pPr>
        <w:pStyle w:val="AralkYok"/>
        <w:spacing w:line="276" w:lineRule="auto"/>
        <w:jc w:val="center"/>
        <w:rPr>
          <w:rFonts w:ascii="Calibri" w:hAnsi="Calibri" w:cs="Calibri"/>
          <w:b/>
          <w:bCs/>
          <w:color w:val="215868"/>
          <w:sz w:val="10"/>
          <w:szCs w:val="10"/>
        </w:rPr>
      </w:pPr>
    </w:p>
    <w:p w:rsidR="007455B8" w:rsidRPr="00994EFD" w:rsidRDefault="00953D7F" w:rsidP="007455B8">
      <w:pPr>
        <w:pStyle w:val="AralkYok"/>
        <w:spacing w:line="276" w:lineRule="auto"/>
        <w:jc w:val="center"/>
        <w:rPr>
          <w:rFonts w:ascii="Cambria" w:hAnsi="Cambria" w:cs="Calibri"/>
          <w:b/>
          <w:bCs/>
          <w:color w:val="FF0000"/>
          <w:sz w:val="70"/>
          <w:szCs w:val="70"/>
          <w:highlight w:val="cyan"/>
          <w:u w:val="double"/>
        </w:rPr>
      </w:pPr>
      <w:r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</w:rPr>
        <w:t>11</w:t>
      </w:r>
      <w:r w:rsidR="0043203F"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</w:rPr>
        <w:t xml:space="preserve">. </w:t>
      </w:r>
      <w:r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</w:rPr>
        <w:t>1</w:t>
      </w:r>
      <w:r w:rsidR="0043203F"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</w:rPr>
        <w:t>.</w:t>
      </w:r>
      <w:r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</w:rPr>
        <w:t xml:space="preserve">  </w:t>
      </w:r>
      <w:r w:rsidRPr="00994EFD">
        <w:rPr>
          <w:rFonts w:ascii="Cambria" w:hAnsi="Cambria" w:cs="Calibri"/>
          <w:b/>
          <w:bCs/>
          <w:color w:val="FF0000"/>
          <w:sz w:val="70"/>
          <w:szCs w:val="70"/>
          <w:highlight w:val="cyan"/>
          <w:u w:val="double"/>
        </w:rPr>
        <w:t>TRİGONOMETRİ</w:t>
      </w:r>
    </w:p>
    <w:p w:rsidR="00953D7F" w:rsidRPr="00953D7F" w:rsidRDefault="0043203F" w:rsidP="007455B8">
      <w:pPr>
        <w:pStyle w:val="AralkYok"/>
        <w:spacing w:line="276" w:lineRule="auto"/>
        <w:jc w:val="center"/>
        <w:rPr>
          <w:rFonts w:ascii="Cambria" w:hAnsi="Cambria" w:cs="Calibri"/>
          <w:b/>
          <w:bCs/>
          <w:color w:val="FF0000"/>
          <w:sz w:val="52"/>
          <w:szCs w:val="52"/>
          <w:highlight w:val="lightGray"/>
          <w:u w:val="single"/>
        </w:rPr>
      </w:pPr>
      <w:r w:rsidRPr="00953D7F">
        <w:rPr>
          <w:rFonts w:ascii="Cambria" w:hAnsi="Cambria" w:cs="Calibri"/>
          <w:b/>
          <w:bCs/>
          <w:color w:val="FF0000"/>
          <w:sz w:val="10"/>
          <w:szCs w:val="10"/>
          <w:highlight w:val="lightGray"/>
        </w:rPr>
        <w:br/>
      </w:r>
      <w:r w:rsidRPr="0043203F">
        <w:rPr>
          <w:rFonts w:ascii="Cambria" w:hAnsi="Cambria" w:cs="Calibri"/>
          <w:b/>
          <w:bCs/>
          <w:color w:val="0070C0"/>
          <w:sz w:val="52"/>
          <w:szCs w:val="52"/>
        </w:rPr>
        <w:tab/>
      </w:r>
      <w:r w:rsidR="00953D7F"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>11</w:t>
      </w:r>
      <w:r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 xml:space="preserve">. </w:t>
      </w:r>
      <w:r w:rsidR="00953D7F"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>1</w:t>
      </w:r>
      <w:r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>. 1</w:t>
      </w:r>
      <w:r w:rsidR="00953D7F"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>.</w:t>
      </w:r>
      <w:r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</w:rPr>
        <w:t xml:space="preserve">  </w:t>
      </w:r>
      <w:r w:rsidR="00953D7F" w:rsidRPr="00994EFD">
        <w:rPr>
          <w:rFonts w:ascii="Cambria" w:hAnsi="Cambria" w:cs="Calibri"/>
          <w:b/>
          <w:bCs/>
          <w:color w:val="FF0000"/>
          <w:sz w:val="52"/>
          <w:szCs w:val="52"/>
          <w:highlight w:val="yellow"/>
          <w:u w:val="single"/>
        </w:rPr>
        <w:t>Yönlü Açılar ve Trigonometrik Bağıntılar</w:t>
      </w:r>
    </w:p>
    <w:p w:rsidR="00953D7F" w:rsidRDefault="00953D7F" w:rsidP="00953D7F">
      <w:pPr>
        <w:pStyle w:val="AralkYok"/>
        <w:spacing w:line="276" w:lineRule="auto"/>
        <w:ind w:left="708"/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</w:pPr>
      <w:r w:rsidRPr="00953D7F">
        <w:rPr>
          <w:rFonts w:ascii="Cambria" w:hAnsi="Cambria" w:cs="Calibri"/>
          <w:b/>
          <w:bCs/>
          <w:color w:val="FF0000"/>
          <w:sz w:val="52"/>
          <w:szCs w:val="52"/>
          <w:highlight w:val="lightGray"/>
          <w:u w:val="single"/>
        </w:rPr>
        <w:t xml:space="preserve">Terimler ve </w:t>
      </w:r>
      <w:proofErr w:type="gramStart"/>
      <w:r w:rsidRPr="00953D7F">
        <w:rPr>
          <w:rFonts w:ascii="Cambria" w:hAnsi="Cambria" w:cs="Calibri"/>
          <w:b/>
          <w:bCs/>
          <w:color w:val="FF0000"/>
          <w:sz w:val="52"/>
          <w:szCs w:val="52"/>
          <w:highlight w:val="lightGray"/>
          <w:u w:val="single"/>
        </w:rPr>
        <w:t>Kavramlar :</w:t>
      </w: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   </w:t>
      </w:r>
      <w:r w:rsidRPr="00953D7F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Yönlü</w:t>
      </w:r>
      <w:proofErr w:type="gramEnd"/>
      <w:r w:rsidRPr="00953D7F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 xml:space="preserve"> Açı, Derece, Dakika, Saniye, Rady</w:t>
      </w:r>
      <w:r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a</w:t>
      </w:r>
      <w:r w:rsidRPr="00953D7F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n, Birim Çember, Esas Ölçü</w:t>
      </w:r>
      <w:r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.</w:t>
      </w:r>
    </w:p>
    <w:p w:rsidR="0043203F" w:rsidRPr="00EB121D" w:rsidRDefault="00953D7F" w:rsidP="00953D7F">
      <w:pPr>
        <w:pStyle w:val="AralkYok"/>
        <w:spacing w:line="276" w:lineRule="auto"/>
        <w:ind w:left="708"/>
        <w:rPr>
          <w:rFonts w:ascii="Cambria" w:hAnsi="Cambria" w:cs="Calibri"/>
          <w:b/>
          <w:bCs/>
          <w:color w:val="000000"/>
          <w:sz w:val="8"/>
          <w:szCs w:val="8"/>
        </w:rPr>
      </w:pPr>
      <w:r w:rsidRPr="00953D7F">
        <w:rPr>
          <w:rFonts w:ascii="Cambria" w:hAnsi="Cambria" w:cs="Calibri"/>
          <w:b/>
          <w:bCs/>
          <w:color w:val="FF0000"/>
          <w:sz w:val="52"/>
          <w:szCs w:val="52"/>
          <w:highlight w:val="lightGray"/>
          <w:u w:val="single"/>
        </w:rPr>
        <w:t>Sembol ve Gösterimler :</w:t>
      </w: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  </w:t>
      </w:r>
      <w:r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 xml:space="preserve">   ̊  ,   ̍  ,   ̎  ,  R</w:t>
      </w:r>
      <w:r w:rsidR="0043203F" w:rsidRPr="00953D7F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br/>
      </w:r>
      <w:r w:rsidR="0043203F" w:rsidRPr="0043203F">
        <w:rPr>
          <w:rFonts w:ascii="Cambria" w:hAnsi="Cambria" w:cs="Calibri"/>
          <w:b/>
          <w:bCs/>
          <w:color w:val="000000"/>
          <w:sz w:val="52"/>
          <w:szCs w:val="52"/>
        </w:rPr>
        <w:tab/>
      </w:r>
      <w:r w:rsidR="0043203F" w:rsidRPr="0043203F">
        <w:rPr>
          <w:rFonts w:ascii="Cambria" w:hAnsi="Cambria" w:cs="Calibri"/>
          <w:b/>
          <w:bCs/>
          <w:color w:val="000000"/>
          <w:sz w:val="10"/>
          <w:szCs w:val="10"/>
        </w:rPr>
        <w:tab/>
      </w:r>
    </w:p>
    <w:p w:rsidR="00953D7F" w:rsidRDefault="0043203F" w:rsidP="00376559">
      <w:pPr>
        <w:pStyle w:val="AralkYok"/>
        <w:spacing w:line="276" w:lineRule="auto"/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</w:pPr>
      <w:r>
        <w:rPr>
          <w:rFonts w:ascii="Cambria" w:hAnsi="Cambria" w:cs="Calibri"/>
          <w:b/>
          <w:bCs/>
          <w:color w:val="000000"/>
          <w:sz w:val="52"/>
          <w:szCs w:val="52"/>
        </w:rPr>
        <w:tab/>
      </w:r>
      <w:r>
        <w:rPr>
          <w:rFonts w:ascii="Cambria" w:hAnsi="Cambria" w:cs="Calibri"/>
          <w:b/>
          <w:bCs/>
          <w:color w:val="000000"/>
          <w:sz w:val="52"/>
          <w:szCs w:val="52"/>
        </w:rPr>
        <w:tab/>
      </w:r>
      <w:r w:rsidR="00953D7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11</w:t>
      </w:r>
      <w:r w:rsidRPr="0043203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. </w:t>
      </w:r>
      <w:r w:rsidR="00953D7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</w:t>
      </w:r>
      <w:r w:rsidRPr="0043203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. 1. 1.</w:t>
      </w:r>
      <w:r w:rsidRPr="0043203F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  </w:t>
      </w:r>
      <w:r w:rsidR="00953D7F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Yönlü Açıyı Açıklar.</w:t>
      </w:r>
    </w:p>
    <w:p w:rsidR="00376559" w:rsidRPr="00376559" w:rsidRDefault="00376559" w:rsidP="00376559">
      <w:pPr>
        <w:pStyle w:val="AralkYok"/>
        <w:spacing w:line="276" w:lineRule="auto"/>
        <w:rPr>
          <w:rFonts w:ascii="Cambria" w:hAnsi="Cambria" w:cs="Calibri"/>
          <w:b/>
          <w:bCs/>
          <w:color w:val="0000FF"/>
          <w:sz w:val="10"/>
          <w:szCs w:val="10"/>
          <w:highlight w:val="lightGray"/>
        </w:rPr>
      </w:pPr>
    </w:p>
    <w:p w:rsidR="00953D7F" w:rsidRDefault="00953D7F" w:rsidP="00953D7F">
      <w:pPr>
        <w:pStyle w:val="AralkYok"/>
        <w:spacing w:line="276" w:lineRule="auto"/>
        <w:ind w:left="1416"/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</w:pP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11</w:t>
      </w:r>
      <w:r w:rsidRPr="0043203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. </w:t>
      </w: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</w:t>
      </w:r>
      <w:r w:rsidRPr="0043203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. 1. </w:t>
      </w: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2</w:t>
      </w:r>
      <w:r w:rsidRPr="0043203F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.</w:t>
      </w:r>
      <w:r w:rsidRPr="0043203F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  </w:t>
      </w:r>
      <w:r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Açı ölçü birimlerini açıklayarak birbiri ile ilişkilendirir.</w:t>
      </w:r>
    </w:p>
    <w:p w:rsidR="00376559" w:rsidRDefault="00953D7F" w:rsidP="00376559">
      <w:pPr>
        <w:pStyle w:val="AralkYok"/>
        <w:spacing w:line="276" w:lineRule="auto"/>
        <w:ind w:left="2124"/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</w:pP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A )   </w:t>
      </w:r>
      <w:r w:rsidR="00376559"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>Derecenin alt birimleri olan dakika ve saniyeden bahsedilir.</w:t>
      </w:r>
    </w:p>
    <w:p w:rsidR="00376559" w:rsidRPr="00376559" w:rsidRDefault="00376559" w:rsidP="00376559">
      <w:pPr>
        <w:pStyle w:val="AralkYok"/>
        <w:spacing w:line="276" w:lineRule="auto"/>
        <w:ind w:left="1416" w:firstLine="708"/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</w:pP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B )   </w:t>
      </w:r>
      <w:r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 xml:space="preserve">Derece ile radyan ilişkilendirilir, </w:t>
      </w:r>
      <w:proofErr w:type="spellStart"/>
      <w:r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>grada</w:t>
      </w:r>
      <w:proofErr w:type="spellEnd"/>
      <w:r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 xml:space="preserve"> girilmez.</w:t>
      </w:r>
    </w:p>
    <w:p w:rsidR="00953D7F" w:rsidRPr="00376559" w:rsidRDefault="00376559" w:rsidP="00376559">
      <w:pPr>
        <w:pStyle w:val="AralkYok"/>
        <w:spacing w:line="276" w:lineRule="auto"/>
        <w:ind w:left="1416" w:firstLine="708"/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</w:pPr>
      <w:r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C )   </w:t>
      </w:r>
      <w:r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>Açının esas ölçüsü bulunur.</w:t>
      </w:r>
      <w:r w:rsidR="00953D7F" w:rsidRPr="00376559">
        <w:rPr>
          <w:rFonts w:ascii="Cambria" w:hAnsi="Cambria" w:cs="Calibri"/>
          <w:b/>
          <w:bCs/>
          <w:color w:val="000000" w:themeColor="text1"/>
          <w:sz w:val="52"/>
          <w:szCs w:val="52"/>
          <w:highlight w:val="lightGray"/>
        </w:rPr>
        <w:t xml:space="preserve">   </w:t>
      </w:r>
    </w:p>
    <w:p w:rsidR="00B8676B" w:rsidRPr="009C74C4" w:rsidRDefault="00B8676B" w:rsidP="009C74C4">
      <w:pPr>
        <w:pStyle w:val="AralkYok"/>
        <w:jc w:val="center"/>
        <w:rPr>
          <w:rFonts w:ascii="Monotype Corsiva" w:hAnsi="Monotype Corsiva"/>
          <w:b/>
          <w:sz w:val="80"/>
          <w:szCs w:val="80"/>
          <w:u w:val="double"/>
        </w:rPr>
      </w:pPr>
      <w:r w:rsidRPr="00B8676B">
        <w:rPr>
          <w:rFonts w:ascii="Monotype Corsiva" w:hAnsi="Monotype Corsiva"/>
          <w:b/>
          <w:sz w:val="72"/>
          <w:szCs w:val="72"/>
          <w:highlight w:val="magenta"/>
        </w:rPr>
        <w:lastRenderedPageBreak/>
        <w:t>1</w:t>
      </w:r>
      <w:r w:rsidRPr="009C74C4">
        <w:rPr>
          <w:rFonts w:ascii="Monotype Corsiva" w:hAnsi="Monotype Corsiva"/>
          <w:b/>
          <w:sz w:val="80"/>
          <w:szCs w:val="80"/>
          <w:highlight w:val="magenta"/>
        </w:rPr>
        <w:t xml:space="preserve">. </w:t>
      </w:r>
      <w:proofErr w:type="gramStart"/>
      <w:r w:rsidRPr="009C74C4">
        <w:rPr>
          <w:rFonts w:ascii="Monotype Corsiva" w:hAnsi="Monotype Corsiva"/>
          <w:b/>
          <w:sz w:val="80"/>
          <w:szCs w:val="80"/>
          <w:highlight w:val="magenta"/>
        </w:rPr>
        <w:t xml:space="preserve">ÜNİTE :  </w:t>
      </w:r>
      <w:r w:rsidRPr="009C74C4">
        <w:rPr>
          <w:rFonts w:ascii="Monotype Corsiva" w:hAnsi="Monotype Corsiva"/>
          <w:b/>
          <w:sz w:val="80"/>
          <w:szCs w:val="80"/>
          <w:highlight w:val="magenta"/>
          <w:u w:val="double"/>
        </w:rPr>
        <w:t>TRİGONOMETRİ</w:t>
      </w:r>
      <w:proofErr w:type="gramEnd"/>
      <w:r w:rsidRPr="009C74C4">
        <w:rPr>
          <w:rFonts w:ascii="Monotype Corsiva" w:hAnsi="Monotype Corsiva"/>
          <w:b/>
          <w:color w:val="FF00FF"/>
          <w:sz w:val="80"/>
          <w:szCs w:val="80"/>
          <w:highlight w:val="magenta"/>
          <w:u w:val="double"/>
        </w:rPr>
        <w:t>.</w:t>
      </w:r>
    </w:p>
    <w:p w:rsidR="00DE1016" w:rsidRPr="009C74C4" w:rsidRDefault="00DE1016" w:rsidP="00DE1016">
      <w:pPr>
        <w:pStyle w:val="AralkYok"/>
        <w:jc w:val="center"/>
        <w:rPr>
          <w:rFonts w:ascii="Monotype Corsiva" w:hAnsi="Monotype Corsiva"/>
          <w:b/>
          <w:color w:val="000000" w:themeColor="text1"/>
          <w:sz w:val="20"/>
          <w:szCs w:val="20"/>
          <w:u w:val="double"/>
        </w:rPr>
      </w:pPr>
    </w:p>
    <w:p w:rsidR="00376559" w:rsidRPr="009C74C4" w:rsidRDefault="00A969AA" w:rsidP="00B8676B">
      <w:pPr>
        <w:pStyle w:val="AralkYok"/>
        <w:spacing w:line="276" w:lineRule="auto"/>
        <w:jc w:val="center"/>
        <w:rPr>
          <w:rFonts w:ascii="Cambria" w:hAnsi="Cambria" w:cs="Calibri"/>
          <w:b/>
          <w:iCs/>
          <w:color w:val="000000" w:themeColor="text1"/>
          <w:sz w:val="72"/>
          <w:szCs w:val="72"/>
        </w:rPr>
      </w:pPr>
      <w:r w:rsidRPr="00A969AA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8" type="#_x0000_t32" style="position:absolute;left:0;text-align:left;margin-left:25pt;margin-top:30.3pt;width:147.8pt;height:94.9pt;flip:y;z-index:252017664" o:connectortype="straight" strokeweight="3pt">
            <v:stroke startarrow="oval" endarrow="block" endarrowlength="long"/>
          </v:shape>
        </w:pict>
      </w:r>
      <w:r w:rsidR="00B8676B" w:rsidRPr="009C74C4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t>Yönlü Açı</w:t>
      </w:r>
      <w:r w:rsidR="00B8676B" w:rsidRPr="009C74C4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</w:p>
    <w:p w:rsidR="002A49AA" w:rsidRPr="00EF3D8B" w:rsidRDefault="002A49AA" w:rsidP="002A49AA">
      <w:pPr>
        <w:pStyle w:val="AralkYok"/>
        <w:jc w:val="center"/>
        <w:rPr>
          <w:rFonts w:ascii="Monotype Corsiva" w:hAnsi="Monotype Corsiva"/>
          <w:b/>
          <w:color w:val="FF0000"/>
          <w:sz w:val="10"/>
          <w:szCs w:val="10"/>
          <w:u w:val="double"/>
        </w:rPr>
      </w:pPr>
      <w:r w:rsidRPr="00EF3D8B">
        <w:rPr>
          <w:rFonts w:ascii="Monotype Corsiva" w:hAnsi="Monotype Corsiva"/>
          <w:b/>
          <w:color w:val="FF0000"/>
          <w:sz w:val="10"/>
          <w:szCs w:val="10"/>
          <w:u w:val="double"/>
        </w:rPr>
        <w:t xml:space="preserve"> </w:t>
      </w:r>
    </w:p>
    <w:p w:rsidR="002A49AA" w:rsidRDefault="00A969AA" w:rsidP="002A49A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81" type="#_x0000_t32" style="position:absolute;margin-left:138.65pt;margin-top:.75pt;width:3.75pt;height:0;z-index:252020736" o:connectortype="straight" strokeweight="3pt">
            <v:stroke startarrow="oval" endarrow="oval"/>
          </v:shape>
        </w:pict>
      </w:r>
      <w:r w:rsidR="002A49AA">
        <w:rPr>
          <w:rFonts w:ascii="Cambria" w:hAnsi="Cambria"/>
          <w:b/>
          <w:sz w:val="52"/>
          <w:szCs w:val="52"/>
        </w:rPr>
        <w:tab/>
        <w:t xml:space="preserve">                </w:t>
      </w:r>
      <w:r w:rsidR="00EF3D8B">
        <w:rPr>
          <w:rFonts w:ascii="Cambria" w:hAnsi="Cambria"/>
          <w:b/>
          <w:sz w:val="52"/>
          <w:szCs w:val="52"/>
        </w:rPr>
        <w:t xml:space="preserve">  </w:t>
      </w:r>
      <w:r w:rsidR="002A49AA">
        <w:rPr>
          <w:rFonts w:ascii="Cambria" w:hAnsi="Cambria"/>
          <w:b/>
          <w:sz w:val="52"/>
          <w:szCs w:val="52"/>
        </w:rPr>
        <w:t xml:space="preserve">A            </w:t>
      </w:r>
      <w:r w:rsidR="00EF3D8B">
        <w:rPr>
          <w:rFonts w:ascii="Cambria" w:hAnsi="Cambria"/>
          <w:b/>
          <w:sz w:val="52"/>
          <w:szCs w:val="52"/>
        </w:rPr>
        <w:t xml:space="preserve"> </w:t>
      </w:r>
      <w:r w:rsidR="002A49AA" w:rsidRPr="001A59B1">
        <w:rPr>
          <w:rFonts w:ascii="Cambria" w:hAnsi="Cambria"/>
          <w:b/>
          <w:color w:val="0000FF"/>
          <w:sz w:val="52"/>
          <w:szCs w:val="52"/>
        </w:rPr>
        <w:t>Başlangıç noktaları ortak olan iki</w:t>
      </w:r>
      <w:r w:rsidR="00EF3D8B">
        <w:rPr>
          <w:rFonts w:ascii="Cambria" w:hAnsi="Cambria"/>
          <w:b/>
          <w:color w:val="0000FF"/>
          <w:sz w:val="52"/>
          <w:szCs w:val="52"/>
        </w:rPr>
        <w:t xml:space="preserve"> ışının birleşim</w:t>
      </w:r>
      <w:r w:rsidR="002A49AA" w:rsidRPr="001A59B1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2A49AA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2A49AA" w:rsidRDefault="00A969AA" w:rsidP="002A49A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383" type="#_x0000_t19" style="position:absolute;margin-left:45.65pt;margin-top:15.45pt;width:21.7pt;height:26.65pt;z-index:252022784" coordsize="21526,16952" adj="-3388579,-310497,,16952" path="wr-21600,-4648,21600,38552,13386,,21526,15168nfewr-21600,-4648,21600,38552,13386,,21526,15168l,16952nsxe" strokecolor="red" strokeweight="3pt">
            <v:path o:connectlocs="13386,0;21526,15168;0,16952"/>
          </v:shape>
        </w:pict>
      </w:r>
      <w:r w:rsidR="002A49AA">
        <w:rPr>
          <w:rFonts w:ascii="Cambria" w:hAnsi="Cambria"/>
          <w:b/>
          <w:color w:val="0000FF"/>
          <w:sz w:val="52"/>
          <w:szCs w:val="52"/>
        </w:rPr>
        <w:t xml:space="preserve">                 </w:t>
      </w:r>
      <w:r w:rsidR="00EF3D8B">
        <w:rPr>
          <w:rFonts w:ascii="Cambria" w:hAnsi="Cambria"/>
          <w:b/>
          <w:color w:val="0000FF"/>
          <w:sz w:val="52"/>
          <w:szCs w:val="52"/>
        </w:rPr>
        <w:t xml:space="preserve">                          </w:t>
      </w:r>
      <w:proofErr w:type="gramStart"/>
      <w:r w:rsidR="002A49AA" w:rsidRPr="001A59B1">
        <w:rPr>
          <w:rFonts w:ascii="Cambria" w:hAnsi="Cambria"/>
          <w:b/>
          <w:color w:val="0000FF"/>
          <w:sz w:val="52"/>
          <w:szCs w:val="52"/>
        </w:rPr>
        <w:t>kümesine</w:t>
      </w:r>
      <w:proofErr w:type="gramEnd"/>
      <w:r w:rsidR="002A49AA" w:rsidRPr="001A59B1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2A49AA" w:rsidRPr="001A59B1">
        <w:rPr>
          <w:rFonts w:ascii="Cambria" w:hAnsi="Cambria"/>
          <w:b/>
          <w:color w:val="CC00CC"/>
          <w:sz w:val="52"/>
          <w:szCs w:val="52"/>
        </w:rPr>
        <w:t>“ açı ”</w:t>
      </w:r>
      <w:r w:rsidR="002A49AA" w:rsidRPr="001A59B1">
        <w:rPr>
          <w:rFonts w:ascii="Cambria" w:hAnsi="Cambria"/>
          <w:b/>
          <w:color w:val="0000FF"/>
          <w:sz w:val="52"/>
          <w:szCs w:val="52"/>
        </w:rPr>
        <w:t xml:space="preserve"> adı verilir. </w:t>
      </w:r>
      <w:proofErr w:type="gramStart"/>
      <w:r w:rsidR="00EF3D8B">
        <w:rPr>
          <w:rFonts w:ascii="Cambria" w:hAnsi="Cambria"/>
          <w:b/>
          <w:color w:val="0000FF"/>
          <w:sz w:val="52"/>
          <w:szCs w:val="52"/>
        </w:rPr>
        <w:t>ABC  açısı</w:t>
      </w:r>
      <w:proofErr w:type="gramEnd"/>
      <w:r w:rsidR="00EF3D8B">
        <w:rPr>
          <w:rFonts w:ascii="Cambria" w:hAnsi="Cambria"/>
          <w:b/>
          <w:color w:val="0000FF"/>
          <w:sz w:val="52"/>
          <w:szCs w:val="52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CC00CC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CC00CC"/>
                <w:sz w:val="52"/>
                <w:szCs w:val="52"/>
              </w:rPr>
              <m:t xml:space="preserve"> ABC </m:t>
            </m:r>
          </m:e>
        </m:acc>
      </m:oMath>
      <w:r w:rsidR="00EF3D8B">
        <w:rPr>
          <w:rFonts w:ascii="Cambria" w:hAnsi="Cambria"/>
          <w:b/>
          <w:color w:val="0000FF"/>
          <w:sz w:val="52"/>
          <w:szCs w:val="52"/>
        </w:rPr>
        <w:t xml:space="preserve"> ve</w:t>
      </w:r>
    </w:p>
    <w:p w:rsidR="00EF3D8B" w:rsidRDefault="00A969AA" w:rsidP="00EF3D8B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A969AA"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pict>
          <v:shape id="_x0000_s1380" type="#_x0000_t32" style="position:absolute;margin-left:169.05pt;margin-top:2.55pt;width:3.75pt;height:0;z-index:252019712" o:connectortype="straight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79" type="#_x0000_t32" style="position:absolute;margin-left:24.3pt;margin-top:2.55pt;width:177.5pt;height:0;z-index:252018688" o:connectortype="straight" strokeweight="3pt">
            <v:stroke startarrow="oval" startarrowwidth="narrow" startarrowlength="short" endarrow="block" endarrowlength="long"/>
          </v:shape>
        </w:pict>
      </w:r>
      <w:r w:rsidR="00EF3D8B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EF3D8B" w:rsidRPr="00EF3D8B">
        <w:rPr>
          <w:rFonts w:ascii="Cambria" w:hAnsi="Cambria"/>
          <w:b/>
          <w:color w:val="000000" w:themeColor="text1"/>
          <w:sz w:val="52"/>
          <w:szCs w:val="52"/>
        </w:rPr>
        <w:t xml:space="preserve">B </w:t>
      </w:r>
      <w:r w:rsidR="00EF3D8B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C</w:t>
      </w:r>
      <w:r w:rsidR="00EF3D8B">
        <w:rPr>
          <w:rFonts w:ascii="Cambria" w:hAnsi="Cambria"/>
          <w:b/>
          <w:color w:val="0000FF"/>
          <w:sz w:val="52"/>
          <w:szCs w:val="52"/>
        </w:rPr>
        <w:tab/>
      </w:r>
      <w:r w:rsidR="00EF3D8B">
        <w:rPr>
          <w:rFonts w:ascii="Cambria" w:hAnsi="Cambria"/>
          <w:b/>
          <w:color w:val="0000FF"/>
          <w:sz w:val="52"/>
          <w:szCs w:val="52"/>
        </w:rPr>
        <w:tab/>
        <w:t xml:space="preserve">      </w:t>
      </w:r>
      <w:r w:rsidR="002A49AA">
        <w:rPr>
          <w:rFonts w:ascii="Cambria" w:hAnsi="Cambria"/>
          <w:b/>
          <w:color w:val="0000FF"/>
          <w:sz w:val="52"/>
          <w:szCs w:val="52"/>
        </w:rPr>
        <w:t xml:space="preserve">ölçüsü </w:t>
      </w:r>
      <w:proofErr w:type="gramStart"/>
      <w:r w:rsidR="002A49AA">
        <w:rPr>
          <w:rFonts w:ascii="Cambria" w:hAnsi="Cambria"/>
          <w:b/>
          <w:color w:val="0000FF"/>
          <w:sz w:val="52"/>
          <w:szCs w:val="52"/>
        </w:rPr>
        <w:t xml:space="preserve">de  </w:t>
      </w:r>
      <w:r w:rsidR="002A49AA" w:rsidRPr="004F4E8C">
        <w:rPr>
          <w:rFonts w:ascii="Cambria" w:hAnsi="Cambria"/>
          <w:b/>
          <w:color w:val="CC00CC"/>
          <w:sz w:val="52"/>
          <w:szCs w:val="52"/>
        </w:rPr>
        <w:t>m</w:t>
      </w:r>
      <w:proofErr w:type="gramEnd"/>
      <w:r w:rsidR="002A49AA" w:rsidRPr="00B8676B">
        <w:rPr>
          <w:rFonts w:ascii="Cambria" w:hAnsi="Cambria"/>
          <w:b/>
          <w:color w:val="CC00CC"/>
          <w:sz w:val="50"/>
          <w:szCs w:val="50"/>
        </w:rPr>
        <w:t xml:space="preserve">  </w:t>
      </w:r>
      <w:r w:rsidR="002A49AA" w:rsidRPr="004F4E8C">
        <w:rPr>
          <w:rFonts w:ascii="Cambria" w:hAnsi="Cambria"/>
          <w:b/>
          <w:color w:val="CC00CC"/>
          <w:sz w:val="52"/>
          <w:szCs w:val="52"/>
        </w:rPr>
        <w:t>(</w:t>
      </w:r>
      <w:r w:rsidR="002A49AA" w:rsidRPr="00B8676B">
        <w:rPr>
          <w:rFonts w:ascii="Cambria" w:hAnsi="Cambria"/>
          <w:b/>
          <w:color w:val="CC00CC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CC00CC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CC00CC"/>
                <w:sz w:val="52"/>
                <w:szCs w:val="52"/>
              </w:rPr>
              <m:t>ABC</m:t>
            </m:r>
          </m:e>
        </m:acc>
      </m:oMath>
      <w:r w:rsidR="00B8676B" w:rsidRPr="00B8676B">
        <w:rPr>
          <w:rFonts w:ascii="Cambria" w:eastAsiaTheme="minorEastAsia" w:hAnsi="Cambria"/>
          <w:b/>
          <w:color w:val="CC00CC"/>
          <w:sz w:val="50"/>
          <w:szCs w:val="50"/>
        </w:rPr>
        <w:t xml:space="preserve"> </w:t>
      </w:r>
      <w:r w:rsidR="002A49AA" w:rsidRPr="00B8676B">
        <w:rPr>
          <w:rFonts w:ascii="Cambria" w:eastAsiaTheme="minorEastAsia" w:hAnsi="Cambria"/>
          <w:b/>
          <w:color w:val="CC00CC"/>
          <w:sz w:val="50"/>
          <w:szCs w:val="50"/>
        </w:rPr>
        <w:t xml:space="preserve"> </w:t>
      </w:r>
      <w:r w:rsidR="002A49AA" w:rsidRPr="004F4E8C">
        <w:rPr>
          <w:rFonts w:ascii="Cambria" w:eastAsiaTheme="minorEastAsia" w:hAnsi="Cambria"/>
          <w:b/>
          <w:color w:val="CC00CC"/>
          <w:sz w:val="52"/>
          <w:szCs w:val="52"/>
        </w:rPr>
        <w:t>)</w:t>
      </w:r>
      <w:r w:rsidR="00EF3D8B" w:rsidRPr="00EF3D8B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EF3D8B">
        <w:rPr>
          <w:rFonts w:ascii="Cambria" w:hAnsi="Cambria"/>
          <w:b/>
          <w:color w:val="0000FF"/>
          <w:sz w:val="52"/>
          <w:szCs w:val="52"/>
        </w:rPr>
        <w:t xml:space="preserve"> ile gösterilir.</w:t>
      </w:r>
    </w:p>
    <w:p w:rsidR="00EF3D8B" w:rsidRPr="00EF3D8B" w:rsidRDefault="00EF3D8B" w:rsidP="00DE1016">
      <w:pPr>
        <w:pStyle w:val="AralkYok"/>
        <w:spacing w:line="360" w:lineRule="auto"/>
        <w:ind w:firstLine="708"/>
        <w:rPr>
          <w:rFonts w:ascii="Cambria" w:hAnsi="Cambria"/>
          <w:b/>
          <w:color w:val="0000FF"/>
          <w:sz w:val="20"/>
          <w:szCs w:val="20"/>
        </w:rPr>
      </w:pPr>
    </w:p>
    <w:p w:rsidR="00EF3D8B" w:rsidRDefault="00B33989" w:rsidP="00EF3D8B">
      <w:pPr>
        <w:pStyle w:val="AralkYok"/>
        <w:spacing w:line="276" w:lineRule="auto"/>
        <w:ind w:firstLine="708"/>
        <w:rPr>
          <w:rFonts w:ascii="Cambria" w:hAnsi="Cambria"/>
          <w:b/>
          <w:color w:val="0000FF"/>
          <w:sz w:val="52"/>
          <w:szCs w:val="52"/>
        </w:rPr>
      </w:pPr>
      <w:r w:rsidRPr="00B33989">
        <w:rPr>
          <w:rFonts w:ascii="Cambria" w:hAnsi="Cambria"/>
          <w:b/>
          <w:color w:val="0000FF"/>
          <w:sz w:val="52"/>
          <w:szCs w:val="52"/>
        </w:rPr>
        <w:t xml:space="preserve">Kenarlarından biri başlangıç, diğeri bitiş kenarı olarak kabul edilen açıya </w:t>
      </w:r>
      <w:r w:rsidRPr="00B33989">
        <w:rPr>
          <w:rFonts w:ascii="Cambria" w:hAnsi="Cambria"/>
          <w:b/>
          <w:color w:val="CC00CC"/>
          <w:sz w:val="52"/>
          <w:szCs w:val="52"/>
        </w:rPr>
        <w:t>“ yönlü açı ”</w:t>
      </w:r>
      <w:r w:rsidRPr="00B33989">
        <w:rPr>
          <w:rFonts w:ascii="Cambria" w:hAnsi="Cambria"/>
          <w:b/>
          <w:color w:val="0000FF"/>
          <w:sz w:val="52"/>
          <w:szCs w:val="52"/>
        </w:rPr>
        <w:t xml:space="preserve"> denir. </w:t>
      </w:r>
    </w:p>
    <w:p w:rsidR="00EF3D8B" w:rsidRPr="00EF3D8B" w:rsidRDefault="00EF3D8B" w:rsidP="00DE1016">
      <w:pPr>
        <w:pStyle w:val="AralkYok"/>
        <w:spacing w:line="360" w:lineRule="auto"/>
        <w:ind w:firstLine="708"/>
        <w:rPr>
          <w:rFonts w:ascii="Cambria" w:hAnsi="Cambria"/>
          <w:b/>
          <w:color w:val="0000FF"/>
          <w:sz w:val="20"/>
          <w:szCs w:val="20"/>
        </w:rPr>
      </w:pPr>
    </w:p>
    <w:p w:rsidR="00EF3D8B" w:rsidRPr="00DE1016" w:rsidRDefault="00B33989" w:rsidP="00376559">
      <w:pPr>
        <w:pStyle w:val="AralkYok"/>
        <w:spacing w:line="276" w:lineRule="auto"/>
        <w:rPr>
          <w:rFonts w:ascii="Cambria" w:hAnsi="Cambria"/>
          <w:b/>
          <w:color w:val="FF0000"/>
          <w:sz w:val="50"/>
          <w:szCs w:val="50"/>
        </w:rPr>
      </w:pPr>
      <w:r w:rsidRPr="00EF3D8B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Bitiş kenarı </w:t>
      </w:r>
      <w:r w:rsidR="00821982">
        <w:rPr>
          <w:rFonts w:ascii="Cambria" w:hAnsi="Cambria"/>
          <w:b/>
          <w:color w:val="FF0000"/>
          <w:sz w:val="50"/>
          <w:szCs w:val="50"/>
          <w:highlight w:val="yellow"/>
        </w:rPr>
        <w:t>saatin dönme</w:t>
      </w:r>
      <w:r w:rsidRPr="00DE1016">
        <w:rPr>
          <w:rFonts w:ascii="Cambria" w:hAnsi="Cambria"/>
          <w:b/>
          <w:color w:val="FF0000"/>
          <w:sz w:val="50"/>
          <w:szCs w:val="50"/>
        </w:rPr>
        <w:t xml:space="preserve"> </w:t>
      </w:r>
      <w:r w:rsidR="00DE1016">
        <w:rPr>
          <w:rFonts w:ascii="Cambria" w:hAnsi="Cambria"/>
          <w:b/>
          <w:color w:val="FF0000"/>
          <w:sz w:val="50"/>
          <w:szCs w:val="50"/>
        </w:rPr>
        <w:t xml:space="preserve">   </w:t>
      </w:r>
      <w:r w:rsidR="00821982">
        <w:rPr>
          <w:rFonts w:ascii="Cambria" w:hAnsi="Cambria"/>
          <w:b/>
          <w:color w:val="FF0000"/>
          <w:sz w:val="50"/>
          <w:szCs w:val="50"/>
        </w:rPr>
        <w:t xml:space="preserve">                  </w:t>
      </w:r>
      <w:r w:rsidR="00821982" w:rsidRPr="00821982">
        <w:rPr>
          <w:rFonts w:ascii="Cambria" w:hAnsi="Cambria"/>
          <w:b/>
          <w:color w:val="FF0000"/>
          <w:sz w:val="40"/>
          <w:szCs w:val="40"/>
        </w:rPr>
        <w:t xml:space="preserve"> </w:t>
      </w:r>
      <w:r w:rsidR="00DE1016" w:rsidRPr="0082198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Bitiş kenarı </w:t>
      </w:r>
      <w:r w:rsidR="00DE1016" w:rsidRPr="00821982">
        <w:rPr>
          <w:rFonts w:ascii="Cambria" w:hAnsi="Cambria"/>
          <w:b/>
          <w:color w:val="FF0000"/>
          <w:sz w:val="50"/>
          <w:szCs w:val="50"/>
          <w:highlight w:val="cyan"/>
        </w:rPr>
        <w:t>saatin dönme</w:t>
      </w:r>
      <w:r w:rsidR="00821982" w:rsidRPr="00821982">
        <w:rPr>
          <w:rFonts w:ascii="Cambria" w:hAnsi="Cambria"/>
          <w:b/>
          <w:color w:val="FF0000"/>
          <w:sz w:val="50"/>
          <w:szCs w:val="50"/>
          <w:highlight w:val="cyan"/>
        </w:rPr>
        <w:t xml:space="preserve"> yönüyle</w:t>
      </w:r>
      <w:r w:rsidR="00DE1016" w:rsidRPr="00DE1016">
        <w:rPr>
          <w:rFonts w:ascii="Cambria" w:hAnsi="Cambria"/>
          <w:b/>
          <w:color w:val="FF0000"/>
          <w:sz w:val="50"/>
          <w:szCs w:val="50"/>
          <w:highlight w:val="yellow"/>
        </w:rPr>
        <w:t xml:space="preserve"> </w:t>
      </w:r>
    </w:p>
    <w:p w:rsidR="00EF3D8B" w:rsidRPr="00EF3D8B" w:rsidRDefault="00DE1016" w:rsidP="00376559">
      <w:pPr>
        <w:pStyle w:val="AralkYok"/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proofErr w:type="gramStart"/>
      <w:r>
        <w:rPr>
          <w:rFonts w:ascii="Cambria" w:hAnsi="Cambria"/>
          <w:b/>
          <w:color w:val="FF0000"/>
          <w:sz w:val="50"/>
          <w:szCs w:val="50"/>
          <w:highlight w:val="yellow"/>
        </w:rPr>
        <w:t>yönünün</w:t>
      </w:r>
      <w:proofErr w:type="gramEnd"/>
      <w:r>
        <w:rPr>
          <w:rFonts w:ascii="Cambria" w:hAnsi="Cambria"/>
          <w:b/>
          <w:color w:val="FF0000"/>
          <w:sz w:val="50"/>
          <w:szCs w:val="50"/>
          <w:highlight w:val="yellow"/>
        </w:rPr>
        <w:t xml:space="preserve"> </w:t>
      </w:r>
      <w:r w:rsidR="00B33989" w:rsidRPr="00DE1016">
        <w:rPr>
          <w:rFonts w:ascii="Cambria" w:hAnsi="Cambria"/>
          <w:b/>
          <w:color w:val="FF0000"/>
          <w:sz w:val="50"/>
          <w:szCs w:val="50"/>
          <w:highlight w:val="yellow"/>
        </w:rPr>
        <w:t>ters yönünde</w:t>
      </w:r>
      <w:r w:rsidR="00B33989" w:rsidRPr="00EF3D8B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hareket  </w:t>
      </w:r>
      <w:r w:rsidR="00821982">
        <w:rPr>
          <w:rFonts w:ascii="Cambria" w:hAnsi="Cambria"/>
          <w:b/>
          <w:color w:val="000000" w:themeColor="text1"/>
          <w:sz w:val="50"/>
          <w:szCs w:val="50"/>
        </w:rPr>
        <w:t xml:space="preserve">              </w:t>
      </w:r>
      <w:r w:rsidR="00821982" w:rsidRPr="00AF066D">
        <w:rPr>
          <w:rFonts w:ascii="Cambria" w:hAnsi="Cambria"/>
          <w:b/>
          <w:color w:val="FF0000"/>
          <w:sz w:val="50"/>
          <w:szCs w:val="50"/>
          <w:highlight w:val="cyan"/>
        </w:rPr>
        <w:t>aynı yönde</w:t>
      </w:r>
      <w:r w:rsidR="00821982" w:rsidRPr="0082198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 hareket eden açılara</w:t>
      </w:r>
    </w:p>
    <w:p w:rsidR="00B33989" w:rsidRPr="00EF3D8B" w:rsidRDefault="00DE1016" w:rsidP="00376559">
      <w:pPr>
        <w:pStyle w:val="AralkYok"/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proofErr w:type="gramStart"/>
      <w:r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eden</w:t>
      </w:r>
      <w:proofErr w:type="gramEnd"/>
      <w:r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açılara “ </w:t>
      </w:r>
      <w:r w:rsidR="00B33989" w:rsidRPr="00EF3D8B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pozitif yönlü açı</w:t>
      </w:r>
      <w:r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”</w:t>
      </w:r>
      <w:r w:rsidR="00B33989" w:rsidRPr="00EF3D8B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denir.</w:t>
      </w:r>
      <w:r w:rsidR="00B33989" w:rsidRPr="00EF3D8B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="00821982">
        <w:rPr>
          <w:rFonts w:ascii="Cambria" w:hAnsi="Cambria"/>
          <w:b/>
          <w:color w:val="000000" w:themeColor="text1"/>
          <w:sz w:val="50"/>
          <w:szCs w:val="50"/>
        </w:rPr>
        <w:t xml:space="preserve">             </w:t>
      </w:r>
      <w:r w:rsidR="00821982" w:rsidRPr="00821982">
        <w:rPr>
          <w:rFonts w:ascii="Cambria" w:hAnsi="Cambria"/>
          <w:b/>
          <w:color w:val="000000" w:themeColor="text1"/>
          <w:sz w:val="60"/>
          <w:szCs w:val="60"/>
        </w:rPr>
        <w:t xml:space="preserve"> </w:t>
      </w:r>
      <w:r w:rsidR="00821982" w:rsidRPr="00821982">
        <w:rPr>
          <w:rFonts w:ascii="Cambria" w:hAnsi="Cambria"/>
          <w:b/>
          <w:color w:val="000000" w:themeColor="text1"/>
          <w:sz w:val="50"/>
          <w:szCs w:val="50"/>
          <w:highlight w:val="cyan"/>
        </w:rPr>
        <w:t>“ negatif yönlü açı ” denir.</w:t>
      </w:r>
    </w:p>
    <w:p w:rsidR="00EF3D8B" w:rsidRPr="00DE1016" w:rsidRDefault="00A969AA" w:rsidP="00EF3D8B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87" type="#_x0000_t32" style="position:absolute;margin-left:515.2pt;margin-top:17.6pt;width:135.5pt;height:109.45pt;flip:y;z-index:252026880" o:connectortype="straight" strokeweight="3pt">
            <v:stroke startarrow="oval" endarrow="block" endarrowlength="long"/>
          </v:shape>
        </w:pict>
      </w:r>
      <w:r w:rsidRPr="00A969AA">
        <w:rPr>
          <w:rFonts w:ascii="Cambria" w:hAnsi="Cambria"/>
          <w:b/>
          <w:noProof/>
          <w:color w:val="0000FF"/>
          <w:sz w:val="50"/>
          <w:szCs w:val="50"/>
          <w:lang w:eastAsia="tr-TR"/>
        </w:rPr>
        <w:pict>
          <v:shape id="_x0000_s1384" type="#_x0000_t32" style="position:absolute;margin-left:24.3pt;margin-top:9.75pt;width:139.15pt;height:117.3pt;flip:y;z-index:252023808" o:connectortype="straight" strokeweight="3pt">
            <v:stroke startarrow="oval" endarrow="block" endarrowlength="long"/>
          </v:shape>
        </w:pict>
      </w:r>
    </w:p>
    <w:p w:rsidR="00DE1016" w:rsidRPr="00AF066D" w:rsidRDefault="00A969AA" w:rsidP="00AF066D">
      <w:pPr>
        <w:pStyle w:val="AralkYok"/>
        <w:rPr>
          <w:rFonts w:ascii="Cambria" w:hAnsi="Cambria"/>
          <w:b/>
          <w:color w:val="CC00CC"/>
          <w:sz w:val="80"/>
          <w:szCs w:val="80"/>
        </w:rPr>
      </w:pPr>
      <w:r w:rsidRPr="00A969AA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86" type="#_x0000_t19" style="position:absolute;margin-left:74.7pt;margin-top:47.3pt;width:35.45pt;height:47.6pt;z-index:252025856" coordsize="21526,21415" adj="-5406987,-310497,,21415" path="wr-21600,-185,21600,43015,2818,,21526,19631nfewr-21600,-185,21600,43015,2818,,21526,19631l,21415nsxe" strokecolor="red" strokeweight="3pt">
            <v:stroke startarrow="block" startarrowlength="long"/>
            <v:path o:connectlocs="2818,0;21526,19631;0,21415"/>
          </v:shape>
        </w:pict>
      </w:r>
      <w:r w:rsidR="00DE1016">
        <w:rPr>
          <w:sz w:val="52"/>
          <w:szCs w:val="52"/>
        </w:rPr>
        <w:tab/>
      </w:r>
      <w:r w:rsidR="00DE1016">
        <w:rPr>
          <w:sz w:val="52"/>
          <w:szCs w:val="52"/>
        </w:rPr>
        <w:tab/>
      </w:r>
      <w:r w:rsidR="00DE1016">
        <w:rPr>
          <w:sz w:val="52"/>
          <w:szCs w:val="52"/>
        </w:rPr>
        <w:tab/>
      </w:r>
      <w:r w:rsidR="00DE1016">
        <w:rPr>
          <w:sz w:val="52"/>
          <w:szCs w:val="52"/>
        </w:rPr>
        <w:tab/>
      </w:r>
      <w:r w:rsidR="00DE1016" w:rsidRPr="00AF066D">
        <w:rPr>
          <w:rFonts w:ascii="Cambria" w:hAnsi="Cambria"/>
          <w:b/>
          <w:color w:val="CC00CC"/>
          <w:sz w:val="80"/>
          <w:szCs w:val="80"/>
        </w:rPr>
        <w:t>+</w:t>
      </w:r>
      <w:r w:rsidR="00AF066D">
        <w:rPr>
          <w:rFonts w:ascii="Cambria" w:hAnsi="Cambria"/>
          <w:b/>
          <w:color w:val="CC00CC"/>
          <w:sz w:val="80"/>
          <w:szCs w:val="80"/>
        </w:rPr>
        <w:t xml:space="preserve">  </w:t>
      </w:r>
      <w:r w:rsidR="00AF066D">
        <w:rPr>
          <w:rFonts w:ascii="Cambria" w:hAnsi="Cambria"/>
          <w:b/>
          <w:color w:val="CC00CC"/>
          <w:sz w:val="80"/>
          <w:szCs w:val="80"/>
        </w:rPr>
        <w:tab/>
      </w:r>
      <w:r w:rsidR="00AF066D">
        <w:rPr>
          <w:rFonts w:ascii="Cambria" w:hAnsi="Cambria"/>
          <w:b/>
          <w:color w:val="CC00CC"/>
          <w:sz w:val="80"/>
          <w:szCs w:val="80"/>
        </w:rPr>
        <w:tab/>
        <w:t xml:space="preserve">                                            – </w:t>
      </w:r>
    </w:p>
    <w:p w:rsidR="00DE1016" w:rsidRPr="00DE1016" w:rsidRDefault="00A969AA" w:rsidP="00EF3D8B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A969AA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89" type="#_x0000_t19" style="position:absolute;margin-left:564.5pt;margin-top:.8pt;width:35.45pt;height:47.25pt;z-index:252028928" coordsize="21526,21258" adj="-5228974,-310497,,21258" path="wr-21600,-342,21600,42858,3830,,21526,19474nfewr-21600,-342,21600,42858,3830,,21526,19474l,21258nsxe" strokecolor="red" strokeweight="3pt">
            <v:stroke startarrowlength="long" endarrow="block" endarrowlength="long"/>
            <v:path o:connectlocs="3830,0;21526,19474;0,21258"/>
          </v:shape>
        </w:pict>
      </w:r>
      <w:r w:rsidRPr="00A969AA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388" type="#_x0000_t32" style="position:absolute;margin-left:515.2pt;margin-top:45.1pt;width:187.85pt;height:0;z-index:252027904" o:connectortype="straight" strokeweight="3pt">
            <v:stroke startarrow="oval" endarrow="block" endarrowlength="long"/>
          </v:shape>
        </w:pict>
      </w:r>
      <w:r w:rsidRPr="00A969AA">
        <w:rPr>
          <w:noProof/>
          <w:sz w:val="52"/>
          <w:szCs w:val="52"/>
          <w:lang w:eastAsia="tr-TR"/>
        </w:rPr>
        <w:pict>
          <v:shape id="_x0000_s1385" type="#_x0000_t32" style="position:absolute;margin-left:25pt;margin-top:45.1pt;width:195.9pt;height:0;z-index:252024832" o:connectortype="straight" strokeweight="3pt">
            <v:stroke startarrow="oval" endarrow="block" endarrowlength="long"/>
          </v:shape>
        </w:pict>
      </w:r>
      <w:r w:rsidR="00DE1016">
        <w:rPr>
          <w:sz w:val="52"/>
          <w:szCs w:val="52"/>
        </w:rPr>
        <w:tab/>
        <w:t xml:space="preserve">                </w:t>
      </w:r>
      <w:r w:rsidR="00DE1016" w:rsidRPr="00DE1016">
        <w:rPr>
          <w:rFonts w:ascii="Cambria" w:hAnsi="Cambria"/>
          <w:b/>
          <w:color w:val="CC00CC"/>
          <w:sz w:val="52"/>
          <w:szCs w:val="52"/>
        </w:rPr>
        <w:t>Yön</w:t>
      </w:r>
      <w:r w:rsidR="00AF066D">
        <w:rPr>
          <w:rFonts w:ascii="Cambria" w:hAnsi="Cambria"/>
          <w:b/>
          <w:color w:val="CC00CC"/>
          <w:sz w:val="52"/>
          <w:szCs w:val="52"/>
        </w:rPr>
        <w:tab/>
      </w:r>
      <w:r w:rsidR="00AF066D">
        <w:rPr>
          <w:rFonts w:ascii="Cambria" w:hAnsi="Cambria"/>
          <w:b/>
          <w:color w:val="CC00CC"/>
          <w:sz w:val="52"/>
          <w:szCs w:val="52"/>
        </w:rPr>
        <w:tab/>
      </w:r>
      <w:r w:rsidR="00AF066D">
        <w:rPr>
          <w:rFonts w:ascii="Cambria" w:hAnsi="Cambria"/>
          <w:b/>
          <w:color w:val="CC00CC"/>
          <w:sz w:val="52"/>
          <w:szCs w:val="52"/>
        </w:rPr>
        <w:tab/>
      </w:r>
      <w:r w:rsidR="00AF066D">
        <w:rPr>
          <w:rFonts w:ascii="Cambria" w:hAnsi="Cambria"/>
          <w:b/>
          <w:color w:val="CC00CC"/>
          <w:sz w:val="52"/>
          <w:szCs w:val="52"/>
        </w:rPr>
        <w:tab/>
      </w:r>
      <w:r w:rsidR="00AF066D">
        <w:rPr>
          <w:rFonts w:ascii="Cambria" w:hAnsi="Cambria"/>
          <w:b/>
          <w:color w:val="CC00CC"/>
          <w:sz w:val="52"/>
          <w:szCs w:val="52"/>
        </w:rPr>
        <w:tab/>
        <w:t xml:space="preserve">                                                     Yön</w:t>
      </w:r>
    </w:p>
    <w:p w:rsidR="009C74C4" w:rsidRPr="009C74C4" w:rsidRDefault="009C74C4" w:rsidP="009C74C4">
      <w:pPr>
        <w:pStyle w:val="AralkYok"/>
        <w:jc w:val="center"/>
        <w:rPr>
          <w:rFonts w:ascii="Cambria" w:hAnsi="Cambria" w:cs="Calibri"/>
          <w:b/>
          <w:iCs/>
          <w:color w:val="000000" w:themeColor="text1"/>
          <w:sz w:val="72"/>
          <w:szCs w:val="72"/>
        </w:rPr>
      </w:pPr>
      <w:proofErr w:type="gramStart"/>
      <w:r w:rsidRPr="009C74C4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lastRenderedPageBreak/>
        <w:t>Açı Ölçü Birimleri</w:t>
      </w:r>
      <w:r w:rsidRPr="009C74C4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  <w:proofErr w:type="gramEnd"/>
    </w:p>
    <w:p w:rsidR="00376559" w:rsidRDefault="009C74C4" w:rsidP="009C74C4">
      <w:pPr>
        <w:pStyle w:val="AralkYok"/>
        <w:jc w:val="center"/>
        <w:rPr>
          <w:rFonts w:ascii="Monotype Corsiva" w:hAnsi="Monotype Corsiva" w:cs="Calibri"/>
          <w:b/>
          <w:iCs/>
          <w:color w:val="FF0000"/>
          <w:sz w:val="72"/>
          <w:szCs w:val="72"/>
          <w:u w:val="double"/>
        </w:rPr>
      </w:pPr>
      <w:r w:rsidRPr="009C74C4">
        <w:rPr>
          <w:rFonts w:ascii="Monotype Corsiva" w:hAnsi="Monotype Corsiva" w:cs="Calibri"/>
          <w:b/>
          <w:iCs/>
          <w:color w:val="FF0000"/>
          <w:sz w:val="72"/>
          <w:szCs w:val="72"/>
          <w:u w:val="double"/>
        </w:rPr>
        <w:t>Derece</w:t>
      </w:r>
    </w:p>
    <w:p w:rsidR="00C7736B" w:rsidRDefault="00C7736B" w:rsidP="00C7736B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1"/>
          <w:szCs w:val="51"/>
        </w:rPr>
      </w:pPr>
      <w:r w:rsidRPr="00C7736B">
        <w:rPr>
          <w:rFonts w:ascii="Cambria" w:hAnsi="Cambria" w:cs="Calibri"/>
          <w:b/>
          <w:iCs/>
          <w:color w:val="0000FF"/>
          <w:sz w:val="51"/>
          <w:szCs w:val="51"/>
        </w:rPr>
        <w:t xml:space="preserve">Çemberin </w:t>
      </w:r>
      <w:proofErr w:type="gramStart"/>
      <w:r w:rsidRPr="00C7736B">
        <w:rPr>
          <w:rFonts w:ascii="Cambria" w:hAnsi="Cambria" w:cs="Calibri"/>
          <w:b/>
          <w:iCs/>
          <w:color w:val="CC00CC"/>
          <w:sz w:val="51"/>
          <w:szCs w:val="51"/>
        </w:rPr>
        <w:t>merkezi  M</w:t>
      </w:r>
      <w:proofErr w:type="gramEnd"/>
      <w:r w:rsidRPr="00C7736B">
        <w:rPr>
          <w:rFonts w:ascii="Cambria" w:hAnsi="Cambria" w:cs="Calibri"/>
          <w:b/>
          <w:iCs/>
          <w:color w:val="0000FF"/>
          <w:sz w:val="51"/>
          <w:szCs w:val="51"/>
        </w:rPr>
        <w:t xml:space="preserve">, </w:t>
      </w:r>
      <w:r w:rsidRPr="00C7736B">
        <w:rPr>
          <w:rFonts w:ascii="Cambria" w:hAnsi="Cambria" w:cs="Calibri"/>
          <w:b/>
          <w:iCs/>
          <w:color w:val="CC00CC"/>
          <w:sz w:val="51"/>
          <w:szCs w:val="51"/>
        </w:rPr>
        <w:t>yarıçap uzunluğu ise  r</w:t>
      </w:r>
      <w:r w:rsidRPr="00C7736B">
        <w:rPr>
          <w:rFonts w:ascii="Cambria" w:hAnsi="Cambria" w:cs="Calibri"/>
          <w:b/>
          <w:iCs/>
          <w:color w:val="0000FF"/>
          <w:sz w:val="51"/>
          <w:szCs w:val="51"/>
        </w:rPr>
        <w:t xml:space="preserve">  harfi ile gösterilirdi.</w:t>
      </w:r>
    </w:p>
    <w:p w:rsidR="00C7736B" w:rsidRPr="00C7736B" w:rsidRDefault="00C7736B" w:rsidP="00C7736B">
      <w:pPr>
        <w:pStyle w:val="AralkYok"/>
        <w:rPr>
          <w:rFonts w:ascii="Cambria" w:hAnsi="Cambria" w:cs="Calibri"/>
          <w:b/>
          <w:iCs/>
          <w:color w:val="0000FF"/>
          <w:sz w:val="51"/>
          <w:szCs w:val="51"/>
        </w:rPr>
      </w:pPr>
      <w:r w:rsidRPr="00C7736B">
        <w:rPr>
          <w:rFonts w:ascii="Cambria" w:hAnsi="Cambria" w:cs="Calibri"/>
          <w:b/>
          <w:iCs/>
          <w:color w:val="CC00CC"/>
          <w:sz w:val="51"/>
          <w:szCs w:val="51"/>
        </w:rPr>
        <w:t xml:space="preserve">Tam açı </w:t>
      </w:r>
      <w:proofErr w:type="gramStart"/>
      <w:r w:rsidRPr="00C7736B">
        <w:rPr>
          <w:rFonts w:ascii="Cambria" w:hAnsi="Cambria" w:cs="Calibri"/>
          <w:b/>
          <w:iCs/>
          <w:color w:val="CC00CC"/>
          <w:sz w:val="51"/>
          <w:szCs w:val="51"/>
        </w:rPr>
        <w:t>ise  360</w:t>
      </w:r>
      <w:proofErr w:type="gramEnd"/>
      <w:r w:rsidRPr="00C7736B">
        <w:rPr>
          <w:rFonts w:ascii="Cambria" w:hAnsi="Cambria" w:cs="Calibri"/>
          <w:b/>
          <w:iCs/>
          <w:color w:val="CC00CC"/>
          <w:sz w:val="51"/>
          <w:szCs w:val="51"/>
        </w:rPr>
        <w:t xml:space="preserve">  ̊</w:t>
      </w:r>
      <w:r>
        <w:rPr>
          <w:rFonts w:ascii="Cambria" w:hAnsi="Cambria" w:cs="Calibri"/>
          <w:b/>
          <w:iCs/>
          <w:color w:val="0000FF"/>
          <w:sz w:val="51"/>
          <w:szCs w:val="51"/>
        </w:rPr>
        <w:t xml:space="preserve"> idi.</w:t>
      </w:r>
    </w:p>
    <w:p w:rsidR="007B3B04" w:rsidRPr="00C7736B" w:rsidRDefault="00A969AA" w:rsidP="00C7736B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  <w:r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oval id="_x0000_s1400" style="position:absolute;left:0;text-align:left;margin-left:330pt;margin-top:11.9pt;width:251.45pt;height:249.3pt;z-index:252033024" filled="f" strokeweight="3pt">
            <v:stroke endarrowlength="long"/>
          </v:oval>
        </w:pict>
      </w:r>
      <w:r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oval id="_x0000_s1391" style="position:absolute;left:0;text-align:left;margin-left:22.9pt;margin-top:11.9pt;width:251.45pt;height:249.3pt;z-index:252029952" filled="f" strokeweight="3pt">
            <v:stroke endarrowlength="long"/>
          </v:oval>
        </w:pict>
      </w:r>
    </w:p>
    <w:p w:rsidR="007B3B04" w:rsidRDefault="007B3B04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7B3B04" w:rsidRPr="00CB343D" w:rsidRDefault="00A969AA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CC00CC"/>
          <w:sz w:val="52"/>
          <w:szCs w:val="52"/>
        </w:rPr>
      </w:pP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07" type="#_x0000_t19" style="position:absolute;left:0;text-align:left;margin-left:509.5pt;margin-top:9.1pt;width:75.25pt;height:56.55pt;rotation:418327fd;z-index:252038144" coordsize="21581,14557" adj="-2776949,-159093,,14557" path="wr-21600,-7043,21600,36157,15958,,21581,13642nfewr-21600,-7043,21600,36157,15958,,21581,13642l,14557nsxe" strokecolor="red" strokeweight="3.25pt">
            <v:stroke endarrowlength="long"/>
            <v:path o:connectlocs="15958,0;21581,13642;0,14557"/>
          </v:shape>
        </w:pict>
      </w: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406" type="#_x0000_t88" style="position:absolute;left:0;text-align:left;margin-left:584.75pt;margin-top:3.9pt;width:16.95pt;height:61.75pt;rotation:-1165044fd;z-index:252037120" strokecolor="red" strokeweight="3pt">
            <v:stroke endarrowlength="long"/>
          </v:shape>
        </w:pict>
      </w: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03" type="#_x0000_t32" style="position:absolute;left:0;text-align:left;margin-left:454.35pt;margin-top:11.1pt;width:112.35pt;height:54.55pt;flip:y;z-index:252035072" o:connectortype="straight" strokecolor="blue" strokeweight="3pt">
            <v:stroke endarrowlength="long"/>
          </v:shape>
        </w:pict>
      </w: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393" type="#_x0000_t19" style="position:absolute;left:0;text-align:left;margin-left:111.2pt;margin-top:28pt;width:74.75pt;height:74.2pt;z-index:252032000" coordsize="43200,43200" adj="66777,,21600" path="wr,,43200,43200,43197,21984,43200,21600nfewr,,43200,43200,43197,21984,43200,21600l21600,21600nsxe" strokecolor="#c0c" strokeweight="3pt">
            <v:stroke startarrow="block" startarrowlength="long" endarrowlength="long"/>
            <v:path o:connectlocs="43197,21984;43200,21600;21600,21600"/>
          </v:shape>
        </w:pict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ab/>
        <w:t xml:space="preserve">                                                                </w:t>
      </w:r>
      <w:proofErr w:type="gramStart"/>
      <w:r w:rsidR="00CB343D" w:rsidRPr="00CB343D">
        <w:rPr>
          <w:rFonts w:ascii="Cambria" w:hAnsi="Cambria" w:cs="Calibri"/>
          <w:b/>
          <w:iCs/>
          <w:color w:val="0000FF"/>
          <w:sz w:val="52"/>
          <w:szCs w:val="52"/>
        </w:rPr>
        <w:t>r</w:t>
      </w:r>
      <w:proofErr w:type="gramEnd"/>
      <w:r w:rsidR="00CB343D">
        <w:rPr>
          <w:rFonts w:ascii="Cambria" w:hAnsi="Cambria" w:cs="Calibri"/>
          <w:b/>
          <w:iCs/>
          <w:color w:val="CC00CC"/>
          <w:sz w:val="52"/>
          <w:szCs w:val="52"/>
        </w:rPr>
        <w:t xml:space="preserve">                 Tüm çemberin               </w:t>
      </w:r>
    </w:p>
    <w:p w:rsidR="007B3B04" w:rsidRPr="00C7736B" w:rsidRDefault="00A969AA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CC00CC"/>
          <w:sz w:val="52"/>
          <w:szCs w:val="52"/>
        </w:rPr>
      </w:pP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04" type="#_x0000_t19" style="position:absolute;left:0;text-align:left;margin-left:472.95pt;margin-top:9pt;width:31.75pt;height:24.65pt;rotation:1993796fd;z-index:252036096" coordsize="20293,19479" adj="-4220087,-1312862,,19479" path="wr-21600,-2121,21600,41079,9335,,20293,12080nfewr-21600,-2121,21600,41079,9335,,20293,12080l,19479nsxe" strokecolor="#c0c" strokeweight="3pt">
            <v:stroke startarrow="block" startarrowlength="long" endarrowlength="long"/>
            <v:path o:connectlocs="9335,0;20293,12080;0,19479"/>
          </v:shape>
        </w:pict>
      </w: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02" type="#_x0000_t32" style="position:absolute;left:0;text-align:left;margin-left:454.35pt;margin-top:30.65pt;width:127.1pt;height:.05pt;flip:x;z-index:252034048" o:connectortype="straight" strokecolor="blue" strokeweight="3pt">
            <v:stroke startarrowwidth="narrow" startarrowlength="short" endarrow="oval"/>
          </v:shape>
        </w:pict>
      </w:r>
      <w:r w:rsidRPr="00A969AA"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392" type="#_x0000_t32" style="position:absolute;left:0;text-align:left;margin-left:147.25pt;margin-top:30.6pt;width:127.1pt;height:.05pt;flip:x;z-index:252030976" o:connectortype="straight" strokecolor="blue" strokeweight="3pt">
            <v:stroke startarrowwidth="narrow" startarrowlength="short" endarrow="oval"/>
          </v:shape>
        </w:pict>
      </w:r>
      <w:r w:rsidR="007B3B04">
        <w:rPr>
          <w:rFonts w:ascii="Cambria" w:hAnsi="Cambria" w:cs="Calibri"/>
          <w:b/>
          <w:iCs/>
          <w:color w:val="0000FF"/>
          <w:sz w:val="52"/>
          <w:szCs w:val="52"/>
        </w:rPr>
        <w:t xml:space="preserve">            </w:t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 xml:space="preserve">    </w:t>
      </w:r>
      <w:proofErr w:type="gramStart"/>
      <w:r w:rsidR="007B3B04" w:rsidRPr="007B3B04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M         </w:t>
      </w:r>
      <w:r w:rsidR="00CB343D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</w:t>
      </w:r>
      <w:r w:rsidR="00CB343D" w:rsidRPr="00CB343D">
        <w:rPr>
          <w:rFonts w:ascii="Cambria" w:hAnsi="Cambria" w:cs="Calibri"/>
          <w:b/>
          <w:iCs/>
          <w:color w:val="0000FF"/>
          <w:sz w:val="52"/>
          <w:szCs w:val="52"/>
        </w:rPr>
        <w:t>r</w:t>
      </w:r>
      <w:proofErr w:type="gramEnd"/>
      <w:r w:rsidR="00CB343D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                                    M          </w:t>
      </w:r>
      <w:r w:rsidR="00CB343D" w:rsidRPr="00CB343D">
        <w:rPr>
          <w:rFonts w:ascii="Cambria" w:hAnsi="Cambria" w:cs="Calibri"/>
          <w:b/>
          <w:iCs/>
          <w:color w:val="CC00CC"/>
          <w:sz w:val="52"/>
          <w:szCs w:val="52"/>
        </w:rPr>
        <w:t>1  ̊</w:t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 xml:space="preserve">              </w:t>
      </w:r>
      <w:r w:rsidR="00CB343D" w:rsidRPr="00C7736B">
        <w:rPr>
          <w:rFonts w:ascii="Cambria" w:hAnsi="Cambria" w:cs="Calibri"/>
          <w:b/>
          <w:iCs/>
          <w:color w:val="CC00CC"/>
          <w:sz w:val="52"/>
          <w:szCs w:val="52"/>
        </w:rPr>
        <w:t>360 ’ta biridir.</w:t>
      </w:r>
    </w:p>
    <w:p w:rsidR="007B3B04" w:rsidRDefault="007B3B04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  <w:r w:rsidRPr="00CB343D">
        <w:rPr>
          <w:rFonts w:ascii="Cambria" w:hAnsi="Cambria" w:cs="Calibri"/>
          <w:b/>
          <w:iCs/>
          <w:color w:val="FF0000"/>
          <w:sz w:val="52"/>
          <w:szCs w:val="52"/>
        </w:rPr>
        <w:t xml:space="preserve">  </w:t>
      </w:r>
      <w:r w:rsidRPr="00CB343D">
        <w:rPr>
          <w:rFonts w:ascii="Cambria" w:hAnsi="Cambria" w:cs="Calibri"/>
          <w:b/>
          <w:iCs/>
          <w:color w:val="CC00CC"/>
          <w:sz w:val="52"/>
          <w:szCs w:val="52"/>
        </w:rPr>
        <w:t>360  ̊</w:t>
      </w:r>
      <w:r w:rsidR="00CB343D" w:rsidRPr="00CB343D"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 w:rsidR="00CB343D" w:rsidRPr="00CB343D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CB343D">
        <w:rPr>
          <w:rFonts w:ascii="Cambria" w:hAnsi="Cambria" w:cs="Calibri"/>
          <w:b/>
          <w:iCs/>
          <w:color w:val="0000FF"/>
          <w:sz w:val="52"/>
          <w:szCs w:val="52"/>
        </w:rPr>
        <w:t xml:space="preserve">                                                                </w:t>
      </w:r>
      <w:r w:rsidR="00CB343D" w:rsidRPr="00CB343D">
        <w:rPr>
          <w:rFonts w:ascii="Cambria" w:hAnsi="Cambria" w:cs="Calibri"/>
          <w:b/>
          <w:iCs/>
          <w:color w:val="0000FF"/>
          <w:sz w:val="52"/>
          <w:szCs w:val="52"/>
        </w:rPr>
        <w:t>r</w:t>
      </w:r>
    </w:p>
    <w:p w:rsidR="007B3B04" w:rsidRDefault="00CB343D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  <w:r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>
        <w:rPr>
          <w:rFonts w:ascii="Cambria" w:hAnsi="Cambria" w:cs="Calibri"/>
          <w:b/>
          <w:iCs/>
          <w:color w:val="0000FF"/>
          <w:sz w:val="52"/>
          <w:szCs w:val="52"/>
        </w:rPr>
        <w:tab/>
        <w:t xml:space="preserve">                                                        </w:t>
      </w:r>
    </w:p>
    <w:p w:rsidR="007B3B04" w:rsidRDefault="007B3B04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7B3B04" w:rsidRPr="005C0C85" w:rsidRDefault="007B3B04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20"/>
          <w:szCs w:val="20"/>
        </w:rPr>
      </w:pPr>
    </w:p>
    <w:p w:rsidR="00755A9E" w:rsidRPr="005C0C85" w:rsidRDefault="009C74C4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FF"/>
          <w:sz w:val="52"/>
          <w:szCs w:val="52"/>
        </w:rPr>
      </w:pPr>
      <w:r w:rsidRPr="009C74C4">
        <w:rPr>
          <w:rFonts w:ascii="Cambria" w:hAnsi="Cambria" w:cs="Calibri"/>
          <w:b/>
          <w:iCs/>
          <w:color w:val="0000FF"/>
          <w:sz w:val="52"/>
          <w:szCs w:val="52"/>
        </w:rPr>
        <w:t xml:space="preserve">Tam çember </w:t>
      </w:r>
      <w:proofErr w:type="gramStart"/>
      <w:r w:rsidRPr="009C74C4">
        <w:rPr>
          <w:rFonts w:ascii="Cambria" w:hAnsi="Cambria" w:cs="Calibri"/>
          <w:b/>
          <w:iCs/>
          <w:color w:val="0000FF"/>
          <w:sz w:val="52"/>
          <w:szCs w:val="52"/>
        </w:rPr>
        <w:t>yayının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  </w:t>
      </w:r>
      <w:r w:rsidRPr="00C7736B">
        <w:rPr>
          <w:rFonts w:ascii="Cambria" w:hAnsi="Cambria" w:cs="Calibri"/>
          <w:b/>
          <w:iCs/>
          <w:color w:val="CC00CC"/>
          <w:sz w:val="52"/>
          <w:szCs w:val="52"/>
        </w:rPr>
        <w:t>360</w:t>
      </w:r>
      <w:proofErr w:type="gramEnd"/>
      <w:r w:rsidRPr="00C7736B">
        <w:rPr>
          <w:rFonts w:ascii="Cambria" w:hAnsi="Cambria" w:cs="Calibri"/>
          <w:b/>
          <w:iCs/>
          <w:color w:val="CC00CC"/>
          <w:sz w:val="52"/>
          <w:szCs w:val="52"/>
        </w:rPr>
        <w:t xml:space="preserve">  eş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 parçaya bölünmesiyle elde edilen her bir yayı gören merkez açının ölçüsüne </w:t>
      </w:r>
      <w:r w:rsidRPr="00C7736B">
        <w:rPr>
          <w:rFonts w:ascii="Cambria" w:hAnsi="Cambria" w:cs="Calibri"/>
          <w:b/>
          <w:iCs/>
          <w:color w:val="CC00CC"/>
          <w:sz w:val="52"/>
          <w:szCs w:val="52"/>
        </w:rPr>
        <w:t>“ 1 derece ”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 adı verilir ve </w:t>
      </w:r>
      <w:r w:rsidRPr="00C7736B">
        <w:rPr>
          <w:rFonts w:ascii="Cambria" w:hAnsi="Cambria" w:cs="Calibri"/>
          <w:b/>
          <w:iCs/>
          <w:color w:val="CC00CC"/>
          <w:sz w:val="52"/>
          <w:szCs w:val="52"/>
        </w:rPr>
        <w:t>1  ̊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  ile gösterilir.</w:t>
      </w:r>
      <w:r w:rsidR="005C0C85" w:rsidRPr="005C0C85">
        <w:rPr>
          <w:rFonts w:ascii="Arial" w:hAnsi="Arial" w:cs="Arial"/>
          <w:color w:val="555555"/>
          <w:sz w:val="20"/>
          <w:szCs w:val="20"/>
          <w:shd w:val="clear" w:color="auto" w:fill="FFFFFF"/>
        </w:rPr>
        <w:t xml:space="preserve"> </w:t>
      </w:r>
      <w:r w:rsidR="005C0C85">
        <w:rPr>
          <w:rFonts w:ascii="Arial" w:hAnsi="Arial" w:cs="Arial"/>
          <w:color w:val="555555"/>
          <w:sz w:val="20"/>
          <w:szCs w:val="20"/>
          <w:shd w:val="clear" w:color="auto" w:fill="FFFFFF"/>
        </w:rPr>
        <w:t xml:space="preserve">  </w:t>
      </w:r>
      <w:r w:rsidR="005C0C85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( </w:t>
      </w:r>
      <w:r w:rsidR="00E815DC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proofErr w:type="gramStart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Dairenin  360</w:t>
      </w:r>
      <w:proofErr w:type="gramEnd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dereceye bölünmesi kesin olma-</w:t>
      </w:r>
      <w:proofErr w:type="spellStart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makla</w:t>
      </w:r>
      <w:proofErr w:type="spellEnd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birlikte, genellikle </w:t>
      </w:r>
      <w:proofErr w:type="spellStart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Babillilere</w:t>
      </w:r>
      <w:proofErr w:type="spellEnd"/>
      <w:r w:rsidR="005C0C85" w:rsidRPr="00E815D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dayandırılır.</w:t>
      </w:r>
      <w:r w:rsidR="005C0C85" w:rsidRPr="00E815DC">
        <w:rPr>
          <w:rFonts w:ascii="Cambria" w:hAnsi="Cambria" w:cs="Arial"/>
          <w:b/>
          <w:color w:val="0000FF"/>
          <w:sz w:val="44"/>
          <w:szCs w:val="44"/>
          <w:shd w:val="clear" w:color="auto" w:fill="FFFFFF"/>
        </w:rPr>
        <w:t> </w:t>
      </w:r>
      <w:r w:rsidR="00E815DC" w:rsidRPr="00E815DC">
        <w:rPr>
          <w:rFonts w:ascii="Cambria" w:hAnsi="Cambria" w:cs="Arial"/>
          <w:b/>
          <w:color w:val="0000FF"/>
          <w:sz w:val="44"/>
          <w:szCs w:val="44"/>
          <w:shd w:val="clear" w:color="auto" w:fill="FFFFFF"/>
        </w:rPr>
        <w:t xml:space="preserve"> </w:t>
      </w:r>
      <w:r w:rsidR="005C0C85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)</w:t>
      </w:r>
    </w:p>
    <w:p w:rsidR="00537761" w:rsidRPr="00A85F0E" w:rsidRDefault="00537761" w:rsidP="00A85F0E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00" w:themeColor="text1"/>
          <w:sz w:val="80"/>
          <w:szCs w:val="80"/>
          <w:highlight w:val="cyan"/>
        </w:rPr>
      </w:pPr>
    </w:p>
    <w:p w:rsidR="005C0C85" w:rsidRDefault="00755A9E" w:rsidP="009C74C4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  <w:proofErr w:type="gramStart"/>
      <w:r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cyan"/>
        </w:rPr>
        <w:t>Derecenin</w:t>
      </w:r>
      <w:r w:rsidR="00C7736B"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cyan"/>
        </w:rPr>
        <w:t xml:space="preserve">  </w:t>
      </w:r>
      <w:r w:rsidR="00C7736B" w:rsidRPr="005C0C85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>60</w:t>
      </w:r>
      <w:proofErr w:type="gramEnd"/>
      <w:r w:rsidR="00C7736B" w:rsidRPr="005C0C85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 xml:space="preserve"> ’ta </w:t>
      </w:r>
      <w:r w:rsidR="005C0C85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 xml:space="preserve"> </w:t>
      </w:r>
      <w:r w:rsidR="00C7736B" w:rsidRPr="005C0C85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>1 ’ine</w:t>
      </w:r>
      <w:r w:rsidR="00C7736B"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cyan"/>
        </w:rPr>
        <w:t xml:space="preserve">  ( 1 / 60 )  </w:t>
      </w:r>
      <w:r w:rsidR="00C7736B" w:rsidRPr="005C0C85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>1  dakika</w:t>
      </w:r>
      <w:r w:rsidR="00E815DC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 xml:space="preserve"> </w:t>
      </w:r>
      <w:r w:rsidR="00C7736B"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cyan"/>
        </w:rPr>
        <w:t xml:space="preserve">denir. </w:t>
      </w:r>
      <w:r w:rsidR="00C7736B" w:rsidRPr="00E815DC">
        <w:rPr>
          <w:rFonts w:ascii="Cambria" w:hAnsi="Cambria" w:cs="Calibri"/>
          <w:b/>
          <w:iCs/>
          <w:color w:val="FF0000"/>
          <w:sz w:val="52"/>
          <w:szCs w:val="52"/>
          <w:highlight w:val="cyan"/>
        </w:rPr>
        <w:t>1  ̍</w:t>
      </w:r>
      <w:r w:rsidR="00C7736B"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cyan"/>
        </w:rPr>
        <w:t xml:space="preserve"> ile gösterilir.</w:t>
      </w:r>
      <w:r w:rsidR="00C7736B" w:rsidRPr="005C0C85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</w:t>
      </w:r>
    </w:p>
    <w:p w:rsidR="00962612" w:rsidRPr="00537761" w:rsidRDefault="00962612" w:rsidP="00E815DC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00" w:themeColor="text1"/>
          <w:sz w:val="20"/>
          <w:szCs w:val="20"/>
          <w:highlight w:val="yellow"/>
        </w:rPr>
      </w:pPr>
    </w:p>
    <w:p w:rsidR="00E815DC" w:rsidRDefault="005C0C85" w:rsidP="00E815DC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  <w:proofErr w:type="gramStart"/>
      <w:r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>Dakikanın</w:t>
      </w:r>
      <w:r w:rsidRPr="00C7736B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  </w:t>
      </w:r>
      <w:r w:rsidRPr="00C7736B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>60</w:t>
      </w:r>
      <w:proofErr w:type="gramEnd"/>
      <w:r w:rsidRPr="00C7736B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 xml:space="preserve"> ’ta </w:t>
      </w:r>
      <w:r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 xml:space="preserve"> </w:t>
      </w:r>
      <w:r w:rsidRPr="00C7736B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>1 ’ine</w:t>
      </w:r>
      <w:r w:rsidRPr="00C7736B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 </w:t>
      </w:r>
      <w:r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ise  </w:t>
      </w:r>
      <w:r w:rsidRPr="005C0C85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 xml:space="preserve">1  </w:t>
      </w:r>
      <w:r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>saniye</w:t>
      </w:r>
      <w:r w:rsidR="00E815DC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 xml:space="preserve"> </w:t>
      </w:r>
      <w:r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denir. </w:t>
      </w:r>
      <w:r w:rsidRPr="00E815DC">
        <w:rPr>
          <w:rFonts w:ascii="Cambria" w:hAnsi="Cambria" w:cs="Calibri"/>
          <w:b/>
          <w:iCs/>
          <w:color w:val="FF0000"/>
          <w:sz w:val="52"/>
          <w:szCs w:val="52"/>
          <w:highlight w:val="yellow"/>
        </w:rPr>
        <w:t>1  ̎</w:t>
      </w:r>
      <w:r w:rsidRPr="005C0C85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  ile gösterilir.</w:t>
      </w:r>
      <w:r w:rsidRPr="005C0C85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</w:t>
      </w:r>
    </w:p>
    <w:p w:rsidR="00962612" w:rsidRPr="00537761" w:rsidRDefault="00962612" w:rsidP="00E815DC">
      <w:pPr>
        <w:pStyle w:val="AralkYok"/>
        <w:spacing w:line="276" w:lineRule="auto"/>
        <w:ind w:firstLine="708"/>
        <w:rPr>
          <w:rFonts w:ascii="Cambria" w:hAnsi="Cambria" w:cs="Calibri"/>
          <w:b/>
          <w:iCs/>
          <w:color w:val="FF0000"/>
          <w:sz w:val="20"/>
          <w:szCs w:val="20"/>
        </w:rPr>
      </w:pPr>
    </w:p>
    <w:p w:rsidR="00962612" w:rsidRDefault="00E815DC" w:rsidP="00E815DC">
      <w:pPr>
        <w:pStyle w:val="AralkYok"/>
        <w:spacing w:line="276" w:lineRule="auto"/>
        <w:ind w:firstLine="708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 w:rsidRPr="00E815DC">
        <w:rPr>
          <w:rFonts w:ascii="Cambria" w:hAnsi="Cambria" w:cs="Calibri"/>
          <w:b/>
          <w:iCs/>
          <w:color w:val="FF0000"/>
          <w:sz w:val="52"/>
          <w:szCs w:val="52"/>
        </w:rPr>
        <w:t xml:space="preserve">***  </w:t>
      </w:r>
      <w:r w:rsidRPr="00E815DC">
        <w:rPr>
          <w:rFonts w:ascii="Cambria" w:hAnsi="Cambria" w:cs="Calibri"/>
          <w:b/>
          <w:iCs/>
          <w:color w:val="0000FF"/>
          <w:sz w:val="52"/>
          <w:szCs w:val="52"/>
        </w:rPr>
        <w:t xml:space="preserve">Bu kısımda adı geçen </w:t>
      </w:r>
      <w:r w:rsidRPr="00E815DC">
        <w:rPr>
          <w:rFonts w:ascii="Cambria" w:hAnsi="Cambria" w:cs="Calibri"/>
          <w:b/>
          <w:iCs/>
          <w:color w:val="CC00CC"/>
          <w:sz w:val="52"/>
          <w:szCs w:val="52"/>
          <w:u w:val="single"/>
        </w:rPr>
        <w:t>dakika ve saniye terimleri zaman kavramı ile ilgili değildir.</w:t>
      </w:r>
      <w:r w:rsidRPr="00E815DC">
        <w:rPr>
          <w:rFonts w:ascii="Cambria" w:hAnsi="Cambria" w:cs="Calibri"/>
          <w:b/>
          <w:iCs/>
          <w:color w:val="0000FF"/>
          <w:sz w:val="52"/>
          <w:szCs w:val="52"/>
        </w:rPr>
        <w:t xml:space="preserve"> O yüzden derece ile saat kıyaslaması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>na</w:t>
      </w:r>
      <w:r w:rsidRPr="00E815DC">
        <w:rPr>
          <w:rFonts w:ascii="Cambria" w:hAnsi="Cambria" w:cs="Calibri"/>
          <w:b/>
          <w:iCs/>
          <w:color w:val="0000FF"/>
          <w:sz w:val="52"/>
          <w:szCs w:val="52"/>
        </w:rPr>
        <w:t xml:space="preserve"> </w:t>
      </w: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girilmez. </w:t>
      </w:r>
      <w:r w:rsidRPr="00E815DC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Derece, dakika ve saniyelerin </w:t>
      </w:r>
      <w:proofErr w:type="spellStart"/>
      <w:r w:rsidRPr="00E815DC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topografik</w:t>
      </w:r>
      <w:proofErr w:type="spellEnd"/>
      <w:r w:rsidRPr="00E815DC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anlamları, yerkürenin üzerinde koordinatların bu terimlerle gösterilmesi ise gene 360 sayısıyla, kürenin 360 boylama bölünmüş olmasıyla ilgili.</w:t>
      </w:r>
    </w:p>
    <w:p w:rsidR="00962612" w:rsidRPr="00A85F0E" w:rsidRDefault="00962612" w:rsidP="00962612">
      <w:pPr>
        <w:pStyle w:val="AralkYok"/>
        <w:spacing w:line="276" w:lineRule="auto"/>
        <w:rPr>
          <w:rFonts w:ascii="Cambria" w:hAnsi="Cambria" w:cs="Arial"/>
          <w:b/>
          <w:color w:val="0000FF"/>
          <w:sz w:val="30"/>
          <w:szCs w:val="30"/>
          <w:shd w:val="clear" w:color="auto" w:fill="FFFFFF"/>
        </w:rPr>
      </w:pPr>
    </w:p>
    <w:p w:rsidR="00962612" w:rsidRDefault="00962612" w:rsidP="00962612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Kural 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962612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>1</w:t>
      </w:r>
      <w:proofErr w:type="gramEnd"/>
      <w:r w:rsidRPr="00962612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 xml:space="preserve">  ̊  =  60  ̍</w:t>
      </w:r>
      <w:r w:rsidRPr="00962612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Pr="009626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,</w:t>
      </w:r>
      <w:r w:rsidRPr="00962612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Pr="00962612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>1  ̍  =  60  ̎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olduğundan   </w:t>
      </w:r>
      <w:r w:rsidRPr="00962612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1  ̊  =  60  ̍  =  3600  ̎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olarak alınır. </w:t>
      </w:r>
    </w:p>
    <w:p w:rsidR="00537761" w:rsidRDefault="00537761" w:rsidP="00537761">
      <w:pPr>
        <w:pStyle w:val="AralkYok"/>
        <w:spacing w:line="276" w:lineRule="auto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  <w:t xml:space="preserve">Bir açının </w:t>
      </w:r>
      <w:proofErr w:type="gramStart"/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ölçüsü  a</w:t>
      </w:r>
      <w:proofErr w:type="gramEnd"/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derece  b  dakika  c  saniye olarak verildi ise </w:t>
      </w:r>
    </w:p>
    <w:p w:rsidR="00537761" w:rsidRDefault="00537761" w:rsidP="00962612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bu  </w:t>
      </w:r>
      <w:r w:rsidRPr="00A85F0E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>a</w:t>
      </w:r>
      <w:proofErr w:type="gramEnd"/>
      <w:r w:rsidRPr="00A85F0E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 xml:space="preserve">  ̊  b  ̍  c  ̎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olarak gösterilir.    </w:t>
      </w:r>
    </w:p>
    <w:p w:rsidR="00537761" w:rsidRPr="00537761" w:rsidRDefault="00537761" w:rsidP="00962612">
      <w:pPr>
        <w:pStyle w:val="AralkYok"/>
        <w:rPr>
          <w:rFonts w:ascii="Monotype Corsiva" w:hAnsi="Monotype Corsiva" w:cs="Arial"/>
          <w:b/>
          <w:color w:val="FF0000"/>
          <w:sz w:val="10"/>
          <w:szCs w:val="10"/>
          <w:u w:val="double"/>
          <w:shd w:val="clear" w:color="auto" w:fill="FFFFFF"/>
        </w:rPr>
      </w:pPr>
    </w:p>
    <w:p w:rsidR="00537761" w:rsidRPr="00A85F0E" w:rsidRDefault="00537761" w:rsidP="00962612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Örnek</w:t>
      </w:r>
      <w:r w:rsidR="00A85F0E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A85F0E" w:rsidRPr="00A85F0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Ölçüsü</w:t>
      </w:r>
      <w:proofErr w:type="gramEnd"/>
      <w:r w:rsidR="00A85F0E" w:rsidRPr="00A85F0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5  ̊</w:t>
      </w:r>
      <w:r w:rsidR="00A85F0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21  ̍ 46  ̎  olan açıyı saniye cinsinden bulunuz.   </w:t>
      </w:r>
      <w:r w:rsidRPr="00A85F0E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</w:t>
      </w:r>
    </w:p>
    <w:p w:rsidR="009C74C4" w:rsidRPr="00E815DC" w:rsidRDefault="00962612" w:rsidP="00962612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755A9E" w:rsidRPr="00E815DC">
        <w:rPr>
          <w:rFonts w:ascii="Cambria" w:hAnsi="Cambria" w:cs="Calibri"/>
          <w:b/>
          <w:iCs/>
          <w:color w:val="0000FF"/>
          <w:sz w:val="52"/>
          <w:szCs w:val="52"/>
        </w:rPr>
        <w:t xml:space="preserve">  </w:t>
      </w:r>
      <w:r w:rsidR="009C74C4" w:rsidRPr="00E815DC">
        <w:rPr>
          <w:rFonts w:ascii="Cambria" w:hAnsi="Cambria" w:cs="Calibri"/>
          <w:b/>
          <w:iCs/>
          <w:color w:val="0000FF"/>
          <w:sz w:val="52"/>
          <w:szCs w:val="52"/>
        </w:rPr>
        <w:t xml:space="preserve">  </w:t>
      </w:r>
    </w:p>
    <w:p w:rsidR="00AF066D" w:rsidRDefault="00AF066D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A85F0E" w:rsidRDefault="00A85F0E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A85F0E" w:rsidRDefault="00A85F0E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A85F0E" w:rsidRDefault="00A85F0E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344517" w:rsidRPr="00E815DC" w:rsidRDefault="00344517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AF066D" w:rsidRDefault="00AF066D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82370</w:t>
      </w:r>
      <w:proofErr w:type="gramEnd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  –  (</w:t>
      </w:r>
      <w:r w:rsidRPr="00A85F0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5  ̊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21  ̍ 46  ̎  )  işleminin sonucunu saniye cinsin-den bulunuz.   </w:t>
      </w:r>
      <w:r w:rsidRPr="00A85F0E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</w:t>
      </w: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344517" w:rsidRDefault="00344517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85F0E" w:rsidRDefault="00A85F0E" w:rsidP="00A85F0E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</w:p>
    <w:p w:rsidR="00A46576" w:rsidRDefault="00A46576" w:rsidP="00A46576">
      <w:pPr>
        <w:pStyle w:val="AralkYok"/>
        <w:rPr>
          <w:rFonts w:ascii="Cambria" w:hAnsi="Cambria"/>
          <w:b/>
          <w:sz w:val="52"/>
          <w:szCs w:val="52"/>
        </w:rPr>
      </w:pPr>
      <w:r w:rsidRPr="00A46576">
        <w:rPr>
          <w:rFonts w:ascii="Cambria" w:hAnsi="Cambria"/>
          <w:b/>
          <w:color w:val="FF0000"/>
          <w:sz w:val="52"/>
          <w:szCs w:val="52"/>
        </w:rPr>
        <w:lastRenderedPageBreak/>
        <w:t xml:space="preserve"> </w:t>
      </w:r>
      <w:proofErr w:type="gramStart"/>
      <w:r w:rsidR="00A85F0E" w:rsidRPr="00A46576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 w:rsidR="00A85F0E" w:rsidRPr="00A46576">
        <w:rPr>
          <w:rFonts w:ascii="Cambria" w:hAnsi="Cambria"/>
          <w:b/>
          <w:sz w:val="52"/>
          <w:szCs w:val="52"/>
        </w:rPr>
        <w:t xml:space="preserve">  </w:t>
      </w:r>
      <w:r>
        <w:rPr>
          <w:rFonts w:ascii="Cambria" w:hAnsi="Cambria"/>
          <w:b/>
          <w:sz w:val="52"/>
          <w:szCs w:val="52"/>
        </w:rPr>
        <w:t xml:space="preserve"> </w:t>
      </w:r>
      <w:r w:rsidR="00592D79">
        <w:rPr>
          <w:rFonts w:ascii="Cambria" w:hAnsi="Cambria"/>
          <w:b/>
          <w:sz w:val="52"/>
          <w:szCs w:val="52"/>
        </w:rPr>
        <w:t xml:space="preserve"> </w:t>
      </w:r>
      <w:r w:rsidRPr="00085386">
        <w:rPr>
          <w:rFonts w:ascii="Cambria" w:hAnsi="Cambria"/>
          <w:b/>
          <w:color w:val="0000FF"/>
          <w:sz w:val="52"/>
          <w:szCs w:val="52"/>
          <w:u w:val="single"/>
        </w:rPr>
        <w:t>Ölçüsü</w:t>
      </w:r>
      <w:proofErr w:type="gramEnd"/>
      <w:r w:rsidRPr="00085386">
        <w:rPr>
          <w:rFonts w:ascii="Cambria" w:hAnsi="Cambria"/>
          <w:b/>
          <w:color w:val="0000FF"/>
          <w:sz w:val="52"/>
          <w:szCs w:val="52"/>
          <w:u w:val="single"/>
        </w:rPr>
        <w:t xml:space="preserve"> saniye</w:t>
      </w:r>
      <w:r w:rsidRPr="00A46576">
        <w:rPr>
          <w:rFonts w:ascii="Cambria" w:hAnsi="Cambria"/>
          <w:b/>
          <w:color w:val="0000FF"/>
          <w:sz w:val="52"/>
          <w:szCs w:val="52"/>
        </w:rPr>
        <w:t xml:space="preserve"> cinsinden verilen açı için aşağıdaki çözüm sırası takip edilir.</w:t>
      </w:r>
      <w:r>
        <w:rPr>
          <w:rFonts w:ascii="Cambria" w:hAnsi="Cambria"/>
          <w:b/>
          <w:sz w:val="52"/>
          <w:szCs w:val="52"/>
        </w:rPr>
        <w:t xml:space="preserve"> </w:t>
      </w:r>
    </w:p>
    <w:p w:rsidR="00A46576" w:rsidRPr="00A46576" w:rsidRDefault="00A46576" w:rsidP="00085386">
      <w:pPr>
        <w:pStyle w:val="AralkYok"/>
        <w:rPr>
          <w:rFonts w:ascii="Cambria" w:hAnsi="Cambria"/>
          <w:b/>
          <w:color w:val="FF0000"/>
          <w:sz w:val="10"/>
          <w:szCs w:val="10"/>
        </w:rPr>
      </w:pPr>
    </w:p>
    <w:p w:rsidR="00A46576" w:rsidRDefault="00A46576" w:rsidP="00A46576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 w:rsidRPr="00A46576">
        <w:rPr>
          <w:rFonts w:ascii="Cambria" w:hAnsi="Cambria"/>
          <w:b/>
          <w:color w:val="FF0000"/>
          <w:sz w:val="52"/>
          <w:szCs w:val="52"/>
        </w:rPr>
        <w:t>1 )</w:t>
      </w:r>
      <w:r>
        <w:rPr>
          <w:rFonts w:ascii="Cambria" w:hAnsi="Cambria"/>
          <w:b/>
          <w:sz w:val="52"/>
          <w:szCs w:val="52"/>
        </w:rPr>
        <w:t xml:space="preserve">   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>1</w:t>
      </w:r>
      <w:r w:rsidRPr="00A46576">
        <w:rPr>
          <w:rFonts w:ascii="Cambria" w:hAnsi="Cambria"/>
          <w:b/>
          <w:sz w:val="52"/>
          <w:szCs w:val="52"/>
          <w:highlight w:val="yellow"/>
        </w:rPr>
        <w:t xml:space="preserve">  ̊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 </w:t>
      </w:r>
      <w:r w:rsidRPr="00A46576">
        <w:rPr>
          <w:rFonts w:ascii="Cambria" w:hAnsi="Cambria"/>
          <w:b/>
          <w:sz w:val="52"/>
          <w:szCs w:val="52"/>
          <w:highlight w:val="yellow"/>
        </w:rPr>
        <w:t xml:space="preserve"> 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= </w:t>
      </w:r>
      <w:r w:rsidRPr="00A46576">
        <w:rPr>
          <w:rFonts w:ascii="Cambria" w:hAnsi="Cambria"/>
          <w:b/>
          <w:sz w:val="52"/>
          <w:szCs w:val="52"/>
          <w:highlight w:val="yellow"/>
        </w:rPr>
        <w:t xml:space="preserve"> 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>3600</w:t>
      </w:r>
      <w:r w:rsidRPr="00A46576">
        <w:rPr>
          <w:rFonts w:ascii="Cambria" w:hAnsi="Cambria"/>
          <w:b/>
          <w:sz w:val="52"/>
          <w:szCs w:val="52"/>
          <w:highlight w:val="yellow"/>
        </w:rPr>
        <w:t xml:space="preserve">  ̎  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olduğundan </w:t>
      </w:r>
      <w:proofErr w:type="gramStart"/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açı </w:t>
      </w:r>
      <w:r>
        <w:rPr>
          <w:rFonts w:ascii="Cambria" w:hAnsi="Cambria"/>
          <w:b/>
          <w:sz w:val="52"/>
          <w:szCs w:val="52"/>
          <w:highlight w:val="yellow"/>
        </w:rPr>
        <w:t xml:space="preserve"> 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>3600</w:t>
      </w:r>
      <w:proofErr w:type="gramEnd"/>
      <w:r w:rsidRPr="00A46576">
        <w:rPr>
          <w:rFonts w:ascii="Cambria" w:hAnsi="Cambria"/>
          <w:b/>
          <w:sz w:val="52"/>
          <w:szCs w:val="52"/>
          <w:highlight w:val="yellow"/>
        </w:rPr>
        <w:t xml:space="preserve"> ’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e bölünür. Elde edilen </w:t>
      </w:r>
      <w:r w:rsidR="00A85F0E" w:rsidRPr="00A46576">
        <w:rPr>
          <w:rFonts w:ascii="Cambria" w:hAnsi="Cambria"/>
          <w:b/>
          <w:color w:val="FF0000"/>
          <w:sz w:val="52"/>
          <w:szCs w:val="52"/>
          <w:highlight w:val="yellow"/>
        </w:rPr>
        <w:t>bölüm, açının derecesini</w:t>
      </w:r>
      <w:r w:rsidR="00A85F0E" w:rsidRPr="00A46576">
        <w:rPr>
          <w:rFonts w:ascii="Cambria" w:hAnsi="Cambria"/>
          <w:b/>
          <w:sz w:val="52"/>
          <w:szCs w:val="52"/>
          <w:highlight w:val="yellow"/>
        </w:rPr>
        <w:t xml:space="preserve"> gösterir.</w:t>
      </w:r>
      <w:r w:rsidR="00A85F0E" w:rsidRPr="00A46576">
        <w:rPr>
          <w:rFonts w:ascii="Cambria" w:hAnsi="Cambria"/>
          <w:b/>
          <w:sz w:val="52"/>
          <w:szCs w:val="52"/>
        </w:rPr>
        <w:t xml:space="preserve"> </w:t>
      </w:r>
    </w:p>
    <w:p w:rsidR="00A46576" w:rsidRPr="00A46576" w:rsidRDefault="00A46576" w:rsidP="00A46576">
      <w:pPr>
        <w:pStyle w:val="AralkYok"/>
        <w:rPr>
          <w:rFonts w:ascii="Cambria" w:hAnsi="Cambria"/>
          <w:b/>
          <w:color w:val="FF0000"/>
          <w:sz w:val="10"/>
          <w:szCs w:val="10"/>
        </w:rPr>
      </w:pPr>
    </w:p>
    <w:p w:rsidR="00A46576" w:rsidRDefault="00A46576" w:rsidP="00A46576">
      <w:pPr>
        <w:pStyle w:val="AralkYok"/>
        <w:spacing w:line="276" w:lineRule="auto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 w:rsidRPr="00A46576">
        <w:rPr>
          <w:rFonts w:ascii="Cambria" w:hAnsi="Cambria"/>
          <w:b/>
          <w:color w:val="FF0000"/>
          <w:sz w:val="52"/>
          <w:szCs w:val="52"/>
        </w:rPr>
        <w:t>2 )</w:t>
      </w:r>
      <w:r>
        <w:rPr>
          <w:rFonts w:ascii="Cambria" w:hAnsi="Cambria"/>
          <w:b/>
          <w:sz w:val="52"/>
          <w:szCs w:val="52"/>
        </w:rPr>
        <w:t xml:space="preserve">   </w:t>
      </w:r>
      <w:r w:rsidR="00085386" w:rsidRPr="00085386">
        <w:rPr>
          <w:rFonts w:ascii="Cambria" w:hAnsi="Cambria"/>
          <w:b/>
          <w:sz w:val="52"/>
          <w:szCs w:val="52"/>
          <w:highlight w:val="cyan"/>
        </w:rPr>
        <w:t>1  ̍ =  60  ̎  olduğundan</w:t>
      </w:r>
      <w:r w:rsidR="00085386">
        <w:rPr>
          <w:rFonts w:ascii="Cambria" w:hAnsi="Cambria"/>
          <w:b/>
          <w:sz w:val="52"/>
          <w:szCs w:val="52"/>
          <w:highlight w:val="cyan"/>
        </w:rPr>
        <w:t xml:space="preserve"> </w:t>
      </w:r>
      <w:r w:rsidR="00085386" w:rsidRPr="00085386">
        <w:rPr>
          <w:rFonts w:ascii="Cambria" w:hAnsi="Cambria"/>
          <w:b/>
          <w:color w:val="FF0000"/>
          <w:sz w:val="52"/>
          <w:szCs w:val="52"/>
          <w:highlight w:val="cyan"/>
        </w:rPr>
        <w:t>k</w:t>
      </w:r>
      <w:r w:rsidR="00A85F0E" w:rsidRPr="00A46576">
        <w:rPr>
          <w:rFonts w:ascii="Cambria" w:hAnsi="Cambria"/>
          <w:b/>
          <w:color w:val="FF0000"/>
          <w:sz w:val="52"/>
          <w:szCs w:val="52"/>
          <w:highlight w:val="cyan"/>
        </w:rPr>
        <w:t>alan saniye</w:t>
      </w:r>
      <w:r w:rsidR="00A85F0E" w:rsidRPr="00A46576">
        <w:rPr>
          <w:rFonts w:ascii="Cambria" w:hAnsi="Cambria"/>
          <w:b/>
          <w:sz w:val="52"/>
          <w:szCs w:val="52"/>
          <w:highlight w:val="cyan"/>
        </w:rPr>
        <w:t xml:space="preserve"> değerinin kaç dakika olduğunu bulmak </w:t>
      </w:r>
      <w:proofErr w:type="gramStart"/>
      <w:r w:rsidR="00A85F0E" w:rsidRPr="00A46576">
        <w:rPr>
          <w:rFonts w:ascii="Cambria" w:hAnsi="Cambria"/>
          <w:b/>
          <w:sz w:val="52"/>
          <w:szCs w:val="52"/>
          <w:highlight w:val="cyan"/>
        </w:rPr>
        <w:t>için  60</w:t>
      </w:r>
      <w:proofErr w:type="gramEnd"/>
      <w:r w:rsidR="00A85F0E" w:rsidRPr="00A46576">
        <w:rPr>
          <w:rFonts w:ascii="Cambria" w:hAnsi="Cambria"/>
          <w:b/>
          <w:sz w:val="52"/>
          <w:szCs w:val="52"/>
          <w:highlight w:val="cyan"/>
        </w:rPr>
        <w:t xml:space="preserve"> </w:t>
      </w:r>
      <w:r>
        <w:rPr>
          <w:rFonts w:ascii="Cambria" w:hAnsi="Cambria"/>
          <w:b/>
          <w:sz w:val="52"/>
          <w:szCs w:val="52"/>
          <w:highlight w:val="cyan"/>
        </w:rPr>
        <w:t xml:space="preserve"> </w:t>
      </w:r>
      <w:r w:rsidR="00A85F0E" w:rsidRPr="00A46576">
        <w:rPr>
          <w:rFonts w:ascii="Cambria" w:hAnsi="Cambria"/>
          <w:b/>
          <w:sz w:val="52"/>
          <w:szCs w:val="52"/>
          <w:highlight w:val="cyan"/>
        </w:rPr>
        <w:t xml:space="preserve">ile bölme işlemi yapılır. </w:t>
      </w:r>
      <w:r w:rsidR="00A85F0E" w:rsidRPr="00A46576">
        <w:rPr>
          <w:rFonts w:ascii="Cambria" w:hAnsi="Cambria"/>
          <w:b/>
          <w:color w:val="FF0000"/>
          <w:sz w:val="52"/>
          <w:szCs w:val="52"/>
          <w:highlight w:val="cyan"/>
        </w:rPr>
        <w:t>Bölümdeki sayı, açının kaç dakika</w:t>
      </w:r>
      <w:r w:rsidR="00A85F0E" w:rsidRPr="00A46576">
        <w:rPr>
          <w:rFonts w:ascii="Cambria" w:hAnsi="Cambria"/>
          <w:b/>
          <w:sz w:val="52"/>
          <w:szCs w:val="52"/>
          <w:highlight w:val="cyan"/>
        </w:rPr>
        <w:t xml:space="preserve"> olduğunu; </w:t>
      </w:r>
      <w:r w:rsidR="00A85F0E" w:rsidRPr="00085386">
        <w:rPr>
          <w:rFonts w:ascii="Cambria" w:hAnsi="Cambria"/>
          <w:b/>
          <w:color w:val="FF0000"/>
          <w:sz w:val="52"/>
          <w:szCs w:val="52"/>
          <w:highlight w:val="cyan"/>
        </w:rPr>
        <w:t>kalan, kaç saniye</w:t>
      </w:r>
      <w:r w:rsidR="00A85F0E" w:rsidRPr="00A46576">
        <w:rPr>
          <w:rFonts w:ascii="Cambria" w:hAnsi="Cambria"/>
          <w:b/>
          <w:sz w:val="52"/>
          <w:szCs w:val="52"/>
          <w:highlight w:val="cyan"/>
        </w:rPr>
        <w:t xml:space="preserve"> olduğunu gösterir.</w:t>
      </w:r>
    </w:p>
    <w:p w:rsidR="00A46576" w:rsidRPr="00085386" w:rsidRDefault="00A46576" w:rsidP="00A46576">
      <w:pPr>
        <w:pStyle w:val="AralkYok"/>
        <w:rPr>
          <w:rFonts w:ascii="Cambria" w:hAnsi="Cambria" w:cs="Arial"/>
          <w:b/>
          <w:color w:val="0000FF"/>
          <w:sz w:val="20"/>
          <w:szCs w:val="20"/>
          <w:shd w:val="clear" w:color="auto" w:fill="FFFFFF"/>
        </w:rPr>
      </w:pPr>
    </w:p>
    <w:p w:rsidR="00A46576" w:rsidRDefault="00A46576" w:rsidP="00A46576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08538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24689</w:t>
      </w:r>
      <w:proofErr w:type="gramEnd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</w:t>
      </w:r>
      <w:r w:rsidR="0008538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’ </w:t>
      </w:r>
      <w:proofErr w:type="spellStart"/>
      <w:r w:rsidR="0008538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lik</w:t>
      </w:r>
      <w:proofErr w:type="spellEnd"/>
      <w:r w:rsidR="0008538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açı ölçüsünü derece, dakika ve saniye cinsin-den yazınız.  </w:t>
      </w:r>
    </w:p>
    <w:p w:rsidR="00A85F0E" w:rsidRPr="00A46576" w:rsidRDefault="00A85F0E" w:rsidP="00A85F0E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  <w:r w:rsidRPr="00A46576">
        <w:rPr>
          <w:rFonts w:ascii="Cambria" w:hAnsi="Cambria" w:cs="Calibri"/>
          <w:b/>
          <w:iCs/>
          <w:color w:val="0000FF"/>
          <w:sz w:val="52"/>
          <w:szCs w:val="52"/>
        </w:rPr>
        <w:t xml:space="preserve">   </w:t>
      </w:r>
    </w:p>
    <w:p w:rsidR="00A85F0E" w:rsidRPr="00A46576" w:rsidRDefault="00A85F0E" w:rsidP="00A85F0E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</w:p>
    <w:p w:rsidR="00AF066D" w:rsidRDefault="00AF066D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AF066D" w:rsidRDefault="00AF066D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376559" w:rsidRDefault="00376559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376559" w:rsidRDefault="00376559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085386" w:rsidRDefault="00085386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150842</w:t>
      </w:r>
      <w:proofErr w:type="gramEnd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 ’ </w:t>
      </w:r>
      <w:proofErr w:type="spellStart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lik</w:t>
      </w:r>
      <w:proofErr w:type="spellEnd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açı ölçüsünü derece, dakika ve saniye cinsin-den yazınız.  </w:t>
      </w: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92D79" w:rsidRDefault="00592D79" w:rsidP="00085386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981056" w:rsidRDefault="00592D79" w:rsidP="00592D7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 w:rsidRPr="00A4657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 w:rsidRPr="00A46576">
        <w:rPr>
          <w:rFonts w:ascii="Cambria" w:hAnsi="Cambria"/>
          <w:b/>
          <w:sz w:val="52"/>
          <w:szCs w:val="52"/>
        </w:rPr>
        <w:t xml:space="preserve">  </w:t>
      </w:r>
      <w:r>
        <w:rPr>
          <w:rFonts w:ascii="Cambria" w:hAnsi="Cambria"/>
          <w:b/>
          <w:sz w:val="52"/>
          <w:szCs w:val="52"/>
        </w:rPr>
        <w:t xml:space="preserve"> </w:t>
      </w:r>
      <w:r w:rsidRPr="00592D79">
        <w:rPr>
          <w:rFonts w:ascii="Cambria" w:hAnsi="Cambria"/>
          <w:b/>
          <w:color w:val="FF0000"/>
          <w:sz w:val="52"/>
          <w:szCs w:val="52"/>
        </w:rPr>
        <w:t>1</w:t>
      </w:r>
      <w:proofErr w:type="gramEnd"/>
      <w:r w:rsidRPr="00592D79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sz w:val="52"/>
          <w:szCs w:val="52"/>
        </w:rPr>
        <w:t xml:space="preserve">   </w:t>
      </w:r>
      <w:r w:rsidR="00981056" w:rsidRPr="00981056">
        <w:rPr>
          <w:rFonts w:ascii="Cambria" w:hAnsi="Cambria"/>
          <w:b/>
          <w:sz w:val="52"/>
          <w:szCs w:val="52"/>
          <w:highlight w:val="yellow"/>
        </w:rPr>
        <w:t>İşlem sonucunda g</w:t>
      </w:r>
      <w:r w:rsidRPr="0098105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rup içinde </w:t>
      </w:r>
      <w:r w:rsidRPr="00981056">
        <w:rPr>
          <w:rFonts w:ascii="Cambria" w:hAnsi="Cambria"/>
          <w:b/>
          <w:color w:val="FF0000"/>
          <w:sz w:val="52"/>
          <w:szCs w:val="52"/>
          <w:highlight w:val="yellow"/>
        </w:rPr>
        <w:t>fazlalık</w:t>
      </w:r>
      <w:r w:rsidRPr="0098105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varsa, fazlalık diğer ölçü birimine çevrilir ve sol tarafa eklenir.</w:t>
      </w:r>
      <w:r w:rsidRPr="0098105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592D79" w:rsidRPr="00981056" w:rsidRDefault="00592D79" w:rsidP="00981056">
      <w:pPr>
        <w:pStyle w:val="AralkYok"/>
        <w:rPr>
          <w:rFonts w:ascii="Cambria" w:hAnsi="Cambria"/>
          <w:b/>
          <w:color w:val="000000" w:themeColor="text1"/>
          <w:sz w:val="2"/>
          <w:szCs w:val="2"/>
        </w:rPr>
      </w:pPr>
      <w:r w:rsidRPr="00981056">
        <w:rPr>
          <w:rFonts w:ascii="Cambria" w:hAnsi="Cambria"/>
          <w:b/>
          <w:color w:val="000000" w:themeColor="text1"/>
          <w:sz w:val="2"/>
          <w:szCs w:val="2"/>
        </w:rPr>
        <w:t xml:space="preserve">  </w:t>
      </w:r>
    </w:p>
    <w:p w:rsidR="00981056" w:rsidRDefault="00592D79" w:rsidP="00592D7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 w:rsidRPr="00981056">
        <w:rPr>
          <w:rFonts w:ascii="Cambria" w:hAnsi="Cambria"/>
          <w:b/>
          <w:color w:val="FF0000"/>
          <w:sz w:val="52"/>
          <w:szCs w:val="52"/>
        </w:rPr>
        <w:t>2 )</w:t>
      </w:r>
      <w:r w:rsidRPr="00981056">
        <w:rPr>
          <w:rFonts w:ascii="Cambria" w:hAnsi="Cambria"/>
          <w:b/>
          <w:sz w:val="52"/>
          <w:szCs w:val="52"/>
        </w:rPr>
        <w:t xml:space="preserve">   </w:t>
      </w:r>
      <w:r w:rsidRPr="0098105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İşlemde </w:t>
      </w:r>
      <w:r w:rsidRPr="00981056">
        <w:rPr>
          <w:rFonts w:ascii="Cambria" w:hAnsi="Cambria"/>
          <w:b/>
          <w:color w:val="FF0000"/>
          <w:sz w:val="52"/>
          <w:szCs w:val="52"/>
          <w:highlight w:val="cyan"/>
        </w:rPr>
        <w:t>eksiklik</w:t>
      </w:r>
      <w:r w:rsidRPr="0098105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varsa, eksiklik sol gruptan temin edilerek</w:t>
      </w:r>
    </w:p>
    <w:p w:rsidR="00981056" w:rsidRPr="00981056" w:rsidRDefault="00981056" w:rsidP="00981056">
      <w:pPr>
        <w:pStyle w:val="AralkYok"/>
        <w:rPr>
          <w:rFonts w:ascii="Cambria" w:hAnsi="Cambria"/>
          <w:b/>
          <w:color w:val="000000" w:themeColor="text1"/>
          <w:sz w:val="2"/>
          <w:szCs w:val="2"/>
          <w:highlight w:val="cyan"/>
        </w:rPr>
      </w:pPr>
    </w:p>
    <w:p w:rsidR="00265365" w:rsidRDefault="00592D79" w:rsidP="00592D7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 w:rsidRPr="00981056">
        <w:rPr>
          <w:rFonts w:ascii="Cambria" w:hAnsi="Cambria"/>
          <w:b/>
          <w:color w:val="000000" w:themeColor="text1"/>
          <w:sz w:val="52"/>
          <w:szCs w:val="52"/>
          <w:highlight w:val="cyan"/>
        </w:rPr>
        <w:t>diğer</w:t>
      </w:r>
      <w:proofErr w:type="gramEnd"/>
      <w:r w:rsidRPr="0098105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ölçü birimine çevrilir ve sağ tarafa eklenir.</w:t>
      </w:r>
      <w:r w:rsidRPr="0098105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592D79" w:rsidRPr="00265365" w:rsidRDefault="00265365" w:rsidP="00592D79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265365">
        <w:rPr>
          <w:rFonts w:ascii="Cambria" w:hAnsi="Cambria"/>
          <w:b/>
          <w:color w:val="CC00CC"/>
          <w:sz w:val="52"/>
          <w:szCs w:val="52"/>
        </w:rPr>
        <w:t>Bölme sorularında ondalıklı sonuçlar doğru kabul edilmez. Üstteki açıklamalar uygulanır.</w:t>
      </w:r>
      <w:r w:rsidR="00592D79" w:rsidRPr="00265365">
        <w:rPr>
          <w:rFonts w:ascii="Cambria" w:hAnsi="Cambria"/>
          <w:b/>
          <w:color w:val="CC00CC"/>
          <w:sz w:val="52"/>
          <w:szCs w:val="52"/>
        </w:rPr>
        <w:t xml:space="preserve">  </w:t>
      </w:r>
    </w:p>
    <w:p w:rsidR="00592D79" w:rsidRPr="00981056" w:rsidRDefault="00592D79" w:rsidP="00265365">
      <w:pPr>
        <w:pStyle w:val="AralkYok"/>
        <w:rPr>
          <w:rFonts w:ascii="Monotype Corsiva" w:hAnsi="Monotype Corsiva" w:cs="Arial"/>
          <w:b/>
          <w:color w:val="FF0000"/>
          <w:sz w:val="20"/>
          <w:szCs w:val="20"/>
          <w:u w:val="double"/>
          <w:shd w:val="clear" w:color="auto" w:fill="FFFFFF"/>
        </w:rPr>
      </w:pPr>
    </w:p>
    <w:p w:rsidR="00981056" w:rsidRDefault="00981056" w:rsidP="00981056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</w:t>
      </w:r>
      <w:r w:rsidRPr="00981056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A</w:t>
      </w:r>
      <w:proofErr w:type="gramEnd"/>
      <w:r w:rsidRPr="00981056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)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49  ̊  26  ̍  56  ̎                                    </w:t>
      </w:r>
      <w:r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B</w:t>
      </w:r>
      <w:r w:rsidRPr="00981056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)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53  ̊  52  ̍  43  ̎</w:t>
      </w:r>
    </w:p>
    <w:p w:rsidR="00981056" w:rsidRDefault="00A969AA" w:rsidP="00981056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  <w:r>
        <w:rPr>
          <w:rFonts w:ascii="Monotype Corsiva" w:hAnsi="Monotype Corsiva" w:cs="Arial"/>
          <w:b/>
          <w:noProof/>
          <w:color w:val="FF0000"/>
          <w:sz w:val="70"/>
          <w:szCs w:val="70"/>
          <w:u w:val="double"/>
          <w:lang w:eastAsia="tr-TR"/>
        </w:rPr>
        <w:pict>
          <v:shape id="_x0000_s1410" type="#_x0000_t32" style="position:absolute;margin-left:548.65pt;margin-top:40.15pt;width:182.75pt;height:0;z-index:252040192" o:connectortype="straight" strokeweight="3pt">
            <v:stroke endarrowlength="long"/>
          </v:shape>
        </w:pict>
      </w:r>
      <w:r>
        <w:rPr>
          <w:rFonts w:ascii="Monotype Corsiva" w:hAnsi="Monotype Corsiva" w:cs="Arial"/>
          <w:b/>
          <w:noProof/>
          <w:color w:val="FF0000"/>
          <w:sz w:val="70"/>
          <w:szCs w:val="70"/>
          <w:u w:val="double"/>
          <w:lang w:eastAsia="tr-TR"/>
        </w:rPr>
        <w:pict>
          <v:shape id="_x0000_s1408" type="#_x0000_t32" style="position:absolute;margin-left:128.65pt;margin-top:40.15pt;width:182.75pt;height:0;z-index:252039168" o:connectortype="straight" strokeweight="3pt">
            <v:stroke endarrowlength="long"/>
          </v:shape>
        </w:pict>
      </w:r>
      <w:r w:rsidR="0098105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                  </w:t>
      </w:r>
      <w:r w:rsidR="00981056" w:rsidRPr="00981056">
        <w:rPr>
          <w:rFonts w:ascii="Cambria" w:hAnsi="Cambria" w:cs="Arial"/>
          <w:b/>
          <w:color w:val="000000" w:themeColor="text1"/>
          <w:sz w:val="60"/>
          <w:szCs w:val="60"/>
          <w:shd w:val="clear" w:color="auto" w:fill="FFFFFF"/>
        </w:rPr>
        <w:t>+</w:t>
      </w:r>
      <w:r w:rsidR="0098105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12  ̊  48  ̍  20  ̎                                        </w:t>
      </w:r>
      <w:r w:rsidR="00981056" w:rsidRPr="00981056">
        <w:rPr>
          <w:rFonts w:ascii="Cambria" w:hAnsi="Cambria" w:cs="Arial"/>
          <w:b/>
          <w:color w:val="000000" w:themeColor="text1"/>
          <w:sz w:val="60"/>
          <w:szCs w:val="60"/>
          <w:shd w:val="clear" w:color="auto" w:fill="FFFFFF"/>
        </w:rPr>
        <w:t>–</w:t>
      </w:r>
      <w:r w:rsidR="00981056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21  ̊  18  ̍  47  ̎</w:t>
      </w:r>
    </w:p>
    <w:p w:rsidR="00981056" w:rsidRDefault="00981056" w:rsidP="00376559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981056" w:rsidRDefault="00981056" w:rsidP="00376559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981056" w:rsidRDefault="00981056" w:rsidP="00376559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981056" w:rsidRDefault="00981056" w:rsidP="00376559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981056" w:rsidRDefault="00981056" w:rsidP="00376559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376559" w:rsidRDefault="00981056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Soru</w:t>
      </w:r>
      <w:r w:rsidR="00592D79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 </w:t>
      </w:r>
      <w:r w:rsidR="00592D79"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 w:rsidR="00592D7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592D79" w:rsidRP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5</w:t>
      </w:r>
      <w:proofErr w:type="gramEnd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592D79" w:rsidRP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.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592D79" w:rsidRP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(</w:t>
      </w:r>
      <w:r w:rsidR="00592D7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12  ̊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28</w:t>
      </w:r>
      <w:r w:rsid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20  ̎  )  =  ?</w:t>
      </w:r>
      <w:r w:rsidR="00592D7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</w:p>
    <w:p w:rsidR="00376559" w:rsidRPr="0043203F" w:rsidRDefault="00376559" w:rsidP="00376559">
      <w:pPr>
        <w:pStyle w:val="AralkYok"/>
        <w:spacing w:line="276" w:lineRule="auto"/>
        <w:rPr>
          <w:rFonts w:ascii="Cambria" w:hAnsi="Cambria" w:cs="Calibri"/>
          <w:b/>
          <w:iCs/>
          <w:color w:val="000000"/>
          <w:sz w:val="52"/>
          <w:szCs w:val="52"/>
        </w:rPr>
      </w:pPr>
    </w:p>
    <w:p w:rsidR="00B63BE3" w:rsidRDefault="0043203F" w:rsidP="009C74C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43203F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43203F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43203F">
        <w:rPr>
          <w:rFonts w:ascii="Cambria" w:hAnsi="Cambria" w:cs="Calibri"/>
          <w:b/>
          <w:iCs/>
          <w:color w:val="000000"/>
          <w:sz w:val="52"/>
          <w:szCs w:val="52"/>
        </w:rPr>
        <w:tab/>
      </w:r>
    </w:p>
    <w:p w:rsidR="0064523D" w:rsidRDefault="0064523D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81056" w:rsidRDefault="00981056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44517" w:rsidRDefault="00344517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81056" w:rsidRDefault="00981056" w:rsidP="00B81D2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EF3D8B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265365" w:rsidRDefault="00981056" w:rsidP="00265365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265365"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proofErr w:type="gramEnd"/>
      <w:r w:rsidR="00265365"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265365"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="00265365"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A</m:t>
            </m:r>
          </m:e>
        </m:acc>
      </m:oMath>
      <w:r w:rsidR="00265365"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="00265365"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 w:rsid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44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 2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6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56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ve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="00265365"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="00265365"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265365"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="00265365"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B</m:t>
            </m:r>
          </m:e>
        </m:acc>
      </m:oMath>
      <w:r w:rsidR="00265365"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="00265365"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 w:rsid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="00265365"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16</w:t>
      </w:r>
      <w:r w:rsidR="00265365"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32</w:t>
      </w:r>
      <w:r w:rsidR="00265365"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42</w:t>
      </w:r>
      <w:r w:rsidR="00265365"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</w:t>
      </w:r>
      <w:r w:rsid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ise</w:t>
      </w: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A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+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2 .</w:t>
      </w:r>
      <w:proofErr w:type="gramEnd"/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proofErr w:type="gramStart"/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proofErr w:type="gramEnd"/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B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?  </w:t>
      </w: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proofErr w:type="gramEnd"/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A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31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24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09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ve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B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32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55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E2573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18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̎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ise ; </w:t>
      </w: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  <w:r w:rsidRPr="00265365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A )</w:t>
      </w:r>
      <w:r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E2573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m 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72"/>
                        <w:szCs w:val="72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72"/>
                        <w:szCs w:val="72"/>
                      </w:rPr>
                      <m:t>A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3</m:t>
            </m:r>
          </m:den>
        </m:f>
      </m:oMath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=  ?   </w:t>
      </w: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65365" w:rsidRDefault="00265365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  <w:r w:rsidRPr="00265365">
        <w:rPr>
          <w:rFonts w:ascii="Cambria" w:eastAsiaTheme="minorEastAsia" w:hAnsi="Cambria" w:cs="Arial"/>
          <w:b/>
          <w:color w:val="FF0000"/>
          <w:sz w:val="52"/>
          <w:szCs w:val="52"/>
          <w:shd w:val="clear" w:color="auto" w:fill="FFFFFF"/>
        </w:rPr>
        <w:lastRenderedPageBreak/>
        <w:t>B )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A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–  </w:t>
      </w:r>
      <m:oMath>
        <m:f>
          <m:fPr>
            <m:ctrlPr>
              <w:rPr>
                <w:rFonts w:ascii="Cambria Math" w:hAnsi="Cambria Math" w:cs="Arial"/>
                <w:b/>
                <w:i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m 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72"/>
                        <w:szCs w:val="72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72"/>
                        <w:szCs w:val="72"/>
                      </w:rPr>
                      <m:t>B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2</m:t>
            </m:r>
          </m:den>
        </m:f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=  ?</w:t>
      </w: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344517" w:rsidRDefault="00344517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E2573E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proofErr w:type="gramEnd"/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A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52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13</w:t>
      </w: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̍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36  ̎   ile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B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Pr="00D230E3">
        <w:rPr>
          <w:rFonts w:ascii="Cambria" w:eastAsiaTheme="minorEastAsia" w:hAnsi="Cambria"/>
          <w:b/>
          <w:color w:val="000000" w:themeColor="text1"/>
          <w:sz w:val="52"/>
          <w:szCs w:val="52"/>
          <w:u w:val="single"/>
        </w:rPr>
        <w:t>tümler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açılar ( top-lamları  90  ̊ olan açılar ) ise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Pr="00265365"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B</m:t>
            </m:r>
          </m:e>
        </m:acc>
      </m:oMath>
      <w:r w:rsidRPr="00265365">
        <w:rPr>
          <w:rFonts w:ascii="Cambria" w:eastAsiaTheme="minorEastAsia" w:hAnsi="Cambria"/>
          <w:b/>
          <w:color w:val="000000" w:themeColor="text1"/>
          <w:sz w:val="50"/>
          <w:szCs w:val="50"/>
        </w:rPr>
        <w:t xml:space="preserve">  </w:t>
      </w:r>
      <w:r w:rsidRPr="00265365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?  </w:t>
      </w: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D230E3" w:rsidRDefault="00D230E3" w:rsidP="00265365">
      <w:pPr>
        <w:pStyle w:val="AralkYok"/>
        <w:spacing w:line="276" w:lineRule="auto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E2573E" w:rsidRDefault="00AD6F20" w:rsidP="00AD6F20">
      <w:pPr>
        <w:pStyle w:val="AralkYok"/>
        <w:spacing w:line="276" w:lineRule="auto"/>
        <w:jc w:val="center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Radyan</w:t>
      </w:r>
    </w:p>
    <w:p w:rsidR="00AD6F20" w:rsidRDefault="00BF6CBF" w:rsidP="00AD6F20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Pr="00BF6CBF">
        <w:rPr>
          <w:rFonts w:ascii="Cambria" w:eastAsiaTheme="minorEastAsia" w:hAnsi="Cambria"/>
          <w:b/>
          <w:color w:val="0000FF"/>
          <w:sz w:val="52"/>
          <w:szCs w:val="52"/>
        </w:rPr>
        <w:t xml:space="preserve">Herhangi bir çemberde 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 xml:space="preserve">yarıçap uzunluğuna eşit olan yayı gören merkez açının ölçüsüne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 xml:space="preserve">“ </w:t>
      </w:r>
      <w:proofErr w:type="gramStart"/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>1  radyan</w:t>
      </w:r>
      <w:proofErr w:type="gramEnd"/>
      <w:r>
        <w:rPr>
          <w:rFonts w:ascii="Cambria" w:eastAsiaTheme="minorEastAsia" w:hAnsi="Cambria"/>
          <w:b/>
          <w:color w:val="CC00CC"/>
          <w:sz w:val="52"/>
          <w:szCs w:val="52"/>
        </w:rPr>
        <w:t xml:space="preserve"> ”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Pr="00BF6CBF">
        <w:rPr>
          <w:rFonts w:ascii="Cambria" w:eastAsiaTheme="minorEastAsia" w:hAnsi="Cambria"/>
          <w:b/>
          <w:color w:val="0000FF"/>
          <w:sz w:val="52"/>
          <w:szCs w:val="52"/>
        </w:rPr>
        <w:t xml:space="preserve">adı verilir ve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CC00CC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CC00CC"/>
                <w:sz w:val="52"/>
                <w:szCs w:val="52"/>
              </w:rPr>
              <m:t>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CC00CC"/>
                <w:sz w:val="52"/>
                <w:szCs w:val="52"/>
              </w:rPr>
              <m:t xml:space="preserve"> R</m:t>
            </m:r>
          </m:sup>
        </m:sSup>
      </m:oMath>
      <w:r w:rsidRPr="00BF6CBF">
        <w:rPr>
          <w:rFonts w:ascii="Cambria" w:eastAsiaTheme="minorEastAsia" w:hAnsi="Cambria"/>
          <w:b/>
          <w:color w:val="0000FF"/>
          <w:sz w:val="52"/>
          <w:szCs w:val="52"/>
        </w:rPr>
        <w:t xml:space="preserve">  ile gösterilir.</w:t>
      </w:r>
    </w:p>
    <w:p w:rsidR="00DC2FE7" w:rsidRDefault="00BF6CBF" w:rsidP="00AD6F20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Çemberin çevre uzunluğu  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 xml:space="preserve">Ç  =  </w:t>
      </w:r>
      <w:proofErr w:type="gramStart"/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>2</w:t>
      </w:r>
      <w:r w:rsidR="00DC2FE7">
        <w:rPr>
          <w:rFonts w:ascii="Cambria" w:eastAsiaTheme="minorEastAsia" w:hAnsi="Cambria"/>
          <w:b/>
          <w:color w:val="CC00CC"/>
          <w:sz w:val="52"/>
          <w:szCs w:val="52"/>
        </w:rPr>
        <w:t xml:space="preserve"> .</w:t>
      </w:r>
      <w:proofErr w:type="gramEnd"/>
      <w:r w:rsidR="00DC2FE7"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Pr="00BF6CBF">
        <w:rPr>
          <w:rFonts w:ascii="Cambria Math" w:eastAsiaTheme="minorEastAsia" w:hAnsi="Cambria Math" w:cs="Cambria Math"/>
          <w:b/>
          <w:color w:val="CC00CC"/>
          <w:sz w:val="52"/>
          <w:szCs w:val="52"/>
        </w:rPr>
        <w:t>𝝅</w:t>
      </w:r>
      <w:r w:rsidR="00DC2FE7">
        <w:rPr>
          <w:rFonts w:ascii="Cambria Math" w:eastAsiaTheme="minorEastAsia" w:hAnsi="Cambria Math" w:cs="Cambria Math"/>
          <w:b/>
          <w:color w:val="CC00CC"/>
          <w:sz w:val="52"/>
          <w:szCs w:val="52"/>
        </w:rPr>
        <w:t xml:space="preserve"> . </w:t>
      </w:r>
      <w:proofErr w:type="gramStart"/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>r</w:t>
      </w:r>
      <w:r w:rsidRPr="00BF6CBF">
        <w:rPr>
          <w:rFonts w:ascii="Cambria" w:eastAsiaTheme="minorEastAsia" w:hAnsi="Cambria"/>
          <w:b/>
          <w:color w:val="0000FF"/>
          <w:sz w:val="52"/>
          <w:szCs w:val="52"/>
        </w:rPr>
        <w:t xml:space="preserve">  eşitliği</w:t>
      </w:r>
      <w:proofErr w:type="gramEnd"/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ile bulunurdu.  </w:t>
      </w:r>
    </w:p>
    <w:p w:rsidR="00DC2FE7" w:rsidRDefault="00BF6CBF" w:rsidP="00AD6F20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 w:rsidRPr="00BF6CBF">
        <w:rPr>
          <w:rFonts w:ascii="Cambria Math" w:eastAsiaTheme="minorEastAsia" w:hAnsi="Cambria Math" w:cs="Cambria Math"/>
          <w:b/>
          <w:color w:val="CC00CC"/>
          <w:sz w:val="52"/>
          <w:szCs w:val="52"/>
        </w:rPr>
        <w:t>𝝅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 xml:space="preserve">=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>3,</w:t>
      </w:r>
      <w:proofErr w:type="gramStart"/>
      <w:r w:rsidRPr="00BF6CBF">
        <w:rPr>
          <w:rFonts w:ascii="Cambria" w:eastAsiaTheme="minorEastAsia" w:hAnsi="Cambria"/>
          <w:b/>
          <w:color w:val="CC00CC"/>
          <w:sz w:val="52"/>
          <w:szCs w:val="52"/>
        </w:rPr>
        <w:t>14</w:t>
      </w: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 olarak</w:t>
      </w:r>
      <w:proofErr w:type="gramEnd"/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alınırdı.</w:t>
      </w:r>
      <w:r w:rsidR="00DC2FE7">
        <w:rPr>
          <w:rFonts w:ascii="Cambria" w:eastAsiaTheme="minorEastAsia" w:hAnsi="Cambria"/>
          <w:b/>
          <w:color w:val="0000FF"/>
          <w:sz w:val="52"/>
          <w:szCs w:val="52"/>
        </w:rPr>
        <w:t xml:space="preserve"> </w:t>
      </w:r>
    </w:p>
    <w:p w:rsidR="00BF6CBF" w:rsidRPr="00BF6CBF" w:rsidRDefault="00DC2FE7" w:rsidP="00DC2FE7">
      <w:pPr>
        <w:pStyle w:val="AralkYok"/>
        <w:spacing w:line="276" w:lineRule="auto"/>
        <w:ind w:firstLine="708"/>
        <w:rPr>
          <w:rFonts w:ascii="Cambria" w:eastAsiaTheme="minorEastAsia" w:hAnsi="Cambria"/>
          <w:b/>
          <w:color w:val="0000FF"/>
          <w:sz w:val="52"/>
          <w:szCs w:val="52"/>
        </w:rPr>
      </w:pPr>
      <w:r w:rsidRPr="00DC2FE7">
        <w:rPr>
          <w:rFonts w:ascii="Cambria" w:eastAsiaTheme="minorEastAsia" w:hAnsi="Cambria"/>
          <w:b/>
          <w:color w:val="FF0000"/>
          <w:sz w:val="52"/>
          <w:szCs w:val="52"/>
        </w:rPr>
        <w:t xml:space="preserve">***  </w:t>
      </w: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Şimdiki konumuzda ise bir açının ölçüsü  </w:t>
      </w:r>
      <w:r>
        <w:rPr>
          <w:rFonts w:ascii="Cambria Math" w:eastAsiaTheme="minorEastAsia" w:hAnsi="Cambria Math" w:cs="Cambria Math"/>
          <w:b/>
          <w:color w:val="0000FF"/>
          <w:sz w:val="52"/>
          <w:szCs w:val="52"/>
        </w:rPr>
        <w:t>𝝅</w:t>
      </w: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 cinsinden veril-</w:t>
      </w:r>
      <w:proofErr w:type="spellStart"/>
      <w:r>
        <w:rPr>
          <w:rFonts w:ascii="Cambria" w:eastAsiaTheme="minorEastAsia" w:hAnsi="Cambria"/>
          <w:b/>
          <w:color w:val="0000FF"/>
          <w:sz w:val="52"/>
          <w:szCs w:val="52"/>
        </w:rPr>
        <w:t>diği</w:t>
      </w:r>
      <w:proofErr w:type="spellEnd"/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zaman ölçünün birimi radyan olarak alınır. </w:t>
      </w:r>
    </w:p>
    <w:p w:rsidR="00265365" w:rsidRPr="00BF6CBF" w:rsidRDefault="00A969AA" w:rsidP="00DC2FE7">
      <w:pPr>
        <w:pStyle w:val="AralkYok"/>
        <w:spacing w:line="276" w:lineRule="auto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>
        <w:rPr>
          <w:rFonts w:ascii="Cambria" w:hAnsi="Cambria" w:cs="Arial"/>
          <w:b/>
          <w:noProof/>
          <w:color w:val="0000FF"/>
          <w:sz w:val="52"/>
          <w:szCs w:val="52"/>
          <w:lang w:eastAsia="tr-TR"/>
        </w:rPr>
        <w:pict>
          <v:oval id="_x0000_s1411" style="position:absolute;margin-left:6.55pt;margin-top:8.6pt;width:245.45pt;height:247.1pt;z-index:252041216" filled="f" strokeweight="3pt">
            <v:stroke endarrowlength="long"/>
          </v:oval>
        </w:pict>
      </w:r>
    </w:p>
    <w:p w:rsidR="00265365" w:rsidRPr="00BF6CBF" w:rsidRDefault="00A969AA" w:rsidP="00DC2FE7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 w:rsidRPr="00A969AA">
        <w:rPr>
          <w:rFonts w:ascii="Cambria" w:hAnsi="Cambria" w:cs="Arial"/>
          <w:b/>
          <w:noProof/>
          <w:color w:val="000000" w:themeColor="text1"/>
          <w:sz w:val="52"/>
          <w:szCs w:val="52"/>
          <w:lang w:eastAsia="tr-TR"/>
        </w:rPr>
        <w:pict>
          <v:shape id="_x0000_s1421" type="#_x0000_t19" style="position:absolute;margin-left:129.35pt;margin-top:5.2pt;width:122.75pt;height:154.35pt;rotation:180;z-index:252051456" coordsize="21600,27003" adj="8641443,-9807247,21600,10915" path="wr,-10685,43200,32515,7187,27003,2961,nfewr,-10685,43200,32515,7187,27003,2961,l21600,10915nsxe" strokecolor="#c0c" strokeweight="3pt">
            <v:stroke endarrowlength="long"/>
            <v:path o:connectlocs="7187,27003;2961,0;21600,10915"/>
          </v:shape>
        </w:pict>
      </w:r>
      <w:r>
        <w:rPr>
          <w:rFonts w:ascii="Cambria" w:hAnsi="Cambria" w:cs="Arial"/>
          <w:b/>
          <w:noProof/>
          <w:color w:val="0000FF"/>
          <w:sz w:val="52"/>
          <w:szCs w:val="52"/>
          <w:lang w:eastAsia="tr-TR"/>
        </w:rPr>
        <w:pict>
          <v:shape id="_x0000_s1413" type="#_x0000_t32" style="position:absolute;margin-left:127.6pt;margin-top:6.3pt;width:82.95pt;height:83.65pt;flip:y;z-index:252043264" o:connectortype="straight" strokecolor="#c0c" strokeweight="3pt">
            <v:stroke startarrow="oval" endarrowlength="long"/>
          </v:shape>
        </w:pict>
      </w:r>
      <w:r w:rsidRPr="00A969AA">
        <w:rPr>
          <w:rFonts w:ascii="Cambria" w:hAnsi="Cambria" w:cs="Arial"/>
          <w:b/>
          <w:noProof/>
          <w:color w:val="000000" w:themeColor="text1"/>
          <w:sz w:val="52"/>
          <w:szCs w:val="52"/>
          <w:lang w:eastAsia="tr-TR"/>
        </w:rPr>
        <w:pict>
          <v:shape id="_x0000_s1418" type="#_x0000_t32" style="position:absolute;margin-left:595.6pt;margin-top:17.75pt;width:91.65pt;height:82.85pt;z-index:252048384" o:connectortype="straight" strokecolor="red" strokeweight="3pt">
            <v:stroke endarrow="block" endarrowlength="long"/>
          </v:shape>
        </w:pict>
      </w:r>
      <w:r w:rsidRPr="00A969AA">
        <w:rPr>
          <w:rFonts w:ascii="Cambria" w:hAnsi="Cambria" w:cs="Arial"/>
          <w:b/>
          <w:noProof/>
          <w:color w:val="000000" w:themeColor="text1"/>
          <w:sz w:val="52"/>
          <w:szCs w:val="52"/>
          <w:lang w:eastAsia="tr-TR"/>
        </w:rPr>
        <w:pict>
          <v:shape id="_x0000_s1417" type="#_x0000_t32" style="position:absolute;margin-left:595.6pt;margin-top:17.75pt;width:91.65pt;height:79.65pt;flip:y;z-index:252047360" o:connectortype="straight" strokecolor="red" strokeweight="3pt">
            <v:stroke endarrow="block" endarrowlength="long"/>
          </v:shape>
        </w:pict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</w:r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ab/>
        <w:t xml:space="preserve">                </w:t>
      </w:r>
      <w:proofErr w:type="gramStart"/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r  </w:t>
      </w:r>
      <w:proofErr w:type="spellStart"/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br</w:t>
      </w:r>
      <w:proofErr w:type="spellEnd"/>
      <w:proofErr w:type="gramEnd"/>
      <w:r w:rsidR="0039081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yay uzunluğu                         1  radyan</w:t>
      </w:r>
    </w:p>
    <w:p w:rsidR="00981056" w:rsidRPr="00DC2FE7" w:rsidRDefault="00981056" w:rsidP="00F35F92">
      <w:pPr>
        <w:pStyle w:val="AralkYok"/>
        <w:spacing w:line="276" w:lineRule="auto"/>
        <w:rPr>
          <w:rFonts w:ascii="Cambria" w:hAnsi="Cambria" w:cs="Calibri"/>
          <w:b/>
          <w:iCs/>
          <w:color w:val="CC00CC"/>
          <w:sz w:val="52"/>
          <w:szCs w:val="52"/>
        </w:rPr>
      </w:pPr>
      <w:r w:rsidRPr="00265365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DC2FE7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                    </w:t>
      </w:r>
      <w:proofErr w:type="gramStart"/>
      <w:r w:rsidR="00DC2FE7" w:rsidRPr="00DC2FE7">
        <w:rPr>
          <w:rFonts w:ascii="Cambria" w:hAnsi="Cambria" w:cs="Arial"/>
          <w:b/>
          <w:color w:val="CC00CC"/>
          <w:sz w:val="52"/>
          <w:szCs w:val="52"/>
          <w:shd w:val="clear" w:color="auto" w:fill="FFFFFF"/>
        </w:rPr>
        <w:t>r</w:t>
      </w:r>
      <w:proofErr w:type="gramEnd"/>
    </w:p>
    <w:p w:rsidR="00981056" w:rsidRPr="00265365" w:rsidRDefault="00A969AA" w:rsidP="00DC2FE7">
      <w:pPr>
        <w:pStyle w:val="AralkYok"/>
        <w:spacing w:line="360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  <w:r>
        <w:rPr>
          <w:rFonts w:ascii="Cambria" w:hAnsi="Cambria" w:cs="Calibri"/>
          <w:b/>
          <w:iCs/>
          <w:noProof/>
          <w:color w:val="000000" w:themeColor="text1"/>
          <w:sz w:val="52"/>
          <w:szCs w:val="52"/>
          <w:lang w:eastAsia="tr-TR"/>
        </w:rPr>
        <w:pict>
          <v:shape id="_x0000_s1412" type="#_x0000_t32" style="position:absolute;margin-left:127.6pt;margin-top:24.4pt;width:106.95pt;height:69.6pt;flip:x y;z-index:252042240" o:connectortype="straight" strokecolor="#c0c" strokeweight="3pt">
            <v:stroke endarrowlength="long"/>
          </v:shape>
        </w:pict>
      </w:r>
      <w:r>
        <w:rPr>
          <w:rFonts w:ascii="Cambria" w:hAnsi="Cambria" w:cs="Calibri"/>
          <w:b/>
          <w:iCs/>
          <w:noProof/>
          <w:color w:val="000000" w:themeColor="text1"/>
          <w:sz w:val="52"/>
          <w:szCs w:val="52"/>
          <w:lang w:eastAsia="tr-TR"/>
        </w:rPr>
        <w:pict>
          <v:shape id="_x0000_s1416" type="#_x0000_t32" style="position:absolute;margin-left:338.15pt;margin-top:42.45pt;width:472.4pt;height:0;z-index:252046336" o:connectortype="straight" strokeweight="3pt">
            <v:stroke endarrowlength="long"/>
          </v:shape>
        </w:pict>
      </w:r>
      <w:r w:rsidRPr="00A969AA">
        <w:rPr>
          <w:rFonts w:ascii="Cambria" w:hAnsi="Cambria" w:cs="Arial"/>
          <w:b/>
          <w:noProof/>
          <w:color w:val="000000" w:themeColor="text1"/>
          <w:sz w:val="52"/>
          <w:szCs w:val="52"/>
          <w:lang w:eastAsia="tr-TR"/>
        </w:rPr>
        <w:pict>
          <v:shape id="_x0000_s1415" type="#_x0000_t19" style="position:absolute;margin-left:132.95pt;margin-top:12.3pt;width:24.1pt;height:24.55pt;rotation:2532206fd;z-index:252045312" coordsize="21202,21600" adj=",-721854" path="wr-21600,,21600,43200,,,21202,17473nfewr-21600,,21600,43200,,,21202,17473l,21600nsxe" strokecolor="blue" strokeweight="3pt">
            <v:stroke endarrowlength="long"/>
            <v:path o:connectlocs="0,0;21202,17473;0,21600"/>
          </v:shape>
        </w:pict>
      </w:r>
      <w:r w:rsidR="00DC2FE7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                M     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FF"/>
                <w:sz w:val="52"/>
                <w:szCs w:val="52"/>
              </w:rPr>
              <m:t>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FF"/>
                <w:sz w:val="52"/>
                <w:szCs w:val="52"/>
              </w:rPr>
              <m:t xml:space="preserve"> R</m:t>
            </m:r>
          </m:sup>
        </m:sSup>
      </m:oMath>
      <w:r w:rsidR="00DC2FE7">
        <w:rPr>
          <w:rFonts w:ascii="Cambria" w:eastAsiaTheme="minorEastAsia" w:hAnsi="Cambria" w:cs="Calibri"/>
          <w:b/>
          <w:color w:val="000000" w:themeColor="text1"/>
          <w:sz w:val="52"/>
          <w:szCs w:val="52"/>
        </w:rPr>
        <w:t xml:space="preserve">           </w:t>
      </w:r>
      <w:r w:rsidR="00F35F92">
        <w:rPr>
          <w:rFonts w:ascii="Cambria" w:eastAsiaTheme="minorEastAsia" w:hAnsi="Cambria" w:cs="Calibri"/>
          <w:b/>
          <w:color w:val="000000" w:themeColor="text1"/>
          <w:sz w:val="52"/>
          <w:szCs w:val="52"/>
        </w:rPr>
        <w:t xml:space="preserve"> </w:t>
      </w:r>
      <w:r w:rsidR="00DC2FE7" w:rsidRPr="00DC2FE7">
        <w:rPr>
          <w:rFonts w:ascii="Cambria" w:eastAsiaTheme="minorEastAsia" w:hAnsi="Cambria" w:cs="Calibri"/>
          <w:b/>
          <w:color w:val="CC00CC"/>
          <w:sz w:val="52"/>
          <w:szCs w:val="52"/>
        </w:rPr>
        <w:t>r</w:t>
      </w:r>
      <w:r w:rsidR="00390812">
        <w:rPr>
          <w:rFonts w:ascii="Cambria" w:eastAsiaTheme="minorEastAsia" w:hAnsi="Cambria" w:cs="Calibri"/>
          <w:b/>
          <w:color w:val="CC00CC"/>
          <w:sz w:val="52"/>
          <w:szCs w:val="52"/>
        </w:rPr>
        <w:tab/>
        <w:t xml:space="preserve">          </w:t>
      </w:r>
      <w:proofErr w:type="gramStart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>2 .</w:t>
      </w:r>
      <w:proofErr w:type="gramEnd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 </w:t>
      </w:r>
      <w:r w:rsidR="00390812" w:rsidRPr="00390812">
        <w:rPr>
          <w:rFonts w:ascii="Cambria Math" w:eastAsiaTheme="minorEastAsia" w:hAnsi="Cambria Math" w:cs="Cambria Math"/>
          <w:b/>
          <w:color w:val="0000FF"/>
          <w:sz w:val="52"/>
          <w:szCs w:val="52"/>
        </w:rPr>
        <w:t>𝝅</w:t>
      </w:r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 . </w:t>
      </w:r>
      <w:proofErr w:type="gramStart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r  </w:t>
      </w:r>
      <w:proofErr w:type="spellStart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>br</w:t>
      </w:r>
      <w:proofErr w:type="spellEnd"/>
      <w:proofErr w:type="gramEnd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 yay uz</w:t>
      </w:r>
      <w:r w:rsidR="00390812">
        <w:rPr>
          <w:rFonts w:ascii="Cambria" w:eastAsiaTheme="minorEastAsia" w:hAnsi="Cambria" w:cs="Calibri"/>
          <w:b/>
          <w:color w:val="0000FF"/>
          <w:sz w:val="52"/>
          <w:szCs w:val="52"/>
        </w:rPr>
        <w:t>.</w:t>
      </w:r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 ise          </w:t>
      </w:r>
      <w:r w:rsidR="00390812">
        <w:rPr>
          <w:rFonts w:ascii="Cambria" w:eastAsiaTheme="minorEastAsia" w:hAnsi="Cambria" w:cs="Calibri"/>
          <w:b/>
          <w:color w:val="0000FF"/>
          <w:sz w:val="52"/>
          <w:szCs w:val="52"/>
        </w:rPr>
        <w:t xml:space="preserve">          </w:t>
      </w:r>
      <w:proofErr w:type="gramStart"/>
      <w:r w:rsidR="00390812" w:rsidRPr="00390812">
        <w:rPr>
          <w:rFonts w:ascii="Cambria" w:eastAsiaTheme="minorEastAsia" w:hAnsi="Cambria" w:cs="Calibri"/>
          <w:b/>
          <w:color w:val="0000FF"/>
          <w:sz w:val="52"/>
          <w:szCs w:val="52"/>
        </w:rPr>
        <w:t>x  radyan</w:t>
      </w:r>
      <w:proofErr w:type="gramEnd"/>
      <w:r w:rsidR="00390812">
        <w:rPr>
          <w:rFonts w:ascii="Cambria" w:eastAsiaTheme="minorEastAsia" w:hAnsi="Cambria" w:cs="Calibri"/>
          <w:b/>
          <w:color w:val="CC00CC"/>
          <w:sz w:val="52"/>
          <w:szCs w:val="52"/>
        </w:rPr>
        <w:t xml:space="preserve">  </w:t>
      </w:r>
    </w:p>
    <w:p w:rsidR="00F35F92" w:rsidRDefault="00981056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  <w:r w:rsidRPr="00265365">
        <w:rPr>
          <w:rFonts w:ascii="Cambria" w:hAnsi="Cambria" w:cs="Calibri"/>
          <w:b/>
          <w:iCs/>
          <w:color w:val="000000" w:themeColor="text1"/>
          <w:sz w:val="52"/>
          <w:szCs w:val="52"/>
        </w:rPr>
        <w:tab/>
      </w:r>
      <w:r w:rsidRPr="00265365">
        <w:rPr>
          <w:rFonts w:ascii="Cambria" w:hAnsi="Cambria" w:cs="Calibri"/>
          <w:b/>
          <w:iCs/>
          <w:color w:val="000000" w:themeColor="text1"/>
          <w:sz w:val="52"/>
          <w:szCs w:val="52"/>
        </w:rPr>
        <w:tab/>
      </w:r>
      <w:r w:rsidR="00DC2FE7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              </w:t>
      </w:r>
      <w:proofErr w:type="gramStart"/>
      <w:r w:rsidR="00390812">
        <w:rPr>
          <w:rFonts w:ascii="Cambria" w:hAnsi="Cambria" w:cs="Calibri"/>
          <w:b/>
          <w:iCs/>
          <w:color w:val="CC00CC"/>
          <w:sz w:val="52"/>
          <w:szCs w:val="52"/>
        </w:rPr>
        <w:t>r</w:t>
      </w:r>
      <w:proofErr w:type="gramEnd"/>
      <w:r w:rsidR="00390812">
        <w:rPr>
          <w:rFonts w:ascii="Cambria" w:hAnsi="Cambria" w:cs="Calibri"/>
          <w:b/>
          <w:iCs/>
          <w:color w:val="CC00CC"/>
          <w:sz w:val="52"/>
          <w:szCs w:val="52"/>
        </w:rPr>
        <w:t xml:space="preserve">                                  </w:t>
      </w:r>
      <w:r w:rsidR="00390812"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 w:rsidR="00F35F92" w:rsidRPr="00F35F92">
        <w:rPr>
          <w:rFonts w:ascii="Cambria" w:hAnsi="Cambria" w:cs="Calibri"/>
          <w:b/>
          <w:iCs/>
          <w:color w:val="0000FF"/>
          <w:sz w:val="52"/>
          <w:szCs w:val="52"/>
        </w:rPr>
        <w:t>Doğru orantıdan yararlanarak</w:t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>,</w:t>
      </w:r>
    </w:p>
    <w:p w:rsidR="00F35F92" w:rsidRDefault="00A969AA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  <w:r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20" type="#_x0000_t32" style="position:absolute;margin-left:534.5pt;margin-top:0;width:16.9pt;height:32.7pt;flip:x;z-index:252050432" o:connectortype="straight" strokeweight="2pt">
            <v:stroke endarrowlength="long"/>
          </v:shape>
        </w:pict>
      </w:r>
      <w:r>
        <w:rPr>
          <w:rFonts w:ascii="Cambria" w:hAnsi="Cambria" w:cs="Calibri"/>
          <w:b/>
          <w:iCs/>
          <w:noProof/>
          <w:color w:val="0000FF"/>
          <w:sz w:val="52"/>
          <w:szCs w:val="52"/>
          <w:lang w:eastAsia="tr-TR"/>
        </w:rPr>
        <w:pict>
          <v:shape id="_x0000_s1419" type="#_x0000_t32" style="position:absolute;margin-left:386.15pt;margin-top:0;width:16.9pt;height:32.7pt;flip:x;z-index:252049408" o:connectortype="straight" strokeweight="2pt">
            <v:stroke endarrowlength="long"/>
          </v:shape>
        </w:pict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ab/>
      </w:r>
      <w:proofErr w:type="gramStart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>r .</w:t>
      </w:r>
      <w:proofErr w:type="gramEnd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 xml:space="preserve"> x  =  </w:t>
      </w:r>
      <w:proofErr w:type="gramStart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>2 .</w:t>
      </w:r>
      <w:proofErr w:type="gramEnd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 xml:space="preserve"> </w:t>
      </w:r>
      <w:r w:rsidR="00F35F92">
        <w:rPr>
          <w:rFonts w:ascii="Cambria Math" w:hAnsi="Cambria Math" w:cs="Cambria Math"/>
          <w:b/>
          <w:iCs/>
          <w:color w:val="0000FF"/>
          <w:sz w:val="52"/>
          <w:szCs w:val="52"/>
        </w:rPr>
        <w:t>𝝅</w:t>
      </w:r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 xml:space="preserve"> . </w:t>
      </w:r>
      <w:proofErr w:type="gramStart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>r .</w:t>
      </w:r>
      <w:proofErr w:type="gramEnd"/>
      <w:r w:rsidR="00F35F92">
        <w:rPr>
          <w:rFonts w:ascii="Cambria" w:hAnsi="Cambria" w:cs="Calibri"/>
          <w:b/>
          <w:iCs/>
          <w:color w:val="0000FF"/>
          <w:sz w:val="52"/>
          <w:szCs w:val="52"/>
        </w:rPr>
        <w:t xml:space="preserve"> 1</w:t>
      </w:r>
    </w:p>
    <w:p w:rsidR="00F35F92" w:rsidRDefault="00F35F92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FF"/>
          <w:sz w:val="52"/>
          <w:szCs w:val="52"/>
        </w:rPr>
      </w:pPr>
      <w:r>
        <w:rPr>
          <w:rFonts w:ascii="Cambria" w:hAnsi="Cambria" w:cs="Calibri"/>
          <w:b/>
          <w:iCs/>
          <w:color w:val="CC00CC"/>
          <w:sz w:val="52"/>
          <w:szCs w:val="52"/>
        </w:rPr>
        <w:t xml:space="preserve"> </w:t>
      </w:r>
      <w:r w:rsidR="00390812"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 w:rsidR="00390812"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>
        <w:rPr>
          <w:rFonts w:ascii="Cambria" w:hAnsi="Cambria" w:cs="Calibri"/>
          <w:b/>
          <w:iCs/>
          <w:color w:val="CC00CC"/>
          <w:sz w:val="52"/>
          <w:szCs w:val="52"/>
        </w:rPr>
        <w:tab/>
      </w:r>
      <w:r>
        <w:rPr>
          <w:rFonts w:ascii="Cambria" w:hAnsi="Cambria" w:cs="Calibri"/>
          <w:b/>
          <w:iCs/>
          <w:color w:val="CC00CC"/>
          <w:sz w:val="52"/>
          <w:szCs w:val="52"/>
        </w:rPr>
        <w:tab/>
        <w:t xml:space="preserve">                        </w:t>
      </w:r>
      <w:proofErr w:type="gramStart"/>
      <w:r>
        <w:rPr>
          <w:rFonts w:ascii="Cambria" w:hAnsi="Cambria" w:cs="Calibri"/>
          <w:b/>
          <w:iCs/>
          <w:color w:val="CC00CC"/>
          <w:sz w:val="52"/>
          <w:szCs w:val="52"/>
        </w:rPr>
        <w:t>x</w:t>
      </w:r>
      <w:proofErr w:type="gramEnd"/>
      <w:r>
        <w:rPr>
          <w:rFonts w:ascii="Cambria" w:hAnsi="Cambria" w:cs="Calibri"/>
          <w:b/>
          <w:iCs/>
          <w:color w:val="CC00CC"/>
          <w:sz w:val="52"/>
          <w:szCs w:val="52"/>
        </w:rPr>
        <w:t xml:space="preserve">  =  2</w:t>
      </w:r>
      <w:r>
        <w:rPr>
          <w:rFonts w:ascii="Cambria Math" w:hAnsi="Cambria Math" w:cs="Cambria Math"/>
          <w:b/>
          <w:iCs/>
          <w:color w:val="CC00CC"/>
          <w:sz w:val="52"/>
          <w:szCs w:val="52"/>
        </w:rPr>
        <w:t>𝝅</w:t>
      </w:r>
      <w:r>
        <w:rPr>
          <w:rFonts w:ascii="Cambria" w:hAnsi="Cambria" w:cs="Calibri"/>
          <w:b/>
          <w:iCs/>
          <w:color w:val="CC00CC"/>
          <w:sz w:val="52"/>
          <w:szCs w:val="52"/>
        </w:rPr>
        <w:t xml:space="preserve">  </w:t>
      </w:r>
      <w:r w:rsidRPr="00F35F92">
        <w:rPr>
          <w:rFonts w:ascii="Cambria" w:hAnsi="Cambria" w:cs="Calibri"/>
          <w:b/>
          <w:iCs/>
          <w:color w:val="0000FF"/>
          <w:sz w:val="52"/>
          <w:szCs w:val="52"/>
        </w:rPr>
        <w:t xml:space="preserve">bulunur. </w:t>
      </w:r>
    </w:p>
    <w:p w:rsidR="00F35F92" w:rsidRPr="00F35F92" w:rsidRDefault="00F35F92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  <w:r>
        <w:rPr>
          <w:rFonts w:ascii="Cambria" w:hAnsi="Cambria" w:cs="Calibri"/>
          <w:b/>
          <w:iCs/>
          <w:color w:val="0000FF"/>
          <w:sz w:val="52"/>
          <w:szCs w:val="52"/>
        </w:rPr>
        <w:t xml:space="preserve">                                      </w:t>
      </w:r>
      <w:r w:rsidRPr="00F35F92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O halde bir çember yayının </w:t>
      </w:r>
      <w:proofErr w:type="gramStart"/>
      <w:r w:rsidRPr="00F35F92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>ölçüsü  2</w:t>
      </w:r>
      <w:proofErr w:type="gramEnd"/>
      <w:r w:rsidRPr="00F35F92">
        <w:rPr>
          <w:rFonts w:ascii="Cambria Math" w:hAnsi="Cambria Math" w:cs="Cambria Math"/>
          <w:b/>
          <w:iCs/>
          <w:color w:val="000000" w:themeColor="text1"/>
          <w:sz w:val="52"/>
          <w:szCs w:val="52"/>
          <w:highlight w:val="yellow"/>
        </w:rPr>
        <w:t>𝝅</w:t>
      </w:r>
      <w:r w:rsidRPr="00F35F92">
        <w:rPr>
          <w:rFonts w:ascii="Cambria" w:hAnsi="Cambria" w:cs="Calibri"/>
          <w:b/>
          <w:iCs/>
          <w:color w:val="000000" w:themeColor="text1"/>
          <w:sz w:val="52"/>
          <w:szCs w:val="52"/>
          <w:highlight w:val="yellow"/>
        </w:rPr>
        <w:t xml:space="preserve">  radyandır.</w:t>
      </w:r>
    </w:p>
    <w:p w:rsidR="00F35F92" w:rsidRDefault="00F35F92" w:rsidP="00DC2FE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Kural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F35F92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A</w:t>
      </w:r>
      <w:proofErr w:type="gramEnd"/>
      <w:r w:rsidRPr="00F35F92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)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</w:t>
      </w:r>
      <w:r w:rsidRPr="00F35F92">
        <w:rPr>
          <w:rFonts w:ascii="Cambria" w:hAnsi="Cambria"/>
          <w:b/>
          <w:color w:val="0000FF"/>
          <w:sz w:val="52"/>
          <w:szCs w:val="52"/>
        </w:rPr>
        <w:t>Bir çember yayının ölçüsü  2</w:t>
      </w:r>
      <w:r w:rsidRPr="00F35F92">
        <w:rPr>
          <w:rFonts w:ascii="Cambria Math" w:hAnsi="Cambria Math" w:cs="Cambria Math"/>
          <w:b/>
          <w:color w:val="0000FF"/>
          <w:sz w:val="52"/>
          <w:szCs w:val="52"/>
        </w:rPr>
        <w:t>𝝅</w:t>
      </w:r>
      <w:r w:rsidRPr="00F35F92">
        <w:rPr>
          <w:rFonts w:ascii="Cambria" w:hAnsi="Cambria"/>
          <w:b/>
          <w:color w:val="0000FF"/>
          <w:sz w:val="52"/>
          <w:szCs w:val="52"/>
        </w:rPr>
        <w:t xml:space="preserve">  radyan ise  </w:t>
      </w:r>
      <w:r w:rsidRPr="00F35F92">
        <w:rPr>
          <w:rFonts w:ascii="Cambria" w:hAnsi="Cambria"/>
          <w:b/>
          <w:color w:val="000000" w:themeColor="text1"/>
          <w:sz w:val="56"/>
          <w:szCs w:val="56"/>
          <w:highlight w:val="cyan"/>
        </w:rPr>
        <w:t>360  ̊  =  2</w:t>
      </w:r>
      <w:r w:rsidRPr="00F35F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𝝅</w:t>
      </w:r>
      <w:r w:rsidRPr="00F35F92">
        <w:rPr>
          <w:rFonts w:ascii="Cambria" w:hAnsi="Cambria"/>
          <w:b/>
          <w:color w:val="0000FF"/>
          <w:sz w:val="52"/>
          <w:szCs w:val="52"/>
        </w:rPr>
        <w:t xml:space="preserve">  olarak alınır. </w:t>
      </w:r>
      <w:r>
        <w:rPr>
          <w:rFonts w:ascii="Cambria" w:hAnsi="Cambria"/>
          <w:b/>
          <w:color w:val="0000FF"/>
          <w:sz w:val="52"/>
          <w:szCs w:val="52"/>
        </w:rPr>
        <w:t xml:space="preserve">Dolayısıyla bundan sonraki işlemlerde  </w:t>
      </w:r>
      <w:r w:rsidRPr="00F35F92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>𝝅</w:t>
      </w:r>
      <w:r w:rsidRPr="00F35F92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 =  180  ̊</w:t>
      </w:r>
      <w:r>
        <w:rPr>
          <w:rFonts w:ascii="Cambria" w:hAnsi="Cambria"/>
          <w:b/>
          <w:color w:val="0000FF"/>
          <w:sz w:val="52"/>
          <w:szCs w:val="52"/>
        </w:rPr>
        <w:t xml:space="preserve">  olarak alınır.</w:t>
      </w:r>
    </w:p>
    <w:p w:rsidR="006F4F1A" w:rsidRDefault="00F35F92" w:rsidP="00DC2FE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6F4F1A">
        <w:rPr>
          <w:rFonts w:ascii="Cambria" w:hAnsi="Cambria"/>
          <w:b/>
          <w:color w:val="FF0000"/>
          <w:sz w:val="52"/>
          <w:szCs w:val="52"/>
        </w:rPr>
        <w:t>B )</w:t>
      </w:r>
      <w:r>
        <w:rPr>
          <w:rFonts w:ascii="Cambria" w:hAnsi="Cambria"/>
          <w:b/>
          <w:color w:val="0000FF"/>
          <w:sz w:val="52"/>
          <w:szCs w:val="52"/>
        </w:rPr>
        <w:t xml:space="preserve">   Bir açının derece cinsinden </w:t>
      </w:r>
      <w:proofErr w:type="gramStart"/>
      <w:r>
        <w:rPr>
          <w:rFonts w:ascii="Cambria" w:hAnsi="Cambria"/>
          <w:b/>
          <w:color w:val="0000FF"/>
          <w:sz w:val="52"/>
          <w:szCs w:val="52"/>
        </w:rPr>
        <w:t xml:space="preserve">ölçüsü  </w:t>
      </w:r>
      <w:r w:rsidRPr="006F4F1A">
        <w:rPr>
          <w:rFonts w:ascii="Cambria" w:hAnsi="Cambria"/>
          <w:b/>
          <w:color w:val="CC00CC"/>
          <w:sz w:val="52"/>
          <w:szCs w:val="52"/>
        </w:rPr>
        <w:t>D</w:t>
      </w:r>
      <w:proofErr w:type="gramEnd"/>
      <w:r>
        <w:rPr>
          <w:rFonts w:ascii="Cambria" w:hAnsi="Cambria"/>
          <w:b/>
          <w:color w:val="0000FF"/>
          <w:sz w:val="52"/>
          <w:szCs w:val="52"/>
        </w:rPr>
        <w:t xml:space="preserve">, radyan cinsinden ölçüsü  </w:t>
      </w:r>
    </w:p>
    <w:p w:rsidR="006F4F1A" w:rsidRPr="006F4F1A" w:rsidRDefault="006F4F1A" w:rsidP="00DC2FE7">
      <w:pPr>
        <w:pStyle w:val="AralkYok"/>
        <w:spacing w:line="276" w:lineRule="auto"/>
        <w:rPr>
          <w:rFonts w:ascii="Cambria" w:hAnsi="Cambria"/>
          <w:b/>
          <w:i/>
          <w:color w:val="0000FF"/>
          <w:sz w:val="4"/>
          <w:szCs w:val="4"/>
        </w:rPr>
      </w:pPr>
    </w:p>
    <w:p w:rsidR="006F4F1A" w:rsidRDefault="00F35F92" w:rsidP="00DC2FE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proofErr w:type="gramStart"/>
      <w:r w:rsidRPr="006F4F1A">
        <w:rPr>
          <w:rFonts w:ascii="Cambria" w:hAnsi="Cambria"/>
          <w:b/>
          <w:color w:val="CC00CC"/>
          <w:sz w:val="52"/>
          <w:szCs w:val="52"/>
        </w:rPr>
        <w:t xml:space="preserve">R  </w:t>
      </w:r>
      <w:r>
        <w:rPr>
          <w:rFonts w:ascii="Cambria" w:hAnsi="Cambria"/>
          <w:b/>
          <w:color w:val="0000FF"/>
          <w:sz w:val="52"/>
          <w:szCs w:val="52"/>
        </w:rPr>
        <w:t>olarak</w:t>
      </w:r>
      <w:proofErr w:type="gramEnd"/>
      <w:r>
        <w:rPr>
          <w:rFonts w:ascii="Cambria" w:hAnsi="Cambria"/>
          <w:b/>
          <w:color w:val="0000FF"/>
          <w:sz w:val="52"/>
          <w:szCs w:val="52"/>
        </w:rPr>
        <w:t xml:space="preserve"> verildiğinde iki ölçü arasındaki dönüşüm alttaki </w:t>
      </w:r>
      <w:r w:rsidR="006F4F1A">
        <w:rPr>
          <w:rFonts w:ascii="Cambria" w:hAnsi="Cambria"/>
          <w:b/>
          <w:color w:val="0000FF"/>
          <w:sz w:val="52"/>
          <w:szCs w:val="52"/>
        </w:rPr>
        <w:t xml:space="preserve">eşitlik ile </w:t>
      </w:r>
    </w:p>
    <w:p w:rsidR="006F4F1A" w:rsidRPr="006F4F1A" w:rsidRDefault="006F4F1A" w:rsidP="00DC2FE7">
      <w:pPr>
        <w:pStyle w:val="AralkYok"/>
        <w:spacing w:line="276" w:lineRule="auto"/>
        <w:rPr>
          <w:rFonts w:ascii="Cambria" w:hAnsi="Cambria"/>
          <w:b/>
          <w:color w:val="0000FF"/>
          <w:sz w:val="4"/>
          <w:szCs w:val="4"/>
        </w:rPr>
      </w:pPr>
    </w:p>
    <w:p w:rsidR="006F4F1A" w:rsidRDefault="006F4F1A" w:rsidP="00DC2FE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proofErr w:type="gramStart"/>
      <w:r>
        <w:rPr>
          <w:rFonts w:ascii="Cambria" w:hAnsi="Cambria"/>
          <w:b/>
          <w:color w:val="0000FF"/>
          <w:sz w:val="52"/>
          <w:szCs w:val="52"/>
        </w:rPr>
        <w:t>sağlanır</w:t>
      </w:r>
      <w:proofErr w:type="gramEnd"/>
      <w:r>
        <w:rPr>
          <w:rFonts w:ascii="Cambria" w:hAnsi="Cambria"/>
          <w:b/>
          <w:color w:val="0000FF"/>
          <w:sz w:val="52"/>
          <w:szCs w:val="52"/>
        </w:rPr>
        <w:t>.</w:t>
      </w:r>
    </w:p>
    <w:p w:rsidR="00F35F92" w:rsidRDefault="00A969AA" w:rsidP="006F4F1A">
      <w:pPr>
        <w:pStyle w:val="AralkYok"/>
        <w:spacing w:line="276" w:lineRule="auto"/>
        <w:jc w:val="center"/>
        <w:rPr>
          <w:rFonts w:ascii="Cambria" w:eastAsiaTheme="minorEastAsia" w:hAnsi="Cambria"/>
          <w:b/>
          <w:color w:val="0000FF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>D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80"/>
                <w:szCs w:val="80"/>
                <w:highlight w:val="yellow"/>
                <w:shd w:val="clear" w:color="auto" w:fill="FFFFFF"/>
              </w:rPr>
              <m:t xml:space="preserve"> 180  ̊ 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80"/>
            <w:szCs w:val="80"/>
            <w:highlight w:val="yellow"/>
          </w:rPr>
          <m:t xml:space="preserve"> </m:t>
        </m:r>
      </m:oMath>
      <w:r w:rsidR="006F4F1A" w:rsidRPr="006F4F1A">
        <w:rPr>
          <w:rFonts w:ascii="Cambria" w:eastAsiaTheme="minorEastAsia" w:hAnsi="Cambria"/>
          <w:b/>
          <w:color w:val="000000" w:themeColor="text1"/>
          <w:sz w:val="72"/>
          <w:szCs w:val="72"/>
          <w:highlight w:val="yellow"/>
        </w:rPr>
        <w:t xml:space="preserve"> </w:t>
      </w:r>
      <w:r w:rsidR="006F4F1A" w:rsidRPr="006F4F1A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>=</w:t>
      </w:r>
      <w:r w:rsidR="006F4F1A" w:rsidRPr="006F4F1A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F35F92" w:rsidRPr="006F4F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F35F92" w:rsidRPr="006F4F1A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 R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80"/>
                <w:szCs w:val="80"/>
                <w:highlight w:val="yellow"/>
                <w:shd w:val="clear" w:color="auto" w:fill="FFFFFF"/>
              </w:rPr>
              <m:t xml:space="preserve"> π </m:t>
            </m:r>
          </m:den>
        </m:f>
      </m:oMath>
      <w:r w:rsidR="006F4F1A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  </w:t>
      </w:r>
      <w:r w:rsidR="006F4F1A" w:rsidRPr="006F4F1A">
        <w:rPr>
          <w:rFonts w:ascii="Cambria" w:eastAsiaTheme="minorEastAsia" w:hAnsi="Cambria"/>
          <w:b/>
          <w:color w:val="0000FF"/>
          <w:sz w:val="52"/>
          <w:szCs w:val="52"/>
        </w:rPr>
        <w:t>olarak alınır.</w:t>
      </w:r>
    </w:p>
    <w:p w:rsidR="005C0728" w:rsidRDefault="00085AC0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1080</w:t>
      </w:r>
      <w:proofErr w:type="gramEnd"/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̊ ’</w:t>
      </w:r>
      <w:proofErr w:type="spellStart"/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lik</w:t>
      </w:r>
      <w:proofErr w:type="spellEnd"/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açıyı radyan </w:t>
      </w:r>
      <w:r w:rsid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( ? </w:t>
      </w:r>
      <w:r w:rsidR="005C0728">
        <w:rPr>
          <w:rFonts w:ascii="Cambria Math" w:hAnsi="Cambria Math" w:cs="Cambria Math"/>
          <w:b/>
          <w:color w:val="000000" w:themeColor="text1"/>
          <w:sz w:val="52"/>
          <w:szCs w:val="52"/>
          <w:shd w:val="clear" w:color="auto" w:fill="FFFFFF"/>
        </w:rPr>
        <w:t>𝝅</w:t>
      </w:r>
      <w:r w:rsid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) </w:t>
      </w:r>
      <w:r w:rsidR="005C0728"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cinsinden bulunuz.</w:t>
      </w:r>
    </w:p>
    <w:p w:rsidR="005C0728" w:rsidRDefault="005C0728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C0728" w:rsidRDefault="005C0728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C0728" w:rsidRDefault="005C0728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C0728" w:rsidRDefault="005C0728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C0728" w:rsidRDefault="005C0728" w:rsidP="00085AC0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C0728" w:rsidRDefault="00085AC0" w:rsidP="005C0728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lastRenderedPageBreak/>
        <w:t xml:space="preserve"> </w:t>
      </w:r>
      <w:proofErr w:type="gramStart"/>
      <w:r w:rsidR="005C0728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Soru </w:t>
      </w:r>
      <w:r w:rsidR="005C0728"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 w:rsidR="005C0728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5C0728" w:rsidRPr="005C0728">
        <w:rPr>
          <w:rFonts w:ascii="Cambria" w:hAnsi="Cambria"/>
          <w:b/>
          <w:sz w:val="52"/>
          <w:szCs w:val="52"/>
        </w:rPr>
        <w:t>Aşağıda</w:t>
      </w:r>
      <w:proofErr w:type="gramEnd"/>
      <w:r w:rsidR="005C0728" w:rsidRPr="005C0728">
        <w:rPr>
          <w:rFonts w:ascii="Cambria" w:hAnsi="Cambria"/>
          <w:b/>
          <w:sz w:val="52"/>
          <w:szCs w:val="52"/>
        </w:rPr>
        <w:t xml:space="preserve"> derece cinsinden verilen açı ölçülerini radyana, radyan cinsinden verilen açı ölçülerini dereceye dönüştürünüz.</w:t>
      </w:r>
      <w:r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</w:p>
    <w:p w:rsidR="00085AC0" w:rsidRPr="005C0728" w:rsidRDefault="005C0728" w:rsidP="005C072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5C0728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A )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810  ̊</w:t>
      </w:r>
      <w:r w:rsidR="00085AC0" w:rsidRPr="005C0728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ab/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ab/>
        <w:t xml:space="preserve">   </w:t>
      </w:r>
      <w:r w:rsidRPr="005C0728">
        <w:rPr>
          <w:rFonts w:ascii="Cambria" w:eastAsiaTheme="minorEastAsia" w:hAnsi="Cambria" w:cs="Arial"/>
          <w:b/>
          <w:color w:val="FF0000"/>
          <w:sz w:val="52"/>
          <w:szCs w:val="52"/>
          <w:shd w:val="clear" w:color="auto" w:fill="FFFFFF"/>
        </w:rPr>
        <w:t>B )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– 150  ̊                </w:t>
      </w:r>
      <w:r w:rsidRPr="005C0728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C )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5π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3</m:t>
            </m:r>
          </m:den>
        </m:f>
      </m:oMath>
      <w:r>
        <w:rPr>
          <w:rFonts w:ascii="Cambria" w:eastAsiaTheme="minorEastAsia" w:hAnsi="Cambria" w:cs="Arial"/>
          <w:b/>
          <w:color w:val="000000" w:themeColor="text1"/>
          <w:sz w:val="72"/>
          <w:szCs w:val="72"/>
          <w:shd w:val="clear" w:color="auto" w:fill="FFFFFF"/>
        </w:rPr>
        <w:tab/>
      </w:r>
      <w:r>
        <w:rPr>
          <w:rFonts w:ascii="Cambria" w:eastAsiaTheme="minorEastAsia" w:hAnsi="Cambria" w:cs="Arial"/>
          <w:b/>
          <w:color w:val="000000" w:themeColor="text1"/>
          <w:sz w:val="72"/>
          <w:szCs w:val="72"/>
          <w:shd w:val="clear" w:color="auto" w:fill="FFFFFF"/>
        </w:rPr>
        <w:tab/>
      </w:r>
      <w:r>
        <w:rPr>
          <w:rFonts w:ascii="Cambria" w:eastAsiaTheme="minorEastAsia" w:hAnsi="Cambria" w:cs="Arial"/>
          <w:b/>
          <w:color w:val="000000" w:themeColor="text1"/>
          <w:sz w:val="72"/>
          <w:szCs w:val="72"/>
          <w:shd w:val="clear" w:color="auto" w:fill="FFFFFF"/>
        </w:rPr>
        <w:tab/>
        <w:t xml:space="preserve">     </w:t>
      </w:r>
      <w:r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>D</w:t>
      </w:r>
      <w:r w:rsidRPr="005C0728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)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8π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15</m:t>
            </m:r>
          </m:den>
        </m:f>
      </m:oMath>
    </w:p>
    <w:p w:rsidR="006F4F1A" w:rsidRPr="005C0728" w:rsidRDefault="006F4F1A" w:rsidP="006F4F1A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DC2FE7" w:rsidRDefault="00F35F92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  <w:r w:rsidRPr="005C0728">
        <w:rPr>
          <w:rFonts w:ascii="Cambria" w:hAnsi="Cambria" w:cs="Calibri"/>
          <w:b/>
          <w:iCs/>
          <w:color w:val="000000" w:themeColor="text1"/>
          <w:sz w:val="52"/>
          <w:szCs w:val="52"/>
        </w:rPr>
        <w:t xml:space="preserve"> </w:t>
      </w: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5C0728" w:rsidP="00DC2FE7">
      <w:pPr>
        <w:pStyle w:val="AralkYok"/>
        <w:spacing w:line="276" w:lineRule="auto"/>
        <w:rPr>
          <w:rFonts w:ascii="Cambria" w:hAnsi="Cambria" w:cs="Calibri"/>
          <w:b/>
          <w:iCs/>
          <w:color w:val="000000" w:themeColor="text1"/>
          <w:sz w:val="52"/>
          <w:szCs w:val="52"/>
        </w:rPr>
      </w:pPr>
    </w:p>
    <w:p w:rsidR="005C0728" w:rsidRDefault="00A969AA" w:rsidP="00BC587C">
      <w:pPr>
        <w:pStyle w:val="AralkYok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pict>
          <v:oval id="_x0000_s1431" style="position:absolute;left:0;text-align:left;margin-left:401.95pt;margin-top:36.6pt;width:225.25pt;height:227.4pt;z-index:252056576" filled="f" strokeweight="3pt">
            <v:stroke endarrowlength="long"/>
          </v:oval>
        </w:pict>
      </w:r>
      <w:r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pict>
          <v:oval id="_x0000_s1422" style="position:absolute;left:0;text-align:left;margin-left:60.5pt;margin-top:36.6pt;width:225.25pt;height:227.4pt;z-index:252052480" filled="f" strokeweight="3pt">
            <v:stroke endarrowlength="long"/>
          </v:oval>
        </w:pict>
      </w:r>
      <w:r w:rsidR="0086562A" w:rsidRPr="0086562A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>Esas Ölçü</w:t>
      </w:r>
    </w:p>
    <w:p w:rsidR="0086562A" w:rsidRPr="00B85A05" w:rsidRDefault="00A969AA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4" type="#_x0000_t32" style="position:absolute;margin-left:513.75pt;margin-top:28.85pt;width:81.3pt;height:75.75pt;flip:y;z-index:252058624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u w:val="double"/>
          <w:lang w:eastAsia="tr-TR"/>
        </w:rPr>
        <w:pict>
          <v:shape id="_x0000_s1429" type="#_x0000_t32" style="position:absolute;margin-left:172.3pt;margin-top:28.85pt;width:81.3pt;height:75.75pt;flip:y;z-index:252054528" o:connectortype="straight" strokeweight="3pt">
            <v:stroke endarrowlength="long"/>
          </v:shape>
        </w:pict>
      </w:r>
      <w:r w:rsid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</w:t>
      </w:r>
      <w:r w:rsid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  A</w:t>
      </w:r>
    </w:p>
    <w:p w:rsidR="00B85A05" w:rsidRPr="00B85A05" w:rsidRDefault="00B85A05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</w:p>
    <w:p w:rsidR="00B85A05" w:rsidRPr="0059172A" w:rsidRDefault="00A969AA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6" type="#_x0000_t19" style="position:absolute;margin-left:479.85pt;margin-top:32pt;width:91.9pt;height:40.25pt;rotation:180;z-index:252060672" coordsize="43200,23489" adj="11690118,328757,21600" path="wr,,43200,43200,9,22212,43117,23489nfewr,,43200,43200,9,22212,43117,23489l21600,21600nsxe" strokecolor="blue" strokeweight="3pt">
            <v:stroke startarrowlength="long" endarrowlength="long"/>
            <v:path o:connectlocs="9,22212;43117,23489;21600,21600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7" type="#_x0000_t19" style="position:absolute;margin-left:535.6pt;margin-top:2.85pt;width:36pt;height:32.4pt;z-index:252061696" coordsize="21600,19751" adj="-4333465,,,19751" path="wr-21600,-1849,21600,41351,8743,,21600,19751nfewr-21600,-1849,21600,41351,8743,,21600,19751l,19751nsxe" strokecolor="#c0c" strokeweight="3pt">
            <v:stroke startarrow="block" startarrowlength="long" endarrowlength="long"/>
            <v:path o:connectlocs="8743,0;21600,19751;0,19751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3" type="#_x0000_t32" style="position:absolute;margin-left:513.75pt;margin-top:34.5pt;width:113.45pt;height:.6pt;flip:x;z-index:252057600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5" type="#_x0000_t19" style="position:absolute;margin-left:479.75pt;margin-top:2.95pt;width:75.5pt;height:32.15pt;z-index:252059648" coordsize="43200,21989" adj="11728898,,21600" path="wr,,43200,43200,3,21989,43200,21600nfewr,,43200,43200,3,21989,43200,21600l21600,21600nsxe" strokecolor="blue" strokeweight="3pt">
            <v:stroke endarrowlength="long"/>
            <v:path o:connectlocs="3,21989;43200,21600;21600,21600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30" type="#_x0000_t19" style="position:absolute;margin-left:172.3pt;margin-top:8.15pt;width:36pt;height:26.35pt;z-index:252055552" coordsize="21600,16067" adj="-3149773,,,16067" path="wr-21600,-5533,21600,37667,14436,,21600,16067nfewr-21600,-5533,21600,37667,14436,,21600,16067l,16067nsxe" strokecolor="#c0c" strokeweight="3pt">
            <v:stroke startarrow="block" startarrowlength="long" endarrowlength="long"/>
            <v:path o:connectlocs="14436,0;21600,16067;0,16067"/>
          </v:shape>
        </w:pict>
      </w:r>
      <w:r w:rsidRPr="00A969AA"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pict>
          <v:shape id="_x0000_s1428" type="#_x0000_t32" style="position:absolute;margin-left:172.3pt;margin-top:34.5pt;width:113.45pt;height:0;flip:x;z-index:252053504" o:connectortype="straight" strokeweight="3pt">
            <v:stroke endarrow="oval"/>
          </v:shape>
        </w:pict>
      </w:r>
      <w:r w:rsid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B85A0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B85A05" w:rsidRPr="00CC389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22  ̊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                                 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22  ̊</w:t>
      </w:r>
    </w:p>
    <w:p w:rsidR="00B85A05" w:rsidRPr="00B85A05" w:rsidRDefault="00B85A05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M                    B</w:t>
      </w:r>
      <w:r w:rsidR="0059172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M                   B</w:t>
      </w:r>
    </w:p>
    <w:p w:rsidR="00B85A05" w:rsidRDefault="00CC3894" w:rsidP="00CC3894">
      <w:pPr>
        <w:pStyle w:val="AralkYok"/>
        <w:numPr>
          <w:ilvl w:val="0"/>
          <w:numId w:val="2"/>
        </w:numPr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̊</w:t>
      </w:r>
    </w:p>
    <w:p w:rsidR="00CC3894" w:rsidRDefault="00CC3894" w:rsidP="00CC3894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CC3894" w:rsidRPr="009B2B87" w:rsidRDefault="00CC3894" w:rsidP="00CC389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10"/>
          <w:szCs w:val="10"/>
          <w:lang w:eastAsia="tr-TR"/>
        </w:rPr>
      </w:pPr>
      <w:r w:rsidRPr="009B2B87">
        <w:rPr>
          <w:rFonts w:ascii="Cambria" w:eastAsia="Times New Roman" w:hAnsi="Cambria" w:cs="Times New Roman"/>
          <w:b/>
          <w:bCs/>
          <w:noProof/>
          <w:color w:val="FF0000"/>
          <w:sz w:val="10"/>
          <w:szCs w:val="10"/>
          <w:lang w:eastAsia="tr-TR"/>
        </w:rPr>
        <w:t xml:space="preserve">                </w:t>
      </w:r>
    </w:p>
    <w:p w:rsidR="00CC3894" w:rsidRDefault="009B2B87" w:rsidP="00CC3894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9B2B87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Sol tarafta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çember üzerinde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’den 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CC3894" w:rsidRP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’ya hareket eden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bir kişi merkez nokta ile pozitif yönde  22  ̊ ’lik açı oluşturuyor. Kişi </w:t>
      </w:r>
      <w:r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sağ tarafta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ise 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çember etrafında tu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r attıktan sonra yine  A  nokta</w:t>
      </w:r>
      <w:r w:rsidR="00CC389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sına geliyor. </w:t>
      </w:r>
      <w:r w:rsidR="00BC587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Tur sonucunda ölçülen açı  382  ̊ oluyor.  Kişi sonuçta çem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-</w:t>
      </w:r>
      <w:r w:rsidR="00BC587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ber üzerinde  22  ̊ kadar yer değişikliği yapmıştır.</w:t>
      </w:r>
    </w:p>
    <w:p w:rsidR="00BC587C" w:rsidRDefault="00A969AA" w:rsidP="007C246E">
      <w:pPr>
        <w:pStyle w:val="AralkYok"/>
        <w:spacing w:line="276" w:lineRule="auto"/>
        <w:ind w:firstLine="708"/>
        <w:jc w:val="center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pict>
          <v:shape id="_x0000_s1439" type="#_x0000_t32" style="position:absolute;left:0;text-align:left;margin-left:362.7pt;margin-top:31.75pt;width:28.9pt;height:26.7pt;z-index:252063744" o:connectortype="straight" strokecolor="red" strokeweight="3pt">
            <v:stroke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pict>
          <v:shape id="_x0000_s1438" type="#_x0000_t32" style="position:absolute;left:0;text-align:left;margin-left:243.25pt;margin-top:31.75pt;width:38.2pt;height:26.7pt;flip:x;z-index:252062720" o:connectortype="straight" strokecolor="red" strokeweight="3pt">
            <v:stroke endarrow="block" endarrowlength="long"/>
          </v:shape>
        </w:pict>
      </w:r>
      <w:r w:rsidR="00BC587C" w:rsidRPr="00BC587C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382  ̊  =  22  ̊  +  1 . 360  ̊</w:t>
      </w:r>
      <w:r w:rsidR="00BC587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olarak yazılabilir.</w:t>
      </w:r>
    </w:p>
    <w:p w:rsidR="007C246E" w:rsidRDefault="00BC587C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Artan açı                             Tur sayısı</w:t>
      </w:r>
      <w:r w:rsidR="007C246E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</w:t>
      </w:r>
    </w:p>
    <w:p w:rsidR="007C246E" w:rsidRDefault="007C246E" w:rsidP="008656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Bu durumda  382  ̊ ’lik açının </w:t>
      </w:r>
      <w:r w:rsidRPr="007C246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esas ölçüsü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22  ̊  olarak alınır.</w:t>
      </w:r>
    </w:p>
    <w:p w:rsidR="00241CDC" w:rsidRDefault="009B2B87" w:rsidP="00D06EED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Kural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D06EED">
        <w:rPr>
          <w:rFonts w:ascii="Cambria" w:hAnsi="Cambria"/>
          <w:b/>
          <w:color w:val="CC00CC"/>
          <w:sz w:val="52"/>
          <w:szCs w:val="52"/>
        </w:rPr>
        <w:t>Bir</w:t>
      </w:r>
      <w:proofErr w:type="gramEnd"/>
      <w:r w:rsidRPr="00D06EED">
        <w:rPr>
          <w:rFonts w:ascii="Cambria" w:hAnsi="Cambria"/>
          <w:b/>
          <w:color w:val="CC00CC"/>
          <w:sz w:val="52"/>
          <w:szCs w:val="52"/>
        </w:rPr>
        <w:t xml:space="preserve">  x  açısının esas ölçüsü</w:t>
      </w:r>
      <w:r w:rsidR="00D06EED" w:rsidRPr="00D06EED">
        <w:rPr>
          <w:rFonts w:ascii="Cambria" w:hAnsi="Cambria"/>
          <w:b/>
          <w:color w:val="CC00CC"/>
          <w:sz w:val="52"/>
          <w:szCs w:val="52"/>
        </w:rPr>
        <w:t xml:space="preserve">  y , tur sayısı da  k  olsun.</w:t>
      </w:r>
      <w:r w:rsidR="00241CDC">
        <w:rPr>
          <w:rFonts w:ascii="Cambria" w:hAnsi="Cambria"/>
          <w:b/>
          <w:color w:val="CC00CC"/>
          <w:sz w:val="52"/>
          <w:szCs w:val="52"/>
        </w:rPr>
        <w:t xml:space="preserve">  </w:t>
      </w:r>
    </w:p>
    <w:p w:rsidR="00D06EED" w:rsidRDefault="00241CDC" w:rsidP="00241CD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y  </w:t>
      </w:r>
      <w:r w:rsidRPr="00241CDC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∈</w:t>
      </w: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[  0  ̊ ,  360  ̊  )</w:t>
      </w:r>
      <w:r>
        <w:rPr>
          <w:rFonts w:ascii="Cambria" w:hAnsi="Cambria"/>
          <w:b/>
          <w:color w:val="CC00CC"/>
          <w:sz w:val="52"/>
          <w:szCs w:val="52"/>
        </w:rPr>
        <w:t xml:space="preserve">  olmak üzere   </w:t>
      </w:r>
      <w:r w:rsidR="00D06EED" w:rsidRPr="00D06EED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x  =  y  +  </w:t>
      </w:r>
      <w:proofErr w:type="gramStart"/>
      <w:r w:rsidR="00D06EED" w:rsidRPr="00D06EED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>k .</w:t>
      </w:r>
      <w:proofErr w:type="gramEnd"/>
      <w:r w:rsidR="00D06EED" w:rsidRPr="00D06EED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360  ̊</w:t>
      </w:r>
      <w:r w:rsidR="00D06EED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06EED"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(  k  </w:t>
      </w:r>
      <w:r w:rsidR="00D06EED" w:rsidRPr="00D06EED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∈</w:t>
      </w:r>
      <w:r w:rsidR="00D06EED"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="00D06EED" w:rsidRPr="00D06EED">
        <w:rPr>
          <w:rFonts w:ascii="Times New Roman" w:hAnsi="Times New Roman" w:cs="Times New Roman"/>
          <w:b/>
          <w:color w:val="000000" w:themeColor="text1"/>
          <w:sz w:val="52"/>
          <w:szCs w:val="52"/>
          <w:highlight w:val="cyan"/>
        </w:rPr>
        <w:t>ℤ</w:t>
      </w:r>
      <w:r w:rsidR="00D06EED"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)</w:t>
      </w:r>
      <w:r w:rsidR="00D06EED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D06EED" w:rsidRPr="00D06EED">
        <w:rPr>
          <w:rFonts w:ascii="Cambria" w:hAnsi="Cambria"/>
          <w:b/>
          <w:color w:val="0000FF"/>
          <w:sz w:val="52"/>
          <w:szCs w:val="52"/>
        </w:rPr>
        <w:t>olarak yazılır.</w:t>
      </w:r>
      <w:r w:rsidR="00D06EED">
        <w:rPr>
          <w:rFonts w:ascii="Cambria" w:hAnsi="Cambria"/>
          <w:b/>
          <w:color w:val="0000FF"/>
          <w:sz w:val="52"/>
          <w:szCs w:val="52"/>
        </w:rPr>
        <w:t xml:space="preserve"> </w:t>
      </w:r>
      <w:proofErr w:type="gramStart"/>
      <w:r w:rsidR="00D06EED">
        <w:rPr>
          <w:rFonts w:ascii="Cambria" w:hAnsi="Cambria"/>
          <w:b/>
          <w:color w:val="0000FF"/>
          <w:sz w:val="52"/>
          <w:szCs w:val="52"/>
        </w:rPr>
        <w:t>k  yerine</w:t>
      </w:r>
      <w:proofErr w:type="gramEnd"/>
      <w:r w:rsidR="00D06EED">
        <w:rPr>
          <w:rFonts w:ascii="Cambria" w:hAnsi="Cambria"/>
          <w:b/>
          <w:color w:val="0000FF"/>
          <w:sz w:val="52"/>
          <w:szCs w:val="52"/>
        </w:rPr>
        <w:t xml:space="preserve"> sayılar verilerek esas ölçüsü  y  olan bir sürü açı değeri bulabiliriz.  </w:t>
      </w:r>
    </w:p>
    <w:p w:rsidR="00D06EED" w:rsidRPr="00241CDC" w:rsidRDefault="00D06EED" w:rsidP="00D06EED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10"/>
          <w:szCs w:val="10"/>
          <w:lang w:eastAsia="tr-TR"/>
        </w:rPr>
      </w:pPr>
    </w:p>
    <w:p w:rsidR="00D06EED" w:rsidRPr="00D06EED" w:rsidRDefault="00D06EED" w:rsidP="00D06EED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D06EED">
        <w:rPr>
          <w:rFonts w:ascii="Cambria" w:hAnsi="Cambria"/>
          <w:b/>
          <w:color w:val="000000" w:themeColor="text1"/>
          <w:sz w:val="52"/>
          <w:szCs w:val="52"/>
        </w:rPr>
        <w:t>Esas</w:t>
      </w:r>
      <w:proofErr w:type="gramEnd"/>
      <w:r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ölçüsü  52  ̊  olan üç basamaklı en küçük iki açıyı bulu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  <w:proofErr w:type="spellStart"/>
      <w:r w:rsidRPr="00D06EED">
        <w:rPr>
          <w:rFonts w:ascii="Cambria" w:hAnsi="Cambria"/>
          <w:b/>
          <w:color w:val="000000" w:themeColor="text1"/>
          <w:sz w:val="52"/>
          <w:szCs w:val="52"/>
        </w:rPr>
        <w:t>nuz</w:t>
      </w:r>
      <w:proofErr w:type="spellEnd"/>
      <w:r w:rsidRPr="00D06EED">
        <w:rPr>
          <w:rFonts w:ascii="Cambria" w:hAnsi="Cambria"/>
          <w:b/>
          <w:color w:val="000000" w:themeColor="text1"/>
          <w:sz w:val="52"/>
          <w:szCs w:val="52"/>
        </w:rPr>
        <w:t>.</w:t>
      </w:r>
    </w:p>
    <w:p w:rsidR="0086562A" w:rsidRDefault="0086562A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D06EED" w:rsidRDefault="00D06EED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D06EED" w:rsidRDefault="00D06EED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D06EED" w:rsidRDefault="00D06EED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D06EED" w:rsidRDefault="00D06EED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D06EED" w:rsidRDefault="00D06EED">
      <w:pPr>
        <w:pStyle w:val="AralkYok"/>
        <w:spacing w:line="276" w:lineRule="auto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241CDC" w:rsidRDefault="00241CDC" w:rsidP="00241CDC">
      <w:pPr>
        <w:pStyle w:val="AralkYok"/>
        <w:spacing w:line="276" w:lineRule="auto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146179" w:rsidRDefault="00D06EED" w:rsidP="00EF6844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Not </w:t>
      </w:r>
      <w:r w:rsidR="00241CDC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1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E002F2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x  &gt;  360  ̊  olsun. Şekil üzerinde </w:t>
      </w:r>
      <w:r w:rsidR="00146179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pozitif yönde </w:t>
      </w:r>
      <w:r w:rsidR="00E002F2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tur sayısın</w:t>
      </w:r>
      <w:r w:rsidR="00146179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-</w:t>
      </w:r>
      <w:proofErr w:type="gramStart"/>
      <w:r w:rsidR="00E002F2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dan</w:t>
      </w:r>
      <w:proofErr w:type="gramEnd"/>
      <w:r w:rsidR="00E002F2" w:rsidRPr="00EF684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artan açı değeri  x ’in esas ölüsünü verir.</w:t>
      </w:r>
      <w:r w:rsidR="00E002F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E002F2" w:rsidRPr="00E002F2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>Daha kolay çözüm ise</w:t>
      </w:r>
    </w:p>
    <w:p w:rsidR="00146179" w:rsidRPr="00EF6844" w:rsidRDefault="00146179" w:rsidP="00146179">
      <w:pPr>
        <w:pStyle w:val="AralkYok"/>
        <w:rPr>
          <w:rFonts w:ascii="Cambria" w:hAnsi="Cambria" w:cs="Arial"/>
          <w:b/>
          <w:color w:val="000000" w:themeColor="text1"/>
          <w:sz w:val="4"/>
          <w:szCs w:val="4"/>
          <w:highlight w:val="cyan"/>
          <w:shd w:val="clear" w:color="auto" w:fill="FFFFFF"/>
        </w:rPr>
      </w:pPr>
    </w:p>
    <w:p w:rsidR="00EF6844" w:rsidRPr="00964EF4" w:rsidRDefault="00E002F2" w:rsidP="00146179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  <w:highlight w:val="cyan"/>
        </w:rPr>
      </w:pPr>
      <w:r w:rsidRPr="00E002F2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 xml:space="preserve"> verilen açı</w:t>
      </w:r>
      <w:r w:rsidR="00146179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 xml:space="preserve"> </w:t>
      </w:r>
      <w:proofErr w:type="gramStart"/>
      <w:r w:rsidRPr="00E002F2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 xml:space="preserve">değeri  </w:t>
      </w:r>
      <w:r w:rsidR="00241CDC" w:rsidRPr="00E002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>360</w:t>
      </w:r>
      <w:proofErr w:type="gramEnd"/>
      <w:r w:rsidR="00241CDC" w:rsidRPr="00E002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̊</w:t>
      </w:r>
      <w:r w:rsidRPr="00E002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="00241CDC" w:rsidRPr="00E002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sayısına bölünür. İşlemde </w:t>
      </w:r>
      <w:r w:rsidR="00241CDC" w:rsidRPr="00964EF4">
        <w:rPr>
          <w:rFonts w:ascii="Cambria" w:hAnsi="Cambria"/>
          <w:b/>
          <w:color w:val="FF0000"/>
          <w:sz w:val="52"/>
          <w:szCs w:val="52"/>
          <w:highlight w:val="cyan"/>
        </w:rPr>
        <w:t xml:space="preserve">kalan değer esas </w:t>
      </w:r>
    </w:p>
    <w:p w:rsidR="00EF6844" w:rsidRPr="00964EF4" w:rsidRDefault="00EF6844" w:rsidP="00146179">
      <w:pPr>
        <w:pStyle w:val="AralkYok"/>
        <w:spacing w:line="276" w:lineRule="auto"/>
        <w:rPr>
          <w:rFonts w:ascii="Cambria" w:hAnsi="Cambria"/>
          <w:b/>
          <w:color w:val="FF0000"/>
          <w:sz w:val="2"/>
          <w:szCs w:val="2"/>
          <w:highlight w:val="cyan"/>
        </w:rPr>
      </w:pPr>
    </w:p>
    <w:p w:rsidR="00D06EED" w:rsidRPr="00E002F2" w:rsidRDefault="00241CDC" w:rsidP="0014617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 w:rsidRPr="00964EF4">
        <w:rPr>
          <w:rFonts w:ascii="Cambria" w:hAnsi="Cambria"/>
          <w:b/>
          <w:color w:val="FF0000"/>
          <w:sz w:val="52"/>
          <w:szCs w:val="52"/>
          <w:highlight w:val="cyan"/>
        </w:rPr>
        <w:t>ölçüyü</w:t>
      </w:r>
      <w:proofErr w:type="gramEnd"/>
      <w:r w:rsidRPr="00E002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verir.</w:t>
      </w:r>
      <w:r w:rsidRPr="00E002F2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</w:p>
    <w:p w:rsidR="00D06EED" w:rsidRPr="00E002F2" w:rsidRDefault="00D06EED" w:rsidP="00D06EED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12"/>
          <w:szCs w:val="12"/>
          <w:lang w:eastAsia="tr-TR"/>
        </w:rPr>
      </w:pPr>
    </w:p>
    <w:p w:rsidR="007C52BC" w:rsidRDefault="007C52BC" w:rsidP="007C52B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Ölçüsü</w:t>
      </w:r>
      <w:proofErr w:type="gramEnd"/>
      <w:r w:rsidRP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Pr="007C52BC">
        <w:rPr>
          <w:rFonts w:ascii="Cambria" w:hAnsi="Cambria"/>
          <w:b/>
          <w:color w:val="000000" w:themeColor="text1"/>
          <w:sz w:val="52"/>
          <w:szCs w:val="52"/>
        </w:rPr>
        <w:t>7</w:t>
      </w:r>
      <w:r>
        <w:rPr>
          <w:rFonts w:ascii="Cambria" w:hAnsi="Cambria"/>
          <w:b/>
          <w:color w:val="000000" w:themeColor="text1"/>
          <w:sz w:val="52"/>
          <w:szCs w:val="52"/>
        </w:rPr>
        <w:t>81</w:t>
      </w:r>
      <w:r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 ̊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olan açının esas ölçüsünü bulunuz.</w:t>
      </w:r>
    </w:p>
    <w:p w:rsidR="007C52BC" w:rsidRDefault="00A969AA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A969AA">
        <w:rPr>
          <w:rFonts w:ascii="Monotype Corsiva" w:hAnsi="Monotype Corsiva" w:cs="Arial"/>
          <w:b/>
          <w:noProof/>
          <w:color w:val="FF0000"/>
          <w:sz w:val="70"/>
          <w:szCs w:val="70"/>
          <w:u w:val="double"/>
          <w:lang w:eastAsia="tr-TR"/>
        </w:rPr>
        <w:pict>
          <v:oval id="_x0000_s1440" style="position:absolute;margin-left:33.25pt;margin-top:21.25pt;width:303.8pt;height:307.1pt;z-index:252064768" filled="f" strokeweight="3pt">
            <v:stroke endarrowlength="long"/>
          </v:oval>
        </w:pict>
      </w:r>
      <w:r w:rsidR="007C52BC" w:rsidRPr="007C52BC">
        <w:rPr>
          <w:rFonts w:ascii="Cambria" w:hAnsi="Cambria"/>
          <w:b/>
          <w:color w:val="CC00CC"/>
          <w:sz w:val="52"/>
          <w:szCs w:val="52"/>
        </w:rPr>
        <w:t>1.Yol</w:t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 w:rsidRPr="007C52BC">
        <w:rPr>
          <w:rFonts w:ascii="Cambria" w:hAnsi="Cambria"/>
          <w:b/>
          <w:color w:val="CC00CC"/>
          <w:sz w:val="52"/>
          <w:szCs w:val="52"/>
        </w:rPr>
        <w:t>2.Yol</w:t>
      </w:r>
    </w:p>
    <w:p w:rsidR="007C52BC" w:rsidRDefault="007C52BC" w:rsidP="00D06EED">
      <w:pPr>
        <w:pStyle w:val="AralkYok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7C52BC" w:rsidRDefault="007C52BC" w:rsidP="00D06EED">
      <w:pPr>
        <w:pStyle w:val="AralkYok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7C52BC" w:rsidRPr="007C52BC" w:rsidRDefault="007C52BC" w:rsidP="00D06EED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r w:rsidRP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</w:p>
    <w:p w:rsidR="007C52BC" w:rsidRPr="007C52BC" w:rsidRDefault="00A969AA" w:rsidP="00D06EED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  <w:r>
        <w:rPr>
          <w:rFonts w:ascii="Cambria" w:hAnsi="Cambria" w:cs="Arial"/>
          <w:b/>
          <w:noProof/>
          <w:color w:val="000000" w:themeColor="text1"/>
          <w:sz w:val="52"/>
          <w:szCs w:val="52"/>
          <w:lang w:eastAsia="tr-TR"/>
        </w:rPr>
        <w:pict>
          <v:shape id="_x0000_s1442" type="#_x0000_t32" style="position:absolute;margin-left:184.35pt;margin-top:29pt;width:152.7pt;height:0;flip:x;z-index:252066816" o:connectortype="straight" strokeweight="3pt">
            <v:stroke endarrow="oval"/>
          </v:shape>
        </w:pict>
      </w:r>
      <w:r w:rsidR="007C52BC" w:rsidRP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           </w:t>
      </w:r>
      <w:r w:rsid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          </w:t>
      </w:r>
      <w:r w:rsidR="007C52BC" w:rsidRPr="007C52BC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M</w:t>
      </w:r>
    </w:p>
    <w:p w:rsidR="007C52BC" w:rsidRPr="007C52BC" w:rsidRDefault="007C52BC" w:rsidP="00D06EED">
      <w:pPr>
        <w:pStyle w:val="AralkYok"/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C52BC" w:rsidRDefault="007C52BC" w:rsidP="00D06EED">
      <w:pPr>
        <w:pStyle w:val="AralkYok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7C52BC" w:rsidRDefault="007C52BC" w:rsidP="00D06EED">
      <w:pPr>
        <w:pStyle w:val="AralkYok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7C52BC" w:rsidRDefault="007C52BC" w:rsidP="00D06EED">
      <w:pPr>
        <w:pStyle w:val="AralkYok"/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</w:pPr>
    </w:p>
    <w:p w:rsidR="00D06EED" w:rsidRDefault="00241CDC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Soru</w:t>
      </w:r>
      <w:r w:rsidR="00D06EED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 </w:t>
      </w:r>
      <w:r w:rsidR="00D06EED"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 w:rsidR="00D06EED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E002F2">
        <w:rPr>
          <w:rFonts w:ascii="Cambria" w:hAnsi="Cambria"/>
          <w:b/>
          <w:color w:val="000000" w:themeColor="text1"/>
          <w:sz w:val="52"/>
          <w:szCs w:val="52"/>
        </w:rPr>
        <w:t>4386</w:t>
      </w:r>
      <w:proofErr w:type="gramEnd"/>
      <w:r w:rsidR="00D06EED"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 ̊</w:t>
      </w:r>
      <w:r w:rsidR="00E002F2">
        <w:rPr>
          <w:rFonts w:ascii="Cambria" w:hAnsi="Cambria"/>
          <w:b/>
          <w:color w:val="000000" w:themeColor="text1"/>
          <w:sz w:val="52"/>
          <w:szCs w:val="52"/>
        </w:rPr>
        <w:t xml:space="preserve">  ile  7512  ̊</w:t>
      </w:r>
      <w:r w:rsidR="00D06EED"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E002F2">
        <w:rPr>
          <w:rFonts w:ascii="Cambria" w:hAnsi="Cambria"/>
          <w:b/>
          <w:color w:val="000000" w:themeColor="text1"/>
          <w:sz w:val="52"/>
          <w:szCs w:val="52"/>
        </w:rPr>
        <w:t>açılarının esas ölçülerini bulunuz.</w:t>
      </w: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C52BC" w:rsidRDefault="007C52BC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C52BC" w:rsidRDefault="007C52BC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C52BC" w:rsidRDefault="007C52BC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C52BC" w:rsidRDefault="007C52BC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964EF4" w:rsidRDefault="00EF6844" w:rsidP="00964EF4">
      <w:pPr>
        <w:pStyle w:val="AralkYok"/>
        <w:spacing w:line="276" w:lineRule="auto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Not 2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964EF4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>x  &lt;  0  ̊  olsun. Şekil üzerinde negatif yönde tur sayısından artan açı değeri</w:t>
      </w:r>
      <w:r w:rsidR="00964EF4" w:rsidRPr="00964EF4">
        <w:rPr>
          <w:rFonts w:ascii="Cambria" w:hAnsi="Cambria" w:cs="Arial"/>
          <w:b/>
          <w:color w:val="000000" w:themeColor="text1"/>
          <w:sz w:val="52"/>
          <w:szCs w:val="52"/>
          <w:highlight w:val="cyan"/>
          <w:shd w:val="clear" w:color="auto" w:fill="FFFFFF"/>
        </w:rPr>
        <w:t>ne pozitif yönden gelen açı değeri esas ölçüyü verir.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</w:p>
    <w:p w:rsidR="00964EF4" w:rsidRPr="00964EF4" w:rsidRDefault="00964EF4" w:rsidP="00964EF4">
      <w:pPr>
        <w:pStyle w:val="AralkYok"/>
        <w:spacing w:line="276" w:lineRule="auto"/>
        <w:rPr>
          <w:rFonts w:ascii="Cambria" w:hAnsi="Cambria" w:cs="Arial"/>
          <w:b/>
          <w:color w:val="0000FF"/>
          <w:sz w:val="2"/>
          <w:szCs w:val="2"/>
          <w:shd w:val="clear" w:color="auto" w:fill="FFFFFF"/>
        </w:rPr>
      </w:pPr>
    </w:p>
    <w:p w:rsidR="00964EF4" w:rsidRDefault="00EF6844" w:rsidP="00964EF4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</w:pPr>
      <w:r w:rsidRPr="00964EF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Daha kolay çözüm </w:t>
      </w:r>
      <w:proofErr w:type="gramStart"/>
      <w:r w:rsidRPr="00964EF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ise</w:t>
      </w:r>
      <w:r w:rsidR="00964EF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 x</w:t>
      </w:r>
      <w:proofErr w:type="gramEnd"/>
      <w:r w:rsidR="00964EF4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 pozitif düşünülür ve  360  ̊ sayısına bölü-</w:t>
      </w:r>
    </w:p>
    <w:p w:rsidR="00964EF4" w:rsidRPr="00964EF4" w:rsidRDefault="00964EF4" w:rsidP="00964EF4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2"/>
          <w:szCs w:val="2"/>
          <w:highlight w:val="yellow"/>
          <w:shd w:val="clear" w:color="auto" w:fill="FFFFFF"/>
        </w:rPr>
      </w:pPr>
    </w:p>
    <w:p w:rsidR="00964EF4" w:rsidRDefault="00964EF4" w:rsidP="00964EF4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</w:pPr>
      <w:proofErr w:type="spellStart"/>
      <w:r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nür</w:t>
      </w:r>
      <w:proofErr w:type="spellEnd"/>
      <w:r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. İşlemden </w:t>
      </w:r>
      <w:r w:rsidRPr="00964EF4">
        <w:rPr>
          <w:rFonts w:ascii="Cambria" w:hAnsi="Cambria" w:cs="Arial"/>
          <w:b/>
          <w:color w:val="FF0000"/>
          <w:sz w:val="52"/>
          <w:szCs w:val="52"/>
          <w:highlight w:val="yellow"/>
          <w:shd w:val="clear" w:color="auto" w:fill="FFFFFF"/>
        </w:rPr>
        <w:t xml:space="preserve">kalan </w:t>
      </w:r>
      <w:proofErr w:type="gramStart"/>
      <w:r w:rsidRPr="00964EF4">
        <w:rPr>
          <w:rFonts w:ascii="Cambria" w:hAnsi="Cambria" w:cs="Arial"/>
          <w:b/>
          <w:color w:val="FF0000"/>
          <w:sz w:val="52"/>
          <w:szCs w:val="52"/>
          <w:highlight w:val="yellow"/>
          <w:shd w:val="clear" w:color="auto" w:fill="FFFFFF"/>
        </w:rPr>
        <w:t xml:space="preserve">değer  </w:t>
      </w:r>
      <w:r w:rsidR="00CA185C">
        <w:rPr>
          <w:rFonts w:ascii="Cambria" w:hAnsi="Cambria" w:cs="Arial"/>
          <w:b/>
          <w:color w:val="FF0000"/>
          <w:sz w:val="52"/>
          <w:szCs w:val="52"/>
          <w:highlight w:val="yellow"/>
          <w:shd w:val="clear" w:color="auto" w:fill="FFFFFF"/>
        </w:rPr>
        <w:t>360</w:t>
      </w:r>
      <w:proofErr w:type="gramEnd"/>
      <w:r w:rsidRPr="00964EF4">
        <w:rPr>
          <w:rFonts w:ascii="Cambria" w:hAnsi="Cambria" w:cs="Arial"/>
          <w:b/>
          <w:color w:val="FF0000"/>
          <w:sz w:val="52"/>
          <w:szCs w:val="52"/>
          <w:highlight w:val="yellow"/>
          <w:shd w:val="clear" w:color="auto" w:fill="FFFFFF"/>
        </w:rPr>
        <w:t xml:space="preserve">  ̊ sayısından çıkartılır.</w:t>
      </w:r>
      <w:r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Elde edilen </w:t>
      </w:r>
    </w:p>
    <w:p w:rsidR="00964EF4" w:rsidRPr="00964EF4" w:rsidRDefault="00964EF4" w:rsidP="00964EF4">
      <w:pPr>
        <w:pStyle w:val="AralkYok"/>
        <w:spacing w:line="276" w:lineRule="auto"/>
        <w:rPr>
          <w:rFonts w:ascii="Cambria" w:hAnsi="Cambria" w:cs="Arial"/>
          <w:b/>
          <w:color w:val="000000" w:themeColor="text1"/>
          <w:sz w:val="2"/>
          <w:szCs w:val="2"/>
          <w:highlight w:val="yellow"/>
          <w:shd w:val="clear" w:color="auto" w:fill="FFFFFF"/>
        </w:rPr>
      </w:pPr>
    </w:p>
    <w:p w:rsidR="00EF6844" w:rsidRPr="00E002F2" w:rsidRDefault="00964EF4" w:rsidP="00964EF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sayı</w:t>
      </w:r>
      <w:proofErr w:type="gramEnd"/>
      <w:r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esas ölçüdür.</w:t>
      </w:r>
      <w:r w:rsidR="00EF6844" w:rsidRPr="00E002F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EF6844" w:rsidRPr="00E002F2" w:rsidRDefault="00EF6844" w:rsidP="00EF6844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12"/>
          <w:szCs w:val="12"/>
          <w:lang w:eastAsia="tr-TR"/>
        </w:rPr>
      </w:pPr>
    </w:p>
    <w:p w:rsidR="00EF6844" w:rsidRPr="00EF6844" w:rsidRDefault="00964EF4" w:rsidP="007C52BC">
      <w:pPr>
        <w:pStyle w:val="AralkYok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Örnek</w:t>
      </w:r>
      <w:r w:rsidR="00EF6844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 </w:t>
      </w:r>
      <w:r w:rsidR="00EF6844"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 w:rsidR="00EF6844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w:r w:rsidR="00EF6844" w:rsidRPr="00EF6844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– </w:t>
      </w:r>
      <w:r w:rsidR="00EF6844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745</w:t>
      </w:r>
      <w:r w:rsidR="00EF6844" w:rsidRPr="00EF6844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EF6844" w:rsidRPr="00EF6844">
        <w:rPr>
          <w:rFonts w:ascii="Cambria" w:hAnsi="Cambria"/>
          <w:b/>
          <w:color w:val="000000" w:themeColor="text1"/>
          <w:sz w:val="52"/>
          <w:szCs w:val="52"/>
        </w:rPr>
        <w:t xml:space="preserve"> ̊</w:t>
      </w:r>
      <w:r w:rsidR="00EF6844">
        <w:rPr>
          <w:rFonts w:ascii="Cambria" w:hAnsi="Cambria"/>
          <w:b/>
          <w:color w:val="000000" w:themeColor="text1"/>
          <w:sz w:val="52"/>
          <w:szCs w:val="52"/>
        </w:rPr>
        <w:t xml:space="preserve">  açısının esas ölçüsünü bulunuz.</w:t>
      </w:r>
    </w:p>
    <w:p w:rsidR="007C52BC" w:rsidRDefault="00A969AA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oval id="_x0000_s1446" style="position:absolute;margin-left:23.95pt;margin-top:10.25pt;width:296.2pt;height:295.6pt;z-index:252069888" filled="f" strokeweight="3pt">
            <v:stroke endarrowlength="long"/>
          </v:oval>
        </w:pict>
      </w:r>
      <w:r w:rsidR="007C52BC" w:rsidRPr="007C52BC">
        <w:rPr>
          <w:rFonts w:ascii="Cambria" w:hAnsi="Cambria"/>
          <w:b/>
          <w:color w:val="CC00CC"/>
          <w:sz w:val="52"/>
          <w:szCs w:val="52"/>
        </w:rPr>
        <w:t>1.Yol</w:t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C52BC" w:rsidRPr="007C52BC">
        <w:rPr>
          <w:rFonts w:ascii="Cambria" w:hAnsi="Cambria"/>
          <w:b/>
          <w:color w:val="CC00CC"/>
          <w:sz w:val="52"/>
          <w:szCs w:val="52"/>
        </w:rPr>
        <w:t>2.Yol</w:t>
      </w:r>
    </w:p>
    <w:p w:rsidR="00EF6844" w:rsidRDefault="00EF6844" w:rsidP="00EF684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F6844" w:rsidRDefault="00EF6844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A969AA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7" type="#_x0000_t32" style="position:absolute;margin-left:177.25pt;margin-top:5.65pt;width:142.9pt;height:0;flip:x;z-index:252070912" o:connectortype="straight" strokeweight="3pt">
            <v:stroke endarrow="oval"/>
          </v:shape>
        </w:pict>
      </w:r>
      <w:r w:rsidR="007C52B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M</w:t>
      </w: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Default="00E002F2" w:rsidP="00D06EE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E002F2" w:rsidRPr="00D06EED" w:rsidRDefault="00E002F2" w:rsidP="00D06EED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C52BC" w:rsidRDefault="007C52BC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– 1240 </w:t>
      </w:r>
      <w:r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̊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ile  </w:t>
      </w:r>
      <w:r w:rsidR="007F5262">
        <w:rPr>
          <w:rFonts w:ascii="Cambria" w:hAnsi="Cambria"/>
          <w:b/>
          <w:color w:val="000000" w:themeColor="text1"/>
          <w:sz w:val="52"/>
          <w:szCs w:val="52"/>
        </w:rPr>
        <w:t>– 9800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̊</w:t>
      </w:r>
      <w:r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açılarının esas ölçülerini bulunuz.</w:t>
      </w: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C0266" w:rsidRDefault="008C0266" w:rsidP="007C52B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80D64" w:rsidRDefault="00380D64" w:rsidP="00380D64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Kural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D06EED">
        <w:rPr>
          <w:rFonts w:ascii="Cambria" w:hAnsi="Cambria"/>
          <w:b/>
          <w:color w:val="CC00CC"/>
          <w:sz w:val="52"/>
          <w:szCs w:val="52"/>
        </w:rPr>
        <w:t>Bir</w:t>
      </w:r>
      <w:proofErr w:type="gramEnd"/>
      <w:r w:rsidRPr="00D06EED">
        <w:rPr>
          <w:rFonts w:ascii="Cambria" w:hAnsi="Cambria"/>
          <w:b/>
          <w:color w:val="CC00CC"/>
          <w:sz w:val="52"/>
          <w:szCs w:val="52"/>
        </w:rPr>
        <w:t xml:space="preserve">  x  açısının esas ölçüsü  y , tur sayısı da  k  olsun.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</w:p>
    <w:p w:rsidR="008936E3" w:rsidRDefault="00380D64" w:rsidP="00380D6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y  </w:t>
      </w:r>
      <w:r w:rsidRPr="00241CDC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∈</w:t>
      </w: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[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  <w:highlight w:val="cyan"/>
        </w:rPr>
        <w:t>0</w:t>
      </w: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,  </w:t>
      </w:r>
      <w:r>
        <w:rPr>
          <w:rFonts w:ascii="Cambria" w:hAnsi="Cambria"/>
          <w:b/>
          <w:color w:val="000000" w:themeColor="text1"/>
          <w:sz w:val="52"/>
          <w:szCs w:val="52"/>
          <w:highlight w:val="cyan"/>
        </w:rPr>
        <w:t>2</w:t>
      </w:r>
      <w:proofErr w:type="gramEnd"/>
      <w:r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𝝅</w:t>
      </w:r>
      <w:r w:rsidRPr="00241CD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)</w:t>
      </w:r>
      <w:r>
        <w:rPr>
          <w:rFonts w:ascii="Cambria" w:hAnsi="Cambria"/>
          <w:b/>
          <w:color w:val="CC00CC"/>
          <w:sz w:val="52"/>
          <w:szCs w:val="52"/>
        </w:rPr>
        <w:t xml:space="preserve">  olmak üzere   </w:t>
      </w:r>
      <w:r w:rsidRPr="00D06EED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x  =  y  +  k . </w:t>
      </w:r>
      <w:r w:rsidRPr="00380D64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>2</w:t>
      </w:r>
      <w:r w:rsidRPr="00380D64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>𝝅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(  k  </w:t>
      </w:r>
      <w:r w:rsidRPr="00D06EED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∈</w:t>
      </w:r>
      <w:r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Pr="00D06EED">
        <w:rPr>
          <w:rFonts w:ascii="Times New Roman" w:hAnsi="Times New Roman" w:cs="Times New Roman"/>
          <w:b/>
          <w:color w:val="000000" w:themeColor="text1"/>
          <w:sz w:val="52"/>
          <w:szCs w:val="52"/>
          <w:highlight w:val="cyan"/>
        </w:rPr>
        <w:t>ℤ</w:t>
      </w:r>
      <w:r w:rsidRPr="00D06EE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D06EED">
        <w:rPr>
          <w:rFonts w:ascii="Cambria" w:hAnsi="Cambria"/>
          <w:b/>
          <w:color w:val="0000FF"/>
          <w:sz w:val="52"/>
          <w:szCs w:val="52"/>
        </w:rPr>
        <w:t>olarak yazılır.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proofErr w:type="gramStart"/>
      <w:r>
        <w:rPr>
          <w:rFonts w:ascii="Cambria" w:hAnsi="Cambria"/>
          <w:b/>
          <w:color w:val="0000FF"/>
          <w:sz w:val="52"/>
          <w:szCs w:val="52"/>
        </w:rPr>
        <w:t>k  yerine</w:t>
      </w:r>
      <w:proofErr w:type="gramEnd"/>
      <w:r>
        <w:rPr>
          <w:rFonts w:ascii="Cambria" w:hAnsi="Cambria"/>
          <w:b/>
          <w:color w:val="0000FF"/>
          <w:sz w:val="52"/>
          <w:szCs w:val="52"/>
        </w:rPr>
        <w:t xml:space="preserve"> sayılar verilerek esas ölçüsü  y  olan bi</w:t>
      </w:r>
      <w:r w:rsidR="008936E3">
        <w:rPr>
          <w:rFonts w:ascii="Cambria" w:hAnsi="Cambria"/>
          <w:b/>
          <w:color w:val="0000FF"/>
          <w:sz w:val="52"/>
          <w:szCs w:val="52"/>
        </w:rPr>
        <w:t xml:space="preserve">r sürü açı değeri bulabiliriz. </w:t>
      </w:r>
    </w:p>
    <w:p w:rsidR="00380D64" w:rsidRPr="008936E3" w:rsidRDefault="008936E3" w:rsidP="008936E3">
      <w:pPr>
        <w:pStyle w:val="AralkYok"/>
        <w:spacing w:line="276" w:lineRule="auto"/>
        <w:ind w:firstLine="708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8936E3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Derecede olduğu gibi pozitif radyanlı açıların esas ölçüsü için verilen </w:t>
      </w:r>
      <w:proofErr w:type="gramStart"/>
      <w:r w:rsidRPr="008936E3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değer  2</w:t>
      </w:r>
      <w:proofErr w:type="gramEnd"/>
      <w:r w:rsidRPr="008936E3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>𝝅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sayısına bölünür. Kalan esas açıdır.</w:t>
      </w:r>
      <w:r w:rsidRPr="008936E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Negatif </w:t>
      </w:r>
      <w:proofErr w:type="spellStart"/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>rad</w:t>
      </w:r>
      <w:proofErr w:type="spellEnd"/>
      <w:r w:rsidR="00C106F5">
        <w:rPr>
          <w:rFonts w:ascii="Cambria" w:hAnsi="Cambria"/>
          <w:b/>
          <w:color w:val="000000" w:themeColor="text1"/>
          <w:sz w:val="52"/>
          <w:szCs w:val="52"/>
          <w:highlight w:val="cyan"/>
        </w:rPr>
        <w:t>-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>yanlı açıların esas öl</w:t>
      </w:r>
      <w:r w:rsidR="00C106F5">
        <w:rPr>
          <w:rFonts w:ascii="Cambria" w:hAnsi="Cambria"/>
          <w:b/>
          <w:color w:val="000000" w:themeColor="text1"/>
          <w:sz w:val="52"/>
          <w:szCs w:val="52"/>
          <w:highlight w:val="cyan"/>
        </w:rPr>
        <w:t>ç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üsü için öncelikle açı pozitif gibi düşünülür. </w:t>
      </w:r>
      <w:proofErr w:type="gramStart"/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>Sayının  2</w:t>
      </w:r>
      <w:proofErr w:type="gramEnd"/>
      <w:r w:rsidRPr="008936E3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𝝅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ile bölümünden kalan değer  2</w:t>
      </w:r>
      <w:r w:rsidRPr="008936E3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>𝝅</w:t>
      </w:r>
      <w:r w:rsidRPr="008936E3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sayısından çıkartılır.</w:t>
      </w:r>
      <w:r w:rsidRPr="008936E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C106F5" w:rsidRPr="00C106F5" w:rsidRDefault="00C106F5" w:rsidP="00C106F5">
      <w:pPr>
        <w:pStyle w:val="AralkYok"/>
        <w:rPr>
          <w:rFonts w:ascii="Monotype Corsiva" w:hAnsi="Monotype Corsiva" w:cs="Arial"/>
          <w:b/>
          <w:color w:val="FF0000"/>
          <w:sz w:val="20"/>
          <w:szCs w:val="20"/>
          <w:u w:val="double"/>
          <w:shd w:val="clear" w:color="auto" w:fill="FFFFFF"/>
        </w:rPr>
      </w:pPr>
    </w:p>
    <w:p w:rsidR="00C106F5" w:rsidRDefault="00C106F5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>
        <w:rPr>
          <w:rFonts w:ascii="Cambria" w:hAnsi="Cambria"/>
          <w:b/>
          <w:color w:val="000000" w:themeColor="text1"/>
          <w:sz w:val="52"/>
          <w:szCs w:val="52"/>
        </w:rPr>
        <w:t>47</w:t>
      </w:r>
      <w:proofErr w:type="gramEnd"/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𝝅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ile  – 12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𝝅</w:t>
      </w:r>
      <w:r w:rsidRPr="00D06EE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açılarının esas ölçülerini bulunuz.</w:t>
      </w: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84A19" w:rsidRDefault="00484A19" w:rsidP="00C106F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06F5" w:rsidRPr="001D4B69" w:rsidRDefault="001D4B69" w:rsidP="001D4B69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Not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1D4B69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>Radyan</w:t>
      </w:r>
      <w:proofErr w:type="gramEnd"/>
      <w:r w:rsidRPr="001D4B69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cinsinden </w:t>
      </w:r>
      <w:r w:rsidRPr="001D4B69">
        <w:rPr>
          <w:rFonts w:ascii="Cambria" w:hAnsi="Cambria" w:cs="Arial"/>
          <w:b/>
          <w:color w:val="000000" w:themeColor="text1"/>
          <w:sz w:val="52"/>
          <w:szCs w:val="52"/>
          <w:highlight w:val="yellow"/>
          <w:u w:val="single"/>
          <w:shd w:val="clear" w:color="auto" w:fill="FFFFFF"/>
        </w:rPr>
        <w:t>kesirli ifadeler</w:t>
      </w:r>
      <w:r w:rsidRPr="001D4B69">
        <w:rPr>
          <w:rFonts w:ascii="Cambria" w:hAnsi="Cambria" w:cs="Arial"/>
          <w:b/>
          <w:color w:val="000000" w:themeColor="text1"/>
          <w:sz w:val="52"/>
          <w:szCs w:val="52"/>
          <w:highlight w:val="yellow"/>
          <w:shd w:val="clear" w:color="auto" w:fill="FFFFFF"/>
        </w:rPr>
        <w:t xml:space="preserve"> verildiği durumlarda esas ölçüyü bulmak için, </w:t>
      </w:r>
      <w:r w:rsidRPr="001D4B69">
        <w:rPr>
          <w:rFonts w:ascii="Cambria" w:hAnsi="Cambria" w:cs="Arial"/>
          <w:b/>
          <w:color w:val="FF0000"/>
          <w:sz w:val="52"/>
          <w:szCs w:val="52"/>
          <w:highlight w:val="yellow"/>
          <w:shd w:val="clear" w:color="auto" w:fill="FFFFFF"/>
        </w:rPr>
        <w:t>pay paydadaki sayının iki katına bölünür. Kalan sayının paydasına baştaki verilen sayının paydası yazıldığında esas ölçü bulunmuş olur.</w:t>
      </w:r>
      <w:r w:rsidRPr="001D4B69">
        <w:rPr>
          <w:rFonts w:ascii="Cambria" w:hAnsi="Cambria" w:cs="Arial"/>
          <w:b/>
          <w:color w:val="FF0000"/>
          <w:sz w:val="52"/>
          <w:szCs w:val="52"/>
          <w:shd w:val="clear" w:color="auto" w:fill="FFFFFF"/>
        </w:rPr>
        <w:t xml:space="preserve"> </w:t>
      </w:r>
      <w:r w:rsidRPr="001D4B6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İkinci çözüm olarak radyan cinsinden verilen açı dereceye çevrilir ve derecedeki çözüm yöntemi uygulanır. Bulu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-</w:t>
      </w:r>
      <w:proofErr w:type="spellStart"/>
      <w:r w:rsidRPr="001D4B6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>nan</w:t>
      </w:r>
      <w:proofErr w:type="spellEnd"/>
      <w:r w:rsidRPr="001D4B6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sonuç tekrar radyana çevrilir. </w:t>
      </w:r>
    </w:p>
    <w:p w:rsidR="00D06EED" w:rsidRDefault="001D4B69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</w:t>
      </w:r>
      <w:r w:rsidR="00E23992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Pr="001D4B6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Ölçüsü</w:t>
      </w:r>
      <w:proofErr w:type="gramEnd"/>
      <w:r w:rsidRPr="00E23992">
        <w:rPr>
          <w:rFonts w:ascii="Cambria" w:hAnsi="Cambria" w:cs="Arial"/>
          <w:b/>
          <w:color w:val="000000" w:themeColor="text1"/>
          <w:sz w:val="60"/>
          <w:szCs w:val="60"/>
          <w:shd w:val="clear" w:color="auto" w:fill="FFFFFF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000000" w:themeColor="text1"/>
            <w:sz w:val="72"/>
            <w:szCs w:val="72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23π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3</m:t>
            </m:r>
          </m:den>
        </m:f>
      </m:oMath>
      <w:r w:rsidRPr="00E2399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olan açının esas ölçüsünün bulunuz.</w:t>
      </w: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1D4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23992" w:rsidRDefault="00E23992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1D4B6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Ölçüsü</w:t>
      </w:r>
      <w:proofErr w:type="gramEnd"/>
      <w:r w:rsidRPr="00E23992">
        <w:rPr>
          <w:rFonts w:ascii="Cambria" w:hAnsi="Cambria" w:cs="Arial"/>
          <w:b/>
          <w:color w:val="000000" w:themeColor="text1"/>
          <w:sz w:val="60"/>
          <w:szCs w:val="60"/>
          <w:shd w:val="clear" w:color="auto" w:fill="FFFFFF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000000" w:themeColor="text1"/>
            <w:sz w:val="72"/>
            <w:szCs w:val="72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45π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4</m:t>
            </m:r>
          </m:den>
        </m:f>
      </m:oMath>
      <w:r w:rsidRPr="00E2399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 w:rsidRPr="00E23992">
        <w:rPr>
          <w:rFonts w:ascii="Cambria" w:hAnsi="Cambria"/>
          <w:b/>
          <w:color w:val="000000" w:themeColor="text1"/>
          <w:sz w:val="52"/>
          <w:szCs w:val="52"/>
        </w:rPr>
        <w:t>ve  –</w:t>
      </w:r>
      <w:r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61π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5</m:t>
            </m:r>
          </m:den>
        </m:f>
      </m:oMath>
      <w:r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olan açıların esas ölçülerini bulu-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nuz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>.</w:t>
      </w: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40FE3" w:rsidRDefault="00740FE3" w:rsidP="00E2399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94B2C" w:rsidRDefault="00F94B2C" w:rsidP="00F94B2C">
      <w:pPr>
        <w:pStyle w:val="AralkYok"/>
        <w:spacing w:line="276" w:lineRule="auto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spacing w:line="276" w:lineRule="auto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spacing w:line="276" w:lineRule="auto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Pr="00F94B2C" w:rsidRDefault="00F94B2C" w:rsidP="00F94B2C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yellow"/>
          <w:u w:val="double"/>
        </w:rPr>
      </w:pPr>
    </w:p>
    <w:p w:rsidR="00F94B2C" w:rsidRPr="00F94B2C" w:rsidRDefault="00740FE3" w:rsidP="00F94B2C">
      <w:pPr>
        <w:pStyle w:val="AralkYok"/>
        <w:spacing w:line="360" w:lineRule="auto"/>
        <w:jc w:val="center"/>
        <w:rPr>
          <w:rFonts w:ascii="Cambria" w:hAnsi="Cambria" w:cs="Calibri"/>
          <w:b/>
          <w:bCs/>
          <w:color w:val="000000"/>
          <w:sz w:val="10"/>
          <w:szCs w:val="10"/>
        </w:rPr>
      </w:pPr>
      <w:r w:rsidRPr="00F94B2C">
        <w:rPr>
          <w:rFonts w:ascii="Cambria" w:hAnsi="Cambria" w:cs="Calibri"/>
          <w:b/>
          <w:bCs/>
          <w:color w:val="FF0000"/>
          <w:sz w:val="56"/>
          <w:szCs w:val="56"/>
          <w:highlight w:val="yellow"/>
          <w:u w:val="double"/>
        </w:rPr>
        <w:t>11. 1. 2. Trigonometrik Fonksiyonlar</w:t>
      </w:r>
      <w:r w:rsidRPr="00F94B2C">
        <w:rPr>
          <w:rFonts w:ascii="Cambria" w:hAnsi="Cambria" w:cs="Calibri"/>
          <w:b/>
          <w:bCs/>
          <w:color w:val="FF0000"/>
          <w:sz w:val="56"/>
          <w:szCs w:val="56"/>
          <w:u w:val="double"/>
        </w:rPr>
        <w:br/>
      </w:r>
    </w:p>
    <w:p w:rsidR="00F94B2C" w:rsidRPr="00F94B2C" w:rsidRDefault="00740FE3" w:rsidP="00F94B2C">
      <w:pPr>
        <w:pStyle w:val="AralkYok"/>
        <w:spacing w:line="360" w:lineRule="auto"/>
        <w:rPr>
          <w:rFonts w:ascii="Cambria" w:hAnsi="Cambria" w:cs="Calibri"/>
          <w:b/>
          <w:bCs/>
          <w:color w:val="000000"/>
          <w:sz w:val="10"/>
          <w:szCs w:val="10"/>
        </w:rPr>
      </w:pP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  <w:u w:val="single"/>
        </w:rPr>
        <w:t>Terimler ve Kavramlar:</w:t>
      </w:r>
      <w:r w:rsidRP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="00F94B2C" w:rsidRP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="00F94B2C" w:rsidRPr="00F94B2C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T</w:t>
      </w:r>
      <w:r w:rsidRPr="00F94B2C">
        <w:rPr>
          <w:rFonts w:ascii="Cambria" w:hAnsi="Cambria" w:cs="Calibri"/>
          <w:b/>
          <w:color w:val="0000FF"/>
          <w:sz w:val="52"/>
          <w:szCs w:val="52"/>
          <w:highlight w:val="lightGray"/>
        </w:rPr>
        <w:t>rigonometrik fonksiyon</w:t>
      </w:r>
      <w:r w:rsidRPr="00F94B2C">
        <w:rPr>
          <w:rFonts w:ascii="Cambria" w:hAnsi="Cambria" w:cs="Calibri"/>
          <w:b/>
          <w:color w:val="0000FF"/>
          <w:sz w:val="52"/>
          <w:szCs w:val="52"/>
        </w:rPr>
        <w:br/>
      </w: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Sembol ve Gösterimler:</w:t>
      </w:r>
      <w:r w:rsidRP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sin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proofErr w:type="gramStart"/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, </w:t>
      </w:r>
      <w:proofErr w:type="spellStart"/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cos</w:t>
      </w:r>
      <w:proofErr w:type="spellEnd"/>
      <w:proofErr w:type="gramEnd"/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, tan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, </w:t>
      </w:r>
      <w:proofErr w:type="spellStart"/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cot</w:t>
      </w:r>
      <w:proofErr w:type="spellEnd"/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, </w:t>
      </w:r>
      <w:proofErr w:type="spellStart"/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cosec</w:t>
      </w:r>
      <w:proofErr w:type="spellEnd"/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, </w:t>
      </w:r>
      <w:proofErr w:type="spellStart"/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sec</w:t>
      </w:r>
      <w:proofErr w:type="spellEnd"/>
      <w:r w:rsid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color w:val="000000"/>
          <w:sz w:val="52"/>
          <w:szCs w:val="52"/>
          <w:highlight w:val="lightGray"/>
        </w:rPr>
        <w:t>x</w:t>
      </w:r>
      <w:r w:rsidRPr="00740FE3">
        <w:rPr>
          <w:rFonts w:ascii="Cambria" w:hAnsi="Cambria" w:cs="Calibri"/>
          <w:b/>
          <w:color w:val="000000"/>
          <w:sz w:val="52"/>
          <w:szCs w:val="52"/>
        </w:rPr>
        <w:br/>
      </w:r>
    </w:p>
    <w:p w:rsidR="00F94B2C" w:rsidRPr="00F94B2C" w:rsidRDefault="00740FE3" w:rsidP="00F94B2C">
      <w:pPr>
        <w:pStyle w:val="AralkYok"/>
        <w:spacing w:line="360" w:lineRule="auto"/>
        <w:ind w:left="708"/>
        <w:rPr>
          <w:rFonts w:ascii="Cambria" w:hAnsi="Cambria" w:cs="Calibri"/>
          <w:b/>
          <w:i/>
          <w:iCs/>
          <w:color w:val="000000"/>
          <w:sz w:val="8"/>
          <w:szCs w:val="8"/>
        </w:rPr>
      </w:pP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11.</w:t>
      </w:r>
      <w:r w:rsidR="00F94B2C"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1.</w:t>
      </w:r>
      <w:r w:rsidR="00F94B2C"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2.</w:t>
      </w:r>
      <w:r w:rsidR="00F94B2C"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1.</w:t>
      </w:r>
      <w:r w:rsidRP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="00F94B2C" w:rsidRPr="00F94B2C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Bir açının trigonometrik oranlarını birim çember yardımıyla hesaplar.</w:t>
      </w:r>
      <w:r w:rsidR="00F94B2C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Trigonometrik fonksiyonları birim çember yardımıyla açıklar.</w:t>
      </w:r>
      <w:r w:rsidRPr="00F94B2C">
        <w:rPr>
          <w:rFonts w:ascii="Cambria" w:hAnsi="Cambria" w:cs="Calibri"/>
          <w:b/>
          <w:bCs/>
          <w:color w:val="0000FF"/>
          <w:sz w:val="52"/>
          <w:szCs w:val="52"/>
        </w:rPr>
        <w:br/>
      </w:r>
    </w:p>
    <w:p w:rsidR="00740FE3" w:rsidRPr="00F94B2C" w:rsidRDefault="00F94B2C" w:rsidP="00F94B2C">
      <w:pPr>
        <w:pStyle w:val="AralkYok"/>
        <w:spacing w:line="360" w:lineRule="auto"/>
        <w:ind w:left="1416"/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</w:pPr>
      <w:r w:rsidRPr="00F94B2C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 xml:space="preserve">A </w:t>
      </w:r>
      <w:r w:rsidR="00740FE3" w:rsidRPr="00F94B2C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)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Birim çember üzerindeki bir nokta ile eşlenen bir açının sinüs, kosinüs, tanjant ve </w:t>
      </w:r>
      <w:proofErr w:type="spellStart"/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kotanjant</w:t>
      </w:r>
      <w:proofErr w:type="spellEnd"/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değerleri</w:t>
      </w:r>
      <w:r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bulunur</w:t>
      </w:r>
      <w:r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.</w:t>
      </w:r>
    </w:p>
    <w:p w:rsidR="00E23992" w:rsidRDefault="00F94B2C" w:rsidP="00F94B2C">
      <w:pPr>
        <w:pStyle w:val="AralkYok"/>
        <w:spacing w:line="360" w:lineRule="auto"/>
        <w:ind w:left="1416"/>
        <w:rPr>
          <w:rFonts w:ascii="Cambria" w:hAnsi="Cambria" w:cs="Calibri"/>
          <w:b/>
          <w:iCs/>
          <w:color w:val="000000"/>
          <w:sz w:val="52"/>
          <w:szCs w:val="52"/>
        </w:rPr>
      </w:pPr>
      <w:r w:rsidRPr="00F94B2C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B</w:t>
      </w:r>
      <w:r w:rsidR="00740FE3" w:rsidRPr="00F94B2C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)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</w:t>
      </w:r>
      <w:r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Trigonometrik fonksiyonlar arasındaki temel özdeşlikler, oluşturulan benzer üçgenler yardımıyla</w:t>
      </w:r>
      <w:r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</w:t>
      </w:r>
      <w:r w:rsidR="00740FE3" w:rsidRPr="00F94B2C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incelenir.</w:t>
      </w:r>
    </w:p>
    <w:p w:rsidR="00F94B2C" w:rsidRPr="00F94B2C" w:rsidRDefault="00F94B2C" w:rsidP="00A77FBD">
      <w:pPr>
        <w:pStyle w:val="AralkYok"/>
        <w:spacing w:line="276" w:lineRule="auto"/>
        <w:ind w:left="1416"/>
        <w:jc w:val="center"/>
        <w:rPr>
          <w:rFonts w:ascii="Monotype Corsiva" w:eastAsia="Times New Roman" w:hAnsi="Monotype Corsiva" w:cs="Times New Roman"/>
          <w:b/>
          <w:color w:val="000000" w:themeColor="text1"/>
          <w:sz w:val="72"/>
          <w:szCs w:val="72"/>
          <w:u w:val="single"/>
          <w:lang w:eastAsia="tr-TR"/>
        </w:rPr>
      </w:pPr>
      <w:r w:rsidRPr="002D5268">
        <w:rPr>
          <w:rFonts w:ascii="Monotype Corsiva" w:eastAsia="Times New Roman" w:hAnsi="Monotype Corsiva" w:cs="Times New Roman"/>
          <w:b/>
          <w:color w:val="000000" w:themeColor="text1"/>
          <w:sz w:val="76"/>
          <w:szCs w:val="76"/>
          <w:highlight w:val="red"/>
          <w:u w:val="single"/>
          <w:lang w:eastAsia="tr-TR"/>
        </w:rPr>
        <w:lastRenderedPageBreak/>
        <w:t>Trigonometrik Fonksiyonlar</w:t>
      </w:r>
      <w:r w:rsidRPr="00F94B2C">
        <w:rPr>
          <w:rFonts w:ascii="Monotype Corsiva" w:eastAsia="Times New Roman" w:hAnsi="Monotype Corsiva" w:cs="Times New Roman"/>
          <w:b/>
          <w:color w:val="FF0000"/>
          <w:sz w:val="72"/>
          <w:szCs w:val="72"/>
          <w:highlight w:val="red"/>
          <w:u w:val="single"/>
          <w:lang w:eastAsia="tr-TR"/>
        </w:rPr>
        <w:t>.</w:t>
      </w:r>
    </w:p>
    <w:p w:rsidR="00F94B2C" w:rsidRPr="00A77FBD" w:rsidRDefault="002D5268" w:rsidP="002D5268">
      <w:pPr>
        <w:pStyle w:val="AralkYok"/>
        <w:spacing w:line="276" w:lineRule="auto"/>
        <w:ind w:left="1416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A77FBD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>Birim Çember</w:t>
      </w:r>
    </w:p>
    <w:p w:rsidR="002D5268" w:rsidRDefault="002D5268" w:rsidP="002D526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2D526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Koordinat sisteminde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Pr="002D526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yarıçapı  1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br olan çembere “ birim çember ” adı verilir. </w:t>
      </w:r>
      <w:r w:rsidRPr="002D526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</w:p>
    <w:p w:rsidR="002D5268" w:rsidRPr="002D5268" w:rsidRDefault="00A969AA" w:rsidP="002D526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shape id="_x0000_s1448" type="#_x0000_t32" style="position:absolute;left:0;text-align:left;margin-left:185.5pt;margin-top:7.25pt;width:0;height:387.25pt;flip:y;z-index:252071936" o:connectortype="straight" strokeweight="3pt">
            <v:stroke endarrow="block" endarrowlength="long"/>
          </v:shape>
        </w:pict>
      </w:r>
      <w:r w:rsidR="002D526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         </w:t>
      </w:r>
      <w:r w:rsid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y                        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Birim çember üzerinde bir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,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</w:t>
      </w:r>
    </w:p>
    <w:p w:rsidR="002D5268" w:rsidRPr="00896374" w:rsidRDefault="00A969AA" w:rsidP="002D526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oval id="_x0000_s1450" style="position:absolute;left:0;text-align:left;margin-left:48.65pt;margin-top:30.5pt;width:272.6pt;height:283.7pt;z-index:252073984" filled="f" strokeweight="3pt">
            <v:stroke endarrowlength="long"/>
          </v:oval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shape id="_x0000_s1453" type="#_x0000_t32" style="position:absolute;left:0;text-align:left;margin-left:185.5pt;margin-top:30.5pt;width:.05pt;height:0;z-index:252075008" o:connectortype="straight" strokeweight="3pt">
            <v:stroke endarrow="oval"/>
          </v:shape>
        </w:pict>
      </w:r>
      <w:r w:rsidR="002D526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2D5268" w:rsidRPr="002D526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2D5268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1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AD62B2" w:rsidRPr="00AD62B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noktası alalım.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  noktası</w:t>
      </w:r>
      <w:r w:rsid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merkez</w:t>
      </w:r>
      <w:r w:rsid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,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nokta ile birleştiril</w:t>
      </w:r>
      <w:r w:rsid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ir. AHO  dik</w:t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</w:p>
    <w:p w:rsidR="002D5268" w:rsidRPr="00896374" w:rsidRDefault="00A969AA" w:rsidP="002D526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4" type="#_x0000_t32" style="position:absolute;left:0;text-align:left;margin-left:185.4pt;margin-top:5.9pt;width:92.3pt;height:.05pt;z-index:252083200" o:connectortype="straight" strokeweight="3pt">
            <v:stroke dashstyle="1 1" endarrowlength="long" endcap="round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0" type="#_x0000_t32" style="position:absolute;left:0;text-align:left;margin-left:285.35pt;margin-top:5.95pt;width:3.3pt;height:0;flip:x;z-index:252079104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2" type="#_x0000_t32" style="position:absolute;left:0;text-align:left;margin-left:285.35pt;margin-top:5.95pt;width:.05pt;height:98.65pt;z-index:252081152" o:connectortype="straight" strokeweight="3pt">
            <v:stroke dashstyle="1 1" endarrowlength="long" endcap="round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1" type="#_x0000_t32" style="position:absolute;left:0;text-align:left;margin-left:185.4pt;margin-top:5.95pt;width:99.8pt;height:98.65pt;flip:y;z-index:252080128" o:connectortype="straight" strokecolor="blue" strokeweight="3pt">
            <v:stroke endarrowlength="long"/>
          </v:shape>
        </w:pic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</w:t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  <w:t xml:space="preserve">  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üçgeninde Pisagor Bağıntısı</w:t>
      </w:r>
    </w:p>
    <w:p w:rsidR="002D5268" w:rsidRPr="00896374" w:rsidRDefault="00896374" w:rsidP="002D526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1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</w:t>
      </w:r>
      <w:r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uygulanırsa,</w:t>
      </w:r>
    </w:p>
    <w:p w:rsidR="00AD62B2" w:rsidRPr="00DC4A84" w:rsidRDefault="00A969AA" w:rsidP="002D526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6" type="#_x0000_t32" style="position:absolute;margin-left:270.2pt;margin-top:23.45pt;width:7.5pt;height:0;z-index:252085248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5" type="#_x0000_t32" style="position:absolute;margin-left:263.05pt;margin-top:13.1pt;width:0;height:21.4pt;z-index:252084224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63" type="#_x0000_t32" style="position:absolute;margin-left:263.05pt;margin-top:13.1pt;width:22.35pt;height:0;flip:x;z-index:252082176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57" type="#_x0000_t32" style="position:absolute;margin-left:321.25pt;margin-top:34.5pt;width:5.95pt;height:0;flip:x;z-index:252077056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58" type="#_x0000_t32" style="position:absolute;margin-left:48.65pt;margin-top:34.25pt;width:9.15pt;height:.05pt;flip:x;z-index:252078080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49" type="#_x0000_t32" style="position:absolute;margin-left:10.35pt;margin-top:34.35pt;width:394.35pt;height:0;z-index:252072960" o:connectortype="straight" strokeweight="3pt">
            <v:stroke endarrow="block" endarrowlength="long"/>
          </v:shape>
        </w:pic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2</m:t>
            </m:r>
          </m:sup>
        </m:sSup>
      </m:oMath>
      <w:r w:rsidR="00896374" w:rsidRPr="00DC4A8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2</m:t>
            </m:r>
          </m:sup>
        </m:sSup>
      </m:oMath>
      <w:r w:rsidR="00896374" w:rsidRPr="00DC4A8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=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>1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2</m:t>
            </m:r>
          </m:sup>
        </m:sSup>
      </m:oMath>
      <w:r w:rsidR="00896374" w:rsidRP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olarak</w:t>
      </w:r>
    </w:p>
    <w:p w:rsidR="002D5268" w:rsidRDefault="002D5268" w:rsidP="002D526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2D526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– 1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0</w:t>
      </w:r>
      <w:r w:rsidRPr="002D526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 w:rsidR="00896374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H   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D62B2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1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89637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AD62B2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</w:t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bulunur.</w:t>
      </w:r>
    </w:p>
    <w:p w:rsidR="00AD62B2" w:rsidRDefault="00896374" w:rsidP="00DC4A84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</w:t>
      </w:r>
    </w:p>
    <w:p w:rsidR="00DC4A84" w:rsidRPr="00DC4A84" w:rsidRDefault="00A969AA" w:rsidP="00DC4A8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54" type="#_x0000_t32" style="position:absolute;margin-left:185.4pt;margin-top:57.05pt;width:.1pt;height:7.1pt;flip:y;z-index:252076032" o:connectortype="straight" strokeweight="3pt">
            <v:stroke endarrow="oval"/>
          </v:shape>
        </w:pict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</w:t>
      </w:r>
      <w:r w:rsidR="00DC4A84" w:rsidRPr="00DC4A8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 xml:space="preserve">Kural </w:t>
      </w:r>
      <w:r w:rsidR="00DC4A8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>:</w:t>
      </w:r>
      <w:r w:rsidR="00DC4A8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lang w:eastAsia="tr-TR"/>
        </w:rPr>
        <w:t xml:space="preserve"> 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(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x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y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DC4A8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)  noktası birim çember                                                                </w:t>
      </w:r>
    </w:p>
    <w:p w:rsidR="00AD62B2" w:rsidRDefault="00DC4A84" w:rsidP="002D526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   – 1                     üzerinde ise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  <m:t xml:space="preserve"> 2</m:t>
            </m:r>
          </m:sup>
        </m:sSup>
      </m:oMath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highlight w:val="yellow"/>
          <w:lang w:eastAsia="tr-TR"/>
        </w:rPr>
        <w:t xml:space="preserve">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  <m:t xml:space="preserve"> 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60"/>
                <w:szCs w:val="60"/>
                <w:highlight w:val="yellow"/>
                <w:lang w:eastAsia="tr-TR"/>
              </w:rPr>
              <m:t xml:space="preserve"> 2</m:t>
            </m:r>
          </m:sup>
        </m:sSup>
      </m:oMath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highlight w:val="yellow"/>
          <w:lang w:eastAsia="tr-TR"/>
        </w:rPr>
        <w:t xml:space="preserve">  =  1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olarak alınır.</w:t>
      </w:r>
    </w:p>
    <w:p w:rsidR="00DC4A84" w:rsidRDefault="00DC4A84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proofErr w:type="gramEnd"/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40"/>
          <w:szCs w:val="40"/>
          <w:lang w:eastAsia="tr-TR"/>
        </w:rPr>
        <w:t xml:space="preserve">  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40"/>
          <w:szCs w:val="40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3 / 5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40"/>
          <w:szCs w:val="40"/>
          <w:lang w:eastAsia="tr-TR"/>
        </w:rPr>
        <w:t xml:space="preserve">  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,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40"/>
          <w:szCs w:val="40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m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40"/>
          <w:szCs w:val="40"/>
          <w:lang w:eastAsia="tr-TR"/>
        </w:rPr>
        <w:t xml:space="preserve">  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)  noktası birim çember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üzerinde ise  m  değeri ne olabilir ?</w:t>
      </w:r>
      <w:r w:rsidRPr="00DC4A8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</w:p>
    <w:p w:rsidR="00DC4A84" w:rsidRDefault="00DC4A84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C4A84" w:rsidRDefault="00DC4A84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94A03" w:rsidRDefault="00A94A03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94A03" w:rsidRDefault="00A94A03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94A03" w:rsidRDefault="00A94A03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94A03" w:rsidRDefault="00A94A03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92E52" w:rsidRDefault="00792E52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94A03" w:rsidRDefault="00A94A03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C4A84" w:rsidRDefault="00DC4A84" w:rsidP="00DC4A8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C4A84" w:rsidRDefault="00DC4A84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A94A03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A94A03" w:rsidRPr="00A94A03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(  p  –  4  ) . </w:t>
      </w:r>
      <m:oMath>
        <m:sSup>
          <m:sSupPr>
            <m:ctrlPr>
              <w:rPr>
                <w:rFonts w:ascii="Cambria Math" w:hAnsi="Cambria Math" w:cs="Arial"/>
                <w:b/>
                <w:color w:val="000000" w:themeColor="text1"/>
                <w:sz w:val="52"/>
                <w:szCs w:val="52"/>
                <w:shd w:val="clear" w:color="auto" w:fill="FFFFFF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 xml:space="preserve"> 2</m:t>
            </m:r>
          </m:sup>
        </m:sSup>
      </m:oMath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+   </w:t>
      </w:r>
      <m:oMath>
        <m:sSup>
          <m:sSupPr>
            <m:ctrlPr>
              <w:rPr>
                <w:rFonts w:ascii="Cambria Math" w:hAnsi="Cambria Math" w:cs="Arial"/>
                <w:b/>
                <w:color w:val="000000" w:themeColor="text1"/>
                <w:sz w:val="52"/>
                <w:szCs w:val="52"/>
                <w:shd w:val="clear" w:color="auto" w:fill="FFFFFF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 xml:space="preserve"> 2</m:t>
            </m:r>
          </m:sup>
        </m:sSup>
      </m:oMath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=  q </w:t>
      </w:r>
      <w:r w:rsid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+</w:t>
      </w:r>
      <w:r w:rsid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2   </w:t>
      </w:r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u w:val="single"/>
          <w:shd w:val="clear" w:color="auto" w:fill="FFFFFF"/>
        </w:rPr>
        <w:t>birim çember</w:t>
      </w:r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denklemi be</w:t>
      </w:r>
      <w:r w:rsid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-</w:t>
      </w:r>
      <w:proofErr w:type="spellStart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lirtiyor</w:t>
      </w:r>
      <w:proofErr w:type="spellEnd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is</w:t>
      </w:r>
      <w:r w:rsid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e</w:t>
      </w:r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proofErr w:type="gramStart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p .</w:t>
      </w:r>
      <w:proofErr w:type="gramEnd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proofErr w:type="gramStart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q</w:t>
      </w:r>
      <w:proofErr w:type="gramEnd"/>
      <w:r w:rsidR="00A94A03" w:rsidRPr="00A94A03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=  ?</w:t>
      </w:r>
    </w:p>
    <w:p w:rsidR="00A94A03" w:rsidRDefault="00A94A03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A94A03" w:rsidRDefault="00A94A03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A94A03" w:rsidRDefault="00A94A03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A94A03" w:rsidRDefault="00A94A03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792E52" w:rsidRDefault="00792E52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A94A03" w:rsidRDefault="00A94A03" w:rsidP="00DC4A84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57160B" w:rsidRPr="00A77FBD" w:rsidRDefault="0057160B" w:rsidP="0057160B">
      <w:pPr>
        <w:pStyle w:val="AralkYok"/>
        <w:spacing w:line="276" w:lineRule="auto"/>
        <w:ind w:left="1416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A77FBD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lastRenderedPageBreak/>
        <w:t>Sinüs ve Kosinüs Fonksiyonları</w:t>
      </w:r>
    </w:p>
    <w:p w:rsidR="0057160B" w:rsidRPr="002D5268" w:rsidRDefault="00A969AA" w:rsidP="0057160B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shape id="_x0000_s1467" type="#_x0000_t32" style="position:absolute;left:0;text-align:left;margin-left:185.2pt;margin-top:4.2pt;width:.4pt;height:374.8pt;flip:y;z-index:252087296" o:connectortype="straight" strokeweight="3pt">
            <v:stroke endarrow="block" endarrowlength="long"/>
          </v:shape>
        </w:pict>
      </w:r>
      <w:r w:rsidR="0057160B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                </w:t>
      </w:r>
      <w:r w:rsid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y                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Birim çember üzerinde bir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(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x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y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DC4A8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)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</w:t>
      </w:r>
    </w:p>
    <w:p w:rsidR="0057160B" w:rsidRDefault="00A969AA" w:rsidP="0057160B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oval id="_x0000_s1469" style="position:absolute;left:0;text-align:left;margin-left:48.65pt;margin-top:30.5pt;width:272.6pt;height:290.55pt;z-index:252089344" filled="f" strokeweight="3pt">
            <v:stroke endarrowlength="long"/>
          </v:oval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shape id="_x0000_s1470" type="#_x0000_t32" style="position:absolute;left:0;text-align:left;margin-left:185.5pt;margin-top:30.5pt;width:.05pt;height:0;z-index:252090368" o:connectortype="straight" strokeweight="3pt">
            <v:stroke endarrow="oval"/>
          </v:shape>
        </w:pict>
      </w:r>
      <w:r w:rsidR="0057160B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</w:t>
      </w:r>
      <w:r w:rsidR="0057160B"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1</w: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noktası alalım ve bu noktayı merkez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</w:t>
      </w:r>
    </w:p>
    <w:p w:rsidR="0057160B" w:rsidRPr="00903834" w:rsidRDefault="00A969AA" w:rsidP="0057160B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6" type="#_x0000_t32" style="position:absolute;left:0;text-align:left;margin-left:274.35pt;margin-top:30.7pt;width:0;height:108.7pt;z-index:252096512" o:connectortype="straight" strokeweight="3pt">
            <v:stroke dashstyle="1 1" endarrowlength="long" endcap="round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8" type="#_x0000_t32" style="position:absolute;left:0;text-align:left;margin-left:185.2pt;margin-top:30.7pt;width:92.45pt;height:0;z-index:252098560" o:connectortype="straight" strokeweight="3pt">
            <v:stroke dashstyle="1 1" endarrowlength="long" endcap="round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4" type="#_x0000_t32" style="position:absolute;left:0;text-align:left;margin-left:274.35pt;margin-top:30.7pt;width:3.3pt;height:0;flip:x;z-index:252094464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5" type="#_x0000_t32" style="position:absolute;left:0;text-align:left;margin-left:185.55pt;margin-top:30.7pt;width:88.8pt;height:108.7pt;flip:y;z-index:252095488" o:connectortype="straight" strokeweight="3pt">
            <v:stroke endarrowlength="long"/>
          </v:shape>
        </w:pic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</w:t>
      </w:r>
      <w:r w:rsidR="0057160B" w:rsidRPr="0089637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</w:t>
      </w:r>
      <w:r w:rsidR="0057160B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(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x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y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40"/>
          <w:szCs w:val="40"/>
          <w:lang w:eastAsia="tr-TR"/>
        </w:rPr>
        <w:t xml:space="preserve">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)</w:t>
      </w:r>
      <w:r w:rsid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nokta ile birleştirelim. [ OA ]</w:t>
      </w:r>
      <w:r w:rsidR="0057160B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</w:p>
    <w:p w:rsidR="0057160B" w:rsidRPr="00903834" w:rsidRDefault="0057160B" w:rsidP="0057160B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9038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</w:t>
      </w:r>
      <w:r w:rsidR="00903834" w:rsidRPr="0090383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doğru parçasının  x  ekseni ile</w:t>
      </w:r>
    </w:p>
    <w:p w:rsidR="0057160B" w:rsidRPr="008E018D" w:rsidRDefault="008E018D" w:rsidP="0057160B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</w:t>
      </w:r>
      <w:r w:rsidRPr="008E01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</w:t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pozitif yönde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yaptığı açının ölçüsü  </w:t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</w:p>
    <w:p w:rsidR="0057160B" w:rsidRPr="008E018D" w:rsidRDefault="00A969AA" w:rsidP="0057160B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84" type="#_x0000_t19" style="position:absolute;margin-left:195.9pt;margin-top:8.75pt;width:21.7pt;height:25.45pt;rotation:676518fd;z-index:252102656" coordsize="21497,19387" adj="-4183808,-366761,,19387" path="wr-21600,-2213,21600,40987,9523,,21497,17281nfewr-21600,-2213,21600,40987,9523,,21497,17281l,19387nsxe" strokecolor="red" strokeweight="3pt">
            <v:stroke startarrow="block" startarrowlength="long" endarrowlength="long"/>
            <v:path o:connectlocs="9523,0;21497,17281;0,19387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9" type="#_x0000_t32" style="position:absolute;margin-left:252pt;margin-top:13.1pt;width:0;height:21.4pt;z-index:252099584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80" type="#_x0000_t32" style="position:absolute;margin-left:258.7pt;margin-top:22.65pt;width:7.5pt;height:0;z-index:252100608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7" type="#_x0000_t32" style="position:absolute;margin-left:252pt;margin-top:13.1pt;width:22.35pt;height:0;flip:x;z-index:252097536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81" type="#_x0000_t32" style="position:absolute;margin-left:6pt;margin-top:34.25pt;width:416.15pt;height:.25pt;flip:y;z-index:252101632" o:connectortype="straight" strokeweight="3pt">
            <v:stroke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2" type="#_x0000_t32" style="position:absolute;margin-left:321.25pt;margin-top:34.5pt;width:5.95pt;height:0;flip:x;z-index:252092416" o:connectortype="straight" strokeweight="3pt">
            <v:stroke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3" type="#_x0000_t32" style="position:absolute;margin-left:48.65pt;margin-top:34.25pt;width:9.15pt;height:.05pt;flip:x;z-index:252093440" o:connectortype="straight" strokeweight="3pt">
            <v:stroke endarrow="oval"/>
          </v:shape>
        </w:pic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α</w:t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α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olsun. </w:t>
      </w:r>
    </w:p>
    <w:p w:rsidR="0057160B" w:rsidRPr="008E018D" w:rsidRDefault="0057160B" w:rsidP="0057160B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2D526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– 1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0</w:t>
      </w:r>
      <w:r w:rsidRPr="002D526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H    </w:t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896374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1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x        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Daha önceki trigonometrik</w:t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      </w:t>
      </w:r>
    </w:p>
    <w:p w:rsidR="0057160B" w:rsidRPr="008E018D" w:rsidRDefault="0057160B" w:rsidP="0057160B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</w:t>
      </w:r>
      <w:r w:rsid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ilgilerimizden</w:t>
      </w:r>
      <w:r w:rsid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sin α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yellow"/>
                <w:lang w:eastAsia="tr-TR"/>
              </w:rPr>
              <m:t xml:space="preserve"> y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yellow"/>
                <w:lang w:eastAsia="tr-TR"/>
              </w:rPr>
              <m:t>1</m:t>
            </m:r>
          </m:den>
        </m:f>
      </m:oMath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 =  y</w:t>
      </w:r>
      <w:r w:rsid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ve </w:t>
      </w:r>
    </w:p>
    <w:p w:rsidR="0057160B" w:rsidRDefault="00A969AA" w:rsidP="00FC088D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71" type="#_x0000_t32" style="position:absolute;margin-left:185.45pt;margin-top:47.35pt;width:.1pt;height:7.1pt;flip:y;z-index:252091392" o:connectortype="straight" strokeweight="3pt">
            <v:stroke endarrow="oval"/>
          </v:shape>
        </w:pic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</w:t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– 1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</w:t>
      </w:r>
      <w:r w:rsidR="00FC08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cos α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 xml:space="preserve">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>1</m:t>
            </m:r>
          </m:den>
        </m:f>
      </m:oMath>
      <w:r w:rsidR="008E018D"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 =  x</w:t>
      </w:r>
      <w:r w:rsid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8E018D" w:rsidRPr="008E01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olarak bulunur.</w:t>
      </w:r>
    </w:p>
    <w:p w:rsidR="00B26010" w:rsidRDefault="008E018D" w:rsidP="00EE7B27">
      <w:pPr>
        <w:pStyle w:val="AralkYok"/>
        <w:spacing w:line="276" w:lineRule="auto"/>
        <w:rPr>
          <w:rFonts w:ascii="Cambria" w:hAnsi="Cambria" w:cs="Calibri"/>
          <w:b/>
          <w:color w:val="0000FF"/>
          <w:sz w:val="52"/>
          <w:szCs w:val="52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x  =  cos 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P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ve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8E018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y  =  sin 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ise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,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y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)  =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cos α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,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sin α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40"/>
          <w:szCs w:val="40"/>
          <w:lang w:eastAsia="tr-TR"/>
        </w:rPr>
        <w:t xml:space="preserve">  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  <w:r w:rsidR="00FC088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FC088D" w:rsidRP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olarak yazılır.</w:t>
      </w:r>
      <w:r w:rsidR="00903834" w:rsidRP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 xml:space="preserve">Buna </w:t>
      </w:r>
      <w:proofErr w:type="gramStart"/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 xml:space="preserve">göre 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="00FC088D" w:rsidRPr="00C3188A">
        <w:rPr>
          <w:rFonts w:ascii="Cambria" w:hAnsi="Cambria" w:cs="Calibri"/>
          <w:b/>
          <w:color w:val="0000FF"/>
          <w:sz w:val="52"/>
          <w:szCs w:val="52"/>
        </w:rPr>
        <w:t>x</w:t>
      </w:r>
      <w:proofErr w:type="gramEnd"/>
      <w:r w:rsidR="00FC088D" w:rsidRPr="00C3188A">
        <w:rPr>
          <w:rFonts w:ascii="Cambria" w:hAnsi="Cambria" w:cs="Calibri"/>
          <w:b/>
          <w:color w:val="0000FF"/>
          <w:sz w:val="52"/>
          <w:szCs w:val="52"/>
        </w:rPr>
        <w:t xml:space="preserve">  eksenine</w:t>
      </w:r>
      <w:r w:rsidR="00FC088D" w:rsidRPr="00FC088D">
        <w:rPr>
          <w:rFonts w:ascii="Cambria" w:hAnsi="Cambria" w:cs="Calibri"/>
          <w:b/>
          <w:color w:val="CC00CC"/>
          <w:sz w:val="52"/>
          <w:szCs w:val="52"/>
        </w:rPr>
        <w:t xml:space="preserve"> </w:t>
      </w:r>
      <w:r w:rsidR="00FC088D" w:rsidRPr="00FC088D">
        <w:rPr>
          <w:rFonts w:ascii="Cambria" w:hAnsi="Cambria"/>
          <w:b/>
          <w:bCs/>
          <w:color w:val="CC00CC"/>
          <w:sz w:val="52"/>
          <w:szCs w:val="52"/>
        </w:rPr>
        <w:t>kosinüs ekseni</w:t>
      </w:r>
      <w:r w:rsidR="00FC088D" w:rsidRPr="00FC088D">
        <w:rPr>
          <w:rFonts w:ascii="Cambria" w:hAnsi="Cambria" w:cs="Calibri"/>
          <w:b/>
          <w:color w:val="CC00CC"/>
          <w:sz w:val="52"/>
          <w:szCs w:val="52"/>
        </w:rPr>
        <w:t xml:space="preserve">, </w:t>
      </w:r>
      <w:r w:rsidR="00FC088D" w:rsidRPr="00C3188A">
        <w:rPr>
          <w:rFonts w:ascii="Cambria" w:hAnsi="Cambria" w:cs="Calibri"/>
          <w:b/>
          <w:color w:val="0000FF"/>
          <w:sz w:val="52"/>
          <w:szCs w:val="52"/>
        </w:rPr>
        <w:t>y  eksenine</w:t>
      </w:r>
      <w:r w:rsidR="00FC088D" w:rsidRPr="00FC088D">
        <w:rPr>
          <w:rFonts w:ascii="Cambria" w:hAnsi="Cambria" w:cs="Calibri"/>
          <w:b/>
          <w:color w:val="CC00CC"/>
          <w:sz w:val="52"/>
          <w:szCs w:val="52"/>
        </w:rPr>
        <w:t xml:space="preserve"> </w:t>
      </w:r>
      <w:r w:rsidR="00FC088D" w:rsidRPr="00C3188A">
        <w:rPr>
          <w:rFonts w:ascii="Cambria" w:hAnsi="Cambria" w:cs="Calibri"/>
          <w:b/>
          <w:color w:val="0000FF"/>
          <w:sz w:val="52"/>
          <w:szCs w:val="52"/>
        </w:rPr>
        <w:t>de</w:t>
      </w:r>
      <w:r w:rsidR="00FC088D" w:rsidRPr="00FC088D">
        <w:rPr>
          <w:rFonts w:ascii="Cambria" w:hAnsi="Cambria" w:cs="Calibri"/>
          <w:b/>
          <w:color w:val="CC00CC"/>
          <w:sz w:val="52"/>
          <w:szCs w:val="52"/>
        </w:rPr>
        <w:t xml:space="preserve"> </w:t>
      </w:r>
      <w:r w:rsidR="00FC088D" w:rsidRPr="00FC088D">
        <w:rPr>
          <w:rFonts w:ascii="Cambria" w:hAnsi="Cambria"/>
          <w:b/>
          <w:bCs/>
          <w:color w:val="CC00CC"/>
          <w:sz w:val="52"/>
          <w:szCs w:val="52"/>
        </w:rPr>
        <w:t xml:space="preserve">sinüs ekseni 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>denir.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br/>
      </w:r>
      <w:r w:rsidR="00FC088D" w:rsidRPr="001B1059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Kural </w:t>
      </w:r>
      <w:r w:rsidR="001B1059" w:rsidRPr="001B1059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1</w:t>
      </w:r>
      <w:r w:rsidR="00FC088D" w:rsidRPr="001B1059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="00FC088D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lang w:eastAsia="tr-TR"/>
        </w:rPr>
        <w:t xml:space="preserve">   </w:t>
      </w:r>
      <w:proofErr w:type="gramStart"/>
      <w:r w:rsidR="00FC088D">
        <w:rPr>
          <w:rFonts w:ascii="Cambria" w:hAnsi="Cambria" w:cs="Calibri"/>
          <w:b/>
          <w:color w:val="0000FF"/>
          <w:sz w:val="52"/>
          <w:szCs w:val="52"/>
        </w:rPr>
        <w:t>A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>noktası</w:t>
      </w:r>
      <w:proofErr w:type="gramEnd"/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 xml:space="preserve"> birim çember üzerinde bulunduğundan apsis ve ordinat değerleri 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="00FC088D">
        <w:rPr>
          <w:rFonts w:ascii="Cambria" w:hAnsi="Cambria"/>
          <w:b/>
          <w:bCs/>
          <w:color w:val="0000FF"/>
          <w:sz w:val="52"/>
          <w:szCs w:val="52"/>
        </w:rPr>
        <w:t xml:space="preserve">– 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>1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’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>den küçük, 1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’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>den</w:t>
      </w:r>
      <w:r w:rsid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="00FC088D" w:rsidRPr="00FC088D">
        <w:rPr>
          <w:rFonts w:ascii="Cambria" w:hAnsi="Cambria" w:cs="Calibri"/>
          <w:b/>
          <w:color w:val="0000FF"/>
          <w:sz w:val="52"/>
          <w:szCs w:val="52"/>
        </w:rPr>
        <w:t xml:space="preserve">büyük olamaz. Buna göre </w:t>
      </w:r>
      <w:r w:rsidR="00EE7B27">
        <w:rPr>
          <w:rFonts w:ascii="Cambria" w:hAnsi="Cambria" w:cs="Calibri"/>
          <w:b/>
          <w:color w:val="0000FF"/>
          <w:sz w:val="52"/>
          <w:szCs w:val="52"/>
        </w:rPr>
        <w:t xml:space="preserve">   </w:t>
      </w:r>
    </w:p>
    <w:p w:rsidR="00B26010" w:rsidRPr="00B26010" w:rsidRDefault="00B26010" w:rsidP="00EE7B27">
      <w:pPr>
        <w:pStyle w:val="AralkYok"/>
        <w:spacing w:line="276" w:lineRule="auto"/>
        <w:rPr>
          <w:rFonts w:ascii="Cambria" w:hAnsi="Cambria" w:cs="Calibri"/>
          <w:b/>
          <w:color w:val="0000FF"/>
          <w:sz w:val="6"/>
          <w:szCs w:val="6"/>
        </w:rPr>
      </w:pPr>
    </w:p>
    <w:p w:rsidR="00B26010" w:rsidRDefault="00FC088D" w:rsidP="00EE7B27">
      <w:pPr>
        <w:pStyle w:val="AralkYok"/>
        <w:spacing w:line="276" w:lineRule="auto"/>
        <w:rPr>
          <w:rFonts w:ascii="Cambria" w:hAnsi="Cambria" w:cs="Calibri"/>
          <w:b/>
          <w:color w:val="0000FF"/>
          <w:sz w:val="52"/>
          <w:szCs w:val="52"/>
        </w:rPr>
      </w:pPr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 xml:space="preserve">– 1  </w:t>
      </w:r>
      <w:r w:rsidRPr="00EE7B27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≤  </w:t>
      </w:r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 xml:space="preserve">sin </w:t>
      </w:r>
      <w:r w:rsidRPr="00EE7B27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α  ≤  </w:t>
      </w:r>
      <w:proofErr w:type="gramStart"/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>1</w:t>
      </w:r>
      <w:r w:rsidRP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>
        <w:rPr>
          <w:rFonts w:ascii="Cambria" w:hAnsi="Cambria" w:cs="Calibri"/>
          <w:b/>
          <w:color w:val="0000FF"/>
          <w:sz w:val="52"/>
          <w:szCs w:val="52"/>
        </w:rPr>
        <w:t xml:space="preserve">  ve</w:t>
      </w:r>
      <w:proofErr w:type="gramEnd"/>
      <w:r w:rsidRP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>
        <w:rPr>
          <w:rFonts w:ascii="Cambria" w:hAnsi="Cambria" w:cs="Calibri"/>
          <w:b/>
          <w:color w:val="0000FF"/>
          <w:sz w:val="52"/>
          <w:szCs w:val="52"/>
        </w:rPr>
        <w:t xml:space="preserve">  </w:t>
      </w:r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 xml:space="preserve">– 1  </w:t>
      </w:r>
      <w:r w:rsidRPr="00EE7B27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≤  </w:t>
      </w:r>
      <w:proofErr w:type="spellStart"/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>cos</w:t>
      </w:r>
      <w:proofErr w:type="spellEnd"/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 xml:space="preserve"> </w:t>
      </w:r>
      <w:r w:rsidRPr="00EE7B27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α  ≤  </w:t>
      </w:r>
      <w:r w:rsidRPr="00EE7B27">
        <w:rPr>
          <w:rFonts w:ascii="Cambria" w:hAnsi="Cambria" w:cs="Calibri"/>
          <w:b/>
          <w:color w:val="000000" w:themeColor="text1"/>
          <w:sz w:val="56"/>
          <w:szCs w:val="56"/>
          <w:highlight w:val="yellow"/>
        </w:rPr>
        <w:t>1</w:t>
      </w:r>
      <w:r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Pr="00FC088D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 w:rsidRPr="00FC088D">
        <w:rPr>
          <w:rFonts w:ascii="Cambria" w:hAnsi="Cambria" w:cs="Calibri"/>
          <w:b/>
          <w:color w:val="0000FF"/>
          <w:sz w:val="52"/>
          <w:szCs w:val="52"/>
        </w:rPr>
        <w:t>olur.</w:t>
      </w:r>
      <w:r w:rsidR="001B1059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</w:p>
    <w:p w:rsidR="00B26010" w:rsidRPr="00B26010" w:rsidRDefault="00B26010" w:rsidP="00B26010">
      <w:pPr>
        <w:pStyle w:val="AralkYok"/>
        <w:spacing w:line="276" w:lineRule="auto"/>
        <w:ind w:firstLine="708"/>
        <w:rPr>
          <w:rFonts w:ascii="Cambria" w:hAnsi="Cambria" w:cs="Calibri"/>
          <w:b/>
          <w:color w:val="000000" w:themeColor="text1"/>
          <w:sz w:val="6"/>
          <w:szCs w:val="6"/>
          <w:highlight w:val="cyan"/>
        </w:rPr>
      </w:pPr>
    </w:p>
    <w:p w:rsidR="005A48C3" w:rsidRDefault="00B26010" w:rsidP="005A48C3">
      <w:pPr>
        <w:pStyle w:val="AralkYok"/>
        <w:spacing w:line="276" w:lineRule="auto"/>
        <w:ind w:firstLine="708"/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</w:pPr>
      <w:r w:rsidRPr="005A48C3">
        <w:rPr>
          <w:rFonts w:ascii="Cambria" w:hAnsi="Cambria" w:cs="Calibri"/>
          <w:b/>
          <w:color w:val="FF0000"/>
          <w:sz w:val="56"/>
          <w:szCs w:val="56"/>
          <w:highlight w:val="cyan"/>
        </w:rPr>
        <w:t xml:space="preserve">***  </w:t>
      </w:r>
      <w:r w:rsidR="005A48C3" w:rsidRPr="005A48C3">
        <w:rPr>
          <w:rFonts w:ascii="Cambria" w:hAnsi="Cambria" w:cs="Calibri"/>
          <w:b/>
          <w:color w:val="FF0000"/>
          <w:sz w:val="56"/>
          <w:szCs w:val="56"/>
          <w:highlight w:val="cyan"/>
        </w:rPr>
        <w:t xml:space="preserve"> </w:t>
      </w:r>
      <w:r w:rsidR="001B1059" w:rsidRPr="005A48C3"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  <w:t xml:space="preserve">Yani bir açının sinüs ve kosinüs değerleri  [ – </w:t>
      </w:r>
      <w:proofErr w:type="gramStart"/>
      <w:r w:rsidR="001B1059" w:rsidRPr="005A48C3"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  <w:t>1  ,  1</w:t>
      </w:r>
      <w:proofErr w:type="gramEnd"/>
      <w:r w:rsidR="001B1059" w:rsidRPr="005A48C3"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  <w:t xml:space="preserve">  ]  </w:t>
      </w:r>
    </w:p>
    <w:p w:rsidR="005A48C3" w:rsidRPr="005A48C3" w:rsidRDefault="005A48C3" w:rsidP="005A48C3">
      <w:pPr>
        <w:pStyle w:val="AralkYok"/>
        <w:spacing w:line="276" w:lineRule="auto"/>
        <w:rPr>
          <w:rFonts w:ascii="Cambria" w:hAnsi="Cambria" w:cs="Calibri"/>
          <w:b/>
          <w:color w:val="000000" w:themeColor="text1"/>
          <w:sz w:val="6"/>
          <w:szCs w:val="6"/>
          <w:highlight w:val="cyan"/>
        </w:rPr>
      </w:pPr>
    </w:p>
    <w:p w:rsidR="0057160B" w:rsidRPr="005A48C3" w:rsidRDefault="001B1059" w:rsidP="005A48C3">
      <w:pPr>
        <w:pStyle w:val="AralkYok"/>
        <w:spacing w:line="276" w:lineRule="auto"/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</w:pPr>
      <w:proofErr w:type="gramStart"/>
      <w:r w:rsidRPr="005A48C3"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  <w:t>aralığında</w:t>
      </w:r>
      <w:proofErr w:type="gramEnd"/>
      <w:r w:rsidRPr="005A48C3">
        <w:rPr>
          <w:rFonts w:ascii="Cambria" w:hAnsi="Cambria" w:cs="Calibri"/>
          <w:b/>
          <w:color w:val="000000" w:themeColor="text1"/>
          <w:sz w:val="56"/>
          <w:szCs w:val="56"/>
          <w:highlight w:val="cyan"/>
        </w:rPr>
        <w:t xml:space="preserve"> olmalıdır.</w:t>
      </w:r>
      <w:r w:rsidRPr="005A48C3">
        <w:rPr>
          <w:rFonts w:ascii="Cambria" w:hAnsi="Cambria" w:cs="Calibri"/>
          <w:b/>
          <w:color w:val="000000" w:themeColor="text1"/>
          <w:sz w:val="56"/>
          <w:szCs w:val="56"/>
        </w:rPr>
        <w:t xml:space="preserve">  </w:t>
      </w:r>
    </w:p>
    <w:p w:rsidR="00EE7B27" w:rsidRPr="00B26010" w:rsidRDefault="00EE7B27" w:rsidP="00EE7B27">
      <w:pPr>
        <w:pStyle w:val="AralkYok"/>
        <w:rPr>
          <w:rFonts w:ascii="Cambria" w:hAnsi="Cambria" w:cs="Calibri"/>
          <w:b/>
          <w:color w:val="000000" w:themeColor="text1"/>
          <w:sz w:val="10"/>
          <w:szCs w:val="10"/>
        </w:rPr>
      </w:pPr>
    </w:p>
    <w:p w:rsidR="001B1059" w:rsidRPr="00EE69DB" w:rsidRDefault="00B26010" w:rsidP="00EE69DB">
      <w:pPr>
        <w:pStyle w:val="AralkYok"/>
        <w:rPr>
          <w:rFonts w:ascii="Cambria" w:hAnsi="Cambria" w:cs="Calibri"/>
          <w:b/>
          <w:color w:val="FF0000"/>
          <w:sz w:val="52"/>
          <w:szCs w:val="52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r w:rsidR="00EE69DB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EE69DB"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α  </w:t>
      </w:r>
      <w:r w:rsidR="00EE69DB" w:rsidRPr="00EE69DB">
        <w:rPr>
          <w:rFonts w:ascii="Cambria" w:eastAsia="Times New Roman" w:hAnsi="Cambria" w:cs="Cambria Math"/>
          <w:bCs/>
          <w:noProof/>
          <w:color w:val="000000" w:themeColor="text1"/>
          <w:sz w:val="52"/>
          <w:szCs w:val="52"/>
          <w:lang w:eastAsia="tr-TR"/>
        </w:rPr>
        <w:t>∈</w:t>
      </w:r>
      <w:r w:rsidR="00EE69DB"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EE69DB" w:rsidRPr="00EE69DB">
        <w:rPr>
          <w:rFonts w:ascii="Cambria" w:eastAsia="Times New Roman" w:hAnsi="Cambria" w:cs="Times New Roman"/>
          <w:bCs/>
          <w:noProof/>
          <w:color w:val="000000" w:themeColor="text1"/>
          <w:sz w:val="52"/>
          <w:szCs w:val="52"/>
          <w:lang w:eastAsia="tr-TR"/>
        </w:rPr>
        <w:t>ℝ</w:t>
      </w:r>
      <w:r w:rsidR="00EE69DB"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olmak üzere</w:t>
      </w:r>
      <w:r w:rsid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5  –  3 . sin α   ifadesinin çözüm aralı-ğı ne olur ? </w:t>
      </w:r>
      <w:r w:rsidR="00EE69DB"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1B1059" w:rsidRPr="00EE69DB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Pr="00EE69DB" w:rsidRDefault="00EE69DB" w:rsidP="00EE69DB">
      <w:pPr>
        <w:pStyle w:val="AralkYok"/>
        <w:rPr>
          <w:rFonts w:ascii="Cambria" w:hAnsi="Cambria" w:cs="Calibri"/>
          <w:b/>
          <w:color w:val="FF0000"/>
          <w:sz w:val="52"/>
          <w:szCs w:val="52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α  </w:t>
      </w:r>
      <w:r w:rsidRPr="00EE69DB">
        <w:rPr>
          <w:rFonts w:ascii="Cambria" w:eastAsia="Times New Roman" w:hAnsi="Cambria" w:cs="Cambria Math"/>
          <w:bCs/>
          <w:noProof/>
          <w:color w:val="000000" w:themeColor="text1"/>
          <w:sz w:val="52"/>
          <w:szCs w:val="52"/>
          <w:lang w:eastAsia="tr-TR"/>
        </w:rPr>
        <w:t>∈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EE69DB">
        <w:rPr>
          <w:rFonts w:ascii="Cambria" w:eastAsia="Times New Roman" w:hAnsi="Cambria" w:cs="Times New Roman"/>
          <w:bCs/>
          <w:noProof/>
          <w:color w:val="000000" w:themeColor="text1"/>
          <w:sz w:val="52"/>
          <w:szCs w:val="52"/>
          <w:lang w:eastAsia="tr-TR"/>
        </w:rPr>
        <w:t>ℝ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olmak üzere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6 . cos α  +  2   ifadesinin çözüm aralığı ne olur ?</w:t>
      </w: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Pr="00EE69DB" w:rsidRDefault="00EE69DB" w:rsidP="00EE69DB">
      <w:pPr>
        <w:pStyle w:val="AralkYok"/>
        <w:rPr>
          <w:rFonts w:ascii="Cambria" w:hAnsi="Cambria" w:cs="Calibri"/>
          <w:b/>
          <w:color w:val="FF0000"/>
          <w:sz w:val="52"/>
          <w:szCs w:val="52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α  </w:t>
      </w:r>
      <w:r w:rsidRPr="00EE69DB">
        <w:rPr>
          <w:rFonts w:ascii="Cambria" w:eastAsia="Times New Roman" w:hAnsi="Cambria" w:cs="Cambria Math"/>
          <w:bCs/>
          <w:noProof/>
          <w:color w:val="000000" w:themeColor="text1"/>
          <w:sz w:val="52"/>
          <w:szCs w:val="52"/>
          <w:lang w:eastAsia="tr-TR"/>
        </w:rPr>
        <w:t>∈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EE69DB">
        <w:rPr>
          <w:rFonts w:ascii="Cambria" w:eastAsia="Times New Roman" w:hAnsi="Cambria" w:cs="Times New Roman"/>
          <w:bCs/>
          <w:noProof/>
          <w:color w:val="000000" w:themeColor="text1"/>
          <w:sz w:val="52"/>
          <w:szCs w:val="52"/>
          <w:lang w:eastAsia="tr-TR"/>
        </w:rPr>
        <w:t>ℝ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olmak üzere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A </w:t>
      </w:r>
      <w:r w:rsid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- 2. cos α  +  14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3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ifadesinin </w:t>
      </w:r>
      <w:r w:rsid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ala-bileceği </w:t>
      </w:r>
      <w:r w:rsidR="005E5528" w:rsidRP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single"/>
          <w:lang w:eastAsia="tr-TR"/>
        </w:rPr>
        <w:t>en küçük</w:t>
      </w:r>
      <w:r w:rsid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değer kaçtır ?</w:t>
      </w: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5E5528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α  </w:t>
      </w:r>
      <w:r w:rsidRPr="00EE69DB">
        <w:rPr>
          <w:rFonts w:ascii="Cambria" w:eastAsia="Times New Roman" w:hAnsi="Cambria" w:cs="Cambria Math"/>
          <w:bCs/>
          <w:noProof/>
          <w:color w:val="000000" w:themeColor="text1"/>
          <w:sz w:val="52"/>
          <w:szCs w:val="52"/>
          <w:lang w:eastAsia="tr-TR"/>
        </w:rPr>
        <w:t>∈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EE69DB">
        <w:rPr>
          <w:rFonts w:ascii="Cambria" w:eastAsia="Times New Roman" w:hAnsi="Cambria" w:cs="Times New Roman"/>
          <w:bCs/>
          <w:noProof/>
          <w:color w:val="000000" w:themeColor="text1"/>
          <w:sz w:val="52"/>
          <w:szCs w:val="52"/>
          <w:lang w:eastAsia="tr-TR"/>
        </w:rPr>
        <w:t>ℝ</w:t>
      </w:r>
      <w:r w:rsidRPr="00EE69D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olmak üzere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A =  2 . sin α  +  8 . cos α  –  7   ifadesi-nin alabileceği </w:t>
      </w:r>
      <w:r w:rsidRP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single"/>
          <w:lang w:eastAsia="tr-TR"/>
        </w:rPr>
        <w:t>en küçük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ve </w:t>
      </w:r>
      <w:r w:rsidRP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single"/>
          <w:lang w:eastAsia="tr-TR"/>
        </w:rPr>
        <w:t>en büyük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değerlerin toplamı kaç olur ?</w:t>
      </w:r>
      <w:r>
        <w:rPr>
          <w:rFonts w:ascii="Cambria" w:hAnsi="Cambria" w:cs="Calibri"/>
          <w:b/>
          <w:color w:val="FF0000"/>
          <w:sz w:val="52"/>
          <w:szCs w:val="52"/>
        </w:rPr>
        <w:t xml:space="preserve"> </w:t>
      </w: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EE69DB" w:rsidRDefault="00EE69DB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5E5528" w:rsidRDefault="005E5528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1B1059" w:rsidRDefault="001B1059" w:rsidP="00EE7B27">
      <w:pPr>
        <w:pStyle w:val="AralkYok"/>
        <w:spacing w:line="276" w:lineRule="auto"/>
        <w:rPr>
          <w:rFonts w:ascii="Cambria" w:hAnsi="Cambria" w:cs="Calibri"/>
          <w:b/>
          <w:color w:val="FF0000"/>
          <w:sz w:val="52"/>
          <w:szCs w:val="52"/>
        </w:rPr>
      </w:pPr>
    </w:p>
    <w:p w:rsidR="007A09B6" w:rsidRDefault="007A09B6" w:rsidP="00B476BA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5A48C3" w:rsidRPr="005A48C3" w:rsidRDefault="005E5528" w:rsidP="005A48C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10"/>
          <w:szCs w:val="10"/>
          <w:lang w:eastAsia="tr-TR"/>
        </w:rPr>
      </w:pPr>
      <w:r w:rsidRPr="001B1059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Kural </w:t>
      </w: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2</w:t>
      </w:r>
      <w:r w:rsidRPr="001B1059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lang w:eastAsia="tr-TR"/>
        </w:rPr>
        <w:t xml:space="preserve">   </w:t>
      </w:r>
      <w:r w:rsidR="00EE7B27">
        <w:rPr>
          <w:rFonts w:ascii="Cambria" w:hAnsi="Cambria" w:cs="Calibri"/>
          <w:b/>
          <w:color w:val="0000FF"/>
          <w:sz w:val="52"/>
          <w:szCs w:val="52"/>
        </w:rPr>
        <w:t xml:space="preserve"> </w:t>
      </w:r>
      <w:r>
        <w:rPr>
          <w:rFonts w:ascii="Cambria" w:hAnsi="Cambria" w:cs="Calibri"/>
          <w:b/>
          <w:color w:val="0000FF"/>
          <w:sz w:val="52"/>
          <w:szCs w:val="52"/>
        </w:rPr>
        <w:t xml:space="preserve">Birim çember denklemi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56"/>
                <w:szCs w:val="5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6"/>
                <w:szCs w:val="56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6"/>
                <w:szCs w:val="56"/>
                <w:lang w:eastAsia="tr-TR"/>
              </w:rPr>
              <m:t xml:space="preserve">  2</m:t>
            </m:r>
          </m:sup>
        </m:sSup>
      </m:oMath>
      <w:r w:rsidR="00EE7B27" w:rsidRPr="005E5528">
        <w:rPr>
          <w:rFonts w:ascii="Cambria" w:eastAsia="Times New Roman" w:hAnsi="Cambria" w:cs="Times New Roman"/>
          <w:b/>
          <w:bCs/>
          <w:noProof/>
          <w:color w:val="CC00CC"/>
          <w:sz w:val="56"/>
          <w:szCs w:val="56"/>
          <w:lang w:eastAsia="tr-TR"/>
        </w:rPr>
        <w:t xml:space="preserve">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56"/>
                <w:szCs w:val="5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6"/>
                <w:szCs w:val="56"/>
                <w:lang w:eastAsia="tr-TR"/>
              </w:rPr>
              <m:t xml:space="preserve"> 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56"/>
                <w:szCs w:val="56"/>
                <w:lang w:eastAsia="tr-TR"/>
              </w:rPr>
              <m:t xml:space="preserve">  2</m:t>
            </m:r>
          </m:sup>
        </m:sSup>
      </m:oMath>
      <w:r w:rsidR="00EE7B27" w:rsidRPr="005E5528">
        <w:rPr>
          <w:rFonts w:ascii="Cambria" w:eastAsia="Times New Roman" w:hAnsi="Cambria" w:cs="Times New Roman"/>
          <w:b/>
          <w:bCs/>
          <w:noProof/>
          <w:color w:val="CC00CC"/>
          <w:sz w:val="56"/>
          <w:szCs w:val="56"/>
          <w:lang w:eastAsia="tr-TR"/>
        </w:rPr>
        <w:t xml:space="preserve">  =  1</w:t>
      </w:r>
      <w:r w:rsidR="00EE7B27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5E5528">
        <w:rPr>
          <w:rFonts w:ascii="Cambria" w:eastAsia="Times New Roman" w:hAnsi="Cambria" w:cs="Times New Roman"/>
          <w:b/>
          <w:bCs/>
          <w:noProof/>
          <w:color w:val="CC00CC"/>
          <w:sz w:val="56"/>
          <w:szCs w:val="56"/>
          <w:lang w:eastAsia="tr-TR"/>
        </w:rPr>
        <w:t>x  =  cos 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Pr="00FC088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ve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5E5528">
        <w:rPr>
          <w:rFonts w:ascii="Cambria" w:eastAsia="Times New Roman" w:hAnsi="Cambria" w:cs="Times New Roman"/>
          <w:b/>
          <w:bCs/>
          <w:noProof/>
          <w:color w:val="CC00CC"/>
          <w:sz w:val="56"/>
          <w:szCs w:val="56"/>
          <w:lang w:eastAsia="tr-TR"/>
        </w:rPr>
        <w:t>y  =  sin 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bulmuştuk. Dolayısıyla </w:t>
      </w:r>
      <w:r w:rsidR="00EE7B27">
        <w:rPr>
          <w:rFonts w:ascii="Cambria" w:hAnsi="Cambria" w:cs="Calibri"/>
          <w:b/>
          <w:color w:val="0000FF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6"/>
            <w:szCs w:val="56"/>
            <w:highlight w:val="yellow"/>
            <w:lang w:eastAsia="tr-TR"/>
          </w:rPr>
          <m:t xml:space="preserve"> α</m:t>
        </m:r>
      </m:oMath>
      <w:r w:rsidR="00EE7B27" w:rsidRP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 xml:space="preserve">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yellow"/>
                <w:lang w:eastAsia="tr-TR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6"/>
            <w:szCs w:val="56"/>
            <w:highlight w:val="yellow"/>
            <w:lang w:eastAsia="tr-TR"/>
          </w:rPr>
          <m:t xml:space="preserve"> α</m:t>
        </m:r>
      </m:oMath>
      <w:r w:rsidR="00EE7B27" w:rsidRPr="005E5528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 xml:space="preserve">  =  1</w:t>
      </w:r>
      <w:r w:rsidR="00EE7B27" w:rsidRPr="00EE7B27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</w:t>
      </w:r>
      <w:r w:rsidR="00EE7B27"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lang w:eastAsia="tr-TR"/>
        </w:rPr>
        <w:t xml:space="preserve">  </w:t>
      </w:r>
      <w:r w:rsidR="00EE7B27" w:rsidRPr="00EE7B2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olarak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bulunur.</w:t>
      </w:r>
      <w:r w:rsidR="0057160B" w:rsidRPr="00EE7B2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Bu </w:t>
      </w:r>
      <w:r w:rsidR="005A48C3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kuralı kullanarak alttaki kuralları da elde edebiliriz.</w:t>
      </w:r>
      <w:r w:rsidR="0057160B" w:rsidRPr="00EE7B2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</w:t>
      </w:r>
    </w:p>
    <w:p w:rsidR="005A48C3" w:rsidRPr="005A48C3" w:rsidRDefault="005A48C3" w:rsidP="005A48C3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FF"/>
          <w:sz w:val="10"/>
          <w:szCs w:val="10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</w:t>
      </w:r>
    </w:p>
    <w:p w:rsidR="005A48C3" w:rsidRDefault="005A48C3" w:rsidP="005A48C3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="Times New Roman" w:hAnsi="Cambria" w:cs="Times New Roman"/>
            <w:noProof/>
            <w:color w:val="000000" w:themeColor="text1"/>
            <w:sz w:val="56"/>
            <w:szCs w:val="56"/>
            <w:highlight w:val="cyan"/>
            <w:lang w:eastAsia="tr-TR"/>
          </w:rPr>
          <m:t xml:space="preserve"> </m:t>
        </m:r>
      </m:oMath>
      <w:r w:rsidR="00057181">
        <w:rPr>
          <w:rFonts w:ascii="Cambria" w:eastAsia="Times New Roman" w:hAnsi="Cambria" w:cs="Times New Roman"/>
          <w:b/>
          <w:noProof/>
          <w:color w:val="000000" w:themeColor="text1"/>
          <w:sz w:val="56"/>
          <w:szCs w:val="56"/>
          <w:highlight w:val="cyan"/>
          <w:lang w:eastAsia="tr-TR"/>
        </w:rPr>
        <w:t>α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 =   1  –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 xml:space="preserve"> 2</m:t>
            </m:r>
          </m:sup>
        </m:sSup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α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 </w:t>
      </w:r>
    </w:p>
    <w:p w:rsidR="005A48C3" w:rsidRDefault="005A48C3" w:rsidP="005A48C3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</w:pP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   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 xml:space="preserve">=  (  1  –  sin α  )  .  (  1  +  sin α  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)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  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>İki kare farkı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kulla-                                                                                                           </w:t>
      </w:r>
    </w:p>
    <w:p w:rsidR="005A48C3" w:rsidRDefault="005A48C3" w:rsidP="005A48C3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                                                                                   nılarak ç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arpanlarına </w:t>
      </w:r>
    </w:p>
    <w:p w:rsidR="005A48C3" w:rsidRPr="005A48C3" w:rsidRDefault="005A48C3" w:rsidP="00EE7B2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                                                                                                       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>ayrılmıştır.</w:t>
      </w:r>
    </w:p>
    <w:p w:rsidR="005A48C3" w:rsidRDefault="005A48C3" w:rsidP="005A48C3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lang w:eastAsia="tr-TR"/>
        </w:rPr>
        <w:t xml:space="preserve"> </w:t>
      </w:r>
      <w:r w:rsidR="0057160B" w:rsidRPr="00EE7B2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="Times New Roman" w:hAnsi="Cambria" w:cs="Times New Roman"/>
            <w:noProof/>
            <w:color w:val="000000" w:themeColor="text1"/>
            <w:sz w:val="56"/>
            <w:szCs w:val="56"/>
            <w:highlight w:val="cyan"/>
            <w:lang w:eastAsia="tr-TR"/>
          </w:rPr>
          <m:t xml:space="preserve"> </m:t>
        </m:r>
      </m:oMath>
      <w:r w:rsidR="00057181">
        <w:rPr>
          <w:rFonts w:ascii="Cambria" w:eastAsia="Times New Roman" w:hAnsi="Cambria" w:cs="Times New Roman"/>
          <w:b/>
          <w:noProof/>
          <w:color w:val="000000" w:themeColor="text1"/>
          <w:sz w:val="56"/>
          <w:szCs w:val="56"/>
          <w:highlight w:val="cyan"/>
          <w:lang w:eastAsia="tr-TR"/>
        </w:rPr>
        <w:t>α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 =   1  –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6"/>
                <w:szCs w:val="56"/>
                <w:highlight w:val="cyan"/>
                <w:lang w:eastAsia="tr-TR"/>
              </w:rPr>
              <m:t xml:space="preserve"> 2</m:t>
            </m:r>
          </m:sup>
        </m:sSup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α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 xml:space="preserve">  </w:t>
      </w:r>
    </w:p>
    <w:p w:rsidR="005A48C3" w:rsidRDefault="005A48C3" w:rsidP="007A09B6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FF"/>
          <w:sz w:val="56"/>
          <w:szCs w:val="56"/>
          <w:lang w:eastAsia="tr-TR"/>
        </w:rPr>
      </w:pP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   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 xml:space="preserve">=  (  1  –  cos α  )  .  (  1  +  cos α  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)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    </w:t>
      </w:r>
      <w:r w:rsidRPr="005A48C3">
        <w:rPr>
          <w:rFonts w:ascii="Cambria" w:eastAsia="Times New Roman" w:hAnsi="Cambria" w:cs="Times New Roman"/>
          <w:b/>
          <w:bCs/>
          <w:noProof/>
          <w:color w:val="0000FF"/>
          <w:sz w:val="56"/>
          <w:szCs w:val="56"/>
          <w:lang w:eastAsia="tr-TR"/>
        </w:rPr>
        <w:t>olarak elde edilir.</w:t>
      </w:r>
    </w:p>
    <w:p w:rsidR="0057160B" w:rsidRPr="005A48C3" w:rsidRDefault="005A48C3" w:rsidP="00B476BA">
      <w:pPr>
        <w:pStyle w:val="AralkYok"/>
        <w:spacing w:line="360" w:lineRule="auto"/>
        <w:rPr>
          <w:rFonts w:ascii="Cambria" w:eastAsia="Times New Roman" w:hAnsi="Cambria" w:cs="Times New Roman"/>
          <w:b/>
          <w:noProof/>
          <w:color w:val="FF0000"/>
          <w:sz w:val="52"/>
          <w:szCs w:val="52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6"/>
          <w:szCs w:val="56"/>
          <w:lang w:eastAsia="tr-TR"/>
        </w:rPr>
        <w:t xml:space="preserve">Soru çözümlerinde uygun </w:t>
      </w:r>
      <w:r w:rsidR="007A09B6">
        <w:rPr>
          <w:rFonts w:ascii="Cambria" w:eastAsia="Times New Roman" w:hAnsi="Cambria" w:cs="Times New Roman"/>
          <w:b/>
          <w:bCs/>
          <w:noProof/>
          <w:color w:val="0000FF"/>
          <w:sz w:val="56"/>
          <w:szCs w:val="56"/>
          <w:lang w:eastAsia="tr-TR"/>
        </w:rPr>
        <w:t>kuralı seçmek önemlidir.</w:t>
      </w:r>
      <w:r w:rsidR="00B476BA">
        <w:rPr>
          <w:rFonts w:ascii="Cambria" w:eastAsia="Times New Roman" w:hAnsi="Cambria" w:cs="Times New Roman"/>
          <w:b/>
          <w:bCs/>
          <w:noProof/>
          <w:color w:val="0000FF"/>
          <w:sz w:val="56"/>
          <w:szCs w:val="56"/>
          <w:lang w:eastAsia="tr-TR"/>
        </w:rPr>
        <w:t xml:space="preserve"> Bazı soru-larda yine iki kare farkını kullanmak gerekebilir.</w:t>
      </w:r>
      <w:r w:rsidRPr="005A48C3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 xml:space="preserve"> </w:t>
      </w:r>
    </w:p>
    <w:p w:rsidR="001A40D9" w:rsidRDefault="007A09B6" w:rsidP="001A40D9">
      <w:pPr>
        <w:pStyle w:val="AralkYok"/>
        <w:spacing w:line="276" w:lineRule="auto"/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Örnek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</w:t>
      </w:r>
      <w:r w:rsidR="007638C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1A40D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proofErr w:type="spellStart"/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cos</w:t>
      </w:r>
      <w:proofErr w:type="spellEnd"/>
      <w:proofErr w:type="gramEnd"/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</w:t>
      </w:r>
      <w:r w:rsid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≠ </w:t>
      </w:r>
      <w:r w:rsid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0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ve  sin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≠ 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0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olma</w:t>
      </w:r>
      <w:r w:rsid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k</w:t>
      </w:r>
      <w:r w:rsidR="007638C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üzere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</w:p>
    <w:p w:rsidR="00DE4742" w:rsidRDefault="00A969AA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1  - 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cos x</m:t>
            </m:r>
          </m:den>
        </m:f>
      </m:oMath>
      <w:r w:rsidR="001A40D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7A09B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+ 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1  - 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sin x</m:t>
            </m:r>
          </m:den>
        </m:f>
      </m:oMath>
      <w:r w:rsidR="007A09B6">
        <w:rPr>
          <w:rFonts w:ascii="Cambria" w:eastAsia="Times New Roman" w:hAnsi="Cambria" w:cs="Times New Roman"/>
          <w:b/>
          <w:noProof/>
          <w:color w:val="000000" w:themeColor="text1"/>
          <w:sz w:val="72"/>
          <w:szCs w:val="72"/>
          <w:shd w:val="clear" w:color="auto" w:fill="FFFFFF"/>
        </w:rPr>
        <w:t xml:space="preserve">   </w:t>
      </w:r>
      <w:r w:rsidR="007A09B6"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işleminin sonucunu bulunuz.</w:t>
      </w:r>
      <w:r w:rsidR="0057160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Pr="00DC4A84" w:rsidRDefault="00DE4742" w:rsidP="00DE4742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>Soru</w:t>
      </w:r>
      <w:r w:rsidR="001A40D9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 xml:space="preserve">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</w:t>
      </w:r>
      <w:r w:rsidR="001A40D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sin</w:t>
      </w:r>
      <w:proofErr w:type="gramEnd"/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≠ 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0 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olma</w:t>
      </w:r>
      <w:r w:rsidR="001A40D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k</w:t>
      </w:r>
      <w:r w:rsidR="001A40D9"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üzere</w:t>
      </w:r>
      <w:r w:rsidR="001A40D9"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1  - 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 +  4.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sin x</m:t>
            </m:r>
          </m:den>
        </m:f>
      </m:oMath>
      <w:r>
        <w:rPr>
          <w:rFonts w:ascii="Cambria" w:eastAsia="Times New Roman" w:hAnsi="Cambria" w:cs="Times New Roman"/>
          <w:b/>
          <w:noProof/>
          <w:color w:val="000000" w:themeColor="text1"/>
          <w:sz w:val="72"/>
          <w:szCs w:val="72"/>
          <w:shd w:val="clear" w:color="auto" w:fill="FFFFFF"/>
        </w:rPr>
        <w:t xml:space="preserve">   </w:t>
      </w:r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işleminin sonucunu bulunuz.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E4742" w:rsidRDefault="00DE4742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C4A84" w:rsidRDefault="0057160B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 -  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y 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y  -  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den>
        </m:f>
      </m:oMath>
      <w:r>
        <w:rPr>
          <w:rFonts w:ascii="Cambria" w:eastAsia="Times New Roman" w:hAnsi="Cambria" w:cs="Times New Roman"/>
          <w:b/>
          <w:noProof/>
          <w:color w:val="000000" w:themeColor="text1"/>
          <w:sz w:val="72"/>
          <w:szCs w:val="72"/>
          <w:shd w:val="clear" w:color="auto" w:fill="FFFFFF"/>
        </w:rPr>
        <w:t xml:space="preserve">   </w:t>
      </w:r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işleminin sonucunu bulunuz.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DC4A84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</w:t>
      </w:r>
      <w:proofErr w:type="spellStart"/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cos</w:t>
      </w:r>
      <w:proofErr w:type="spellEnd"/>
      <w:proofErr w:type="gramEnd"/>
      <w:r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Pr="007638C9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≠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– 1  olmak üzere  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1  +  cos x </m:t>
            </m:r>
          </m:den>
        </m:f>
      </m:oMath>
      <w:r>
        <w:rPr>
          <w:rFonts w:ascii="Cambria" w:eastAsia="Times New Roman" w:hAnsi="Cambria" w:cs="Times New Roman"/>
          <w:b/>
          <w:noProof/>
          <w:color w:val="000000" w:themeColor="text1"/>
          <w:sz w:val="72"/>
          <w:szCs w:val="72"/>
          <w:shd w:val="clear" w:color="auto" w:fill="FFFFFF"/>
        </w:rPr>
        <w:t xml:space="preserve">   </w:t>
      </w:r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işleminin sonucunu bulunuz.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DC4A84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DC4A84" w:rsidRDefault="0024127E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1A40D9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40D9" w:rsidRDefault="001A40D9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7A09B6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 </w:t>
      </w:r>
      <m:oMath>
        <m:f>
          <m:fPr>
            <m:ctrlPr>
              <w:rPr>
                <w:rFonts w:ascii="Cambria Math" w:hAnsi="Cambria Math" w:cs="Arial"/>
                <w:b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color w:val="000000" w:themeColor="text1"/>
                    <w:sz w:val="72"/>
                    <w:szCs w:val="72"/>
                    <w:shd w:val="clear" w:color="auto" w:fill="FFFFFF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>8  +  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72"/>
                    <w:szCs w:val="72"/>
                    <w:shd w:val="clear" w:color="auto" w:fill="FFFFFF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3 -  sin x </m:t>
            </m:r>
          </m:den>
        </m:f>
      </m:oMath>
      <w:r>
        <w:rPr>
          <w:rFonts w:ascii="Cambria" w:eastAsia="Times New Roman" w:hAnsi="Cambria" w:cs="Times New Roman"/>
          <w:b/>
          <w:noProof/>
          <w:color w:val="000000" w:themeColor="text1"/>
          <w:sz w:val="72"/>
          <w:szCs w:val="72"/>
          <w:shd w:val="clear" w:color="auto" w:fill="FFFFFF"/>
        </w:rPr>
        <w:t xml:space="preserve">  </w:t>
      </w:r>
      <w:r w:rsidRPr="0024127E"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 xml:space="preserve">– </w:t>
      </w:r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 xml:space="preserve"> </w:t>
      </w:r>
      <w:r w:rsidRPr="0024127E"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3   işleminin sonucunu bulunuz.</w:t>
      </w:r>
      <w:r w:rsidRPr="0024127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24127E" w:rsidRP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P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m:oMath>
        <m:sSup>
          <m:sSupPr>
            <m:ctrlPr>
              <w:rPr>
                <w:rFonts w:ascii="Cambria Math" w:hAnsi="Cambria Math" w:cs="Arial"/>
                <w:b/>
                <w:color w:val="000000" w:themeColor="text1"/>
                <w:sz w:val="52"/>
                <w:szCs w:val="52"/>
                <w:shd w:val="clear" w:color="auto" w:fill="FFFFFF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 xml:space="preserve"> 4 </m:t>
            </m:r>
          </m:sup>
        </m:sSup>
      </m:oMath>
      <w:r w:rsidRPr="0024127E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x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– </w:t>
      </w:r>
      <w:r w:rsidRPr="0024127E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b/>
                <w:color w:val="000000" w:themeColor="text1"/>
                <w:sz w:val="52"/>
                <w:szCs w:val="52"/>
                <w:shd w:val="clear" w:color="auto" w:fill="FFFFFF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  <w:color w:val="000000" w:themeColor="text1"/>
                <w:sz w:val="52"/>
                <w:szCs w:val="52"/>
                <w:shd w:val="clear" w:color="auto" w:fill="FFFFFF"/>
              </w:rPr>
              <m:t xml:space="preserve"> 4 </m:t>
            </m:r>
          </m:sup>
        </m:sSup>
      </m:oMath>
      <w:r w:rsidRPr="0024127E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x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r w:rsidRPr="0024127E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+</w:t>
      </w:r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 </w:t>
      </w:r>
      <w:proofErr w:type="gramStart"/>
      <w:r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>1</w:t>
      </w:r>
      <w:r w:rsidRPr="0024127E"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Pr="0024127E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</w:t>
      </w:r>
      <w:r w:rsidRPr="0024127E"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>işleminin</w:t>
      </w:r>
      <w:proofErr w:type="gramEnd"/>
      <w:r w:rsidRPr="0024127E"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shd w:val="clear" w:color="auto" w:fill="FFFFFF"/>
        </w:rPr>
        <w:t xml:space="preserve"> sonucunu bulunuz.</w:t>
      </w:r>
      <w:r w:rsidRPr="0024127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24127E" w:rsidRPr="0024127E" w:rsidRDefault="0024127E" w:rsidP="0024127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Pr="0024127E" w:rsidRDefault="0024127E" w:rsidP="0024127E">
      <w:pPr>
        <w:pStyle w:val="AralkYok"/>
        <w:rPr>
          <w:rFonts w:ascii="Cambria" w:eastAsiaTheme="minorEastAsia" w:hAnsi="Cambria" w:cs="Arial"/>
          <w:b/>
          <w:color w:val="000000" w:themeColor="text1"/>
          <w:sz w:val="52"/>
          <w:szCs w:val="52"/>
          <w:shd w:val="clear" w:color="auto" w:fill="FFFFFF"/>
        </w:rPr>
      </w:pPr>
    </w:p>
    <w:p w:rsidR="0024127E" w:rsidRDefault="0024127E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proofErr w:type="gramStart"/>
      <w:r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lastRenderedPageBreak/>
        <w:t xml:space="preserve">Soru </w:t>
      </w:r>
      <w:r w:rsidRPr="00962612">
        <w:rPr>
          <w:rFonts w:ascii="Monotype Corsiva" w:hAnsi="Monotype Corsiva" w:cs="Arial"/>
          <w:b/>
          <w:color w:val="FF0000"/>
          <w:sz w:val="70"/>
          <w:szCs w:val="70"/>
          <w:u w:val="double"/>
          <w:shd w:val="clear" w:color="auto" w:fill="FFFFFF"/>
        </w:rPr>
        <w:t>:</w:t>
      </w:r>
      <w:r>
        <w:rPr>
          <w:rFonts w:ascii="Cambria" w:hAnsi="Cambria" w:cs="Arial"/>
          <w:b/>
          <w:color w:val="0000FF"/>
          <w:sz w:val="52"/>
          <w:szCs w:val="52"/>
          <w:shd w:val="clear" w:color="auto" w:fill="FFFFFF"/>
        </w:rPr>
        <w:t xml:space="preserve">     </w:t>
      </w:r>
      <w:r w:rsidR="00BB032B" w:rsidRPr="00BB032B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sin</w:t>
      </w:r>
      <w:proofErr w:type="gramEnd"/>
      <w:r w:rsidR="00BB032B" w:rsidRPr="00BB032B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 +  </w:t>
      </w:r>
      <w:proofErr w:type="spellStart"/>
      <w:r w:rsidR="00BB032B" w:rsidRPr="00BB032B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>cos</w:t>
      </w:r>
      <w:proofErr w:type="spellEnd"/>
      <w:r w:rsidR="00BB032B" w:rsidRPr="00BB032B">
        <w:rPr>
          <w:rFonts w:ascii="Cambria" w:hAnsi="Cambria" w:cs="Arial"/>
          <w:b/>
          <w:color w:val="000000" w:themeColor="text1"/>
          <w:sz w:val="52"/>
          <w:szCs w:val="52"/>
          <w:shd w:val="clear" w:color="auto" w:fill="FFFFFF"/>
        </w:rPr>
        <w:t xml:space="preserve"> x  =  </w:t>
      </w:r>
      <m:oMath>
        <m:f>
          <m:fPr>
            <m:ctrlPr>
              <w:rPr>
                <w:rFonts w:ascii="Cambria Math" w:hAnsi="Cambria Math" w:cs="Arial"/>
                <w:b/>
                <w:i/>
                <w:color w:val="000000" w:themeColor="text1"/>
                <w:sz w:val="72"/>
                <w:szCs w:val="72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 xml:space="preserve"> 2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72"/>
                <w:szCs w:val="72"/>
                <w:shd w:val="clear" w:color="auto" w:fill="FFFFFF"/>
              </w:rPr>
              <m:t>3</m:t>
            </m:r>
          </m:den>
        </m:f>
      </m:oMath>
      <w:r w:rsidR="00BB032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ise  sin x . cos x  =  ?  </w:t>
      </w:r>
      <w:r w:rsidR="00BB032B" w:rsidRPr="00C2242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  Verilen eşitliğin karesi alınır</w:t>
      </w:r>
      <w:r w:rsidR="00C2242A" w:rsidRPr="00C2242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ve çözüm yapılırsa istenen bulunur. ) </w:t>
      </w: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0D1FD2" w:rsidRDefault="000D1FD2" w:rsidP="00C2242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C11AF7" w:rsidRDefault="00C11AF7" w:rsidP="000D1FD2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30"/>
          <w:szCs w:val="30"/>
          <w:u w:val="double"/>
          <w:lang w:eastAsia="tr-TR"/>
        </w:rPr>
      </w:pPr>
    </w:p>
    <w:p w:rsidR="000D1FD2" w:rsidRDefault="000D1FD2" w:rsidP="000D1FD2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676177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Not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C11AF7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Pr="000D1FD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Birim çember üzerinde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hareket eden hareketlinin merkez </w:t>
      </w:r>
    </w:p>
    <w:p w:rsidR="000D1FD2" w:rsidRPr="00CB526C" w:rsidRDefault="000D1FD2" w:rsidP="000D1FD2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nokta ile</w:t>
      </w:r>
      <w:r w:rsidRPr="000D1FD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pozitif yönde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yaptığı </w:t>
      </w:r>
      <w:r w:rsidRPr="000D1FD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açının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sonucunda geldiği noktanın koordinatları çember </w:t>
      </w:r>
      <w:r w:rsidRPr="000D1FD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üzerinden görül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ebilir</w:t>
      </w:r>
      <w:r w:rsidRPr="000D1FD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.  </w:t>
      </w:r>
    </w:p>
    <w:p w:rsidR="004E476C" w:rsidRPr="004E476C" w:rsidRDefault="004E476C" w:rsidP="004E476C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</w:pPr>
      <w:r w:rsidRPr="004E476C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Örneğin;</w:t>
      </w:r>
    </w:p>
    <w:p w:rsidR="00CB526C" w:rsidRPr="004E476C" w:rsidRDefault="00A969AA" w:rsidP="000D1FD2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shape id="_x0000_s1486" type="#_x0000_t32" style="position:absolute;margin-left:214.4pt;margin-top:2.75pt;width:.05pt;height:379.2pt;flip:y;z-index:252104704" o:connectortype="straight" strokeweight="3pt">
            <v:stroke endarrow="block" endarrowlength="long"/>
          </v:shape>
        </w:pict>
      </w:r>
      <w:r w:rsidR="004E476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                  </w:t>
      </w:r>
      <w:r w:rsidR="004E476C" w:rsidRP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</w:p>
    <w:p w:rsidR="00CB526C" w:rsidRPr="004E476C" w:rsidRDefault="004E476C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</w:t>
      </w:r>
      <w:r w:rsidRP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1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Pr="004E476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P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</w:t>
      </w:r>
      <w:r w:rsidRP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P  birim çember üzerinde bir nokta olsun.</w:t>
      </w:r>
    </w:p>
    <w:p w:rsidR="00CB526C" w:rsidRPr="004E476C" w:rsidRDefault="00A969AA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double"/>
          <w:lang w:eastAsia="tr-TR"/>
        </w:rPr>
        <w:pict>
          <v:oval id="_x0000_s1485" style="position:absolute;margin-left:79.05pt;margin-top:1.55pt;width:267.3pt;height:271.1pt;z-index:252103680" filled="f" strokeweight="3pt">
            <v:stroke endarrowlength="long"/>
          </v:oval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double"/>
          <w:lang w:eastAsia="tr-TR"/>
        </w:rPr>
        <w:pict>
          <v:shape id="_x0000_s1488" type="#_x0000_t32" style="position:absolute;margin-left:214.4pt;margin-top:1.4pt;width:0;height:2.95pt;z-index:252106752" o:connectortype="straight" strokecolor="blue" strokeweight="3pt">
            <v:stroke startarrow="oval" endarrow="oval"/>
          </v:shape>
        </w:pict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708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</w:t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P  noktası merkez ile pozitif yönde</w:t>
      </w:r>
    </w:p>
    <w:p w:rsidR="00CB526C" w:rsidRPr="004E476C" w:rsidRDefault="004E476C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708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90  ̊ ’lik açı oluştursun. Bu durum- </w:t>
      </w:r>
    </w:p>
    <w:p w:rsidR="00CB526C" w:rsidRPr="004E476C" w:rsidRDefault="00D7088E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130E5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da  P</w:t>
      </w:r>
      <w:r w:rsidRPr="00D7088E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x</w:t>
      </w:r>
      <w:r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,</w:t>
      </w:r>
      <w:r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)  noktasının</w:t>
      </w:r>
      <w:r w:rsidR="00130E5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koor-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CB526C" w:rsidRPr="004E476C" w:rsidRDefault="00A969AA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u w:val="double"/>
          <w:lang w:eastAsia="tr-TR"/>
        </w:rPr>
        <w:pict>
          <v:shape id="_x0000_s1489" type="#_x0000_t19" style="position:absolute;margin-left:214.4pt;margin-top:8.8pt;width:32.2pt;height:26.7pt;z-index:252107776" strokecolor="#c0c" strokeweight="3pt">
            <v:stroke startarrow="block" startarrowlength="long" endarrowlength="long"/>
          </v:shape>
        </w:pict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</w:t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E476C" w:rsidRPr="004E476C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90  ̊</w:t>
      </w:r>
      <w:r w:rsidR="004E476C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</w:t>
      </w:r>
      <w:r w:rsidR="00130E50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130E50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130E50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130E50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130E5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d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inatları 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P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(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0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1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)</w:t>
      </w:r>
      <w:r w:rsidR="00130E50" w:rsidRPr="00130E5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olur.</w:t>
      </w:r>
    </w:p>
    <w:p w:rsidR="00CB526C" w:rsidRDefault="00A969AA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87" type="#_x0000_t32" style="position:absolute;margin-left:17.95pt;margin-top:.45pt;width:404.2pt;height:0;z-index:252105728" o:connectortype="straight" strokeweight="3pt">
            <v:stroke endarrow="block" endarrowlength="long"/>
          </v:shape>
        </w:pict>
      </w:r>
      <w:r w:rsidR="004E476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– 1                     0                         1        x</w:t>
      </w:r>
      <w:r w:rsid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P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(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cos 90  ̊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,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sin 90  ̊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C11AF7" w:rsidRPr="00C11AF7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)</w:t>
      </w:r>
    </w:p>
    <w:p w:rsidR="004E476C" w:rsidRDefault="00C11AF7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olduğundan dolayı </w:t>
      </w:r>
    </w:p>
    <w:p w:rsidR="004E476C" w:rsidRDefault="00C11AF7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</w:t>
      </w:r>
      <w:r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 xml:space="preserve">cos 90  ̊  =  </w:t>
      </w:r>
      <w:r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lang w:eastAsia="tr-TR"/>
        </w:rPr>
        <w:t>0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  <w:r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ve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  <w:r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sin 90  ̊  =  1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</w:p>
    <w:p w:rsidR="004E476C" w:rsidRDefault="00C11AF7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bulunur. </w:t>
      </w:r>
    </w:p>
    <w:p w:rsidR="004E476C" w:rsidRPr="004E476C" w:rsidRDefault="004E476C" w:rsidP="004E476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– 1 </w:t>
      </w:r>
    </w:p>
    <w:p w:rsidR="00CB526C" w:rsidRDefault="00C11AF7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676177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="00CB526C" w:rsidRPr="00676177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</w:t>
      </w:r>
      <w:r w:rsidR="00CB526C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="00CB526C"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 w:rsidR="00CB526C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="00DE32B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="00CB526C"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0  ̊ ,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B526C"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90  ̊ ,  180  ̊ ,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B526C"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270  ̊  ve  360  ̊ ’lik açıların sinüs ve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k</w:t>
      </w:r>
      <w:r w:rsidR="00CB526C" w:rsidRPr="00C11AF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o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sinüs değerlerini bulunuz. </w:t>
      </w:r>
      <w:r w:rsidR="00CB526C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</w:t>
      </w: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</w:p>
    <w:p w:rsid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676177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Not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Temel açı ölçülerinin sinüs ve kosinüs değerleri alttaki tab-loda verilmiştir. </w:t>
      </w:r>
    </w:p>
    <w:p w:rsidR="00DE32B5" w:rsidRPr="00DE32B5" w:rsidRDefault="00DE32B5" w:rsidP="00C11AF7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20"/>
          <w:szCs w:val="20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646"/>
        <w:gridCol w:w="2268"/>
        <w:gridCol w:w="3544"/>
        <w:gridCol w:w="2105"/>
        <w:gridCol w:w="3990"/>
        <w:gridCol w:w="2323"/>
      </w:tblGrid>
      <w:tr w:rsidR="009B2EA7" w:rsidTr="009B2EA7">
        <w:trPr>
          <w:trHeight w:hRule="exact" w:val="1701"/>
          <w:jc w:val="center"/>
        </w:trPr>
        <w:tc>
          <w:tcPr>
            <w:tcW w:w="1646" w:type="dxa"/>
            <w:vAlign w:val="center"/>
          </w:tcPr>
          <w:p w:rsidR="00DE32B5" w:rsidRPr="009B2EA7" w:rsidRDefault="00DE32B5" w:rsidP="009B2EA7">
            <w:pPr>
              <w:pStyle w:val="AralkYok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x</w:t>
            </w:r>
          </w:p>
        </w:tc>
        <w:tc>
          <w:tcPr>
            <w:tcW w:w="2268" w:type="dxa"/>
            <w:vAlign w:val="center"/>
          </w:tcPr>
          <w:p w:rsidR="009B2EA7" w:rsidRPr="009B2EA7" w:rsidRDefault="009B2EA7" w:rsidP="009B2EA7">
            <w:pPr>
              <w:pStyle w:val="AralkYok"/>
              <w:spacing w:line="276" w:lineRule="auto"/>
              <w:ind w:left="360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0  ̊</w:t>
            </w:r>
          </w:p>
          <w:p w:rsidR="00DE32B5" w:rsidRPr="009B2EA7" w:rsidRDefault="00DE32B5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( 0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𝝅 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)</w:t>
            </w:r>
          </w:p>
        </w:tc>
        <w:tc>
          <w:tcPr>
            <w:tcW w:w="3544" w:type="dxa"/>
            <w:vAlign w:val="center"/>
          </w:tcPr>
          <w:p w:rsidR="00DE32B5" w:rsidRPr="009B2EA7" w:rsidRDefault="00DE32B5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90  ̊ 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noProof/>
                      <w:color w:val="CC00CC"/>
                      <w:sz w:val="72"/>
                      <w:szCs w:val="72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bCs/>
                          <w:i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 π 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</m:e>
              </m:d>
            </m:oMath>
          </w:p>
        </w:tc>
        <w:tc>
          <w:tcPr>
            <w:tcW w:w="2105" w:type="dxa"/>
            <w:vAlign w:val="center"/>
          </w:tcPr>
          <w:p w:rsidR="009B2EA7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180  ̊</w:t>
            </w:r>
          </w:p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( 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𝝅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 )</w:t>
            </w:r>
          </w:p>
        </w:tc>
        <w:tc>
          <w:tcPr>
            <w:tcW w:w="3990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270  ̊ 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noProof/>
                      <w:color w:val="CC00CC"/>
                      <w:sz w:val="72"/>
                      <w:szCs w:val="72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bCs/>
                          <w:i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 3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π 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</m:e>
              </m:d>
            </m:oMath>
          </w:p>
        </w:tc>
        <w:tc>
          <w:tcPr>
            <w:tcW w:w="2323" w:type="dxa"/>
            <w:vAlign w:val="center"/>
          </w:tcPr>
          <w:p w:rsidR="009B2EA7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360  ̊</w:t>
            </w:r>
          </w:p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( 2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𝝅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 )</w:t>
            </w:r>
          </w:p>
        </w:tc>
      </w:tr>
      <w:tr w:rsidR="009B2EA7" w:rsidTr="009B2EA7">
        <w:trPr>
          <w:trHeight w:hRule="exact" w:val="851"/>
          <w:jc w:val="center"/>
        </w:trPr>
        <w:tc>
          <w:tcPr>
            <w:tcW w:w="1646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sin x</w:t>
            </w:r>
          </w:p>
        </w:tc>
        <w:tc>
          <w:tcPr>
            <w:tcW w:w="2268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3544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1</w:t>
            </w:r>
          </w:p>
        </w:tc>
        <w:tc>
          <w:tcPr>
            <w:tcW w:w="2105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3990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 xml:space="preserve">– 1 </w:t>
            </w:r>
          </w:p>
        </w:tc>
        <w:tc>
          <w:tcPr>
            <w:tcW w:w="2323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</w:tr>
      <w:tr w:rsidR="009B2EA7" w:rsidTr="009B2EA7">
        <w:trPr>
          <w:trHeight w:hRule="exact" w:val="851"/>
          <w:jc w:val="center"/>
        </w:trPr>
        <w:tc>
          <w:tcPr>
            <w:tcW w:w="1646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cos x</w:t>
            </w:r>
          </w:p>
        </w:tc>
        <w:tc>
          <w:tcPr>
            <w:tcW w:w="2268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1</w:t>
            </w:r>
          </w:p>
        </w:tc>
        <w:tc>
          <w:tcPr>
            <w:tcW w:w="3544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105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 xml:space="preserve">– 1 </w:t>
            </w:r>
          </w:p>
        </w:tc>
        <w:tc>
          <w:tcPr>
            <w:tcW w:w="3990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323" w:type="dxa"/>
            <w:vAlign w:val="center"/>
          </w:tcPr>
          <w:p w:rsidR="00DE32B5" w:rsidRPr="009B2EA7" w:rsidRDefault="009B2EA7" w:rsidP="009B2EA7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1</w:t>
            </w:r>
          </w:p>
        </w:tc>
      </w:tr>
    </w:tbl>
    <w:p w:rsidR="009B2EA7" w:rsidRP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10"/>
          <w:szCs w:val="10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</w:p>
    <w:p w:rsidR="00DE32B5" w:rsidRDefault="009B2EA7" w:rsidP="009B2EA7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Bazı sorularda büyük açı ölçüsü verilirse, işlemde açının esas ölçüsü kullanılır.</w:t>
      </w: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 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9B2EA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sin 270  ̊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+  cos 10</w:t>
      </w:r>
      <w:r>
        <w:rPr>
          <w:rFonts w:ascii="Cambria Math" w:eastAsia="Times New Roman" w:hAnsi="Cambria Math" w:cs="Cambria Math"/>
          <w:b/>
          <w:bCs/>
          <w:noProof/>
          <w:color w:val="000000" w:themeColor="text1"/>
          <w:sz w:val="52"/>
          <w:szCs w:val="52"/>
          <w:lang w:eastAsia="tr-TR"/>
        </w:rPr>
        <w:t>𝝅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  sin  1620  ̊  =  ?</w:t>
      </w: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B2EA7" w:rsidRDefault="009B2EA7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t xml:space="preserve"> 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 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5A43D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9B2EA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2 . cos 1260  ̊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+  </w:t>
      </w:r>
      <w:r w:rsid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3 . cos 7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20  ̊</w:t>
      </w:r>
      <w:r w:rsid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–  4 . sin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7π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2</m:t>
            </m:r>
          </m:den>
        </m:f>
      </m:oMath>
      <w:r w:rsid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+  5 . sin </w:t>
      </w:r>
      <w:r w:rsidR="005A43D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2</w:t>
      </w:r>
      <w:r w:rsidR="005A43D1">
        <w:rPr>
          <w:rFonts w:ascii="Cambria Math" w:eastAsia="Times New Roman" w:hAnsi="Cambria Math" w:cs="Cambria Math"/>
          <w:b/>
          <w:bCs/>
          <w:noProof/>
          <w:color w:val="000000" w:themeColor="text1"/>
          <w:sz w:val="52"/>
          <w:szCs w:val="52"/>
          <w:lang w:eastAsia="tr-TR"/>
        </w:rPr>
        <w:t>𝝅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5A43D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337A83" w:rsidRDefault="00337A83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 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sin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– 15π / 2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 +  cos 450  ̊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cos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- 900  ̊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 -  sin ( π / 2 )</m:t>
            </m:r>
          </m:den>
        </m:f>
      </m:oMath>
      <w:r w:rsidRPr="00337A83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</w:t>
      </w:r>
      <w:r w:rsidRPr="00337A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C1662" w:rsidRDefault="00CC1662" w:rsidP="009B2EA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56F8E" w:rsidRPr="00256F8E" w:rsidRDefault="00256F8E" w:rsidP="009010CF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60"/>
          <w:szCs w:val="60"/>
          <w:u w:val="double"/>
          <w:lang w:eastAsia="tr-TR"/>
        </w:rPr>
      </w:pPr>
    </w:p>
    <w:p w:rsidR="00256F8E" w:rsidRPr="005A43D1" w:rsidRDefault="00256F8E" w:rsidP="009010CF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50"/>
          <w:szCs w:val="50"/>
          <w:u w:val="double"/>
          <w:lang w:eastAsia="tr-TR"/>
        </w:rPr>
      </w:pPr>
    </w:p>
    <w:p w:rsidR="009010CF" w:rsidRDefault="009010CF" w:rsidP="009010CF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Not :</w:t>
      </w:r>
      <w:r w:rsidRPr="00676177">
        <w:rPr>
          <w:rFonts w:ascii="Cambria" w:eastAsia="Times New Roman" w:hAnsi="Cambria" w:cs="Times New Roman"/>
          <w:b/>
          <w:bCs/>
          <w:noProof/>
          <w:color w:val="FF0000"/>
          <w:sz w:val="70"/>
          <w:szCs w:val="70"/>
          <w:lang w:eastAsia="tr-TR"/>
        </w:rPr>
        <w:t xml:space="preserve"> </w:t>
      </w:r>
      <w:r w:rsidRPr="00676177">
        <w:rPr>
          <w:rFonts w:ascii="Cambria" w:eastAsia="Times New Roman" w:hAnsi="Cambria" w:cs="Times New Roman"/>
          <w:b/>
          <w:bCs/>
          <w:noProof/>
          <w:color w:val="CC00CC"/>
          <w:sz w:val="70"/>
          <w:szCs w:val="70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Bazı açı ölçülerinin sinüs ve kosinüs değerlerini bulmak için </w:t>
      </w:r>
    </w:p>
    <w:p w:rsidR="00294EE5" w:rsidRPr="00256F8E" w:rsidRDefault="009010CF" w:rsidP="009010C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30  ̊- 60  ̊- 90  ̊  ve  45  ̊- 45  ̊- 90  ̊  dik üçgenlerinden yararlanılır. </w:t>
      </w:r>
      <w:r w:rsidRP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Açı-ların </w:t>
      </w:r>
      <w:r w:rsid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geldiği noktada  x  eksenine bir diklik indirilir ve özel üçgenler yardımıyla</w:t>
      </w:r>
      <w:r w:rsidRP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noktanın elemanları</w:t>
      </w:r>
      <w:r w:rsid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bulunur. Bölge dikkate alınarak</w:t>
      </w:r>
      <w:r w:rsidRP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</w:t>
      </w:r>
      <w:r w:rsid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nokta elemanlarının </w:t>
      </w:r>
      <w:r w:rsidRP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işaretlerine dikkat edilir.</w:t>
      </w:r>
    </w:p>
    <w:p w:rsidR="009010CF" w:rsidRDefault="00A969AA" w:rsidP="00294EE5">
      <w:pPr>
        <w:pStyle w:val="AralkYok"/>
        <w:spacing w:line="48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2" type="#_x0000_t19" style="position:absolute;margin-left:497.95pt;margin-top:33.3pt;width:36.5pt;height:28.85pt;rotation:7291499fd;z-index:252119040" coordsize="20971,19346" adj="-4167722,-908395,,19346" path="wr-21600,-2254,21600,40946,9606,,20971,14171nfewr-21600,-2254,21600,40946,9606,,20971,14171l,19346nsxe" strokeweight="3pt">
            <v:stroke endarrowlength="long"/>
            <v:path o:connectlocs="9606,0;20971,14171;0,19346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498" type="#_x0000_t6" style="position:absolute;margin-left:501.8pt;margin-top:30.1pt;width:229.1pt;height:183.25pt;z-index:252114944" filled="f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6" type="#_x0000_t19" style="position:absolute;margin-left:327.65pt;margin-top:35.3pt;width:36.5pt;height:31.05pt;rotation:10800115fd;z-index:252112896" coordsize="20971,20827" adj="-4890491,-908395,,20827" path="wr-21600,-773,21600,42427,5728,,20971,15652nfewr-21600,-773,21600,42427,5728,,20971,15652l,20827nsxe" strokeweight="3pt">
            <v:stroke endarrowlength="long"/>
            <v:path o:connectlocs="5728,0;20971,15652;0,20827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2" type="#_x0000_t6" style="position:absolute;margin-left:22.9pt;margin-top:30.1pt;width:334.35pt;height:187.05pt;flip:x;z-index:252108800" filled="f" strokeweight="3pt">
            <v:stroke endarrowlength="long"/>
          </v:shape>
        </w:pict>
      </w:r>
      <w:r w:rsidR="009010CF" w:rsidRP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A</w:t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K  </w:t>
      </w:r>
    </w:p>
    <w:p w:rsidR="00294EE5" w:rsidRDefault="00294EE5" w:rsidP="009010C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60  ̊                            45  ̊</w:t>
      </w:r>
    </w:p>
    <w:p w:rsidR="00294EE5" w:rsidRPr="00294EE5" w:rsidRDefault="00294EE5" w:rsidP="009010C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</w:t>
      </w:r>
      <w:r w:rsidRPr="00294EE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2x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</w:t>
      </w:r>
      <w:r w:rsidRPr="00294EE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CC00CC"/>
                <w:sz w:val="52"/>
                <w:szCs w:val="52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3 </m:t>
            </m:r>
          </m:e>
        </m:rad>
      </m:oMath>
      <w:r w:rsidRPr="00294EE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</w:t>
      </w:r>
      <w:r w:rsidR="00F12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</w:t>
      </w:r>
      <w:r w:rsidR="00F12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a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CC00CC"/>
                <w:sz w:val="52"/>
                <w:szCs w:val="52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CC00CC"/>
                <w:sz w:val="52"/>
                <w:szCs w:val="52"/>
                <w:lang w:eastAsia="tr-TR"/>
              </w:rPr>
              <m:t xml:space="preserve"> 2 </m:t>
            </m:r>
          </m:e>
        </m:rad>
      </m:oMath>
    </w:p>
    <w:p w:rsidR="00294EE5" w:rsidRDefault="00294EE5" w:rsidP="00294EE5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94EE5" w:rsidRDefault="00A969AA" w:rsidP="00294EE5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3" type="#_x0000_t19" style="position:absolute;margin-left:684.45pt;margin-top:11.8pt;width:33.9pt;height:30.3pt;rotation:17477635fd;z-index:252120064" coordsize="19467,20321" adj="-4599345,-1682814,,20321" path="wr-21600,-1279,21600,41921,7324,,19467,10962nfewr-21600,-1279,21600,41921,7324,,19467,10962l,20321nsxe" strokeweight="3pt">
            <v:stroke endarrowlength="long"/>
            <v:path o:connectlocs="7324,0;19467,10962;0,20321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1" type="#_x0000_t32" style="position:absolute;margin-left:513.25pt;margin-top:18.7pt;width:5.45pt;height:0;z-index:252118016" o:connectortype="straight" strokeweight="5.5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9" type="#_x0000_t32" style="position:absolute;margin-left:501.8pt;margin-top:7.35pt;width:27.8pt;height:0;flip:x;z-index:252115968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0" type="#_x0000_t32" style="position:absolute;margin-left:529.6pt;margin-top:7.35pt;width:0;height:24.55pt;z-index:252116992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7" type="#_x0000_t19" style="position:absolute;margin-left:52.25pt;margin-top:9.05pt;width:34.8pt;height:30.8pt;rotation:2012624fd;z-index:252113920" coordsize="19989,20668" adj="-4790945,-1459211,,20668" path="wr-21600,-932,21600,42268,6278,,19989,12484nfewr-21600,-932,21600,42268,6278,,19989,12484l,20668nsxe" strokeweight="3pt">
            <v:stroke endarrowlength="long"/>
            <v:path o:connectlocs="6278,0;19989,12484;0,20668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5" type="#_x0000_t32" style="position:absolute;margin-left:340.35pt;margin-top:23.05pt;width:5.45pt;height:0;z-index:252111872" o:connectortype="straight" strokeweight="5.5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4" type="#_x0000_t32" style="position:absolute;margin-left:329.45pt;margin-top:12.15pt;width:0;height:24.55pt;z-index:252110848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493" type="#_x0000_t32" style="position:absolute;margin-left:329.45pt;margin-top:12.15pt;width:27.8pt;height:0;flip:x;z-index:252109824" o:connectortype="straight" strokeweight="3pt">
            <v:stroke endarrowlength="long"/>
          </v:shape>
        </w:pict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30  ̊</w:t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294EE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                                   45  ̊</w:t>
      </w:r>
    </w:p>
    <w:p w:rsidR="00294EE5" w:rsidRPr="00294EE5" w:rsidRDefault="00294EE5" w:rsidP="009010C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</w:t>
      </w:r>
      <w:r w:rsidRPr="00294EE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B                    L                 </w:t>
      </w:r>
      <w:r w:rsidR="00F12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F12FB1" w:rsidRPr="00F12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M</w:t>
      </w:r>
    </w:p>
    <w:p w:rsidR="00CC1662" w:rsidRPr="00337A83" w:rsidRDefault="00CC1662" w:rsidP="009010C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9B2EA7" w:rsidRPr="00256F8E" w:rsidRDefault="00256F8E" w:rsidP="00256F8E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 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w:r w:rsidRP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Ölçüsü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135  ̊  olan açının sinüs ve kosinüs değerlerini</w:t>
      </w:r>
      <w:r w:rsidR="006861A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bu</w:t>
      </w:r>
      <w:r w:rsidR="006861A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-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lunuz.</w:t>
      </w:r>
      <w:r w:rsidRP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Pr="00256F8E">
        <w:rPr>
          <w:rFonts w:ascii="Cambria" w:eastAsia="Times New Roman" w:hAnsi="Cambria" w:cs="Times New Roman"/>
          <w:sz w:val="52"/>
          <w:szCs w:val="52"/>
          <w:lang w:eastAsia="tr-TR"/>
        </w:rPr>
        <w:t xml:space="preserve"> </w:t>
      </w:r>
    </w:p>
    <w:p w:rsidR="009B2EA7" w:rsidRDefault="009B2EA7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160510" w:rsidRPr="00256F8E" w:rsidRDefault="00160510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6861A7" w:rsidRPr="00256F8E" w:rsidRDefault="006861A7" w:rsidP="006861A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Ölçüsü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330  ̊  olan açının sinüs ve kosinüs değerlerini bulu-nuz.</w:t>
      </w:r>
      <w:r w:rsidRPr="00256F8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Pr="00256F8E">
        <w:rPr>
          <w:rFonts w:ascii="Cambria" w:eastAsia="Times New Roman" w:hAnsi="Cambria" w:cs="Times New Roman"/>
          <w:sz w:val="52"/>
          <w:szCs w:val="52"/>
          <w:lang w:eastAsia="tr-TR"/>
        </w:rPr>
        <w:t xml:space="preserve"> </w:t>
      </w:r>
    </w:p>
    <w:p w:rsidR="00DE32B5" w:rsidRPr="00256F8E" w:rsidRDefault="00DE32B5" w:rsidP="00C11AF7">
      <w:pPr>
        <w:pStyle w:val="AralkYok"/>
        <w:rPr>
          <w:rFonts w:ascii="Cambria" w:eastAsia="Times New Roman" w:hAnsi="Cambria" w:cs="Times New Roman"/>
          <w:sz w:val="52"/>
          <w:szCs w:val="52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0D040E" w:rsidRDefault="000D040E" w:rsidP="000D040E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6163D5" w:rsidRDefault="006163D5" w:rsidP="00FE4200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FE4200" w:rsidRDefault="000D040E" w:rsidP="00FE4200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Not 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Bazı açı ölçülerinin sinüs ve kosinüs değerlerini bulmak</w:t>
      </w:r>
      <w:r w:rsidR="00FE4200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</w:p>
    <w:p w:rsidR="00DE32B5" w:rsidRDefault="00FE4200" w:rsidP="00FE4200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mümkün değildir. Soru çözümlerinde üçgenin yardımcı elemanla-rından faydalanılır. </w:t>
      </w:r>
    </w:p>
    <w:p w:rsidR="00676177" w:rsidRDefault="00A969AA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pict>
          <v:shape id="_x0000_s1505" type="#_x0000_t32" style="position:absolute;margin-left:230.7pt;margin-top:12.75pt;width:0;height:427.1pt;z-index:252122112" o:connectortype="straight" strokeweight="3pt">
            <v:stroke startarrow="block" startarrowlength="long" endarrowlength="long"/>
          </v:shape>
        </w:pict>
      </w:r>
      <w:r w:rsidR="00676177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Örnek :</w:t>
      </w:r>
      <w:r w:rsidR="00676177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="00DC4E4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</w:t>
      </w:r>
      <w:r w:rsidR="00DC4E44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y  =  1  doğrusu birim çembere</w:t>
      </w:r>
    </w:p>
    <w:p w:rsidR="00DC4E44" w:rsidRPr="00DC4E44" w:rsidRDefault="00A969AA" w:rsidP="00DC4E44">
      <w:pPr>
        <w:pStyle w:val="AralkYok"/>
        <w:spacing w:line="276" w:lineRule="auto"/>
        <w:ind w:left="2124" w:firstLine="708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1" type="#_x0000_t32" style="position:absolute;left:0;text-align:left;margin-left:394.9pt;margin-top:34.45pt;width:.05pt;height:26.45pt;flip:y;z-index:252128256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7" type="#_x0000_t32" style="position:absolute;left:0;text-align:left;margin-left:10.9pt;margin-top:34.45pt;width:471.8pt;height:0;z-index:252124160" o:connectortype="straight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9" type="#_x0000_t32" style="position:absolute;left:0;text-align:left;margin-left:373.05pt;margin-top:34.6pt;width:0;height:79.9pt;flip:y;z-index:252126208" o:connectortype="straight" strokeweight="3pt">
            <v:stroke startarrow="oval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pict>
          <v:oval id="_x0000_s1504" style="position:absolute;left:0;text-align:left;margin-left:64.35pt;margin-top:34.45pt;width:330.55pt;height:327pt;z-index:252121088" filled="f" strokeweight="3pt">
            <v:stroke endarrowlength="long"/>
          </v:oval>
        </w:pic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 w:rsidR="00DC4E44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1</w: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B</w: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y  =  1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teğettir. Buna</w:t>
      </w:r>
    </w:p>
    <w:p w:rsidR="00DC4E44" w:rsidRPr="008147DA" w:rsidRDefault="00A969AA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2" type="#_x0000_t32" style="position:absolute;margin-left:379.6pt;margin-top:13.3pt;width:6.55pt;height:0;z-index:252129280" o:connectortype="straight" strokeweight="5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0" type="#_x0000_t32" style="position:absolute;margin-left:373.65pt;margin-top:25.85pt;width:21.25pt;height:0;z-index:252127232" o:connectortype="straight" strokeweight="3pt">
            <v:stroke endarrowlength="long"/>
          </v:shape>
        </w:pic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</w:t>
      </w:r>
      <w:r w:rsidR="008147DA" w:rsidRP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göre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AB </m:t>
            </m:r>
          </m:e>
        </m:d>
      </m:oMath>
      <w:r w:rsidR="008147DA" w:rsidRP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</w:p>
    <w:p w:rsidR="00DC4E44" w:rsidRPr="008147DA" w:rsidRDefault="00DC4E44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</w:pPr>
      <w:r w:rsidRP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 xml:space="preserve">                                                       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36"/>
          <w:szCs w:val="36"/>
          <w:lang w:eastAsia="tr-TR"/>
        </w:rPr>
        <w:tab/>
      </w:r>
    </w:p>
    <w:p w:rsidR="00DC4E44" w:rsidRPr="00DC4E44" w:rsidRDefault="00A969AA" w:rsidP="008147DA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08" type="#_x0000_t32" style="position:absolute;margin-left:230.7pt;margin-top:19.85pt;width:142.35pt;height:90pt;flip:y;z-index:252125184" o:connectortype="straight" strokeweight="3pt">
            <v:stroke endarrowlength="long"/>
          </v:shape>
        </w:pic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       A</w:t>
      </w:r>
    </w:p>
    <w:p w:rsidR="00DC4E44" w:rsidRPr="008147DA" w:rsidRDefault="00DC4E44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44"/>
          <w:szCs w:val="44"/>
          <w:lang w:eastAsia="tr-TR"/>
        </w:rPr>
      </w:pPr>
    </w:p>
    <w:p w:rsidR="00DC4E44" w:rsidRPr="008147DA" w:rsidRDefault="00A969AA" w:rsidP="008147DA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3" type="#_x0000_t19" style="position:absolute;margin-left:258.8pt;margin-top:9.3pt;width:24.55pt;height:26.85pt;rotation:1183065fd;z-index:252130304" coordsize="21107,20423" adj="-4652785,-804102,,20423" path="wr-21600,-1177,21600,42023,7034,,21107,15833nfewr-21600,-1177,21600,42023,7034,,21107,15833l,20423nsxe" strokeweight="3pt">
            <v:stroke startarrow="block" startarrowlength="long" endarrowlength="long"/>
            <v:path o:connectlocs="7034,0;21107,15833;0,20423"/>
          </v:shape>
        </w:pic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25  ̊</w:t>
      </w:r>
    </w:p>
    <w:p w:rsidR="00DC4E44" w:rsidRPr="00DC4E44" w:rsidRDefault="00A969AA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pict>
          <v:shape id="_x0000_s1506" type="#_x0000_t32" style="position:absolute;margin-left:15.25pt;margin-top:3.95pt;width:459.3pt;height:0;z-index:252123136" o:connectortype="straight" strokeweight="3pt">
            <v:stroke endarrow="block" endarrowlength="long"/>
          </v:shape>
        </w:pic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– 1 </w:t>
      </w:r>
      <w:r w:rsidR="00DC4E44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DC4E44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0</w: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1     </w:t>
      </w:r>
      <w:r w:rsid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x</w:t>
      </w:r>
    </w:p>
    <w:p w:rsidR="00DC4E44" w:rsidRPr="00DC4E44" w:rsidRDefault="00DC4E44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DC4E44" w:rsidRDefault="00DC4E44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6163D5" w:rsidRDefault="006163D5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6163D5" w:rsidRPr="006163D5" w:rsidRDefault="006163D5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26"/>
          <w:szCs w:val="26"/>
          <w:lang w:eastAsia="tr-TR"/>
        </w:rPr>
      </w:pPr>
    </w:p>
    <w:p w:rsidR="00DC4E44" w:rsidRDefault="00DC4E44" w:rsidP="00DC4E4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</w:t>
      </w:r>
      <w:r w:rsidR="008147D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– 1 </w:t>
      </w:r>
    </w:p>
    <w:p w:rsidR="008147DA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517" type="#_x0000_t32" style="position:absolute;margin-left:416.7pt;margin-top:21.8pt;width:.05pt;height:447.8pt;z-index:252134400" o:connectortype="straight" strokeweight="3pt">
            <v:stroke startarrow="block" startarrowlength="long"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pict>
          <v:shape id="_x0000_s1514" type="#_x0000_t32" style="position:absolute;margin-left:229.05pt;margin-top:10.85pt;width:0;height:466.4pt;z-index:252131328" o:connectortype="straight" strokeweight="3pt">
            <v:stroke startarrow="block" startarrowlength="long" endarrowlength="long"/>
          </v:shape>
        </w:pict>
      </w:r>
      <w:r w:rsidR="002253DF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</w:t>
      </w:r>
      <w:r w:rsidR="002253DF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 w:rsidR="002253D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</w:t>
      </w:r>
      <w:r w:rsidR="002253DF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>x  =  1  doğrusu birim çem-</w:t>
      </w:r>
    </w:p>
    <w:p w:rsidR="002253DF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oval id="_x0000_s1515" style="position:absolute;margin-left:45.25pt;margin-top:29.15pt;width:371.45pt;height:363.65pt;z-index:252132352" filled="f" strokeweight="3pt">
            <v:stroke endarrowlength="long"/>
          </v:oval>
        </w:pict>
      </w:r>
      <w:r w:rsidR="002253D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2253D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1</w: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bere teğettir. Buna göre </w:t>
      </w:r>
    </w:p>
    <w:p w:rsidR="002253DF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8" type="#_x0000_t32" style="position:absolute;margin-left:229.05pt;margin-top:23.4pt;width:187.65pt;height:153.85pt;flip:y;z-index:252135424" o:connectortype="straight" strokeweight="3pt">
            <v:stroke endarrowlength="long"/>
          </v:shape>
        </w:pic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A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AC </m:t>
            </m:r>
          </m:e>
        </m:d>
      </m:oMath>
      <w:r w:rsidR="00FF0CBF" w:rsidRPr="008147D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</w:p>
    <w:p w:rsidR="002253DF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9" type="#_x0000_t32" style="position:absolute;margin-left:371.95pt;margin-top:24.95pt;width:1.1pt;height:117.25pt;flip:x;z-index:252136448" o:connectortype="straight" strokeweight="3pt">
            <v:stroke endarrowlength="long"/>
          </v:shape>
        </w:pic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  C</w:t>
      </w: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53DF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3" type="#_x0000_t19" style="position:absolute;margin-left:251.15pt;margin-top:10.2pt;width:24.9pt;height:26.85pt;rotation:1183065fd;z-index:252140544" coordsize="21401,20423" adj="-4652785,-510495,,20423" path="wr-21600,-1177,21600,42023,7034,,21401,17495nfewr-21600,-1177,21600,42023,7034,,21401,17495l,20423nsxe" strokeweight="3pt">
            <v:stroke startarrow="block" startarrowlength="long" endarrowlength="long"/>
            <v:path o:connectlocs="7034,0;21401,17495;0,20423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2" type="#_x0000_t32" style="position:absolute;margin-left:357.3pt;margin-top:22.25pt;width:7.6pt;height:0;z-index:252139520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0" type="#_x0000_t32" style="position:absolute;margin-left:346.35pt;margin-top:9.7pt;width:26.7pt;height:.05pt;flip:x;z-index:252137472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1" type="#_x0000_t32" style="position:absolute;margin-left:346.35pt;margin-top:9.7pt;width:.05pt;height:27.3pt;z-index:252138496" o:connectortype="straight" strokeweight="3pt">
            <v:stroke endarrowlength="long"/>
          </v:shape>
        </w:pic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α                      B</w:t>
      </w:r>
    </w:p>
    <w:p w:rsidR="002253DF" w:rsidRDefault="00A969AA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16" type="#_x0000_t32" style="position:absolute;margin-left:14.7pt;margin-top:1.95pt;width:500.2pt;height:0;z-index:252133376" o:connectortype="straight" strokeweight="3pt">
            <v:stroke endarrow="block" endarrowlength="long"/>
          </v:shape>
        </w:pict>
      </w:r>
      <w:r w:rsidR="002253D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– 1                             0                      </w: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D</w:t>
      </w:r>
      <w:r w:rsidR="002253D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FF0CB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2253D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1           x</w:t>
      </w: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53DF" w:rsidRPr="00FF0CBF" w:rsidRDefault="002253DF" w:rsidP="002253DF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44"/>
          <w:szCs w:val="44"/>
          <w:lang w:eastAsia="tr-TR"/>
        </w:rPr>
      </w:pPr>
    </w:p>
    <w:p w:rsidR="002253DF" w:rsidRDefault="002253D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– 1 </w:t>
      </w:r>
    </w:p>
    <w:p w:rsidR="002253DF" w:rsidRDefault="00FF0CBF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x  =  1</w:t>
      </w:r>
    </w:p>
    <w:p w:rsidR="00A66BAE" w:rsidRDefault="00A66BA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234CA" w:rsidRPr="001123DF" w:rsidRDefault="002234CA" w:rsidP="00A77FBD">
      <w:pPr>
        <w:pStyle w:val="AralkYok"/>
        <w:spacing w:line="276" w:lineRule="auto"/>
        <w:ind w:left="1416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1123DF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lastRenderedPageBreak/>
        <w:t>Tanjant ve Kotanjant Fonksiyonları</w:t>
      </w:r>
    </w:p>
    <w:p w:rsidR="00A77FBD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27" type="#_x0000_t32" style="position:absolute;margin-left:416.7pt;margin-top:21.8pt;width:.05pt;height:447.8pt;z-index:252145664" o:connectortype="straight" strokecolor="#c0c" strokeweight="3pt">
            <v:stroke startarrow="block" startarrowlength="long"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24" type="#_x0000_t32" style="position:absolute;margin-left:229.05pt;margin-top:10.85pt;width:0;height:466.4pt;z-index:252142592" o:connectortype="straight" strokeweight="3pt">
            <v:stroke startarrow="block" startarrowlength="long" endarrowlength="long"/>
          </v:shape>
        </w:pict>
      </w:r>
      <w:r w:rsidR="00D16FB1" w:rsidRPr="00D16FB1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1 )</w:t>
      </w:r>
      <w:r w:rsidR="00A77FB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</w:t>
      </w:r>
      <w:r w:rsidR="00A77FBD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x  =  1  doğrusu birim çem-</w:t>
      </w:r>
    </w:p>
    <w:p w:rsidR="00A77FBD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oval id="_x0000_s1525" style="position:absolute;margin-left:45.25pt;margin-top:29.15pt;width:371.45pt;height:363.65pt;z-index:252143616" filled="f" strokeweight="3pt">
            <v:stroke endarrowlength="long"/>
          </v:oval>
        </w:pic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1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</w:t>
      </w:r>
      <w:r w:rsidR="00A77FBD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bere </w:t>
      </w:r>
      <w:r w:rsidR="001123DF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B  noktasında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teğet-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A77FBD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7" type="#_x0000_t32" style="position:absolute;margin-left:416.7pt;margin-top:26.35pt;width:0;height:3.8pt;z-index:252167168" o:connectortype="straight" strokeweight="3pt">
            <v:stroke startarrow="oval" endarrow="oval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8" type="#_x0000_t32" style="position:absolute;margin-left:229.05pt;margin-top:23.4pt;width:187.65pt;height:153.85pt;flip:y;z-index:252146688" o:connectortype="straight" strokeweight="3pt">
            <v:stroke endarrowlength="long"/>
          </v:shape>
        </w:pic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A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1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,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tan </w:t>
      </w:r>
      <w:r w:rsidR="00717FB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α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)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tir.  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x  =  1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</w:t>
      </w:r>
    </w:p>
    <w:p w:rsidR="00A77FBD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8" type="#_x0000_t32" style="position:absolute;margin-left:373.05pt;margin-top:24.95pt;width:0;height:3.8pt;z-index:252168192" o:connectortype="straight" strokeweight="3pt">
            <v:stroke startarrow="oval" endarrow="oval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9" type="#_x0000_t32" style="position:absolute;margin-left:371.95pt;margin-top:24.95pt;width:1.1pt;height:117.25pt;flip:x;z-index:252147712" o:connectortype="straight" strokeweight="3pt">
            <v:stroke endarrowlength="long"/>
          </v:shape>
        </w:pic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 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doğrusuna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A77FBD" w:rsidRPr="00871F26" w:rsidRDefault="00871F26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tan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“ tanjant ekseni ”</w:t>
      </w:r>
    </w:p>
    <w:p w:rsidR="00A77FBD" w:rsidRPr="00871F26" w:rsidRDefault="00871F26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</w:t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sin</w:t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                   adı verilir. A  nok-</w:t>
      </w:r>
    </w:p>
    <w:p w:rsidR="00A77FBD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3" type="#_x0000_t19" style="position:absolute;margin-left:251.15pt;margin-top:10.2pt;width:24.9pt;height:26.85pt;rotation:1183065fd;z-index:252151808" coordsize="21401,20423" adj="-4652785,-510495,,20423" path="wr-21600,-1177,21600,42023,7034,,21401,17495nfewr-21600,-1177,21600,42023,7034,,21401,17495l,20423nsxe" strokeweight="3pt">
            <v:stroke startarrow="block" startarrowlength="long" endarrowlength="long"/>
            <v:path o:connectlocs="7034,0;21401,17495;0,20423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2" type="#_x0000_t32" style="position:absolute;margin-left:357.3pt;margin-top:22.25pt;width:7.6pt;height:0;z-index:252150784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0" type="#_x0000_t32" style="position:absolute;margin-left:346.35pt;margin-top:9.7pt;width:26.7pt;height:.05pt;flip:x;z-index:252148736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1" type="#_x0000_t32" style="position:absolute;margin-left:346.35pt;margin-top:9.7pt;width:.05pt;height:27.3pt;z-index:252149760" o:connectortype="straight" strokeweight="3pt">
            <v:stroke endarrowlength="long"/>
          </v:shape>
        </w:pic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B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tasının ordinatına</w:t>
      </w:r>
    </w:p>
    <w:p w:rsidR="00A77FBD" w:rsidRPr="00871F26" w:rsidRDefault="00A969AA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4" type="#_x0000_t32" style="position:absolute;margin-left:416.75pt;margin-top:1.95pt;width:0;height:3.8pt;z-index:252152832" o:connectortype="straight" strokeweight="3pt">
            <v:stroke startarrow="oval"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26" type="#_x0000_t32" style="position:absolute;margin-left:14.7pt;margin-top:1.95pt;width:500.2pt;height:0;z-index:252144640" o:connectortype="straight" strokeweight="3pt">
            <v:stroke endarrow="block" endarrowlength="long"/>
          </v:shape>
        </w:pic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– 1                             0       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cos </w:t>
      </w:r>
      <w:r w:rsidR="00717FB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D     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A77FB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1           x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="00871F26" w:rsidRPr="00871F26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açısının tanjantı</w:t>
      </w:r>
    </w:p>
    <w:p w:rsidR="00A77FBD" w:rsidRPr="00871F26" w:rsidRDefault="00871F26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adı verilir ve  </w:t>
      </w:r>
      <w:r w:rsidRPr="00871F26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tan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olarak </w:t>
      </w:r>
    </w:p>
    <w:p w:rsidR="00A77FBD" w:rsidRPr="00871F26" w:rsidRDefault="00871F26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gösterilir. </w:t>
      </w:r>
    </w:p>
    <w:p w:rsidR="00A77FBD" w:rsidRDefault="00A77FBD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77FBD" w:rsidRPr="00FF0CBF" w:rsidRDefault="00A77FBD" w:rsidP="00A77FBD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44"/>
          <w:szCs w:val="44"/>
          <w:lang w:eastAsia="tr-TR"/>
        </w:rPr>
      </w:pPr>
    </w:p>
    <w:p w:rsidR="00A77FBD" w:rsidRDefault="00A77FBD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– 1 </w:t>
      </w:r>
    </w:p>
    <w:p w:rsidR="00A77FBD" w:rsidRDefault="00A77FBD" w:rsidP="00A77FB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</w:t>
      </w:r>
      <w:r w:rsidRPr="00D16FB1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x  =  1</w:t>
      </w:r>
      <w:r w:rsidR="00871F2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871F26"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="00871F26" w:rsidRPr="00D16FB1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="00871F26"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Tanjant Ekseni</w:t>
      </w:r>
      <w:r w:rsidR="00871F26" w:rsidRPr="00D16FB1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="00871F26"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</w:p>
    <w:p w:rsidR="00D16FB1" w:rsidRDefault="00A969AA" w:rsidP="00D16FB1">
      <w:pPr>
        <w:pStyle w:val="AralkYok"/>
        <w:spacing w:line="48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lastRenderedPageBreak/>
        <w:pict>
          <v:shape id="_x0000_s1535" type="#_x0000_t32" style="position:absolute;margin-left:229.05pt;margin-top:10.95pt;width:0;height:498.5pt;z-index:252154880" o:connectortype="straight" strokeweight="3pt">
            <v:stroke startarrow="block" startarrowlength="long" endarrowlength="long"/>
          </v:shape>
        </w:pict>
      </w:r>
      <w:r w:rsidR="00D16FB1" w:rsidRPr="00D16FB1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2 )</w:t>
      </w:r>
      <w:r w:rsid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 </w:t>
      </w:r>
      <w:r w:rsidR="00D16FB1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</w:t>
      </w:r>
    </w:p>
    <w:p w:rsidR="00D16FB1" w:rsidRDefault="00A969AA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6" type="#_x0000_t19" style="position:absolute;margin-left:449.4pt;margin-top:32.95pt;width:24.9pt;height:26.2pt;rotation:13105596fd;z-index:252166144" coordsize="21401,19939" adj="-4415986,-510495,,19939" path="wr-21600,-1661,21600,41539,8307,,21401,17011nfewr-21600,-1661,21600,41539,8307,,21401,17011l,19939nsxe" strokeweight="3pt">
            <v:stroke startarrowlength="long" endarrowlength="long"/>
            <v:path o:connectlocs="8307,0;21401,17011;0,19939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50" type="#_x0000_t32" style="position:absolute;margin-left:499.6pt;margin-top:32.85pt;width:0;height:3.8pt;z-index:252170240" o:connectortype="straight" strokeweight="3pt">
            <v:stroke startarrow="oval" endarrow="oval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9" type="#_x0000_t32" style="position:absolute;margin-left:229.05pt;margin-top:32.95pt;width:270.55pt;height:183.05pt;flip:y;z-index:252158976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38" type="#_x0000_t32" style="position:absolute;margin-left:7.1pt;margin-top:32.85pt;width:676.35pt;height:.1pt;flip:y;z-index:252157952" o:connectortype="straight" strokecolor="#c0c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5" type="#_x0000_t32" style="position:absolute;margin-left:229.05pt;margin-top:32.85pt;width:0;height:3.8pt;z-index:252165120" o:connectortype="straight" strokeweight="3pt">
            <v:stroke startarrow="oval" endarrow="oval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oval id="_x0000_s1536" style="position:absolute;margin-left:45.25pt;margin-top:32.95pt;width:371.45pt;height:363.65pt;z-index:252155904" filled="f" strokeweight="3pt">
            <v:stroke endarrowlength="long"/>
          </v:oval>
        </w:pic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1  B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626FF" w:rsidRP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cot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cot </w:t>
      </w:r>
      <w:r w:rsidR="00717FB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α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,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1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)          </w:t>
      </w:r>
      <w:r w:rsidR="00D16FB1" w:rsidRPr="00D16FB1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y  =  1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</w:p>
    <w:p w:rsidR="00D16FB1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           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Kotanjant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D16FB1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                                      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Ekseni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Pr="00D16FB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</w:t>
      </w:r>
    </w:p>
    <w:p w:rsidR="00D16FB1" w:rsidRDefault="00A969AA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1" type="#_x0000_t32" style="position:absolute;margin-left:229.05pt;margin-top:34.7pt;width:26.7pt;height:.05pt;flip:x;z-index:252161024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3" type="#_x0000_t32" style="position:absolute;margin-left:238.95pt;margin-top:20.45pt;width:7.6pt;height:0;z-index:252163072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2" type="#_x0000_t32" style="position:absolute;margin-left:255.75pt;margin-top:7.4pt;width:.05pt;height:27.3pt;z-index:252162048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49" type="#_x0000_t32" style="position:absolute;margin-left:384pt;margin-top:7.35pt;width:0;height:3.8pt;z-index:252169216" o:connectortype="straight" strokeweight="3pt">
            <v:stroke startarrow="oval" endarrow="oval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0" type="#_x0000_t32" style="position:absolute;margin-left:229.05pt;margin-top:7.35pt;width:154.95pt;height:.05pt;flip:x;z-index:252160000" o:connectortype="straight" strokeweight="3pt">
            <v:stroke endarrowlength="long"/>
          </v:shape>
        </w:pic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D         </w:t>
      </w:r>
      <w:r w:rsidR="00D16FB1" w:rsidRPr="00D16FB1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cos </w:t>
      </w:r>
      <w:r w:rsidR="00717FB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w:r w:rsidR="00717FB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</w:t>
      </w:r>
    </w:p>
    <w:p w:rsidR="00D16FB1" w:rsidRPr="00871F26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4626FF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sin</w:t>
      </w:r>
      <w:r w:rsidR="004626FF" w:rsidRPr="00871F26">
        <w:rPr>
          <w:rFonts w:ascii="Cambria" w:eastAsia="Times New Roman" w:hAnsi="Cambria" w:cs="Times New Roman"/>
          <w:b/>
          <w:bCs/>
          <w:noProof/>
          <w:color w:val="0000FF"/>
          <w:sz w:val="72"/>
          <w:szCs w:val="7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</w:t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</w:p>
    <w:p w:rsidR="00D16FB1" w:rsidRPr="004626FF" w:rsidRDefault="00A969AA" w:rsidP="004626FF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44" type="#_x0000_t19" style="position:absolute;margin-left:252pt;margin-top:13.85pt;width:24.9pt;height:26.85pt;rotation:1183065fd;z-index:252164096" coordsize="21401,20423" adj="-4652785,-510495,,20423" path="wr-21600,-1177,21600,42023,7034,,21401,17495nfewr-21600,-1177,21600,42023,7034,,21401,17495l,20423nsxe" strokeweight="3pt">
            <v:stroke startarrow="block" startarrowlength="long" endarrowlength="long"/>
            <v:path o:connectlocs="7034,0;21401,17495;0,20423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37" type="#_x0000_t32" style="position:absolute;margin-left:17.45pt;margin-top:40.7pt;width:500.2pt;height:0;z-index:252156928" o:connectortype="straight" strokeweight="3pt">
            <v:stroke endarrow="block" endarrowlength="long"/>
          </v:shape>
        </w:pict>
      </w:r>
      <w:r w:rsidR="00D16FB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</w:t>
      </w:r>
      <w:r w:rsidR="00D16FB1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      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="00D16FB1" w:rsidRP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</w:t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</w:p>
    <w:p w:rsidR="004626FF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– 1                             0                                  1           x    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4626FF"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y  =  1  doğrusu birim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4626FF" w:rsidRDefault="004626FF" w:rsidP="004626F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                                  </w:t>
      </w:r>
      <w:r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çembere  B  noktasında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D16FB1" w:rsidRPr="00871F26" w:rsidRDefault="004626FF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                                    </w:t>
      </w:r>
      <w:r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teğettir.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y  =  1  doğrusuna</w:t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D16FB1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       </w:t>
      </w:r>
      <w:r w:rsidRP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“ kotanjant ekseni ”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adı verilir.</w:t>
      </w:r>
    </w:p>
    <w:p w:rsidR="004626FF" w:rsidRPr="004626FF" w:rsidRDefault="004626FF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</w:t>
      </w:r>
      <w:r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A  noktasının apsisine  </w:t>
      </w:r>
      <w:r w:rsidR="00717FBA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açısının </w:t>
      </w:r>
    </w:p>
    <w:p w:rsidR="00D16FB1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– 1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</w:t>
      </w:r>
      <w:r w:rsidR="004626FF" w:rsidRP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kotanjantı </w:t>
      </w:r>
      <w:r w:rsidR="004626FF"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adı verilir</w:t>
      </w:r>
      <w:r w:rsid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ve  </w:t>
      </w:r>
      <w:r w:rsidR="004626FF" w:rsidRPr="004626F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cot </w:t>
      </w:r>
      <w:r w:rsidR="00717FBA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α</w:t>
      </w:r>
      <w:r w:rsid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olarak</w:t>
      </w:r>
    </w:p>
    <w:p w:rsidR="003F5DCF" w:rsidRDefault="00D16FB1" w:rsidP="00D16FB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</w:t>
      </w:r>
      <w:r w:rsidR="004626FF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4626FF"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gösterilir.</w:t>
      </w:r>
      <w:r w:rsidRPr="004626F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</w:p>
    <w:p w:rsidR="00717FBA" w:rsidRDefault="00717FBA" w:rsidP="00D16FB1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40"/>
          <w:szCs w:val="40"/>
          <w:u w:val="double"/>
          <w:lang w:eastAsia="tr-TR"/>
        </w:rPr>
      </w:pPr>
    </w:p>
    <w:p w:rsidR="00D16FB1" w:rsidRPr="00C93454" w:rsidRDefault="003F5DCF" w:rsidP="00D16FB1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C9345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 xml:space="preserve">Kural : 1 )  </w:t>
      </w:r>
      <w:r w:rsidR="00D16FB1" w:rsidRPr="00C9345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 xml:space="preserve">             </w:t>
      </w:r>
    </w:p>
    <w:p w:rsidR="00A77FBD" w:rsidRDefault="003F5DCF" w:rsidP="003F5DCF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Tanjant kısmındaki şekli incelersek  ABO  üçgeni ile  CDO  üçgeni </w:t>
      </w:r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u w:val="single"/>
          <w:lang w:eastAsia="tr-TR"/>
        </w:rPr>
        <w:t>benzerdir.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sin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tan α</m:t>
            </m:r>
          </m:den>
        </m:f>
      </m:oMath>
      <w:r w:rsidRPr="003F5DC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=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cos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1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 </w:t>
      </w:r>
      <w:proofErr w:type="gramStart"/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orantısından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w:r w:rsidRPr="003F5DCF">
        <w:rPr>
          <w:rFonts w:ascii="Cambria" w:eastAsia="Times New Roman" w:hAnsi="Cambria" w:cs="Times New Roman"/>
          <w:b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52"/>
          <w:szCs w:val="52"/>
          <w:lang w:eastAsia="tr-TR"/>
        </w:rPr>
        <w:t xml:space="preserve"> </w:t>
      </w:r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tan</w:t>
      </w:r>
      <w:proofErr w:type="gramEnd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.  </w:t>
      </w:r>
      <w:proofErr w:type="spellStart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cos</w:t>
      </w:r>
      <w:proofErr w:type="spellEnd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=  sin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sz w:val="52"/>
          <w:szCs w:val="52"/>
          <w:lang w:eastAsia="tr-TR"/>
        </w:rPr>
        <w:t xml:space="preserve">  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bulunur. tan </w:t>
      </w:r>
      <w:r w:rsidR="00717FBA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yalnız </w:t>
      </w:r>
      <w:proofErr w:type="gramStart"/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bırakılırsa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 </w:t>
      </w:r>
      <w:r w:rsidRPr="003F5DCF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tan</w:t>
      </w:r>
      <w:proofErr w:type="gramEnd"/>
      <w:r w:rsidRPr="003F5DCF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 =</w:t>
      </w:r>
      <w:r w:rsidRPr="003F5DCF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yellow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sin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cos α</m:t>
            </m:r>
          </m:den>
        </m:f>
      </m:oMath>
      <w:r w:rsidRPr="003F5DC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olarak bulunur.</w:t>
      </w:r>
    </w:p>
    <w:p w:rsidR="00C93454" w:rsidRPr="00C93454" w:rsidRDefault="00C93454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 w:themeColor="text1"/>
          <w:sz w:val="10"/>
          <w:szCs w:val="10"/>
          <w:highlight w:val="cyan"/>
          <w:lang w:eastAsia="tr-TR"/>
        </w:rPr>
      </w:pPr>
    </w:p>
    <w:p w:rsidR="00F726C6" w:rsidRDefault="00F726C6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proofErr w:type="spellStart"/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cos</w:t>
      </w:r>
      <w:proofErr w:type="spellEnd"/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α</w:t>
      </w:r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≠  </w:t>
      </w:r>
      <w:proofErr w:type="gramStart"/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0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olmalıdır</w:t>
      </w:r>
      <w:proofErr w:type="gramEnd"/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. Yani  </w:t>
      </w:r>
      <w:r w:rsidR="00C93454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α</w:t>
      </w:r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=  90  ̊  +  </w:t>
      </w:r>
      <w:proofErr w:type="gramStart"/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k .</w:t>
      </w:r>
      <w:proofErr w:type="gramEnd"/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180  ̊  (  k  </w:t>
      </w:r>
      <w:r w:rsidRPr="00F726C6">
        <w:rPr>
          <w:rFonts w:ascii="Cambria Math" w:eastAsia="Times New Roman" w:hAnsi="Cambria Math" w:cs="Cambria Math"/>
          <w:b/>
          <w:color w:val="000000" w:themeColor="text1"/>
          <w:sz w:val="52"/>
          <w:szCs w:val="52"/>
          <w:highlight w:val="cyan"/>
          <w:lang w:eastAsia="tr-TR"/>
        </w:rPr>
        <w:t>∈</w:t>
      </w:r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</w:t>
      </w:r>
      <w:r w:rsidRPr="00F726C6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highlight w:val="cyan"/>
          <w:lang w:eastAsia="tr-TR"/>
        </w:rPr>
        <w:t>ℤ</w:t>
      </w:r>
      <w:r w:rsidRPr="00F726C6">
        <w:rPr>
          <w:rFonts w:ascii="Cambria" w:eastAsia="Times New Roman" w:hAnsi="Cambria" w:cs="Times New Roman"/>
          <w:b/>
          <w:color w:val="0000FF"/>
          <w:sz w:val="52"/>
          <w:szCs w:val="52"/>
          <w:highlight w:val="cyan"/>
          <w:lang w:eastAsia="tr-TR"/>
        </w:rPr>
        <w:t xml:space="preserve">  </w:t>
      </w:r>
      <w:r w:rsidRPr="00C9345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)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</w:t>
      </w:r>
      <w:r w:rsidR="00C93454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olamaz.</w:t>
      </w:r>
    </w:p>
    <w:p w:rsidR="00F726C6" w:rsidRPr="003F5DCF" w:rsidRDefault="00F726C6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</w:p>
    <w:p w:rsidR="00F726C6" w:rsidRDefault="003F5DCF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 w:rsidRPr="00C93454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>2 )</w:t>
      </w:r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Kot</w:t>
      </w:r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anjant kısmındaki </w:t>
      </w:r>
      <w:r w:rsidR="006A7422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şekli de incelersek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cos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cot α</m:t>
            </m:r>
          </m:den>
        </m:f>
      </m:oMath>
      <w:r w:rsidRPr="003F5DC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=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sin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1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 </w:t>
      </w:r>
      <w:proofErr w:type="gramStart"/>
      <w:r w:rsidRPr="003F5DCF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orantısından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w:r w:rsidRPr="003F5DCF">
        <w:rPr>
          <w:rFonts w:ascii="Cambria" w:eastAsia="Times New Roman" w:hAnsi="Cambria" w:cs="Times New Roman"/>
          <w:b/>
          <w:sz w:val="52"/>
          <w:szCs w:val="52"/>
          <w:lang w:eastAsia="tr-TR"/>
        </w:rPr>
        <w:t xml:space="preserve"> </w:t>
      </w:r>
      <w:proofErr w:type="spellStart"/>
      <w:r w:rsidR="006A7422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cot</w:t>
      </w:r>
      <w:proofErr w:type="spellEnd"/>
      <w:proofErr w:type="gramEnd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.  </w:t>
      </w:r>
      <w:proofErr w:type="gramStart"/>
      <w:r w:rsidR="006A7422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sin</w:t>
      </w:r>
      <w:proofErr w:type="gramEnd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=  </w:t>
      </w:r>
      <w:proofErr w:type="spellStart"/>
      <w:r w:rsidR="006A7422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cos</w:t>
      </w:r>
      <w:proofErr w:type="spellEnd"/>
      <w:r w:rsidRPr="003F5DCF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sz w:val="52"/>
          <w:szCs w:val="52"/>
          <w:lang w:eastAsia="tr-TR"/>
        </w:rPr>
        <w:t xml:space="preserve">  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bulunur. </w:t>
      </w:r>
      <w:proofErr w:type="spellStart"/>
      <w:r w:rsidR="006A7422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cot</w:t>
      </w:r>
      <w:proofErr w:type="spellEnd"/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α</w:t>
      </w:r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yalnız </w:t>
      </w:r>
      <w:proofErr w:type="gramStart"/>
      <w:r w:rsidRPr="003F5DCF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bırakılırsa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 </w:t>
      </w:r>
      <w:proofErr w:type="spellStart"/>
      <w:r w:rsidR="006A7422" w:rsidRPr="00F726C6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cot</w:t>
      </w:r>
      <w:proofErr w:type="spellEnd"/>
      <w:proofErr w:type="gramEnd"/>
      <w:r w:rsidRPr="00F726C6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α</w:t>
      </w:r>
      <w:r w:rsidRPr="00F726C6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 =</w:t>
      </w:r>
      <w:r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yellow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cos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sin α</m:t>
            </m:r>
          </m:den>
        </m:f>
      </m:oMath>
      <w:r w:rsidRPr="003F5DCF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6A7422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olarak bulunur.</w:t>
      </w:r>
      <w:r w:rsidR="00F726C6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</w:t>
      </w:r>
      <w:r w:rsid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sin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</w:t>
      </w:r>
      <w:r w:rsidR="00717FBA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α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≠  </w:t>
      </w:r>
      <w:proofErr w:type="gramStart"/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0</w:t>
      </w:r>
      <w:r w:rsidR="00F726C6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olmalıdır</w:t>
      </w:r>
      <w:proofErr w:type="gramEnd"/>
      <w:r w:rsidR="00F726C6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. Yani </w:t>
      </w:r>
    </w:p>
    <w:p w:rsidR="00C93454" w:rsidRPr="00C93454" w:rsidRDefault="00C93454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 w:themeColor="text1"/>
          <w:sz w:val="10"/>
          <w:szCs w:val="10"/>
          <w:highlight w:val="cyan"/>
          <w:lang w:eastAsia="tr-TR"/>
        </w:rPr>
      </w:pPr>
    </w:p>
    <w:p w:rsidR="00F726C6" w:rsidRDefault="00717FBA" w:rsidP="00F726C6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α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=  </w:t>
      </w:r>
      <w:r w:rsid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0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̊  +  </w:t>
      </w:r>
      <w:proofErr w:type="gramStart"/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k .</w:t>
      </w:r>
      <w:proofErr w:type="gramEnd"/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180  ̊ </w:t>
      </w:r>
      <w:r w:rsid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=  </w:t>
      </w:r>
      <w:proofErr w:type="gramStart"/>
      <w:r w:rsid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k .</w:t>
      </w:r>
      <w:proofErr w:type="gramEnd"/>
      <w:r w:rsid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180  ̊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(  k  </w:t>
      </w:r>
      <w:r w:rsidR="00F726C6" w:rsidRPr="00F726C6">
        <w:rPr>
          <w:rFonts w:ascii="Cambria Math" w:eastAsia="Times New Roman" w:hAnsi="Cambria Math" w:cs="Cambria Math"/>
          <w:b/>
          <w:color w:val="000000" w:themeColor="text1"/>
          <w:sz w:val="52"/>
          <w:szCs w:val="52"/>
          <w:highlight w:val="cyan"/>
          <w:lang w:eastAsia="tr-TR"/>
        </w:rPr>
        <w:t>∈</w:t>
      </w:r>
      <w:r w:rsidR="00F726C6" w:rsidRPr="00F726C6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 xml:space="preserve">  </w:t>
      </w:r>
      <w:r w:rsidR="00F726C6" w:rsidRPr="00F726C6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highlight w:val="cyan"/>
          <w:lang w:eastAsia="tr-TR"/>
        </w:rPr>
        <w:t>ℤ</w:t>
      </w:r>
      <w:r w:rsidR="00F726C6" w:rsidRPr="00F726C6">
        <w:rPr>
          <w:rFonts w:ascii="Cambria" w:eastAsia="Times New Roman" w:hAnsi="Cambria" w:cs="Times New Roman"/>
          <w:b/>
          <w:color w:val="0000FF"/>
          <w:sz w:val="52"/>
          <w:szCs w:val="52"/>
          <w:highlight w:val="cyan"/>
          <w:lang w:eastAsia="tr-TR"/>
        </w:rPr>
        <w:t xml:space="preserve">  </w:t>
      </w:r>
      <w:r w:rsidR="00F726C6" w:rsidRPr="00C9345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  <w:lang w:eastAsia="tr-TR"/>
        </w:rPr>
        <w:t>)</w:t>
      </w:r>
      <w:r w:rsidR="00F726C6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olamaz.</w:t>
      </w:r>
    </w:p>
    <w:p w:rsidR="001F41F9" w:rsidRDefault="001F41F9" w:rsidP="00C93454">
      <w:pPr>
        <w:pStyle w:val="AralkYok"/>
        <w:spacing w:line="360" w:lineRule="auto"/>
        <w:rPr>
          <w:rFonts w:ascii="Monotype Corsiva" w:eastAsia="Times New Roman" w:hAnsi="Monotype Corsiva" w:cs="Times New Roman"/>
          <w:b/>
          <w:color w:val="FF0000"/>
          <w:sz w:val="10"/>
          <w:szCs w:val="10"/>
          <w:u w:val="double"/>
          <w:lang w:eastAsia="tr-TR"/>
        </w:rPr>
      </w:pPr>
    </w:p>
    <w:p w:rsidR="00FB0F58" w:rsidRDefault="00C93454" w:rsidP="00FB0F5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color w:val="CC00CC"/>
          <w:sz w:val="52"/>
          <w:szCs w:val="52"/>
          <w:lang w:eastAsia="tr-TR"/>
        </w:rPr>
      </w:pPr>
      <w:r w:rsidRPr="00C93454">
        <w:rPr>
          <w:rFonts w:ascii="Monotype Corsiva" w:eastAsia="Times New Roman" w:hAnsi="Monotype Corsiva" w:cs="Times New Roman"/>
          <w:b/>
          <w:color w:val="FF0000"/>
          <w:sz w:val="72"/>
          <w:szCs w:val="72"/>
          <w:u w:val="double"/>
          <w:lang w:eastAsia="tr-TR"/>
        </w:rPr>
        <w:lastRenderedPageBreak/>
        <w:t>3 )</w:t>
      </w:r>
      <w:r w:rsidRPr="00C93454">
        <w:rPr>
          <w:rFonts w:ascii="Cambria" w:eastAsia="Times New Roman" w:hAnsi="Cambria" w:cs="Times New Roman"/>
          <w:b/>
          <w:color w:val="FF0000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color w:val="FF0000"/>
          <w:sz w:val="52"/>
          <w:szCs w:val="52"/>
          <w:lang w:eastAsia="tr-TR"/>
        </w:rPr>
        <w:t xml:space="preserve">  </w:t>
      </w:r>
      <w:r w:rsidR="00312F0F">
        <w:rPr>
          <w:rFonts w:ascii="Cambria" w:eastAsia="Times New Roman" w:hAnsi="Cambria" w:cs="Times New Roman"/>
          <w:b/>
          <w:color w:val="FF0000"/>
          <w:sz w:val="52"/>
          <w:szCs w:val="52"/>
          <w:lang w:eastAsia="tr-TR"/>
        </w:rPr>
        <w:t xml:space="preserve"> </w:t>
      </w:r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tan </w:t>
      </w:r>
      <w:r w:rsidR="00FE33A8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α</w:t>
      </w:r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. </w:t>
      </w:r>
      <w:r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proofErr w:type="spellStart"/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cot</w:t>
      </w:r>
      <w:proofErr w:type="spellEnd"/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</w:t>
      </w:r>
      <w:r w:rsidR="00FE33A8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α</w:t>
      </w:r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 xml:space="preserve">  =  </w:t>
      </w:r>
      <w:proofErr w:type="gramStart"/>
      <w:r w:rsidRPr="00C93454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yellow"/>
          <w:lang w:eastAsia="tr-TR"/>
        </w:rPr>
        <w:t>1</w:t>
      </w:r>
      <w:r>
        <w:rPr>
          <w:rFonts w:ascii="Cambria" w:eastAsia="Times New Roman" w:hAnsi="Cambria" w:cs="Times New Roman"/>
          <w:b/>
          <w:color w:val="FF0000"/>
          <w:sz w:val="52"/>
          <w:szCs w:val="52"/>
          <w:lang w:eastAsia="tr-TR"/>
        </w:rPr>
        <w:t xml:space="preserve">   </w:t>
      </w:r>
      <w:r w:rsidRPr="00C93454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olarak</w:t>
      </w:r>
      <w:proofErr w:type="gramEnd"/>
      <w:r w:rsidRPr="00C93454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elde edilir.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 </w:t>
      </w:r>
      <w:r w:rsidRPr="00C93454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sin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cos α</m:t>
            </m:r>
          </m:den>
        </m:f>
      </m:oMath>
      <w:r w:rsidRPr="00312F0F">
        <w:rPr>
          <w:rFonts w:ascii="Cambria" w:eastAsia="Times New Roman" w:hAnsi="Cambria" w:cs="Times New Roman"/>
          <w:b/>
          <w:bCs/>
          <w:color w:val="CC00CC"/>
          <w:sz w:val="76"/>
          <w:szCs w:val="76"/>
          <w:lang w:eastAsia="tr-TR"/>
        </w:rPr>
        <w:t xml:space="preserve">  </w:t>
      </w:r>
      <w:r w:rsidRPr="00312F0F">
        <w:rPr>
          <w:rFonts w:ascii="Cambria" w:eastAsia="Times New Roman" w:hAnsi="Cambria" w:cs="Times New Roman"/>
          <w:b/>
          <w:bCs/>
          <w:color w:val="CC00CC"/>
          <w:sz w:val="52"/>
          <w:szCs w:val="52"/>
          <w:lang w:eastAsia="tr-TR"/>
        </w:rPr>
        <w:t xml:space="preserve">. </w:t>
      </w:r>
      <w:r w:rsidRPr="00312F0F">
        <w:rPr>
          <w:rFonts w:ascii="Cambria" w:eastAsia="Times New Roman" w:hAnsi="Cambria" w:cs="Times New Roman"/>
          <w:b/>
          <w:bCs/>
          <w:color w:val="CC00CC"/>
          <w:sz w:val="76"/>
          <w:szCs w:val="76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CC00CC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 xml:space="preserve"> cos α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CC00CC"/>
                <w:sz w:val="72"/>
                <w:szCs w:val="72"/>
                <w:lang w:eastAsia="tr-TR"/>
              </w:rPr>
              <m:t>sin α</m:t>
            </m:r>
          </m:den>
        </m:f>
      </m:oMath>
      <w:r w:rsidRPr="00312F0F">
        <w:rPr>
          <w:rFonts w:ascii="Cambria" w:eastAsia="Times New Roman" w:hAnsi="Cambria" w:cs="Times New Roman"/>
          <w:b/>
          <w:bCs/>
          <w:color w:val="CC00CC"/>
          <w:sz w:val="72"/>
          <w:szCs w:val="72"/>
          <w:lang w:eastAsia="tr-TR"/>
        </w:rPr>
        <w:t xml:space="preserve">  </w:t>
      </w:r>
      <w:r w:rsidRPr="00312F0F">
        <w:rPr>
          <w:rFonts w:ascii="Cambria" w:eastAsia="Times New Roman" w:hAnsi="Cambria" w:cs="Times New Roman"/>
          <w:b/>
          <w:bCs/>
          <w:color w:val="CC00CC"/>
          <w:sz w:val="52"/>
          <w:szCs w:val="52"/>
          <w:lang w:eastAsia="tr-TR"/>
        </w:rPr>
        <w:t>=  1</w:t>
      </w:r>
    </w:p>
    <w:p w:rsidR="00FB0F58" w:rsidRPr="00FB0F58" w:rsidRDefault="00FB0F58" w:rsidP="00FB0F5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color w:val="0000FF"/>
          <w:sz w:val="10"/>
          <w:szCs w:val="10"/>
          <w:lang w:eastAsia="tr-TR"/>
        </w:rPr>
      </w:pPr>
    </w:p>
    <w:p w:rsidR="00C93454" w:rsidRPr="00FB0F58" w:rsidRDefault="00FB0F58" w:rsidP="00FB0F5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</w:pPr>
      <w:proofErr w:type="gramStart"/>
      <w:r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>o</w:t>
      </w:r>
      <w:r w:rsidR="00C93454" w:rsidRPr="00C93454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>lur</w:t>
      </w:r>
      <w:proofErr w:type="gramEnd"/>
      <w:r w:rsidR="00C93454" w:rsidRPr="00C93454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>.</w:t>
      </w:r>
      <w:r w:rsidR="00C93454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 xml:space="preserve"> </w:t>
      </w:r>
      <w:r w:rsidRPr="00FB0F5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 xml:space="preserve">tan </w:t>
      </w:r>
      <w:r w:rsidR="00FE33A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>α</w:t>
      </w:r>
      <w:r w:rsidRPr="00FB0F5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 xml:space="preserve">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 xml:space="preserve"> cot α </m:t>
            </m:r>
          </m:den>
        </m:f>
      </m:oMath>
      <w:r>
        <w:rPr>
          <w:rFonts w:ascii="Cambria" w:eastAsia="Times New Roman" w:hAnsi="Cambria" w:cs="Times New Roman"/>
          <w:b/>
          <w:bCs/>
          <w:color w:val="CC00CC"/>
          <w:sz w:val="72"/>
          <w:szCs w:val="72"/>
          <w:lang w:eastAsia="tr-TR"/>
        </w:rPr>
        <w:t xml:space="preserve">  </w:t>
      </w:r>
      <w:proofErr w:type="gramStart"/>
      <w:r w:rsidRPr="00FB0F58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>ve</w:t>
      </w:r>
      <w:r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 xml:space="preserve"> </w:t>
      </w:r>
      <w:r w:rsidRPr="00FB0F58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color w:val="CC00CC"/>
          <w:sz w:val="52"/>
          <w:szCs w:val="52"/>
          <w:lang w:eastAsia="tr-TR"/>
        </w:rPr>
        <w:t xml:space="preserve"> </w:t>
      </w:r>
      <w:proofErr w:type="spellStart"/>
      <w:r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>cot</w:t>
      </w:r>
      <w:proofErr w:type="spellEnd"/>
      <w:proofErr w:type="gramEnd"/>
      <w:r w:rsidRPr="00FB0F5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 xml:space="preserve"> </w:t>
      </w:r>
      <w:r w:rsidR="00FE33A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>α</w:t>
      </w:r>
      <w:r w:rsidRPr="00FB0F58">
        <w:rPr>
          <w:rFonts w:ascii="Cambria" w:eastAsia="Times New Roman" w:hAnsi="Cambria" w:cs="Times New Roman"/>
          <w:b/>
          <w:bCs/>
          <w:color w:val="000000" w:themeColor="text1"/>
          <w:sz w:val="52"/>
          <w:szCs w:val="52"/>
          <w:highlight w:val="cyan"/>
          <w:lang w:eastAsia="tr-TR"/>
        </w:rPr>
        <w:t xml:space="preserve">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highlight w:val="cyan"/>
                <w:lang w:eastAsia="tr-TR"/>
              </w:rPr>
              <m:t xml:space="preserve"> tan α </m:t>
            </m:r>
          </m:den>
        </m:f>
      </m:oMath>
      <w:r>
        <w:rPr>
          <w:rFonts w:ascii="Cambria" w:eastAsia="Times New Roman" w:hAnsi="Cambria" w:cs="Times New Roman"/>
          <w:b/>
          <w:bCs/>
          <w:color w:val="000000" w:themeColor="text1"/>
          <w:sz w:val="72"/>
          <w:szCs w:val="72"/>
          <w:lang w:eastAsia="tr-TR"/>
        </w:rPr>
        <w:t xml:space="preserve">  </w:t>
      </w:r>
      <w:r w:rsidRPr="00FB0F58">
        <w:rPr>
          <w:rFonts w:ascii="Cambria" w:eastAsia="Times New Roman" w:hAnsi="Cambria" w:cs="Times New Roman"/>
          <w:b/>
          <w:bCs/>
          <w:color w:val="0000FF"/>
          <w:sz w:val="52"/>
          <w:szCs w:val="52"/>
          <w:lang w:eastAsia="tr-TR"/>
        </w:rPr>
        <w:t xml:space="preserve">olarak ta alınabilir. </w:t>
      </w:r>
    </w:p>
    <w:p w:rsidR="00484228" w:rsidRDefault="00484228" w:rsidP="00484228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676177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Not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Pr="000D1FD2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Temel açı ölçülerinin tanjant ve kotanjant değerleri alttaki tabloda verilmiştir. </w:t>
      </w:r>
    </w:p>
    <w:p w:rsidR="00484228" w:rsidRPr="00DE32B5" w:rsidRDefault="00484228" w:rsidP="00484228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20"/>
          <w:szCs w:val="20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696"/>
        <w:gridCol w:w="2419"/>
        <w:gridCol w:w="2909"/>
        <w:gridCol w:w="2474"/>
        <w:gridCol w:w="3668"/>
        <w:gridCol w:w="2430"/>
      </w:tblGrid>
      <w:tr w:rsidR="00484228" w:rsidTr="00484228">
        <w:trPr>
          <w:trHeight w:hRule="exact" w:val="1701"/>
          <w:jc w:val="center"/>
        </w:trPr>
        <w:tc>
          <w:tcPr>
            <w:tcW w:w="1696" w:type="dxa"/>
            <w:vAlign w:val="center"/>
          </w:tcPr>
          <w:p w:rsidR="00484228" w:rsidRPr="009B2EA7" w:rsidRDefault="00484228" w:rsidP="002432A8">
            <w:pPr>
              <w:pStyle w:val="AralkYok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x</w:t>
            </w:r>
          </w:p>
        </w:tc>
        <w:tc>
          <w:tcPr>
            <w:tcW w:w="241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ind w:left="360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0  ̊</w:t>
            </w:r>
          </w:p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( 0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𝝅 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)</w:t>
            </w:r>
          </w:p>
        </w:tc>
        <w:tc>
          <w:tcPr>
            <w:tcW w:w="290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90  ̊ 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noProof/>
                      <w:color w:val="CC00CC"/>
                      <w:sz w:val="72"/>
                      <w:szCs w:val="72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bCs/>
                          <w:i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 π 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</m:e>
              </m:d>
            </m:oMath>
          </w:p>
        </w:tc>
        <w:tc>
          <w:tcPr>
            <w:tcW w:w="2474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180  ̊</w:t>
            </w:r>
          </w:p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( 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𝝅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 )</w:t>
            </w:r>
          </w:p>
        </w:tc>
        <w:tc>
          <w:tcPr>
            <w:tcW w:w="3668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270  ̊ 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noProof/>
                      <w:color w:val="CC00CC"/>
                      <w:sz w:val="72"/>
                      <w:szCs w:val="72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bCs/>
                          <w:i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 3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 xml:space="preserve">π 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noProof/>
                          <w:color w:val="CC00CC"/>
                          <w:sz w:val="72"/>
                          <w:szCs w:val="72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noProof/>
                      <w:color w:val="CC00CC"/>
                      <w:sz w:val="72"/>
                      <w:szCs w:val="72"/>
                      <w:lang w:eastAsia="tr-TR"/>
                    </w:rPr>
                    <m:t xml:space="preserve"> </m:t>
                  </m:r>
                </m:e>
              </m:d>
            </m:oMath>
          </w:p>
        </w:tc>
        <w:tc>
          <w:tcPr>
            <w:tcW w:w="2430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360  ̊</w:t>
            </w:r>
          </w:p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( 2</w:t>
            </w:r>
            <w:r w:rsidRPr="009B2EA7">
              <w:rPr>
                <w:rFonts w:ascii="Cambria Math" w:eastAsia="Times New Roman" w:hAnsi="Cambria Math" w:cs="Cambria Math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>𝝅</w:t>
            </w: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CC00CC"/>
                <w:sz w:val="52"/>
                <w:szCs w:val="52"/>
                <w:lang w:eastAsia="tr-TR"/>
              </w:rPr>
              <w:t xml:space="preserve"> )</w:t>
            </w:r>
          </w:p>
        </w:tc>
      </w:tr>
      <w:tr w:rsidR="00484228" w:rsidTr="00484228">
        <w:trPr>
          <w:trHeight w:hRule="exact" w:val="1134"/>
          <w:jc w:val="center"/>
        </w:trPr>
        <w:tc>
          <w:tcPr>
            <w:tcW w:w="1696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sin x</w:t>
            </w:r>
          </w:p>
        </w:tc>
        <w:tc>
          <w:tcPr>
            <w:tcW w:w="241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290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1</w:t>
            </w:r>
          </w:p>
        </w:tc>
        <w:tc>
          <w:tcPr>
            <w:tcW w:w="2474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3668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 xml:space="preserve">– 1 </w:t>
            </w:r>
          </w:p>
        </w:tc>
        <w:tc>
          <w:tcPr>
            <w:tcW w:w="2430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</w:tr>
      <w:tr w:rsidR="00484228" w:rsidTr="00484228">
        <w:trPr>
          <w:trHeight w:hRule="exact" w:val="1134"/>
          <w:jc w:val="center"/>
        </w:trPr>
        <w:tc>
          <w:tcPr>
            <w:tcW w:w="1696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cos x</w:t>
            </w:r>
          </w:p>
        </w:tc>
        <w:tc>
          <w:tcPr>
            <w:tcW w:w="241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1</w:t>
            </w:r>
          </w:p>
        </w:tc>
        <w:tc>
          <w:tcPr>
            <w:tcW w:w="290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474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 xml:space="preserve">– 1 </w:t>
            </w:r>
          </w:p>
        </w:tc>
        <w:tc>
          <w:tcPr>
            <w:tcW w:w="3668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430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9B2EA7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1</w:t>
            </w:r>
          </w:p>
        </w:tc>
      </w:tr>
      <w:tr w:rsidR="00484228" w:rsidTr="00484228">
        <w:trPr>
          <w:trHeight w:hRule="exact" w:val="1134"/>
          <w:jc w:val="center"/>
        </w:trPr>
        <w:tc>
          <w:tcPr>
            <w:tcW w:w="1696" w:type="dxa"/>
            <w:vAlign w:val="center"/>
          </w:tcPr>
          <w:p w:rsidR="00484228" w:rsidRPr="00484228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tan x</w:t>
            </w:r>
          </w:p>
        </w:tc>
        <w:tc>
          <w:tcPr>
            <w:tcW w:w="2419" w:type="dxa"/>
            <w:vAlign w:val="center"/>
          </w:tcPr>
          <w:p w:rsidR="00484228" w:rsidRPr="00484228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2909" w:type="dxa"/>
            <w:vAlign w:val="center"/>
          </w:tcPr>
          <w:p w:rsidR="00484228" w:rsidRPr="00484228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Tanımsız</w:t>
            </w:r>
          </w:p>
        </w:tc>
        <w:tc>
          <w:tcPr>
            <w:tcW w:w="2474" w:type="dxa"/>
            <w:vAlign w:val="center"/>
          </w:tcPr>
          <w:p w:rsidR="00484228" w:rsidRPr="00484228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  <w:tc>
          <w:tcPr>
            <w:tcW w:w="3668" w:type="dxa"/>
            <w:vAlign w:val="center"/>
          </w:tcPr>
          <w:p w:rsidR="00484228" w:rsidRPr="00484228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Tanımsız</w:t>
            </w:r>
          </w:p>
        </w:tc>
        <w:tc>
          <w:tcPr>
            <w:tcW w:w="2430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 w:rsidRPr="00484228"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yellow"/>
                <w:lang w:eastAsia="tr-TR"/>
              </w:rPr>
              <w:t>0</w:t>
            </w:r>
          </w:p>
        </w:tc>
      </w:tr>
      <w:tr w:rsidR="00484228" w:rsidTr="00484228">
        <w:trPr>
          <w:trHeight w:hRule="exact" w:val="1134"/>
          <w:jc w:val="center"/>
        </w:trPr>
        <w:tc>
          <w:tcPr>
            <w:tcW w:w="1696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cot x</w:t>
            </w:r>
          </w:p>
        </w:tc>
        <w:tc>
          <w:tcPr>
            <w:tcW w:w="241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Tanımsız</w:t>
            </w:r>
          </w:p>
        </w:tc>
        <w:tc>
          <w:tcPr>
            <w:tcW w:w="2909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474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Tanımsız</w:t>
            </w:r>
          </w:p>
        </w:tc>
        <w:tc>
          <w:tcPr>
            <w:tcW w:w="3668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0</w:t>
            </w:r>
          </w:p>
        </w:tc>
        <w:tc>
          <w:tcPr>
            <w:tcW w:w="2430" w:type="dxa"/>
            <w:vAlign w:val="center"/>
          </w:tcPr>
          <w:p w:rsidR="00484228" w:rsidRPr="009B2EA7" w:rsidRDefault="00484228" w:rsidP="002432A8">
            <w:pPr>
              <w:pStyle w:val="AralkYok"/>
              <w:spacing w:line="276" w:lineRule="auto"/>
              <w:jc w:val="center"/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 w:themeColor="text1"/>
                <w:sz w:val="52"/>
                <w:szCs w:val="52"/>
                <w:highlight w:val="cyan"/>
                <w:lang w:eastAsia="tr-TR"/>
              </w:rPr>
              <w:t>Tanımsız</w:t>
            </w:r>
          </w:p>
        </w:tc>
      </w:tr>
    </w:tbl>
    <w:p w:rsidR="00C93454" w:rsidRPr="001F41F9" w:rsidRDefault="001F41F9" w:rsidP="00C93454">
      <w:pPr>
        <w:pStyle w:val="AralkYok"/>
        <w:spacing w:line="360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cot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π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2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–  cos 10</w:t>
      </w:r>
      <w:r w:rsidRPr="001F41F9">
        <w:rPr>
          <w:rFonts w:ascii="Cambria Math" w:eastAsia="Times New Roman" w:hAnsi="Cambria Math" w:cs="Cambria Math"/>
          <w:b/>
          <w:bCs/>
          <w:noProof/>
          <w:color w:val="000000" w:themeColor="text1"/>
          <w:sz w:val="52"/>
          <w:szCs w:val="52"/>
          <w:lang w:eastAsia="tr-TR"/>
        </w:rPr>
        <w:t>𝝅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+  tan 1080  ̊  =  ?</w:t>
      </w:r>
    </w:p>
    <w:p w:rsidR="00A66BAE" w:rsidRDefault="00A66BAE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2432A8" w:rsidRDefault="002432A8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tan x  + 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1 +  cot x</m:t>
            </m:r>
          </m:den>
        </m:f>
      </m:oMath>
      <w:r w:rsidR="004C229E"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 ?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C229E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P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0"/>
          <w:szCs w:val="70"/>
          <w:u w:val="double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sin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x </m:t>
            </m:r>
          </m:den>
        </m:f>
      </m:oMath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lang w:eastAsia="tr-TR"/>
        </w:rPr>
        <w:t xml:space="preserve"> 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–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60"/>
          <w:szCs w:val="60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tan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x </m:t>
            </m:r>
          </m:den>
        </m:f>
      </m:oMath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 ?</w:t>
      </w: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8C543B" w:rsidRDefault="008C543B" w:rsidP="00413587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413587" w:rsidRDefault="00413587" w:rsidP="00413587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sin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 -  cot x </m:t>
            </m:r>
          </m:den>
        </m:f>
      </m:oMath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8C543B"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+</w:t>
      </w:r>
      <w:r w:rsidR="008C543B"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cos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tan x  -  1 </m:t>
            </m:r>
          </m:den>
        </m:f>
      </m:oMath>
      <w:r w:rsidR="008C543B"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110"/>
          <w:szCs w:val="110"/>
          <w:lang w:eastAsia="tr-TR"/>
        </w:rPr>
        <w:t xml:space="preserve"> </w:t>
      </w:r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4C229E" w:rsidRPr="001F41F9" w:rsidRDefault="004C229E" w:rsidP="002253DF">
      <w:pPr>
        <w:pStyle w:val="AralkYok"/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A66BAE" w:rsidRDefault="00A66BAE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8C543B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sin x </m:t>
            </m:r>
          </m:den>
        </m:f>
      </m:oMath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–  cot x  )  .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 +  cos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sin x 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C543B" w:rsidRDefault="008C543B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cos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 -  sin x </m:t>
            </m:r>
          </m:den>
        </m:f>
      </m:oMath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–</w:t>
      </w:r>
      <w:r w:rsidRPr="006D6DEC">
        <w:rPr>
          <w:rFonts w:ascii="Cambria" w:eastAsia="Times New Roman" w:hAnsi="Cambria" w:cs="Times New Roman"/>
          <w:b/>
          <w:bCs/>
          <w:noProof/>
          <w:color w:val="000000" w:themeColor="text1"/>
          <w:sz w:val="66"/>
          <w:szCs w:val="66"/>
          <w:lang w:eastAsia="tr-TR"/>
        </w:rPr>
        <w:t xml:space="preserve"> </w:t>
      </w:r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cos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 +  sin x </m:t>
            </m:r>
          </m:den>
        </m:f>
      </m:oMath>
      <w:r w:rsidRPr="008C543B">
        <w:rPr>
          <w:rFonts w:ascii="Cambria" w:eastAsia="Times New Roman" w:hAnsi="Cambria" w:cs="Times New Roman"/>
          <w:b/>
          <w:bCs/>
          <w:noProof/>
          <w:color w:val="000000" w:themeColor="text1"/>
          <w:sz w:val="110"/>
          <w:szCs w:val="110"/>
          <w:lang w:eastAsia="tr-TR"/>
        </w:rPr>
        <w:t xml:space="preserve"> </w:t>
      </w:r>
      <w:r w:rsidRPr="004C229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  <w:r w:rsidRPr="001F41F9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Pr="0049150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  Payda eşitlemesi yapılır.</w:t>
      </w:r>
      <w:r w:rsidRPr="00491505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Pr="0049150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6D6DEC" w:rsidRDefault="006D6DEC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DA3283" w:rsidRDefault="00DA3283" w:rsidP="00DA3283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tan x  +  cot x  =  4   olduğuna göre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cot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?</w:t>
      </w:r>
    </w:p>
    <w:p w:rsidR="006D6DEC" w:rsidRPr="00DA3283" w:rsidRDefault="00DA3283" w:rsidP="00DA3283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DA328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  Eşitliğin karesi alınır.</w:t>
      </w:r>
      <w:r w:rsidRPr="00DA3283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Pr="00DA328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)  </w:t>
      </w:r>
    </w:p>
    <w:p w:rsidR="00491505" w:rsidRPr="00DA3283" w:rsidRDefault="00491505" w:rsidP="00DA3283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color w:val="000000" w:themeColor="text1"/>
          <w:sz w:val="52"/>
          <w:szCs w:val="52"/>
          <w:lang w:eastAsia="tr-TR"/>
        </w:rPr>
      </w:pPr>
    </w:p>
    <w:p w:rsidR="00491505" w:rsidRDefault="00491505" w:rsidP="0049150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91505" w:rsidRDefault="00491505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2cos x  -  sin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sin x  +  cos x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3 </m:t>
            </m:r>
          </m:den>
        </m:f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ise  </w:t>
      </w:r>
    </w:p>
    <w:p w:rsidR="00510CDC" w:rsidRP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10"/>
          <w:szCs w:val="10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 x  =  ?</w:t>
      </w:r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(  İçler-dışlar çarpımı yapılır. Eşitliğin bir tarafına sinüs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-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leri diğer tarafa da kosinüsleri atarız. İsteneni bulmak için eşitliği uygun terime böleriz.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highlight w:val="yellow"/>
          <w:lang w:eastAsia="tr-TR"/>
        </w:rPr>
        <w:t xml:space="preserve">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)</w:t>
      </w: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2253D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10CDC" w:rsidRDefault="00510CDC" w:rsidP="00395F35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- 3cos x  +  sin 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2sin x  +  cos x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2 </m:t>
            </m:r>
          </m:den>
        </m:f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ise  </w:t>
      </w:r>
    </w:p>
    <w:p w:rsidR="00510CDC" w:rsidRDefault="00395F35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cot</w:t>
      </w:r>
      <w:r w:rsid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 =  ?</w:t>
      </w:r>
      <w:r w:rsidR="00510CDC"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Default="000C4563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421A04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lang w:eastAsia="tr-TR"/>
        </w:rPr>
        <w:t xml:space="preserve">  –  3 . sin x . cos x  – </w:t>
      </w:r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4 .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0   ise  tan x  =  ?</w:t>
      </w:r>
    </w:p>
    <w:p w:rsidR="00421A04" w:rsidRPr="00421A04" w:rsidRDefault="00421A04" w:rsidP="00421A04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lang w:eastAsia="tr-TR"/>
        </w:rPr>
      </w:pP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(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Verilen ifade ç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arpanlar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ına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ay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rılır.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Ç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arpanlar sıfıra eşitlenir ve çözümden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tan x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elde edilmeye çalışılır.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highlight w:val="cyan"/>
          <w:lang w:eastAsia="tr-TR"/>
        </w:rPr>
        <w:t xml:space="preserve"> </w:t>
      </w:r>
      <w:r w:rsidRPr="00421A0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)</w:t>
      </w: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lang w:eastAsia="tr-TR"/>
        </w:rPr>
        <w:t xml:space="preserve">  –  3 . sin x . cos x  – </w:t>
      </w:r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4 .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0</w:t>
      </w: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421A04">
      <w:pPr>
        <w:pStyle w:val="AralkYok"/>
        <w:tabs>
          <w:tab w:val="left" w:pos="4395"/>
        </w:tabs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>
        <w:rPr>
          <w:rFonts w:ascii="Cambria" w:eastAsia="Times New Roman" w:hAnsi="Cambria" w:cs="Times New Roman"/>
          <w:b/>
          <w:noProof/>
          <w:color w:val="000000" w:themeColor="text1"/>
          <w:sz w:val="52"/>
          <w:szCs w:val="52"/>
          <w:lang w:eastAsia="tr-TR"/>
        </w:rPr>
        <w:t xml:space="preserve">  –  8 . sin x . cos x  + </w:t>
      </w:r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12 .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DA328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  0   ise  cot x  =  ?</w:t>
      </w: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617115" w:rsidRDefault="00617115" w:rsidP="00617115">
      <w:pPr>
        <w:pStyle w:val="AralkYok"/>
        <w:spacing w:line="360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</w:p>
    <w:p w:rsidR="004503F6" w:rsidRPr="00617115" w:rsidRDefault="00A969AA" w:rsidP="00510CDC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pict>
          <v:shape id="_x0000_s1580" type="#_x0000_t6" style="position:absolute;margin-left:79.65pt;margin-top:36pt;width:298.9pt;height:151.2pt;flip:x;z-index:252201984" filled="f" strokeweight="3pt">
            <v:stroke endarrowlength="long"/>
          </v:shape>
        </w:pict>
      </w:r>
      <w:r w:rsidR="004503F6" w:rsidRPr="004503F6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t>Hatırlatma :</w:t>
      </w:r>
      <w:r w:rsidR="004503F6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lang w:eastAsia="tr-TR"/>
        </w:rPr>
        <w:t xml:space="preserve">                          </w:t>
      </w:r>
      <w:r w:rsidR="004503F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</w:t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Soru çözümlerinde dar açıların</w:t>
      </w: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  trigonometrik oranlarından</w:t>
      </w:r>
    </w:p>
    <w:p w:rsidR="00617115" w:rsidRPr="00617115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6"/>
          <w:szCs w:val="6"/>
          <w:lang w:eastAsia="tr-TR"/>
        </w:rPr>
      </w:pP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6"/>
          <w:szCs w:val="6"/>
          <w:lang w:eastAsia="tr-TR"/>
        </w:rPr>
        <w:tab/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6"/>
          <w:szCs w:val="6"/>
          <w:lang w:eastAsia="tr-TR"/>
        </w:rPr>
        <w:tab/>
        <w:t xml:space="preserve">   </w:t>
      </w:r>
      <w:r w:rsidR="00617115"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6"/>
          <w:szCs w:val="6"/>
          <w:lang w:eastAsia="tr-TR"/>
        </w:rPr>
        <w:t xml:space="preserve">  </w:t>
      </w:r>
    </w:p>
    <w:p w:rsidR="004503F6" w:rsidRPr="00617115" w:rsidRDefault="00617115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</w:t>
      </w:r>
      <w:r w:rsidR="004503F6" w:rsidRPr="0061711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Hipotenüs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  <w:t xml:space="preserve">            Karşı Dik Kenar               </w:t>
      </w:r>
      <w:r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faydalanılır.</w:t>
      </w:r>
    </w:p>
    <w:p w:rsidR="004503F6" w:rsidRDefault="00617115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</w:p>
    <w:p w:rsidR="004503F6" w:rsidRPr="00617115" w:rsidRDefault="00A969AA" w:rsidP="004503F6">
      <w:pPr>
        <w:pStyle w:val="AralkYok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4" type="#_x0000_t19" style="position:absolute;margin-left:117pt;margin-top:6.55pt;width:23.15pt;height:25pt;rotation:1372635fd;z-index:252206080" coordsize="21337,20199" adj="-4538253,-586786,,20199" path="wr-21600,-1401,21600,41799,7653,,21337,16837nfewr-21600,-1401,21600,41799,7653,,21337,16837l,20199nsxe" strokecolor="blue" strokeweight="3pt">
            <v:stroke endarrowlength="long"/>
            <v:path o:connectlocs="7653,0;21337,16837;0,20199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3" type="#_x0000_t32" style="position:absolute;margin-left:360.55pt;margin-top:18pt;width:6pt;height:0;z-index:252205056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1" type="#_x0000_t32" style="position:absolute;margin-left:347.45pt;margin-top:3.25pt;width:31.1pt;height:0;flip:x;z-index:252203008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2" type="#_x0000_t32" style="position:absolute;margin-left:349.05pt;margin-top:3.25pt;width:0;height:28.4pt;z-index:252204032" o:connectortype="straight" strokeweight="3pt">
            <v:stroke endarrowlength="long"/>
          </v:shape>
        </w:pict>
      </w:r>
      <w:r w:rsidR="004503F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4503F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</w:t>
      </w:r>
      <w:r w:rsid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4503F6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4503F6" w:rsidRPr="00617115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x</w:t>
      </w: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</w:t>
      </w:r>
      <w:r w:rsid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C        </w:t>
      </w:r>
      <w:r w:rsidR="00617115" w:rsidRPr="0061711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Komşu Dik Kenar      </w:t>
      </w:r>
      <w:r w:rsidR="00617115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B</w:t>
      </w:r>
    </w:p>
    <w:p w:rsidR="00617115" w:rsidRDefault="00617115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617115" w:rsidRDefault="00617115" w:rsidP="00617115">
      <w:pPr>
        <w:pStyle w:val="AralkYok"/>
        <w:spacing w:line="360" w:lineRule="auto"/>
        <w:jc w:val="center"/>
        <w:rPr>
          <w:rFonts w:ascii="Cambria" w:eastAsia="Times New Roman" w:hAnsi="Cambria" w:cs="Times New Roman"/>
          <w:b/>
          <w:bCs/>
          <w:noProof/>
          <w:color w:val="000000" w:themeColor="text1"/>
          <w:sz w:val="76"/>
          <w:szCs w:val="76"/>
          <w:lang w:eastAsia="tr-TR"/>
        </w:rPr>
      </w:pP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sin x  =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Kar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şı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Dik Kenar </m:t>
            </m:r>
          </m:num>
          <m:den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Hipoten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ü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s</m:t>
            </m:r>
          </m:den>
        </m:f>
      </m:oMath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,     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cos x  =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Kom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ş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u Dik Kenar </m:t>
            </m:r>
          </m:num>
          <m:den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Hipoten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ü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s</m:t>
            </m:r>
          </m:den>
        </m:f>
      </m:oMath>
    </w:p>
    <w:p w:rsidR="00617115" w:rsidRDefault="00617115" w:rsidP="00617115">
      <w:pPr>
        <w:pStyle w:val="AralkYok"/>
        <w:spacing w:line="276" w:lineRule="auto"/>
        <w:jc w:val="center"/>
        <w:rPr>
          <w:rFonts w:ascii="Cambria" w:eastAsia="Times New Roman" w:hAnsi="Cambria" w:cs="Times New Roman"/>
          <w:b/>
          <w:bCs/>
          <w:noProof/>
          <w:color w:val="000000" w:themeColor="text1"/>
          <w:sz w:val="76"/>
          <w:szCs w:val="76"/>
          <w:lang w:eastAsia="tr-TR"/>
        </w:rPr>
      </w:pP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>tan x  =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Kar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şı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Dik Kenar </m:t>
            </m:r>
          </m:num>
          <m:den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Kom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ş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u Dik Kenar </m:t>
            </m:r>
          </m:den>
        </m:f>
      </m:oMath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,     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>cot x  =</w:t>
      </w:r>
      <w:r w:rsidRPr="00617115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" w:cs="Times New Roman"/>
                <w:b/>
                <w:bCs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Kom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ş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u Dik Kenar </m:t>
            </m:r>
          </m:num>
          <m:den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Kar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şı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Dik Kenar</m:t>
            </m:r>
          </m:den>
        </m:f>
      </m:oMath>
    </w:p>
    <w:p w:rsidR="00617115" w:rsidRDefault="00617115" w:rsidP="00617115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76"/>
          <w:szCs w:val="76"/>
          <w:lang w:eastAsia="tr-TR"/>
        </w:rPr>
      </w:pPr>
    </w:p>
    <w:p w:rsidR="00A13C5B" w:rsidRDefault="00BD5B0E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="00CA601B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 w:rsidR="00CA601B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Açının bulunduğu bölge dikkate alınmadan</w:t>
      </w:r>
      <w:r w:rsidR="00CA601B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sin x </w:t>
      </w:r>
      <w:r w:rsid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 w:rsid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13 </m:t>
            </m:r>
          </m:den>
        </m:f>
      </m:oMath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A601B"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</w:t>
      </w:r>
      <w:r w:rsid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ise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</w:t>
      </w:r>
      <w:r w:rsid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CA601B"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?</w:t>
      </w: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CA601B" w:rsidP="00BD5B0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A13C5B" w:rsidRDefault="00A13C5B" w:rsidP="00A13C5B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Açının bulunduğu bölge dikkate alınmadan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cos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5 </m:t>
            </m:r>
          </m:den>
        </m:f>
      </m:oMath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ise  </w:t>
      </w:r>
      <m:oMath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tan x</m:t>
        </m:r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  </w:t>
      </w:r>
      <m:oMath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cot x</m:t>
        </m:r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?</w:t>
      </w:r>
    </w:p>
    <w:p w:rsidR="00A13C5B" w:rsidRDefault="00A13C5B" w:rsidP="00A13C5B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503F6" w:rsidRDefault="004503F6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1A6BCA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Açının bulunduğu bölge dikkate alınmadan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8 </m:t>
            </m:r>
          </m:den>
        </m:f>
      </m:oMath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ise  sin x . cos x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?</w:t>
      </w:r>
    </w:p>
    <w:p w:rsidR="001A6BCA" w:rsidRDefault="001A6BCA" w:rsidP="001A6BCA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1A6BC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1A6BCA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1A6BCA" w:rsidRDefault="001A6BC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421A04" w:rsidRDefault="00421A0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A969A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85" type="#_x0000_t5" style="position:absolute;margin-left:16.35pt;margin-top:33.25pt;width:332.2pt;height:225.8pt;z-index:252207104" filled="f" strokeweight="3pt">
            <v:stroke endarrowlength="long"/>
          </v:shape>
        </w:pict>
      </w:r>
      <w:r w:rsidR="00F64EE4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</w:t>
      </w:r>
      <w:r w:rsidR="00F64EE4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 w:rsidR="00F64EE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</w:t>
      </w:r>
      <w:r w:rsidR="00F64EE4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ABC  üçgeninde  sin x  +  cot x  =  ?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10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10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A969A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6" type="#_x0000_t19" style="position:absolute;margin-left:313.1pt;margin-top:11.35pt;width:24.15pt;height:23.45pt;rotation:17069349fd;z-index:252208128" coordsize="20796,21600" adj=",-1027635" path="wr-21600,,21600,43200,,,20796,15762nfewr-21600,,21600,43200,,,20796,15762l,21600nsxe" strokeweight="3pt">
            <v:stroke endarrowlength="long"/>
            <v:path o:connectlocs="0,0;20796,15762;0,21600"/>
          </v:shape>
        </w:pic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           x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B                         12                          C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F64EE4">
      <w:pPr>
        <w:pStyle w:val="AralkYok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Alttaki üçgende verilen elemanlara göre  tan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</m:e>
        </m:d>
      </m:oMath>
      <w:r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 ?  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</w:p>
    <w:p w:rsidR="00F64EE4" w:rsidRDefault="00A969A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pict>
          <v:shape id="_x0000_s1587" type="#_x0000_t6" style="position:absolute;margin-left:37.1pt;margin-top:32.5pt;width:195.8pt;height:244.85pt;z-index:252209152" filled="f" strokeweight="3pt">
            <v:stroke endarrowlength="long"/>
          </v:shape>
        </w:pic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F64EE4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</w:t>
      </w:r>
      <w:r w:rsidR="00F64EE4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(  Çözüm için  x  açısının yan tarafına, iki açısının toplamı  x ’i</w: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</w:p>
    <w:p w:rsidR="00F64EE4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v</w:t>
      </w:r>
      <w:r w:rsidRP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eren bir ikizkenar üçgen çizilir. Büyük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F64EE4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</w:t>
      </w:r>
      <w:r w:rsidRP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üçgenden istenen bulunur.</w:t>
      </w:r>
      <w:r w:rsidRPr="00855711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highlight w:val="cyan"/>
          <w:lang w:eastAsia="tr-TR"/>
        </w:rPr>
        <w:t xml:space="preserve"> </w:t>
      </w:r>
      <w:r w:rsidRP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>)</w:t>
      </w:r>
    </w:p>
    <w:p w:rsidR="00F64EE4" w:rsidRDefault="00F64EE4" w:rsidP="0085571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</w: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17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A969AA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1" type="#_x0000_t19" style="position:absolute;margin-left:197.05pt;margin-top:12.85pt;width:24.15pt;height:23.35pt;rotation:17069349fd;z-index:252213248" coordsize="20796,21507" adj="-5550150,-1027635,,21507" path="wr-21600,-93,21600,43107,1999,,20796,15669nfewr-21600,-93,21600,43107,1999,,20796,15669l,21507nsxe" strokeweight="3pt">
            <v:stroke endarrowlength="long"/>
            <v:path o:connectlocs="1999,0;20796,15669;0,21507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0" type="#_x0000_t32" style="position:absolute;margin-left:47.45pt;margin-top:22.35pt;width:4.9pt;height:0;z-index:252212224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9" type="#_x0000_t32" style="position:absolute;margin-left:63.25pt;margin-top:10.9pt;width:0;height:25.65pt;z-index:252211200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88" type="#_x0000_t32" style="position:absolute;margin-left:37.1pt;margin-top:10.9pt;width:26.15pt;height:0;z-index:252210176" o:connectortype="straight" strokeweight="3pt">
            <v:stroke endarrowlength="long"/>
          </v:shape>
        </w:pict>
      </w:r>
      <w:r w:rsid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x</w:t>
      </w:r>
    </w:p>
    <w:p w:rsidR="00855711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B               8              </w: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</w:t>
      </w:r>
    </w:p>
    <w:p w:rsidR="00855711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855711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F64EE4" w:rsidP="00855711">
      <w:pPr>
        <w:pStyle w:val="AralkYok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t xml:space="preserve">  </w:t>
      </w:r>
      <w:r w:rsidR="00855711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Soru </w:t>
      </w:r>
      <w:r w:rsidR="00855711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="0085571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ABC  üçgeni için  cot</w:t>
      </w:r>
      <w:r w:rsidR="00855711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</m:e>
        </m:d>
      </m:oMath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  cot x  = </w:t>
      </w:r>
      <w:r w:rsidR="00855711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?   </w:t>
      </w:r>
      <w:r w:rsidR="00855711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</w:p>
    <w:p w:rsidR="00855711" w:rsidRDefault="00A969AA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A969AA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pict>
          <v:shape id="_x0000_s1592" type="#_x0000_t6" style="position:absolute;margin-left:68.75pt;margin-top:32.5pt;width:293.95pt;height:192.05pt;z-index:252215296" filled="f" strokeweight="3pt">
            <v:stroke endarrowlength="long"/>
          </v:shape>
        </w:pic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</w:t>
      </w:r>
      <w:r w:rsidR="00855711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</w:t>
      </w:r>
    </w:p>
    <w:p w:rsidR="00855711" w:rsidRDefault="00855711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</w:t>
      </w:r>
    </w:p>
    <w:p w:rsidR="00855711" w:rsidRPr="00F06C34" w:rsidRDefault="00855711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</w:pP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</w:r>
      <w:r w:rsidRPr="00F06C34">
        <w:rPr>
          <w:rFonts w:ascii="Cambria" w:eastAsia="Times New Roman" w:hAnsi="Cambria" w:cs="Times New Roman"/>
          <w:b/>
          <w:bCs/>
          <w:noProof/>
          <w:color w:val="000000" w:themeColor="text1"/>
          <w:sz w:val="20"/>
          <w:szCs w:val="20"/>
          <w:lang w:eastAsia="tr-TR"/>
        </w:rPr>
        <w:tab/>
        <w:t xml:space="preserve">        </w:t>
      </w:r>
    </w:p>
    <w:p w:rsidR="00855711" w:rsidRDefault="00855711" w:rsidP="0085571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A969AA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52"/>
                <w:szCs w:val="52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11 </m:t>
            </m:r>
          </m:e>
        </m:rad>
      </m:oMath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</w:t>
      </w:r>
    </w:p>
    <w:p w:rsidR="00855711" w:rsidRDefault="00855711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855711" w:rsidRDefault="00A969AA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6" type="#_x0000_t19" style="position:absolute;margin-left:308.15pt;margin-top:11.55pt;width:24.55pt;height:23.45pt;rotation:17069349fd;z-index:252219392" coordsize="21129,21600" adj="-5956054,-1027635,333" path="wr-21267,,21933,43200,,3,21129,15762nfewr-21267,,21933,43200,,3,21129,15762l333,21600nsxe" strokeweight="3pt">
            <v:stroke endarrowlength="long"/>
            <v:path o:connectlocs="0,3;21129,15762;333,21600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5" type="#_x0000_t32" style="position:absolute;margin-left:81.8pt;margin-top:22.35pt;width:4.9pt;height:0;z-index:252218368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4" type="#_x0000_t32" style="position:absolute;margin-left:94.9pt;margin-top:10.9pt;width:0;height:25.65pt;z-index:252217344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3" type="#_x0000_t32" style="position:absolute;margin-left:68.75pt;margin-top:12.45pt;width:26.15pt;height:0;z-index:252216320" o:connectortype="straight" strokeweight="3pt">
            <v:stroke endarrowlength="long"/>
          </v:shape>
        </w:pic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</w:t>
      </w:r>
      <w:r w:rsidR="0085571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x</w:t>
      </w:r>
    </w:p>
    <w:p w:rsidR="00855711" w:rsidRDefault="00855711" w:rsidP="00855711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B             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5           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C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</w:t>
      </w: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64EE4" w:rsidRDefault="00F64EE4" w:rsidP="00510CD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4563" w:rsidRPr="000C4563" w:rsidRDefault="000C4563" w:rsidP="000C4563">
      <w:pPr>
        <w:pStyle w:val="AralkYok"/>
        <w:jc w:val="center"/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</w:pPr>
      <w:r w:rsidRPr="000C4563">
        <w:rPr>
          <w:rFonts w:ascii="Monotype Corsiva" w:eastAsia="Times New Roman" w:hAnsi="Monotype Corsiva" w:cs="Times New Roman"/>
          <w:b/>
          <w:bCs/>
          <w:noProof/>
          <w:color w:val="FF0000"/>
          <w:sz w:val="72"/>
          <w:szCs w:val="72"/>
          <w:u w:val="double"/>
          <w:lang w:eastAsia="tr-TR"/>
        </w:rPr>
        <w:lastRenderedPageBreak/>
        <w:t>Sekant ve Kosekant Fonksiyonları</w:t>
      </w:r>
    </w:p>
    <w:p w:rsidR="000C4563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4" type="#_x0000_t32" style="position:absolute;margin-left:160.35pt;margin-top:22.3pt;width:516.55pt;height:327.85pt;z-index:252185600" o:connectortype="straight" strokecolor="blue" strokeweight="3pt">
            <v:stroke startarrow="block" startarrowlength="long"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pict>
          <v:shape id="_x0000_s1551" type="#_x0000_t32" style="position:absolute;margin-left:229.05pt;margin-top:10.85pt;width:0;height:486.55pt;z-index:252172288" o:connectortype="straight" strokeweight="3pt">
            <v:stroke startarrow="block" startarrowlength="long" endarrowlength="long"/>
          </v:shape>
        </w:pict>
      </w:r>
      <w:r w:rsidR="000C456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            </w:t>
      </w:r>
      <w:r w:rsidR="000C4563" w:rsidRPr="00DC4E4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y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</w:t>
      </w:r>
    </w:p>
    <w:p w:rsidR="000C4563" w:rsidRPr="00B0655D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569" type="#_x0000_t87" style="position:absolute;margin-left:200.2pt;margin-top:30.35pt;width:17.45pt;height:212.75pt;z-index:252190720" strokecolor="#c0c" strokeweight="2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3" type="#_x0000_t32" style="position:absolute;margin-left:229.05pt;margin-top:30.35pt;width:0;height:3.8pt;z-index:252184576" o:connectortype="straight" strokeweight="3pt">
            <v:stroke startarrow="oval" endarrow="oval"/>
          </v:shape>
        </w:pic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</w:t>
      </w:r>
      <w:r w:rsidR="000C4563" w:rsidRPr="00B0655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K</w:t>
      </w:r>
      <w:r w:rsidR="007F039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7F039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7F039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7F039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Birim çembere  T  teğet noktasından</w:t>
      </w:r>
    </w:p>
    <w:p w:rsidR="000C4563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oval id="_x0000_s1552" style="position:absolute;margin-left:42pt;margin-top:30.1pt;width:371.45pt;height:363.65pt;z-index:252173312" filled="f" strokeweight="3pt">
            <v:stroke endarrowlength="long"/>
          </v:oval>
        </w:pic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     1 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çizilen doğru  x  ve  y  eksenini  K</w:t>
      </w:r>
    </w:p>
    <w:p w:rsidR="000C4563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7" type="#_x0000_t32" style="position:absolute;margin-left:254.15pt;margin-top:27.9pt;width:0;height:25.1pt;z-index:252198912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6" type="#_x0000_t32" style="position:absolute;margin-left:229.05pt;margin-top:27.9pt;width:103.65pt;height:.05pt;z-index:252197888" o:connectortype="straight" strokeweight="3pt">
            <v:stroke dashstyle="1 1" endarrowlength="long" endcap="round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5" type="#_x0000_t32" style="position:absolute;margin-left:229.05pt;margin-top:27.9pt;width:102.55pt;height:148.9pt;flip:y;z-index:252186624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56" type="#_x0000_t32" style="position:absolute;margin-left:331.6pt;margin-top:27.9pt;width:1.1pt;height:148.9pt;flip:x;z-index:252177408" o:connectortype="straight" strokeweight="3pt">
            <v:stroke dashstyle="1 1" endarrowlength="long" endcap="round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1" type="#_x0000_t32" style="position:absolute;margin-left:332.7pt;margin-top:27.9pt;width:0;height:3.8pt;z-index:252182528" o:connectortype="straight" strokeweight="3pt">
            <v:stroke startarrow="oval" endarrow="oval"/>
          </v:shape>
        </w:pict>
      </w:r>
      <w:r w:rsid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M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T</w:t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ve  L  noktalarında kessin. </w:t>
      </w:r>
    </w:p>
    <w:p w:rsidR="000C4563" w:rsidRPr="000C4563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8" type="#_x0000_t32" style="position:absolute;margin-left:229.05pt;margin-top:17.95pt;width:25.1pt;height:0;flip:x;z-index:252199936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9" type="#_x0000_t32" style="position:absolute;margin-left:236.15pt;margin-top:5.4pt;width:7.6pt;height:0;z-index:252200960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1" type="#_x0000_t19" style="position:absolute;margin-left:310.8pt;margin-top:18.05pt;width:25.45pt;height:24.1pt;rotation:10129097fd;z-index:252192768" coordsize="21451,20311" adj="-4594447,-441324,,20311" path="wr-21600,-1289,21600,41911,7350,,21451,17778nfewr-21600,-1289,21600,41911,7350,,21451,17778l,20311nsxe" strokeweight="3pt">
            <v:stroke endarrowlength="long"/>
            <v:path o:connectlocs="7350,0;21451,17778;0,20311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8" type="#_x0000_t32" style="position:absolute;margin-left:331.6pt;margin-top:13.6pt;width:7.6pt;height:0;z-index:252189696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7" type="#_x0000_t32" style="position:absolute;margin-left:316.35pt;margin-top:17.95pt;width:20.2pt;height:13.6pt;flip:x y;z-index:252188672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6" type="#_x0000_t32" style="position:absolute;margin-left:336.55pt;margin-top:5.4pt;width:17.45pt;height:26.15pt;flip:x;z-index:252187648" o:connectortype="straight" strokeweight="3pt">
            <v:stroke endarrowlength="long"/>
          </v:shape>
        </w:pic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</w:t>
      </w:r>
      <w:r w:rsidR="000C4563" w:rsidRPr="000C456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0C4563" w:rsidRPr="000C456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  <w:t xml:space="preserve">                                                                     </w:t>
      </w:r>
    </w:p>
    <w:p w:rsidR="000C4563" w:rsidRDefault="000C4563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</w:t>
      </w:r>
      <w:r w:rsidRPr="000C456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cosec x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</w:t>
      </w:r>
      <w:r w:rsid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1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="00B0655D" w:rsidRPr="00B0655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β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</w:t>
      </w:r>
    </w:p>
    <w:p w:rsidR="000C4563" w:rsidRPr="00E73B3E" w:rsidRDefault="000C4563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E73B3E" w:rsidRPr="00E73B3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sin α</w:t>
      </w:r>
      <w:r w:rsidRPr="00E73B3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ab/>
      </w:r>
      <w:r w:rsidRPr="00E73B3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ab/>
      </w:r>
      <w:r w:rsidRPr="00E73B3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ab/>
      </w:r>
    </w:p>
    <w:p w:rsidR="000C4563" w:rsidRPr="000C4563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2" type="#_x0000_t19" style="position:absolute;margin-left:512.5pt;margin-top:9.85pt;width:24.95pt;height:25.45pt;rotation:16066296fd;z-index:252193792" coordsize="21007,21437" adj="-5436292,-881538,,21437" path="wr-21600,-163,21600,43037,2651,,21007,16412nfewr-21600,-163,21600,43037,2651,,21007,16412l,21437nsxe" strokeweight="3pt">
            <v:stroke endarrowlength="long"/>
            <v:path o:connectlocs="2651,0;21007,16412;0,21437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0" type="#_x0000_t19" style="position:absolute;margin-left:236.15pt;margin-top:9.25pt;width:24.9pt;height:26.85pt;rotation:1183065fd;z-index:252181504" coordsize="21401,20423" adj="-4652785,-510495,,20423" path="wr-21600,-1177,21600,42023,7034,,21401,17495nfewr-21600,-1177,21600,42023,7034,,21401,17495l,20423nsxe" strokeweight="3pt">
            <v:stroke startarrow="block" startarrowlength="long" endarrowlength="long"/>
            <v:path o:connectlocs="7034,0;21401,17495;0,20423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59" type="#_x0000_t32" style="position:absolute;margin-left:340.95pt;margin-top:24.05pt;width:7.6pt;height:0;z-index:252180480" o:connectortype="straight" strokeweight="6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57" type="#_x0000_t32" style="position:absolute;margin-left:330.55pt;margin-top:9.25pt;width:26.7pt;height:.05pt;flip:x;z-index:252178432" o:connectortype="straight" strokeweight="3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58" type="#_x0000_t32" style="position:absolute;margin-left:357.25pt;margin-top:9.3pt;width:.05pt;height:27.3pt;z-index:252179456" o:connectortype="straight" strokeweight="3pt">
            <v:stroke endarrowlength="long"/>
          </v:shape>
        </w:pic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</w:t>
      </w:r>
      <w:r w:rsidR="00B0655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</w:t>
      </w:r>
      <w:r w:rsidR="00B0655D" w:rsidRPr="00B0655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α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</w:t>
      </w:r>
      <w:r w:rsidR="000C4563"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0C4563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B0655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              β</w:t>
      </w:r>
      <w:r w:rsidR="000C4563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        </w:t>
      </w:r>
      <w:r w:rsidR="000C4563" w:rsidRPr="00B0655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L</w:t>
      </w:r>
    </w:p>
    <w:p w:rsidR="000C4563" w:rsidRPr="00871F26" w:rsidRDefault="00A969AA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0" type="#_x0000_t87" style="position:absolute;margin-left:391.85pt;margin-top:-133.35pt;width:17.45pt;height:328.9pt;rotation:270;z-index:252191744" strokecolor="#c0c" strokeweight="2pt">
            <v:stroke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62" type="#_x0000_t32" style="position:absolute;margin-left:568.9pt;margin-top:1.55pt;width:0;height:3.8pt;z-index:252183552" o:connectortype="straight" strokeweight="3pt">
            <v:stroke startarrow="oval" endarrow="oval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53" type="#_x0000_t32" style="position:absolute;margin-left:4.35pt;margin-top:1.55pt;width:702pt;height:0;z-index:252174336" o:connectortype="straight" strokeweight="3pt">
            <v:stroke endarrow="block" endarrowlength="long"/>
          </v:shape>
        </w:pic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– 1                             0     </w:t>
      </w:r>
      <w:r w:rsidR="00E73B3E" w:rsidRPr="00E73B3E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cos α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B0655D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H</w:t>
      </w:r>
      <w:r w:rsidR="000C456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1                                              x             </w:t>
      </w:r>
    </w:p>
    <w:p w:rsidR="000C4563" w:rsidRPr="00B0655D" w:rsidRDefault="000C4563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="00B0655D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</w:t>
      </w:r>
      <w:r w:rsid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s</w:t>
      </w:r>
      <w:r w:rsidR="00717FBA" w:rsidRP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ec x</w:t>
      </w:r>
      <w:r w:rsidRP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P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P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Pr="00B0655D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  <w:t xml:space="preserve"> </w:t>
      </w:r>
    </w:p>
    <w:p w:rsidR="000C4563" w:rsidRPr="00871F26" w:rsidRDefault="000C4563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</w:r>
      <w:r w:rsidRPr="00871F26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ab/>
        <w:t xml:space="preserve"> </w:t>
      </w:r>
    </w:p>
    <w:p w:rsidR="000C4563" w:rsidRPr="00A83F58" w:rsidRDefault="00A83F58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</w:t>
      </w:r>
      <w:r w:rsidRPr="00A83F5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L  noktasının apsisine  α  açısının</w:t>
      </w:r>
    </w:p>
    <w:p w:rsidR="000C4563" w:rsidRPr="00A83F58" w:rsidRDefault="00A83F58" w:rsidP="00A83F5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44"/>
          <w:szCs w:val="44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44"/>
          <w:szCs w:val="44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P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</w:t>
      </w:r>
      <w:r w:rsidRPr="00A83F5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“ 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s</w:t>
      </w:r>
      <w:r w:rsidRPr="00A83F5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ekantı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”</w:t>
      </w:r>
      <w:r w:rsidRPr="00A83F5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Pr="00A83F5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adı verilir ve</w:t>
      </w:r>
      <w:r w:rsidRPr="00A83F5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sec α  </w:t>
      </w:r>
    </w:p>
    <w:p w:rsidR="00A83F58" w:rsidRDefault="000C4563" w:rsidP="000C4563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</w:t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– 1 </w:t>
      </w:r>
      <w:r w:rsidR="00A83F5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</w:t>
      </w:r>
      <w:r w:rsid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A83F58" w:rsidRPr="00A83F5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olarak gösterilir.</w:t>
      </w:r>
    </w:p>
    <w:p w:rsidR="002E62D7" w:rsidRDefault="002E62D7" w:rsidP="00A83F5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20"/>
          <w:szCs w:val="20"/>
          <w:lang w:eastAsia="tr-TR"/>
        </w:rPr>
      </w:pPr>
    </w:p>
    <w:p w:rsidR="002E62D7" w:rsidRPr="002E62D7" w:rsidRDefault="002E62D7" w:rsidP="002E62D7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30"/>
          <w:szCs w:val="30"/>
          <w:lang w:eastAsia="tr-TR"/>
        </w:rPr>
      </w:pPr>
    </w:p>
    <w:p w:rsidR="00A83F58" w:rsidRDefault="00A83F58" w:rsidP="00A83F58">
      <w:pPr>
        <w:pStyle w:val="AralkYok"/>
        <w:spacing w:line="276" w:lineRule="auto"/>
        <w:ind w:firstLine="708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M  noktasının ordinatına da  α  açısının </w:t>
      </w:r>
      <w:r w:rsidRPr="00A83F5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“ kosekantı ”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adı verilir.</w:t>
      </w:r>
    </w:p>
    <w:p w:rsidR="000C4563" w:rsidRDefault="00A83F58" w:rsidP="00A83F58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9B5C20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cosec α</w:t>
      </w:r>
      <w:r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olarak gösterilir.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</w:t>
      </w:r>
    </w:p>
    <w:p w:rsidR="00797966" w:rsidRPr="00DC0FD8" w:rsidRDefault="00DC0FD8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 w:rsidRPr="00DC0FD8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1 )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="00797966" w:rsidRPr="00DC0FD8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OTH  ve  OLT  benzer üçgenlerden;</w:t>
      </w:r>
    </w:p>
    <w:p w:rsidR="00E73B3E" w:rsidRPr="00E73B3E" w:rsidRDefault="00A969AA" w:rsidP="00E73B3E">
      <w:pPr>
        <w:pStyle w:val="AralkYok"/>
        <w:spacing w:line="480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4" type="#_x0000_t32" style="position:absolute;margin-left:150.5pt;margin-top:35.05pt;width:.55pt;height:26.2pt;z-index:252195840" o:connectortype="straight" strokeweight="3pt">
            <v:stroke endarrow="block" endarrowlength="long"/>
          </v:shape>
        </w:pict>
      </w: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3" type="#_x0000_t32" style="position:absolute;margin-left:36pt;margin-top:31.2pt;width:.55pt;height:26.2pt;z-index:252194816" o:connectortype="straight" strokeweight="3pt">
            <v:stroke endarrow="block" endarrowlength="long"/>
          </v:shape>
        </w:pict>
      </w:r>
      <w:r w:rsid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</w:t>
      </w:r>
      <w:r w:rsidR="00E73B3E" w:rsidRPr="00E73B3E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90  ̊              β</w:t>
      </w:r>
    </w:p>
    <w:p w:rsidR="00E73B3E" w:rsidRDefault="00A969AA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</w:pPr>
      <w:r w:rsidRPr="00A969AA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75" type="#_x0000_t32" style="position:absolute;margin-left:212.2pt;margin-top:37.35pt;width:44.2pt;height:0;z-index:252196864" o:connectortype="straight" strokeweight="3pt">
            <v:stroke endarrow="block" endarrowlength="long"/>
          </v:shape>
        </w:pic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FF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FF"/>
                <w:sz w:val="72"/>
                <w:szCs w:val="72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FF"/>
                <w:sz w:val="72"/>
                <w:szCs w:val="72"/>
                <w:lang w:eastAsia="tr-TR"/>
              </w:rPr>
              <m:t xml:space="preserve"> sec α </m:t>
            </m:r>
          </m:den>
        </m:f>
      </m:oMath>
      <w:r w:rsidR="00E73B3E" w:rsidRP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FF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FF"/>
                <w:sz w:val="72"/>
                <w:szCs w:val="72"/>
                <w:lang w:eastAsia="tr-TR"/>
              </w:rPr>
              <m:t xml:space="preserve"> cos α 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FF"/>
                <w:sz w:val="72"/>
                <w:szCs w:val="72"/>
                <w:lang w:eastAsia="tr-TR"/>
              </w:rPr>
              <m:t xml:space="preserve"> 1 </m:t>
            </m:r>
          </m:den>
        </m:f>
      </m:oMath>
      <w:r w:rsidR="00E73B3E" w:rsidRPr="00E73B3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</w:t>
      </w:r>
      <w:r w:rsidR="000C4563" w:rsidRPr="00E73B3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ab/>
      </w:r>
      <w:r w:rsidR="00E73B3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</w:t>
      </w:r>
      <w:r w:rsidR="00E73B3E" w:rsidRP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sec α </w:t>
      </w:r>
      <w:r w:rsid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E73B3E" w:rsidRP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.</w:t>
      </w:r>
      <w:r w:rsid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</w:t>
      </w:r>
      <w:r w:rsidR="00E73B3E" w:rsidRP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 cos α = 1  </w:t>
      </w:r>
      <w:r w:rsidR="00E73B3E" w:rsidRPr="00E73B3E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olur. sec α  yalnız bıraklırsa</w:t>
      </w:r>
    </w:p>
    <w:p w:rsidR="00E73B3E" w:rsidRDefault="00E73B3E" w:rsidP="00E73B3E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 w:rsidRP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cyan"/>
          <w:lang w:eastAsia="tr-TR"/>
        </w:rPr>
        <w:t>sec α  =</w:t>
      </w:r>
      <w:r w:rsidRP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cyan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cyan"/>
                <w:lang w:eastAsia="tr-TR"/>
              </w:rPr>
              <m:t xml:space="preserve"> cos α 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</w:t>
      </w:r>
      <w:r w:rsidRPr="00E73B3E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olarak bulunur. </w:t>
      </w:r>
      <w:r w:rsidR="000C4563" w:rsidRP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cos</w:t>
      </w:r>
      <w:proofErr w:type="spellEnd"/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α  ≠  </w:t>
      </w:r>
      <w:proofErr w:type="gramStart"/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0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olmalıdır</w:t>
      </w:r>
      <w:proofErr w:type="gramEnd"/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. Yani   </w:t>
      </w:r>
    </w:p>
    <w:p w:rsidR="00E73B3E" w:rsidRDefault="00E73B3E" w:rsidP="00E73B3E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α  =  90  ̊  +  </w:t>
      </w:r>
      <w:proofErr w:type="gramStart"/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k .</w:t>
      </w:r>
      <w:proofErr w:type="gramEnd"/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180  ̊  (  k  </w:t>
      </w:r>
      <w:r w:rsidRPr="00E73B3E">
        <w:rPr>
          <w:rFonts w:ascii="Cambria Math" w:eastAsia="Times New Roman" w:hAnsi="Cambria Math" w:cs="Cambria Math"/>
          <w:b/>
          <w:color w:val="CC00CC"/>
          <w:sz w:val="52"/>
          <w:szCs w:val="52"/>
          <w:lang w:eastAsia="tr-TR"/>
        </w:rPr>
        <w:t>∈</w:t>
      </w:r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</w:t>
      </w:r>
      <w:r w:rsidRPr="00E73B3E">
        <w:rPr>
          <w:rFonts w:ascii="Times New Roman" w:eastAsia="Times New Roman" w:hAnsi="Times New Roman" w:cs="Times New Roman"/>
          <w:b/>
          <w:color w:val="CC00CC"/>
          <w:sz w:val="52"/>
          <w:szCs w:val="52"/>
          <w:lang w:eastAsia="tr-TR"/>
        </w:rPr>
        <w:t>ℤ</w:t>
      </w:r>
      <w:r w:rsidRPr="00E73B3E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)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 olamaz.</w:t>
      </w:r>
    </w:p>
    <w:p w:rsidR="00DC0FD8" w:rsidRDefault="00DC0FD8" w:rsidP="00E73B3E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</w:p>
    <w:p w:rsidR="00E73B3E" w:rsidRDefault="00DC0FD8" w:rsidP="00E73B3E">
      <w:pPr>
        <w:pStyle w:val="AralkYok"/>
        <w:spacing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>2</w:t>
      </w:r>
      <w:r w:rsidRPr="00DC0FD8">
        <w:rPr>
          <w:rFonts w:ascii="Cambria" w:eastAsia="Times New Roman" w:hAnsi="Cambria" w:cs="Times New Roman"/>
          <w:b/>
          <w:bCs/>
          <w:noProof/>
          <w:color w:val="FF0000"/>
          <w:sz w:val="52"/>
          <w:szCs w:val="52"/>
          <w:lang w:eastAsia="tr-TR"/>
        </w:rPr>
        <w:t xml:space="preserve"> )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</w:t>
      </w:r>
      <w:r w:rsidRPr="00DC0FD8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>OTM  ve  OKT  benzer üçgenlerden ilk kısımdaki benzer çözüm mantığı ile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 w:rsidRP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>co</w:t>
      </w:r>
      <w:r w:rsidRP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6"/>
          <w:szCs w:val="56"/>
          <w:highlight w:val="yellow"/>
          <w:lang w:eastAsia="tr-TR"/>
        </w:rPr>
        <w:t>sec α  =</w:t>
      </w:r>
      <w:r w:rsidRPr="00DC0FD8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highlight w:val="yellow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6"/>
                <w:szCs w:val="76"/>
                <w:highlight w:val="yellow"/>
                <w:lang w:eastAsia="tr-TR"/>
              </w:rPr>
              <m:t xml:space="preserve"> sin α </m:t>
            </m:r>
          </m:den>
        </m:f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76"/>
          <w:szCs w:val="76"/>
          <w:lang w:eastAsia="tr-TR"/>
        </w:rPr>
        <w:t xml:space="preserve">  </w:t>
      </w:r>
      <w:r w:rsidRPr="00E73B3E">
        <w:rPr>
          <w:rFonts w:ascii="Cambria" w:eastAsia="Times New Roman" w:hAnsi="Cambria" w:cs="Times New Roman"/>
          <w:b/>
          <w:bCs/>
          <w:noProof/>
          <w:color w:val="0000FF"/>
          <w:sz w:val="52"/>
          <w:szCs w:val="52"/>
          <w:lang w:eastAsia="tr-TR"/>
        </w:rPr>
        <w:t xml:space="preserve">olarak bulunur. </w:t>
      </w:r>
      <w:r w:rsidRP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sin α  ≠  </w:t>
      </w:r>
      <w:proofErr w:type="gramStart"/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0</w:t>
      </w:r>
      <w:r w:rsidR="00E73B3E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olmalıdır</w:t>
      </w:r>
      <w:proofErr w:type="gramEnd"/>
      <w:r w:rsidR="00E73B3E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. Yani </w:t>
      </w:r>
      <w:r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 xml:space="preserve">  </w:t>
      </w:r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α  =  0  ̊  +  </w:t>
      </w:r>
      <w:proofErr w:type="gramStart"/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k .</w:t>
      </w:r>
      <w:proofErr w:type="gramEnd"/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180  ̊  =  </w:t>
      </w:r>
      <w:proofErr w:type="gramStart"/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>k .</w:t>
      </w:r>
      <w:proofErr w:type="gramEnd"/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180  ̊ (  k  </w:t>
      </w:r>
      <w:r w:rsidR="00E73B3E" w:rsidRPr="00DC0FD8">
        <w:rPr>
          <w:rFonts w:ascii="Cambria Math" w:eastAsia="Times New Roman" w:hAnsi="Cambria Math" w:cs="Cambria Math"/>
          <w:b/>
          <w:color w:val="CC00CC"/>
          <w:sz w:val="52"/>
          <w:szCs w:val="52"/>
          <w:lang w:eastAsia="tr-TR"/>
        </w:rPr>
        <w:t>∈</w:t>
      </w:r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</w:t>
      </w:r>
      <w:r w:rsidR="00E73B3E" w:rsidRPr="00DC0FD8">
        <w:rPr>
          <w:rFonts w:ascii="Times New Roman" w:eastAsia="Times New Roman" w:hAnsi="Times New Roman" w:cs="Times New Roman"/>
          <w:b/>
          <w:color w:val="CC00CC"/>
          <w:sz w:val="52"/>
          <w:szCs w:val="52"/>
          <w:lang w:eastAsia="tr-TR"/>
        </w:rPr>
        <w:t>ℤ</w:t>
      </w:r>
      <w:r w:rsidR="00E73B3E"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 )  </w:t>
      </w:r>
      <w:r w:rsidRPr="00DC0FD8">
        <w:rPr>
          <w:rFonts w:ascii="Cambria" w:eastAsia="Times New Roman" w:hAnsi="Cambria" w:cs="Times New Roman"/>
          <w:b/>
          <w:color w:val="CC00CC"/>
          <w:sz w:val="52"/>
          <w:szCs w:val="52"/>
          <w:lang w:eastAsia="tr-TR"/>
        </w:rPr>
        <w:t xml:space="preserve"> </w:t>
      </w:r>
      <w:r w:rsidR="00E73B3E"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  <w:t>olamaz.</w:t>
      </w:r>
    </w:p>
    <w:p w:rsidR="00E0636E" w:rsidRDefault="002C1737" w:rsidP="002C1737">
      <w:pPr>
        <w:pStyle w:val="AralkYok"/>
        <w:rPr>
          <w:rFonts w:ascii="Cambria" w:eastAsia="Times New Roman" w:hAnsi="Cambria" w:cs="Times New Roman"/>
          <w:b/>
          <w:color w:val="0000FF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</m:oMath>
      <w:r w:rsidRPr="002C1737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α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  1 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toplamının sonucu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-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nu bulunuz.</w:t>
      </w:r>
    </w:p>
    <w:p w:rsidR="002C1737" w:rsidRDefault="000C4563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E73B3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</w:t>
      </w: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2C1737" w:rsidRDefault="002C1737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Örnek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( sec α  .  cot α )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- 1</m:t>
            </m:r>
          </m:sup>
        </m:sSup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 ?</w:t>
      </w: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Soru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cosec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–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cot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P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–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1  =  ?</w:t>
      </w: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Pr="000C5CF1" w:rsidRDefault="000C5CF1" w:rsidP="000C5CF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</w:p>
    <w:p w:rsidR="000C5CF1" w:rsidRPr="000C5CF1" w:rsidRDefault="000C5CF1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C5CF1" w:rsidRDefault="000C5CF1" w:rsidP="002C1737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0C5CF1" w:rsidRDefault="000C5CF1" w:rsidP="002C1737">
      <w:pPr>
        <w:pStyle w:val="AralkYok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Soru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tan x  +  cot 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sec x  .  cosec x </m:t>
            </m:r>
          </m:den>
        </m:f>
      </m:oMath>
      <w:r w:rsidRPr="00542E7F">
        <w:rPr>
          <w:rFonts w:ascii="Cambria" w:eastAsia="Times New Roman" w:hAnsi="Cambria" w:cs="Times New Roman"/>
          <w:b/>
          <w:bCs/>
          <w:noProof/>
          <w:color w:val="000000" w:themeColor="text1"/>
          <w:sz w:val="100"/>
          <w:szCs w:val="100"/>
          <w:lang w:eastAsia="tr-TR"/>
        </w:rPr>
        <w:t xml:space="preserve"> </w:t>
      </w:r>
      <w:r w:rsidRPr="007D552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 ? </w:t>
      </w: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D5520" w:rsidRDefault="007D5520" w:rsidP="002C1737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7D5520" w:rsidP="000E2FD3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 w:rsidRPr="007D552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t xml:space="preserve"> </w:t>
      </w:r>
      <w:r w:rsidR="000E2FD3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Soru </w:t>
      </w:r>
      <w:r w:rsidR="000E2FD3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 w:rsidR="000E2FD3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="000E2FD3"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 w:rsidR="000E2FD3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tan x  +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cos 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1  +  sin x </m:t>
            </m:r>
          </m:den>
        </m:f>
      </m:oMath>
      <w:r w:rsidR="000E2FD3" w:rsidRPr="00542E7F">
        <w:rPr>
          <w:rFonts w:ascii="Cambria" w:eastAsia="Times New Roman" w:hAnsi="Cambria" w:cs="Times New Roman"/>
          <w:b/>
          <w:bCs/>
          <w:noProof/>
          <w:color w:val="000000" w:themeColor="text1"/>
          <w:sz w:val="100"/>
          <w:szCs w:val="100"/>
          <w:lang w:eastAsia="tr-TR"/>
        </w:rPr>
        <w:t xml:space="preserve"> </w:t>
      </w:r>
      <w:r w:rsidR="000E2FD3" w:rsidRPr="007D552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 ? </w:t>
      </w:r>
    </w:p>
    <w:p w:rsidR="000E2FD3" w:rsidRDefault="000E2FD3" w:rsidP="000E2FD3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0E2FD3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E2FD3" w:rsidRDefault="000E2FD3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542E7F" w:rsidRDefault="00542E7F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Soru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  <w:r w:rsidR="000C5CF1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sin 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cosec x  -  cot x </m:t>
            </m:r>
          </m:den>
        </m:f>
      </m:oMath>
      <w:r w:rsidRPr="00542E7F">
        <w:rPr>
          <w:rFonts w:ascii="Cambria" w:eastAsia="Times New Roman" w:hAnsi="Cambria" w:cs="Times New Roman"/>
          <w:b/>
          <w:bCs/>
          <w:noProof/>
          <w:color w:val="000000" w:themeColor="text1"/>
          <w:sz w:val="100"/>
          <w:szCs w:val="100"/>
          <w:lang w:eastAsia="tr-TR"/>
        </w:rPr>
        <w:t xml:space="preserve"> </w:t>
      </w:r>
      <w:r w:rsidRPr="007D5520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 ? </w:t>
      </w: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E01ECC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Soru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 aralıkta</w:t>
      </w:r>
    </w:p>
    <w:p w:rsidR="00E01ECC" w:rsidRDefault="00A969AA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m:oMath>
        <m:d>
          <m:d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cos x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1  +  sin x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1  +  sin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cos x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</m:e>
        </m:d>
      </m:oMath>
      <w:r w:rsidR="00E01ECC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 w:rsidR="00E01ECC" w:rsidRPr="00E01EC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.</w:t>
      </w:r>
      <w:r w:rsidR="00E01ECC" w:rsidRPr="00E01ECC">
        <w:rPr>
          <w:rFonts w:ascii="Cambria" w:eastAsia="Times New Roman" w:hAnsi="Cambria" w:cs="Times New Roman"/>
          <w:b/>
          <w:bCs/>
          <w:noProof/>
          <w:color w:val="000000" w:themeColor="text1"/>
          <w:sz w:val="92"/>
          <w:szCs w:val="9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sec x </m:t>
            </m:r>
          </m:den>
        </m:f>
      </m:oMath>
      <w:r w:rsidR="00E01ECC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</w:t>
      </w:r>
      <w:r w:rsidR="00E01ECC" w:rsidRPr="00E01EC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 w:rsidR="00E01EC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="00E01ECC" w:rsidRPr="00E01EC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?</w:t>
      </w: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062BE" w:rsidRDefault="007062BE" w:rsidP="007062BE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 xml:space="preserve">Soru 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</w:t>
      </w:r>
      <w:r w:rsidRPr="00510CDC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Tanımlı olduğu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aralıkta  </w:t>
      </w:r>
    </w:p>
    <w:p w:rsidR="007062BE" w:rsidRPr="007062BE" w:rsidRDefault="00A969AA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CC00CC"/>
          <w:sz w:val="70"/>
          <w:szCs w:val="70"/>
          <w:u w:val="double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sec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="007062B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+  5 . sin x . cosec x  –  24 .</w:t>
      </w:r>
      <m:oMath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 xml:space="preserve"> 2 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noProof/>
            <w:color w:val="000000" w:themeColor="text1"/>
            <w:sz w:val="52"/>
            <w:szCs w:val="52"/>
            <w:lang w:eastAsia="tr-TR"/>
          </w:rPr>
          <m:t>x</m:t>
        </m:r>
      </m:oMath>
      <w:r w:rsidR="007062B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=  0   ise  cot x  =  ?   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  Çarpan-larına ayrılarak çözülen denklemlerdeki gibi çözüm yapılır.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) </w:t>
      </w:r>
    </w:p>
    <w:p w:rsidR="007062BE" w:rsidRP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CC00CC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7062BE" w:rsidRDefault="007062BE" w:rsidP="00C813AF">
      <w:pPr>
        <w:pStyle w:val="AralkYok"/>
        <w:spacing w:line="276" w:lineRule="auto"/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</w:pPr>
    </w:p>
    <w:p w:rsidR="00F06C34" w:rsidRPr="007062BE" w:rsidRDefault="00F06C34" w:rsidP="00C813AF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Açının bulunduğu bölge dikkate alınmadan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sin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0,6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ise  tan x . sec x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?</w:t>
      </w:r>
      <w:r w:rsidR="007062BE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(  Dar açıların trigonometrik oranlarından çözüm yapılır.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72"/>
          <w:szCs w:val="72"/>
          <w:lang w:eastAsia="tr-TR"/>
        </w:rPr>
        <w:t xml:space="preserve"> </w:t>
      </w:r>
      <w:r w:rsidR="007062BE" w:rsidRPr="007062BE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>)</w:t>
      </w: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A969AA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599" type="#_x0000_t32" style="position:absolute;margin-left:153.65pt;margin-top:33.25pt;width:179.6pt;height:196.4pt;flip:x;z-index:252223488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7" type="#_x0000_t5" style="position:absolute;margin-left:16.35pt;margin-top:33.25pt;width:634.9pt;height:196.4pt;z-index:252221440" filled="f" strokeweight="3pt">
            <v:stroke endarrowlength="long"/>
          </v:shape>
        </w:pict>
      </w:r>
      <w:r w:rsidR="00F06C34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</w:t>
      </w:r>
      <w:r w:rsidR="00F06C34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 w:rsidR="00F06C34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              </w:t>
      </w:r>
      <w:r w:rsidR="00F06C34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ABC  üçgeninde  cosec x  =  ?  </w:t>
      </w: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13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  13</w:t>
      </w: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F06C34" w:rsidP="00F06C34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F06C34" w:rsidRDefault="00A969AA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598" type="#_x0000_t19" style="position:absolute;margin-left:170.5pt;margin-top:14.5pt;width:26.2pt;height:23.45pt;rotation:25968584fd;z-index:252222464" coordsize="22578,21600" adj="-6208393,-1027635,1782" path="wr-19818,,23382,43200,,74,22578,15762nfewr-19818,,23382,43200,,74,22578,15762l1782,21600nsxe" strokeweight="3pt">
            <v:stroke endarrowlength="long"/>
            <v:path o:connectlocs="0,74;22578,15762;1782,21600"/>
          </v:shape>
        </w:pict>
      </w:r>
      <w:r w:rsidR="00F06C3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         x</w:t>
      </w:r>
    </w:p>
    <w:p w:rsidR="000211CB" w:rsidRDefault="00F06C34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B         4         D                                   20                                             C</w:t>
      </w: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F06C34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lastRenderedPageBreak/>
        <w:t xml:space="preserve"> </w:t>
      </w:r>
      <w:r w:rsidR="000211CB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>Soru</w:t>
      </w:r>
      <w:r w:rsidR="000211CB"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 w:rsidR="000211CB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</w:t>
      </w:r>
      <w:r w:rsidR="000211CB" w:rsidRP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ABCD  dikdörtgeninde</w:t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sec</w:t>
      </w:r>
      <w:r w:rsidR="000211CB" w:rsidRPr="000211CB">
        <w:rPr>
          <w:rFonts w:ascii="Cambria" w:eastAsia="Times New Roman" w:hAnsi="Cambria" w:cs="Times New Roman"/>
          <w:b/>
          <w:bCs/>
          <w:noProof/>
          <w:color w:val="000000" w:themeColor="text1"/>
          <w:sz w:val="80"/>
          <w:szCs w:val="80"/>
          <w:lang w:eastAsia="tr-TR"/>
        </w:rPr>
        <w:t xml:space="preserve"> </w:t>
      </w:r>
      <w:r w:rsidR="000211CB" w:rsidRP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(</w:t>
      </w:r>
      <w:r w:rsidR="000211CB" w:rsidRPr="000211CB">
        <w:rPr>
          <w:rFonts w:ascii="Cambria" w:eastAsia="Times New Roman" w:hAnsi="Cambria" w:cs="Times New Roman"/>
          <w:b/>
          <w:bCs/>
          <w:noProof/>
          <w:color w:val="000000" w:themeColor="text1"/>
          <w:sz w:val="80"/>
          <w:szCs w:val="80"/>
          <w:lang w:eastAsia="tr-TR"/>
        </w:rPr>
        <w:t xml:space="preserve">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52"/>
                <w:szCs w:val="52"/>
                <w:lang w:eastAsia="tr-TR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52"/>
                <w:szCs w:val="52"/>
                <w:lang w:eastAsia="tr-TR"/>
              </w:rPr>
              <m:t>DAE</m:t>
            </m:r>
          </m:e>
        </m:acc>
      </m:oMath>
      <w:r w:rsidR="000211CB" w:rsidRPr="000211CB">
        <w:rPr>
          <w:rFonts w:ascii="Cambria" w:eastAsia="Times New Roman" w:hAnsi="Cambria" w:cs="Times New Roman"/>
          <w:b/>
          <w:bCs/>
          <w:noProof/>
          <w:color w:val="000000" w:themeColor="text1"/>
          <w:sz w:val="80"/>
          <w:szCs w:val="80"/>
          <w:lang w:eastAsia="tr-TR"/>
        </w:rPr>
        <w:t xml:space="preserve"> </w:t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)  =  ?</w:t>
      </w:r>
      <w:r w:rsidR="000211CB"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                                    </w:t>
      </w:r>
    </w:p>
    <w:p w:rsidR="000211CB" w:rsidRDefault="00A969AA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602" type="#_x0000_t32" style="position:absolute;margin-left:33.25pt;margin-top:16.45pt;width:110.75pt;height:170.2pt;z-index:252226560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601" type="#_x0000_t32" style="position:absolute;margin-left:33.25pt;margin-top:16.45pt;width:405.25pt;height:231.85pt;flip:x;z-index:252225536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rect id="_x0000_s1600" style="position:absolute;margin-left:33.25pt;margin-top:16.45pt;width:405.25pt;height:231.85pt;z-index:252224512" filled="f" strokeweight="3pt">
            <v:stroke endarrowlength="long"/>
          </v:rect>
        </w:pict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="000211CB" w:rsidRPr="00F64EE4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</w:t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 w:rsidR="000211C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 B </w:t>
      </w: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9</w:t>
      </w:r>
    </w:p>
    <w:p w:rsidR="000211CB" w:rsidRDefault="00A969AA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605" type="#_x0000_t32" style="position:absolute;margin-left:148.9pt;margin-top:29.5pt;width:5.45pt;height:0;z-index:252229632" o:connectortype="straight" strokeweight="6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604" type="#_x0000_t32" style="position:absolute;margin-left:154.35pt;margin-top:10.4pt;width:13.1pt;height:19.1pt;z-index:252228608" o:connectortype="straight" strokeweight="3pt">
            <v:stroke endarrowlength="long"/>
          </v:shape>
        </w:pic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pict>
          <v:shape id="_x0000_s1603" type="#_x0000_t32" style="position:absolute;margin-left:130.35pt;margin-top:10.4pt;width:24pt;height:14.75pt;flip:y;z-index:252227584" o:connectortype="straight" strokeweight="3pt">
            <v:stroke endarrowlength="long"/>
          </v:shape>
        </w:pict>
      </w:r>
    </w:p>
    <w:p w:rsidR="000211CB" w:rsidRDefault="000211CB" w:rsidP="000211CB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         E</w:t>
      </w:r>
    </w:p>
    <w:p w:rsidR="000211CB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               4</w:t>
      </w:r>
    </w:p>
    <w:p w:rsidR="00F06C34" w:rsidRDefault="000211CB" w:rsidP="00F06C34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D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              C                      </w:t>
      </w:r>
    </w:p>
    <w:p w:rsidR="00F06C34" w:rsidRDefault="00F06C34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E01ECC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E01ECC" w:rsidRDefault="00E01ECC" w:rsidP="00542E7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C813AF" w:rsidRDefault="00C813AF" w:rsidP="00C813A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</w:pPr>
    </w:p>
    <w:p w:rsidR="00C813AF" w:rsidRDefault="00C813AF" w:rsidP="008368E1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lastRenderedPageBreak/>
        <w:t>Soru</w:t>
      </w:r>
      <w:r w:rsidRPr="00BE37A8">
        <w:rPr>
          <w:rFonts w:ascii="Monotype Corsiva" w:eastAsia="Times New Roman" w:hAnsi="Monotype Corsiva" w:cs="Times New Roman"/>
          <w:b/>
          <w:bCs/>
          <w:noProof/>
          <w:color w:val="FF0000"/>
          <w:sz w:val="70"/>
          <w:szCs w:val="70"/>
          <w:u w:val="double"/>
          <w:lang w:eastAsia="tr-TR"/>
        </w:rPr>
        <w:t xml:space="preserve"> :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Açının bulunduğu bölge dikkate alınmadan</w:t>
      </w:r>
      <w:r>
        <w:rPr>
          <w:rFonts w:ascii="Cambria" w:eastAsia="Times New Roman" w:hAnsi="Cambria" w:cs="Times New Roman"/>
          <w:b/>
          <w:bCs/>
          <w:noProof/>
          <w:color w:val="CC00CC"/>
          <w:sz w:val="52"/>
          <w:szCs w:val="52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sec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x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=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noProof/>
                <w:color w:val="000000" w:themeColor="text1"/>
                <w:sz w:val="72"/>
                <w:szCs w:val="7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2 </m:t>
            </m:r>
          </m:den>
        </m:f>
      </m:oMath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>
        <w:rPr>
          <w:rFonts w:ascii="Monotype Corsiva" w:eastAsia="Times New Roman" w:hAnsi="Monotype Corsiv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ise  cosec</w:t>
      </w:r>
      <w:r w:rsidRPr="00C813AF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bCs/>
                <w:noProof/>
                <w:color w:val="000000" w:themeColor="text1"/>
                <w:sz w:val="72"/>
                <w:szCs w:val="72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bCs/>
                    <w:noProof/>
                    <w:color w:val="000000" w:themeColor="text1"/>
                    <w:sz w:val="72"/>
                    <w:szCs w:val="72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>x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noProof/>
                    <w:color w:val="000000" w:themeColor="text1"/>
                    <w:sz w:val="72"/>
                    <w:szCs w:val="72"/>
                    <w:lang w:eastAsia="tr-TR"/>
                  </w:rPr>
                  <m:t xml:space="preserve"> 2 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noProof/>
                <w:color w:val="000000" w:themeColor="text1"/>
                <w:sz w:val="72"/>
                <w:szCs w:val="72"/>
                <w:lang w:eastAsia="tr-TR"/>
              </w:rPr>
              <m:t xml:space="preserve"> </m:t>
            </m:r>
          </m:e>
        </m:d>
      </m:oMath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= </w:t>
      </w:r>
      <w:r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 xml:space="preserve"> </w:t>
      </w:r>
      <w:r w:rsidRPr="00CA601B"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  <w:t>?</w:t>
      </w:r>
    </w:p>
    <w:p w:rsidR="00C813AF" w:rsidRDefault="00C813AF" w:rsidP="00C813AF">
      <w:pPr>
        <w:pStyle w:val="AralkYok"/>
        <w:rPr>
          <w:rFonts w:ascii="Cambria" w:eastAsia="Times New Roman" w:hAnsi="Cambria" w:cs="Times New Roman"/>
          <w:b/>
          <w:bCs/>
          <w:noProof/>
          <w:color w:val="000000" w:themeColor="text1"/>
          <w:sz w:val="52"/>
          <w:szCs w:val="52"/>
          <w:lang w:eastAsia="tr-TR"/>
        </w:rPr>
      </w:pPr>
    </w:p>
    <w:p w:rsidR="007507C9" w:rsidRDefault="000C4563" w:rsidP="00B0655D">
      <w:pPr>
        <w:pStyle w:val="AralkYok"/>
        <w:spacing w:line="276" w:lineRule="auto"/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</w:pPr>
      <w:r w:rsidRPr="007D5520">
        <w:rPr>
          <w:rFonts w:ascii="Cambria" w:eastAsia="Times New Roman" w:hAnsi="Cambria" w:cs="Times New Roman"/>
          <w:b/>
          <w:bCs/>
          <w:noProof/>
          <w:color w:val="000000" w:themeColor="text1"/>
          <w:sz w:val="72"/>
          <w:szCs w:val="72"/>
          <w:lang w:eastAsia="tr-TR"/>
        </w:rPr>
        <w:t xml:space="preserve">         </w:t>
      </w: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Pr="007507C9" w:rsidRDefault="007507C9" w:rsidP="007507C9">
      <w:pPr>
        <w:rPr>
          <w:lang w:eastAsia="tr-TR"/>
        </w:rPr>
      </w:pPr>
    </w:p>
    <w:p w:rsidR="007507C9" w:rsidRDefault="00F271FC" w:rsidP="007507C9">
      <w:pPr>
        <w:tabs>
          <w:tab w:val="left" w:pos="7065"/>
        </w:tabs>
        <w:rPr>
          <w:lang w:eastAsia="tr-TR"/>
        </w:rPr>
      </w:pPr>
      <w:hyperlink r:id="rId8" w:history="1">
        <w:r w:rsidRPr="0012228C">
          <w:rPr>
            <w:rStyle w:val="Kpr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p w:rsidR="000C4563" w:rsidRPr="007507C9" w:rsidRDefault="007507C9" w:rsidP="007507C9">
      <w:pPr>
        <w:tabs>
          <w:tab w:val="left" w:pos="14010"/>
        </w:tabs>
        <w:rPr>
          <w:lang w:eastAsia="tr-TR"/>
        </w:rPr>
      </w:pPr>
      <w:r>
        <w:rPr>
          <w:lang w:eastAsia="tr-TR"/>
        </w:rPr>
        <w:tab/>
      </w:r>
    </w:p>
    <w:sectPr w:rsidR="000C4563" w:rsidRPr="007507C9" w:rsidSect="00B14CC5">
      <w:footerReference w:type="default" r:id="rId9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595" w:rsidRDefault="00535595" w:rsidP="00B14CC5">
      <w:pPr>
        <w:spacing w:after="0" w:line="240" w:lineRule="auto"/>
      </w:pPr>
      <w:r>
        <w:separator/>
      </w:r>
    </w:p>
  </w:endnote>
  <w:endnote w:type="continuationSeparator" w:id="0">
    <w:p w:rsidR="00535595" w:rsidRDefault="00535595" w:rsidP="00B14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40"/>
        <w:szCs w:val="40"/>
      </w:rPr>
      <w:id w:val="1035245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64EE4" w:rsidRPr="00B14CC5" w:rsidRDefault="00F64EE4" w:rsidP="00B14CC5">
        <w:pPr>
          <w:pStyle w:val="AralkYok"/>
          <w:jc w:val="right"/>
          <w:rPr>
            <w:rFonts w:ascii="Cambria" w:hAnsi="Cambria"/>
            <w:b/>
            <w:color w:val="CC00CC"/>
            <w:sz w:val="40"/>
            <w:szCs w:val="40"/>
          </w:rPr>
        </w:pPr>
        <w:r w:rsidRPr="00B14CC5">
          <w:rPr>
            <w:rFonts w:ascii="Cambria" w:hAnsi="Cambria"/>
            <w:b/>
            <w:color w:val="CC00CC"/>
            <w:sz w:val="40"/>
            <w:szCs w:val="40"/>
          </w:rPr>
          <w:t xml:space="preserve">~ </w:t>
        </w:r>
        <w:r>
          <w:rPr>
            <w:rFonts w:ascii="Cambria" w:hAnsi="Cambria"/>
            <w:b/>
            <w:color w:val="CC00CC"/>
            <w:sz w:val="40"/>
            <w:szCs w:val="40"/>
          </w:rPr>
          <w:t xml:space="preserve">01A – </w:t>
        </w:r>
        <w:r w:rsidR="00A969AA" w:rsidRPr="00B14CC5">
          <w:rPr>
            <w:rFonts w:ascii="Cambria" w:hAnsi="Cambria"/>
            <w:b/>
            <w:color w:val="CC00CC"/>
            <w:sz w:val="40"/>
            <w:szCs w:val="40"/>
          </w:rPr>
          <w:fldChar w:fldCharType="begin"/>
        </w:r>
        <w:r w:rsidRPr="00B14CC5">
          <w:rPr>
            <w:rFonts w:ascii="Cambria" w:hAnsi="Cambria"/>
            <w:b/>
            <w:color w:val="CC00CC"/>
            <w:sz w:val="40"/>
            <w:szCs w:val="40"/>
          </w:rPr>
          <w:instrText xml:space="preserve"> PAGE    \* MERGEFORMAT </w:instrText>
        </w:r>
        <w:r w:rsidR="00A969AA" w:rsidRPr="00B14CC5">
          <w:rPr>
            <w:rFonts w:ascii="Cambria" w:hAnsi="Cambria"/>
            <w:b/>
            <w:color w:val="CC00CC"/>
            <w:sz w:val="40"/>
            <w:szCs w:val="40"/>
          </w:rPr>
          <w:fldChar w:fldCharType="separate"/>
        </w:r>
        <w:r w:rsidR="00F271FC">
          <w:rPr>
            <w:rFonts w:ascii="Cambria" w:hAnsi="Cambria"/>
            <w:b/>
            <w:noProof/>
            <w:color w:val="CC00CC"/>
            <w:sz w:val="40"/>
            <w:szCs w:val="40"/>
          </w:rPr>
          <w:t>88</w:t>
        </w:r>
        <w:r w:rsidR="00A969AA" w:rsidRPr="00B14CC5">
          <w:rPr>
            <w:rFonts w:ascii="Cambria" w:hAnsi="Cambria"/>
            <w:b/>
            <w:color w:val="CC00CC"/>
            <w:sz w:val="40"/>
            <w:szCs w:val="40"/>
          </w:rPr>
          <w:fldChar w:fldCharType="end"/>
        </w:r>
        <w:r w:rsidRPr="00B14CC5">
          <w:rPr>
            <w:rFonts w:ascii="Cambria" w:hAnsi="Cambria"/>
            <w:b/>
            <w:color w:val="CC00CC"/>
            <w:sz w:val="40"/>
            <w:szCs w:val="40"/>
          </w:rPr>
          <w:t xml:space="preserve"> ~</w:t>
        </w:r>
      </w:p>
    </w:sdtContent>
  </w:sdt>
  <w:p w:rsidR="00F64EE4" w:rsidRDefault="00F64E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595" w:rsidRDefault="00535595" w:rsidP="00B14CC5">
      <w:pPr>
        <w:spacing w:after="0" w:line="240" w:lineRule="auto"/>
      </w:pPr>
      <w:r>
        <w:separator/>
      </w:r>
    </w:p>
  </w:footnote>
  <w:footnote w:type="continuationSeparator" w:id="0">
    <w:p w:rsidR="00535595" w:rsidRDefault="00535595" w:rsidP="00B14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3560"/>
    <w:multiLevelType w:val="hybridMultilevel"/>
    <w:tmpl w:val="CDB42064"/>
    <w:lvl w:ilvl="0" w:tplc="CD585C28">
      <w:start w:val="360"/>
      <w:numFmt w:val="decimal"/>
      <w:lvlText w:val="%1"/>
      <w:lvlJc w:val="left"/>
      <w:pPr>
        <w:ind w:left="10128" w:hanging="92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84" w:hanging="360"/>
      </w:pPr>
    </w:lvl>
    <w:lvl w:ilvl="2" w:tplc="041F001B" w:tentative="1">
      <w:start w:val="1"/>
      <w:numFmt w:val="lowerRoman"/>
      <w:lvlText w:val="%3."/>
      <w:lvlJc w:val="right"/>
      <w:pPr>
        <w:ind w:left="11004" w:hanging="180"/>
      </w:pPr>
    </w:lvl>
    <w:lvl w:ilvl="3" w:tplc="041F000F" w:tentative="1">
      <w:start w:val="1"/>
      <w:numFmt w:val="decimal"/>
      <w:lvlText w:val="%4."/>
      <w:lvlJc w:val="left"/>
      <w:pPr>
        <w:ind w:left="11724" w:hanging="360"/>
      </w:pPr>
    </w:lvl>
    <w:lvl w:ilvl="4" w:tplc="041F0019" w:tentative="1">
      <w:start w:val="1"/>
      <w:numFmt w:val="lowerLetter"/>
      <w:lvlText w:val="%5."/>
      <w:lvlJc w:val="left"/>
      <w:pPr>
        <w:ind w:left="12444" w:hanging="360"/>
      </w:pPr>
    </w:lvl>
    <w:lvl w:ilvl="5" w:tplc="041F001B" w:tentative="1">
      <w:start w:val="1"/>
      <w:numFmt w:val="lowerRoman"/>
      <w:lvlText w:val="%6."/>
      <w:lvlJc w:val="right"/>
      <w:pPr>
        <w:ind w:left="13164" w:hanging="180"/>
      </w:pPr>
    </w:lvl>
    <w:lvl w:ilvl="6" w:tplc="041F000F" w:tentative="1">
      <w:start w:val="1"/>
      <w:numFmt w:val="decimal"/>
      <w:lvlText w:val="%7."/>
      <w:lvlJc w:val="left"/>
      <w:pPr>
        <w:ind w:left="13884" w:hanging="360"/>
      </w:pPr>
    </w:lvl>
    <w:lvl w:ilvl="7" w:tplc="041F0019" w:tentative="1">
      <w:start w:val="1"/>
      <w:numFmt w:val="lowerLetter"/>
      <w:lvlText w:val="%8."/>
      <w:lvlJc w:val="left"/>
      <w:pPr>
        <w:ind w:left="14604" w:hanging="360"/>
      </w:pPr>
    </w:lvl>
    <w:lvl w:ilvl="8" w:tplc="041F001B" w:tentative="1">
      <w:start w:val="1"/>
      <w:numFmt w:val="lowerRoman"/>
      <w:lvlText w:val="%9."/>
      <w:lvlJc w:val="right"/>
      <w:pPr>
        <w:ind w:left="15324" w:hanging="180"/>
      </w:pPr>
    </w:lvl>
  </w:abstractNum>
  <w:abstractNum w:abstractNumId="1">
    <w:nsid w:val="5A0D6979"/>
    <w:multiLevelType w:val="hybridMultilevel"/>
    <w:tmpl w:val="2822ED30"/>
    <w:lvl w:ilvl="0" w:tplc="B24A4DC6">
      <w:start w:val="1"/>
      <w:numFmt w:val="decimal"/>
      <w:lvlText w:val="%1."/>
      <w:lvlJc w:val="left"/>
      <w:pPr>
        <w:ind w:left="310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68" w:hanging="360"/>
      </w:pPr>
    </w:lvl>
    <w:lvl w:ilvl="2" w:tplc="041F001B" w:tentative="1">
      <w:start w:val="1"/>
      <w:numFmt w:val="lowerRoman"/>
      <w:lvlText w:val="%3."/>
      <w:lvlJc w:val="right"/>
      <w:pPr>
        <w:ind w:left="4188" w:hanging="180"/>
      </w:pPr>
    </w:lvl>
    <w:lvl w:ilvl="3" w:tplc="041F000F" w:tentative="1">
      <w:start w:val="1"/>
      <w:numFmt w:val="decimal"/>
      <w:lvlText w:val="%4."/>
      <w:lvlJc w:val="left"/>
      <w:pPr>
        <w:ind w:left="4908" w:hanging="360"/>
      </w:pPr>
    </w:lvl>
    <w:lvl w:ilvl="4" w:tplc="041F0019" w:tentative="1">
      <w:start w:val="1"/>
      <w:numFmt w:val="lowerLetter"/>
      <w:lvlText w:val="%5."/>
      <w:lvlJc w:val="left"/>
      <w:pPr>
        <w:ind w:left="5628" w:hanging="360"/>
      </w:pPr>
    </w:lvl>
    <w:lvl w:ilvl="5" w:tplc="041F001B" w:tentative="1">
      <w:start w:val="1"/>
      <w:numFmt w:val="lowerRoman"/>
      <w:lvlText w:val="%6."/>
      <w:lvlJc w:val="right"/>
      <w:pPr>
        <w:ind w:left="6348" w:hanging="180"/>
      </w:pPr>
    </w:lvl>
    <w:lvl w:ilvl="6" w:tplc="041F000F" w:tentative="1">
      <w:start w:val="1"/>
      <w:numFmt w:val="decimal"/>
      <w:lvlText w:val="%7."/>
      <w:lvlJc w:val="left"/>
      <w:pPr>
        <w:ind w:left="7068" w:hanging="360"/>
      </w:pPr>
    </w:lvl>
    <w:lvl w:ilvl="7" w:tplc="041F0019" w:tentative="1">
      <w:start w:val="1"/>
      <w:numFmt w:val="lowerLetter"/>
      <w:lvlText w:val="%8."/>
      <w:lvlJc w:val="left"/>
      <w:pPr>
        <w:ind w:left="7788" w:hanging="360"/>
      </w:pPr>
    </w:lvl>
    <w:lvl w:ilvl="8" w:tplc="041F001B" w:tentative="1">
      <w:start w:val="1"/>
      <w:numFmt w:val="lowerRoman"/>
      <w:lvlText w:val="%9."/>
      <w:lvlJc w:val="right"/>
      <w:pPr>
        <w:ind w:left="8508" w:hanging="180"/>
      </w:pPr>
    </w:lvl>
  </w:abstractNum>
  <w:abstractNum w:abstractNumId="2">
    <w:nsid w:val="6DFD54C6"/>
    <w:multiLevelType w:val="hybridMultilevel"/>
    <w:tmpl w:val="CB6EF9C6"/>
    <w:lvl w:ilvl="0" w:tplc="F8022354"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CC5"/>
    <w:rsid w:val="0001629E"/>
    <w:rsid w:val="000211CB"/>
    <w:rsid w:val="000461C7"/>
    <w:rsid w:val="00047A28"/>
    <w:rsid w:val="00057181"/>
    <w:rsid w:val="00057D46"/>
    <w:rsid w:val="000829DB"/>
    <w:rsid w:val="00085386"/>
    <w:rsid w:val="00085AC0"/>
    <w:rsid w:val="00093186"/>
    <w:rsid w:val="000A177E"/>
    <w:rsid w:val="000A3F0D"/>
    <w:rsid w:val="000B08E5"/>
    <w:rsid w:val="000B7CC6"/>
    <w:rsid w:val="000C4563"/>
    <w:rsid w:val="000C5CF1"/>
    <w:rsid w:val="000C659B"/>
    <w:rsid w:val="000D040E"/>
    <w:rsid w:val="000D1FD2"/>
    <w:rsid w:val="000E2FD3"/>
    <w:rsid w:val="000F5C12"/>
    <w:rsid w:val="000F7DB4"/>
    <w:rsid w:val="001046CD"/>
    <w:rsid w:val="001123DF"/>
    <w:rsid w:val="00115CC2"/>
    <w:rsid w:val="0012064F"/>
    <w:rsid w:val="00130E50"/>
    <w:rsid w:val="001346FB"/>
    <w:rsid w:val="00146179"/>
    <w:rsid w:val="00160510"/>
    <w:rsid w:val="001708C9"/>
    <w:rsid w:val="00180232"/>
    <w:rsid w:val="001853B5"/>
    <w:rsid w:val="00192882"/>
    <w:rsid w:val="001959E3"/>
    <w:rsid w:val="001962D9"/>
    <w:rsid w:val="001A40D9"/>
    <w:rsid w:val="001A59B1"/>
    <w:rsid w:val="001A6BCA"/>
    <w:rsid w:val="001A6C76"/>
    <w:rsid w:val="001B1059"/>
    <w:rsid w:val="001D0079"/>
    <w:rsid w:val="001D4B69"/>
    <w:rsid w:val="001E694A"/>
    <w:rsid w:val="001F409D"/>
    <w:rsid w:val="001F41F9"/>
    <w:rsid w:val="002234CA"/>
    <w:rsid w:val="002253DF"/>
    <w:rsid w:val="00225B1A"/>
    <w:rsid w:val="00234548"/>
    <w:rsid w:val="0023716B"/>
    <w:rsid w:val="0024127E"/>
    <w:rsid w:val="00241CDC"/>
    <w:rsid w:val="002432A8"/>
    <w:rsid w:val="002468C0"/>
    <w:rsid w:val="00256F8E"/>
    <w:rsid w:val="0026298E"/>
    <w:rsid w:val="00265365"/>
    <w:rsid w:val="00266C24"/>
    <w:rsid w:val="00283877"/>
    <w:rsid w:val="00294EE5"/>
    <w:rsid w:val="002A49AA"/>
    <w:rsid w:val="002C1737"/>
    <w:rsid w:val="002C5190"/>
    <w:rsid w:val="002D5268"/>
    <w:rsid w:val="002E1992"/>
    <w:rsid w:val="002E2142"/>
    <w:rsid w:val="002E3FEC"/>
    <w:rsid w:val="002E62D7"/>
    <w:rsid w:val="002F7A81"/>
    <w:rsid w:val="00312F0F"/>
    <w:rsid w:val="00335A3D"/>
    <w:rsid w:val="00335D41"/>
    <w:rsid w:val="00337A83"/>
    <w:rsid w:val="00344517"/>
    <w:rsid w:val="00374089"/>
    <w:rsid w:val="00376559"/>
    <w:rsid w:val="00380D64"/>
    <w:rsid w:val="00390812"/>
    <w:rsid w:val="00395F35"/>
    <w:rsid w:val="00397D76"/>
    <w:rsid w:val="003E5330"/>
    <w:rsid w:val="003F5DCF"/>
    <w:rsid w:val="00413587"/>
    <w:rsid w:val="00421A04"/>
    <w:rsid w:val="0043203F"/>
    <w:rsid w:val="004440FB"/>
    <w:rsid w:val="004503F6"/>
    <w:rsid w:val="004626FF"/>
    <w:rsid w:val="00467D7B"/>
    <w:rsid w:val="00484228"/>
    <w:rsid w:val="00484A19"/>
    <w:rsid w:val="00491505"/>
    <w:rsid w:val="004B4BEB"/>
    <w:rsid w:val="004C229E"/>
    <w:rsid w:val="004C4AFE"/>
    <w:rsid w:val="004E476C"/>
    <w:rsid w:val="004F4A45"/>
    <w:rsid w:val="004F4E8C"/>
    <w:rsid w:val="00510CDC"/>
    <w:rsid w:val="005129D2"/>
    <w:rsid w:val="005209C2"/>
    <w:rsid w:val="005209D7"/>
    <w:rsid w:val="00535595"/>
    <w:rsid w:val="00536585"/>
    <w:rsid w:val="00537761"/>
    <w:rsid w:val="00542E7F"/>
    <w:rsid w:val="00547A6A"/>
    <w:rsid w:val="00561660"/>
    <w:rsid w:val="0057160B"/>
    <w:rsid w:val="00582256"/>
    <w:rsid w:val="005855C6"/>
    <w:rsid w:val="0059172A"/>
    <w:rsid w:val="00592D79"/>
    <w:rsid w:val="005A43D1"/>
    <w:rsid w:val="005A48C3"/>
    <w:rsid w:val="005C0728"/>
    <w:rsid w:val="005C0C85"/>
    <w:rsid w:val="005C4D92"/>
    <w:rsid w:val="005E5528"/>
    <w:rsid w:val="005E5660"/>
    <w:rsid w:val="006163D5"/>
    <w:rsid w:val="00617115"/>
    <w:rsid w:val="0064523D"/>
    <w:rsid w:val="006760BF"/>
    <w:rsid w:val="00676177"/>
    <w:rsid w:val="006861A7"/>
    <w:rsid w:val="006973D4"/>
    <w:rsid w:val="006A7422"/>
    <w:rsid w:val="006C607C"/>
    <w:rsid w:val="006D42B6"/>
    <w:rsid w:val="006D6CBF"/>
    <w:rsid w:val="006D6DEC"/>
    <w:rsid w:val="006F1EBE"/>
    <w:rsid w:val="006F4F1A"/>
    <w:rsid w:val="00703C19"/>
    <w:rsid w:val="007062BE"/>
    <w:rsid w:val="0071396F"/>
    <w:rsid w:val="00717FBA"/>
    <w:rsid w:val="00726AA9"/>
    <w:rsid w:val="007307B7"/>
    <w:rsid w:val="00731C8C"/>
    <w:rsid w:val="00740FE3"/>
    <w:rsid w:val="007429C9"/>
    <w:rsid w:val="007455B8"/>
    <w:rsid w:val="007507C9"/>
    <w:rsid w:val="00755A9E"/>
    <w:rsid w:val="00760E74"/>
    <w:rsid w:val="007638C9"/>
    <w:rsid w:val="00792E52"/>
    <w:rsid w:val="00797966"/>
    <w:rsid w:val="007A018E"/>
    <w:rsid w:val="007A09B6"/>
    <w:rsid w:val="007B3B04"/>
    <w:rsid w:val="007C246E"/>
    <w:rsid w:val="007C52BC"/>
    <w:rsid w:val="007D5520"/>
    <w:rsid w:val="007E1DFE"/>
    <w:rsid w:val="007F0394"/>
    <w:rsid w:val="007F2E29"/>
    <w:rsid w:val="007F5262"/>
    <w:rsid w:val="008147DA"/>
    <w:rsid w:val="00821982"/>
    <w:rsid w:val="00827AED"/>
    <w:rsid w:val="008368E1"/>
    <w:rsid w:val="00855711"/>
    <w:rsid w:val="0086562A"/>
    <w:rsid w:val="00871F26"/>
    <w:rsid w:val="00873A20"/>
    <w:rsid w:val="008936E3"/>
    <w:rsid w:val="00896374"/>
    <w:rsid w:val="008B6D5A"/>
    <w:rsid w:val="008C0266"/>
    <w:rsid w:val="008C1A5D"/>
    <w:rsid w:val="008C543B"/>
    <w:rsid w:val="008C5A54"/>
    <w:rsid w:val="008D0285"/>
    <w:rsid w:val="008D7EBE"/>
    <w:rsid w:val="008E018D"/>
    <w:rsid w:val="009010CF"/>
    <w:rsid w:val="00902A2F"/>
    <w:rsid w:val="00903834"/>
    <w:rsid w:val="00903BDE"/>
    <w:rsid w:val="00931BAA"/>
    <w:rsid w:val="00932DC6"/>
    <w:rsid w:val="009370F5"/>
    <w:rsid w:val="00953D7F"/>
    <w:rsid w:val="00962612"/>
    <w:rsid w:val="00964EF4"/>
    <w:rsid w:val="00981056"/>
    <w:rsid w:val="009857CE"/>
    <w:rsid w:val="00994EFD"/>
    <w:rsid w:val="009A1914"/>
    <w:rsid w:val="009A7E4A"/>
    <w:rsid w:val="009B2B87"/>
    <w:rsid w:val="009B2EA7"/>
    <w:rsid w:val="009B5C20"/>
    <w:rsid w:val="009B6827"/>
    <w:rsid w:val="009C350D"/>
    <w:rsid w:val="009C74C4"/>
    <w:rsid w:val="009E35B0"/>
    <w:rsid w:val="009E6532"/>
    <w:rsid w:val="009F4416"/>
    <w:rsid w:val="00A13C5B"/>
    <w:rsid w:val="00A150C5"/>
    <w:rsid w:val="00A43CAE"/>
    <w:rsid w:val="00A46576"/>
    <w:rsid w:val="00A46A27"/>
    <w:rsid w:val="00A546D2"/>
    <w:rsid w:val="00A57E8B"/>
    <w:rsid w:val="00A66BAE"/>
    <w:rsid w:val="00A72572"/>
    <w:rsid w:val="00A77FBD"/>
    <w:rsid w:val="00A83F58"/>
    <w:rsid w:val="00A85F0E"/>
    <w:rsid w:val="00A94A03"/>
    <w:rsid w:val="00A94B5B"/>
    <w:rsid w:val="00A969AA"/>
    <w:rsid w:val="00AA1276"/>
    <w:rsid w:val="00AB1FCF"/>
    <w:rsid w:val="00AD62B2"/>
    <w:rsid w:val="00AD6F20"/>
    <w:rsid w:val="00AF066D"/>
    <w:rsid w:val="00AF5DB7"/>
    <w:rsid w:val="00B0655D"/>
    <w:rsid w:val="00B12491"/>
    <w:rsid w:val="00B14CC5"/>
    <w:rsid w:val="00B178A6"/>
    <w:rsid w:val="00B26010"/>
    <w:rsid w:val="00B33989"/>
    <w:rsid w:val="00B40505"/>
    <w:rsid w:val="00B476BA"/>
    <w:rsid w:val="00B63BE3"/>
    <w:rsid w:val="00B81D2F"/>
    <w:rsid w:val="00B85A05"/>
    <w:rsid w:val="00B8676B"/>
    <w:rsid w:val="00B87DF0"/>
    <w:rsid w:val="00BB032B"/>
    <w:rsid w:val="00BC587C"/>
    <w:rsid w:val="00BD49FC"/>
    <w:rsid w:val="00BD5B0E"/>
    <w:rsid w:val="00BE37A8"/>
    <w:rsid w:val="00BF6CBF"/>
    <w:rsid w:val="00C106F5"/>
    <w:rsid w:val="00C11AF7"/>
    <w:rsid w:val="00C2242A"/>
    <w:rsid w:val="00C3188A"/>
    <w:rsid w:val="00C42E85"/>
    <w:rsid w:val="00C623DE"/>
    <w:rsid w:val="00C7534D"/>
    <w:rsid w:val="00C76DD5"/>
    <w:rsid w:val="00C7736B"/>
    <w:rsid w:val="00C813AF"/>
    <w:rsid w:val="00C93300"/>
    <w:rsid w:val="00C93454"/>
    <w:rsid w:val="00CA185C"/>
    <w:rsid w:val="00CA2AC0"/>
    <w:rsid w:val="00CA601B"/>
    <w:rsid w:val="00CB343D"/>
    <w:rsid w:val="00CB526C"/>
    <w:rsid w:val="00CC1662"/>
    <w:rsid w:val="00CC3894"/>
    <w:rsid w:val="00CC5FA2"/>
    <w:rsid w:val="00CD2453"/>
    <w:rsid w:val="00CE3386"/>
    <w:rsid w:val="00CE4B8A"/>
    <w:rsid w:val="00D03947"/>
    <w:rsid w:val="00D05DEB"/>
    <w:rsid w:val="00D06EED"/>
    <w:rsid w:val="00D16CB8"/>
    <w:rsid w:val="00D16FB1"/>
    <w:rsid w:val="00D21226"/>
    <w:rsid w:val="00D230E3"/>
    <w:rsid w:val="00D37DDF"/>
    <w:rsid w:val="00D7088E"/>
    <w:rsid w:val="00D81A6D"/>
    <w:rsid w:val="00D94025"/>
    <w:rsid w:val="00D952FA"/>
    <w:rsid w:val="00DA1FC3"/>
    <w:rsid w:val="00DA3283"/>
    <w:rsid w:val="00DB11B1"/>
    <w:rsid w:val="00DB1E3B"/>
    <w:rsid w:val="00DC0FD8"/>
    <w:rsid w:val="00DC212A"/>
    <w:rsid w:val="00DC2FE7"/>
    <w:rsid w:val="00DC4A84"/>
    <w:rsid w:val="00DC4E44"/>
    <w:rsid w:val="00DE1016"/>
    <w:rsid w:val="00DE32B5"/>
    <w:rsid w:val="00DE3832"/>
    <w:rsid w:val="00DE4742"/>
    <w:rsid w:val="00E002F2"/>
    <w:rsid w:val="00E01ECC"/>
    <w:rsid w:val="00E0636E"/>
    <w:rsid w:val="00E10EF7"/>
    <w:rsid w:val="00E23992"/>
    <w:rsid w:val="00E2573E"/>
    <w:rsid w:val="00E52881"/>
    <w:rsid w:val="00E61AE8"/>
    <w:rsid w:val="00E73B3E"/>
    <w:rsid w:val="00E73CA4"/>
    <w:rsid w:val="00E740E7"/>
    <w:rsid w:val="00E815DC"/>
    <w:rsid w:val="00EB121D"/>
    <w:rsid w:val="00EC0A66"/>
    <w:rsid w:val="00EC3AA3"/>
    <w:rsid w:val="00EE69DB"/>
    <w:rsid w:val="00EE7B27"/>
    <w:rsid w:val="00EF3D8B"/>
    <w:rsid w:val="00EF6844"/>
    <w:rsid w:val="00F00675"/>
    <w:rsid w:val="00F06C34"/>
    <w:rsid w:val="00F12FB1"/>
    <w:rsid w:val="00F21F2F"/>
    <w:rsid w:val="00F271FC"/>
    <w:rsid w:val="00F35F92"/>
    <w:rsid w:val="00F36610"/>
    <w:rsid w:val="00F64EE4"/>
    <w:rsid w:val="00F726C6"/>
    <w:rsid w:val="00F77624"/>
    <w:rsid w:val="00F85BEC"/>
    <w:rsid w:val="00F875FE"/>
    <w:rsid w:val="00F938D1"/>
    <w:rsid w:val="00F94B2C"/>
    <w:rsid w:val="00FB0F58"/>
    <w:rsid w:val="00FB2C6A"/>
    <w:rsid w:val="00FB6A71"/>
    <w:rsid w:val="00FC088D"/>
    <w:rsid w:val="00FC79DF"/>
    <w:rsid w:val="00FE33A8"/>
    <w:rsid w:val="00FE4200"/>
    <w:rsid w:val="00FE5A55"/>
    <w:rsid w:val="00FF0CBF"/>
    <w:rsid w:val="00FF296D"/>
    <w:rsid w:val="00FF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  <v:stroke endarrowlength="long" weight="3pt"/>
    </o:shapedefaults>
    <o:shapelayout v:ext="edit">
      <o:idmap v:ext="edit" data="1"/>
      <o:rules v:ext="edit">
        <o:r id="V:Rule3" type="arc" idref="#_x0000_s1383"/>
        <o:r id="V:Rule8" type="arc" idref="#_x0000_s1386"/>
        <o:r id="V:Rule9" type="arc" idref="#_x0000_s1389"/>
        <o:r id="V:Rule12" type="arc" idref="#_x0000_s1407"/>
        <o:r id="V:Rule14" type="arc" idref="#_x0000_s1393"/>
        <o:r id="V:Rule15" type="arc" idref="#_x0000_s1404"/>
        <o:r id="V:Rule20" type="arc" idref="#_x0000_s1421"/>
        <o:r id="V:Rule26" type="arc" idref="#_x0000_s1415"/>
        <o:r id="V:Rule31" type="arc" idref="#_x0000_s1436"/>
        <o:r id="V:Rule32" type="arc" idref="#_x0000_s1437"/>
        <o:r id="V:Rule34" type="arc" idref="#_x0000_s1435"/>
        <o:r id="V:Rule35" type="arc" idref="#_x0000_s1430"/>
        <o:r id="V:Rule60" type="arc" idref="#_x0000_s1484"/>
        <o:r id="V:Rule70" type="arc" idref="#_x0000_s1489"/>
        <o:r id="V:Rule72" type="arc" idref="#_x0000_s1502"/>
        <o:r id="V:Rule73" type="arc" idref="#_x0000_s1496"/>
        <o:r id="V:Rule74" type="arc" idref="#_x0000_s1503"/>
        <o:r id="V:Rule78" type="arc" idref="#_x0000_s1497"/>
        <o:r id="V:Rule89" type="arc" idref="#_x0000_s1513"/>
        <o:r id="V:Rule95" type="arc" idref="#_x0000_s1523"/>
        <o:r id="V:Rule106" type="arc" idref="#_x0000_s1533"/>
        <o:r id="V:Rule113" type="arc" idref="#_x0000_s1546"/>
        <o:r id="V:Rule123" type="arc" idref="#_x0000_s1544"/>
        <o:r id="V:Rule125" type="arc" idref="#_x0000_s1584"/>
        <o:r id="V:Rule129" type="arc" idref="#_x0000_s1586"/>
        <o:r id="V:Rule130" type="arc" idref="#_x0000_s1591"/>
        <o:r id="V:Rule134" type="arc" idref="#_x0000_s1596"/>
        <o:r id="V:Rule148" type="arc" idref="#_x0000_s1571"/>
        <o:r id="V:Rule152" type="arc" idref="#_x0000_s1572"/>
        <o:r id="V:Rule153" type="arc" idref="#_x0000_s1560"/>
        <o:r id="V:Rule163" type="arc" idref="#_x0000_s1598"/>
        <o:r id="V:Rule169" type="connector" idref="#_x0000_s1478"/>
        <o:r id="V:Rule170" type="connector" idref="#_x0000_s1549"/>
        <o:r id="V:Rule171" type="connector" idref="#_x0000_s1488"/>
        <o:r id="V:Rule172" type="connector" idref="#_x0000_s1526"/>
        <o:r id="V:Rule173" type="connector" idref="#_x0000_s1506"/>
        <o:r id="V:Rule174" type="connector" idref="#_x0000_s1433"/>
        <o:r id="V:Rule175" type="connector" idref="#_x0000_s1540"/>
        <o:r id="V:Rule176" type="connector" idref="#_x0000_s1603"/>
        <o:r id="V:Rule177" type="connector" idref="#_x0000_s1548"/>
        <o:r id="V:Rule178" type="connector" idref="#_x0000_s1567"/>
        <o:r id="V:Rule179" type="connector" idref="#_x0000_s1519"/>
        <o:r id="V:Rule180" type="connector" idref="#_x0000_s1538"/>
        <o:r id="V:Rule181" type="connector" idref="#_x0000_s1588"/>
        <o:r id="V:Rule182" type="connector" idref="#_x0000_s1534"/>
        <o:r id="V:Rule183" type="connector" idref="#_x0000_s1499"/>
        <o:r id="V:Rule184" type="connector" idref="#_x0000_s1392"/>
        <o:r id="V:Rule185" type="connector" idref="#_x0000_s1501"/>
        <o:r id="V:Rule186" type="connector" idref="#_x0000_s1384"/>
        <o:r id="V:Rule187" type="connector" idref="#_x0000_s1605"/>
        <o:r id="V:Rule188" type="connector" idref="#_x0000_s1449"/>
        <o:r id="V:Rule189" type="connector" idref="#_x0000_s1543"/>
        <o:r id="V:Rule190" type="connector" idref="#_x0000_s1408"/>
        <o:r id="V:Rule191" type="connector" idref="#_x0000_s1550"/>
        <o:r id="V:Rule192" type="connector" idref="#_x0000_s1595"/>
        <o:r id="V:Rule193" type="connector" idref="#_x0000_s1562"/>
        <o:r id="V:Rule194" type="connector" idref="#_x0000_s1479"/>
        <o:r id="V:Rule195" type="connector" idref="#_x0000_s1471"/>
        <o:r id="V:Rule196" type="connector" idref="#_x0000_s1442"/>
        <o:r id="V:Rule197" type="connector" idref="#_x0000_s1380"/>
        <o:r id="V:Rule198" type="connector" idref="#_x0000_s1511"/>
        <o:r id="V:Rule199" type="connector" idref="#_x0000_s1464"/>
        <o:r id="V:Rule200" type="connector" idref="#_x0000_s1521"/>
        <o:r id="V:Rule201" type="connector" idref="#_x0000_s1531"/>
        <o:r id="V:Rule202" type="connector" idref="#_x0000_s1527"/>
        <o:r id="V:Rule203" type="connector" idref="#_x0000_s1557"/>
        <o:r id="V:Rule204" type="connector" idref="#_x0000_s1463"/>
        <o:r id="V:Rule205" type="connector" idref="#_x0000_s1602"/>
        <o:r id="V:Rule206" type="connector" idref="#_x0000_s1486"/>
        <o:r id="V:Rule207" type="connector" idref="#_x0000_s1583"/>
        <o:r id="V:Rule208" type="connector" idref="#_x0000_s1381"/>
        <o:r id="V:Rule209" type="connector" idref="#_x0000_s1532"/>
        <o:r id="V:Rule210" type="connector" idref="#_x0000_s1594"/>
        <o:r id="V:Rule211" type="connector" idref="#_x0000_s1462"/>
        <o:r id="V:Rule212" type="connector" idref="#_x0000_s1476"/>
        <o:r id="V:Rule213" type="connector" idref="#_x0000_s1559"/>
        <o:r id="V:Rule214" type="connector" idref="#_x0000_s1576"/>
        <o:r id="V:Rule215" type="connector" idref="#_x0000_s1387"/>
        <o:r id="V:Rule216" type="connector" idref="#_x0000_s1507"/>
        <o:r id="V:Rule217" type="connector" idref="#_x0000_s1564"/>
        <o:r id="V:Rule218" type="connector" idref="#_x0000_s1510"/>
        <o:r id="V:Rule219" type="connector" idref="#_x0000_s1402"/>
        <o:r id="V:Rule220" type="connector" idref="#_x0000_s1412"/>
        <o:r id="V:Rule221" type="connector" idref="#_x0000_s1417"/>
        <o:r id="V:Rule222" type="connector" idref="#_x0000_s1448"/>
        <o:r id="V:Rule223" type="connector" idref="#_x0000_s1566"/>
        <o:r id="V:Rule224" type="connector" idref="#_x0000_s1467"/>
        <o:r id="V:Rule225" type="connector" idref="#_x0000_s1420"/>
        <o:r id="V:Rule226" type="connector" idref="#_x0000_s1577"/>
        <o:r id="V:Rule227" type="connector" idref="#_x0000_s1470"/>
        <o:r id="V:Rule228" type="connector" idref="#_x0000_s1593"/>
        <o:r id="V:Rule229" type="connector" idref="#_x0000_s1460"/>
        <o:r id="V:Rule230" type="connector" idref="#_x0000_s1573"/>
        <o:r id="V:Rule231" type="connector" idref="#_x0000_s1385"/>
        <o:r id="V:Rule232" type="connector" idref="#_x0000_s1524"/>
        <o:r id="V:Rule233" type="connector" idref="#_x0000_s1558"/>
        <o:r id="V:Rule234" type="connector" idref="#_x0000_s1556"/>
        <o:r id="V:Rule235" type="connector" idref="#_x0000_s1388"/>
        <o:r id="V:Rule236" type="connector" idref="#_x0000_s1447"/>
        <o:r id="V:Rule237" type="connector" idref="#_x0000_s1578"/>
        <o:r id="V:Rule238" type="connector" idref="#_x0000_s1509"/>
        <o:r id="V:Rule239" type="connector" idref="#_x0000_s1505"/>
        <o:r id="V:Rule240" type="connector" idref="#_x0000_s1493"/>
        <o:r id="V:Rule241" type="connector" idref="#_x0000_s1473"/>
        <o:r id="V:Rule242" type="connector" idref="#_x0000_s1454"/>
        <o:r id="V:Rule243" type="connector" idref="#_x0000_s1535"/>
        <o:r id="V:Rule244" type="connector" idref="#_x0000_s1582"/>
        <o:r id="V:Rule245" type="connector" idref="#_x0000_s1416"/>
        <o:r id="V:Rule246" type="connector" idref="#_x0000_s1487"/>
        <o:r id="V:Rule247" type="connector" idref="#_x0000_s1429"/>
        <o:r id="V:Rule248" type="connector" idref="#_x0000_s1466"/>
        <o:r id="V:Rule249" type="connector" idref="#_x0000_s1520"/>
        <o:r id="V:Rule250" type="connector" idref="#_x0000_s1516"/>
        <o:r id="V:Rule251" type="connector" idref="#_x0000_s1579"/>
        <o:r id="V:Rule252" type="connector" idref="#_x0000_s1458"/>
        <o:r id="V:Rule253" type="connector" idref="#_x0000_s1474"/>
        <o:r id="V:Rule254" type="connector" idref="#_x0000_s1539"/>
        <o:r id="V:Rule255" type="connector" idref="#_x0000_s1465"/>
        <o:r id="V:Rule256" type="connector" idref="#_x0000_s1508"/>
        <o:r id="V:Rule257" type="connector" idref="#_x0000_s1481"/>
        <o:r id="V:Rule258" type="connector" idref="#_x0000_s1477"/>
        <o:r id="V:Rule259" type="connector" idref="#_x0000_s1545"/>
        <o:r id="V:Rule260" type="connector" idref="#_x0000_s1542"/>
        <o:r id="V:Rule261" type="connector" idref="#_x0000_s1410"/>
        <o:r id="V:Rule262" type="connector" idref="#_x0000_s1563"/>
        <o:r id="V:Rule263" type="connector" idref="#_x0000_s1528"/>
        <o:r id="V:Rule264" type="connector" idref="#_x0000_s1413"/>
        <o:r id="V:Rule265" type="connector" idref="#_x0000_s1522"/>
        <o:r id="V:Rule266" type="connector" idref="#_x0000_s1461"/>
        <o:r id="V:Rule267" type="connector" idref="#_x0000_s1530"/>
        <o:r id="V:Rule268" type="connector" idref="#_x0000_s1512"/>
        <o:r id="V:Rule269" type="connector" idref="#_x0000_s1517"/>
        <o:r id="V:Rule270" type="connector" idref="#_x0000_s1434"/>
        <o:r id="V:Rule271" type="connector" idref="#_x0000_s1590"/>
        <o:r id="V:Rule272" type="connector" idref="#_x0000_s1568"/>
        <o:r id="V:Rule273" type="connector" idref="#_x0000_s1553"/>
        <o:r id="V:Rule274" type="connector" idref="#_x0000_s1428"/>
        <o:r id="V:Rule275" type="connector" idref="#_x0000_s1518"/>
        <o:r id="V:Rule276" type="connector" idref="#_x0000_s1439"/>
        <o:r id="V:Rule277" type="connector" idref="#_x0000_s1581"/>
        <o:r id="V:Rule278" type="connector" idref="#_x0000_s1565"/>
        <o:r id="V:Rule279" type="connector" idref="#_x0000_s1403"/>
        <o:r id="V:Rule280" type="connector" idref="#_x0000_s1475"/>
        <o:r id="V:Rule281" type="connector" idref="#_x0000_s1480"/>
        <o:r id="V:Rule282" type="connector" idref="#_x0000_s1547"/>
        <o:r id="V:Rule283" type="connector" idref="#_x0000_s1537"/>
        <o:r id="V:Rule284" type="connector" idref="#_x0000_s1574"/>
        <o:r id="V:Rule285" type="connector" idref="#_x0000_s1495"/>
        <o:r id="V:Rule286" type="connector" idref="#_x0000_s1575"/>
        <o:r id="V:Rule287" type="connector" idref="#_x0000_s1599"/>
        <o:r id="V:Rule288" type="connector" idref="#_x0000_s1453"/>
        <o:r id="V:Rule289" type="connector" idref="#_x0000_s1589"/>
        <o:r id="V:Rule290" type="connector" idref="#_x0000_s1494"/>
        <o:r id="V:Rule291" type="connector" idref="#_x0000_s1419"/>
        <o:r id="V:Rule292" type="connector" idref="#_x0000_s1379"/>
        <o:r id="V:Rule293" type="connector" idref="#_x0000_s1438"/>
        <o:r id="V:Rule294" type="connector" idref="#_x0000_s1514"/>
        <o:r id="V:Rule295" type="connector" idref="#_x0000_s1561"/>
        <o:r id="V:Rule296" type="connector" idref="#_x0000_s1418"/>
        <o:r id="V:Rule297" type="connector" idref="#_x0000_s1541"/>
        <o:r id="V:Rule298" type="connector" idref="#_x0000_s1472"/>
        <o:r id="V:Rule299" type="connector" idref="#_x0000_s1500"/>
        <o:r id="V:Rule300" type="connector" idref="#_x0000_s1551"/>
        <o:r id="V:Rule301" type="connector" idref="#_x0000_s1457"/>
        <o:r id="V:Rule302" type="connector" idref="#_x0000_s1378"/>
        <o:r id="V:Rule303" type="connector" idref="#_x0000_s1604"/>
        <o:r id="V:Rule304" type="connector" idref="#_x0000_s1529"/>
        <o:r id="V:Rule305" type="connector" idref="#_x0000_s16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CC5"/>
  </w:style>
  <w:style w:type="paragraph" w:styleId="Altbilgi">
    <w:name w:val="footer"/>
    <w:basedOn w:val="Normal"/>
    <w:link w:val="AltbilgiChar"/>
    <w:uiPriority w:val="99"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CC5"/>
  </w:style>
  <w:style w:type="paragraph" w:styleId="AralkYok">
    <w:name w:val="No Spacing"/>
    <w:uiPriority w:val="1"/>
    <w:qFormat/>
    <w:rsid w:val="00B14CC5"/>
    <w:pPr>
      <w:spacing w:after="0" w:line="240" w:lineRule="auto"/>
    </w:pPr>
  </w:style>
  <w:style w:type="character" w:customStyle="1" w:styleId="fontstyle01">
    <w:name w:val="fontstyle01"/>
    <w:basedOn w:val="VarsaylanParagrafYazTipi"/>
    <w:rsid w:val="00B178A6"/>
    <w:rPr>
      <w:rFonts w:ascii="Calibri" w:hAnsi="Calibri" w:cs="Calibri" w:hint="default"/>
      <w:b/>
      <w:bCs/>
      <w:i w:val="0"/>
      <w:iCs w:val="0"/>
      <w:color w:val="008080"/>
      <w:sz w:val="22"/>
      <w:szCs w:val="22"/>
    </w:rPr>
  </w:style>
  <w:style w:type="character" w:customStyle="1" w:styleId="fontstyle21">
    <w:name w:val="fontstyle21"/>
    <w:basedOn w:val="VarsaylanParagrafYazTipi"/>
    <w:rsid w:val="0043203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VarsaylanParagrafYazTipi"/>
    <w:rsid w:val="0043203F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F4E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E8C"/>
    <w:rPr>
      <w:rFonts w:ascii="Tahoma" w:hAnsi="Tahoma" w:cs="Tahoma"/>
      <w:sz w:val="16"/>
      <w:szCs w:val="16"/>
    </w:rPr>
  </w:style>
  <w:style w:type="character" w:customStyle="1" w:styleId="fontstyle41">
    <w:name w:val="fontstyle41"/>
    <w:basedOn w:val="VarsaylanParagrafYazTipi"/>
    <w:rsid w:val="00FC088D"/>
    <w:rPr>
      <w:rFonts w:ascii="TimesNewRomanPSMT" w:hAnsi="TimesNewRomanPSMT" w:hint="default"/>
      <w:b w:val="0"/>
      <w:bCs w:val="0"/>
      <w:i w:val="0"/>
      <w:iCs w:val="0"/>
      <w:color w:val="D1232A"/>
      <w:sz w:val="22"/>
      <w:szCs w:val="22"/>
    </w:rPr>
  </w:style>
  <w:style w:type="character" w:customStyle="1" w:styleId="fontstyle51">
    <w:name w:val="fontstyle51"/>
    <w:basedOn w:val="VarsaylanParagrafYazTipi"/>
    <w:rsid w:val="00FC088D"/>
    <w:rPr>
      <w:rFonts w:ascii="SymbolMT" w:hAnsi="SymbolMT" w:hint="default"/>
      <w:b w:val="0"/>
      <w:bCs w:val="0"/>
      <w:i w:val="0"/>
      <w:iCs w:val="0"/>
      <w:color w:val="D1232A"/>
      <w:sz w:val="22"/>
      <w:szCs w:val="22"/>
    </w:rPr>
  </w:style>
  <w:style w:type="table" w:styleId="TabloKlavuzu">
    <w:name w:val="Table Grid"/>
    <w:basedOn w:val="NormalTablo"/>
    <w:uiPriority w:val="39"/>
    <w:rsid w:val="00DE32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07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B3A2-0407-4111-985E-DBEB370A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4400</Words>
  <Characters>25083</Characters>
  <DocSecurity>0</DocSecurity>
  <Lines>209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2018-09-27T13:01:00Z</cp:lastPrinted>
  <dcterms:created xsi:type="dcterms:W3CDTF">2018-09-27T17:13:00Z</dcterms:created>
  <dcterms:modified xsi:type="dcterms:W3CDTF">2018-09-27T17:13:00Z</dcterms:modified>
  <cp:category>www.sorubak.com</cp:category>
</cp:coreProperties>
</file>