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A0" w:rsidRPr="00C518D7" w:rsidRDefault="007804A0" w:rsidP="007804A0">
      <w:pPr>
        <w:pStyle w:val="AralkYok"/>
        <w:rPr>
          <w:sz w:val="20"/>
        </w:rPr>
      </w:pPr>
      <w:r w:rsidRPr="00C518D7">
        <w:rPr>
          <w:rFonts w:ascii="TTKB DikTemel Abece" w:hAnsi="TTKB DikTemel Abece"/>
          <w:sz w:val="32"/>
          <w:szCs w:val="36"/>
        </w:rPr>
        <w:t xml:space="preserve"> Aşağıdaki yazılışı yanlış verilen özel isimlerin doğru yazılışını örnekteki gibi kesme işareti </w:t>
      </w:r>
      <w:r w:rsidR="004F2377">
        <w:rPr>
          <w:rFonts w:ascii="TTKB DikTemel Abece" w:hAnsi="TTKB DikTemel Abece"/>
          <w:sz w:val="32"/>
          <w:szCs w:val="36"/>
        </w:rPr>
        <w:t xml:space="preserve">   </w:t>
      </w:r>
      <w:r w:rsidRPr="00C518D7">
        <w:rPr>
          <w:rFonts w:ascii="TTKB DikTemel Abece" w:hAnsi="TTKB DikTemel Abece"/>
          <w:sz w:val="32"/>
          <w:szCs w:val="36"/>
        </w:rPr>
        <w:t>kullanarak yazalım</w:t>
      </w:r>
    </w:p>
    <w:tbl>
      <w:tblPr>
        <w:tblStyle w:val="TabloKlavuzu"/>
        <w:tblpPr w:leftFromText="141" w:rightFromText="141" w:vertAnchor="text" w:horzAnchor="margin" w:tblpXSpec="center" w:tblpY="406"/>
        <w:tblW w:w="0" w:type="auto"/>
        <w:tblLook w:val="04A0"/>
      </w:tblPr>
      <w:tblGrid>
        <w:gridCol w:w="2544"/>
        <w:gridCol w:w="2545"/>
        <w:gridCol w:w="2545"/>
        <w:gridCol w:w="2545"/>
      </w:tblGrid>
      <w:tr w:rsidR="007804A0" w:rsidTr="00C518D7">
        <w:trPr>
          <w:trHeight w:val="496"/>
        </w:trPr>
        <w:tc>
          <w:tcPr>
            <w:tcW w:w="2544" w:type="dxa"/>
          </w:tcPr>
          <w:p w:rsidR="007804A0" w:rsidRPr="0040084F" w:rsidRDefault="007804A0" w:rsidP="007804A0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40084F">
              <w:rPr>
                <w:rFonts w:ascii="TTKB DikTemel Abece" w:hAnsi="TTKB DikTemel Abece"/>
                <w:b/>
                <w:sz w:val="36"/>
                <w:szCs w:val="36"/>
              </w:rPr>
              <w:t>Sözcük (Kelime)</w:t>
            </w:r>
          </w:p>
        </w:tc>
        <w:tc>
          <w:tcPr>
            <w:tcW w:w="2545" w:type="dxa"/>
          </w:tcPr>
          <w:p w:rsidR="007804A0" w:rsidRPr="0040084F" w:rsidRDefault="007804A0" w:rsidP="007804A0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40084F">
              <w:rPr>
                <w:rFonts w:ascii="TTKB DikTemel Abece" w:hAnsi="TTKB DikTemel Abece"/>
                <w:b/>
                <w:sz w:val="36"/>
                <w:szCs w:val="36"/>
              </w:rPr>
              <w:t>Doğru Yazılışı</w:t>
            </w:r>
          </w:p>
        </w:tc>
        <w:tc>
          <w:tcPr>
            <w:tcW w:w="2545" w:type="dxa"/>
          </w:tcPr>
          <w:p w:rsidR="007804A0" w:rsidRPr="0040084F" w:rsidRDefault="007804A0" w:rsidP="007804A0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40084F">
              <w:rPr>
                <w:rFonts w:ascii="TTKB DikTemel Abece" w:hAnsi="TTKB DikTemel Abece"/>
                <w:b/>
                <w:sz w:val="36"/>
                <w:szCs w:val="36"/>
              </w:rPr>
              <w:t>Sözcük (Kelime)</w:t>
            </w:r>
          </w:p>
        </w:tc>
        <w:tc>
          <w:tcPr>
            <w:tcW w:w="2545" w:type="dxa"/>
          </w:tcPr>
          <w:p w:rsidR="007804A0" w:rsidRPr="0040084F" w:rsidRDefault="007804A0" w:rsidP="007804A0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40084F">
              <w:rPr>
                <w:rFonts w:ascii="TTKB DikTemel Abece" w:hAnsi="TTKB DikTemel Abece"/>
                <w:b/>
                <w:sz w:val="36"/>
                <w:szCs w:val="36"/>
              </w:rPr>
              <w:t>Doğru Yazılışı</w:t>
            </w:r>
          </w:p>
        </w:tc>
      </w:tr>
      <w:tr w:rsidR="007804A0" w:rsidTr="00C518D7">
        <w:trPr>
          <w:trHeight w:val="529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ankaradan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ayşenin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804A0" w:rsidTr="00C518D7">
        <w:trPr>
          <w:trHeight w:val="496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tuğsemin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yeşilovanın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804A0" w:rsidTr="00C518D7">
        <w:trPr>
          <w:trHeight w:val="496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ömerde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dünyada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804A0" w:rsidTr="00C518D7">
        <w:trPr>
          <w:trHeight w:val="496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samsunnun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ulus caddesinde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804A0" w:rsidTr="00C518D7">
        <w:trPr>
          <w:trHeight w:val="529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nasrettin hocada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4F2377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minnoşun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7804A0" w:rsidTr="00C518D7">
        <w:trPr>
          <w:trHeight w:val="496"/>
        </w:trPr>
        <w:tc>
          <w:tcPr>
            <w:tcW w:w="2544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denizliye</w:t>
            </w: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</w:p>
        </w:tc>
        <w:tc>
          <w:tcPr>
            <w:tcW w:w="2545" w:type="dxa"/>
          </w:tcPr>
          <w:p w:rsidR="007804A0" w:rsidRPr="004F2377" w:rsidRDefault="007804A0" w:rsidP="007804A0">
            <w:pPr>
              <w:pStyle w:val="AralkYok"/>
              <w:rPr>
                <w:rFonts w:ascii="TTKB Dik Temel Abece" w:hAnsi="TTKB Dik Temel Abece"/>
                <w:sz w:val="36"/>
                <w:szCs w:val="32"/>
              </w:rPr>
            </w:pPr>
            <w:r w:rsidRPr="004F2377">
              <w:rPr>
                <w:rFonts w:ascii="TTKB Dik Temel Abece" w:hAnsi="TTKB Dik Temel Abece"/>
                <w:sz w:val="36"/>
                <w:szCs w:val="32"/>
              </w:rPr>
              <w:t>selimin</w:t>
            </w:r>
          </w:p>
        </w:tc>
        <w:tc>
          <w:tcPr>
            <w:tcW w:w="2545" w:type="dxa"/>
          </w:tcPr>
          <w:p w:rsidR="007804A0" w:rsidRPr="00C518D7" w:rsidRDefault="007804A0" w:rsidP="007804A0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7804A0" w:rsidRDefault="007804A0" w:rsidP="007804A0">
      <w:pPr>
        <w:pStyle w:val="AralkYok"/>
      </w:pPr>
    </w:p>
    <w:p w:rsidR="00C518D7" w:rsidRDefault="008D7C92" w:rsidP="007804A0">
      <w:pPr>
        <w:pStyle w:val="AralkYok"/>
      </w:pPr>
      <w:r>
        <w:t xml:space="preserve"> </w:t>
      </w:r>
    </w:p>
    <w:p w:rsidR="00C518D7" w:rsidRPr="008D7C92" w:rsidRDefault="00C518D7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8D7C92">
        <w:rPr>
          <w:rFonts w:ascii="TTKB Dik Temel Abece" w:hAnsi="TTKB Dik Temel Abece"/>
          <w:sz w:val="36"/>
          <w:szCs w:val="36"/>
        </w:rPr>
        <w:t>Aşağıda karışık olarak verilen sözcüklerden anlamlı cümle kurarak yazalım</w:t>
      </w:r>
      <w:r w:rsidRPr="008D7C92">
        <w:rPr>
          <w:rFonts w:ascii="TTKB Dik Temel Abece" w:hAnsi="TTKB Dik Temel Abece"/>
          <w:b/>
          <w:sz w:val="36"/>
          <w:szCs w:val="36"/>
        </w:rPr>
        <w:t xml:space="preserve">. </w:t>
      </w:r>
    </w:p>
    <w:p w:rsidR="0065079D" w:rsidRPr="008D7C92" w:rsidRDefault="008D7C92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</w:t>
      </w:r>
      <w:r w:rsidRPr="004F2377">
        <w:rPr>
          <w:rFonts w:ascii="TTKB Dik Temel Abece" w:hAnsi="TTKB Dik Temel Abece"/>
          <w:sz w:val="40"/>
          <w:szCs w:val="36"/>
        </w:rPr>
        <w:t>)   o</w:t>
      </w:r>
      <w:r w:rsidR="0065079D" w:rsidRPr="004F2377">
        <w:rPr>
          <w:rFonts w:ascii="TTKB Dik Temel Abece" w:hAnsi="TTKB Dik Temel Abece"/>
          <w:sz w:val="40"/>
          <w:szCs w:val="36"/>
        </w:rPr>
        <w:t>ynuyorlar</w:t>
      </w:r>
      <w:r w:rsidRPr="004F2377">
        <w:rPr>
          <w:rFonts w:ascii="TTKB Dik Temel Abece" w:hAnsi="TTKB Dik Temel Abece"/>
          <w:sz w:val="40"/>
          <w:szCs w:val="36"/>
        </w:rPr>
        <w:t xml:space="preserve"> -</w:t>
      </w:r>
      <w:r w:rsidR="0065079D" w:rsidRPr="004F2377">
        <w:rPr>
          <w:rFonts w:ascii="TTKB Dik Temel Abece" w:hAnsi="TTKB Dik Temel Abece"/>
          <w:sz w:val="40"/>
          <w:szCs w:val="36"/>
        </w:rPr>
        <w:t xml:space="preserve"> arkadaş</w:t>
      </w:r>
      <w:r w:rsidRPr="004F2377">
        <w:rPr>
          <w:rFonts w:ascii="TTKB Dik Temel Abece" w:hAnsi="TTKB Dik Temel Abece"/>
          <w:sz w:val="40"/>
          <w:szCs w:val="36"/>
        </w:rPr>
        <w:t xml:space="preserve"> -</w:t>
      </w:r>
      <w:r w:rsidR="0065079D" w:rsidRPr="004F2377">
        <w:rPr>
          <w:rFonts w:ascii="TTKB Dik Temel Abece" w:hAnsi="TTKB Dik Temel Abece"/>
          <w:sz w:val="40"/>
          <w:szCs w:val="36"/>
        </w:rPr>
        <w:t xml:space="preserve"> iki </w:t>
      </w:r>
      <w:r w:rsidRPr="004F2377">
        <w:rPr>
          <w:rFonts w:ascii="TTKB Dik Temel Abece" w:hAnsi="TTKB Dik Temel Abece"/>
          <w:sz w:val="40"/>
          <w:szCs w:val="36"/>
        </w:rPr>
        <w:t>- o</w:t>
      </w:r>
      <w:r w:rsidR="0065079D" w:rsidRPr="004F2377">
        <w:rPr>
          <w:rFonts w:ascii="TTKB Dik Temel Abece" w:hAnsi="TTKB Dik Temel Abece"/>
          <w:sz w:val="40"/>
          <w:szCs w:val="36"/>
        </w:rPr>
        <w:t xml:space="preserve">kulun </w:t>
      </w:r>
      <w:r w:rsidRPr="004F2377">
        <w:rPr>
          <w:rFonts w:ascii="TTKB Dik Temel Abece" w:hAnsi="TTKB Dik Temel Abece"/>
          <w:sz w:val="40"/>
          <w:szCs w:val="36"/>
        </w:rPr>
        <w:t xml:space="preserve">- </w:t>
      </w:r>
      <w:r w:rsidR="0065079D" w:rsidRPr="004F2377">
        <w:rPr>
          <w:rFonts w:ascii="TTKB Dik Temel Abece" w:hAnsi="TTKB Dik Temel Abece"/>
          <w:sz w:val="40"/>
          <w:szCs w:val="36"/>
        </w:rPr>
        <w:t>bahçesi</w:t>
      </w:r>
    </w:p>
    <w:p w:rsidR="00C518D7" w:rsidRPr="008D7C92" w:rsidRDefault="000E39A3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0E39A3">
        <w:rPr>
          <w:rFonts w:ascii="TTKB Dik Temel Abece" w:hAnsi="TTKB Dik Temel Abece"/>
          <w:noProof/>
          <w:sz w:val="36"/>
          <w:szCs w:val="36"/>
        </w:rPr>
        <w:pict>
          <v:group id="Group 30" o:spid="_x0000_s1026" style="position:absolute;margin-left:4pt;margin-top:10.7pt;width:512.55pt;height:27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">
            <v:line id="Line 31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eQLcIAAADbAAAADwAAAGRycy9kb3ducmV2LnhtbESPQWvCQBCF7wX/wzJCb3VXkRJSVxFB&#10;6EnReultyI5JTHY2ZLcx/vvOQfA2w3vz3jerzehbNVAf68AW5jMDirgIrubSwuVn/5GBignZYRuY&#10;LDwowmY9eVth7sKdTzScU6kkhGOOFqqUulzrWFTkMc5CRyzaNfQek6x9qV2Pdwn3rV4Y86k91iwN&#10;FXa0q6hozn/egsebbzPz4A6Py+z3dDBDc2msfZ+O2y9Qicb0Mj+vv53gC738IgPo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eQLcIAAADbAAAADwAAAAAAAAAAAAAA&#10;AAChAgAAZHJzL2Rvd25yZXYueG1sUEsFBgAAAAAEAAQA+QAAAJADAAAAAA==&#10;" strokecolor="#484329"/>
            <v:line id="Line 32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+IkcIAAADbAAAADwAAAGRycy9kb3ducmV2LnhtbERPTYvCMBC9C/sfwizsTVNFZalGEWEX&#10;DytoVxRvQzO2xWZSm1jrvzeC4G0e73Om89aUoqHaFZYV9HsRCOLU6oIzBbv/n+43COeRNZaWScGd&#10;HMxnH50pxtreeEtN4jMRQtjFqCD3voqldGlOBl3PVsSBO9naoA+wzqSu8RbCTSkHUTSWBgsODTlW&#10;tMwpPSdXo2D5ex5e/+TosCmT46HZD9rL+rJV6uuzXUxAeGr9W/xyr3SY34fnL+E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+IkcIAAADbAAAADwAAAAAAAAAAAAAA&#10;AAChAgAAZHJzL2Rvd25yZXYueG1sUEsFBgAAAAAEAAQA+QAAAJADAAAAAA==&#10;" strokecolor="#484329">
              <v:stroke dashstyle="1 1" endcap="round"/>
            </v:line>
            <v:line id="Line 33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0W5sMAAADbAAAADwAAAGRycy9kb3ducmV2LnhtbERPTWvCQBC9F/wPywje6sagpUQ3QQTF&#10;g0JNS6W3ITsmwexszK4x/ffdQqG3ebzPWWWDaURPnastK5hNIxDEhdU1lwo+3rfPryCcR9bYWCYF&#10;3+QgS0dPK0y0ffCJ+tyXIoSwS1BB5X2bSOmKigy6qW2JA3exnUEfYFdK3eEjhJtGxlH0Ig3WHBoq&#10;bGlTUXHN70bBZned3w9ycX5r8q9z/xkPt+PtpNRkPKyXIDwN/l/8597rMD+G31/C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tFubDAAAA2wAAAA8AAAAAAAAAAAAA&#10;AAAAoQIAAGRycy9kb3ducmV2LnhtbFBLBQYAAAAABAAEAPkAAACRAwAAAAA=&#10;" strokecolor="#484329">
              <v:stroke dashstyle="1 1" endcap="round"/>
            </v:line>
            <v:line id="Line 34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UOWr8AAADbAAAADwAAAGRycy9kb3ducmV2LnhtbERPTYvCMBC9L/gfwgje1mRVpHSNsgiC&#10;J0XtZW9DM9t220xKE2v990YQvM3jfc5qM9hG9NT5yrGGr6kCQZw7U3GhIbvsPhMQPiAbbByThjt5&#10;2KxHHytMjbvxifpzKEQMYZ+ihjKENpXS5yVZ9FPXEkfuz3UWQ4RdIU2HtxhuGzlTaiktVhwbSmxp&#10;W1Jen69Wg8V/2yTqzi0eF8nv6aD6Oqu1noyHn28QgYbwFr/cexPnz+H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IUOWr8AAADbAAAADwAAAAAAAAAAAAAAAACh&#10;AgAAZHJzL2Rvd25yZXYueG1sUEsFBgAAAAAEAAQA+QAAAI0DAAAAAA==&#10;" strokecolor="#484329"/>
            <v:line id="Line 35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yWLsAAAADbAAAADwAAAGRycy9kb3ducmV2LnhtbERPyWrDMBC9F/oPYgK5NVKCKcaNbEqh&#10;0FOCk1x6G6yp7doaGUv18vdVoZDbPN46x2KxvZho9K1jDfudAkFcOdNyreF2fX9KQfiAbLB3TBpW&#10;8lDkjw9HzIybuaTpEmoRQ9hnqKEJYcik9FVDFv3ODcSR+3KjxRDhWEsz4hzDbS8PSj1Liy3HhgYH&#10;emuo6i4/VoPFb9unauUBz0n6WZ7U1N06rbeb5fUFRKAl3MX/7g8T5yfw90s8QO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sli7AAAAA2wAAAA8AAAAAAAAAAAAAAAAA&#10;oQIAAGRycy9kb3ducmV2LnhtbFBLBQYAAAAABAAEAPkAAACOAwAAAAA=&#10;" strokecolor="#484329"/>
            <v:line id="Line 36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Aztb8AAADbAAAADwAAAGRycy9kb3ducmV2LnhtbERPTYvCMBC9L/gfwgje1mRFpXSNsgiC&#10;J0XtZW9DM9t220xKE2v990YQvM3jfc5qM9hG9NT5yrGGr6kCQZw7U3GhIbvsPhMQPiAbbByThjt5&#10;2KxHHytMjbvxifpzKEQMYZ+ihjKENpXS5yVZ9FPXEkfuz3UWQ4RdIU2HtxhuGzlTaiktVhwbSmxp&#10;W1Jen69Wg8V/2yTqzi0e58nv6aD6Oqu1noyHn28QgYbwFr/cexPnL+D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CAztb8AAADbAAAADwAAAAAAAAAAAAAAAACh&#10;AgAAZHJzL2Rvd25yZXYueG1sUEsFBgAAAAAEAAQA+QAAAI0DAAAAAA==&#10;" strokecolor="#484329"/>
          </v:group>
        </w:pict>
      </w:r>
    </w:p>
    <w:p w:rsidR="00C518D7" w:rsidRPr="008D7C92" w:rsidRDefault="00C518D7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C518D7" w:rsidRPr="008D7C92" w:rsidRDefault="000E39A3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noProof/>
          <w:sz w:val="36"/>
          <w:szCs w:val="36"/>
        </w:rPr>
        <w:pict>
          <v:group id="Group 37" o:spid="_x0000_s1047" style="position:absolute;margin-left:4.3pt;margin-top:30.3pt;width:512.55pt;height:27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">
            <v:line id="Line 38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HvTcIAAADaAAAADwAAAGRycy9kb3ducmV2LnhtbESPzWrDMBCE74G8g9hAb4mUthTjRAmh&#10;UOipwW4uuS3WxnZsrYyl+ufto0Khx2FmvmH2x8m2YqDe1441bDcKBHHhTM2lhsv3xzoB4QOywdYx&#10;aZjJw/GwXOwxNW7kjIY8lCJC2KeooQqhS6X0RUUW/cZ1xNG7ud5iiLIvpelxjHDbymel3qTFmuNC&#10;hR29V1Q0+Y/VYPFu20TN3OH5NblmX2poLo3WT6vptAMRaAr/4b/2p9HwA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HvTcIAAADaAAAADwAAAAAAAAAAAAAA&#10;AAChAgAAZHJzL2Rvd25yZXYueG1sUEsFBgAAAAAEAAQA+QAAAJADAAAAAA==&#10;" strokecolor="#484329"/>
            <v:line id="Line 39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ShsUAAADaAAAADwAAAGRycy9kb3ducmV2LnhtbESPT2vCQBTE74V+h+UJvdWNkpYSXUWE&#10;lh5a0FQUb4/sMwlm3ybZzZ9++65Q8DjMzG+Y5Xo0leipdaVlBbNpBII4s7rkXMHh5/35DYTzyBor&#10;y6TglxysV48PS0y0HXhPfepzESDsElRQeF8nUrqsIINuamvi4F1sa9AH2eZStzgEuKnkPIpepcGS&#10;w0KBNW0Lyq5pZxRsP65x9yVfTrsqPZ/643xsvpu9Uk+TcbMA4Wn09/B/+1MriOF2JdwA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IShsUAAADaAAAADwAAAAAAAAAA&#10;AAAAAAChAgAAZHJzL2Rvd25yZXYueG1sUEsFBgAAAAAEAAQA+QAAAJMDAAAAAA==&#10;" strokecolor="#484329">
              <v:stroke dashstyle="1 1" endcap="round"/>
            </v:line>
            <v:line id="Line 40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63HcMAAADaAAAADwAAAGRycy9kb3ducmV2LnhtbESPQYvCMBSE78L+h/AWvGm6orJUo4iw&#10;4kFh7Yri7dE822LzUptY6783C4LHYWa+Yabz1pSiodoVlhV89SMQxKnVBWcK9n8/vW8QziNrLC2T&#10;ggc5mM8+OlOMtb3zjprEZyJA2MWoIPe+iqV0aU4GXd9WxME729qgD7LOpK7xHuCmlIMoGkuDBYeF&#10;HCta5pRekptRsFxdhreNHB1/y+R0bA6D9rq97pTqfraLCQhPrX+HX+21VjCC/yvhBs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+tx3DAAAA2gAAAA8AAAAAAAAAAAAA&#10;AAAAoQIAAGRycy9kb3ducmV2LnhtbFBLBQYAAAAABAAEAPkAAACRAwAAAAA=&#10;" strokecolor="#484329">
              <v:stroke dashstyle="1 1" endcap="round"/>
            </v:line>
            <v:line id="Line 41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ZM1cEAAADaAAAADwAAAGRycy9kb3ducmV2LnhtbESPT4vCMBTE74LfITxhb5ooIqVrWpYF&#10;wZPin8veHs3bttvmpTSx1m+/EQSPw8z8htnmo23FQL2vHWtYLhQI4sKZmksN18tunoDwAdlg65g0&#10;PMhDnk0nW0yNu/OJhnMoRYSwT1FDFUKXSumLiiz6heuIo/freoshyr6Upsd7hNtWrpTaSIs1x4UK&#10;O/quqGjON6vB4p9tE/XgDo/r5Od0UENzbbT+mI1fnyACjeEdfrX3RsMGnlfiDZ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dkzVwQAAANoAAAAPAAAAAAAAAAAAAAAA&#10;AKECAABkcnMvZG93bnJldi54bWxQSwUGAAAAAAQABAD5AAAAjwMAAAAA&#10;" strokecolor="#484329"/>
            <v:line id="Line 42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rpTsIAAADaAAAADwAAAGRycy9kb3ducmV2LnhtbESPzWrDMBCE74G8g9hAb4mUUlrjRAmh&#10;UOipwW4uuS3WxnZsrYyl+ufto0Khx2FmvmH2x8m2YqDe1441bDcKBHHhTM2lhsv3xzoB4QOywdYx&#10;aZjJw/GwXOwxNW7kjIY8lCJC2KeooQqhS6X0RUUW/cZ1xNG7ud5iiLIvpelxjHDbymelXqXFmuNC&#10;hR29V1Q0+Y/VYPFu20TN3OH5JblmX2poLo3WT6vptAMRaAr/4b/2p9HwB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rpTsIAAADaAAAADwAAAAAAAAAAAAAA&#10;AAChAgAAZHJzL2Rvd25yZXYueG1sUEsFBgAAAAAEAAQA+QAAAJADAAAAAA==&#10;" strokecolor="#484329"/>
            <v:line id="Line 43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V9PL0AAADaAAAADwAAAGRycy9kb3ducmV2LnhtbERPTYvCMBC9L/gfwgh72yaKLKUaiwjC&#10;nhRdL96GZmxrm0lpsm3995uD4PHxvjf5ZFsxUO9rxxoWiQJBXDhTc6nh+nv4SkH4gGywdUwanuQh&#10;384+NpgZN/KZhksoRQxhn6GGKoQuk9IXFVn0ieuII3d3vcUQYV9K0+MYw20rl0p9S4s1x4YKO9pX&#10;VDSXP6vB4sO2qXpyh6dVejsf1dBcG60/59NuDSLQFN7il/vHaIhb45V4A+T2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ilfTy9AAAA2gAAAA8AAAAAAAAAAAAAAAAAoQIA&#10;AGRycy9kb3ducmV2LnhtbFBLBQYAAAAABAAEAPkAAACLAwAAAAA=&#10;" strokecolor="#484329"/>
          </v:group>
        </w:pict>
      </w:r>
      <w:r w:rsidR="00C518D7" w:rsidRPr="008D7C92">
        <w:rPr>
          <w:rFonts w:ascii="TTKB Dik Temel Abece" w:hAnsi="TTKB Dik Temel Abece"/>
          <w:b/>
          <w:sz w:val="36"/>
          <w:szCs w:val="36"/>
        </w:rPr>
        <w:t xml:space="preserve">2) </w:t>
      </w:r>
      <w:r w:rsidR="008D7C92">
        <w:rPr>
          <w:rFonts w:ascii="TTKB Dik Temel Abece" w:hAnsi="TTKB Dik Temel Abece"/>
          <w:sz w:val="36"/>
          <w:szCs w:val="36"/>
        </w:rPr>
        <w:t>g</w:t>
      </w:r>
      <w:r w:rsidR="008D7C92" w:rsidRPr="008D7C92">
        <w:rPr>
          <w:rFonts w:ascii="TTKB Dik Temel Abece" w:hAnsi="TTKB Dik Temel Abece"/>
          <w:sz w:val="36"/>
          <w:szCs w:val="36"/>
        </w:rPr>
        <w:t xml:space="preserve">ideceğim </w:t>
      </w:r>
      <w:r w:rsidR="008D7C92">
        <w:rPr>
          <w:rFonts w:ascii="TTKB Dik Temel Abece" w:hAnsi="TTKB Dik Temel Abece"/>
          <w:sz w:val="36"/>
          <w:szCs w:val="36"/>
        </w:rPr>
        <w:t>-</w:t>
      </w:r>
      <w:r w:rsidR="008D7C92" w:rsidRPr="008D7C92">
        <w:rPr>
          <w:rFonts w:ascii="TTKB Dik Temel Abece" w:hAnsi="TTKB Dik Temel Abece"/>
          <w:sz w:val="36"/>
          <w:szCs w:val="36"/>
        </w:rPr>
        <w:t xml:space="preserve"> uyandım</w:t>
      </w:r>
      <w:r w:rsidR="008D7C92">
        <w:rPr>
          <w:rFonts w:ascii="TTKB Dik Temel Abece" w:hAnsi="TTKB Dik Temel Abece"/>
          <w:sz w:val="36"/>
          <w:szCs w:val="36"/>
        </w:rPr>
        <w:t xml:space="preserve"> -</w:t>
      </w:r>
      <w:r w:rsidR="008D7C92" w:rsidRPr="008D7C92">
        <w:rPr>
          <w:rFonts w:ascii="TTKB Dik Temel Abece" w:hAnsi="TTKB Dik Temel Abece"/>
          <w:sz w:val="36"/>
          <w:szCs w:val="36"/>
        </w:rPr>
        <w:t xml:space="preserve"> için </w:t>
      </w:r>
      <w:r w:rsidR="008D7C92">
        <w:rPr>
          <w:rFonts w:ascii="TTKB Dik Temel Abece" w:hAnsi="TTKB Dik Temel Abece"/>
          <w:sz w:val="36"/>
          <w:szCs w:val="36"/>
        </w:rPr>
        <w:t xml:space="preserve">- </w:t>
      </w:r>
      <w:r w:rsidR="008D7C92" w:rsidRPr="008D7C92">
        <w:rPr>
          <w:rFonts w:ascii="TTKB Dik Temel Abece" w:hAnsi="TTKB Dik Temel Abece"/>
          <w:sz w:val="36"/>
          <w:szCs w:val="36"/>
        </w:rPr>
        <w:t xml:space="preserve">erkenden </w:t>
      </w:r>
      <w:r w:rsidR="008D7C92">
        <w:rPr>
          <w:rFonts w:ascii="TTKB Dik Temel Abece" w:hAnsi="TTKB Dik Temel Abece"/>
          <w:sz w:val="36"/>
          <w:szCs w:val="36"/>
        </w:rPr>
        <w:t xml:space="preserve">- </w:t>
      </w:r>
      <w:r w:rsidR="008D7C92" w:rsidRPr="008D7C92">
        <w:rPr>
          <w:rFonts w:ascii="TTKB Dik Temel Abece" w:hAnsi="TTKB Dik Temel Abece"/>
          <w:sz w:val="36"/>
          <w:szCs w:val="36"/>
        </w:rPr>
        <w:t>okula</w:t>
      </w:r>
    </w:p>
    <w:p w:rsidR="00C518D7" w:rsidRPr="008D7C92" w:rsidRDefault="00C518D7" w:rsidP="008D7C92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C518D7" w:rsidRPr="008D7C92" w:rsidRDefault="00C518D7" w:rsidP="008D7C92">
      <w:pPr>
        <w:pStyle w:val="AralkYok"/>
        <w:rPr>
          <w:rFonts w:ascii="TTKB Dik Temel Abece" w:hAnsi="TTKB Dik Temel Abece"/>
          <w:b/>
          <w:sz w:val="36"/>
          <w:szCs w:val="36"/>
        </w:rPr>
        <w:sectPr w:rsidR="00C518D7" w:rsidRPr="008D7C92" w:rsidSect="0040084F"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:rsidR="008D7C92" w:rsidRDefault="008D7C92" w:rsidP="008D7C92">
      <w:pPr>
        <w:pStyle w:val="AralkYok"/>
        <w:rPr>
          <w:rFonts w:ascii="TTKB Dik Temel Abece" w:hAnsi="TTKB Dik Temel Abece"/>
          <w:sz w:val="36"/>
          <w:szCs w:val="36"/>
        </w:rPr>
      </w:pPr>
    </w:p>
    <w:p w:rsidR="00C518D7" w:rsidRPr="008D7C92" w:rsidRDefault="008D7C92" w:rsidP="008D7C92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3) Ağaçlarda - ilkbahar - açar - çiçek - güzel</w:t>
      </w:r>
    </w:p>
    <w:tbl>
      <w:tblPr>
        <w:tblpPr w:leftFromText="141" w:rightFromText="141" w:vertAnchor="page" w:horzAnchor="margin" w:tblpY="11692"/>
        <w:tblW w:w="10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615"/>
        <w:gridCol w:w="1629"/>
        <w:gridCol w:w="3983"/>
      </w:tblGrid>
      <w:tr w:rsidR="00C518D7" w:rsidRPr="008D7C92" w:rsidTr="004F2377">
        <w:trPr>
          <w:trHeight w:val="490"/>
        </w:trPr>
        <w:tc>
          <w:tcPr>
            <w:tcW w:w="10895" w:type="dxa"/>
            <w:gridSpan w:val="4"/>
          </w:tcPr>
          <w:p w:rsidR="00C518D7" w:rsidRPr="008D7C92" w:rsidRDefault="004F237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             </w:t>
            </w:r>
            <w:r w:rsidR="00C518D7" w:rsidRPr="008D7C92">
              <w:rPr>
                <w:rFonts w:ascii="TTKB Dik Temel Abece" w:hAnsi="TTKB Dik Temel Abece"/>
                <w:sz w:val="36"/>
                <w:szCs w:val="36"/>
              </w:rPr>
              <w:t>Aşağıdaki</w:t>
            </w:r>
            <w:r w:rsidR="0065079D" w:rsidRPr="008D7C92">
              <w:rPr>
                <w:rFonts w:ascii="TTKB Dik Temel Abece" w:hAnsi="TTKB Dik Temel Abece"/>
                <w:sz w:val="36"/>
                <w:szCs w:val="36"/>
              </w:rPr>
              <w:t xml:space="preserve"> kelimelerin eş</w:t>
            </w:r>
            <w:r w:rsidR="00C518D7" w:rsidRPr="008D7C92">
              <w:rPr>
                <w:rFonts w:ascii="TTKB Dik Temel Abece" w:hAnsi="TTKB Dik Temel Abece"/>
                <w:sz w:val="36"/>
                <w:szCs w:val="36"/>
              </w:rPr>
              <w:t xml:space="preserve"> anlamlarını yazalım</w:t>
            </w:r>
          </w:p>
        </w:tc>
      </w:tr>
      <w:tr w:rsidR="00C518D7" w:rsidRPr="008D7C92" w:rsidTr="004F2377">
        <w:trPr>
          <w:trHeight w:val="494"/>
        </w:trPr>
        <w:tc>
          <w:tcPr>
            <w:tcW w:w="1668" w:type="dxa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Kelime</w:t>
            </w:r>
          </w:p>
        </w:tc>
        <w:tc>
          <w:tcPr>
            <w:tcW w:w="3615" w:type="dxa"/>
          </w:tcPr>
          <w:p w:rsidR="00C518D7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Eş</w:t>
            </w:r>
            <w:r w:rsidR="00C518D7" w:rsidRPr="008D7C92">
              <w:rPr>
                <w:rFonts w:ascii="TTKB Dik Temel Abece" w:hAnsi="TTKB Dik Temel Abece"/>
                <w:sz w:val="36"/>
                <w:szCs w:val="36"/>
              </w:rPr>
              <w:t xml:space="preserve"> Anlamlısı</w:t>
            </w:r>
          </w:p>
        </w:tc>
        <w:tc>
          <w:tcPr>
            <w:tcW w:w="1629" w:type="dxa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Kelime</w:t>
            </w:r>
          </w:p>
        </w:tc>
        <w:tc>
          <w:tcPr>
            <w:tcW w:w="3983" w:type="dxa"/>
          </w:tcPr>
          <w:p w:rsidR="00C518D7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Eş</w:t>
            </w:r>
            <w:r w:rsidR="00C518D7" w:rsidRPr="008D7C92">
              <w:rPr>
                <w:rFonts w:ascii="TTKB Dik Temel Abece" w:hAnsi="TTKB Dik Temel Abece"/>
                <w:sz w:val="36"/>
                <w:szCs w:val="36"/>
              </w:rPr>
              <w:t xml:space="preserve"> Anlamlısı</w:t>
            </w:r>
          </w:p>
        </w:tc>
      </w:tr>
      <w:tr w:rsidR="00C518D7" w:rsidRPr="008D7C92" w:rsidTr="004F2377">
        <w:trPr>
          <w:trHeight w:val="551"/>
        </w:trPr>
        <w:tc>
          <w:tcPr>
            <w:tcW w:w="1668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Armağan</w:t>
            </w:r>
          </w:p>
        </w:tc>
        <w:tc>
          <w:tcPr>
            <w:tcW w:w="3615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29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Vakit</w:t>
            </w:r>
          </w:p>
        </w:tc>
        <w:tc>
          <w:tcPr>
            <w:tcW w:w="3983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C518D7" w:rsidRPr="008D7C92" w:rsidTr="004F2377">
        <w:trPr>
          <w:trHeight w:val="551"/>
        </w:trPr>
        <w:tc>
          <w:tcPr>
            <w:tcW w:w="1668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baş</w:t>
            </w:r>
          </w:p>
        </w:tc>
        <w:tc>
          <w:tcPr>
            <w:tcW w:w="3615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..</w:t>
            </w:r>
          </w:p>
        </w:tc>
        <w:tc>
          <w:tcPr>
            <w:tcW w:w="1629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İhtiyar</w:t>
            </w:r>
          </w:p>
        </w:tc>
        <w:tc>
          <w:tcPr>
            <w:tcW w:w="3983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C518D7" w:rsidRPr="008D7C92" w:rsidTr="004F2377">
        <w:trPr>
          <w:trHeight w:val="551"/>
        </w:trPr>
        <w:tc>
          <w:tcPr>
            <w:tcW w:w="1668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Sıska</w:t>
            </w:r>
          </w:p>
        </w:tc>
        <w:tc>
          <w:tcPr>
            <w:tcW w:w="3615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.</w:t>
            </w:r>
          </w:p>
        </w:tc>
        <w:tc>
          <w:tcPr>
            <w:tcW w:w="1629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hikaye</w:t>
            </w:r>
          </w:p>
        </w:tc>
        <w:tc>
          <w:tcPr>
            <w:tcW w:w="3983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C518D7" w:rsidRPr="008D7C92" w:rsidTr="004F2377">
        <w:trPr>
          <w:trHeight w:val="575"/>
        </w:trPr>
        <w:tc>
          <w:tcPr>
            <w:tcW w:w="1668" w:type="dxa"/>
            <w:vAlign w:val="center"/>
          </w:tcPr>
          <w:p w:rsidR="00C518D7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Giysi</w:t>
            </w:r>
          </w:p>
        </w:tc>
        <w:tc>
          <w:tcPr>
            <w:tcW w:w="3615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29" w:type="dxa"/>
            <w:vAlign w:val="center"/>
          </w:tcPr>
          <w:p w:rsidR="00C518D7" w:rsidRPr="008D7C92" w:rsidRDefault="0065079D" w:rsidP="004F2377">
            <w:pPr>
              <w:pStyle w:val="AralkYok"/>
              <w:rPr>
                <w:rFonts w:ascii="TTKB Dik Temel Abece" w:hAnsi="TTKB Dik Temel Abece"/>
                <w:color w:val="000000"/>
                <w:spacing w:val="-2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color w:val="000000"/>
                <w:spacing w:val="-2"/>
                <w:sz w:val="36"/>
                <w:szCs w:val="36"/>
              </w:rPr>
              <w:t>Rüzgar</w:t>
            </w:r>
          </w:p>
        </w:tc>
        <w:tc>
          <w:tcPr>
            <w:tcW w:w="3983" w:type="dxa"/>
            <w:vAlign w:val="center"/>
          </w:tcPr>
          <w:p w:rsidR="00C518D7" w:rsidRPr="008D7C92" w:rsidRDefault="00C518D7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5079D" w:rsidRPr="008D7C92" w:rsidTr="004F2377">
        <w:trPr>
          <w:trHeight w:val="575"/>
        </w:trPr>
        <w:tc>
          <w:tcPr>
            <w:tcW w:w="1668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Islak</w:t>
            </w:r>
          </w:p>
        </w:tc>
        <w:tc>
          <w:tcPr>
            <w:tcW w:w="3615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29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color w:val="000000"/>
                <w:spacing w:val="-2"/>
                <w:sz w:val="36"/>
                <w:szCs w:val="36"/>
              </w:rPr>
              <w:t>beyaz</w:t>
            </w:r>
          </w:p>
        </w:tc>
        <w:tc>
          <w:tcPr>
            <w:tcW w:w="3983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5079D" w:rsidRPr="008D7C92" w:rsidTr="004F2377">
        <w:trPr>
          <w:trHeight w:val="575"/>
        </w:trPr>
        <w:tc>
          <w:tcPr>
            <w:tcW w:w="1668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sz w:val="36"/>
                <w:szCs w:val="36"/>
              </w:rPr>
              <w:t>Öykü</w:t>
            </w:r>
          </w:p>
        </w:tc>
        <w:tc>
          <w:tcPr>
            <w:tcW w:w="3615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629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color w:val="000000"/>
                <w:spacing w:val="-2"/>
                <w:sz w:val="36"/>
                <w:szCs w:val="36"/>
              </w:rPr>
            </w:pPr>
            <w:r w:rsidRPr="008D7C92">
              <w:rPr>
                <w:rFonts w:ascii="TTKB Dik Temel Abece" w:hAnsi="TTKB Dik Temel Abece"/>
                <w:color w:val="000000"/>
                <w:spacing w:val="-2"/>
                <w:sz w:val="36"/>
                <w:szCs w:val="36"/>
              </w:rPr>
              <w:t>Sonbahar</w:t>
            </w:r>
          </w:p>
        </w:tc>
        <w:tc>
          <w:tcPr>
            <w:tcW w:w="3983" w:type="dxa"/>
            <w:vAlign w:val="center"/>
          </w:tcPr>
          <w:p w:rsidR="0065079D" w:rsidRPr="008D7C92" w:rsidRDefault="0065079D" w:rsidP="004F2377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C518D7" w:rsidRPr="008D7C92" w:rsidRDefault="000E39A3" w:rsidP="008D7C92">
      <w:pPr>
        <w:pStyle w:val="AralkYok"/>
        <w:rPr>
          <w:rFonts w:ascii="TTKB Dik Temel Abece" w:hAnsi="TTKB Dik Temel Abece"/>
          <w:sz w:val="36"/>
          <w:szCs w:val="36"/>
        </w:rPr>
      </w:pPr>
      <w:r w:rsidRPr="000E39A3">
        <w:rPr>
          <w:rFonts w:ascii="TTKB Dik Temel Abece" w:hAnsi="TTKB Dik Temel Abece"/>
          <w:b/>
          <w:noProof/>
          <w:sz w:val="36"/>
          <w:szCs w:val="36"/>
        </w:rPr>
        <w:pict>
          <v:group id="_x0000_s1040" style="position:absolute;margin-left:4pt;margin-top:4.7pt;width:512.55pt;height:27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">
            <v:line id="Line 38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KtwsAAAADbAAAADwAAAGRycy9kb3ducmV2LnhtbERPTWuDQBC9B/oflgn0FncTQhDrKqVQ&#10;6Ckh1ktvgztVqzsr7taYf98tFHqbx/ucvFztKBaafe9Ywz5RIIgbZ3puNdTvr7sUhA/IBkfHpOFO&#10;HsriYZNjZtyNr7RUoRUxhH2GGroQpkxK33Rk0SduIo7cp5sthgjnVpoZbzHcjvKg1Ela7Dk2dDjR&#10;S0fNUH1bDRa/7JiqO094OaYf17NahnrQ+nG7Pj+BCLSGf/Gf+83E+Sf4/SUeIIs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yrcLAAAAA2wAAAA8AAAAAAAAAAAAAAAAA&#10;oQIAAGRycy9kb3ducmV2LnhtbFBLBQYAAAAABAAEAPkAAACOAwAAAAA=&#10;" strokecolor="#484329"/>
            <v:line id="Line 39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q1fsMAAADbAAAADwAAAGRycy9kb3ducmV2LnhtbERPTWvCQBC9C/0PyxS86aairURXKULF&#10;g0KNongbstMkmJ2N2TXGf+8KQm/zeJ8znbemFA3VrrCs4KMfgSBOrS44U7Df/fTGIJxH1lhaJgV3&#10;cjCfvXWmGGt74y01ic9ECGEXo4Lc+yqW0qU5GXR9WxEH7s/WBn2AdSZ1jbcQbko5iKJPabDg0JBj&#10;RYuc0nNyNQoWy/Pwupaj42+ZnI7NYdBeNpetUt339nsCwlPr/8Uv90qH+V/w/CUc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atX7DAAAA2wAAAA8AAAAAAAAAAAAA&#10;AAAAoQIAAGRycy9kb3ducmV2LnhtbFBLBQYAAAAABAAEAPkAAACRAwAAAAA=&#10;" strokecolor="#484329">
              <v:stroke dashstyle="1 1" endcap="round"/>
            </v:line>
            <v:line id="Line 40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UhDMYAAADbAAAADwAAAGRycy9kb3ducmV2LnhtbESPQWvCQBCF7wX/wzJCb81GqaVEVxHB&#10;0kMLNS0Vb0N2TILZ2ZhdY/z3nUPB2wzvzXvfLFaDa1RPXag9G5gkKSjiwtuaSwM/39unV1AhIlts&#10;PJOBGwVYLUcPC8ysv/KO+jyWSkI4ZGigirHNtA5FRQ5D4lti0Y6+cxhl7UptO7xKuGv0NE1ftMOa&#10;paHCljYVFaf84gxs3k7Plw892381+WHf/06H8+d5Z8zjeFjPQUUa4t38f/1u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FIQzGAAAA2wAAAA8AAAAAAAAA&#10;AAAAAAAAoQIAAGRycy9kb3ducmV2LnhtbFBLBQYAAAAABAAEAPkAAACUAwAAAAA=&#10;" strokecolor="#484329">
              <v:stroke dashstyle="1 1" endcap="round"/>
            </v:line>
            <v:line id="Line 41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05sMAAAADbAAAADwAAAGRycy9kb3ducmV2LnhtbERPS2vCQBC+F/wPywi91V1FSpq6ShGE&#10;npREL70N2WmSJjsbsts8/n1XKHibj+85u8NkWzFQ72vHGtYrBYK4cKbmUsPtenpJQPiAbLB1TBpm&#10;8nDYL552mBo3ckZDHkoRQ9inqKEKoUul9EVFFv3KdcSR+3a9xRBhX0rT4xjDbSs3Sr1KizXHhgo7&#10;OlZUNPmv1WDxx7aJmrnDyzb5ys5qaG6N1s/L6eMdRKApPMT/7k8T57/B/Zd4gN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FtObDAAAAA2wAAAA8AAAAAAAAAAAAAAAAA&#10;oQIAAGRycy9kb3ducmV2LnhtbFBLBQYAAAAABAAEAPkAAACOAwAAAAA=&#10;" strokecolor="#484329"/>
            <v:line id="Line 42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takL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lcH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uO1qQvgAAANsAAAAPAAAAAAAAAAAAAAAAAKEC&#10;AABkcnMvZG93bnJldi54bWxQSwUGAAAAAAQABAD5AAAAjAMAAAAA&#10;" strokecolor="#484329"/>
            <v:line id="Line 43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f/C8AAAADbAAAADwAAAGRycy9kb3ducmV2LnhtbESPzarCMBSE9xd8h3AEd9dEkUupRhFB&#10;cKX4s3F3aI5tbXNSmljr2xvhgsthZr5hFqve1qKj1peONUzGCgRx5kzJuYbLefubgPAB2WDtmDS8&#10;yMNqOfhZYGrck4/UnUIuIoR9ihqKEJpUSp8VZNGPXUMcvZtrLYYo21yaFp8Rbms5VepPWiw5LhTY&#10;0KagrDo9rAaLd1sn6sUNHmbJ9bhXXXWptB4N+/UcRKA+fMP/7Z3RMJ3A50v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3/wvAAAAA2wAAAA8AAAAAAAAAAAAAAAAA&#10;oQIAAGRycy9kb3ducmV2LnhtbFBLBQYAAAAABAAEAPkAAACOAwAAAAA=&#10;" strokecolor="#484329"/>
          </v:group>
        </w:pict>
      </w:r>
    </w:p>
    <w:p w:rsidR="00C518D7" w:rsidRDefault="00C518D7" w:rsidP="00C518D7">
      <w:pPr>
        <w:rPr>
          <w:rFonts w:ascii="TTKB DikTemel Abece" w:hAnsi="TTKB DikTemel Abece"/>
          <w:sz w:val="10"/>
          <w:szCs w:val="16"/>
        </w:rPr>
      </w:pPr>
    </w:p>
    <w:p w:rsidR="004F2377" w:rsidRPr="004F2377" w:rsidRDefault="000E39A3" w:rsidP="004F2377">
      <w:pPr>
        <w:rPr>
          <w:rFonts w:ascii="TTKB DikTemel Abece" w:hAnsi="TTKB DikTemel Abece"/>
          <w:sz w:val="32"/>
          <w:szCs w:val="32"/>
        </w:rPr>
      </w:pPr>
      <w:r w:rsidRPr="000E39A3">
        <w:rPr>
          <w:rFonts w:ascii="TTKB Dik Temel Abece" w:hAnsi="TTKB Dik Temel Abece"/>
          <w:b/>
          <w:noProof/>
          <w:sz w:val="40"/>
          <w:szCs w:val="36"/>
        </w:rPr>
        <w:pict>
          <v:group id="_x0000_s1033" style="position:absolute;margin-left:3.95pt;margin-top:30.85pt;width:512.55pt;height:26.9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">
            <v:line id="Line 3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nE58IAAADbAAAADwAAAGRycy9kb3ducmV2LnhtbESPwWrDMBBE74X+g9hCbrXUJATjWjah&#10;UOipJYkvuS3W1nZsrYylOs7fV4FCj8PMvGHycrGDmGnynWMNL4kCQVw703GjoTq9P6cgfEA2ODgm&#10;DTfyUBaPDzlmxl35QPMxNCJC2GeooQ1hzKT0dUsWfeJG4uh9u8liiHJqpJnwGuF2kGuldtJix3Gh&#10;xZHeWqr744/VYPFih1TdeMSvbXo+fKq5r3qtV0/L/hVEoCX8h//aH0bDegP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nE58IAAADbAAAADwAAAAAAAAAAAAAA&#10;AAChAgAAZHJzL2Rvd25yZXYueG1sUEsFBgAAAAAEAAQA+QAAAJADAAAAAA==&#10;" strokecolor="#484329"/>
            <v:line id="Line 3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ThtMUAAADbAAAADwAAAGRycy9kb3ducmV2LnhtbESPQWvCQBSE70L/w/IK3nTToEVSN6EI&#10;FQ8KNZZKb4/saxLMvo3ZNcZ/7xYKHoeZ+YZZZoNpRE+dqy0reJlGIIgLq2suFXwdPiYLEM4ja2ws&#10;k4IbOcjSp9ESE22vvKc+96UIEHYJKqi8bxMpXVGRQTe1LXHwfm1n0AfZlVJ3eA1w08g4il6lwZrD&#10;QoUtrSoqTvnFKFitT7PLVs6Pn03+c+y/4+G8O++VGj8P728gPA3+Ef5vb7SCeAZ/X8IPk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ThtMUAAADbAAAADwAAAAAAAAAA&#10;AAAAAAChAgAAZHJzL2Rvd25yZXYueG1sUEsFBgAAAAAEAAQA+QAAAJMDAAAAAA==&#10;" strokecolor="#484329">
              <v:stroke dashstyle="1 1" endcap="round"/>
            </v:line>
            <v:line id="Line 4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EL8YAAADbAAAADwAAAGRycy9kb3ducmV2LnhtbESPQWvCQBSE7wX/w/KE3pqNoZaSuglF&#10;sPTQgqai9PbIvibB7NuYXWP8965Q8DjMzDfMIh9NKwbqXWNZwSyKQRCXVjdcKdj+rJ5eQTiPrLG1&#10;TAou5CDPJg8LTLU984aGwlciQNilqKD2vkuldGVNBl1kO+Lg/dneoA+yr6Tu8RzgppVJHL9Igw2H&#10;hRo7WtZUHoqTUbD8ODyfvuR8v26L3/2wS8bj93Gj1ON0fH8D4Wn09/B/+1MrSOZw+xJ+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oRC/GAAAA2wAAAA8AAAAAAAAA&#10;AAAAAAAAoQIAAGRycy9kb3ducmV2LnhtbFBLBQYAAAAABAAEAPkAAACUAwAAAAA=&#10;" strokecolor="#484329">
              <v:stroke dashstyle="1 1" endcap="round"/>
            </v:line>
            <v:line id="Line 4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5nf8IAAADbAAAADwAAAGRycy9kb3ducmV2LnhtbESPQWuDQBSE74H+h+UVeou7DUXEukop&#10;FHJKic0lt4f7qlb3rbhbY/59NxDocZiZb5iiWu0oFpp971jDc6JAEDfO9NxqOH19bDMQPiAbHB2T&#10;hit5qMqHTYG5cRc+0lKHVkQI+xw1dCFMuZS+6ciiT9xEHL1vN1sMUc6tNDNeItyOcqdUKi32HBc6&#10;nOi9o2aof60Giz92zNSVJ/x8yc7Hg1qG06D10+P69goi0Br+w/f23mjYpXD7En+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5nf8IAAADbAAAADwAAAAAAAAAAAAAA&#10;AAChAgAAZHJzL2Rvd25yZXYueG1sUEsFBgAAAAAEAAQA+QAAAJADAAAAAA==&#10;" strokecolor="#484329"/>
            <v:line id="Line 4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C5MIAAADbAAAADwAAAGRycy9kb3ducmV2LnhtbESPwWrDMBBE74X+g9hCbrXUEBLjWjah&#10;UOipJYkvuS3W1nZsrYylOs7fV4FCj8PMvGHycrGDmGnynWMNL4kCQVw703GjoTq9P6cgfEA2ODgm&#10;DTfyUBaPDzlmxl35QPMxNCJC2GeooQ1hzKT0dUsWfeJG4uh9u8liiHJqpJnwGuF2kGulttJix3Gh&#10;xZHeWqr744/VYPFih1TdeMSvTXo+fKq5r3qtV0/L/hVEoCX8h//aH0bDegf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LC5MIAAADbAAAADwAAAAAAAAAAAAAA&#10;AAChAgAAZHJzL2Rvd25yZXYueG1sUEsFBgAAAAAEAAQA+QAAAJADAAAAAA==&#10;" strokecolor="#484329"/>
            <v:line id="Line 4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1Wlr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kcG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TVaWvgAAANsAAAAPAAAAAAAAAAAAAAAAAKEC&#10;AABkcnMvZG93bnJldi54bWxQSwUGAAAAAAQABAD5AAAAjAMAAAAA&#10;" strokecolor="#484329"/>
          </v:group>
        </w:pict>
      </w:r>
      <w:r w:rsidR="004F2377" w:rsidRPr="004F2377">
        <w:rPr>
          <w:rFonts w:ascii="TTKB DikTemel Abece" w:hAnsi="TTKB DikTemel Abece"/>
          <w:sz w:val="36"/>
          <w:szCs w:val="32"/>
        </w:rPr>
        <w:t>4) gidecekmiş  - antalya’ya - emre - tatile - yazın</w:t>
      </w:r>
    </w:p>
    <w:p w:rsidR="00C518D7" w:rsidRDefault="00EB47B8" w:rsidP="00C518D7">
      <w:pPr>
        <w:rPr>
          <w:rFonts w:ascii="TTKB DikTemel Abece" w:hAnsi="TTKB DikTemel Abece"/>
          <w:sz w:val="10"/>
          <w:szCs w:val="16"/>
        </w:rPr>
      </w:pPr>
      <w:hyperlink r:id="rId5" w:history="1">
        <w:r w:rsidRPr="004D0B87">
          <w:rPr>
            <w:rStyle w:val="Kpr"/>
          </w:rPr>
          <w:t>www.sorubak.com</w:t>
        </w:r>
      </w:hyperlink>
      <w:r>
        <w:t xml:space="preserve"> </w:t>
      </w:r>
    </w:p>
    <w:p w:rsidR="00C518D7" w:rsidRDefault="00C518D7" w:rsidP="00C518D7">
      <w:pPr>
        <w:rPr>
          <w:rFonts w:ascii="TTKB DikTemel Abece" w:hAnsi="TTKB DikTemel Abece"/>
          <w:sz w:val="10"/>
          <w:szCs w:val="16"/>
        </w:rPr>
      </w:pPr>
      <w:bookmarkStart w:id="0" w:name="_GoBack"/>
      <w:bookmarkEnd w:id="0"/>
    </w:p>
    <w:sectPr w:rsidR="00C518D7" w:rsidSect="004F237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22D7"/>
    <w:multiLevelType w:val="hybridMultilevel"/>
    <w:tmpl w:val="09DC9972"/>
    <w:lvl w:ilvl="0" w:tplc="2C88C03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46A91"/>
    <w:multiLevelType w:val="hybridMultilevel"/>
    <w:tmpl w:val="9F921528"/>
    <w:lvl w:ilvl="0" w:tplc="ED8EEF5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7804A0"/>
    <w:rsid w:val="000E39A3"/>
    <w:rsid w:val="00403EED"/>
    <w:rsid w:val="004F2377"/>
    <w:rsid w:val="0065079D"/>
    <w:rsid w:val="007804A0"/>
    <w:rsid w:val="008D7C92"/>
    <w:rsid w:val="00C518D7"/>
    <w:rsid w:val="00EB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0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804A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04A0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B47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0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804A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04A0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2018-04-07T12:03:00Z</dcterms:created>
  <dcterms:modified xsi:type="dcterms:W3CDTF">2018-04-07T12:03:00Z</dcterms:modified>
  <cp:category>www.sorubak.com</cp:category>
</cp:coreProperties>
</file>