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2A15C4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F815D6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2017-2018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B239EF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:rsidR="003203A4" w:rsidRPr="000675E6" w:rsidRDefault="002775C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1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İnanç</w:t>
            </w:r>
          </w:p>
        </w:tc>
        <w:tc>
          <w:tcPr>
            <w:tcW w:w="1852" w:type="dxa"/>
            <w:vAlign w:val="center"/>
          </w:tcPr>
          <w:p w:rsidR="0008020D" w:rsidRPr="00AE0FC0" w:rsidRDefault="00646E6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Muhammed’ül-Emin</w:t>
            </w:r>
          </w:p>
        </w:tc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Kıssa</w:t>
            </w:r>
          </w:p>
        </w:tc>
        <w:tc>
          <w:tcPr>
            <w:tcW w:w="1853" w:type="dxa"/>
            <w:vAlign w:val="center"/>
          </w:tcPr>
          <w:p w:rsidR="0008020D" w:rsidRPr="00AE0FC0" w:rsidRDefault="00646E6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Mevlit</w:t>
            </w:r>
          </w:p>
        </w:tc>
        <w:tc>
          <w:tcPr>
            <w:tcW w:w="2055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</w:t>
            </w:r>
            <w:r w:rsidR="00DA00DD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="00646E62">
              <w:rPr>
                <w:rFonts w:ascii="Comic Sans MS" w:hAnsi="Comic Sans MS" w:cs="Times New Roman"/>
                <w:sz w:val="19"/>
                <w:szCs w:val="19"/>
              </w:rPr>
              <w:t>İbrahim</w:t>
            </w:r>
          </w:p>
        </w:tc>
      </w:tr>
    </w:tbl>
    <w:p w:rsidR="001630E4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1-) Hz.</w:t>
      </w:r>
      <w:r w:rsidR="00DA00DD">
        <w:rPr>
          <w:rFonts w:ascii="Comic Sans MS" w:hAnsi="Comic Sans MS" w:cs="Times New Roman"/>
          <w:sz w:val="19"/>
          <w:szCs w:val="19"/>
        </w:rPr>
        <w:t xml:space="preserve"> </w:t>
      </w:r>
      <w:r w:rsidR="001630E4">
        <w:rPr>
          <w:rFonts w:ascii="Comic Sans MS" w:hAnsi="Comic Sans MS" w:cs="Times New Roman"/>
          <w:sz w:val="19"/>
          <w:szCs w:val="19"/>
        </w:rPr>
        <w:t>Muhammed’e dürüstlüğü ve güvenilirliğinden  dolayı ……………………………</w:t>
      </w:r>
      <w:r w:rsidR="00807680">
        <w:rPr>
          <w:rFonts w:ascii="Comic Sans MS" w:hAnsi="Comic Sans MS" w:cs="Times New Roman"/>
          <w:sz w:val="19"/>
          <w:szCs w:val="19"/>
        </w:rPr>
        <w:t>…</w:t>
      </w:r>
      <w:r w:rsidR="001630E4">
        <w:rPr>
          <w:rFonts w:ascii="Comic Sans MS" w:hAnsi="Comic Sans MS" w:cs="Times New Roman"/>
          <w:sz w:val="19"/>
          <w:szCs w:val="19"/>
        </w:rPr>
        <w:t>…………… lakabı verilmiştir.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2</w:t>
      </w:r>
      <w:r w:rsidR="00564A9F">
        <w:rPr>
          <w:rFonts w:ascii="Comic Sans MS" w:hAnsi="Comic Sans MS" w:cs="Times New Roman"/>
          <w:sz w:val="19"/>
          <w:szCs w:val="19"/>
        </w:rPr>
        <w:t>-) Kur’an’da Allah’ı arayan ve Nemrut tarafından ateşe atılan peygamber …………………………….’ dir</w:t>
      </w:r>
      <w:r w:rsidRPr="00AE0FC0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3-) Geçmişte yaşamış topluluklar ve peygamberler hakkında anlatılan ibret verici hikaye ve olaylara …………………… denir.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Kur’an-ı Kerim’in </w:t>
      </w:r>
      <w:r w:rsidR="0008020D" w:rsidRPr="00AE0FC0">
        <w:rPr>
          <w:rFonts w:ascii="Comic Sans MS" w:hAnsi="Comic Sans MS" w:cs="Times New Roman"/>
          <w:sz w:val="19"/>
          <w:szCs w:val="19"/>
        </w:rPr>
        <w:t>en fazla üzerinde durduğu konu ……………………. konusudur.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</w:t>
      </w:r>
      <w:r w:rsidR="00646E62">
        <w:rPr>
          <w:rFonts w:ascii="Comic Sans MS" w:hAnsi="Comic Sans MS" w:cs="Times New Roman"/>
          <w:sz w:val="19"/>
          <w:szCs w:val="19"/>
        </w:rPr>
        <w:t>Hz. Muhammed’in doğduğu gün anısına kutlanan gece ………………………. Kandilidir.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F66818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B239EF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İslam’ın temel kaynağı Kur’an-ı Kerim ve Peygamberimiz Hz. Muhammed’in sünnetidir.</w:t>
            </w:r>
          </w:p>
        </w:tc>
      </w:tr>
      <w:tr w:rsidR="00845AF9" w:rsidRPr="00AE0FC0" w:rsidTr="00B239EF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B239EF" w:rsidP="00B239EF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Kur’an-ı Kerim Allah tarafından indirilmiş, kıyamete kadar </w:t>
            </w:r>
            <w:r w:rsidR="001630E4">
              <w:rPr>
                <w:rFonts w:ascii="Comic Sans MS" w:hAnsi="Comic Sans MS" w:cs="Times New Roman"/>
                <w:sz w:val="19"/>
                <w:szCs w:val="19"/>
              </w:rPr>
              <w:t xml:space="preserve">Allah tarafından </w:t>
            </w:r>
            <w:r>
              <w:rPr>
                <w:rFonts w:ascii="Comic Sans MS" w:hAnsi="Comic Sans MS" w:cs="Times New Roman"/>
                <w:sz w:val="19"/>
                <w:szCs w:val="19"/>
              </w:rPr>
              <w:t>korunacak kutsal kitapların sonuncusudur.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1630E4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Kur’an-ı Kerim’de yalnız İnanç ve İbadet konularından söz edilir.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845AF9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 xml:space="preserve">İbadet etmenin </w:t>
            </w:r>
            <w:r w:rsidR="001630E4">
              <w:rPr>
                <w:rFonts w:ascii="Comic Sans MS" w:hAnsi="Comic Sans MS" w:cs="Times New Roman"/>
                <w:sz w:val="19"/>
                <w:szCs w:val="19"/>
              </w:rPr>
              <w:t>asıl amacı Allah’ın sevgisini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 xml:space="preserve"> kazanmaktır.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1630E4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Kur’an-ı Kerim tüm insanlığa indirilmiş evrensel bir kitaptır.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242"/>
        <w:gridCol w:w="1276"/>
        <w:gridCol w:w="6946"/>
      </w:tblGrid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Medine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F66818" w:rsidP="00646E62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 Muhammed</w:t>
            </w:r>
            <w:r w:rsidR="00646E62">
              <w:rPr>
                <w:rFonts w:ascii="Comic Sans MS" w:hAnsi="Comic Sans MS" w:cs="Times New Roman"/>
                <w:sz w:val="19"/>
                <w:szCs w:val="19"/>
              </w:rPr>
              <w:t xml:space="preserve">’in 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="00646E62">
              <w:rPr>
                <w:rFonts w:ascii="Comic Sans MS" w:hAnsi="Comic Sans MS" w:cs="Times New Roman"/>
                <w:sz w:val="19"/>
                <w:szCs w:val="19"/>
              </w:rPr>
              <w:t>571 yılında doğduğu şehir.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Amine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Hz. Muhammed’in babasının adı.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807680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Peygamber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807680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807680">
              <w:rPr>
                <w:rFonts w:ascii="Comic Sans MS" w:hAnsi="Comic Sans MS" w:cs="Times New Roman"/>
                <w:sz w:val="19"/>
                <w:szCs w:val="19"/>
              </w:rPr>
              <w:t>Allah’ın emirlerini ve yasaklarını insanlara bildirmekle görevli olan elçi.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646E6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Mekke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Hz. Muhammed’in kabrinin bulunduğu şehir.</w:t>
            </w:r>
          </w:p>
        </w:tc>
      </w:tr>
      <w:tr w:rsidR="00AE0FC0" w:rsidRPr="00AE0FC0" w:rsidTr="00AE0FC0">
        <w:trPr>
          <w:trHeight w:val="683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Abdullah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Hz. Muhammed’in annesinin adı.</w:t>
            </w:r>
          </w:p>
        </w:tc>
      </w:tr>
    </w:tbl>
    <w:p w:rsidR="005A1B51" w:rsidRPr="00DA00DD" w:rsidRDefault="005A1B51" w:rsidP="005A1B51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>(5*10=50 PUAN)</w:t>
      </w:r>
    </w:p>
    <w:p w:rsidR="005A1B51" w:rsidRPr="00DA00D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lastRenderedPageBreak/>
        <w:t>1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. Her yıl nisan ayında düzenlenen Kutlu Doğum Haftası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etkinlikleri aşağıda verilen kişilerden hangisinin adı</w:t>
      </w:r>
      <w:r w:rsidR="00D30412" w:rsidRPr="00D30412">
        <w:rPr>
          <w:rFonts w:ascii="Comic Sans MS" w:hAnsi="Comic Sans MS" w:cs="Arial-BoldMT"/>
          <w:b/>
          <w:bCs/>
          <w:sz w:val="20"/>
          <w:szCs w:val="20"/>
        </w:rPr>
        <w:t xml:space="preserve">na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düzenlenmektedir?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Hz. Ali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Hz. İsa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Hz. Hüseyin</w:t>
      </w:r>
    </w:p>
    <w:p w:rsidR="0066203D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Hz. Muhammed (sav.)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2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.</w:t>
      </w:r>
      <w:r w:rsidR="00D30412" w:rsidRPr="00D30412">
        <w:rPr>
          <w:rFonts w:ascii="Comic Sans MS" w:hAnsi="Comic Sans MS" w:cs="Arial-BoldMT"/>
          <w:b/>
          <w:bCs/>
          <w:sz w:val="20"/>
          <w:szCs w:val="20"/>
        </w:rPr>
        <w:t xml:space="preserve"> </w:t>
      </w:r>
      <w:r w:rsidR="00E101A5" w:rsidRPr="00D30412">
        <w:rPr>
          <w:rFonts w:ascii="Comic Sans MS" w:hAnsi="Comic Sans MS" w:cs="ArialMT"/>
          <w:sz w:val="20"/>
          <w:szCs w:val="20"/>
        </w:rPr>
        <w:t>• Peygamberimizin altı çocuğunun annesidir.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 xml:space="preserve">    </w:t>
      </w:r>
      <w:r w:rsidR="00E101A5" w:rsidRPr="00D30412">
        <w:rPr>
          <w:rFonts w:ascii="Comic Sans MS" w:hAnsi="Comic Sans MS" w:cs="ArialMT"/>
          <w:sz w:val="20"/>
          <w:szCs w:val="20"/>
        </w:rPr>
        <w:t>• Peygamberimiz 25 yaşındayken, kendisiyle evlenmiştir.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 xml:space="preserve">   </w:t>
      </w:r>
      <w:r w:rsidR="00D30412" w:rsidRPr="00D30412">
        <w:rPr>
          <w:rFonts w:ascii="Comic Sans MS" w:hAnsi="Comic Sans MS" w:cs="ArialMT"/>
          <w:sz w:val="20"/>
          <w:szCs w:val="20"/>
        </w:rPr>
        <w:t xml:space="preserve"> </w:t>
      </w:r>
      <w:r w:rsidR="00E101A5" w:rsidRPr="00D30412">
        <w:rPr>
          <w:rFonts w:ascii="Comic Sans MS" w:hAnsi="Comic Sans MS" w:cs="ArialMT"/>
          <w:sz w:val="20"/>
          <w:szCs w:val="20"/>
        </w:rPr>
        <w:t>• Mekke’de yaşayan ahlaklı ve zeki bir hanımdır.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Verilen bilgiler, Peygamberimizin eş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 xml:space="preserve">lerinden hangisine 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>aittir?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Hz. Aişe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Hz. Hatice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Hz. Mariya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Hz. Zeynep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3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</w:t>
      </w:r>
      <w:r w:rsidR="00E101A5" w:rsidRPr="00D30412">
        <w:rPr>
          <w:rFonts w:ascii="Comic Sans MS" w:hAnsi="Comic Sans MS" w:cs="ArialMT"/>
          <w:sz w:val="20"/>
          <w:szCs w:val="20"/>
        </w:rPr>
        <w:t>“... Yiyiniz, içiniz; ancak israf et</w:t>
      </w:r>
      <w:r w:rsidRPr="00D30412">
        <w:rPr>
          <w:rFonts w:ascii="Comic Sans MS" w:hAnsi="Comic Sans MS" w:cs="ArialMT"/>
          <w:sz w:val="20"/>
          <w:szCs w:val="20"/>
        </w:rPr>
        <w:t xml:space="preserve">meyiniz. Biliniz ki Allah israf </w:t>
      </w:r>
      <w:r w:rsidR="00E101A5" w:rsidRPr="00D30412">
        <w:rPr>
          <w:rFonts w:ascii="Comic Sans MS" w:hAnsi="Comic Sans MS" w:cs="ArialMT"/>
          <w:sz w:val="20"/>
          <w:szCs w:val="20"/>
        </w:rPr>
        <w:t>edenleri sevmez.” (A’raf süresi. 31. ayet)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Bu ayetten aşağıdaki sonuçlardan hangisine </w:t>
      </w:r>
      <w:r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ulaşılamaz?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Cimri davranılmalıdır.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Nimetlerden faydalanılmalıdır.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Gereksiz harcamalardan kaçınılmalıdır.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Allah’ın rızası kazanılmaya çalışılmalıdır.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4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. Aşağıdakilerden hangisi Kur’an-ı Kerim’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de yer alan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konulardan biri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değildir?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İnanç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İbadet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Ahlak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Mitoloji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5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</w:t>
      </w:r>
      <w:r w:rsidR="00E101A5" w:rsidRPr="00D30412">
        <w:rPr>
          <w:rFonts w:ascii="Comic Sans MS" w:hAnsi="Comic Sans MS" w:cs="ArialMT"/>
          <w:sz w:val="20"/>
          <w:szCs w:val="20"/>
        </w:rPr>
        <w:t>“Yiyin, için fakat israf etmeyin. Çünkü</w:t>
      </w:r>
      <w:r w:rsidRPr="00D30412">
        <w:rPr>
          <w:rFonts w:ascii="Comic Sans MS" w:hAnsi="Comic Sans MS" w:cs="ArialMT"/>
          <w:sz w:val="20"/>
          <w:szCs w:val="20"/>
        </w:rPr>
        <w:t xml:space="preserve"> Allah, israf edenleri </w:t>
      </w:r>
      <w:r w:rsidR="00E101A5" w:rsidRPr="00D30412">
        <w:rPr>
          <w:rFonts w:ascii="Comic Sans MS" w:hAnsi="Comic Sans MS" w:cs="ArialMT"/>
          <w:sz w:val="20"/>
          <w:szCs w:val="20"/>
        </w:rPr>
        <w:t>sevmez.” ( A’râf suresi, 31. ayet)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Aşağıdaki davranışlard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 xml:space="preserve">an hangisi bu ayette vurgulanan 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>konuya uygundur?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Gereksiz yanan lambaların söndürülmesi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Dişleri fırçalarken suyun açık bırakılması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Gereksiz harcamalarda bulunulması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Ekmeklerin çöpe atılması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lastRenderedPageBreak/>
        <w:t>6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Kur’an-ı Kerim ile ilgili verilen bilgilerden hangisi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yanlıştır?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Değiştirilmeden günümüze kadar gelmiştir.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Sadece Arap toplumuna gönderilen kutsal bir kitaptır.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İnanç, ibadet ve ahlak konularında temel kaynaktır.</w:t>
      </w:r>
    </w:p>
    <w:p w:rsidR="002350A7" w:rsidRPr="00D30412" w:rsidRDefault="00E101A5" w:rsidP="00D30412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Kur’an’ı okumak ve anlamaya çalışmak ibadettir.</w:t>
      </w:r>
    </w:p>
    <w:p w:rsidR="00E101A5" w:rsidRPr="00D30412" w:rsidRDefault="00D30412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7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. Aşağıdakilerden hangisi Kur’an’ın indiriliş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 sebeplerinden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biri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olamaz?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İbret almak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Doğru yolu bulmak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Arapçayı yaygınlaştırmak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İnsanı huzura kavuşturmak</w:t>
      </w:r>
    </w:p>
    <w:p w:rsidR="002350A7" w:rsidRPr="00D30412" w:rsidRDefault="00D30412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8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>. Aşağıdakilerden hangisi Kur’an’ın insanlarda bulunmasını istemediği özelliklerden birisidir?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Cömertlik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Yardımseverlik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Merhamet</w:t>
      </w:r>
    </w:p>
    <w:p w:rsidR="00E101A5" w:rsidRPr="00D30412" w:rsidRDefault="002350A7" w:rsidP="002350A7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Bencillik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9. Hz. İbrahim’in peygamber olarak gönderildiği toplum, daha önceleri aşağıdaki inançlardan hangisine sahipti?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Putperest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Yahudi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Müslüman</w:t>
      </w:r>
    </w:p>
    <w:p w:rsidR="002350A7" w:rsidRPr="00D30412" w:rsidRDefault="002350A7" w:rsidP="002350A7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Hristiyan</w:t>
      </w:r>
    </w:p>
    <w:p w:rsidR="002350A7" w:rsidRPr="00D30412" w:rsidRDefault="00D30412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10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>. Aşağıdakilerden hangisi dini bayramlarımızdan biridir?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23 Nisan Ulusal Egemenlik Çocuk Bayramı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Ramazan Bayramı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30 Ağustos Zafer Bayramı</w:t>
      </w:r>
    </w:p>
    <w:p w:rsidR="002350A7" w:rsidRPr="00D30412" w:rsidRDefault="002350A7" w:rsidP="002350A7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29 Ekim Cumhuriyet Bayramı</w:t>
      </w:r>
    </w:p>
    <w:p w:rsidR="00FD3A1B" w:rsidRDefault="002A15C4" w:rsidP="00FD3A1B">
      <w:pPr>
        <w:jc w:val="center"/>
        <w:rPr>
          <w:rFonts w:ascii="Comic Sans MS" w:hAnsi="Comic Sans MS" w:cs="ArialMT"/>
          <w:b/>
          <w:i/>
          <w:sz w:val="18"/>
          <w:szCs w:val="18"/>
        </w:rPr>
      </w:pPr>
      <w:hyperlink r:id="rId9" w:history="1">
        <w:r w:rsidR="001F4FCE" w:rsidRPr="001271FF">
          <w:rPr>
            <w:rStyle w:val="Kpr"/>
            <w:sz w:val="18"/>
            <w:szCs w:val="18"/>
          </w:rPr>
          <w:t>www.sorubak.com</w:t>
        </w:r>
      </w:hyperlink>
      <w:r w:rsidR="001F4FCE">
        <w:rPr>
          <w:sz w:val="18"/>
          <w:szCs w:val="18"/>
        </w:rPr>
        <w:t xml:space="preserve"> </w:t>
      </w:r>
    </w:p>
    <w:p w:rsidR="00FD3A1B" w:rsidRPr="0066203D" w:rsidRDefault="00FD3A1B" w:rsidP="00FD3A1B">
      <w:pPr>
        <w:jc w:val="center"/>
        <w:rPr>
          <w:rFonts w:ascii="Comic Sans MS" w:hAnsi="Comic Sans MS" w:cs="ArialMT"/>
          <w:b/>
          <w:i/>
          <w:sz w:val="18"/>
          <w:szCs w:val="18"/>
        </w:rPr>
      </w:pPr>
      <w:bookmarkStart w:id="0" w:name="_GoBack"/>
      <w:bookmarkEnd w:id="0"/>
      <w:r w:rsidRPr="0066203D">
        <w:rPr>
          <w:rFonts w:ascii="Comic Sans MS" w:hAnsi="Comic Sans MS" w:cs="ArialMT"/>
          <w:b/>
          <w:i/>
          <w:sz w:val="18"/>
          <w:szCs w:val="18"/>
        </w:rPr>
        <w:t>OĞUZHAN ALMALI</w:t>
      </w:r>
    </w:p>
    <w:p w:rsidR="00FD3A1B" w:rsidRPr="0066203D" w:rsidRDefault="00FD3A1B" w:rsidP="00FD3A1B">
      <w:pPr>
        <w:jc w:val="center"/>
        <w:rPr>
          <w:rFonts w:ascii="Comic Sans MS" w:hAnsi="Comic Sans MS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DİN KÜLTÜRÜ VE AHLAK BİLGİSİ ÖĞRETMENİ</w:t>
      </w:r>
    </w:p>
    <w:p w:rsidR="00D30412" w:rsidRPr="00D30412" w:rsidRDefault="00D30412" w:rsidP="002350A7">
      <w:pPr>
        <w:rPr>
          <w:rFonts w:ascii="Comic Sans MS" w:hAnsi="Comic Sans MS"/>
          <w:b/>
          <w:i/>
          <w:sz w:val="20"/>
          <w:szCs w:val="20"/>
        </w:rPr>
      </w:pPr>
    </w:p>
    <w:sectPr w:rsidR="00D30412" w:rsidRPr="00D30412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0DB" w:rsidRDefault="000E20DB" w:rsidP="003203A4">
      <w:pPr>
        <w:spacing w:after="0" w:line="240" w:lineRule="auto"/>
      </w:pPr>
      <w:r>
        <w:separator/>
      </w:r>
    </w:p>
  </w:endnote>
  <w:endnote w:type="continuationSeparator" w:id="0">
    <w:p w:rsidR="000E20DB" w:rsidRDefault="000E20DB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0DB" w:rsidRDefault="000E20DB" w:rsidP="003203A4">
      <w:pPr>
        <w:spacing w:after="0" w:line="240" w:lineRule="auto"/>
      </w:pPr>
      <w:r>
        <w:separator/>
      </w:r>
    </w:p>
  </w:footnote>
  <w:footnote w:type="continuationSeparator" w:id="0">
    <w:p w:rsidR="000E20DB" w:rsidRDefault="000E20DB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675E6"/>
    <w:rsid w:val="0008020D"/>
    <w:rsid w:val="000A1052"/>
    <w:rsid w:val="000E20DB"/>
    <w:rsid w:val="00136C8C"/>
    <w:rsid w:val="001630E4"/>
    <w:rsid w:val="001933CE"/>
    <w:rsid w:val="001F4FCE"/>
    <w:rsid w:val="00206976"/>
    <w:rsid w:val="002350A7"/>
    <w:rsid w:val="002775CE"/>
    <w:rsid w:val="002A15C4"/>
    <w:rsid w:val="003203A4"/>
    <w:rsid w:val="00386A95"/>
    <w:rsid w:val="004B6359"/>
    <w:rsid w:val="004F7F48"/>
    <w:rsid w:val="00537FCE"/>
    <w:rsid w:val="00564A9F"/>
    <w:rsid w:val="005A1B51"/>
    <w:rsid w:val="00646E62"/>
    <w:rsid w:val="0066203D"/>
    <w:rsid w:val="00675A6B"/>
    <w:rsid w:val="00807680"/>
    <w:rsid w:val="00845AF9"/>
    <w:rsid w:val="00876570"/>
    <w:rsid w:val="00A94233"/>
    <w:rsid w:val="00AE0FC0"/>
    <w:rsid w:val="00B16E79"/>
    <w:rsid w:val="00B239EF"/>
    <w:rsid w:val="00B74FA2"/>
    <w:rsid w:val="00B92C21"/>
    <w:rsid w:val="00C77266"/>
    <w:rsid w:val="00C82E4E"/>
    <w:rsid w:val="00D30412"/>
    <w:rsid w:val="00DA00DD"/>
    <w:rsid w:val="00E101A5"/>
    <w:rsid w:val="00F42294"/>
    <w:rsid w:val="00F523EA"/>
    <w:rsid w:val="00F66818"/>
    <w:rsid w:val="00F815D6"/>
    <w:rsid w:val="00F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5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4F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73F48-67F0-449B-BF3F-CDFCF950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2017-03-27T14:21:00Z</dcterms:created>
  <dcterms:modified xsi:type="dcterms:W3CDTF">2018-03-17T14:29:00Z</dcterms:modified>
  <cp:category>www.sorubak.com</cp:category>
</cp:coreProperties>
</file>