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CE4" w:rsidRDefault="001174C5" w:rsidP="001174C5">
      <w:pPr>
        <w:jc w:val="center"/>
      </w:pPr>
      <w:r>
        <w:t>IMKB ORTAOKULU 6.SINIFLAR SOSYAL BİLGİLER DERSİ I. DÖENM I. YAZILI SORULARI</w:t>
      </w:r>
    </w:p>
    <w:p w:rsidR="00A81FDA" w:rsidRDefault="00A81FDA" w:rsidP="00A81FDA">
      <w:r>
        <w:t>ADI</w:t>
      </w:r>
      <w:proofErr w:type="gramStart"/>
      <w:r>
        <w:t>:………………………………………..</w:t>
      </w:r>
      <w:proofErr w:type="gramEnd"/>
      <w:r>
        <w:t>SOYADI:………………………………….SINIFI:…………NO:…………                       PUAN</w:t>
      </w:r>
      <w:proofErr w:type="gramStart"/>
      <w:r>
        <w:t>:………….</w:t>
      </w:r>
      <w:proofErr w:type="gramEnd"/>
    </w:p>
    <w:p w:rsidR="001174C5" w:rsidRDefault="001174C5" w:rsidP="001174C5">
      <w:r w:rsidRPr="00DE56D7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276860</wp:posOffset>
            </wp:positionV>
            <wp:extent cx="4095750" cy="2105025"/>
            <wp:effectExtent l="0" t="0" r="0" b="9525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56D7" w:rsidRPr="00DE56D7">
        <w:rPr>
          <w:b/>
        </w:rPr>
        <w:t xml:space="preserve">BÖLÜM </w:t>
      </w:r>
      <w:r w:rsidRPr="00DE56D7">
        <w:rPr>
          <w:b/>
        </w:rPr>
        <w:t>1.</w:t>
      </w:r>
      <w:r w:rsidR="00DE56D7">
        <w:t xml:space="preserve"> </w:t>
      </w:r>
      <w:r>
        <w:t>Aşağıda verilen boş dünya haritasına yanda verilen yerlerin numaralarını yazarak doldurunuz.(20 puan)</w:t>
      </w:r>
    </w:p>
    <w:p w:rsidR="001174C5" w:rsidRDefault="001174C5">
      <w:pPr>
        <w:sectPr w:rsidR="001174C5" w:rsidSect="001174C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174C5" w:rsidRDefault="00A81FDA" w:rsidP="00A81FDA">
      <w:pPr>
        <w:pStyle w:val="AralkYok"/>
      </w:pPr>
      <w:r>
        <w:lastRenderedPageBreak/>
        <w:t xml:space="preserve">1. </w:t>
      </w:r>
      <w:r w:rsidR="001174C5">
        <w:t xml:space="preserve">Kuzey Amerika </w:t>
      </w:r>
    </w:p>
    <w:p w:rsidR="001174C5" w:rsidRDefault="00A81FDA" w:rsidP="00A81FDA">
      <w:pPr>
        <w:pStyle w:val="AralkYok"/>
      </w:pPr>
      <w:r>
        <w:t xml:space="preserve">2. </w:t>
      </w:r>
      <w:r w:rsidR="001174C5">
        <w:t xml:space="preserve">Güney Amerika </w:t>
      </w:r>
    </w:p>
    <w:p w:rsidR="001174C5" w:rsidRDefault="00A81FDA" w:rsidP="001174C5">
      <w:pPr>
        <w:pStyle w:val="AralkYok"/>
      </w:pPr>
      <w:r>
        <w:t xml:space="preserve">3. </w:t>
      </w:r>
      <w:r w:rsidR="001174C5">
        <w:t>Avrupa</w:t>
      </w:r>
    </w:p>
    <w:p w:rsidR="001174C5" w:rsidRDefault="00A81FDA" w:rsidP="001174C5">
      <w:pPr>
        <w:pStyle w:val="AralkYok"/>
      </w:pPr>
      <w:r>
        <w:t xml:space="preserve">4. </w:t>
      </w:r>
      <w:r w:rsidR="001174C5">
        <w:t>Afrika</w:t>
      </w:r>
    </w:p>
    <w:p w:rsidR="001174C5" w:rsidRDefault="00597053" w:rsidP="001174C5">
      <w:pPr>
        <w:pStyle w:val="AralkYok"/>
      </w:pPr>
      <w:r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Patlama 2 19" o:spid="_x0000_s1026" type="#_x0000_t72" style="position:absolute;margin-left:444.75pt;margin-top:7.2pt;width:1in;height:1in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CZmfgIAAF0FAAAOAAAAZHJzL2Uyb0RvYy54bWysVEtv2zAMvg/YfxB0X50EXbcGdYqgRYcB&#10;RRssHXpmZSkRptcoJU7260fJjpN1PQ27yKT5Jj/y6npnDdtKjNq7mo/PRpxJJ3yj3arm35/uPnzm&#10;LCZwDRjvZM33MvLr2ft3V22Yyolfe9NIZOTExWkbar5OKUyrKoq1tBDPfJCOhMqjhUQsrqoGoSXv&#10;1lST0eiiaj02Ab2QMdLf207IZ8W/UlKkR6WiTMzUnHJL5cXyvuS3ml3BdIUQ1lr0acA/ZGFBOwo6&#10;uLqFBGyD+i9XVgv00at0JrytvFJayFIDVTMevapmuYYgSy3UnBiGNsX/51Y8bBfIdEOzu+TMgaUZ&#10;LSAZsMAmjP5Rg9oQp6S3DAvsuUhkrnan0OYv1cF2pan7oalyl5ign5fj8/MRtV6QqKfJS3U0DhjT&#10;F+kty0TNNaJcbQzgUoKZlKbC9j6mzuignKMal9/ojW7utDGFybiRNwbZFmjiaTfOBVCwEy3ismWV&#10;y+oKKVTaG9l5/SYVdYRS76IXLB59ghDSpYver3Gknc0UZTAYjkvarwxNOiTT62YzWTA6GI7eMvwz&#10;4mBRonqXBmOrnce3HDQ/hsid/qH6ruZc/otv9gQE9N2GxCDuNI3jHmJaANJK0ARpzdMjPcr4tua+&#10;pzhbe/z11v+sT0glKWctrVjN488NoOTMfHWE4YIG2snCnH/8NKEYeCp5OZW4jb3xNNMxHZQgCpn1&#10;kzmQCr19pmswz1FJBE5Q7JqLhAfmJnWrT/dEyPm8qNEeBkj3bhlEdp67mkH2tHsGDD0mE4H5wR/W&#10;EaavANnpZkvn55vklS5oPfa17zftcAFjf2/ykTjli9bxKs5+AwAA//8DAFBLAwQUAAYACAAAACEA&#10;DQZX4eAAAAALAQAADwAAAGRycy9kb3ducmV2LnhtbEyPzU7DMBCE70i8g7VIXCrq0KYoTeNUiJ8L&#10;l4rQB3DjrRMRr6PYbUOenu0Jbrs7o9lviu3oOnHGIbSeFDzOExBItTctWQX7r/eHDESImozuPKGC&#10;HwywLW9vCp0bf6FPPFfRCg6hkGsFTYx9LmWoG3Q6zH2PxNrRD05HXgcrzaAvHO46uUiSJ+l0S/yh&#10;0T2+NFh/VyfHKTO76O3rOsbJf8wqt9tP01ui1P3d+LwBEXGMf2a44jM6lMx08CcyQXQKsmy9YisL&#10;aQriakiWS74ceFplKciykP87lL8AAAD//wMAUEsBAi0AFAAGAAgAAAAhALaDOJL+AAAA4QEAABMA&#10;AAAAAAAAAAAAAAAAAAAAAFtDb250ZW50X1R5cGVzXS54bWxQSwECLQAUAAYACAAAACEAOP0h/9YA&#10;AACUAQAACwAAAAAAAAAAAAAAAAAvAQAAX3JlbHMvLnJlbHNQSwECLQAUAAYACAAAACEAesgmZn4C&#10;AABdBQAADgAAAAAAAAAAAAAAAAAuAgAAZHJzL2Uyb0RvYy54bWxQSwECLQAUAAYACAAAACEADQZX&#10;4eAAAAALAQAADwAAAAAAAAAAAAAAAADYBAAAZHJzL2Rvd25yZXYueG1sUEsFBgAAAAAEAAQA8wAA&#10;AOUFAAAAAA==&#10;" fillcolor="white [3201]" strokecolor="black [3213]" strokeweight="2pt"/>
        </w:pict>
      </w:r>
      <w:r w:rsidR="00A81FDA">
        <w:t xml:space="preserve">5. </w:t>
      </w:r>
      <w:r w:rsidR="001174C5">
        <w:t>Asya</w:t>
      </w:r>
    </w:p>
    <w:p w:rsidR="001174C5" w:rsidRDefault="00A81FDA" w:rsidP="001174C5">
      <w:pPr>
        <w:pStyle w:val="AralkYok"/>
      </w:pPr>
      <w:r>
        <w:t xml:space="preserve">6. </w:t>
      </w:r>
      <w:r w:rsidR="001174C5">
        <w:t>Okyanusya</w:t>
      </w:r>
    </w:p>
    <w:p w:rsidR="001174C5" w:rsidRDefault="00A81FDA" w:rsidP="001174C5">
      <w:pPr>
        <w:pStyle w:val="AralkYok"/>
      </w:pPr>
      <w:r>
        <w:t xml:space="preserve">7. </w:t>
      </w:r>
      <w:r w:rsidR="001174C5">
        <w:t>Antar</w:t>
      </w:r>
      <w:r w:rsidR="00DE56D7">
        <w:t>k</w:t>
      </w:r>
      <w:r w:rsidR="001174C5">
        <w:t>tika</w:t>
      </w:r>
    </w:p>
    <w:p w:rsidR="001174C5" w:rsidRDefault="00A81FDA" w:rsidP="001174C5">
      <w:pPr>
        <w:pStyle w:val="AralkYok"/>
      </w:pPr>
      <w:r>
        <w:t xml:space="preserve">8. </w:t>
      </w:r>
      <w:r w:rsidR="001174C5">
        <w:t>Büyük okyanus</w:t>
      </w:r>
    </w:p>
    <w:p w:rsidR="001174C5" w:rsidRDefault="00A81FDA" w:rsidP="001174C5">
      <w:pPr>
        <w:pStyle w:val="AralkYok"/>
      </w:pPr>
      <w:r>
        <w:t xml:space="preserve">9. </w:t>
      </w:r>
      <w:r w:rsidR="001174C5">
        <w:t>Atlas okyanusu</w:t>
      </w:r>
    </w:p>
    <w:p w:rsidR="001174C5" w:rsidRDefault="00A81FDA" w:rsidP="001174C5">
      <w:pPr>
        <w:pStyle w:val="AralkYok"/>
      </w:pPr>
      <w:r>
        <w:t xml:space="preserve">10. </w:t>
      </w:r>
      <w:r w:rsidR="001174C5">
        <w:t>Hint okyanusu</w:t>
      </w:r>
    </w:p>
    <w:p w:rsidR="001174C5" w:rsidRDefault="001174C5"/>
    <w:p w:rsidR="001174C5" w:rsidRDefault="00597053" w:rsidP="00DE56D7">
      <w:pPr>
        <w:pBdr>
          <w:bottom w:val="single" w:sz="4" w:space="1" w:color="auto"/>
        </w:pBdr>
      </w:pPr>
      <w:r>
        <w:rPr>
          <w:noProof/>
          <w:lang w:eastAsia="tr-TR"/>
        </w:rPr>
        <w:pict>
          <v:shape id="Patlama 2 21" o:spid="_x0000_s1032" type="#_x0000_t72" style="position:absolute;margin-left:449.25pt;margin-top:25.7pt;width:1in;height:1in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VyefwIAAF0FAAAOAAAAZHJzL2Uyb0RvYy54bWysVEtv2zAMvg/YfxB0X50EXbcFdYqgRYcB&#10;RRs0HXpmZSkRptcoJU7260fJjpN1PQ27yKRJfnzooy6vdtawrcSovav5+GzEmXTCN9qtav796fbD&#10;Z85iAteA8U7WfC8jv5q9f3fZhqmc+LU3jURGIC5O21DzdUphWlVRrKWFeOaDdGRUHi0kUnFVNQgt&#10;oVtTTUaji6r12AT0QsZIf286I58VfKWkSA9KRZmYqTnVlsqJ5XzJZzW7hOkKIay16MuAf6jCgnaU&#10;dIC6gQRsg/ovKKsF+uhVOhPeVl4pLWTpgboZj151s1xDkKUXGk4Mw5ji/4MV99sFMt3UfDLmzIGl&#10;O1pAMmCBTRj9owG1IU7JbxkW2GuRxNztTqHNX+qD7cpQ98NQ5S4xQT+/jM/PRzR6QaZeJpTqGBww&#10;pq/SW5aFmmtEudoYwKUEMylDhe1dTF3QwTlnNS6f0Rvd3GpjipJ5I68Nsi3QjaddaYCSnXiRliOr&#10;3FbXSJHS3sgO9VEqmgiV3mUvXDxighDSpYs8mIJE3jlMUQVD4LiU/SrQpEMxvW8Ok4WjQ+DorcA/&#10;Mw4RJat3aQi22nl8C6D5MWTu/A/ddz3n9l98sycioO82JAZxq+k67iCmBSCtBN0grXl6oEMZ39bc&#10;9xJna4+/3vqf/YmpZOWspRWrefy5AZScmW+OOFzYQDtZlPOPnyaUA08tL6cWt7HXnu6UaErVFTH7&#10;J3MQFXr7TK/BPGclEzhBuWsuEh6U69StPr0nQs7nxY32MEC6c8sgMnieaibZ0+4ZMPScTETme39Y&#10;R5i+ImTnmyOdn2+SV7qw9TjXft60w4U0/XuTH4lTvXgdX8XZbwAAAP//AwBQSwMEFAAGAAgAAAAh&#10;AFv6vZ3fAAAACwEAAA8AAABkcnMvZG93bnJldi54bWxMj8tOwzAQRfdI/IM1SGwqajdKUJLGqRCP&#10;DRtE6Ae48dSJiO0odtuQr2e6gt08ju6cqXazHdgZp9B7J2GzFsDQtV73zkjYf7095MBCVE6rwTuU&#10;8IMBdvXtTaVK7S/uE89NNIxCXCiVhC7GseQ8tB1aFdZ+REe7o5+sitROhutJXSjcDjwR4pFb1Tu6&#10;0KkRnztsv5uTpZSVSUbzUsS4+PdVYz/2y/IqpLy/m5+2wCLO8Q+Gqz6pQ01OB39yOrBBQl7kGaES&#10;sk0K7AqINKHJgaoiS4HXFf//Q/0LAAD//wMAUEsBAi0AFAAGAAgAAAAhALaDOJL+AAAA4QEAABMA&#10;AAAAAAAAAAAAAAAAAAAAAFtDb250ZW50X1R5cGVzXS54bWxQSwECLQAUAAYACAAAACEAOP0h/9YA&#10;AACUAQAACwAAAAAAAAAAAAAAAAAvAQAAX3JlbHMvLnJlbHNQSwECLQAUAAYACAAAACEA1llcnn8C&#10;AABdBQAADgAAAAAAAAAAAAAAAAAuAgAAZHJzL2Uyb0RvYy54bWxQSwECLQAUAAYACAAAACEAW/q9&#10;nd8AAAALAQAADwAAAAAAAAAAAAAAAADZBAAAZHJzL2Rvd25yZXYueG1sUEsFBgAAAAAEAAQA8wAA&#10;AOUFAAAAAA==&#10;" fillcolor="white [3201]" strokecolor="black [3213]" strokeweight="2pt"/>
        </w:pict>
      </w:r>
    </w:p>
    <w:p w:rsidR="001174C5" w:rsidRDefault="00597053">
      <w:r w:rsidRPr="00597053">
        <w:rPr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" o:spid="_x0000_s1031" type="#_x0000_t13" style="position:absolute;margin-left:134.25pt;margin-top:16.75pt;width:202.5pt;height:40.5pt;rotation:180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rc1jQIAAGcFAAAOAAAAZHJzL2Uyb0RvYy54bWysVM1u2zAMvg/YOwi6r46zpO2COkXQosOA&#10;og2WDj2rshwLlUWNUuJkL7OX2YONkh036IodhukgkCL58V8Xl7vGsK1Cr8EWPD8ZcaashFLbdcG/&#10;Pdx8OOfMB2FLYcCqgu+V55fz9+8uWjdTY6jBlAoZgVg/a13B6xDcLMu8rFUj/Ak4ZUlYATYiEIvr&#10;rETREnpjsvFodJq1gKVDkMp7er3uhHye8KtKyXBfVV4FZgpOsYV0Y7qf4p3NL8RsjcLVWvZhiH+I&#10;ohHaktMB6loEwTao/4BqtETwUIUTCU0GVaWlSjlQNvnoVTarWjiVcqHieDeUyf8/WHm3XSLTJfVu&#10;wpkVDfVoJX79ZPfPjF6oPK3zM9JauSX2nCcy5rqrsGEIVNN8dD6KJ5WAkmK7VOH9UGG1C0zS43h6&#10;lp9NqRGSZNN88pFoQs06sAjq0IfPChoWiYKjXtdhgQhtwhbbWx86g4NiNDI23h6MLm+0MYmJE6Su&#10;DLKtoN6HXd47OtIit9Eyiyl2SSUq7I3qUL+qimoT407e01S+YAoplQ2nPa6xpB3NKopgMMzfMjTh&#10;EEyvG81UmtbBsKvlXz0OFskr2DAYN9oCvuW5fB48d/qH7LucY/pPUO5pJFJfqVHeyRtNrbgVPiwF&#10;0nLQIy18uKerMtAWHHqKsxrwx1vvUZ9mlqSctbRsBfffNwIVZ+aLpWn+lE8mcTsTM5mejYnBY8nT&#10;scRumiugnuYpukRG/WAOZIXQPNK/sIheSSSsJN8FlwEPzFXoPgH6WaRaLJIabaQT4daunIzgsapx&#10;yB52jwJdP4+BJvkODospZq8GstONlhYWmwCVTtP6Ute+3rTNaer7nyd+F8d80nr5H+e/AQAA//8D&#10;AFBLAwQUAAYACAAAACEAYRQtJ+IAAAAKAQAADwAAAGRycy9kb3ducmV2LnhtbEyPwU7DMAyG70i8&#10;Q2QkLoil62gZpemEkCbEBGis4562pi00TmmyrXt7vBOcbMuffn9OF6PpxB4H11pSMJ0EIJBKW7VU&#10;K9jmy+s5COc1VbqzhAqO6GCRnZ+lOqnsgd5xv/G14BByiVbQeN8nUrqyQaPdxPZIvPu0g9Gex6GW&#10;1aAPHG46GQZBLI1uiS80usfHBsvvzc4ouLrr18voqXhevX5tjy/rnzx8+8iVurwYH+5BeBz9Hwwn&#10;fVaHjJ0Ku6PKiU5BGM8jRhXMZlwZiG9PTcHk9CYCmaXy/wvZLwAAAP//AwBQSwECLQAUAAYACAAA&#10;ACEAtoM4kv4AAADhAQAAEwAAAAAAAAAAAAAAAAAAAAAAW0NvbnRlbnRfVHlwZXNdLnhtbFBLAQIt&#10;ABQABgAIAAAAIQA4/SH/1gAAAJQBAAALAAAAAAAAAAAAAAAAAC8BAABfcmVscy8ucmVsc1BLAQIt&#10;ABQABgAIAAAAIQDh4rc1jQIAAGcFAAAOAAAAAAAAAAAAAAAAAC4CAABkcnMvZTJvRG9jLnhtbFBL&#10;AQItABQABgAIAAAAIQBhFC0n4gAAAAoBAAAPAAAAAAAAAAAAAAAAAOcEAABkcnMvZG93bnJldi54&#10;bWxQSwUGAAAAAAQABADzAAAA9gUAAAAA&#10;" adj="19440" fillcolor="white [3201]" strokecolor="black [3213]" strokeweight="2pt"/>
        </w:pict>
      </w:r>
      <w:r w:rsidR="00DE56D7" w:rsidRPr="004F5719">
        <w:rPr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307975</wp:posOffset>
            </wp:positionV>
            <wp:extent cx="3324225" cy="3342005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334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6F73" w:rsidRPr="004F5719">
        <w:rPr>
          <w:b/>
        </w:rPr>
        <w:t>BÖLÜM 2.</w:t>
      </w:r>
      <w:r w:rsidR="00676F73">
        <w:t xml:space="preserve">AŞAĞIDA </w:t>
      </w:r>
      <w:proofErr w:type="gramStart"/>
      <w:r w:rsidR="00676F73">
        <w:t>VERİLEN  OKLARIN</w:t>
      </w:r>
      <w:proofErr w:type="gramEnd"/>
      <w:r w:rsidR="00676F73">
        <w:t xml:space="preserve"> İÇERİSİNE ÇİZGİLERİN İSİNMLERİNİ YAZINIZ (20 PUAN)</w:t>
      </w:r>
    </w:p>
    <w:p w:rsidR="00DE56D7" w:rsidRDefault="00DE56D7"/>
    <w:p w:rsidR="001174C5" w:rsidRDefault="00597053">
      <w:r>
        <w:rPr>
          <w:noProof/>
          <w:lang w:eastAsia="tr-TR"/>
        </w:rPr>
        <w:pict>
          <v:shape id="Sağ Ok 15" o:spid="_x0000_s1030" type="#_x0000_t13" style="position:absolute;margin-left:148.5pt;margin-top:1.85pt;width:202.5pt;height:40.5pt;rotation:180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pJYjQIAAGcFAAAOAAAAZHJzL2Uyb0RvYy54bWysVM1u2zAMvg/YOwi6r46zpO2COkXQosOA&#10;og2WDj2rshwLlUWNUuJkL7OX2YONkh036IodhukgkCL58V8Xl7vGsK1Cr8EWPD8ZcaashFLbdcG/&#10;Pdx8OOfMB2FLYcCqgu+V55fz9+8uWjdTY6jBlAoZgVg/a13B6xDcLMu8rFUj/Ak4ZUlYATYiEIvr&#10;rETREnpjsvFodJq1gKVDkMp7er3uhHye8KtKyXBfVV4FZgpOsYV0Y7qf4p3NL8RsjcLVWvZhiH+I&#10;ohHaktMB6loEwTao/4BqtETwUIUTCU0GVaWlSjlQNvnoVTarWjiVcqHieDeUyf8/WHm3XSLTJfVu&#10;ypkVDfVoJX79ZPfPjF6oPK3zM9JauSX2nCcy5rqrsGEIVNN8dD6KJ5WAkmK7VOH9UGG1C0zS43h6&#10;lp9NqRGSZNN88pFoQs06sAjq0IfPChoWiYKjXtdhgQhtwhbbWx86g4NiNDI23h6MLm+0MYmJE6Su&#10;DLKtoN6HXd47OtIit9Eyiyl2SSUq7I3qUL+qimoT407e01S+YAoplQ2nPa6xpB3NKopgMMzfMjTh&#10;EEyvG81UmtbBsKvlXz0OFskr2DAYN9oCvuW5fB48d/qH7LucY/pPUO5pJFJfqVHeyRtNrbgVPiwF&#10;0nLQIy18uKerMtAWHHqKsxrwx1vvUZ9mlqSctbRsBfffNwIVZ+aLpWn+lE8mcTsTM5mejYnBY8nT&#10;scRumiugnuYpukRG/WAOZIXQPNK/sIheSSSsJN8FlwEPzFXoPgH6WaRaLJIabaQT4daunIzgsapx&#10;yB52jwJdP4+BJvkODospZq8GstONlhYWmwCVTtP6Ute+3rTNaer7nyd+F8d80nr5H+e/AQAA//8D&#10;AFBLAwQUAAYACAAAACEAr2DKReEAAAAIAQAADwAAAGRycy9kb3ducmV2LnhtbEyPzU7DMBCE70i8&#10;g7VIXFDrEH7ShmwqhFQhEKC2KXcnNkkgXofYbdO3ZznBcTSjmW+yxWg7sTeDbx0hXE4jEIYqp1uq&#10;EbbFcjID4YMirTpHBuFoPCzy05NMpdodaG32m1ALLiGfKoQmhD6V0leNscpPXW+IvQ83WBVYDrXU&#10;gzpwue1kHEW30qqWeKFRvXloTPW12VmEi3m/Wt48lk/Pr5/b48vqu4jf3gvE87Px/g5EMGP4C8Mv&#10;PqNDzkyl25H2okOI5wl/CQhXCQj2kyhmXSLMrhOQeSb/H8h/AAAA//8DAFBLAQItABQABgAIAAAA&#10;IQC2gziS/gAAAOEBAAATAAAAAAAAAAAAAAAAAAAAAABbQ29udGVudF9UeXBlc10ueG1sUEsBAi0A&#10;FAAGAAgAAAAhADj9If/WAAAAlAEAAAsAAAAAAAAAAAAAAAAALwEAAF9yZWxzLy5yZWxzUEsBAi0A&#10;FAAGAAgAAAAhAElOkliNAgAAZwUAAA4AAAAAAAAAAAAAAAAALgIAAGRycy9lMm9Eb2MueG1sUEsB&#10;Ai0AFAAGAAgAAAAhAK9gykXhAAAACAEAAA8AAAAAAAAAAAAAAAAA5wQAAGRycy9kb3ducmV2Lnht&#10;bFBLBQYAAAAABAAEAPMAAAD1BQAAAAA=&#10;" adj="19440" fillcolor="white [3201]" strokecolor="black [3213]" strokeweight="2pt"/>
        </w:pict>
      </w:r>
    </w:p>
    <w:p w:rsidR="001174C5" w:rsidRDefault="001174C5"/>
    <w:p w:rsidR="001174C5" w:rsidRDefault="00597053">
      <w:r>
        <w:rPr>
          <w:noProof/>
          <w:lang w:eastAsia="tr-TR"/>
        </w:rPr>
        <w:pict>
          <v:shape id="Sağ Ok 16" o:spid="_x0000_s1029" type="#_x0000_t13" style="position:absolute;margin-left:126pt;margin-top:24.5pt;width:202.5pt;height:40.5pt;rotation:180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/zvjQIAAGcFAAAOAAAAZHJzL2Uyb0RvYy54bWysVM1u2zAMvg/YOwi6r46zpO2COkXQosOA&#10;og2WDj2rshwLlUWNUuJkL7OX2YONkh036IodhukgkCL58V8Xl7vGsK1Cr8EWPD8ZcaashFLbdcG/&#10;Pdx8OOfMB2FLYcCqgu+V55fz9+8uWjdTY6jBlAoZgVg/a13B6xDcLMu8rFUj/Ak4ZUlYATYiEIvr&#10;rETREnpjsvFodJq1gKVDkMp7er3uhHye8KtKyXBfVV4FZgpOsYV0Y7qf4p3NL8RsjcLVWvZhiH+I&#10;ohHaktMB6loEwTao/4BqtETwUIUTCU0GVaWlSjlQNvnoVTarWjiVcqHieDeUyf8/WHm3XSLTJfXu&#10;lDMrGurRSvz6ye6fGb1QeVrnZ6S1ckvsOU9kzHVXYcMQqKb56HwUTyoBJcV2qcL7ocJqF5ikx/H0&#10;LD+bUiMkyab55CPRhJp1YBHUoQ+fFTQsEgVHva7DAhHahC22tz50BgfFaGRsvD0YXd5oYxITJ0hd&#10;GWRbQb0Pu7x3dKRFbqNlFlPskkpU2BvVoX5VFdUmxp28p6l8wRRSKhtSkRISaUeziiIYDPO3DE04&#10;BNPrRjOVpnUw7Gr5V4+DRfIKNgzGjbaAb3kunwfPnf4h+y7nmP4TlHsaidRXapR38kZTK26FD0uB&#10;tBz0SAsf7umqDLQFh57irAb88dZ71KeZJSlnLS1bwf33jUDFmfliaZo/5ZNJ3M7ETKZnY2LwWPJ0&#10;LLGb5gqop3mKLpFRP5gDWSE0j/QvLKJXEgkryXfBZcADcxW6T4B+FqkWi6RGG+lEuLUrJyN4rGoc&#10;sofdo0DXz2OgSb6Dw2KK2auB7HSjpYXFJkCl07S+1LWvN21zmvr+54nfxTGftF7+x/lvAAAA//8D&#10;AFBLAwQUAAYACAAAACEA1tXEfOIAAAAKAQAADwAAAGRycy9kb3ducmV2LnhtbEyPQU/DMAyF70j8&#10;h8hIXNCWUuhgpemEkCYEArSt4542pi00Tmmyrfv3mBOcbOs9PX8vW4y2E3scfOtIweU0AoFUOdNS&#10;rWBbLCe3IHzQZHTnCBUc0cMiPz3JdGrcgda434RacAj5VCtoQuhTKX3VoNV+6nok1j7cYHXgc6il&#10;GfSBw20n4yiaSatb4g+N7vGhweprs7MKLub9apk8lk/Pr5/b48vqu4jf3gulzs/G+zsQAcfwZ4Zf&#10;fEaHnJlKtyPjRacgTmLuEhRcz3myYZbc8FKy8yqKQOaZ/F8h/wEAAP//AwBQSwECLQAUAAYACAAA&#10;ACEAtoM4kv4AAADhAQAAEwAAAAAAAAAAAAAAAAAAAAAAW0NvbnRlbnRfVHlwZXNdLnhtbFBLAQIt&#10;ABQABgAIAAAAIQA4/SH/1gAAAJQBAAALAAAAAAAAAAAAAAAAAC8BAABfcmVscy8ucmVsc1BLAQIt&#10;ABQABgAIAAAAIQCxu/zvjQIAAGcFAAAOAAAAAAAAAAAAAAAAAC4CAABkcnMvZTJvRG9jLnhtbFBL&#10;AQItABQABgAIAAAAIQDW1cR84gAAAAoBAAAPAAAAAAAAAAAAAAAAAOcEAABkcnMvZG93bnJldi54&#10;bWxQSwUGAAAAAAQABADzAAAA9gUAAAAA&#10;" adj="19440" fillcolor="white [3201]" strokecolor="black [3213]" strokeweight="2pt"/>
        </w:pict>
      </w:r>
    </w:p>
    <w:p w:rsidR="001174C5" w:rsidRDefault="001174C5"/>
    <w:p w:rsidR="001174C5" w:rsidRDefault="001174C5">
      <w:pPr>
        <w:sectPr w:rsidR="001174C5" w:rsidSect="001174C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76F73" w:rsidRDefault="00597053">
      <w:r>
        <w:rPr>
          <w:noProof/>
          <w:lang w:eastAsia="tr-TR"/>
        </w:rPr>
        <w:lastRenderedPageBreak/>
        <w:pict>
          <v:shape id="Sağ Ok 17" o:spid="_x0000_s1028" type="#_x0000_t13" style="position:absolute;margin-left:208.5pt;margin-top:13.95pt;width:202.5pt;height:40.5pt;rotation:180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9mCjQIAAGcFAAAOAAAAZHJzL2Uyb0RvYy54bWysVM1u2zAMvg/YOwi6r46zpOmCOkXQosOA&#10;oi2WDj2rshwLlUWNUuJkL7OX2YONkh036IodhukgkCL58V/nF7vGsK1Cr8EWPD8ZcaashFLbdcG/&#10;PVx/OOPMB2FLYcCqgu+V5xeL9+/OWzdXY6jBlAoZgVg/b13B6xDcPMu8rFUj/Ak4ZUlYATYiEIvr&#10;rETREnpjsvFodJq1gKVDkMp7er3qhHyR8KtKyXBXVV4FZgpOsYV0Y7qf4p0tzsV8jcLVWvZhiH+I&#10;ohHaktMB6koEwTao/4BqtETwUIUTCU0GVaWlSjlQNvnoVTarWjiVcqHieDeUyf8/WHm7vUemS+rd&#10;jDMrGurRSvz6ye6eGb1QeVrn56S1cvfYc57ImOuuwoYhUE3z0dkonlQCSortUoX3Q4XVLjBJj+Pp&#10;LJ9NqRGSZNN88pFoQs06sAjq0IfPChoWiYKjXtdhiQhtwhbbGx86g4NiNDI23h6MLq+1MYmJE6Qu&#10;DbKtoN6HXd47OtIit9Eyiyl2SSUq7I3qUL+qimoT407e01S+YAoplQ2nPa6xpB3NKopgMMzfMjTh&#10;EEyvG81UmtbBsKvlXz0OFskr2DAYN9oCvuW5fB48d/qH7LucY/pPUO5pJFJfqVHeyWtNrbgRPtwL&#10;pOWgR1r4cEdXZaAtOPQUZzXgj7feoz7NLEk5a2nZCu6/bwQqzswXS9P8KZ9M4nYmZjKdjYnBY8nT&#10;scRumkugnuYpukRG/WAOZIXQPNK/sIxeSSSsJN8FlwEPzGXoPgH6WaRaLpMabaQT4caunIzgsapx&#10;yB52jwJdP4+BJvkWDosp5q8GstONlhaWmwCVTtP6Ute+3rTNaer7nyd+F8d80nr5Hxe/AQAA//8D&#10;AFBLAwQUAAYACAAAACEA9PdpMOIAAAAKAQAADwAAAGRycy9kb3ducmV2LnhtbEyPwU7DMAyG70i8&#10;Q2QkLoilq4C1pemEkCYEAjTWcU8b0xYapzTZ1r095gRH259+f3++nGwv9jj6zpGC+SwCgVQ701Gj&#10;YFuuLhMQPmgyuneECo7oYVmcnuQ6M+5Ab7jfhEZwCPlMK2hDGDIpfd2i1X7mBiS+fbjR6sDj2Egz&#10;6gOH217GUXQjre6IP7R6wPsW66/Nziq4SIf16vqhenx6+dwen9ffZfz6Xip1fjbd3YIIOIU/GH71&#10;WR0KdqrcjowXvYKr+YK7BAXxIgXBQBLHvKiYjJIUZJHL/xWKHwAAAP//AwBQSwECLQAUAAYACAAA&#10;ACEAtoM4kv4AAADhAQAAEwAAAAAAAAAAAAAAAAAAAAAAW0NvbnRlbnRfVHlwZXNdLnhtbFBLAQIt&#10;ABQABgAIAAAAIQA4/SH/1gAAAJQBAAALAAAAAAAAAAAAAAAAAC8BAABfcmVscy8ucmVsc1BLAQIt&#10;ABQABgAIAAAAIQAZF9mCjQIAAGcFAAAOAAAAAAAAAAAAAAAAAC4CAABkcnMvZTJvRG9jLnhtbFBL&#10;AQItABQABgAIAAAAIQD092kw4gAAAAoBAAAPAAAAAAAAAAAAAAAAAOcEAABkcnMvZG93bnJldi54&#10;bWxQSwUGAAAAAAQABADzAAAA9gUAAAAA&#10;" adj="19440" fillcolor="white [3201]" strokecolor="black [3213]" strokeweight="2pt"/>
        </w:pict>
      </w:r>
    </w:p>
    <w:p w:rsidR="00676F73" w:rsidRDefault="00676F73"/>
    <w:p w:rsidR="00676F73" w:rsidRDefault="00676F73"/>
    <w:p w:rsidR="00676F73" w:rsidRDefault="00676F73"/>
    <w:p w:rsidR="00676F73" w:rsidRDefault="00676F73"/>
    <w:p w:rsidR="00676F73" w:rsidRDefault="00597053" w:rsidP="00676F73">
      <w:pPr>
        <w:pBdr>
          <w:bottom w:val="single" w:sz="4" w:space="1" w:color="auto"/>
        </w:pBdr>
      </w:pPr>
      <w:r>
        <w:rPr>
          <w:noProof/>
          <w:lang w:eastAsia="tr-TR"/>
        </w:rPr>
        <w:pict>
          <v:shape id="Patlama 2 20" o:spid="_x0000_s1027" type="#_x0000_t72" style="position:absolute;margin-left:449.25pt;margin-top:20.4pt;width:1in;height:1in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d44fwIAAF0FAAAOAAAAZHJzL2Uyb0RvYy54bWysVEtv2zAMvg/YfxB0X50EXbcFdYqgRYcB&#10;RRs0HXpmZSkRptcoJU7260fJjpN1PQ27yKRJfnzooy6vdtawrcSovav5+GzEmXTCN9qtav796fbD&#10;Z85iAteA8U7WfC8jv5q9f3fZhqmc+LU3jURGIC5O21DzdUphWlVRrKWFeOaDdGRUHi0kUnFVNQgt&#10;oVtTTUaji6r12AT0QsZIf286I58VfKWkSA9KRZmYqTnVlsqJ5XzJZzW7hOkKIay16MuAf6jCgnaU&#10;dIC6gQRsg/ovKKsF+uhVOhPeVl4pLWTpgboZj151s1xDkKUXGk4Mw5ji/4MV99sFMt3UfELjcWDp&#10;jhaQDFhgE0b/aEBtiFPyW4YF9lokMXe7U2jzl/pguzLU/TBUuUtM0M8v4/PzEWELMvUyoVTH4IAx&#10;fZXesizUXCPK1cYALiWYSRkqbO9i6oIOzjmrcfmM3ujmVhtTlMwbeW2QbYFuPO3GuQFKduJFWo6s&#10;cltdI0VKeyM71EepaCJUepe9cPGICUJIly56XOPIO4cpqmAIHJeyXwWadCim981hsnB0CBy9Ffhn&#10;xiGiZPUuDcFWO49vATQ/hsyd/6H7rufc/otv9kQE9N2GxCBuNV3HHcS0AKSVoBukNU8PdCjj25r7&#10;XuJs7fHXW/+zPzGVrJy1tGI1jz83gJIz880RhwsbaCeLcv7xU2YgnlpeTi1uY6893emYHpQgipj9&#10;kzmICr19ptdgnrOSCZyg3DUXCQ/KdepWn94TIefz4kZ7GCDduWUQGTxPNZPsafcMGHpOJiLzvT+s&#10;I0xfEbLzzZHOzzfJK13YepxrP2/a4ULG/r3Jj8SpXryOr+LsNwAAAP//AwBQSwMEFAAGAAgAAAAh&#10;ANfM1YrfAAAACwEAAA8AAABkcnMvZG93bnJldi54bWxMj81OwzAQhO9IvIO1SFwqahMF5IY4FeLn&#10;wgUR+gBuvCQR8TqK3Tbk6dme4La7M5r9ptzOfhBHnGIfyMDtWoFAaoLrqTWw+3y90SBisuTsEAgN&#10;/GCEbXV5UdrChRN94LFOreAQioU10KU0FlLGpkNv4zqMSKx9hcnbxOvUSjfZE4f7QWZK3Utve+IP&#10;nR3xqcPmuz54Tlm12dg+b1Jawtuq9u+7ZXlRxlxfzY8PIBLO6c8MZ3xGh4qZ9uFALorBgN7oO7Ya&#10;yBVXOBtUnvFlz5PONciqlP87VL8AAAD//wMAUEsBAi0AFAAGAAgAAAAhALaDOJL+AAAA4QEAABMA&#10;AAAAAAAAAAAAAAAAAAAAAFtDb250ZW50X1R5cGVzXS54bWxQSwECLQAUAAYACAAAACEAOP0h/9YA&#10;AACUAQAACwAAAAAAAAAAAAAAAAAvAQAAX3JlbHMvLnJlbHNQSwECLQAUAAYACAAAACEAhXneOH8C&#10;AABdBQAADgAAAAAAAAAAAAAAAAAuAgAAZHJzL2Uyb0RvYy54bWxQSwECLQAUAAYACAAAACEA18zV&#10;it8AAAALAQAADwAAAAAAAAAAAAAAAADZBAAAZHJzL2Rvd25yZXYueG1sUEsFBgAAAAAEAAQA8wAA&#10;AOUFAAAAAA==&#10;" fillcolor="white [3201]" strokecolor="black [3213]" strokeweight="2pt"/>
        </w:pict>
      </w:r>
    </w:p>
    <w:p w:rsidR="001174C5" w:rsidRDefault="00676F73">
      <w:r w:rsidRPr="004F5719">
        <w:rPr>
          <w:b/>
        </w:rPr>
        <w:t>Bölüm 3.</w:t>
      </w:r>
      <w:r>
        <w:t xml:space="preserve"> AŞAĞIDA VERİLEN KAVRAMLARI AÇIKLAYINIZ(10 PUAN)</w:t>
      </w:r>
    </w:p>
    <w:p w:rsidR="00676F73" w:rsidRDefault="00676F73">
      <w:r>
        <w:t>A.</w:t>
      </w:r>
      <w:r w:rsidR="004F5719">
        <w:t>HARİTA:</w:t>
      </w:r>
    </w:p>
    <w:p w:rsidR="00676F73" w:rsidRDefault="00676F73">
      <w:r>
        <w:t>B.</w:t>
      </w:r>
      <w:r w:rsidR="004F5719">
        <w:t>ÖLÇEK:</w:t>
      </w:r>
    </w:p>
    <w:p w:rsidR="00676F73" w:rsidRDefault="00676F73">
      <w:r>
        <w:t>C.</w:t>
      </w:r>
      <w:r w:rsidR="004F5719">
        <w:t>GEOİD:</w:t>
      </w:r>
    </w:p>
    <w:p w:rsidR="00676F73" w:rsidRDefault="00676F73">
      <w:r>
        <w:t>D.</w:t>
      </w:r>
      <w:r w:rsidR="004F5719">
        <w:t>EKVATOR:</w:t>
      </w:r>
    </w:p>
    <w:p w:rsidR="00676F73" w:rsidRDefault="00676F73">
      <w:r>
        <w:t>E.</w:t>
      </w:r>
      <w:r w:rsidR="004F5719">
        <w:t>GREENWİCH:</w:t>
      </w:r>
    </w:p>
    <w:p w:rsidR="004F5719" w:rsidRDefault="004F5719" w:rsidP="004F5719">
      <w:pPr>
        <w:pBdr>
          <w:bottom w:val="single" w:sz="4" w:space="1" w:color="auto"/>
        </w:pBdr>
      </w:pPr>
    </w:p>
    <w:p w:rsidR="004F5719" w:rsidRDefault="004F5719"/>
    <w:p w:rsidR="004F5719" w:rsidRPr="0032057C" w:rsidRDefault="004F5719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lastRenderedPageBreak/>
        <w:t>BÖLÜM 4. AŞAĞIDA VERİLEN SORULARIN CEVAPLARINI İŞARETLEYİNİZ(50 PUAN)</w:t>
      </w:r>
    </w:p>
    <w:p w:rsidR="00417955" w:rsidRPr="0032057C" w:rsidRDefault="00417955">
      <w:pPr>
        <w:rPr>
          <w:rFonts w:ascii="Times New Roman" w:hAnsi="Times New Roman" w:cs="Times New Roman"/>
        </w:rPr>
        <w:sectPr w:rsidR="00417955" w:rsidRPr="0032057C" w:rsidSect="001174C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F5719" w:rsidRPr="0032057C" w:rsidRDefault="004F5719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lastRenderedPageBreak/>
        <w:t>1.Aşağıda verilen cümlelerden hangisi bir olgu cümlesidir?</w:t>
      </w:r>
    </w:p>
    <w:p w:rsidR="004F5719" w:rsidRPr="0032057C" w:rsidRDefault="004F5719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A)En sevdiğim renk kırmızıdır.</w:t>
      </w:r>
      <w:r w:rsidRPr="0032057C">
        <w:rPr>
          <w:rFonts w:ascii="Times New Roman" w:hAnsi="Times New Roman" w:cs="Times New Roman"/>
        </w:rPr>
        <w:br/>
        <w:t>B)En güzel ders matematiktir.</w:t>
      </w:r>
      <w:r w:rsidRPr="0032057C">
        <w:rPr>
          <w:rFonts w:ascii="Times New Roman" w:hAnsi="Times New Roman" w:cs="Times New Roman"/>
        </w:rPr>
        <w:br/>
        <w:t>C)Haftanın en keyifli günü pazardır.</w:t>
      </w:r>
      <w:r w:rsidRPr="0032057C">
        <w:rPr>
          <w:rFonts w:ascii="Times New Roman" w:hAnsi="Times New Roman" w:cs="Times New Roman"/>
        </w:rPr>
        <w:br/>
        <w:t>D)Türkiye’nin başkenti Ankara’dır.</w:t>
      </w:r>
    </w:p>
    <w:p w:rsidR="004F5719" w:rsidRPr="0032057C" w:rsidRDefault="004F5719">
      <w:pPr>
        <w:rPr>
          <w:rFonts w:ascii="Times New Roman" w:hAnsi="Times New Roman" w:cs="Times New Roman"/>
          <w:b/>
          <w:u w:val="single"/>
        </w:rPr>
      </w:pPr>
      <w:r w:rsidRPr="0032057C">
        <w:rPr>
          <w:rFonts w:ascii="Times New Roman" w:hAnsi="Times New Roman" w:cs="Times New Roman"/>
        </w:rPr>
        <w:t xml:space="preserve">2.Sosyal bilgiler dersi okuyan bir öğrenci haklarını ve sorumluluklarını bilir ve bu göre davranır. Aşağıda verilen </w:t>
      </w:r>
      <w:proofErr w:type="gramStart"/>
      <w:r w:rsidRPr="0032057C">
        <w:rPr>
          <w:rFonts w:ascii="Times New Roman" w:hAnsi="Times New Roman" w:cs="Times New Roman"/>
        </w:rPr>
        <w:t xml:space="preserve">seçeneklerden  </w:t>
      </w:r>
      <w:r w:rsidRPr="0032057C">
        <w:rPr>
          <w:rFonts w:ascii="Times New Roman" w:hAnsi="Times New Roman" w:cs="Times New Roman"/>
          <w:b/>
          <w:u w:val="single"/>
        </w:rPr>
        <w:t>hangisi</w:t>
      </w:r>
      <w:proofErr w:type="gramEnd"/>
      <w:r w:rsidRPr="0032057C">
        <w:rPr>
          <w:rFonts w:ascii="Times New Roman" w:hAnsi="Times New Roman" w:cs="Times New Roman"/>
          <w:b/>
          <w:u w:val="single"/>
        </w:rPr>
        <w:t xml:space="preserve"> yanlış bir seçenek olur?</w:t>
      </w:r>
    </w:p>
    <w:p w:rsidR="004F5719" w:rsidRPr="0032057C" w:rsidRDefault="004F5719" w:rsidP="004F5719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A)Okula zamanında gelmek sorumluluğumuzdur.</w:t>
      </w:r>
      <w:r w:rsidRPr="0032057C">
        <w:rPr>
          <w:rFonts w:ascii="Times New Roman" w:hAnsi="Times New Roman" w:cs="Times New Roman"/>
        </w:rPr>
        <w:br/>
        <w:t>B)</w:t>
      </w:r>
      <w:r w:rsidR="00C05394" w:rsidRPr="0032057C">
        <w:rPr>
          <w:rFonts w:ascii="Times New Roman" w:hAnsi="Times New Roman" w:cs="Times New Roman"/>
        </w:rPr>
        <w:t>Hastalandığımız zaman doktora gitmek hakkımızdır.</w:t>
      </w:r>
      <w:r w:rsidRPr="0032057C">
        <w:rPr>
          <w:rFonts w:ascii="Times New Roman" w:hAnsi="Times New Roman" w:cs="Times New Roman"/>
        </w:rPr>
        <w:br/>
        <w:t>C)</w:t>
      </w:r>
      <w:r w:rsidR="00C05394" w:rsidRPr="0032057C">
        <w:rPr>
          <w:rFonts w:ascii="Times New Roman" w:hAnsi="Times New Roman" w:cs="Times New Roman"/>
        </w:rPr>
        <w:t>Alimizde iş bölümü yapmak sorumluluğumuzdur.</w:t>
      </w:r>
      <w:r w:rsidRPr="0032057C">
        <w:rPr>
          <w:rFonts w:ascii="Times New Roman" w:hAnsi="Times New Roman" w:cs="Times New Roman"/>
        </w:rPr>
        <w:br/>
        <w:t>D)</w:t>
      </w:r>
      <w:r w:rsidR="00C05394" w:rsidRPr="0032057C">
        <w:rPr>
          <w:rFonts w:ascii="Times New Roman" w:hAnsi="Times New Roman" w:cs="Times New Roman"/>
        </w:rPr>
        <w:t>eğitim almak için okula gelmemiz sorumluluğumuzdur.</w:t>
      </w:r>
    </w:p>
    <w:p w:rsidR="00C05394" w:rsidRPr="0032057C" w:rsidRDefault="00C05394" w:rsidP="004F5719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 xml:space="preserve">3. Mustafa Kemal Atatürk sosyal bilimlerin gelişmesi için pek çok kurumlar ve üniversiteler açmıştır. Aşağıda verilenlerden hangisi, Mustafa Kemal’in  yaptıkları </w:t>
      </w:r>
      <w:r w:rsidRPr="0032057C">
        <w:rPr>
          <w:rFonts w:ascii="Times New Roman" w:hAnsi="Times New Roman" w:cs="Times New Roman"/>
          <w:b/>
          <w:u w:val="single"/>
        </w:rPr>
        <w:t>arasında yer almaz?</w:t>
      </w:r>
      <w:r w:rsidRPr="0032057C">
        <w:rPr>
          <w:rFonts w:ascii="Times New Roman" w:hAnsi="Times New Roman" w:cs="Times New Roman"/>
        </w:rPr>
        <w:t xml:space="preserve"> </w:t>
      </w:r>
    </w:p>
    <w:p w:rsidR="00C05394" w:rsidRPr="0032057C" w:rsidRDefault="00C05394" w:rsidP="00C05394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A)Dil ve tarih coğrafya fakültesinin kurulması</w:t>
      </w:r>
      <w:r w:rsidRPr="0032057C">
        <w:rPr>
          <w:rFonts w:ascii="Times New Roman" w:hAnsi="Times New Roman" w:cs="Times New Roman"/>
        </w:rPr>
        <w:br/>
        <w:t>B)Türk tarih kurumunun kurulması</w:t>
      </w:r>
      <w:r w:rsidRPr="0032057C">
        <w:rPr>
          <w:rFonts w:ascii="Times New Roman" w:hAnsi="Times New Roman" w:cs="Times New Roman"/>
        </w:rPr>
        <w:br/>
        <w:t>C)Türk dil kurumunun kurulması</w:t>
      </w:r>
      <w:r w:rsidRPr="0032057C">
        <w:rPr>
          <w:rFonts w:ascii="Times New Roman" w:hAnsi="Times New Roman" w:cs="Times New Roman"/>
        </w:rPr>
        <w:br/>
        <w:t>D)İstanbul üniversitesinin kurulması</w:t>
      </w:r>
    </w:p>
    <w:p w:rsidR="00417955" w:rsidRPr="0032057C" w:rsidRDefault="00C05394" w:rsidP="00417955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4.</w:t>
      </w:r>
      <w:r w:rsidR="00417955" w:rsidRPr="0032057C">
        <w:rPr>
          <w:rFonts w:ascii="Times New Roman" w:hAnsi="Times New Roman" w:cs="Times New Roman"/>
        </w:rPr>
        <w:t xml:space="preserve"> </w:t>
      </w:r>
      <w:r w:rsidRPr="0032057C">
        <w:rPr>
          <w:rFonts w:ascii="Times New Roman" w:hAnsi="Times New Roman" w:cs="Times New Roman"/>
          <w:b/>
        </w:rPr>
        <w:t>I</w:t>
      </w:r>
      <w:r w:rsidRPr="0032057C">
        <w:rPr>
          <w:rFonts w:ascii="Times New Roman" w:hAnsi="Times New Roman" w:cs="Times New Roman"/>
        </w:rPr>
        <w:t xml:space="preserve">. konunun belirlenmesi       </w:t>
      </w:r>
    </w:p>
    <w:p w:rsidR="00417955" w:rsidRPr="0032057C" w:rsidRDefault="00C05394" w:rsidP="00417955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  <w:b/>
        </w:rPr>
        <w:t>II</w:t>
      </w:r>
      <w:r w:rsidRPr="0032057C">
        <w:rPr>
          <w:rFonts w:ascii="Times New Roman" w:hAnsi="Times New Roman" w:cs="Times New Roman"/>
        </w:rPr>
        <w:t xml:space="preserve">. Hipotez oluşturma    </w:t>
      </w:r>
    </w:p>
    <w:p w:rsidR="00417955" w:rsidRPr="0032057C" w:rsidRDefault="00C05394" w:rsidP="00417955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  <w:b/>
        </w:rPr>
        <w:t>III</w:t>
      </w:r>
      <w:r w:rsidRPr="0032057C">
        <w:rPr>
          <w:rFonts w:ascii="Times New Roman" w:hAnsi="Times New Roman" w:cs="Times New Roman"/>
        </w:rPr>
        <w:t xml:space="preserve">. Rapor yazma </w:t>
      </w:r>
    </w:p>
    <w:p w:rsidR="00417955" w:rsidRPr="0032057C" w:rsidRDefault="00C05394" w:rsidP="00417955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  <w:b/>
        </w:rPr>
        <w:t>IV</w:t>
      </w:r>
      <w:r w:rsidRPr="0032057C">
        <w:rPr>
          <w:rFonts w:ascii="Times New Roman" w:hAnsi="Times New Roman" w:cs="Times New Roman"/>
        </w:rPr>
        <w:t xml:space="preserve">. Bilgi toplama  </w:t>
      </w:r>
    </w:p>
    <w:p w:rsidR="00C05394" w:rsidRPr="0032057C" w:rsidRDefault="00C05394" w:rsidP="00417955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  <w:b/>
        </w:rPr>
        <w:t xml:space="preserve"> V</w:t>
      </w:r>
      <w:r w:rsidRPr="0032057C">
        <w:rPr>
          <w:rFonts w:ascii="Times New Roman" w:hAnsi="Times New Roman" w:cs="Times New Roman"/>
        </w:rPr>
        <w:t xml:space="preserve">. Hipotezi test etme </w:t>
      </w:r>
    </w:p>
    <w:p w:rsidR="00417955" w:rsidRPr="0032057C" w:rsidRDefault="00417955" w:rsidP="00417955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Bilimsel araştırma basamaklarına göre hangi seçenek doğru olarak sıralanmıştır?</w:t>
      </w:r>
    </w:p>
    <w:p w:rsidR="00417955" w:rsidRPr="0032057C" w:rsidRDefault="00417955" w:rsidP="00417955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 I –II-III-IV-V</w:t>
      </w:r>
      <w:r w:rsidRPr="0032057C">
        <w:rPr>
          <w:rFonts w:ascii="Times New Roman" w:hAnsi="Times New Roman" w:cs="Times New Roman"/>
        </w:rPr>
        <w:br/>
        <w:t>B)I-II-IV-V-III</w:t>
      </w:r>
      <w:r w:rsidRPr="0032057C">
        <w:rPr>
          <w:rFonts w:ascii="Times New Roman" w:hAnsi="Times New Roman" w:cs="Times New Roman"/>
        </w:rPr>
        <w:br/>
        <w:t>C)III-IV-I-II-V</w:t>
      </w:r>
      <w:r w:rsidRPr="0032057C">
        <w:rPr>
          <w:rFonts w:ascii="Times New Roman" w:hAnsi="Times New Roman" w:cs="Times New Roman"/>
        </w:rPr>
        <w:br/>
        <w:t>D)V-IV-III-II-I</w:t>
      </w:r>
    </w:p>
    <w:p w:rsidR="00417955" w:rsidRPr="0032057C" w:rsidRDefault="00417955" w:rsidP="00417955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5.Uyku saatleri içerisinde yüksek sesle müzik dinleyen komşumuza karşı hangi davranışı uygularsak sosyal bilgiler dersinde öğrendiğimiz hak ve sorumluluklara uygun davranmış oluruz?</w:t>
      </w:r>
    </w:p>
    <w:p w:rsidR="00417955" w:rsidRPr="0032057C" w:rsidRDefault="00417955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</w:t>
      </w:r>
      <w:r w:rsidRPr="0032057C">
        <w:rPr>
          <w:rFonts w:ascii="Times New Roman" w:hAnsi="Times New Roman" w:cs="Times New Roman"/>
          <w:sz w:val="16"/>
          <w:szCs w:val="16"/>
        </w:rPr>
        <w:t xml:space="preserve"> </w:t>
      </w:r>
      <w:r w:rsidRPr="0032057C">
        <w:rPr>
          <w:rFonts w:ascii="Times New Roman" w:hAnsi="Times New Roman" w:cs="Times New Roman"/>
          <w:sz w:val="24"/>
          <w:szCs w:val="24"/>
        </w:rPr>
        <w:t>Hemen polise başvurmalıyız</w:t>
      </w:r>
      <w:r w:rsidRPr="0032057C">
        <w:rPr>
          <w:rFonts w:ascii="Times New Roman" w:hAnsi="Times New Roman" w:cs="Times New Roman"/>
        </w:rPr>
        <w:br/>
        <w:t>B)Anlayışlı davranarak olayı çözmeye çalışmalıyız</w:t>
      </w:r>
      <w:r w:rsidRPr="0032057C">
        <w:rPr>
          <w:rFonts w:ascii="Times New Roman" w:hAnsi="Times New Roman" w:cs="Times New Roman"/>
        </w:rPr>
        <w:br/>
        <w:t>C)Şiddetle tartışmalıyız</w:t>
      </w:r>
      <w:r w:rsidRPr="0032057C">
        <w:rPr>
          <w:rFonts w:ascii="Times New Roman" w:hAnsi="Times New Roman" w:cs="Times New Roman"/>
        </w:rPr>
        <w:br/>
        <w:t>D)Durumu görmezden gelmeliyiz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</w:p>
    <w:p w:rsidR="0032057C" w:rsidRDefault="0032057C" w:rsidP="00417955">
      <w:pPr>
        <w:spacing w:after="0" w:line="360" w:lineRule="auto"/>
        <w:rPr>
          <w:rFonts w:ascii="Times New Roman" w:hAnsi="Times New Roman" w:cs="Times New Roman"/>
        </w:rPr>
      </w:pPr>
    </w:p>
    <w:p w:rsidR="0032057C" w:rsidRDefault="0032057C" w:rsidP="00417955">
      <w:pPr>
        <w:spacing w:after="0" w:line="360" w:lineRule="auto"/>
        <w:rPr>
          <w:rFonts w:ascii="Times New Roman" w:hAnsi="Times New Roman" w:cs="Times New Roman"/>
        </w:rPr>
      </w:pPr>
    </w:p>
    <w:p w:rsidR="0032057C" w:rsidRDefault="0032057C" w:rsidP="00417955">
      <w:pPr>
        <w:spacing w:after="0" w:line="360" w:lineRule="auto"/>
        <w:rPr>
          <w:rFonts w:ascii="Times New Roman" w:hAnsi="Times New Roman" w:cs="Times New Roman"/>
        </w:rPr>
      </w:pPr>
    </w:p>
    <w:p w:rsidR="00417955" w:rsidRPr="0032057C" w:rsidRDefault="0032057C" w:rsidP="00417955">
      <w:pPr>
        <w:spacing w:after="0" w:line="360" w:lineRule="auto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  <w:noProof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422275</wp:posOffset>
            </wp:positionV>
            <wp:extent cx="1662430" cy="962025"/>
            <wp:effectExtent l="0" t="0" r="0" b="952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4603" w:rsidRPr="0032057C">
        <w:rPr>
          <w:rFonts w:ascii="Times New Roman" w:hAnsi="Times New Roman" w:cs="Times New Roman"/>
        </w:rPr>
        <w:t xml:space="preserve">6. Aşağıda verilen resimle ilgili olarak hangi seçenek </w:t>
      </w:r>
      <w:r w:rsidR="00074603" w:rsidRPr="0032057C">
        <w:rPr>
          <w:rFonts w:ascii="Times New Roman" w:hAnsi="Times New Roman" w:cs="Times New Roman"/>
          <w:b/>
          <w:u w:val="single"/>
        </w:rPr>
        <w:t>yanlış olur</w:t>
      </w:r>
    </w:p>
    <w:p w:rsidR="00417955" w:rsidRPr="0032057C" w:rsidRDefault="00417955" w:rsidP="00417955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417955" w:rsidRPr="0032057C" w:rsidRDefault="00417955" w:rsidP="00417955">
      <w:pPr>
        <w:rPr>
          <w:rFonts w:ascii="Times New Roman" w:hAnsi="Times New Roman" w:cs="Times New Roman"/>
        </w:rPr>
      </w:pPr>
    </w:p>
    <w:p w:rsidR="00417955" w:rsidRPr="0032057C" w:rsidRDefault="00417955" w:rsidP="00417955">
      <w:pPr>
        <w:pStyle w:val="AralkYok"/>
        <w:rPr>
          <w:rFonts w:ascii="Times New Roman" w:hAnsi="Times New Roman" w:cs="Times New Roman"/>
        </w:rPr>
      </w:pPr>
      <w:bookmarkStart w:id="0" w:name="_GoBack"/>
      <w:bookmarkEnd w:id="0"/>
    </w:p>
    <w:p w:rsidR="00417955" w:rsidRPr="0032057C" w:rsidRDefault="00417955" w:rsidP="00417955">
      <w:pPr>
        <w:pStyle w:val="AralkYok"/>
        <w:rPr>
          <w:rFonts w:ascii="Times New Roman" w:hAnsi="Times New Roman" w:cs="Times New Roman"/>
        </w:rPr>
      </w:pPr>
    </w:p>
    <w:p w:rsidR="00074603" w:rsidRPr="0032057C" w:rsidRDefault="00074603" w:rsidP="00417955">
      <w:pPr>
        <w:pStyle w:val="AralkYok"/>
        <w:rPr>
          <w:rFonts w:ascii="Times New Roman" w:hAnsi="Times New Roman" w:cs="Times New Roman"/>
        </w:rPr>
      </w:pPr>
    </w:p>
    <w:p w:rsidR="00074603" w:rsidRPr="0032057C" w:rsidRDefault="00074603" w:rsidP="00417955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A)Yaşadıkları yerler ekvatora yakındır.</w:t>
      </w:r>
      <w:r w:rsidRPr="0032057C">
        <w:rPr>
          <w:rFonts w:ascii="Times New Roman" w:hAnsi="Times New Roman" w:cs="Times New Roman"/>
        </w:rPr>
        <w:br/>
        <w:t>B)Toprak yılın her zamanı buzdur.</w:t>
      </w:r>
      <w:r w:rsidRPr="0032057C">
        <w:rPr>
          <w:rFonts w:ascii="Times New Roman" w:hAnsi="Times New Roman" w:cs="Times New Roman"/>
        </w:rPr>
        <w:br/>
        <w:t>C)Balık en temel besin kaynağıdır.</w:t>
      </w:r>
      <w:r w:rsidRPr="0032057C">
        <w:rPr>
          <w:rFonts w:ascii="Times New Roman" w:hAnsi="Times New Roman" w:cs="Times New Roman"/>
        </w:rPr>
        <w:br/>
        <w:t>D)</w:t>
      </w:r>
      <w:proofErr w:type="spellStart"/>
      <w:r w:rsidRPr="0032057C">
        <w:rPr>
          <w:rFonts w:ascii="Times New Roman" w:hAnsi="Times New Roman" w:cs="Times New Roman"/>
        </w:rPr>
        <w:t>İgloo</w:t>
      </w:r>
      <w:proofErr w:type="spellEnd"/>
      <w:r w:rsidRPr="0032057C">
        <w:rPr>
          <w:rFonts w:ascii="Times New Roman" w:hAnsi="Times New Roman" w:cs="Times New Roman"/>
        </w:rPr>
        <w:t xml:space="preserve"> adı verdikleri evleri vardır.</w:t>
      </w:r>
    </w:p>
    <w:p w:rsidR="00C05394" w:rsidRPr="0032057C" w:rsidRDefault="00C05394" w:rsidP="00C05394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 xml:space="preserve"> </w:t>
      </w:r>
    </w:p>
    <w:p w:rsidR="00074603" w:rsidRPr="0032057C" w:rsidRDefault="00074603" w:rsidP="00C05394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7.</w:t>
      </w:r>
      <w:r w:rsidR="005D4D43" w:rsidRPr="0032057C">
        <w:rPr>
          <w:rFonts w:ascii="Times New Roman" w:hAnsi="Times New Roman" w:cs="Times New Roman"/>
        </w:rPr>
        <w:t xml:space="preserve"> “Fındık ve çay gibi tarım ürünleri sadece bu bölgede üretilmektedir.”  İfadesi hangi coğrafi bölgemize ait bir ifade olabilir?</w:t>
      </w:r>
    </w:p>
    <w:p w:rsidR="005D4D43" w:rsidRPr="0032057C" w:rsidRDefault="005D4D43" w:rsidP="00C05394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A)Karadeniz bölgesi</w:t>
      </w:r>
      <w:r w:rsidRPr="0032057C">
        <w:rPr>
          <w:rFonts w:ascii="Times New Roman" w:hAnsi="Times New Roman" w:cs="Times New Roman"/>
        </w:rPr>
        <w:br/>
        <w:t>B)Ege bölgesi</w:t>
      </w:r>
      <w:r w:rsidRPr="0032057C">
        <w:rPr>
          <w:rFonts w:ascii="Times New Roman" w:hAnsi="Times New Roman" w:cs="Times New Roman"/>
        </w:rPr>
        <w:br/>
        <w:t>C)Marmara bölgesi</w:t>
      </w:r>
      <w:r w:rsidRPr="0032057C">
        <w:rPr>
          <w:rFonts w:ascii="Times New Roman" w:hAnsi="Times New Roman" w:cs="Times New Roman"/>
        </w:rPr>
        <w:br/>
        <w:t>D)İÇ Anadolu bölgesi</w:t>
      </w:r>
    </w:p>
    <w:p w:rsidR="005D4D43" w:rsidRPr="0032057C" w:rsidRDefault="005D4D43" w:rsidP="00C05394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 xml:space="preserve">8.  – </w:t>
      </w:r>
      <w:proofErr w:type="spellStart"/>
      <w:r w:rsidRPr="0032057C">
        <w:rPr>
          <w:rFonts w:ascii="Times New Roman" w:hAnsi="Times New Roman" w:cs="Times New Roman"/>
        </w:rPr>
        <w:t>İgloo</w:t>
      </w:r>
      <w:proofErr w:type="spellEnd"/>
      <w:r w:rsidRPr="0032057C">
        <w:rPr>
          <w:rFonts w:ascii="Times New Roman" w:hAnsi="Times New Roman" w:cs="Times New Roman"/>
        </w:rPr>
        <w:t xml:space="preserve">    -Eskimo   -Köpek ve kızak</w:t>
      </w:r>
    </w:p>
    <w:p w:rsidR="005D4D43" w:rsidRPr="0032057C" w:rsidRDefault="005D4D43" w:rsidP="005D4D43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Yukarıda verilen ifade hangi iklim bölgesine işaret etmektedir?</w:t>
      </w:r>
    </w:p>
    <w:p w:rsidR="005D4D43" w:rsidRPr="0032057C" w:rsidRDefault="005D4D43" w:rsidP="005D4D43">
      <w:pPr>
        <w:pStyle w:val="AralkYok"/>
        <w:rPr>
          <w:rFonts w:ascii="Times New Roman" w:hAnsi="Times New Roman" w:cs="Times New Roman"/>
        </w:rPr>
      </w:pPr>
    </w:p>
    <w:p w:rsidR="005D4D43" w:rsidRPr="0032057C" w:rsidRDefault="005D4D43" w:rsidP="005D4D43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 xml:space="preserve">A)Kutup iklimi </w:t>
      </w:r>
    </w:p>
    <w:p w:rsidR="005D4D43" w:rsidRPr="0032057C" w:rsidRDefault="005D4D43" w:rsidP="005D4D43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B)Ekvatoral iklim</w:t>
      </w:r>
    </w:p>
    <w:p w:rsidR="005D4D43" w:rsidRPr="0032057C" w:rsidRDefault="005D4D43" w:rsidP="00C05394">
      <w:pPr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 xml:space="preserve">C)Musun iklimi </w:t>
      </w:r>
      <w:r w:rsidRPr="0032057C">
        <w:rPr>
          <w:rFonts w:ascii="Times New Roman" w:hAnsi="Times New Roman" w:cs="Times New Roman"/>
        </w:rPr>
        <w:br/>
        <w:t>D)Yüksek karasal iklim</w:t>
      </w:r>
    </w:p>
    <w:p w:rsidR="005D4D43" w:rsidRPr="0032057C" w:rsidRDefault="005D4D43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9.</w:t>
      </w:r>
      <w:r w:rsidR="007723EC" w:rsidRPr="0032057C">
        <w:rPr>
          <w:rFonts w:ascii="Times New Roman" w:hAnsi="Times New Roman" w:cs="Times New Roman"/>
        </w:rPr>
        <w:t>Anayasamız biz vatandaşlarına bir çok haklar ve sorumluluklar yüklemiştir. Aşağıda verilen haklardan hangisi bu haklar arasında yer almaz?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A)Sağlık hakkı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B)Eğitim hakkı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C)Yaşama hakkı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D)Okula zamanında gelme hakkı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10.İnsanların herhangi bir problem karşısında haklarını aramak için kurum veya kuruluşlara yazdıkları yazılara ne ad verilir?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A)Dilekçe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B)Kanun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C)Yasa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  <w:r w:rsidRPr="0032057C">
        <w:rPr>
          <w:rFonts w:ascii="Times New Roman" w:hAnsi="Times New Roman" w:cs="Times New Roman"/>
        </w:rPr>
        <w:t>D)Anayasa</w:t>
      </w:r>
    </w:p>
    <w:p w:rsidR="007723EC" w:rsidRPr="0032057C" w:rsidRDefault="007723EC" w:rsidP="007723EC">
      <w:pPr>
        <w:pStyle w:val="AralkYok"/>
        <w:rPr>
          <w:rFonts w:ascii="Times New Roman" w:hAnsi="Times New Roman" w:cs="Times New Roman"/>
        </w:rPr>
      </w:pPr>
    </w:p>
    <w:p w:rsidR="007723EC" w:rsidRPr="0032057C" w:rsidRDefault="0026626F" w:rsidP="007723EC">
      <w:pPr>
        <w:pStyle w:val="AralkYok"/>
        <w:rPr>
          <w:rFonts w:ascii="Times New Roman" w:hAnsi="Times New Roman" w:cs="Times New Roman"/>
        </w:rPr>
      </w:pPr>
      <w:hyperlink r:id="rId8" w:history="1">
        <w:r w:rsidRPr="000F6470">
          <w:rPr>
            <w:rStyle w:val="Kpr"/>
            <w:rFonts w:ascii="Cambria" w:hAnsi="Cambria" w:cs="Arial-BoldMT"/>
            <w:b/>
            <w:bCs/>
          </w:rPr>
          <w:t>www.sorubak.com</w:t>
        </w:r>
      </w:hyperlink>
      <w:r>
        <w:rPr>
          <w:rFonts w:ascii="Cambria" w:hAnsi="Cambria" w:cs="Arial-BoldMT"/>
          <w:b/>
          <w:bCs/>
        </w:rPr>
        <w:t xml:space="preserve"> </w:t>
      </w:r>
    </w:p>
    <w:p w:rsidR="00C05394" w:rsidRPr="0032057C" w:rsidRDefault="00C05394" w:rsidP="007723EC">
      <w:pPr>
        <w:pStyle w:val="AralkYok"/>
        <w:rPr>
          <w:rFonts w:ascii="Times New Roman" w:hAnsi="Times New Roman" w:cs="Times New Roman"/>
        </w:rPr>
      </w:pPr>
    </w:p>
    <w:p w:rsidR="004F5719" w:rsidRPr="0032057C" w:rsidRDefault="004F5719" w:rsidP="007723EC">
      <w:pPr>
        <w:pStyle w:val="AralkYok"/>
        <w:rPr>
          <w:rFonts w:ascii="Times New Roman" w:hAnsi="Times New Roman" w:cs="Times New Roman"/>
        </w:rPr>
      </w:pPr>
    </w:p>
    <w:sectPr w:rsidR="004F5719" w:rsidRPr="0032057C" w:rsidSect="0041795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9746E"/>
    <w:multiLevelType w:val="hybridMultilevel"/>
    <w:tmpl w:val="D154FD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537CD"/>
    <w:multiLevelType w:val="hybridMultilevel"/>
    <w:tmpl w:val="6ECAD60E"/>
    <w:lvl w:ilvl="0" w:tplc="48FA0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ED7CA0"/>
    <w:multiLevelType w:val="hybridMultilevel"/>
    <w:tmpl w:val="406CCF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D6957"/>
    <w:multiLevelType w:val="hybridMultilevel"/>
    <w:tmpl w:val="82F20DD4"/>
    <w:lvl w:ilvl="0" w:tplc="D494EB76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D11420A"/>
    <w:multiLevelType w:val="hybridMultilevel"/>
    <w:tmpl w:val="994CA5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24B8"/>
    <w:rsid w:val="00045CE4"/>
    <w:rsid w:val="00074603"/>
    <w:rsid w:val="000B24B8"/>
    <w:rsid w:val="001174C5"/>
    <w:rsid w:val="0026626F"/>
    <w:rsid w:val="0032057C"/>
    <w:rsid w:val="00417955"/>
    <w:rsid w:val="0048619A"/>
    <w:rsid w:val="004F5719"/>
    <w:rsid w:val="005716AC"/>
    <w:rsid w:val="00597053"/>
    <w:rsid w:val="005D4D43"/>
    <w:rsid w:val="00676F73"/>
    <w:rsid w:val="007723EC"/>
    <w:rsid w:val="00925EC5"/>
    <w:rsid w:val="00A81FDA"/>
    <w:rsid w:val="00C05394"/>
    <w:rsid w:val="00DE5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0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74C5"/>
    <w:pPr>
      <w:ind w:left="720"/>
      <w:contextualSpacing/>
    </w:pPr>
  </w:style>
  <w:style w:type="paragraph" w:styleId="AralkYok">
    <w:name w:val="No Spacing"/>
    <w:uiPriority w:val="1"/>
    <w:qFormat/>
    <w:rsid w:val="001174C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5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6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662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74C5"/>
    <w:pPr>
      <w:ind w:left="720"/>
      <w:contextualSpacing/>
    </w:pPr>
  </w:style>
  <w:style w:type="paragraph" w:styleId="AralkYok">
    <w:name w:val="No Spacing"/>
    <w:uiPriority w:val="1"/>
    <w:qFormat/>
    <w:rsid w:val="001174C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5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6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2748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2017-11-15T15:44:00Z</dcterms:created>
  <dcterms:modified xsi:type="dcterms:W3CDTF">2017-11-15T15:44:00Z</dcterms:modified>
  <cp:category>www.sorubak.com</cp:category>
</cp:coreProperties>
</file>