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23" w:type="dxa"/>
        <w:tblInd w:w="-3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99"/>
        <w:gridCol w:w="2555"/>
        <w:gridCol w:w="3097"/>
        <w:gridCol w:w="2472"/>
      </w:tblGrid>
      <w:tr w:rsidR="00877893" w:rsidRPr="008F064A" w:rsidTr="008F064A">
        <w:trPr>
          <w:trHeight w:val="933"/>
        </w:trPr>
        <w:tc>
          <w:tcPr>
            <w:tcW w:w="2899" w:type="dxa"/>
            <w:tcBorders>
              <w:top w:val="single" w:sz="48" w:space="0" w:color="auto"/>
              <w:left w:val="single" w:sz="48" w:space="0" w:color="auto"/>
              <w:bottom w:val="single" w:sz="48" w:space="0" w:color="auto"/>
              <w:right w:val="single" w:sz="48" w:space="0" w:color="auto"/>
            </w:tcBorders>
          </w:tcPr>
          <w:p w:rsidR="00877893" w:rsidRPr="008F064A" w:rsidRDefault="008F064A" w:rsidP="00DA33A4">
            <w:pPr>
              <w:spacing w:line="276" w:lineRule="auto"/>
              <w:rPr>
                <w:rFonts w:ascii="Arial Black" w:hAnsi="Arial Black" w:cs="Tahoma"/>
                <w:sz w:val="16"/>
                <w:szCs w:val="16"/>
              </w:rPr>
            </w:pPr>
            <w:r w:rsidRPr="008F064A">
              <w:rPr>
                <w:rFonts w:ascii="Arial Black" w:hAnsi="Arial Black" w:cs="Tahoma"/>
                <w:sz w:val="16"/>
                <w:szCs w:val="16"/>
              </w:rPr>
              <w:t>ADI:</w:t>
            </w:r>
          </w:p>
          <w:p w:rsidR="00877893" w:rsidRPr="008F064A" w:rsidRDefault="008F064A" w:rsidP="00DA33A4">
            <w:pPr>
              <w:spacing w:line="276" w:lineRule="auto"/>
              <w:rPr>
                <w:rFonts w:ascii="Arial Black" w:hAnsi="Arial Black" w:cs="Tahoma"/>
                <w:sz w:val="16"/>
                <w:szCs w:val="16"/>
              </w:rPr>
            </w:pPr>
            <w:r w:rsidRPr="008F064A">
              <w:rPr>
                <w:rFonts w:ascii="Arial Black" w:hAnsi="Arial Black" w:cs="Tahoma"/>
                <w:sz w:val="16"/>
                <w:szCs w:val="16"/>
              </w:rPr>
              <w:t>SOYADI:</w:t>
            </w:r>
          </w:p>
          <w:p w:rsidR="00877893" w:rsidRPr="008F064A" w:rsidRDefault="008F064A" w:rsidP="00DA33A4">
            <w:pPr>
              <w:spacing w:line="276" w:lineRule="auto"/>
              <w:rPr>
                <w:rFonts w:ascii="Arial Black" w:hAnsi="Arial Black" w:cs="Tahoma"/>
                <w:sz w:val="16"/>
                <w:szCs w:val="16"/>
              </w:rPr>
            </w:pPr>
            <w:r w:rsidRPr="008F064A">
              <w:rPr>
                <w:rFonts w:ascii="Arial Black" w:hAnsi="Arial Black" w:cs="Tahoma"/>
                <w:sz w:val="16"/>
                <w:szCs w:val="16"/>
              </w:rPr>
              <w:t>SINIFI:</w:t>
            </w:r>
            <w:r w:rsidR="00FB73F9">
              <w:rPr>
                <w:rFonts w:ascii="Arial Black" w:hAnsi="Arial Black" w:cs="Tahoma"/>
                <w:sz w:val="16"/>
                <w:szCs w:val="16"/>
              </w:rPr>
              <w:t xml:space="preserve">6 </w:t>
            </w:r>
            <w:r w:rsidR="00FB73F9" w:rsidRPr="00FB73F9">
              <w:rPr>
                <w:rFonts w:ascii="Arial Black" w:hAnsi="Arial Black" w:cs="Tahoma"/>
                <w:sz w:val="16"/>
                <w:szCs w:val="16"/>
              </w:rPr>
              <w:t xml:space="preserve">/ </w:t>
            </w:r>
          </w:p>
          <w:p w:rsidR="00877893" w:rsidRPr="008F064A" w:rsidRDefault="008F064A" w:rsidP="00DA33A4">
            <w:r w:rsidRPr="008F064A">
              <w:rPr>
                <w:rFonts w:ascii="Arial Black" w:hAnsi="Arial Black" w:cs="Tahoma"/>
                <w:sz w:val="16"/>
                <w:szCs w:val="16"/>
              </w:rPr>
              <w:t>NO:</w:t>
            </w:r>
            <w:r w:rsidRPr="008F064A">
              <w:rPr>
                <w:rFonts w:cs="Tahoma"/>
                <w:sz w:val="16"/>
                <w:szCs w:val="16"/>
              </w:rPr>
              <w:t xml:space="preserve"> </w:t>
            </w:r>
          </w:p>
        </w:tc>
        <w:tc>
          <w:tcPr>
            <w:tcW w:w="5652" w:type="dxa"/>
            <w:gridSpan w:val="2"/>
            <w:tcBorders>
              <w:top w:val="single" w:sz="48" w:space="0" w:color="auto"/>
              <w:left w:val="single" w:sz="48" w:space="0" w:color="auto"/>
              <w:right w:val="single" w:sz="48" w:space="0" w:color="auto"/>
            </w:tcBorders>
          </w:tcPr>
          <w:p w:rsidR="00877893" w:rsidRPr="008F064A" w:rsidRDefault="008F064A" w:rsidP="00DA33A4">
            <w:pPr>
              <w:spacing w:line="276" w:lineRule="auto"/>
              <w:jc w:val="center"/>
              <w:rPr>
                <w:rFonts w:ascii="Arial Black" w:hAnsi="Arial Black" w:cs="Tahoma"/>
                <w:caps/>
                <w:sz w:val="16"/>
                <w:szCs w:val="16"/>
              </w:rPr>
            </w:pPr>
            <w:r w:rsidRPr="008F064A">
              <w:rPr>
                <w:rFonts w:ascii="Arial Black" w:hAnsi="Arial Black" w:cs="Tahoma"/>
                <w:caps/>
                <w:sz w:val="16"/>
                <w:szCs w:val="16"/>
              </w:rPr>
              <w:t xml:space="preserve">Adana-POZANTI </w:t>
            </w:r>
            <w:r w:rsidR="00842598">
              <w:rPr>
                <w:rFonts w:ascii="Arial Black" w:hAnsi="Arial Black" w:cs="Tahoma"/>
                <w:caps/>
                <w:sz w:val="16"/>
                <w:szCs w:val="16"/>
              </w:rPr>
              <w:t>2017-2018</w:t>
            </w:r>
            <w:r w:rsidR="00877893" w:rsidRPr="008F064A">
              <w:rPr>
                <w:rFonts w:ascii="Arial Black" w:hAnsi="Arial Black" w:cs="Tahoma"/>
                <w:caps/>
                <w:sz w:val="16"/>
                <w:szCs w:val="16"/>
              </w:rPr>
              <w:t xml:space="preserve"> Eğitim Öğretim Yılı</w:t>
            </w:r>
          </w:p>
          <w:p w:rsidR="00877893" w:rsidRPr="008F064A" w:rsidRDefault="008F064A" w:rsidP="008F064A">
            <w:pPr>
              <w:spacing w:line="276" w:lineRule="auto"/>
              <w:jc w:val="center"/>
              <w:rPr>
                <w:rFonts w:ascii="Arial Black" w:hAnsi="Arial Black" w:cs="Tahoma"/>
                <w:caps/>
                <w:sz w:val="16"/>
                <w:szCs w:val="16"/>
              </w:rPr>
            </w:pPr>
            <w:r w:rsidRPr="008F064A">
              <w:rPr>
                <w:rFonts w:ascii="Arial Black" w:hAnsi="Arial Black" w:cs="Tahoma"/>
                <w:caps/>
                <w:sz w:val="16"/>
                <w:szCs w:val="16"/>
              </w:rPr>
              <w:t>POZANTI</w:t>
            </w:r>
            <w:r w:rsidR="00877893" w:rsidRPr="008F064A">
              <w:rPr>
                <w:rFonts w:ascii="Arial Black" w:hAnsi="Arial Black" w:cs="Tahoma"/>
                <w:caps/>
                <w:sz w:val="16"/>
                <w:szCs w:val="16"/>
              </w:rPr>
              <w:t xml:space="preserve"> ORTAOKULU</w:t>
            </w:r>
          </w:p>
          <w:p w:rsidR="00877893" w:rsidRPr="008F064A" w:rsidRDefault="00877893" w:rsidP="00DA33A4">
            <w:pPr>
              <w:spacing w:line="276" w:lineRule="auto"/>
              <w:jc w:val="center"/>
              <w:rPr>
                <w:rFonts w:ascii="Arial Black" w:hAnsi="Arial Black" w:cs="Tahoma"/>
                <w:caps/>
                <w:sz w:val="16"/>
                <w:szCs w:val="16"/>
              </w:rPr>
            </w:pPr>
            <w:r w:rsidRPr="008F064A">
              <w:rPr>
                <w:rFonts w:ascii="Arial Black" w:hAnsi="Arial Black" w:cs="Tahoma"/>
                <w:caps/>
                <w:sz w:val="16"/>
                <w:szCs w:val="16"/>
              </w:rPr>
              <w:t>Din Kültürü ve Ahlak Bilgisi Dersi</w:t>
            </w:r>
          </w:p>
          <w:p w:rsidR="00877893" w:rsidRPr="008F064A" w:rsidRDefault="00877893" w:rsidP="008F064A">
            <w:pPr>
              <w:jc w:val="center"/>
            </w:pPr>
            <w:r w:rsidRPr="008F064A">
              <w:rPr>
                <w:rFonts w:ascii="Arial Black" w:hAnsi="Arial Black" w:cs="Tahoma"/>
                <w:caps/>
                <w:sz w:val="16"/>
                <w:szCs w:val="16"/>
              </w:rPr>
              <w:t>6. SINIF I. Dönem I. Sınav Soruları</w:t>
            </w:r>
          </w:p>
        </w:tc>
        <w:tc>
          <w:tcPr>
            <w:tcW w:w="2472" w:type="dxa"/>
            <w:tcBorders>
              <w:top w:val="single" w:sz="48" w:space="0" w:color="auto"/>
              <w:left w:val="single" w:sz="48" w:space="0" w:color="auto"/>
              <w:bottom w:val="single" w:sz="48" w:space="0" w:color="auto"/>
              <w:right w:val="single" w:sz="48" w:space="0" w:color="auto"/>
            </w:tcBorders>
          </w:tcPr>
          <w:p w:rsidR="00877893" w:rsidRPr="008F064A" w:rsidRDefault="00877893" w:rsidP="00DA33A4">
            <w:pPr>
              <w:spacing w:line="276" w:lineRule="auto"/>
              <w:jc w:val="center"/>
              <w:rPr>
                <w:rFonts w:ascii="Wide Latin" w:hAnsi="Wide Latin" w:cs="Tahoma"/>
                <w:sz w:val="36"/>
                <w:szCs w:val="36"/>
              </w:rPr>
            </w:pPr>
            <w:r w:rsidRPr="008F064A">
              <w:rPr>
                <w:rFonts w:ascii="Wide Latin" w:hAnsi="Wide Latin" w:cs="Tahoma"/>
                <w:sz w:val="36"/>
                <w:szCs w:val="36"/>
              </w:rPr>
              <w:t>PUAN</w:t>
            </w:r>
          </w:p>
        </w:tc>
      </w:tr>
      <w:tr w:rsidR="0030364A" w:rsidRPr="008F064A" w:rsidTr="008F06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5454" w:type="dxa"/>
            <w:gridSpan w:val="2"/>
            <w:tcBorders>
              <w:top w:val="single" w:sz="48" w:space="0" w:color="auto"/>
              <w:left w:val="single" w:sz="48" w:space="0" w:color="auto"/>
              <w:bottom w:val="single" w:sz="48" w:space="0" w:color="auto"/>
              <w:right w:val="single" w:sz="48" w:space="0" w:color="auto"/>
            </w:tcBorders>
          </w:tcPr>
          <w:p w:rsidR="0030364A" w:rsidRPr="008F064A" w:rsidRDefault="0030364A" w:rsidP="008F064A">
            <w:pPr>
              <w:ind w:right="-7"/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sz w:val="24"/>
                <w:szCs w:val="24"/>
              </w:rPr>
              <w:t xml:space="preserve">1.“Peygamberler neden insanlardan seçiliyor?” diye soran birisine aşağıdaki ayetlerden hangisi </w:t>
            </w:r>
            <w:r w:rsidRPr="008F064A">
              <w:rPr>
                <w:rFonts w:asciiTheme="minorHAnsi" w:hAnsiTheme="minorHAnsi" w:cs="Tahoma"/>
                <w:sz w:val="24"/>
                <w:szCs w:val="24"/>
                <w:u w:val="single"/>
              </w:rPr>
              <w:t>en güzel</w:t>
            </w:r>
            <w:r w:rsidRPr="008F064A">
              <w:rPr>
                <w:rFonts w:asciiTheme="minorHAnsi" w:hAnsiTheme="minorHAnsi" w:cs="Tahoma"/>
                <w:sz w:val="24"/>
                <w:szCs w:val="24"/>
              </w:rPr>
              <w:t xml:space="preserve"> cevabı verir?</w:t>
            </w:r>
            <w:r w:rsidRPr="008F064A">
              <w:rPr>
                <w:rFonts w:asciiTheme="minorHAnsi" w:hAnsiTheme="minorHAnsi" w:cs="Tahoma"/>
                <w:sz w:val="24"/>
                <w:szCs w:val="24"/>
              </w:rPr>
              <w:br/>
            </w: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a) Her kim Allah'a, meleklerine, peygamberlerine, Cebrail'e ve Mikail’e düşman olursa bilsin ki, Allah da </w:t>
            </w:r>
            <w:r w:rsidR="004244A9"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inkâr</w:t>
            </w: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 edenlerin düşmanıdır</w:t>
            </w: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br/>
              <w:t>b) De</w:t>
            </w:r>
            <w:r w:rsidR="008F064A"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 ki: "Eğer yeryüzünde dolaşıp </w:t>
            </w: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duranlar melekler olsaydı, elbette onlara gökten bir melek peygamber indirirdik."</w:t>
            </w: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br/>
              <w:t>c) Allah'a ve peygambere itaat edin ki size merha</w:t>
            </w:r>
            <w:r w:rsid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met edilsin</w:t>
            </w:r>
            <w:r w:rsid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br/>
              <w:t>d) Biz Kuran'ı</w:t>
            </w: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 hak olarak indirdik ve o da hak ile indi. Seni de ancak müjdeci ve uyarıcı olarak gönderdik.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2. Peygamberlerle ilgili olarak aşağıda verilen bilgi</w:t>
            </w:r>
            <w:r w:rsidR="008F064A" w:rsidRPr="008F064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</w:rPr>
              <w:t>lerden</w:t>
            </w:r>
            <w:proofErr w:type="spellEnd"/>
            <w:r w:rsidRPr="008F064A">
              <w:rPr>
                <w:rFonts w:asciiTheme="minorHAnsi" w:hAnsiTheme="minorHAnsi"/>
                <w:sz w:val="24"/>
                <w:szCs w:val="24"/>
              </w:rPr>
              <w:t xml:space="preserve"> hangisi </w:t>
            </w:r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yanlıştır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a)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İnsanı iyiliğe ve doğruluğa yönlendiren yol gösteri</w:t>
            </w:r>
            <w:r w:rsid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cilerdir</w:t>
            </w:r>
            <w:proofErr w:type="spellEnd"/>
          </w:p>
          <w:p w:rsidR="0030364A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b)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İnsanları yanlış-kötü davranışlardan uzaklaştırmak için çalışmışlardır.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c)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Yaşadıkları toplumları iyiliğe ve güzelliğe çağırmış</w:t>
            </w:r>
            <w:r w:rsid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lardır</w:t>
            </w:r>
            <w:proofErr w:type="spellEnd"/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.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d)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Sadece kendi dönemlerindeki insanlara örnektirler.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 xml:space="preserve">3. Aşağıdakilerden hangisi peygamberlerin </w:t>
            </w:r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gönderi</w:t>
            </w:r>
            <w:r w:rsidR="008F064A">
              <w:rPr>
                <w:rFonts w:asciiTheme="minorHAnsi" w:hAnsiTheme="minorHAnsi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liş</w:t>
            </w:r>
            <w:proofErr w:type="spellEnd"/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 xml:space="preserve"> amacıdır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64BF4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a)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İnsanlara Allah’ın varlığını ve birliğini anlatmak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ab/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c)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İnsanlara örnek olmak.</w:t>
            </w:r>
          </w:p>
          <w:p w:rsidR="008F064A" w:rsidRDefault="0030364A" w:rsidP="008F064A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b) </w:t>
            </w:r>
            <w:r w:rsid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İnsanları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sadece Allah’a ibadet etmelerini sağla</w:t>
            </w:r>
            <w:r w:rsid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mak</w:t>
            </w:r>
          </w:p>
          <w:p w:rsidR="0030364A" w:rsidRPr="008F064A" w:rsidRDefault="0030364A" w:rsidP="008F064A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d)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Hepsi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8F064A" w:rsidP="00DA33A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4.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“ Eğer yeryüzünde yerleşmiş gezip dolaşan melek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ler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olsaydı, elbette onlara gökten, peygamberler ola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rak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bir melek gönd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erirdik”  Verilen ayette </w:t>
            </w: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peygam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berlerin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insanlardan seçilmesinin sebebi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olarak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gös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terilen özellik nedir?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</w:t>
            </w:r>
            <w:r w:rsidR="004244A9"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Meleklerin peygamberlik yapmak istemedikleri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  Meleklerin iyi olmadıkları için insanlara örnek olamayacakları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 Meleklerin peygamberlik yapamayacak olması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d) </w:t>
            </w:r>
            <w:r w:rsidR="004244A9"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Yeryüzünde insanların yaşaması ve peygamberlerin insanlara gönderilmesi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8F064A" w:rsidRPr="008F064A" w:rsidRDefault="008F064A" w:rsidP="008F064A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•  Kendisine Tevrat isimli kitap verilmiştir.</w:t>
            </w:r>
          </w:p>
          <w:p w:rsidR="008F064A" w:rsidRPr="008F064A" w:rsidRDefault="008F064A" w:rsidP="008F064A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 xml:space="preserve">•   </w:t>
            </w:r>
            <w:r>
              <w:rPr>
                <w:rFonts w:asciiTheme="minorHAnsi" w:hAnsiTheme="minorHAnsi"/>
                <w:sz w:val="24"/>
                <w:szCs w:val="24"/>
              </w:rPr>
              <w:t>Firavunla olan mücadelesi Kuran’da anlatılmışt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ır.</w:t>
            </w:r>
          </w:p>
          <w:p w:rsidR="008F064A" w:rsidRPr="008F064A" w:rsidRDefault="008F064A" w:rsidP="008F064A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. Yukarıda özellikleri verilen peygamber aşağıdaki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</w:rPr>
              <w:t>lerden</w:t>
            </w:r>
            <w:proofErr w:type="spellEnd"/>
            <w:r w:rsidRPr="008F064A">
              <w:rPr>
                <w:rFonts w:asciiTheme="minorHAnsi" w:hAnsiTheme="minorHAnsi"/>
                <w:sz w:val="24"/>
                <w:szCs w:val="24"/>
              </w:rPr>
              <w:t xml:space="preserve"> hangisidir?</w:t>
            </w:r>
          </w:p>
          <w:p w:rsidR="008F064A" w:rsidRPr="008F064A" w:rsidRDefault="008F064A" w:rsidP="008F064A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 Hz. Musa                                     b)  Hz. Muhammed          </w:t>
            </w:r>
          </w:p>
          <w:p w:rsidR="008F064A" w:rsidRPr="008F064A" w:rsidRDefault="008F064A" w:rsidP="008F064A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 Hz. İshak                                      d) Hz. İsa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 xml:space="preserve">                                             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lastRenderedPageBreak/>
              <w:t>Peygamberler meleklerden seçilmiş olsaydı insanlar tarafından yadırganırlardı. İnsanlar meleklerin kendi</w:t>
            </w:r>
            <w:r w:rsidR="00D16B9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</w:rPr>
              <w:t>leri</w:t>
            </w:r>
            <w:proofErr w:type="spellEnd"/>
            <w:r w:rsidRPr="008F064A">
              <w:rPr>
                <w:rFonts w:asciiTheme="minorHAnsi" w:hAnsiTheme="minorHAnsi"/>
                <w:sz w:val="24"/>
                <w:szCs w:val="24"/>
              </w:rPr>
              <w:t xml:space="preserve"> için örnek olmasına karşı çıkarlardı. İstenilen şey 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</w:rPr>
              <w:t>leri</w:t>
            </w:r>
            <w:proofErr w:type="spellEnd"/>
            <w:r w:rsidRPr="008F064A">
              <w:rPr>
                <w:rFonts w:asciiTheme="minorHAnsi" w:hAnsiTheme="minorHAnsi"/>
                <w:sz w:val="24"/>
                <w:szCs w:val="24"/>
              </w:rPr>
              <w:t xml:space="preserve"> meleklerin yapabileceğini kendilerinin insan ol</w:t>
            </w:r>
            <w:r w:rsidR="00D16B9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</w:rPr>
              <w:t>ması</w:t>
            </w:r>
            <w:proofErr w:type="spellEnd"/>
            <w:r w:rsidRPr="008F064A">
              <w:rPr>
                <w:rFonts w:asciiTheme="minorHAnsi" w:hAnsiTheme="minorHAnsi"/>
                <w:sz w:val="24"/>
                <w:szCs w:val="24"/>
              </w:rPr>
              <w:t xml:space="preserve"> dola</w:t>
            </w:r>
            <w:r w:rsidR="00D16B94">
              <w:rPr>
                <w:rFonts w:asciiTheme="minorHAnsi" w:hAnsiTheme="minorHAnsi"/>
                <w:sz w:val="24"/>
                <w:szCs w:val="24"/>
              </w:rPr>
              <w:t>yısıyla yapamaya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caklarını söylerlerdi.</w:t>
            </w:r>
          </w:p>
          <w:p w:rsidR="0030364A" w:rsidRPr="008F064A" w:rsidRDefault="00D16B94" w:rsidP="00DA33A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12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. Yukarıda verilen paragrafta insanların meleklerin kendilerine örnek olmasını kabul etmeyecekleri be</w:t>
            </w:r>
            <w:r>
              <w:rPr>
                <w:rFonts w:asciiTheme="minorHAnsi" w:hAnsiTheme="minorHAnsi"/>
                <w:sz w:val="24"/>
                <w:szCs w:val="24"/>
              </w:rPr>
              <w:t>-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lirtilmiştir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. Bunun </w:t>
            </w:r>
            <w:r w:rsidR="0030364A" w:rsidRPr="00D16B94">
              <w:rPr>
                <w:rFonts w:asciiTheme="minorHAnsi" w:hAnsiTheme="minorHAnsi"/>
                <w:sz w:val="24"/>
                <w:szCs w:val="24"/>
                <w:u w:val="single"/>
              </w:rPr>
              <w:t>sebebi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nedir?</w:t>
            </w:r>
          </w:p>
          <w:p w:rsidR="00364BF4" w:rsidRPr="00D16B9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</w:t>
            </w:r>
            <w:r w:rsidR="004244A9"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Meleklerin insanları sevmemesi                 </w:t>
            </w:r>
          </w:p>
          <w:p w:rsidR="004244A9" w:rsidRPr="00D16B9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b)  </w:t>
            </w:r>
            <w:r w:rsidR="004244A9"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Meleklerin insanlar gibi iradelerinin olmaması </w:t>
            </w:r>
          </w:p>
          <w:p w:rsidR="0030364A" w:rsidRPr="00D16B9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 Meleklerin kötü varlıklar olması</w:t>
            </w:r>
          </w:p>
          <w:p w:rsidR="0030364A" w:rsidRPr="00D16B9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d) </w:t>
            </w:r>
            <w:r w:rsidR="004244A9"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İnsanların melekleri sevmemesi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I-Kendilerine verilen görevleri başarıyla yerine getir</w:t>
            </w:r>
            <w:r w:rsidR="00D16B94"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meleri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II-Ortaya çıkan sorunlara çözümler üretmeleri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 xml:space="preserve"> III- Kararlılıklarıyla başarıya ulaşmaları</w:t>
            </w:r>
          </w:p>
          <w:p w:rsidR="0030364A" w:rsidRPr="008F064A" w:rsidRDefault="00D16B94" w:rsidP="00DA33A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13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. Verilenler peygamberlerin niteliklerinden hangisiyle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daha çok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ilişkilidir?</w:t>
            </w:r>
          </w:p>
          <w:p w:rsidR="0030364A" w:rsidRPr="00D16B94" w:rsidRDefault="0030364A" w:rsidP="00D16B9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  Doğru olmak                                 b)  Günahsız olmak</w:t>
            </w:r>
          </w:p>
          <w:p w:rsidR="0030364A" w:rsidRPr="00D16B94" w:rsidRDefault="0030364A" w:rsidP="00D16B9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 Güvenilir o</w:t>
            </w:r>
            <w:r w:rsid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lmak                        </w:t>
            </w: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d) Akıllı ve zeki olmak 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D16B94" w:rsidP="00D16B9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14. “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And olsun senden öncede peygamberler gönder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dik. Onlardan sana kıssalarını anlattığımız kimseler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de var, durumlarını sana bildirmediğimiz kimseler de var.”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Ayetten hareketle aşağıdaki sonuçlardan hangisi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ne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ulaşılamaz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0364A" w:rsidRPr="00D16B9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  Bazı peygamberler hakkında Kuran da bilgi verilmiştir</w:t>
            </w:r>
          </w:p>
          <w:p w:rsidR="0030364A" w:rsidRPr="00D16B9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  Kuran da ismi geçen peygamberlerin dışında da peygamberler vardır</w:t>
            </w:r>
          </w:p>
          <w:p w:rsidR="0030364A" w:rsidRPr="00D16B9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  Peygamberimizden önce de peygamber gelmiştir.</w:t>
            </w:r>
          </w:p>
          <w:p w:rsidR="0030364A" w:rsidRPr="00D16B9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 Bütün peygamberlerin isimleri Kuran da yazılmıştır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•   İncil isimli kutsal kitap verilmiştir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•   Babasız olarak dünyaya gelmiştir.</w:t>
            </w:r>
          </w:p>
          <w:p w:rsidR="0030364A" w:rsidRPr="008F064A" w:rsidRDefault="00D16B94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. Yukarıda özellikleri verilen peygamber aşağıdaki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lerden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hangisidir?</w:t>
            </w:r>
          </w:p>
          <w:p w:rsidR="00364BF4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 Hz. Davud  </w:t>
            </w:r>
            <w:r w:rsidR="00364BF4"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</w:t>
            </w:r>
            <w:r w:rsid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            </w:t>
            </w: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b)  Hz. Muhammed     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c)  Hz. Musa     </w:t>
            </w:r>
            <w:r w:rsidR="00364BF4"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</w:t>
            </w:r>
            <w:r w:rsid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          </w:t>
            </w: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d)  </w:t>
            </w:r>
            <w:r w:rsidR="00364BF4"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Hz. İsa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D16B94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16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.“Senden önce hiçbir peygamber göndermedik ki ona, ‘Benden başka ilah yoktur; şu halde bana kul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luk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edin’ </w:t>
            </w:r>
            <w:r w:rsidR="004244A9" w:rsidRPr="008F064A">
              <w:rPr>
                <w:rFonts w:asciiTheme="minorHAnsi" w:hAnsiTheme="minorHAnsi"/>
                <w:sz w:val="24"/>
                <w:szCs w:val="24"/>
              </w:rPr>
              <w:t xml:space="preserve">diye </w:t>
            </w:r>
            <w:proofErr w:type="spellStart"/>
            <w:r w:rsidR="004244A9" w:rsidRPr="008F064A">
              <w:rPr>
                <w:rFonts w:asciiTheme="minorHAnsi" w:hAnsiTheme="minorHAnsi"/>
                <w:sz w:val="24"/>
                <w:szCs w:val="24"/>
              </w:rPr>
              <w:t>vahyetmiş</w:t>
            </w:r>
            <w:proofErr w:type="spellEnd"/>
            <w:r w:rsidR="004244A9" w:rsidRPr="008F064A">
              <w:rPr>
                <w:rFonts w:asciiTheme="minorHAnsi" w:hAnsiTheme="minorHAnsi"/>
                <w:sz w:val="24"/>
                <w:szCs w:val="24"/>
              </w:rPr>
              <w:t xml:space="preserve"> olmayalım.“ Veri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len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ayet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ten peygamberlere gelen hangi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ortak mesajdan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bah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sedilmiştir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İnsanların ve toplumun yararına olacak işler yapılması gerektiği 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  Peygamberlerin insanlar için örnek olduğu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 İnsanların ahlaklı olmaları gerektiği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Allah’ın bir olduğu ve yalnızca ona kulluk edilmesi gerektiği</w:t>
            </w:r>
          </w:p>
          <w:p w:rsidR="002375FC" w:rsidRPr="008F064A" w:rsidRDefault="00953354" w:rsidP="002375FC">
            <w:pPr>
              <w:tabs>
                <w:tab w:val="left" w:pos="480"/>
              </w:tabs>
              <w:rPr>
                <w:rFonts w:asciiTheme="minorHAnsi" w:hAnsiTheme="minorHAnsi" w:cs="Tahoma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24</w:t>
            </w:r>
            <w:r w:rsidR="002375FC" w:rsidRPr="008F064A">
              <w:rPr>
                <w:rFonts w:asciiTheme="minorHAnsi" w:hAnsiTheme="minorHAnsi"/>
                <w:sz w:val="24"/>
                <w:szCs w:val="24"/>
              </w:rPr>
              <w:t xml:space="preserve">. </w:t>
            </w:r>
            <w:r w:rsidR="002375FC" w:rsidRPr="008F064A">
              <w:rPr>
                <w:rFonts w:asciiTheme="minorHAnsi" w:hAnsiTheme="minorHAnsi" w:cs="Tahoma"/>
                <w:sz w:val="24"/>
                <w:szCs w:val="24"/>
              </w:rPr>
              <w:t xml:space="preserve">Peygamberler görevlerini </w:t>
            </w:r>
            <w:r>
              <w:rPr>
                <w:rFonts w:asciiTheme="minorHAnsi" w:hAnsiTheme="minorHAnsi" w:cs="Tahoma"/>
                <w:sz w:val="24"/>
                <w:szCs w:val="24"/>
              </w:rPr>
              <w:t xml:space="preserve">yerine getirirken </w:t>
            </w:r>
            <w:proofErr w:type="gramStart"/>
            <w:r>
              <w:rPr>
                <w:rFonts w:asciiTheme="minorHAnsi" w:hAnsiTheme="minorHAnsi" w:cs="Tahoma"/>
                <w:sz w:val="24"/>
                <w:szCs w:val="24"/>
              </w:rPr>
              <w:t>.……..</w:t>
            </w:r>
            <w:proofErr w:type="gramEnd"/>
            <w:r w:rsidR="002375FC" w:rsidRPr="008F064A">
              <w:rPr>
                <w:rFonts w:asciiTheme="minorHAnsi" w:hAnsiTheme="minorHAnsi" w:cs="Tahoma"/>
                <w:sz w:val="24"/>
                <w:szCs w:val="24"/>
              </w:rPr>
              <w:t xml:space="preserve">  </w:t>
            </w:r>
            <w:r>
              <w:rPr>
                <w:rFonts w:asciiTheme="minorHAnsi" w:hAnsiTheme="minorHAnsi" w:cs="Tahoma"/>
                <w:sz w:val="24"/>
                <w:szCs w:val="24"/>
              </w:rPr>
              <w:t>c</w:t>
            </w:r>
            <w:r w:rsidRPr="008F064A">
              <w:rPr>
                <w:rFonts w:asciiTheme="minorHAnsi" w:hAnsiTheme="minorHAnsi" w:cs="Tahoma"/>
                <w:sz w:val="24"/>
                <w:szCs w:val="24"/>
              </w:rPr>
              <w:t>ümlesi</w:t>
            </w:r>
            <w:r w:rsidR="002375FC" w:rsidRPr="008F064A">
              <w:rPr>
                <w:rFonts w:asciiTheme="minorHAnsi" w:hAnsiTheme="minorHAnsi" w:cs="Tahoma"/>
                <w:sz w:val="24"/>
                <w:szCs w:val="24"/>
              </w:rPr>
              <w:t xml:space="preserve"> nasıl tamamlanırsa </w:t>
            </w:r>
            <w:r w:rsidR="002375FC" w:rsidRPr="008F064A">
              <w:rPr>
                <w:rFonts w:asciiTheme="minorHAnsi" w:hAnsiTheme="minorHAnsi" w:cs="Tahoma"/>
                <w:sz w:val="24"/>
                <w:szCs w:val="24"/>
                <w:u w:val="single"/>
              </w:rPr>
              <w:t>doğru</w:t>
            </w:r>
            <w:r w:rsidR="002375FC" w:rsidRPr="008F064A">
              <w:rPr>
                <w:rFonts w:asciiTheme="minorHAnsi" w:hAnsiTheme="minorHAnsi" w:cs="Tahoma"/>
                <w:sz w:val="24"/>
                <w:szCs w:val="24"/>
              </w:rPr>
              <w:t xml:space="preserve"> söylenmiş olunur?   </w:t>
            </w:r>
          </w:p>
          <w:p w:rsidR="002375FC" w:rsidRPr="00953354" w:rsidRDefault="002375FC" w:rsidP="002375FC">
            <w:pPr>
              <w:tabs>
                <w:tab w:val="left" w:pos="480"/>
              </w:tabs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A) Görevleri karşılığında ücret almışlardır.</w:t>
            </w: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ab/>
            </w:r>
          </w:p>
          <w:p w:rsidR="002375FC" w:rsidRPr="00953354" w:rsidRDefault="002375FC" w:rsidP="002375FC">
            <w:pPr>
              <w:tabs>
                <w:tab w:val="left" w:pos="480"/>
              </w:tabs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B) İnsanların sadakaları ile geçinmişlerdir.</w:t>
            </w:r>
          </w:p>
          <w:p w:rsidR="002375FC" w:rsidRPr="00953354" w:rsidRDefault="002375FC" w:rsidP="002375FC">
            <w:pPr>
              <w:tabs>
                <w:tab w:val="left" w:pos="480"/>
              </w:tabs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C) Peygamberlerin hepsi zengin oldukları</w:t>
            </w:r>
            <w:r w:rsid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 için ayrıca ücret istememişler</w:t>
            </w: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dir. Yoksa alırlardı.</w:t>
            </w:r>
          </w:p>
          <w:p w:rsidR="002375FC" w:rsidRPr="00953354" w:rsidRDefault="002375FC" w:rsidP="002375FC">
            <w:pPr>
              <w:tabs>
                <w:tab w:val="left" w:pos="480"/>
              </w:tabs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D) Asla kişisel bir karşılık istememiş ve almamışlardır. Geçimlerini kendileri sağlamışlardır.</w:t>
            </w:r>
          </w:p>
          <w:p w:rsidR="002375FC" w:rsidRPr="008F064A" w:rsidRDefault="002375FC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953354" w:rsidP="00DA33A4">
            <w:pPr>
              <w:rPr>
                <w:rFonts w:asciiTheme="minorHAnsi" w:hAnsiTheme="minorHAnsi"/>
                <w:sz w:val="24"/>
                <w:szCs w:val="24"/>
                <w:u w:val="single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25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.Hz. Muhammed insanları ilk kez açıktan İslam’a davet için topladığında : “ Ey insanlar şu dağın ardın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da size saldırmak üzere olan bir ordu olduğunu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söy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lersem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ne dersiniz? Diye sordu. Mekkeliler sana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ina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nırız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>; çünkü senin yalan söylediğini hiç görmedik de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diler.</w:t>
            </w:r>
            <w:r w:rsidR="006D4B7F" w:rsidRPr="008F064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Bu olayda Hz. Muhammed’in toplumu hangi yönüyle etkilediği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ön plana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çıkarır?</w:t>
            </w:r>
          </w:p>
          <w:p w:rsidR="00953354" w:rsidRPr="00953354" w:rsidRDefault="00953354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Çalışkanlığı     </w:t>
            </w:r>
            <w:r w:rsidR="006D4B7F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</w:t>
            </w:r>
            <w:r w:rsidR="006D4B7F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      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B) Güvenirliği              </w:t>
            </w:r>
          </w:p>
          <w:p w:rsidR="0030364A" w:rsidRPr="00953354" w:rsidRDefault="00953354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C) Akıllılığı   </w:t>
            </w:r>
            <w:r w:rsidR="006D4B7F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</w:t>
            </w: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           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Adaletliliği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  <w:u w:val="single"/>
              </w:rPr>
            </w:pPr>
          </w:p>
          <w:p w:rsidR="0030364A" w:rsidRPr="008F064A" w:rsidRDefault="0030364A" w:rsidP="0095335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2</w:t>
            </w:r>
            <w:r w:rsidR="00953354">
              <w:rPr>
                <w:rFonts w:asciiTheme="minorHAnsi" w:hAnsiTheme="minorHAnsi"/>
                <w:sz w:val="24"/>
                <w:szCs w:val="24"/>
              </w:rPr>
              <w:t>6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.“Peygamberler gönderilmeseydi insanlar yaratıcı</w:t>
            </w:r>
            <w:r w:rsidR="009533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</w:rPr>
              <w:t>ları</w:t>
            </w:r>
            <w:r w:rsidR="00BE5A0B" w:rsidRPr="008F064A">
              <w:rPr>
                <w:rFonts w:asciiTheme="minorHAnsi" w:hAnsiTheme="minorHAnsi"/>
                <w:sz w:val="24"/>
                <w:szCs w:val="24"/>
              </w:rPr>
              <w:t>nı</w:t>
            </w:r>
            <w:proofErr w:type="spellEnd"/>
            <w:r w:rsidR="00BE5A0B" w:rsidRPr="008F064A">
              <w:rPr>
                <w:rFonts w:asciiTheme="minorHAnsi" w:hAnsiTheme="minorHAnsi"/>
                <w:sz w:val="24"/>
                <w:szCs w:val="24"/>
              </w:rPr>
              <w:t xml:space="preserve"> gerektiği gi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bi tanıyamazlardı. Ona nasıl ibadet e</w:t>
            </w:r>
            <w:r w:rsidR="00BE5A0B" w:rsidRPr="008F064A">
              <w:rPr>
                <w:rFonts w:asciiTheme="minorHAnsi" w:hAnsiTheme="minorHAnsi"/>
                <w:sz w:val="24"/>
                <w:szCs w:val="24"/>
              </w:rPr>
              <w:t>deceklerini bilemezlerdi. Bilme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 xml:space="preserve">den kötü ve zararlı işlere yönelebilirlerdi. Böylece de insanlar arasında huzur, barış ve kardeşlik ortamı bozulurdu. “ Bu 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</w:rPr>
              <w:t>pa</w:t>
            </w:r>
            <w:proofErr w:type="spellEnd"/>
            <w:r w:rsidR="00953354">
              <w:rPr>
                <w:rFonts w:asciiTheme="minorHAnsi" w:hAnsiTheme="minorHAnsi"/>
                <w:sz w:val="24"/>
                <w:szCs w:val="24"/>
              </w:rPr>
              <w:t xml:space="preserve"> -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</w:rPr>
              <w:t>ragraf</w:t>
            </w:r>
            <w:proofErr w:type="spellEnd"/>
            <w:r w:rsidRPr="008F064A">
              <w:rPr>
                <w:rFonts w:asciiTheme="minorHAnsi" w:hAnsiTheme="minorHAnsi"/>
                <w:sz w:val="24"/>
                <w:szCs w:val="24"/>
              </w:rPr>
              <w:t xml:space="preserve"> göz önüne alındığında peygamberler için aşa</w:t>
            </w:r>
            <w:r w:rsidR="00953354">
              <w:rPr>
                <w:rFonts w:asciiTheme="minorHAnsi" w:hAnsiTheme="minorHAnsi"/>
                <w:sz w:val="24"/>
                <w:szCs w:val="24"/>
              </w:rPr>
              <w:t>-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</w:rPr>
              <w:t>ğıdakilerden</w:t>
            </w:r>
            <w:proofErr w:type="spellEnd"/>
            <w:r w:rsidRPr="008F064A">
              <w:rPr>
                <w:rFonts w:asciiTheme="minorHAnsi" w:hAnsiTheme="minorHAnsi"/>
                <w:sz w:val="24"/>
                <w:szCs w:val="24"/>
              </w:rPr>
              <w:t xml:space="preserve"> hangisi </w:t>
            </w:r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söylenemez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0364A" w:rsidRPr="0095335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 İnsanların yaratıcılarını tanımalarında yardımcı ol</w:t>
            </w:r>
            <w:r w:rsid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-</w:t>
            </w: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muşlardır       </w:t>
            </w:r>
          </w:p>
          <w:p w:rsidR="0030364A" w:rsidRPr="0095335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 İnsanlara iyi ve güzel davranışları öğütlemişlerdir</w:t>
            </w:r>
            <w:r w:rsid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.</w:t>
            </w:r>
          </w:p>
          <w:p w:rsidR="0030364A" w:rsidRPr="0095335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İnsanlar arasında barış ve kardeşlik bağları oluştur</w:t>
            </w:r>
            <w:r w:rsid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-</w:t>
            </w: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muşlardır      </w:t>
            </w:r>
          </w:p>
          <w:p w:rsidR="0030364A" w:rsidRPr="0095335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Toplumlar arasında dinsel kavgalara neden olmuş</w:t>
            </w:r>
            <w:r w:rsid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-</w:t>
            </w:r>
            <w:proofErr w:type="spellStart"/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lardır</w:t>
            </w:r>
            <w:proofErr w:type="spellEnd"/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.  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 xml:space="preserve">        </w:t>
            </w:r>
          </w:p>
          <w:p w:rsidR="0030364A" w:rsidRPr="008F064A" w:rsidRDefault="0030364A" w:rsidP="00953354">
            <w:pPr>
              <w:tabs>
                <w:tab w:val="left" w:pos="480"/>
              </w:tabs>
              <w:rPr>
                <w:rFonts w:asciiTheme="minorHAnsi" w:hAnsiTheme="minorHAnsi" w:cs="Tahoma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sz w:val="24"/>
                <w:szCs w:val="24"/>
              </w:rPr>
              <w:t>2</w:t>
            </w:r>
            <w:r w:rsidR="00953354">
              <w:rPr>
                <w:rFonts w:asciiTheme="minorHAnsi" w:hAnsiTheme="minorHAnsi" w:cs="Tahoma"/>
                <w:sz w:val="24"/>
                <w:szCs w:val="24"/>
              </w:rPr>
              <w:t>7</w:t>
            </w:r>
            <w:r w:rsidRPr="008F064A">
              <w:rPr>
                <w:rFonts w:asciiTheme="minorHAnsi" w:hAnsiTheme="minorHAnsi" w:cs="Tahoma"/>
                <w:sz w:val="24"/>
                <w:szCs w:val="24"/>
              </w:rPr>
              <w:t xml:space="preserve">. Aşağıdakilerden hangisi ‘peygamberlerin insanlardan seçilmesi’ konusunda </w:t>
            </w:r>
            <w:r w:rsidRPr="008F064A">
              <w:rPr>
                <w:rFonts w:asciiTheme="minorHAnsi" w:hAnsiTheme="minorHAnsi" w:cs="Tahoma"/>
                <w:sz w:val="24"/>
                <w:szCs w:val="24"/>
                <w:u w:val="single"/>
              </w:rPr>
              <w:t>doğru bir bilgi değildir</w:t>
            </w:r>
            <w:r w:rsidRPr="008F064A">
              <w:rPr>
                <w:rFonts w:asciiTheme="minorHAnsi" w:hAnsiTheme="minorHAnsi" w:cs="Tahoma"/>
                <w:sz w:val="24"/>
                <w:szCs w:val="24"/>
              </w:rPr>
              <w:t>?</w:t>
            </w:r>
          </w:p>
          <w:p w:rsidR="0030364A" w:rsidRPr="00953354" w:rsidRDefault="0030364A" w:rsidP="00DA33A4">
            <w:pPr>
              <w:tabs>
                <w:tab w:val="left" w:pos="480"/>
              </w:tabs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A) Vahyin anlaşılması, kabulü ve uygulanması için </w:t>
            </w:r>
            <w:proofErr w:type="spellStart"/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ko</w:t>
            </w:r>
            <w:proofErr w:type="spellEnd"/>
            <w:r w:rsid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-</w:t>
            </w:r>
            <w:proofErr w:type="spellStart"/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laylık</w:t>
            </w:r>
            <w:proofErr w:type="spellEnd"/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 sağlamıştır.</w:t>
            </w:r>
          </w:p>
          <w:p w:rsidR="0030364A" w:rsidRPr="00953354" w:rsidRDefault="0030364A" w:rsidP="00DA33A4">
            <w:pPr>
              <w:tabs>
                <w:tab w:val="left" w:pos="480"/>
              </w:tabs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B) Örnek alınmalarını kolay ve mümkün olmuştur.</w:t>
            </w:r>
          </w:p>
          <w:p w:rsidR="0030364A" w:rsidRPr="00953354" w:rsidRDefault="0030364A" w:rsidP="00DA33A4">
            <w:pPr>
              <w:tabs>
                <w:tab w:val="left" w:pos="480"/>
              </w:tabs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C) Meleklerden de peygamber olsa örnek alınabilirdi.</w:t>
            </w:r>
          </w:p>
          <w:p w:rsidR="0030364A" w:rsidRPr="00953354" w:rsidRDefault="0030364A" w:rsidP="00DA33A4">
            <w:pPr>
              <w:tabs>
                <w:tab w:val="left" w:pos="480"/>
              </w:tabs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D) Allah, peygamberleri insanlar arasından seçmekle insanlara büyük bir iyilikte bulunmuştur.</w:t>
            </w:r>
          </w:p>
          <w:p w:rsidR="0030364A" w:rsidRPr="008F064A" w:rsidRDefault="0030364A" w:rsidP="00DA33A4">
            <w:pPr>
              <w:rPr>
                <w:rFonts w:asciiTheme="minorHAnsi" w:hAnsiTheme="minorHAnsi" w:cs="Tahoma"/>
                <w:sz w:val="24"/>
                <w:szCs w:val="24"/>
              </w:rPr>
            </w:pPr>
          </w:p>
          <w:p w:rsidR="00953354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 xml:space="preserve"> I- Tevrat - Hz. Davut (A.S.)      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II-  Zebur - Hz. Musa (A.S.)</w:t>
            </w:r>
          </w:p>
          <w:p w:rsidR="00953354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 xml:space="preserve">III- İncil - Hz. İsa (A.S.)              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IV- Kur’an - Hz. Muhammed (A.S.)</w:t>
            </w:r>
          </w:p>
          <w:p w:rsidR="0030364A" w:rsidRPr="008F064A" w:rsidRDefault="0030364A" w:rsidP="0095335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2</w:t>
            </w:r>
            <w:r w:rsidR="00953354">
              <w:rPr>
                <w:rFonts w:asciiTheme="minorHAnsi" w:hAnsiTheme="minorHAnsi"/>
                <w:sz w:val="24"/>
                <w:szCs w:val="24"/>
              </w:rPr>
              <w:t>8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. Yukarıda dört büyük kitap ve gönderildikleri</w:t>
            </w:r>
            <w:r w:rsidR="002375FC" w:rsidRPr="008F064A">
              <w:rPr>
                <w:rFonts w:asciiTheme="minorHAnsi" w:hAnsiTheme="minorHAnsi"/>
                <w:sz w:val="24"/>
                <w:szCs w:val="24"/>
              </w:rPr>
              <w:t xml:space="preserve"> peygamberler eşleş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tirilmelerin</w:t>
            </w:r>
            <w:r w:rsidR="002375FC" w:rsidRPr="008F064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 xml:space="preserve">den hangisi ya da hangileri </w:t>
            </w:r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doğrudur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 xml:space="preserve">?    </w:t>
            </w:r>
          </w:p>
          <w:p w:rsidR="00953354" w:rsidRPr="0095335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953354">
              <w:rPr>
                <w:rFonts w:asciiTheme="minorHAnsi" w:hAnsiTheme="minorHAnsi"/>
                <w:sz w:val="24"/>
                <w:szCs w:val="24"/>
              </w:rPr>
              <w:t xml:space="preserve">        </w:t>
            </w: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a)I-III                    </w:t>
            </w:r>
            <w:r w:rsidR="00953354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</w:t>
            </w: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b)II-III  </w:t>
            </w: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ab/>
              <w:t xml:space="preserve">      </w:t>
            </w:r>
          </w:p>
          <w:p w:rsidR="0030364A" w:rsidRPr="00F517AC" w:rsidRDefault="00953354" w:rsidP="00F517AC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c)I-IV  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ab/>
              <w:t xml:space="preserve">  </w:t>
            </w:r>
            <w:r w:rsidR="00BE5A0B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     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d)III-IV</w:t>
            </w:r>
          </w:p>
          <w:p w:rsidR="0030364A" w:rsidRPr="008F064A" w:rsidRDefault="0030364A" w:rsidP="00DA33A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İstanbul boğazından geçen gemiler boğazdan geçişi sırasında yanlarına kılavuz gemileri alırlar. Bu gemiler boğazı bilmeyen gemilere yol gösterirler. Peygamberler de aynen böyledir. </w:t>
            </w:r>
          </w:p>
          <w:p w:rsidR="0030364A" w:rsidRPr="008F064A" w:rsidRDefault="00F517AC" w:rsidP="00DA33A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34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. Bu metne göre peygamberlerin </w:t>
            </w:r>
            <w:r w:rsidR="0030364A" w:rsidRPr="00F517AC">
              <w:rPr>
                <w:rFonts w:asciiTheme="minorHAnsi" w:hAnsiTheme="minorHAnsi"/>
                <w:sz w:val="24"/>
                <w:szCs w:val="24"/>
                <w:u w:val="single"/>
              </w:rPr>
              <w:t>insanlık için önemi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nedir?</w:t>
            </w:r>
          </w:p>
          <w:p w:rsidR="00F517AC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İnsanların yaşamını kolaylaştırmak        </w:t>
            </w:r>
            <w:r w:rsidR="002375FC"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</w:t>
            </w:r>
          </w:p>
          <w:p w:rsidR="0030364A" w:rsidRPr="00F517AC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 İnsanlara kılavuzluk yapmak</w:t>
            </w:r>
          </w:p>
          <w:p w:rsidR="0030364A" w:rsidRPr="00F517AC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c)İnsanları eğitmek                                     </w:t>
            </w:r>
            <w:r w:rsidR="002375FC"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</w:t>
            </w: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d)insanlara yardımda bulunmak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F517AC" w:rsidP="00DA33A4">
            <w:pPr>
              <w:rPr>
                <w:rFonts w:asciiTheme="minorHAnsi" w:hAnsiTheme="minorHAnsi"/>
                <w:sz w:val="24"/>
                <w:szCs w:val="24"/>
                <w:u w:val="single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35</w:t>
            </w:r>
            <w:r w:rsidR="00427B7C" w:rsidRPr="008F064A">
              <w:rPr>
                <w:rFonts w:asciiTheme="minorHAnsi" w:hAnsiTheme="minorHAnsi"/>
                <w:sz w:val="24"/>
                <w:szCs w:val="24"/>
              </w:rPr>
              <w:t>. Hz. İ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brahim (a.s)’in zamanın zalim kralı Nemrutla yapmış olduğu münazara ve verdiği cevaplar pey</w:t>
            </w:r>
            <w:r>
              <w:rPr>
                <w:rFonts w:asciiTheme="minorHAnsi" w:hAnsiTheme="minorHAnsi"/>
                <w:sz w:val="24"/>
                <w:szCs w:val="24"/>
              </w:rPr>
              <w:t>-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gamberlerin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hangi özelliğini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ön plana çıkarmaktadır?</w:t>
            </w:r>
          </w:p>
          <w:p w:rsidR="00817B2F" w:rsidRDefault="00817B2F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</w:t>
            </w:r>
            <w:r w:rsid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a)İsmet            </w:t>
            </w: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</w:t>
            </w:r>
            <w:r w:rsidR="0030364A"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b)Tebliğ</w:t>
            </w:r>
          </w:p>
          <w:p w:rsidR="0030364A" w:rsidRPr="00F517AC" w:rsidRDefault="00817B2F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</w:t>
            </w:r>
            <w:r w:rsid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c)Fetanet      </w:t>
            </w: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 </w:t>
            </w:r>
            <w:r w:rsidR="0030364A"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d)Emanet</w:t>
            </w:r>
          </w:p>
          <w:p w:rsidR="0030364A" w:rsidRPr="008F064A" w:rsidRDefault="0030364A" w:rsidP="00817B2F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30364A" w:rsidP="00F517AC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3</w:t>
            </w:r>
            <w:r w:rsidR="00F517AC">
              <w:rPr>
                <w:rFonts w:asciiTheme="minorHAnsi" w:hAnsiTheme="minorHAnsi"/>
                <w:sz w:val="24"/>
                <w:szCs w:val="24"/>
              </w:rPr>
              <w:t>6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 xml:space="preserve">. Kuran-ı Kerim’le ilgili olarak hangi seçenekte </w:t>
            </w:r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yan</w:t>
            </w:r>
            <w:r w:rsidR="00F517AC">
              <w:rPr>
                <w:rFonts w:asciiTheme="minorHAnsi" w:hAnsiTheme="minorHAnsi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lış</w:t>
            </w:r>
            <w:proofErr w:type="spellEnd"/>
            <w:r w:rsidRPr="008F064A">
              <w:rPr>
                <w:rFonts w:asciiTheme="minorHAnsi" w:hAnsiTheme="minorHAnsi"/>
                <w:sz w:val="24"/>
                <w:szCs w:val="24"/>
              </w:rPr>
              <w:t xml:space="preserve"> bir bilgi vardır? </w:t>
            </w:r>
          </w:p>
          <w:p w:rsidR="0030364A" w:rsidRPr="00F517AC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a)Değişmeyen tek kutsal kitaptır</w:t>
            </w:r>
          </w:p>
          <w:p w:rsidR="0030364A" w:rsidRPr="00F517AC" w:rsidRDefault="0030364A" w:rsidP="00DA33A4">
            <w:pPr>
              <w:ind w:right="-277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b)23 yıllık zaman diliminde inmiştir.</w:t>
            </w:r>
          </w:p>
          <w:p w:rsidR="0030364A" w:rsidRPr="00F517AC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Hz</w:t>
            </w:r>
            <w:r w:rsid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.</w:t>
            </w: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Muhammed sağlığında Kuranı kitap haline getir</w:t>
            </w:r>
            <w:r w:rsid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miştir</w:t>
            </w:r>
            <w:proofErr w:type="spellEnd"/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.</w:t>
            </w:r>
          </w:p>
          <w:p w:rsidR="0030364A" w:rsidRPr="00F517AC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İlk ayet 610 yılının ramazan ayında indirilmiştir.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F517AC" w:rsidP="00DA33A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37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. Aşağıdaki eşleştirmelerden hangisi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yanlıştır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817B2F" w:rsidRDefault="0030364A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A-Hz. </w:t>
            </w:r>
            <w:proofErr w:type="gramStart"/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Adem</w:t>
            </w:r>
            <w:proofErr w:type="gramEnd"/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–10 Sahife       </w:t>
            </w:r>
            <w:r w:rsid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</w:t>
            </w:r>
          </w:p>
          <w:p w:rsidR="0030364A" w:rsidRPr="00F517AC" w:rsidRDefault="0030364A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B-Hz. İbrahim –30 Sahife</w:t>
            </w:r>
          </w:p>
          <w:p w:rsidR="00817B2F" w:rsidRDefault="00351370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C-Hz. İdris –3</w:t>
            </w:r>
            <w:r w:rsid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0 Sahife                      </w:t>
            </w:r>
          </w:p>
          <w:p w:rsidR="0030364A" w:rsidRPr="00F517AC" w:rsidRDefault="00351370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D-Hz</w:t>
            </w:r>
            <w:proofErr w:type="gramStart"/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..</w:t>
            </w:r>
            <w:proofErr w:type="gramEnd"/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Şit –5</w:t>
            </w:r>
            <w:r w:rsidR="0030364A"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0 Sahife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30364A" w:rsidP="00F517AC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3</w:t>
            </w:r>
            <w:r w:rsidR="00F517AC">
              <w:rPr>
                <w:rFonts w:asciiTheme="minorHAnsi" w:hAnsiTheme="minorHAnsi"/>
                <w:sz w:val="24"/>
                <w:szCs w:val="24"/>
              </w:rPr>
              <w:t>8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 xml:space="preserve">. Aşağıdakilerden hangisi Kuranı Kerim’in konulardan </w:t>
            </w:r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değildir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817B2F" w:rsidRDefault="0030364A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A-İman Esasları</w:t>
            </w: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ab/>
              <w:t xml:space="preserve">   </w:t>
            </w:r>
            <w:r w:rsid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</w:t>
            </w:r>
          </w:p>
          <w:p w:rsidR="00F517AC" w:rsidRDefault="00F517AC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B-</w:t>
            </w: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Peygamberlerin hayatlar</w:t>
            </w:r>
          </w:p>
          <w:p w:rsidR="00817B2F" w:rsidRDefault="0030364A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C-Ahlaki Hükümler</w:t>
            </w: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ab/>
              <w:t xml:space="preserve"> </w:t>
            </w:r>
            <w:r w:rsid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     </w:t>
            </w:r>
          </w:p>
          <w:p w:rsidR="0030364A" w:rsidRPr="00F517AC" w:rsidRDefault="0030364A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D-</w:t>
            </w:r>
            <w:r w:rsid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İbadet Esasları</w:t>
            </w:r>
            <w:r w:rsidR="00F517AC"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</w:p>
          <w:p w:rsidR="0030364A" w:rsidRPr="008F064A" w:rsidRDefault="0030364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r w:rsidRPr="008F064A">
              <w:rPr>
                <w:rFonts w:asciiTheme="minorHAnsi" w:hAnsiTheme="minorHAnsi" w:cs="Tahoma"/>
                <w:b/>
              </w:rPr>
              <w:br/>
              <w:t>I. Tevrat İbranicedir.</w:t>
            </w:r>
            <w:r w:rsidRPr="008F064A">
              <w:rPr>
                <w:rFonts w:asciiTheme="minorHAnsi" w:hAnsiTheme="minorHAnsi" w:cs="Tahoma"/>
                <w:b/>
              </w:rPr>
              <w:br/>
              <w:t>II. Tevrat beş bölümden oluşur.</w:t>
            </w:r>
            <w:r w:rsidRPr="008F064A">
              <w:rPr>
                <w:rFonts w:asciiTheme="minorHAnsi" w:hAnsiTheme="minorHAnsi" w:cs="Tahoma"/>
                <w:b/>
              </w:rPr>
              <w:br/>
              <w:t>III. Tevrat Hz. Davud’a indirilmiştir.</w:t>
            </w:r>
            <w:r w:rsidRPr="008F064A">
              <w:rPr>
                <w:rFonts w:asciiTheme="minorHAnsi" w:hAnsiTheme="minorHAnsi" w:cs="Tahoma"/>
                <w:b/>
              </w:rPr>
              <w:br/>
              <w:t>IV. Hz. Muhammed’e indirilen Kur’an Tevrat’ı onaylar.</w:t>
            </w:r>
          </w:p>
          <w:p w:rsidR="0030364A" w:rsidRPr="008F064A" w:rsidRDefault="00F517AC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 w:cs="Tahoma"/>
                <w:b/>
              </w:rPr>
              <w:t>39</w:t>
            </w:r>
            <w:r w:rsidR="0030364A" w:rsidRPr="008F064A">
              <w:rPr>
                <w:rFonts w:asciiTheme="minorHAnsi" w:hAnsiTheme="minorHAnsi" w:cs="Tahoma"/>
                <w:b/>
              </w:rPr>
              <w:t xml:space="preserve">. Yukarıdakilerden hangileri </w:t>
            </w:r>
            <w:r w:rsidR="0030364A" w:rsidRPr="008F064A">
              <w:rPr>
                <w:rFonts w:asciiTheme="minorHAnsi" w:hAnsiTheme="minorHAnsi" w:cs="Tahoma"/>
                <w:b/>
                <w:u w:val="single"/>
              </w:rPr>
              <w:t>doğrudur</w:t>
            </w:r>
            <w:r w:rsidR="0030364A" w:rsidRPr="008F064A">
              <w:rPr>
                <w:rFonts w:asciiTheme="minorHAnsi" w:hAnsiTheme="minorHAnsi" w:cs="Tahoma"/>
                <w:b/>
              </w:rPr>
              <w:t>?</w:t>
            </w:r>
          </w:p>
          <w:p w:rsidR="00F517AC" w:rsidRDefault="00F517AC" w:rsidP="00F517AC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  <w:r>
              <w:rPr>
                <w:rFonts w:asciiTheme="minorHAnsi" w:hAnsiTheme="minorHAnsi" w:cs="Tahoma"/>
                <w:bCs/>
              </w:rPr>
              <w:t xml:space="preserve">        </w:t>
            </w:r>
            <w:r w:rsidR="0030364A" w:rsidRPr="00F517AC">
              <w:rPr>
                <w:rFonts w:asciiTheme="minorHAnsi" w:hAnsiTheme="minorHAnsi" w:cs="Tahoma"/>
                <w:bCs/>
              </w:rPr>
              <w:t xml:space="preserve">a) I, II, III              </w:t>
            </w:r>
            <w:r>
              <w:rPr>
                <w:rFonts w:asciiTheme="minorHAnsi" w:hAnsiTheme="minorHAnsi" w:cs="Tahoma"/>
                <w:bCs/>
              </w:rPr>
              <w:t xml:space="preserve">                      </w:t>
            </w:r>
            <w:r w:rsidR="0030364A" w:rsidRPr="00F517AC">
              <w:rPr>
                <w:rFonts w:asciiTheme="minorHAnsi" w:hAnsiTheme="minorHAnsi" w:cs="Tahoma"/>
                <w:bCs/>
              </w:rPr>
              <w:t>b) II, III, IV</w:t>
            </w:r>
          </w:p>
          <w:p w:rsidR="0030364A" w:rsidRDefault="00F517AC" w:rsidP="00F517AC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  <w:r>
              <w:rPr>
                <w:rFonts w:asciiTheme="minorHAnsi" w:hAnsiTheme="minorHAnsi" w:cs="Tahoma"/>
                <w:bCs/>
              </w:rPr>
              <w:t xml:space="preserve">        </w:t>
            </w:r>
            <w:r w:rsidR="0030364A" w:rsidRPr="00F517AC">
              <w:rPr>
                <w:rFonts w:asciiTheme="minorHAnsi" w:hAnsiTheme="minorHAnsi" w:cs="Tahoma"/>
                <w:bCs/>
              </w:rPr>
              <w:t xml:space="preserve">c) I, III, IV                    </w:t>
            </w:r>
            <w:r>
              <w:rPr>
                <w:rFonts w:asciiTheme="minorHAnsi" w:hAnsiTheme="minorHAnsi" w:cs="Tahoma"/>
                <w:bCs/>
              </w:rPr>
              <w:t xml:space="preserve">              </w:t>
            </w:r>
            <w:r w:rsidR="0030364A" w:rsidRPr="00F517AC">
              <w:rPr>
                <w:rFonts w:asciiTheme="minorHAnsi" w:hAnsiTheme="minorHAnsi" w:cs="Tahoma"/>
                <w:bCs/>
              </w:rPr>
              <w:t>d) I, II, IV</w:t>
            </w:r>
          </w:p>
          <w:p w:rsidR="00F517AC" w:rsidRDefault="00F517AC" w:rsidP="00F517AC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</w:p>
          <w:p w:rsidR="00F517AC" w:rsidRPr="00F517AC" w:rsidRDefault="00F517AC" w:rsidP="00F517AC">
            <w:pPr>
              <w:pStyle w:val="Default"/>
            </w:pPr>
            <w:r w:rsidRPr="00F517AC">
              <w:rPr>
                <w:rFonts w:cs="Tahoma"/>
                <w:b/>
              </w:rPr>
              <w:t>40.</w:t>
            </w:r>
            <w:r>
              <w:t xml:space="preserve"> </w:t>
            </w:r>
            <w:r w:rsidRPr="00F517AC">
              <w:rPr>
                <w:b/>
                <w:bCs/>
              </w:rPr>
              <w:t xml:space="preserve">Asr suresi için aşağıda söylenenlerden hangisi </w:t>
            </w:r>
            <w:r w:rsidRPr="00F517AC">
              <w:rPr>
                <w:rStyle w:val="A6"/>
                <w:sz w:val="24"/>
                <w:szCs w:val="24"/>
              </w:rPr>
              <w:t>yanlıştır</w:t>
            </w:r>
            <w:r w:rsidRPr="00F517AC">
              <w:rPr>
                <w:b/>
                <w:bCs/>
              </w:rPr>
              <w:t xml:space="preserve">? </w:t>
            </w:r>
          </w:p>
          <w:p w:rsidR="00F517AC" w:rsidRPr="00F517AC" w:rsidRDefault="00F517AC" w:rsidP="00817B2F">
            <w:pPr>
              <w:pStyle w:val="Pa8"/>
              <w:ind w:left="420" w:hanging="420"/>
            </w:pPr>
            <w:r w:rsidRPr="00F517AC">
              <w:t xml:space="preserve">A) Asr, hafta anlamına gelir. </w:t>
            </w:r>
          </w:p>
          <w:p w:rsidR="00F517AC" w:rsidRPr="00F517AC" w:rsidRDefault="00F517AC" w:rsidP="00817B2F">
            <w:pPr>
              <w:pStyle w:val="Pa8"/>
              <w:ind w:left="420" w:hanging="420"/>
            </w:pPr>
            <w:r w:rsidRPr="00F517AC">
              <w:t xml:space="preserve">B) Kuran’ı-Kerim’in 103. suresidir. </w:t>
            </w:r>
          </w:p>
          <w:p w:rsidR="00F517AC" w:rsidRPr="00F517AC" w:rsidRDefault="00F517AC" w:rsidP="00817B2F">
            <w:pPr>
              <w:pStyle w:val="Pa8"/>
              <w:ind w:left="420" w:hanging="420"/>
            </w:pPr>
            <w:r w:rsidRPr="00F517AC">
              <w:t xml:space="preserve">C) Üç ayetten oluşmaktadır. </w:t>
            </w:r>
          </w:p>
          <w:p w:rsidR="00F517AC" w:rsidRPr="00817B2F" w:rsidRDefault="00817B2F" w:rsidP="00817B2F">
            <w:pPr>
              <w:pStyle w:val="NormalWeb"/>
              <w:spacing w:before="0" w:beforeAutospacing="0" w:after="0" w:afterAutospacing="0"/>
              <w:ind w:hanging="420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/>
              </w:rPr>
              <w:t xml:space="preserve">        </w:t>
            </w:r>
            <w:r w:rsidR="00F517AC" w:rsidRPr="00F517AC">
              <w:rPr>
                <w:rFonts w:asciiTheme="minorHAnsi" w:hAnsiTheme="minorHAnsi"/>
              </w:rPr>
              <w:t>D) Mekke’de indirilmiştir.</w:t>
            </w:r>
          </w:p>
        </w:tc>
        <w:tc>
          <w:tcPr>
            <w:tcW w:w="5569" w:type="dxa"/>
            <w:gridSpan w:val="2"/>
            <w:tcBorders>
              <w:top w:val="single" w:sz="48" w:space="0" w:color="auto"/>
              <w:left w:val="single" w:sz="48" w:space="0" w:color="auto"/>
              <w:bottom w:val="single" w:sz="48" w:space="0" w:color="auto"/>
              <w:right w:val="single" w:sz="48" w:space="0" w:color="auto"/>
            </w:tcBorders>
          </w:tcPr>
          <w:p w:rsidR="002375FC" w:rsidRPr="008F064A" w:rsidRDefault="008F064A" w:rsidP="002375FC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6</w:t>
            </w:r>
            <w:r w:rsidR="002375FC" w:rsidRPr="008F064A">
              <w:rPr>
                <w:rFonts w:asciiTheme="minorHAnsi" w:hAnsiTheme="minorHAnsi"/>
                <w:sz w:val="24"/>
                <w:szCs w:val="24"/>
              </w:rPr>
              <w:t xml:space="preserve">. İlahi kitaplara imanla ilgili olarak aşağıdakilerden hangisi </w:t>
            </w:r>
            <w:r w:rsidR="002375FC" w:rsidRPr="008F064A">
              <w:rPr>
                <w:rFonts w:asciiTheme="minorHAnsi" w:hAnsiTheme="minorHAnsi"/>
                <w:sz w:val="24"/>
                <w:szCs w:val="24"/>
                <w:u w:val="single"/>
              </w:rPr>
              <w:t>yanlıştır</w:t>
            </w:r>
            <w:r w:rsidR="002375FC"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162BBE" w:rsidRPr="008F064A" w:rsidRDefault="002375FC" w:rsidP="002375FC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</w:t>
            </w:r>
            <w:r w:rsidR="00162BBE"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Müslümanlar olarak günümüzdeki Tevrat, İncil ve Zebur’a inanırız. </w:t>
            </w:r>
          </w:p>
          <w:p w:rsidR="002375FC" w:rsidRPr="008F064A" w:rsidRDefault="002375FC" w:rsidP="002375FC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b) Dinimiz, kutsal kitapların hepsine birden inanmayı öğütler. </w:t>
            </w:r>
          </w:p>
          <w:p w:rsidR="002375FC" w:rsidRPr="008F064A" w:rsidRDefault="002375FC" w:rsidP="002375FC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Kuran diğer kutsal kitapların varlığını kabul eder.</w:t>
            </w:r>
          </w:p>
          <w:p w:rsidR="002375FC" w:rsidRPr="008F064A" w:rsidRDefault="002375FC" w:rsidP="002375FC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d) </w:t>
            </w:r>
            <w:r w:rsidR="00162BBE"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Kitaplara iman imanın şartlarındandır. </w:t>
            </w:r>
          </w:p>
          <w:p w:rsidR="002375FC" w:rsidRPr="008F064A" w:rsidRDefault="002375FC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8F0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7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. Allah’ın vahiy göndermesiyle ilgili olarak hangisi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yanlıştır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 Allah'ın vahiy göndermesi insanlara yardımıdır.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 Allah vahiy göndererek insana iyi ve kötü davranış</w:t>
            </w:r>
            <w:r w:rsid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ları</w:t>
            </w:r>
            <w:proofErr w:type="spellEnd"/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öğretmiştir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Allah vahiy göndererek nasıl ibadet edileceğini bildir</w:t>
            </w:r>
            <w:r w:rsid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miştir</w:t>
            </w:r>
            <w:proofErr w:type="spellEnd"/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.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Allah vahiy göndermeseydi de insanlar Allah’ın sevgi</w:t>
            </w:r>
            <w:r w:rsid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sini nasıl kazanacaklarını bilebilirlerdi.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8F0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. Kutsal kitaplarla ilgili olarak aşağıdakilerden hangi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si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yanlıştır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Allah'ın emirlerini ve yasaklarını bildirilmiştir. 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b) </w:t>
            </w:r>
            <w:r w:rsidR="006D4B7F"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Gönderilen kitapların hiç birisi değiştirilmemiştir.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Dünya</w:t>
            </w:r>
            <w:r w:rsid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ve ahirette mutluluğun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yolları gösterilmiştir.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d) </w:t>
            </w:r>
            <w:r w:rsidR="006D4B7F"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Kulların yapması gereken görevler öğretilmiştir    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D16B94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9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. Suhuflarla ilgili olarak aşağıdakilerden hangisi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söy</w:t>
            </w:r>
            <w:proofErr w:type="spellEnd"/>
            <w:r>
              <w:rPr>
                <w:rFonts w:asciiTheme="minorHAnsi" w:hAnsiTheme="minorHAnsi"/>
                <w:sz w:val="24"/>
                <w:szCs w:val="24"/>
                <w:u w:val="single"/>
              </w:rPr>
              <w:t xml:space="preserve">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lenemez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 Kitapçık şeklindeki kutsal kitaplardır</w:t>
            </w:r>
          </w:p>
          <w:p w:rsidR="006D4B7F" w:rsidRPr="00D16B94" w:rsidRDefault="0030364A" w:rsidP="006D4B7F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b) </w:t>
            </w:r>
            <w:r w:rsidR="006D4B7F"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Suhuflar dört kitaptan sonra gönderilmiştir.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Hiçbiri günümüze kadar gelememiştir.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</w:t>
            </w:r>
            <w:r w:rsidR="006D4B7F"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Dört peygambere suhuf verilmiştir</w:t>
            </w:r>
            <w:r w:rsidR="006D4B7F" w:rsidRPr="008F064A">
              <w:rPr>
                <w:rFonts w:asciiTheme="minorHAnsi" w:hAnsiTheme="minorHAnsi"/>
                <w:sz w:val="24"/>
                <w:szCs w:val="24"/>
              </w:rPr>
              <w:t>.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D16B94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.</w:t>
            </w:r>
            <w:r w:rsidR="002375FC" w:rsidRPr="008F064A">
              <w:rPr>
                <w:rFonts w:asciiTheme="minorHAnsi" w:hAnsiTheme="minorHAnsi"/>
                <w:sz w:val="24"/>
                <w:szCs w:val="24"/>
              </w:rPr>
              <w:t>Kuran’ın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Arapça gönderilişinin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sebeb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i verilenler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den hangisidir?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 Peygamberimizin vahyi Arapça olarak istemesi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b) Başka dillerde vahyin mümkün olmaması 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c) </w:t>
            </w:r>
            <w:r w:rsidR="002375FC"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Arapçanın</w:t>
            </w: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kutsal bir dil olması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Peygamberimizin ve çevresindeki insanların dilinin Arapça olması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D16B94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11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. Kuran’la ilgili olarak verilen bilgilerden hangisi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yanlıştır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 Kuran’da ibadetler hakkında bilgi verilmiştir.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 Kuran’da nelere iman etmemiz gerektiği bildirilmiş</w:t>
            </w:r>
            <w:r w:rsid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- </w:t>
            </w:r>
            <w:proofErr w:type="gramStart"/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tir</w:t>
            </w:r>
            <w:proofErr w:type="gramEnd"/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. 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Kuran’da ahlak ilkeleri bildirilmiştir.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Kuranda peygamberimizin hayatı hakkında bilgi ve</w:t>
            </w:r>
            <w:r w:rsid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- </w:t>
            </w:r>
            <w:proofErr w:type="spellStart"/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rilmiştir</w:t>
            </w:r>
            <w:proofErr w:type="spellEnd"/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.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17. Aşağıdakilerden hangisi peygamberimize vahiy geldiği zaman, gelen vahiylerin korunması için aldığı tedbirlerden </w:t>
            </w:r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değildir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 Gelen vahiyleri önce kendisi ezberlerdi.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 Vahiy kâtiplerini çağırır, onlara yazdırırdı.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c) Sahabelerden bazılarına gelen vahiyleri ezberletirdi. 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Gelen vahiyleri ezberlemeleri için tüm Müslümanları zorlardı.</w:t>
            </w:r>
          </w:p>
          <w:p w:rsidR="00CA65E4" w:rsidRDefault="00CA65E4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CA65E4" w:rsidP="00DA33A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   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I-Peygamberlerin günahsız olması</w:t>
            </w:r>
          </w:p>
          <w:p w:rsidR="0030364A" w:rsidRPr="008F064A" w:rsidRDefault="00CA65E4" w:rsidP="00DA33A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   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II-Allah’tan aldıkları mesajları insanlara anlatması</w:t>
            </w:r>
          </w:p>
          <w:p w:rsidR="0030364A" w:rsidRPr="008F064A" w:rsidRDefault="00CA65E4" w:rsidP="00DA33A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   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III-Peygamberlerin akıllı ve zeki olması</w:t>
            </w:r>
          </w:p>
          <w:p w:rsidR="0030364A" w:rsidRPr="00CA65E4" w:rsidRDefault="00BF7418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18. Yukarıda I-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II ve III de tanımları verilen </w:t>
            </w:r>
            <w:r w:rsidR="0030364A" w:rsidRPr="00CA65E4">
              <w:rPr>
                <w:rFonts w:asciiTheme="minorHAnsi" w:hAnsiTheme="minorHAnsi"/>
                <w:sz w:val="24"/>
                <w:szCs w:val="24"/>
                <w:u w:val="single"/>
              </w:rPr>
              <w:t>kavramlar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CA65E4">
              <w:rPr>
                <w:rFonts w:asciiTheme="minorHAnsi" w:hAnsiTheme="minorHAnsi"/>
                <w:sz w:val="24"/>
                <w:szCs w:val="24"/>
              </w:rPr>
              <w:t xml:space="preserve">aşağıdakilerden </w:t>
            </w:r>
            <w:r w:rsidR="0030364A" w:rsidRPr="00CA65E4">
              <w:rPr>
                <w:rFonts w:asciiTheme="minorHAnsi" w:hAnsiTheme="minorHAnsi"/>
                <w:sz w:val="24"/>
                <w:szCs w:val="24"/>
              </w:rPr>
              <w:t>hangileridir?</w:t>
            </w:r>
          </w:p>
          <w:tbl>
            <w:tblPr>
              <w:tblW w:w="5259" w:type="dxa"/>
              <w:tblInd w:w="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/>
            </w:tblPr>
            <w:tblGrid>
              <w:gridCol w:w="440"/>
              <w:gridCol w:w="1701"/>
              <w:gridCol w:w="1559"/>
              <w:gridCol w:w="1559"/>
            </w:tblGrid>
            <w:tr w:rsidR="0030364A" w:rsidRPr="008F064A" w:rsidTr="00CA65E4">
              <w:trPr>
                <w:trHeight w:val="227"/>
              </w:trPr>
              <w:tc>
                <w:tcPr>
                  <w:tcW w:w="440" w:type="dxa"/>
                  <w:shd w:val="clear" w:color="auto" w:fill="auto"/>
                  <w:noWrap/>
                  <w:vAlign w:val="bottom"/>
                </w:tcPr>
                <w:p w:rsidR="0030364A" w:rsidRPr="008F064A" w:rsidRDefault="0030364A" w:rsidP="00DA33A4">
                  <w:pPr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</w:tcPr>
                <w:p w:rsidR="0030364A" w:rsidRPr="008F064A" w:rsidRDefault="002375FC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  <w:t>I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8F064A" w:rsidRDefault="002375FC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  <w:t>II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8F064A" w:rsidRDefault="002375FC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  <w:t>III</w:t>
                  </w:r>
                </w:p>
              </w:tc>
            </w:tr>
            <w:tr w:rsidR="0030364A" w:rsidRPr="008F064A" w:rsidTr="00CA65E4">
              <w:trPr>
                <w:trHeight w:val="227"/>
              </w:trPr>
              <w:tc>
                <w:tcPr>
                  <w:tcW w:w="440" w:type="dxa"/>
                  <w:shd w:val="clear" w:color="auto" w:fill="auto"/>
                  <w:noWrap/>
                  <w:vAlign w:val="bottom"/>
                </w:tcPr>
                <w:p w:rsidR="0030364A" w:rsidRPr="00DC16D5" w:rsidRDefault="0030364A" w:rsidP="00DA33A4">
                  <w:pPr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Fetanet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Tebliğ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İsmet</w:t>
                  </w:r>
                </w:p>
              </w:tc>
            </w:tr>
            <w:tr w:rsidR="0030364A" w:rsidRPr="008F064A" w:rsidTr="00CA65E4">
              <w:trPr>
                <w:trHeight w:val="227"/>
              </w:trPr>
              <w:tc>
                <w:tcPr>
                  <w:tcW w:w="440" w:type="dxa"/>
                  <w:shd w:val="clear" w:color="auto" w:fill="auto"/>
                  <w:noWrap/>
                  <w:vAlign w:val="bottom"/>
                </w:tcPr>
                <w:p w:rsidR="0030364A" w:rsidRPr="00DC16D5" w:rsidRDefault="0030364A" w:rsidP="00DA33A4">
                  <w:pPr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İsmet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Tebliğ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Fetanet</w:t>
                  </w:r>
                </w:p>
              </w:tc>
            </w:tr>
            <w:tr w:rsidR="0030364A" w:rsidRPr="008F064A" w:rsidTr="00CA65E4">
              <w:trPr>
                <w:trHeight w:val="227"/>
              </w:trPr>
              <w:tc>
                <w:tcPr>
                  <w:tcW w:w="440" w:type="dxa"/>
                  <w:shd w:val="clear" w:color="auto" w:fill="auto"/>
                  <w:noWrap/>
                  <w:vAlign w:val="bottom"/>
                </w:tcPr>
                <w:p w:rsidR="0030364A" w:rsidRPr="00DC16D5" w:rsidRDefault="0030364A" w:rsidP="00DA33A4">
                  <w:pPr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Sıdk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Emanet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Tebliğ</w:t>
                  </w:r>
                </w:p>
              </w:tc>
            </w:tr>
            <w:tr w:rsidR="0030364A" w:rsidRPr="008F064A" w:rsidTr="00CA65E4">
              <w:trPr>
                <w:trHeight w:val="227"/>
              </w:trPr>
              <w:tc>
                <w:tcPr>
                  <w:tcW w:w="440" w:type="dxa"/>
                  <w:shd w:val="clear" w:color="auto" w:fill="auto"/>
                  <w:noWrap/>
                  <w:vAlign w:val="bottom"/>
                </w:tcPr>
                <w:p w:rsidR="0030364A" w:rsidRPr="00DC16D5" w:rsidRDefault="0030364A" w:rsidP="00DA33A4">
                  <w:pPr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Emanet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Fetanet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İsmet</w:t>
                  </w:r>
                </w:p>
              </w:tc>
            </w:tr>
          </w:tbl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19. Kuran’ın indirilmesi yaklaşık olarak kaç yıl sürmüş</w:t>
            </w:r>
            <w:r w:rsidR="00DC16D5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tür?</w:t>
            </w:r>
          </w:p>
          <w:p w:rsidR="00953354" w:rsidRDefault="00953354" w:rsidP="00DC16D5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</w:t>
            </w:r>
            <w:r w:rsidR="00364BF4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 21</w:t>
            </w:r>
            <w:r w:rsid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</w:t>
            </w: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                            </w:t>
            </w:r>
            <w:r w:rsidR="00364BF4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 22</w:t>
            </w:r>
            <w:r w:rsidR="0030364A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</w:t>
            </w:r>
            <w:r w:rsid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</w:t>
            </w:r>
            <w:r w:rsidR="0030364A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</w:t>
            </w:r>
          </w:p>
          <w:p w:rsidR="0030364A" w:rsidRPr="00DC16D5" w:rsidRDefault="00953354" w:rsidP="00DC16D5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</w:t>
            </w:r>
            <w:r w:rsid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c) 23                       </w:t>
            </w: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                      </w:t>
            </w:r>
            <w:r w:rsidR="00364BF4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24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DC16D5" w:rsidP="00DA33A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20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. Aşağıdakilerden hangisi </w:t>
            </w:r>
            <w:r w:rsidR="0030364A" w:rsidRPr="008F064A">
              <w:rPr>
                <w:rFonts w:asciiTheme="minorHAnsi" w:hAnsiTheme="minorHAnsi"/>
                <w:iCs/>
                <w:sz w:val="24"/>
                <w:szCs w:val="24"/>
              </w:rPr>
              <w:t xml:space="preserve">Kur’an-ı Kerim’in </w:t>
            </w:r>
            <w:r w:rsidR="0030364A" w:rsidRPr="008F064A">
              <w:rPr>
                <w:rFonts w:asciiTheme="minorHAnsi" w:hAnsiTheme="minorHAnsi"/>
                <w:iCs/>
                <w:sz w:val="24"/>
                <w:szCs w:val="24"/>
                <w:u w:val="single"/>
              </w:rPr>
              <w:t>evrensel</w:t>
            </w:r>
            <w:r w:rsidR="0030364A" w:rsidRPr="008F064A">
              <w:rPr>
                <w:rFonts w:asciiTheme="minorHAnsi" w:hAnsiTheme="minorHAnsi"/>
                <w:iCs/>
                <w:sz w:val="24"/>
                <w:szCs w:val="24"/>
              </w:rPr>
              <w:t xml:space="preserve"> bir kitap olduğu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anlamına gelir?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br/>
            </w:r>
            <w:r w:rsidR="0030364A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a- Allah tarafından gönderilmesi</w:t>
            </w:r>
            <w:r w:rsidR="0030364A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br/>
              <w:t>b- Kıyamete kadar ge</w:t>
            </w: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lecek bütün insanlara </w:t>
            </w:r>
            <w:proofErr w:type="gramStart"/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hitap  eder</w:t>
            </w:r>
            <w:proofErr w:type="gramEnd"/>
            <w:r w:rsidR="0030364A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br/>
              <w:t xml:space="preserve">c- Parça </w:t>
            </w:r>
            <w:proofErr w:type="spellStart"/>
            <w:r w:rsidR="0030364A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parça</w:t>
            </w:r>
            <w:proofErr w:type="spellEnd"/>
            <w:r w:rsidR="0030364A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indirilmiş olması</w:t>
            </w:r>
            <w:r w:rsidR="0030364A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br/>
              <w:t>d- Hz. Muhammed’e (sav) gelmiş olması</w:t>
            </w:r>
          </w:p>
          <w:p w:rsidR="007032DE" w:rsidRPr="008F064A" w:rsidRDefault="007032DE" w:rsidP="00DA33A4">
            <w:pPr>
              <w:tabs>
                <w:tab w:val="left" w:pos="480"/>
              </w:tabs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DC16D5" w:rsidP="00DA33A4">
            <w:pPr>
              <w:rPr>
                <w:rFonts w:asciiTheme="minorHAnsi" w:hAnsiTheme="minorHAnsi" w:cs="Courier New"/>
                <w:sz w:val="24"/>
                <w:szCs w:val="24"/>
              </w:rPr>
            </w:pPr>
            <w:r>
              <w:rPr>
                <w:rFonts w:asciiTheme="minorHAnsi" w:hAnsiTheme="minorHAnsi" w:cs="Courier New"/>
                <w:sz w:val="24"/>
                <w:szCs w:val="24"/>
              </w:rPr>
              <w:t>21</w:t>
            </w:r>
            <w:r w:rsidR="0030364A" w:rsidRPr="008F064A">
              <w:rPr>
                <w:rFonts w:asciiTheme="minorHAnsi" w:hAnsiTheme="minorHAnsi" w:cs="Courier New"/>
                <w:sz w:val="24"/>
                <w:szCs w:val="24"/>
              </w:rPr>
              <w:t>. Aşağıdaki seçeneklerden hangisi</w:t>
            </w:r>
            <w:r w:rsidR="001865FF" w:rsidRPr="008F064A">
              <w:rPr>
                <w:rFonts w:asciiTheme="minorHAnsi" w:hAnsiTheme="minorHAnsi" w:cs="Courier New"/>
                <w:sz w:val="24"/>
                <w:szCs w:val="24"/>
              </w:rPr>
              <w:t xml:space="preserve">nde dört büyük kutsal kitap </w:t>
            </w:r>
            <w:r w:rsidR="001865FF" w:rsidRPr="00DC16D5">
              <w:rPr>
                <w:rFonts w:asciiTheme="minorHAnsi" w:hAnsiTheme="minorHAnsi" w:cs="Courier New"/>
                <w:sz w:val="24"/>
                <w:szCs w:val="24"/>
                <w:u w:val="single"/>
              </w:rPr>
              <w:t>iniş</w:t>
            </w:r>
            <w:r w:rsidR="001865FF" w:rsidRPr="008F064A">
              <w:rPr>
                <w:rFonts w:asciiTheme="minorHAnsi" w:hAnsiTheme="minorHAnsi" w:cs="Courier New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 w:cs="Courier New"/>
                <w:sz w:val="24"/>
                <w:szCs w:val="24"/>
              </w:rPr>
              <w:t xml:space="preserve">sırasına göre </w:t>
            </w:r>
            <w:r w:rsidR="0030364A" w:rsidRPr="008F064A">
              <w:rPr>
                <w:rFonts w:asciiTheme="minorHAnsi" w:hAnsiTheme="minorHAnsi" w:cs="Courier New"/>
                <w:sz w:val="24"/>
                <w:szCs w:val="24"/>
                <w:u w:val="single"/>
              </w:rPr>
              <w:t>doğru sıralanmıştır?</w:t>
            </w:r>
            <w:r w:rsidR="0030364A" w:rsidRPr="008F064A">
              <w:rPr>
                <w:rFonts w:asciiTheme="minorHAnsi" w:hAnsiTheme="minorHAnsi" w:cs="Courier New"/>
                <w:sz w:val="24"/>
                <w:szCs w:val="24"/>
              </w:rPr>
              <w:t xml:space="preserve"> </w:t>
            </w:r>
          </w:p>
          <w:p w:rsidR="00DC16D5" w:rsidRDefault="0030364A" w:rsidP="00DA33A4">
            <w:pPr>
              <w:tabs>
                <w:tab w:val="num" w:pos="720"/>
              </w:tabs>
              <w:rPr>
                <w:rFonts w:asciiTheme="minorHAnsi" w:hAnsiTheme="minorHAnsi" w:cs="Courier New"/>
                <w:b w:val="0"/>
                <w:bCs w:val="0"/>
                <w:sz w:val="24"/>
                <w:szCs w:val="24"/>
              </w:rPr>
            </w:pPr>
            <w:r w:rsidRPr="00DC16D5">
              <w:rPr>
                <w:rFonts w:asciiTheme="minorHAnsi" w:hAnsiTheme="minorHAnsi" w:cs="Courier New"/>
                <w:b w:val="0"/>
                <w:bCs w:val="0"/>
                <w:sz w:val="24"/>
                <w:szCs w:val="24"/>
              </w:rPr>
              <w:t xml:space="preserve">a) Zebur-Tevrat-Kuran-İncil                     </w:t>
            </w:r>
          </w:p>
          <w:p w:rsidR="0030364A" w:rsidRPr="00DC16D5" w:rsidRDefault="0030364A" w:rsidP="00DA33A4">
            <w:pPr>
              <w:tabs>
                <w:tab w:val="num" w:pos="720"/>
              </w:tabs>
              <w:rPr>
                <w:rFonts w:asciiTheme="minorHAnsi" w:hAnsiTheme="minorHAnsi" w:cs="Courier New"/>
                <w:b w:val="0"/>
                <w:bCs w:val="0"/>
                <w:sz w:val="24"/>
                <w:szCs w:val="24"/>
              </w:rPr>
            </w:pPr>
            <w:r w:rsidRPr="00DC16D5">
              <w:rPr>
                <w:rFonts w:asciiTheme="minorHAnsi" w:hAnsiTheme="minorHAnsi" w:cs="Courier New"/>
                <w:b w:val="0"/>
                <w:bCs w:val="0"/>
                <w:sz w:val="24"/>
                <w:szCs w:val="24"/>
              </w:rPr>
              <w:t>b)Tevrat-Zebur-İncil-Kuran</w:t>
            </w:r>
          </w:p>
          <w:p w:rsidR="00DC16D5" w:rsidRDefault="0030364A" w:rsidP="00DA33A4">
            <w:pPr>
              <w:tabs>
                <w:tab w:val="num" w:pos="720"/>
              </w:tabs>
              <w:rPr>
                <w:rFonts w:asciiTheme="minorHAnsi" w:hAnsiTheme="minorHAnsi" w:cs="Courier New"/>
                <w:b w:val="0"/>
                <w:bCs w:val="0"/>
                <w:sz w:val="24"/>
                <w:szCs w:val="24"/>
              </w:rPr>
            </w:pPr>
            <w:r w:rsidRPr="00DC16D5">
              <w:rPr>
                <w:rFonts w:asciiTheme="minorHAnsi" w:hAnsiTheme="minorHAnsi" w:cs="Courier New"/>
                <w:b w:val="0"/>
                <w:bCs w:val="0"/>
                <w:sz w:val="24"/>
                <w:szCs w:val="24"/>
              </w:rPr>
              <w:t xml:space="preserve">c)İncil-Zebur-Tevrat-Kuran                      </w:t>
            </w:r>
          </w:p>
          <w:p w:rsidR="0030364A" w:rsidRPr="00DC16D5" w:rsidRDefault="0030364A" w:rsidP="00DA33A4">
            <w:pPr>
              <w:tabs>
                <w:tab w:val="num" w:pos="720"/>
              </w:tabs>
              <w:rPr>
                <w:rFonts w:asciiTheme="minorHAnsi" w:hAnsiTheme="minorHAnsi" w:cs="Courier New"/>
                <w:b w:val="0"/>
                <w:bCs w:val="0"/>
                <w:sz w:val="24"/>
                <w:szCs w:val="24"/>
              </w:rPr>
            </w:pPr>
            <w:r w:rsidRPr="00DC16D5">
              <w:rPr>
                <w:rFonts w:asciiTheme="minorHAnsi" w:hAnsiTheme="minorHAnsi" w:cs="Courier New"/>
                <w:b w:val="0"/>
                <w:bCs w:val="0"/>
                <w:sz w:val="24"/>
                <w:szCs w:val="24"/>
              </w:rPr>
              <w:t>d)Tevrat-İncil-Zebur-Kuran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DC16D5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 w:cs="Tahoma"/>
                <w:b/>
              </w:rPr>
              <w:t>22</w:t>
            </w:r>
            <w:r w:rsidR="0030364A" w:rsidRPr="008F064A">
              <w:rPr>
                <w:rFonts w:asciiTheme="minorHAnsi" w:hAnsiTheme="minorHAnsi" w:cs="Tahoma"/>
                <w:b/>
              </w:rPr>
              <w:t>.</w:t>
            </w:r>
            <w:r w:rsidR="00953354">
              <w:rPr>
                <w:rFonts w:asciiTheme="minorHAnsi" w:hAnsiTheme="minorHAnsi" w:cs="Tahoma"/>
                <w:b/>
              </w:rPr>
              <w:t xml:space="preserve"> </w:t>
            </w:r>
            <w:r w:rsidR="0030364A" w:rsidRPr="008F064A">
              <w:rPr>
                <w:rFonts w:asciiTheme="minorHAnsi" w:hAnsiTheme="minorHAnsi" w:cs="Tahoma"/>
                <w:b/>
              </w:rPr>
              <w:t>Peygamberler doğru ve güvenilir kişil</w:t>
            </w:r>
            <w:r w:rsidR="001865FF" w:rsidRPr="008F064A">
              <w:rPr>
                <w:rFonts w:asciiTheme="minorHAnsi" w:hAnsiTheme="minorHAnsi" w:cs="Tahoma"/>
                <w:b/>
              </w:rPr>
              <w:t>erden seçil</w:t>
            </w:r>
            <w:r w:rsidR="00953354">
              <w:rPr>
                <w:rFonts w:asciiTheme="minorHAnsi" w:hAnsiTheme="minorHAnsi" w:cs="Tahoma"/>
                <w:b/>
              </w:rPr>
              <w:t>-</w:t>
            </w:r>
            <w:r>
              <w:rPr>
                <w:rFonts w:asciiTheme="minorHAnsi" w:hAnsiTheme="minorHAnsi" w:cs="Tahoma"/>
                <w:b/>
              </w:rPr>
              <w:t xml:space="preserve"> </w:t>
            </w:r>
            <w:proofErr w:type="spellStart"/>
            <w:r w:rsidR="001865FF" w:rsidRPr="008F064A">
              <w:rPr>
                <w:rFonts w:asciiTheme="minorHAnsi" w:hAnsiTheme="minorHAnsi" w:cs="Tahoma"/>
                <w:b/>
              </w:rPr>
              <w:t>miştir</w:t>
            </w:r>
            <w:proofErr w:type="spellEnd"/>
            <w:r w:rsidR="001865FF" w:rsidRPr="008F064A">
              <w:rPr>
                <w:rFonts w:asciiTheme="minorHAnsi" w:hAnsiTheme="minorHAnsi" w:cs="Tahoma"/>
                <w:b/>
              </w:rPr>
              <w:t>. Aşağıdakiler</w:t>
            </w:r>
            <w:r w:rsidR="0030364A" w:rsidRPr="008F064A">
              <w:rPr>
                <w:rFonts w:asciiTheme="minorHAnsi" w:hAnsiTheme="minorHAnsi" w:cs="Tahoma"/>
                <w:b/>
              </w:rPr>
              <w:t xml:space="preserve">den hangisi bunun doğrudan </w:t>
            </w:r>
            <w:proofErr w:type="spellStart"/>
            <w:r w:rsidR="0030364A" w:rsidRPr="008F064A">
              <w:rPr>
                <w:rFonts w:asciiTheme="minorHAnsi" w:hAnsiTheme="minorHAnsi" w:cs="Tahoma"/>
                <w:b/>
              </w:rPr>
              <w:t>se</w:t>
            </w:r>
            <w:proofErr w:type="spellEnd"/>
            <w:r w:rsidR="00953354">
              <w:rPr>
                <w:rFonts w:asciiTheme="minorHAnsi" w:hAnsiTheme="minorHAnsi" w:cs="Tahoma"/>
                <w:b/>
              </w:rPr>
              <w:t xml:space="preserve">- </w:t>
            </w:r>
            <w:proofErr w:type="spellStart"/>
            <w:r w:rsidR="0030364A" w:rsidRPr="008F064A">
              <w:rPr>
                <w:rFonts w:asciiTheme="minorHAnsi" w:hAnsiTheme="minorHAnsi" w:cs="Tahoma"/>
                <w:b/>
              </w:rPr>
              <w:t>beplerinden</w:t>
            </w:r>
            <w:proofErr w:type="spellEnd"/>
            <w:r w:rsidR="0030364A" w:rsidRPr="008F064A">
              <w:rPr>
                <w:rFonts w:asciiTheme="minorHAnsi" w:hAnsiTheme="minorHAnsi" w:cs="Tahoma"/>
                <w:b/>
              </w:rPr>
              <w:t xml:space="preserve"> biri </w:t>
            </w:r>
            <w:r w:rsidR="0030364A" w:rsidRPr="008F064A">
              <w:rPr>
                <w:rFonts w:asciiTheme="minorHAnsi" w:hAnsiTheme="minorHAnsi" w:cs="Tahoma"/>
                <w:b/>
                <w:u w:val="single"/>
              </w:rPr>
              <w:t>değildir</w:t>
            </w:r>
            <w:r w:rsidR="0030364A" w:rsidRPr="008F064A">
              <w:rPr>
                <w:rFonts w:asciiTheme="minorHAnsi" w:hAnsiTheme="minorHAnsi" w:cs="Tahoma"/>
                <w:b/>
              </w:rPr>
              <w:t>?</w:t>
            </w:r>
          </w:p>
          <w:p w:rsidR="0030364A" w:rsidRPr="00953354" w:rsidRDefault="0030364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  <w:r w:rsidRPr="00953354">
              <w:rPr>
                <w:rFonts w:asciiTheme="minorHAnsi" w:hAnsiTheme="minorHAnsi" w:cs="Tahoma"/>
                <w:bCs/>
              </w:rPr>
              <w:t>a) Söylediklerine güven duyulması</w:t>
            </w:r>
            <w:r w:rsidRPr="00953354">
              <w:rPr>
                <w:rFonts w:asciiTheme="minorHAnsi" w:hAnsiTheme="minorHAnsi" w:cs="Tahoma"/>
                <w:bCs/>
              </w:rPr>
              <w:br/>
              <w:t>b) İnsanların daha kolay inanmalarını sağlamak</w:t>
            </w:r>
            <w:r w:rsidRPr="00953354">
              <w:rPr>
                <w:rFonts w:asciiTheme="minorHAnsi" w:hAnsiTheme="minorHAnsi" w:cs="Tahoma"/>
                <w:bCs/>
              </w:rPr>
              <w:br/>
              <w:t xml:space="preserve">c) İnsanlara örnek olmaları </w:t>
            </w:r>
            <w:r w:rsidRPr="00953354">
              <w:rPr>
                <w:rFonts w:asciiTheme="minorHAnsi" w:hAnsiTheme="minorHAnsi" w:cs="Tahoma"/>
                <w:bCs/>
              </w:rPr>
              <w:br/>
              <w:t>d) İnsanlara ahireti hatırlatması</w:t>
            </w:r>
          </w:p>
          <w:p w:rsidR="0030364A" w:rsidRPr="008F064A" w:rsidRDefault="0030364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</w:p>
          <w:p w:rsidR="00953354" w:rsidRPr="008F064A" w:rsidRDefault="00953354" w:rsidP="0095335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 w:cs="Tahoma"/>
                <w:b/>
              </w:rPr>
              <w:t>23.</w:t>
            </w:r>
            <w:r w:rsidRPr="008F064A">
              <w:rPr>
                <w:rFonts w:asciiTheme="minorHAnsi" w:hAnsiTheme="minorHAnsi" w:cs="Tahoma"/>
                <w:b/>
              </w:rPr>
              <w:t xml:space="preserve"> Kuran-</w:t>
            </w:r>
            <w:r>
              <w:rPr>
                <w:rFonts w:asciiTheme="minorHAnsi" w:hAnsiTheme="minorHAnsi" w:cs="Tahoma"/>
                <w:b/>
              </w:rPr>
              <w:t>ı Kerim'de kıssalara</w:t>
            </w:r>
            <w:r w:rsidRPr="008F064A">
              <w:rPr>
                <w:rFonts w:asciiTheme="minorHAnsi" w:hAnsiTheme="minorHAnsi" w:cs="Tahoma"/>
                <w:b/>
              </w:rPr>
              <w:t xml:space="preserve"> (hikâyelere) yer veril</w:t>
            </w:r>
            <w:r>
              <w:rPr>
                <w:rFonts w:asciiTheme="minorHAnsi" w:hAnsiTheme="minorHAnsi" w:cs="Tahoma"/>
                <w:b/>
              </w:rPr>
              <w:t>-</w:t>
            </w:r>
            <w:proofErr w:type="spellStart"/>
            <w:r w:rsidRPr="008F064A">
              <w:rPr>
                <w:rFonts w:asciiTheme="minorHAnsi" w:hAnsiTheme="minorHAnsi" w:cs="Tahoma"/>
                <w:b/>
              </w:rPr>
              <w:t>mesinin</w:t>
            </w:r>
            <w:proofErr w:type="spellEnd"/>
            <w:r w:rsidRPr="008F064A">
              <w:rPr>
                <w:rFonts w:asciiTheme="minorHAnsi" w:hAnsiTheme="minorHAnsi" w:cs="Tahoma"/>
                <w:b/>
              </w:rPr>
              <w:t xml:space="preserve"> nedeni aşağıdakilerden hangisidir?</w:t>
            </w:r>
          </w:p>
          <w:p w:rsidR="00953354" w:rsidRPr="00953354" w:rsidRDefault="00953354" w:rsidP="0095335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  <w:r w:rsidRPr="00953354">
              <w:rPr>
                <w:rFonts w:asciiTheme="minorHAnsi" w:hAnsiTheme="minorHAnsi" w:cs="Tahoma"/>
                <w:bCs/>
              </w:rPr>
              <w:t xml:space="preserve">a) Geçmiş milletlerin tarihini anlatmak                 </w:t>
            </w:r>
          </w:p>
          <w:p w:rsidR="00953354" w:rsidRDefault="00953354" w:rsidP="0095335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  <w:r w:rsidRPr="00953354">
              <w:rPr>
                <w:rFonts w:asciiTheme="minorHAnsi" w:hAnsiTheme="minorHAnsi" w:cs="Tahoma"/>
                <w:bCs/>
              </w:rPr>
              <w:t>b) Kıssaların önemini belirtmek</w:t>
            </w:r>
            <w:r w:rsidRPr="00953354">
              <w:rPr>
                <w:rFonts w:asciiTheme="minorHAnsi" w:hAnsiTheme="minorHAnsi" w:cs="Tahoma"/>
                <w:bCs/>
              </w:rPr>
              <w:br/>
              <w:t>c) Peygamberler hakkında bilgi vermek                                  d) Ders ve ibret almak</w:t>
            </w:r>
          </w:p>
          <w:p w:rsidR="0030364A" w:rsidRPr="008F064A" w:rsidRDefault="0030364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proofErr w:type="gramStart"/>
            <w:r w:rsidRPr="00953354">
              <w:rPr>
                <w:rFonts w:asciiTheme="minorHAnsi" w:hAnsiTheme="minorHAnsi" w:cs="Tahoma"/>
                <w:b/>
                <w:i/>
                <w:iCs/>
                <w:u w:val="single"/>
              </w:rPr>
              <w:lastRenderedPageBreak/>
              <w:t>Elif</w:t>
            </w:r>
            <w:r w:rsidRPr="008F064A">
              <w:rPr>
                <w:rFonts w:asciiTheme="minorHAnsi" w:hAnsiTheme="minorHAnsi" w:cs="Tahoma"/>
                <w:b/>
              </w:rPr>
              <w:t xml:space="preserve">        : 4</w:t>
            </w:r>
            <w:proofErr w:type="gramEnd"/>
            <w:r w:rsidRPr="008F064A">
              <w:rPr>
                <w:rFonts w:asciiTheme="minorHAnsi" w:hAnsiTheme="minorHAnsi" w:cs="Tahoma"/>
                <w:b/>
              </w:rPr>
              <w:t xml:space="preserve"> tane büyük kutsak kitap gönderilmiştir.</w:t>
            </w:r>
            <w:r w:rsidRPr="008F064A">
              <w:rPr>
                <w:rFonts w:asciiTheme="minorHAnsi" w:hAnsiTheme="minorHAnsi" w:cs="Tahoma"/>
                <w:b/>
              </w:rPr>
              <w:br/>
            </w:r>
            <w:proofErr w:type="gramStart"/>
            <w:r w:rsidRPr="00953354">
              <w:rPr>
                <w:rFonts w:asciiTheme="minorHAnsi" w:hAnsiTheme="minorHAnsi" w:cs="Tahoma"/>
                <w:b/>
                <w:i/>
                <w:iCs/>
                <w:u w:val="single"/>
              </w:rPr>
              <w:t>Zeynep</w:t>
            </w:r>
            <w:r w:rsidRPr="008F064A">
              <w:rPr>
                <w:rFonts w:asciiTheme="minorHAnsi" w:hAnsiTheme="minorHAnsi" w:cs="Tahoma"/>
                <w:b/>
              </w:rPr>
              <w:t xml:space="preserve"> : Bazı</w:t>
            </w:r>
            <w:proofErr w:type="gramEnd"/>
            <w:r w:rsidRPr="008F064A">
              <w:rPr>
                <w:rFonts w:asciiTheme="minorHAnsi" w:hAnsiTheme="minorHAnsi" w:cs="Tahoma"/>
                <w:b/>
              </w:rPr>
              <w:t xml:space="preserve"> peygamberler </w:t>
            </w:r>
            <w:proofErr w:type="spellStart"/>
            <w:r w:rsidRPr="008F064A">
              <w:rPr>
                <w:rFonts w:asciiTheme="minorHAnsi" w:hAnsiTheme="minorHAnsi" w:cs="Tahoma"/>
                <w:b/>
              </w:rPr>
              <w:t>suhuf</w:t>
            </w:r>
            <w:proofErr w:type="spellEnd"/>
            <w:r w:rsidRPr="008F064A">
              <w:rPr>
                <w:rFonts w:asciiTheme="minorHAnsi" w:hAnsiTheme="minorHAnsi" w:cs="Tahoma"/>
                <w:b/>
              </w:rPr>
              <w:t xml:space="preserve"> adı verilen kitap</w:t>
            </w:r>
            <w:r w:rsidR="00953354">
              <w:rPr>
                <w:rFonts w:asciiTheme="minorHAnsi" w:hAnsiTheme="minorHAnsi" w:cs="Tahoma"/>
                <w:b/>
              </w:rPr>
              <w:t>-</w:t>
            </w:r>
            <w:proofErr w:type="spellStart"/>
            <w:r w:rsidRPr="008F064A">
              <w:rPr>
                <w:rFonts w:asciiTheme="minorHAnsi" w:hAnsiTheme="minorHAnsi" w:cs="Tahoma"/>
                <w:b/>
              </w:rPr>
              <w:t>çıklar</w:t>
            </w:r>
            <w:proofErr w:type="spellEnd"/>
            <w:r w:rsidRPr="008F064A">
              <w:rPr>
                <w:rFonts w:asciiTheme="minorHAnsi" w:hAnsiTheme="minorHAnsi" w:cs="Tahoma"/>
                <w:b/>
              </w:rPr>
              <w:t xml:space="preserve"> gönderilmiştir.</w:t>
            </w:r>
            <w:r w:rsidRPr="008F064A">
              <w:rPr>
                <w:rFonts w:asciiTheme="minorHAnsi" w:hAnsiTheme="minorHAnsi" w:cs="Tahoma"/>
                <w:b/>
              </w:rPr>
              <w:br/>
            </w:r>
            <w:proofErr w:type="gramStart"/>
            <w:r w:rsidRPr="00953354">
              <w:rPr>
                <w:rFonts w:asciiTheme="minorHAnsi" w:hAnsiTheme="minorHAnsi" w:cs="Tahoma"/>
                <w:b/>
                <w:i/>
                <w:iCs/>
                <w:u w:val="single"/>
              </w:rPr>
              <w:t xml:space="preserve">Necla </w:t>
            </w:r>
            <w:r w:rsidRPr="008F064A">
              <w:rPr>
                <w:rFonts w:asciiTheme="minorHAnsi" w:hAnsiTheme="minorHAnsi" w:cs="Tahoma"/>
                <w:b/>
              </w:rPr>
              <w:t xml:space="preserve">   : Son</w:t>
            </w:r>
            <w:proofErr w:type="gramEnd"/>
            <w:r w:rsidRPr="008F064A">
              <w:rPr>
                <w:rFonts w:asciiTheme="minorHAnsi" w:hAnsiTheme="minorHAnsi" w:cs="Tahoma"/>
                <w:b/>
              </w:rPr>
              <w:t xml:space="preserve"> gönderilen kitap Kuran-ı Kerim’dir. </w:t>
            </w:r>
            <w:r w:rsidRPr="008F064A">
              <w:rPr>
                <w:rFonts w:asciiTheme="minorHAnsi" w:hAnsiTheme="minorHAnsi" w:cs="Tahoma"/>
                <w:b/>
              </w:rPr>
              <w:br/>
            </w:r>
            <w:proofErr w:type="gramStart"/>
            <w:r w:rsidRPr="00953354">
              <w:rPr>
                <w:rFonts w:asciiTheme="minorHAnsi" w:hAnsiTheme="minorHAnsi" w:cs="Tahoma"/>
                <w:b/>
                <w:i/>
                <w:iCs/>
                <w:u w:val="single"/>
              </w:rPr>
              <w:t>Ferman</w:t>
            </w:r>
            <w:r w:rsidRPr="008F064A">
              <w:rPr>
                <w:rFonts w:asciiTheme="minorHAnsi" w:hAnsiTheme="minorHAnsi" w:cs="Tahoma"/>
                <w:b/>
              </w:rPr>
              <w:t xml:space="preserve"> : Gönderilen</w:t>
            </w:r>
            <w:proofErr w:type="gramEnd"/>
            <w:r w:rsidRPr="008F064A">
              <w:rPr>
                <w:rFonts w:asciiTheme="minorHAnsi" w:hAnsiTheme="minorHAnsi" w:cs="Tahoma"/>
                <w:b/>
              </w:rPr>
              <w:t xml:space="preserve"> kitapların hiç birisi değiştirilme</w:t>
            </w:r>
            <w:r w:rsidR="00953354">
              <w:rPr>
                <w:rFonts w:asciiTheme="minorHAnsi" w:hAnsiTheme="minorHAnsi" w:cs="Tahoma"/>
                <w:b/>
              </w:rPr>
              <w:t>-</w:t>
            </w:r>
            <w:proofErr w:type="spellStart"/>
            <w:r w:rsidRPr="008F064A">
              <w:rPr>
                <w:rFonts w:asciiTheme="minorHAnsi" w:hAnsiTheme="minorHAnsi" w:cs="Tahoma"/>
                <w:b/>
              </w:rPr>
              <w:t>miştir</w:t>
            </w:r>
            <w:proofErr w:type="spellEnd"/>
            <w:r w:rsidRPr="008F064A">
              <w:rPr>
                <w:rFonts w:asciiTheme="minorHAnsi" w:hAnsiTheme="minorHAnsi" w:cs="Tahoma"/>
                <w:b/>
              </w:rPr>
              <w:t>.</w:t>
            </w:r>
          </w:p>
          <w:p w:rsidR="00F8152A" w:rsidRDefault="00F8152A" w:rsidP="00F8152A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 w:cs="Tahoma"/>
                <w:b/>
              </w:rPr>
              <w:t>29</w:t>
            </w:r>
            <w:r w:rsidR="0030364A" w:rsidRPr="008F064A">
              <w:rPr>
                <w:rFonts w:asciiTheme="minorHAnsi" w:hAnsiTheme="minorHAnsi" w:cs="Tahoma"/>
                <w:b/>
              </w:rPr>
              <w:t>. Yukarıda bazı öğrencilere ait görüşlere yer veril</w:t>
            </w:r>
            <w:r w:rsidR="00953354">
              <w:rPr>
                <w:rFonts w:asciiTheme="minorHAnsi" w:hAnsiTheme="minorHAnsi" w:cs="Tahoma"/>
                <w:b/>
              </w:rPr>
              <w:t>-</w:t>
            </w:r>
            <w:proofErr w:type="spellStart"/>
            <w:r w:rsidR="0030364A" w:rsidRPr="008F064A">
              <w:rPr>
                <w:rFonts w:asciiTheme="minorHAnsi" w:hAnsiTheme="minorHAnsi" w:cs="Tahoma"/>
                <w:b/>
              </w:rPr>
              <w:t>miş</w:t>
            </w:r>
            <w:r w:rsidR="00953354">
              <w:rPr>
                <w:rFonts w:asciiTheme="minorHAnsi" w:hAnsiTheme="minorHAnsi" w:cs="Tahoma"/>
                <w:b/>
              </w:rPr>
              <w:t>tir</w:t>
            </w:r>
            <w:proofErr w:type="spellEnd"/>
            <w:r w:rsidR="00953354">
              <w:rPr>
                <w:rFonts w:asciiTheme="minorHAnsi" w:hAnsiTheme="minorHAnsi" w:cs="Tahoma"/>
                <w:b/>
              </w:rPr>
              <w:t>. Hangi öğren</w:t>
            </w:r>
            <w:r w:rsidR="0030364A" w:rsidRPr="008F064A">
              <w:rPr>
                <w:rFonts w:asciiTheme="minorHAnsi" w:hAnsiTheme="minorHAnsi" w:cs="Tahoma"/>
                <w:b/>
              </w:rPr>
              <w:t xml:space="preserve">cinin görüşü </w:t>
            </w:r>
            <w:r w:rsidR="00953354">
              <w:rPr>
                <w:rFonts w:asciiTheme="minorHAnsi" w:hAnsiTheme="minorHAnsi" w:cs="Tahoma"/>
                <w:b/>
                <w:u w:val="single"/>
              </w:rPr>
              <w:t>yanlıştır?</w:t>
            </w:r>
          </w:p>
          <w:p w:rsidR="0030364A" w:rsidRPr="00F8152A" w:rsidRDefault="00F8152A" w:rsidP="00F8152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 w:cs="Tahoma"/>
                <w:bCs/>
              </w:rPr>
              <w:t xml:space="preserve">a) </w:t>
            </w:r>
            <w:proofErr w:type="gramStart"/>
            <w:r>
              <w:rPr>
                <w:rFonts w:asciiTheme="minorHAnsi" w:hAnsiTheme="minorHAnsi" w:cs="Tahoma"/>
                <w:bCs/>
              </w:rPr>
              <w:t>Elif            b</w:t>
            </w:r>
            <w:proofErr w:type="gramEnd"/>
            <w:r>
              <w:rPr>
                <w:rFonts w:asciiTheme="minorHAnsi" w:hAnsiTheme="minorHAnsi" w:cs="Tahoma"/>
                <w:bCs/>
              </w:rPr>
              <w:t xml:space="preserve">) Zeynep          c) Ferman               </w:t>
            </w:r>
            <w:r w:rsidR="0030364A" w:rsidRPr="00953354">
              <w:rPr>
                <w:rFonts w:asciiTheme="minorHAnsi" w:hAnsiTheme="minorHAnsi" w:cs="Tahoma"/>
                <w:bCs/>
              </w:rPr>
              <w:t>d) Necla</w:t>
            </w:r>
          </w:p>
          <w:p w:rsidR="0030364A" w:rsidRPr="008F064A" w:rsidRDefault="0030364A" w:rsidP="00F8152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Tahoma"/>
                <w:b/>
              </w:rPr>
            </w:pPr>
          </w:p>
          <w:p w:rsidR="0030364A" w:rsidRPr="008F064A" w:rsidRDefault="0030364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r w:rsidRPr="00953354">
              <w:rPr>
                <w:rFonts w:asciiTheme="minorHAnsi" w:hAnsiTheme="minorHAnsi" w:cs="Tahoma"/>
                <w:b/>
                <w:i/>
                <w:iCs/>
                <w:u w:val="single"/>
              </w:rPr>
              <w:t>Bülent</w:t>
            </w:r>
            <w:r w:rsidRPr="008F064A">
              <w:rPr>
                <w:rFonts w:asciiTheme="minorHAnsi" w:hAnsiTheme="minorHAnsi" w:cs="Tahoma"/>
                <w:b/>
              </w:rPr>
              <w:t>: Kuranda peygamberimizin hayatı anlatılmış</w:t>
            </w:r>
            <w:r w:rsidR="00953354">
              <w:rPr>
                <w:rFonts w:asciiTheme="minorHAnsi" w:hAnsiTheme="minorHAnsi" w:cs="Tahoma"/>
                <w:b/>
              </w:rPr>
              <w:t>-</w:t>
            </w:r>
            <w:r w:rsidRPr="008F064A">
              <w:rPr>
                <w:rFonts w:asciiTheme="minorHAnsi" w:hAnsiTheme="minorHAnsi" w:cs="Tahoma"/>
                <w:b/>
              </w:rPr>
              <w:t>tır.</w:t>
            </w:r>
            <w:r w:rsidRPr="008F064A">
              <w:rPr>
                <w:rFonts w:asciiTheme="minorHAnsi" w:hAnsiTheme="minorHAnsi" w:cs="Tahoma"/>
                <w:b/>
              </w:rPr>
              <w:br/>
            </w:r>
            <w:r w:rsidRPr="00953354">
              <w:rPr>
                <w:rFonts w:asciiTheme="minorHAnsi" w:hAnsiTheme="minorHAnsi" w:cs="Tahoma"/>
                <w:b/>
                <w:i/>
                <w:iCs/>
                <w:u w:val="single"/>
              </w:rPr>
              <w:t>Yusuf</w:t>
            </w:r>
            <w:r w:rsidRPr="008F064A">
              <w:rPr>
                <w:rFonts w:asciiTheme="minorHAnsi" w:hAnsiTheme="minorHAnsi" w:cs="Tahoma"/>
                <w:b/>
              </w:rPr>
              <w:t>: Kuran’da nelere iman etmemiz gerektiği bildi</w:t>
            </w:r>
            <w:r w:rsidR="00953354">
              <w:rPr>
                <w:rFonts w:asciiTheme="minorHAnsi" w:hAnsiTheme="minorHAnsi" w:cs="Tahoma"/>
                <w:b/>
              </w:rPr>
              <w:t>-</w:t>
            </w:r>
            <w:proofErr w:type="spellStart"/>
            <w:r w:rsidRPr="008F064A">
              <w:rPr>
                <w:rFonts w:asciiTheme="minorHAnsi" w:hAnsiTheme="minorHAnsi" w:cs="Tahoma"/>
                <w:b/>
              </w:rPr>
              <w:t>rilmiştir</w:t>
            </w:r>
            <w:proofErr w:type="spellEnd"/>
            <w:r w:rsidRPr="008F064A">
              <w:rPr>
                <w:rFonts w:asciiTheme="minorHAnsi" w:hAnsiTheme="minorHAnsi" w:cs="Tahoma"/>
                <w:b/>
              </w:rPr>
              <w:t>.</w:t>
            </w:r>
            <w:r w:rsidRPr="008F064A">
              <w:rPr>
                <w:rFonts w:asciiTheme="minorHAnsi" w:hAnsiTheme="minorHAnsi" w:cs="Tahoma"/>
                <w:b/>
              </w:rPr>
              <w:br/>
            </w:r>
            <w:r w:rsidRPr="00953354">
              <w:rPr>
                <w:rFonts w:asciiTheme="minorHAnsi" w:hAnsiTheme="minorHAnsi" w:cs="Tahoma"/>
                <w:b/>
                <w:i/>
                <w:iCs/>
                <w:u w:val="single"/>
              </w:rPr>
              <w:t>Harun</w:t>
            </w:r>
            <w:r w:rsidRPr="008F064A">
              <w:rPr>
                <w:rFonts w:asciiTheme="minorHAnsi" w:hAnsiTheme="minorHAnsi" w:cs="Tahoma"/>
                <w:b/>
              </w:rPr>
              <w:t>: Kuran’da ibadetler hakkında bilgi verilmiştir.</w:t>
            </w:r>
            <w:r w:rsidRPr="008F064A">
              <w:rPr>
                <w:rFonts w:asciiTheme="minorHAnsi" w:hAnsiTheme="minorHAnsi" w:cs="Tahoma"/>
                <w:b/>
              </w:rPr>
              <w:br/>
            </w:r>
            <w:r w:rsidRPr="00953354">
              <w:rPr>
                <w:rFonts w:asciiTheme="minorHAnsi" w:hAnsiTheme="minorHAnsi" w:cs="Tahoma"/>
                <w:b/>
                <w:i/>
                <w:iCs/>
                <w:u w:val="single"/>
              </w:rPr>
              <w:t>Tanju</w:t>
            </w:r>
            <w:r w:rsidRPr="008F064A">
              <w:rPr>
                <w:rFonts w:asciiTheme="minorHAnsi" w:hAnsiTheme="minorHAnsi" w:cs="Tahoma"/>
                <w:b/>
              </w:rPr>
              <w:t>: Kuran Arapça olarak indirilmiştir.</w:t>
            </w:r>
          </w:p>
          <w:p w:rsidR="0030364A" w:rsidRPr="008F064A" w:rsidRDefault="00F8152A" w:rsidP="0095335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 w:cs="Tahoma"/>
                <w:b/>
              </w:rPr>
              <w:t>30</w:t>
            </w:r>
            <w:r w:rsidR="0030364A" w:rsidRPr="008F064A">
              <w:rPr>
                <w:rFonts w:asciiTheme="minorHAnsi" w:hAnsiTheme="minorHAnsi" w:cs="Tahoma"/>
                <w:b/>
              </w:rPr>
              <w:t>. Yukarıda bazı öğrencilere ait görüşlere yer veril</w:t>
            </w:r>
            <w:r w:rsidR="00953354">
              <w:rPr>
                <w:rFonts w:asciiTheme="minorHAnsi" w:hAnsiTheme="minorHAnsi" w:cs="Tahoma"/>
                <w:b/>
              </w:rPr>
              <w:t>-</w:t>
            </w:r>
            <w:proofErr w:type="spellStart"/>
            <w:r w:rsidR="0030364A" w:rsidRPr="008F064A">
              <w:rPr>
                <w:rFonts w:asciiTheme="minorHAnsi" w:hAnsiTheme="minorHAnsi" w:cs="Tahoma"/>
                <w:b/>
              </w:rPr>
              <w:t>miştir</w:t>
            </w:r>
            <w:proofErr w:type="spellEnd"/>
            <w:r w:rsidR="0030364A" w:rsidRPr="008F064A">
              <w:rPr>
                <w:rFonts w:asciiTheme="minorHAnsi" w:hAnsiTheme="minorHAnsi" w:cs="Tahoma"/>
                <w:b/>
              </w:rPr>
              <w:t xml:space="preserve">. Hangi öğren cinin görüşü </w:t>
            </w:r>
            <w:r w:rsidR="00953354">
              <w:rPr>
                <w:rFonts w:asciiTheme="minorHAnsi" w:hAnsiTheme="minorHAnsi" w:cs="Tahoma"/>
                <w:b/>
                <w:u w:val="single"/>
              </w:rPr>
              <w:t>yanlıştır</w:t>
            </w:r>
            <w:r w:rsidR="0030364A" w:rsidRPr="008F064A">
              <w:rPr>
                <w:rFonts w:asciiTheme="minorHAnsi" w:hAnsiTheme="minorHAnsi" w:cs="Tahoma"/>
                <w:b/>
              </w:rPr>
              <w:t xml:space="preserve">? </w:t>
            </w:r>
          </w:p>
          <w:p w:rsidR="0030364A" w:rsidRPr="00953354" w:rsidRDefault="00953354" w:rsidP="00F8152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Tahoma"/>
                <w:bCs/>
              </w:rPr>
            </w:pPr>
            <w:r>
              <w:rPr>
                <w:rFonts w:asciiTheme="minorHAnsi" w:hAnsiTheme="minorHAnsi" w:cs="Tahoma"/>
                <w:bCs/>
              </w:rPr>
              <w:t xml:space="preserve">a) Tanju             b) </w:t>
            </w:r>
            <w:proofErr w:type="gramStart"/>
            <w:r>
              <w:rPr>
                <w:rFonts w:asciiTheme="minorHAnsi" w:hAnsiTheme="minorHAnsi" w:cs="Tahoma"/>
                <w:bCs/>
              </w:rPr>
              <w:t>Harun            c</w:t>
            </w:r>
            <w:proofErr w:type="gramEnd"/>
            <w:r>
              <w:rPr>
                <w:rFonts w:asciiTheme="minorHAnsi" w:hAnsiTheme="minorHAnsi" w:cs="Tahoma"/>
                <w:bCs/>
              </w:rPr>
              <w:t xml:space="preserve">) Yusuf           </w:t>
            </w:r>
            <w:r w:rsidR="0030364A" w:rsidRPr="00953354">
              <w:rPr>
                <w:rFonts w:asciiTheme="minorHAnsi" w:hAnsiTheme="minorHAnsi" w:cs="Tahoma"/>
                <w:bCs/>
              </w:rPr>
              <w:t xml:space="preserve"> d) Bülent</w:t>
            </w:r>
          </w:p>
          <w:p w:rsidR="0030364A" w:rsidRPr="008F064A" w:rsidRDefault="0030364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</w:p>
          <w:p w:rsidR="0030364A" w:rsidRPr="008F064A" w:rsidRDefault="0030364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r w:rsidRPr="008F064A">
              <w:rPr>
                <w:rFonts w:asciiTheme="minorHAnsi" w:hAnsiTheme="minorHAnsi" w:cs="Tahoma"/>
                <w:b/>
              </w:rPr>
              <w:t xml:space="preserve">İlahi kitaplar, Allah'ın peygamberlere </w:t>
            </w:r>
            <w:proofErr w:type="spellStart"/>
            <w:r w:rsidRPr="008F064A">
              <w:rPr>
                <w:rFonts w:asciiTheme="minorHAnsi" w:hAnsiTheme="minorHAnsi" w:cs="Tahoma"/>
                <w:b/>
              </w:rPr>
              <w:t>vahyettiği</w:t>
            </w:r>
            <w:proofErr w:type="spellEnd"/>
            <w:r w:rsidRPr="008F064A">
              <w:rPr>
                <w:rFonts w:asciiTheme="minorHAnsi" w:hAnsiTheme="minorHAnsi" w:cs="Tahoma"/>
                <w:b/>
              </w:rPr>
              <w:t xml:space="preserve"> kitap</w:t>
            </w:r>
            <w:r w:rsidR="00F8152A">
              <w:rPr>
                <w:rFonts w:asciiTheme="minorHAnsi" w:hAnsiTheme="minorHAnsi" w:cs="Tahoma"/>
                <w:b/>
              </w:rPr>
              <w:t xml:space="preserve"> </w:t>
            </w:r>
            <w:proofErr w:type="spellStart"/>
            <w:r w:rsidRPr="008F064A">
              <w:rPr>
                <w:rFonts w:asciiTheme="minorHAnsi" w:hAnsiTheme="minorHAnsi" w:cs="Tahoma"/>
                <w:b/>
              </w:rPr>
              <w:t>lardır</w:t>
            </w:r>
            <w:proofErr w:type="spellEnd"/>
            <w:r w:rsidRPr="008F064A">
              <w:rPr>
                <w:rFonts w:asciiTheme="minorHAnsi" w:hAnsiTheme="minorHAnsi" w:cs="Tahoma"/>
                <w:b/>
              </w:rPr>
              <w:t xml:space="preserve">. İlahi kitaplarda doğru, yararlı ve güzel </w:t>
            </w:r>
            <w:proofErr w:type="spellStart"/>
            <w:r w:rsidRPr="008F064A">
              <w:rPr>
                <w:rFonts w:asciiTheme="minorHAnsi" w:hAnsiTheme="minorHAnsi" w:cs="Tahoma"/>
                <w:b/>
              </w:rPr>
              <w:t>davra</w:t>
            </w:r>
            <w:proofErr w:type="spellEnd"/>
            <w:r w:rsidR="00F8152A">
              <w:rPr>
                <w:rFonts w:asciiTheme="minorHAnsi" w:hAnsiTheme="minorHAnsi" w:cs="Tahoma"/>
                <w:b/>
              </w:rPr>
              <w:t>-</w:t>
            </w:r>
            <w:proofErr w:type="spellStart"/>
            <w:r w:rsidRPr="008F064A">
              <w:rPr>
                <w:rFonts w:asciiTheme="minorHAnsi" w:hAnsiTheme="minorHAnsi" w:cs="Tahoma"/>
                <w:b/>
              </w:rPr>
              <w:t>nışların</w:t>
            </w:r>
            <w:proofErr w:type="spellEnd"/>
            <w:r w:rsidRPr="008F064A">
              <w:rPr>
                <w:rFonts w:asciiTheme="minorHAnsi" w:hAnsiTheme="minorHAnsi" w:cs="Tahoma"/>
                <w:b/>
              </w:rPr>
              <w:t xml:space="preserve"> neler olduğu</w:t>
            </w:r>
            <w:r w:rsidR="00F8152A">
              <w:rPr>
                <w:rFonts w:asciiTheme="minorHAnsi" w:hAnsiTheme="minorHAnsi" w:cs="Tahoma"/>
                <w:b/>
              </w:rPr>
              <w:t xml:space="preserve"> yazılıdır. İlahi kitaplarda Al</w:t>
            </w:r>
            <w:r w:rsidRPr="008F064A">
              <w:rPr>
                <w:rFonts w:asciiTheme="minorHAnsi" w:hAnsiTheme="minorHAnsi" w:cs="Tahoma"/>
                <w:b/>
              </w:rPr>
              <w:t>lah'ın emirleri, öğütleri ve haramları bildirilmiştir. Bunların yanında geçmişte yaşamış toplumların hikâyeleri de aktarılmıştır.</w:t>
            </w:r>
          </w:p>
          <w:p w:rsidR="0030364A" w:rsidRPr="00F8152A" w:rsidRDefault="00F8152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  <w:r>
              <w:rPr>
                <w:rFonts w:asciiTheme="minorHAnsi" w:hAnsiTheme="minorHAnsi" w:cs="Tahoma"/>
                <w:b/>
              </w:rPr>
              <w:t>31</w:t>
            </w:r>
            <w:r w:rsidR="0030364A" w:rsidRPr="008F064A">
              <w:rPr>
                <w:rFonts w:asciiTheme="minorHAnsi" w:hAnsiTheme="minorHAnsi" w:cs="Tahoma"/>
                <w:b/>
              </w:rPr>
              <w:t>. Yukarıdaki bilgiyi dikkate aldığımızda Kuran'ın içe</w:t>
            </w:r>
            <w:r>
              <w:rPr>
                <w:rFonts w:asciiTheme="minorHAnsi" w:hAnsiTheme="minorHAnsi" w:cs="Tahoma"/>
                <w:b/>
              </w:rPr>
              <w:t>-</w:t>
            </w:r>
            <w:proofErr w:type="spellStart"/>
            <w:r w:rsidR="0030364A" w:rsidRPr="008F064A">
              <w:rPr>
                <w:rFonts w:asciiTheme="minorHAnsi" w:hAnsiTheme="minorHAnsi" w:cs="Tahoma"/>
                <w:b/>
              </w:rPr>
              <w:t>riği</w:t>
            </w:r>
            <w:proofErr w:type="spellEnd"/>
            <w:r w:rsidR="0030364A" w:rsidRPr="008F064A">
              <w:rPr>
                <w:rFonts w:asciiTheme="minorHAnsi" w:hAnsiTheme="minorHAnsi" w:cs="Tahoma"/>
                <w:b/>
              </w:rPr>
              <w:t xml:space="preserve"> ile ilgili aşağıdakilerden hangisi </w:t>
            </w:r>
            <w:r w:rsidR="0030364A" w:rsidRPr="008F064A">
              <w:rPr>
                <w:rFonts w:asciiTheme="minorHAnsi" w:hAnsiTheme="minorHAnsi" w:cs="Tahoma"/>
                <w:b/>
                <w:u w:val="single"/>
              </w:rPr>
              <w:t>söylenemez</w:t>
            </w:r>
            <w:r w:rsidR="0030364A" w:rsidRPr="008F064A">
              <w:rPr>
                <w:rFonts w:asciiTheme="minorHAnsi" w:hAnsiTheme="minorHAnsi" w:cs="Tahoma"/>
                <w:b/>
              </w:rPr>
              <w:t>?</w:t>
            </w:r>
            <w:r w:rsidR="0030364A" w:rsidRPr="008F064A">
              <w:rPr>
                <w:rFonts w:asciiTheme="minorHAnsi" w:hAnsiTheme="minorHAnsi" w:cs="Tahoma"/>
                <w:b/>
              </w:rPr>
              <w:br/>
            </w:r>
            <w:r w:rsidR="0030364A" w:rsidRPr="00F8152A">
              <w:rPr>
                <w:rFonts w:asciiTheme="minorHAnsi" w:hAnsiTheme="minorHAnsi" w:cs="Tahoma"/>
                <w:bCs/>
              </w:rPr>
              <w:t>a) Geçmişte yaşamış birçok peygamberin hayatı ile ilgi</w:t>
            </w:r>
            <w:r>
              <w:rPr>
                <w:rFonts w:asciiTheme="minorHAnsi" w:hAnsiTheme="minorHAnsi" w:cs="Tahoma"/>
                <w:bCs/>
              </w:rPr>
              <w:t>-</w:t>
            </w:r>
            <w:proofErr w:type="spellStart"/>
            <w:r w:rsidR="0030364A" w:rsidRPr="00F8152A">
              <w:rPr>
                <w:rFonts w:asciiTheme="minorHAnsi" w:hAnsiTheme="minorHAnsi" w:cs="Tahoma"/>
                <w:bCs/>
              </w:rPr>
              <w:t>li</w:t>
            </w:r>
            <w:proofErr w:type="spellEnd"/>
            <w:r w:rsidR="0030364A" w:rsidRPr="00F8152A">
              <w:rPr>
                <w:rFonts w:asciiTheme="minorHAnsi" w:hAnsiTheme="minorHAnsi" w:cs="Tahoma"/>
                <w:bCs/>
              </w:rPr>
              <w:t xml:space="preserve"> hikâyeler anlatılır.</w:t>
            </w:r>
            <w:r w:rsidR="0030364A" w:rsidRPr="00F8152A">
              <w:rPr>
                <w:rFonts w:asciiTheme="minorHAnsi" w:hAnsiTheme="minorHAnsi" w:cs="Tahoma"/>
                <w:bCs/>
              </w:rPr>
              <w:br/>
              <w:t>b) Bir Müslüman’ın hangi davranışları yapmas</w:t>
            </w:r>
            <w:r>
              <w:rPr>
                <w:rFonts w:asciiTheme="minorHAnsi" w:hAnsiTheme="minorHAnsi" w:cs="Tahoma"/>
                <w:bCs/>
              </w:rPr>
              <w:t>ı gerektiği ve hangi davranışlar</w:t>
            </w:r>
            <w:r w:rsidR="0030364A" w:rsidRPr="00F8152A">
              <w:rPr>
                <w:rFonts w:asciiTheme="minorHAnsi" w:hAnsiTheme="minorHAnsi" w:cs="Tahoma"/>
                <w:bCs/>
              </w:rPr>
              <w:t>dan sakınması gerektiği</w:t>
            </w:r>
            <w:r>
              <w:rPr>
                <w:rFonts w:asciiTheme="minorHAnsi" w:hAnsiTheme="minorHAnsi" w:cs="Tahoma"/>
                <w:bCs/>
              </w:rPr>
              <w:t>-</w:t>
            </w:r>
            <w:proofErr w:type="spellStart"/>
            <w:r w:rsidR="0030364A" w:rsidRPr="00F8152A">
              <w:rPr>
                <w:rFonts w:asciiTheme="minorHAnsi" w:hAnsiTheme="minorHAnsi" w:cs="Tahoma"/>
                <w:bCs/>
              </w:rPr>
              <w:t>nin</w:t>
            </w:r>
            <w:proofErr w:type="spellEnd"/>
            <w:r w:rsidR="0030364A" w:rsidRPr="00F8152A">
              <w:rPr>
                <w:rFonts w:asciiTheme="minorHAnsi" w:hAnsiTheme="minorHAnsi" w:cs="Tahoma"/>
                <w:bCs/>
              </w:rPr>
              <w:t xml:space="preserve"> bilgisini verir.</w:t>
            </w:r>
            <w:r w:rsidR="0030364A" w:rsidRPr="00F8152A">
              <w:rPr>
                <w:rFonts w:asciiTheme="minorHAnsi" w:hAnsiTheme="minorHAnsi" w:cs="Tahoma"/>
                <w:bCs/>
              </w:rPr>
              <w:br/>
              <w:t>c) Kuran'ın tamamı vahiy yoluyla insanlığa gönderilmiş Allah'ın sözüdür.</w:t>
            </w:r>
            <w:r w:rsidR="0030364A" w:rsidRPr="00F8152A">
              <w:rPr>
                <w:rFonts w:asciiTheme="minorHAnsi" w:hAnsiTheme="minorHAnsi" w:cs="Tahoma"/>
                <w:bCs/>
              </w:rPr>
              <w:br/>
              <w:t xml:space="preserve">d) Kuran'da evliyaların hayatların hayat </w:t>
            </w:r>
            <w:r w:rsidR="002375FC" w:rsidRPr="00F8152A">
              <w:rPr>
                <w:rFonts w:asciiTheme="minorHAnsi" w:hAnsiTheme="minorHAnsi" w:cs="Tahoma"/>
                <w:bCs/>
              </w:rPr>
              <w:t>hikâyeleri</w:t>
            </w:r>
            <w:r w:rsidR="0030364A" w:rsidRPr="00F8152A">
              <w:rPr>
                <w:rFonts w:asciiTheme="minorHAnsi" w:hAnsiTheme="minorHAnsi" w:cs="Tahoma"/>
                <w:bCs/>
              </w:rPr>
              <w:t xml:space="preserve"> anla</w:t>
            </w:r>
            <w:r>
              <w:rPr>
                <w:rFonts w:asciiTheme="minorHAnsi" w:hAnsiTheme="minorHAnsi" w:cs="Tahoma"/>
                <w:bCs/>
              </w:rPr>
              <w:t>-</w:t>
            </w:r>
            <w:proofErr w:type="spellStart"/>
            <w:r w:rsidR="0030364A" w:rsidRPr="00F8152A">
              <w:rPr>
                <w:rFonts w:asciiTheme="minorHAnsi" w:hAnsiTheme="minorHAnsi" w:cs="Tahoma"/>
                <w:bCs/>
              </w:rPr>
              <w:t>tılmaktadır</w:t>
            </w:r>
            <w:proofErr w:type="spellEnd"/>
            <w:r w:rsidR="0030364A" w:rsidRPr="00F8152A">
              <w:rPr>
                <w:rFonts w:asciiTheme="minorHAnsi" w:hAnsiTheme="minorHAnsi" w:cs="Tahoma"/>
                <w:bCs/>
              </w:rPr>
              <w:t>.</w:t>
            </w:r>
          </w:p>
          <w:p w:rsidR="0030364A" w:rsidRPr="00F8152A" w:rsidRDefault="0030364A" w:rsidP="00F8152A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</w:p>
          <w:p w:rsidR="0030364A" w:rsidRPr="008F064A" w:rsidRDefault="00F8152A" w:rsidP="00F8152A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/>
                <w:b/>
              </w:rPr>
              <w:t>32</w:t>
            </w:r>
            <w:r w:rsidR="0030364A" w:rsidRPr="008F064A">
              <w:rPr>
                <w:rFonts w:asciiTheme="minorHAnsi" w:hAnsiTheme="minorHAnsi"/>
                <w:b/>
              </w:rPr>
              <w:t>.</w:t>
            </w:r>
            <w:r w:rsidR="0030364A" w:rsidRPr="008F064A">
              <w:rPr>
                <w:rFonts w:asciiTheme="minorHAnsi" w:hAnsiTheme="minorHAnsi" w:cs="Tahoma"/>
                <w:b/>
              </w:rPr>
              <w:t xml:space="preserve"> Allah tarafından peygamberlere verilen ve bazı </w:t>
            </w:r>
            <w:proofErr w:type="spellStart"/>
            <w:r w:rsidR="0030364A" w:rsidRPr="008F064A">
              <w:rPr>
                <w:rFonts w:asciiTheme="minorHAnsi" w:hAnsiTheme="minorHAnsi" w:cs="Tahoma"/>
                <w:b/>
              </w:rPr>
              <w:t>du</w:t>
            </w:r>
            <w:proofErr w:type="spellEnd"/>
            <w:r>
              <w:rPr>
                <w:rFonts w:asciiTheme="minorHAnsi" w:hAnsiTheme="minorHAnsi" w:cs="Tahoma"/>
                <w:b/>
              </w:rPr>
              <w:t xml:space="preserve"> </w:t>
            </w:r>
            <w:proofErr w:type="spellStart"/>
            <w:r w:rsidR="0030364A" w:rsidRPr="008F064A">
              <w:rPr>
                <w:rFonts w:asciiTheme="minorHAnsi" w:hAnsiTheme="minorHAnsi" w:cs="Tahoma"/>
                <w:b/>
              </w:rPr>
              <w:t>rumlarda</w:t>
            </w:r>
            <w:proofErr w:type="spellEnd"/>
            <w:r w:rsidR="0030364A" w:rsidRPr="008F064A">
              <w:rPr>
                <w:rFonts w:asciiTheme="minorHAnsi" w:hAnsiTheme="minorHAnsi" w:cs="Tahoma"/>
                <w:b/>
              </w:rPr>
              <w:t xml:space="preserve"> ortaya çıkan olağanüstü olaylara mucize </w:t>
            </w:r>
            <w:proofErr w:type="gramStart"/>
            <w:r w:rsidR="0030364A" w:rsidRPr="008F064A">
              <w:rPr>
                <w:rFonts w:asciiTheme="minorHAnsi" w:hAnsiTheme="minorHAnsi" w:cs="Tahoma"/>
                <w:b/>
              </w:rPr>
              <w:t>de</w:t>
            </w:r>
            <w:r>
              <w:rPr>
                <w:rFonts w:asciiTheme="minorHAnsi" w:hAnsiTheme="minorHAnsi" w:cs="Tahoma"/>
                <w:b/>
              </w:rPr>
              <w:t xml:space="preserve">  </w:t>
            </w:r>
            <w:proofErr w:type="spellStart"/>
            <w:r w:rsidR="0030364A" w:rsidRPr="008F064A">
              <w:rPr>
                <w:rFonts w:asciiTheme="minorHAnsi" w:hAnsiTheme="minorHAnsi" w:cs="Tahoma"/>
                <w:b/>
              </w:rPr>
              <w:t>nir</w:t>
            </w:r>
            <w:proofErr w:type="spellEnd"/>
            <w:proofErr w:type="gramEnd"/>
            <w:r w:rsidR="0030364A" w:rsidRPr="008F064A">
              <w:rPr>
                <w:rFonts w:asciiTheme="minorHAnsi" w:hAnsiTheme="minorHAnsi" w:cs="Tahoma"/>
                <w:b/>
              </w:rPr>
              <w:t xml:space="preserve">. Buna göre hangisi mucize </w:t>
            </w:r>
            <w:r w:rsidR="0030364A" w:rsidRPr="008F064A">
              <w:rPr>
                <w:rFonts w:asciiTheme="minorHAnsi" w:hAnsiTheme="minorHAnsi" w:cs="Tahoma"/>
                <w:b/>
                <w:u w:val="single"/>
              </w:rPr>
              <w:t>değildir</w:t>
            </w:r>
            <w:r w:rsidR="0030364A" w:rsidRPr="008F064A">
              <w:rPr>
                <w:rFonts w:asciiTheme="minorHAnsi" w:hAnsiTheme="minorHAnsi" w:cs="Tahoma"/>
                <w:b/>
              </w:rPr>
              <w:t>?</w:t>
            </w:r>
          </w:p>
          <w:p w:rsidR="00530568" w:rsidRPr="00F8152A" w:rsidRDefault="0030364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  <w:r w:rsidRPr="00F8152A">
              <w:rPr>
                <w:rFonts w:asciiTheme="minorHAnsi" w:hAnsiTheme="minorHAnsi" w:cs="Tahoma"/>
                <w:bCs/>
              </w:rPr>
              <w:t xml:space="preserve">a-) </w:t>
            </w:r>
            <w:r w:rsidR="00530568" w:rsidRPr="00F8152A">
              <w:rPr>
                <w:rFonts w:asciiTheme="minorHAnsi" w:hAnsiTheme="minorHAnsi" w:cs="Tahoma"/>
                <w:bCs/>
              </w:rPr>
              <w:t xml:space="preserve">Hz. Yusuf’un kuyuya atılması </w:t>
            </w:r>
          </w:p>
          <w:p w:rsidR="0030364A" w:rsidRPr="00F8152A" w:rsidRDefault="0030364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  <w:r w:rsidRPr="00F8152A">
              <w:rPr>
                <w:rFonts w:asciiTheme="minorHAnsi" w:hAnsiTheme="minorHAnsi" w:cs="Tahoma"/>
                <w:bCs/>
              </w:rPr>
              <w:t>b-) Hz. İsa’nın beşikte iken konuşması</w:t>
            </w:r>
            <w:r w:rsidRPr="00F8152A">
              <w:rPr>
                <w:rFonts w:asciiTheme="minorHAnsi" w:hAnsiTheme="minorHAnsi" w:cs="Tahoma"/>
                <w:bCs/>
              </w:rPr>
              <w:br/>
              <w:t>c-) Hz. Muhammed’in miraca çıkması</w:t>
            </w:r>
            <w:r w:rsidRPr="00F8152A">
              <w:rPr>
                <w:rFonts w:asciiTheme="minorHAnsi" w:hAnsiTheme="minorHAnsi" w:cs="Tahoma"/>
                <w:bCs/>
              </w:rPr>
              <w:br/>
              <w:t xml:space="preserve">d-) </w:t>
            </w:r>
            <w:r w:rsidR="00530568" w:rsidRPr="00F8152A">
              <w:rPr>
                <w:rFonts w:asciiTheme="minorHAnsi" w:hAnsiTheme="minorHAnsi" w:cs="Tahoma"/>
                <w:bCs/>
              </w:rPr>
              <w:t>Hz. Musa’nın Firavun’dan kaçarken kızıl denizi yarması</w:t>
            </w:r>
          </w:p>
          <w:p w:rsidR="00F8152A" w:rsidRDefault="0030364A" w:rsidP="00F8152A">
            <w:pPr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</w:p>
          <w:p w:rsidR="00F8152A" w:rsidRPr="008F064A" w:rsidRDefault="00F8152A" w:rsidP="00F8152A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33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 xml:space="preserve">. Kuran’ın </w:t>
            </w:r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kitap haline getirilmesi ve çoğaltılması sırasıyla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 xml:space="preserve"> hangi halifelerin zamanında olmuştur?</w:t>
            </w:r>
          </w:p>
          <w:p w:rsidR="00F8152A" w:rsidRDefault="00F8152A" w:rsidP="00F8152A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8152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Hz. Ebu Bekir-Hz. Osman                         </w:t>
            </w:r>
          </w:p>
          <w:p w:rsidR="00F8152A" w:rsidRPr="00F8152A" w:rsidRDefault="00F8152A" w:rsidP="00F8152A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8152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b) Hz. Osman - Hz. Ali      </w:t>
            </w:r>
          </w:p>
          <w:p w:rsidR="00F8152A" w:rsidRDefault="00F8152A" w:rsidP="00F8152A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8152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c) Hz. Ömer-Hz. Osman                                </w:t>
            </w:r>
          </w:p>
          <w:p w:rsidR="00F8152A" w:rsidRPr="00F8152A" w:rsidRDefault="00F8152A" w:rsidP="00F8152A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8152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Hz. Ebu Bekir-Hz. Ömer</w:t>
            </w:r>
          </w:p>
          <w:p w:rsidR="00F8152A" w:rsidRPr="00817B2F" w:rsidRDefault="00817B2F" w:rsidP="00F8152A">
            <w:pPr>
              <w:rPr>
                <w:rFonts w:asciiTheme="minorHAnsi" w:hAnsiTheme="minorHAnsi"/>
                <w:bCs w:val="0"/>
                <w:sz w:val="24"/>
                <w:szCs w:val="24"/>
              </w:rPr>
            </w:pPr>
            <w:r w:rsidRPr="00817B2F">
              <w:rPr>
                <w:rFonts w:asciiTheme="minorHAnsi" w:hAnsiTheme="minorHAnsi"/>
                <w:bCs w:val="0"/>
                <w:sz w:val="24"/>
                <w:szCs w:val="24"/>
              </w:rPr>
              <w:lastRenderedPageBreak/>
              <w:t xml:space="preserve">41. Asr Suresinin </w:t>
            </w:r>
            <w:r w:rsidRPr="00817B2F">
              <w:rPr>
                <w:rFonts w:asciiTheme="minorHAnsi" w:hAnsiTheme="minorHAnsi"/>
                <w:bCs w:val="0"/>
                <w:sz w:val="24"/>
                <w:szCs w:val="24"/>
                <w:u w:val="single"/>
              </w:rPr>
              <w:t>okunuşunu ve anlamını</w:t>
            </w:r>
            <w:r w:rsidRPr="00817B2F">
              <w:rPr>
                <w:rFonts w:asciiTheme="minorHAnsi" w:hAnsiTheme="minorHAnsi"/>
                <w:bCs w:val="0"/>
                <w:sz w:val="24"/>
                <w:szCs w:val="24"/>
              </w:rPr>
              <w:t xml:space="preserve"> yazınız?</w:t>
            </w:r>
          </w:p>
          <w:p w:rsidR="002375FC" w:rsidRPr="008F064A" w:rsidRDefault="002375FC" w:rsidP="00DA33A4">
            <w:pPr>
              <w:rPr>
                <w:rFonts w:asciiTheme="minorHAnsi" w:hAnsiTheme="minorHAnsi"/>
                <w:b w:val="0"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817B2F">
            <w:pPr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30364A" w:rsidRPr="00817B2F" w:rsidRDefault="0030364A" w:rsidP="00DA33A4">
            <w:pPr>
              <w:jc w:val="center"/>
              <w:rPr>
                <w:rFonts w:ascii="Wide Latin" w:hAnsi="Wide Latin"/>
                <w:i/>
                <w:sz w:val="28"/>
                <w:szCs w:val="28"/>
              </w:rPr>
            </w:pPr>
            <w:r w:rsidRPr="00817B2F">
              <w:rPr>
                <w:rFonts w:ascii="Wide Latin" w:hAnsi="Wide Latin"/>
                <w:i/>
                <w:sz w:val="28"/>
                <w:szCs w:val="28"/>
              </w:rPr>
              <w:t>NOT:</w:t>
            </w:r>
          </w:p>
          <w:p w:rsidR="008D6C64" w:rsidRPr="008F064A" w:rsidRDefault="008D6C64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30364A" w:rsidRPr="008F064A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  <w:r>
              <w:rPr>
                <w:rFonts w:asciiTheme="minorHAnsi" w:hAnsiTheme="minorHAnsi"/>
                <w:i/>
                <w:sz w:val="24"/>
                <w:szCs w:val="24"/>
              </w:rPr>
              <w:t>4</w:t>
            </w:r>
            <w:r w:rsidR="0030364A" w:rsidRPr="008F064A">
              <w:rPr>
                <w:rFonts w:asciiTheme="minorHAnsi" w:hAnsiTheme="minorHAnsi"/>
                <w:i/>
                <w:sz w:val="24"/>
                <w:szCs w:val="24"/>
              </w:rPr>
              <w:t>0</w:t>
            </w:r>
            <w:r>
              <w:rPr>
                <w:rFonts w:asciiTheme="minorHAnsi" w:hAnsiTheme="minorHAnsi"/>
                <w:i/>
                <w:sz w:val="24"/>
                <w:szCs w:val="24"/>
              </w:rPr>
              <w:t xml:space="preserve"> soru 2</w:t>
            </w:r>
            <w:r w:rsidR="0030364A" w:rsidRPr="008F064A">
              <w:rPr>
                <w:rFonts w:asciiTheme="minorHAnsi" w:hAnsiTheme="minorHAnsi"/>
                <w:i/>
                <w:sz w:val="24"/>
                <w:szCs w:val="24"/>
              </w:rPr>
              <w:t>’er puan,</w:t>
            </w:r>
          </w:p>
          <w:p w:rsidR="0030364A" w:rsidRPr="008F064A" w:rsidRDefault="00817B2F" w:rsidP="00817B2F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  <w:r>
              <w:rPr>
                <w:rFonts w:asciiTheme="minorHAnsi" w:hAnsiTheme="minorHAnsi"/>
                <w:i/>
                <w:sz w:val="24"/>
                <w:szCs w:val="24"/>
              </w:rPr>
              <w:t xml:space="preserve">41. </w:t>
            </w:r>
            <w:r w:rsidR="00BF7418" w:rsidRPr="008F064A">
              <w:rPr>
                <w:rFonts w:asciiTheme="minorHAnsi" w:hAnsiTheme="minorHAnsi"/>
                <w:i/>
                <w:sz w:val="24"/>
                <w:szCs w:val="24"/>
              </w:rPr>
              <w:t>soru</w:t>
            </w:r>
            <w:r w:rsidR="0030364A" w:rsidRPr="008F064A">
              <w:rPr>
                <w:rFonts w:asciiTheme="minorHAnsi" w:hAnsiTheme="minorHAnsi"/>
                <w:i/>
                <w:sz w:val="24"/>
                <w:szCs w:val="24"/>
              </w:rPr>
              <w:t xml:space="preserve"> 2</w:t>
            </w:r>
            <w:r>
              <w:rPr>
                <w:rFonts w:asciiTheme="minorHAnsi" w:hAnsiTheme="minorHAnsi"/>
                <w:i/>
                <w:sz w:val="24"/>
                <w:szCs w:val="24"/>
              </w:rPr>
              <w:t>0</w:t>
            </w:r>
            <w:r w:rsidR="0030364A" w:rsidRPr="008F064A">
              <w:rPr>
                <w:rFonts w:asciiTheme="minorHAnsi" w:hAnsiTheme="minorHAnsi"/>
                <w:i/>
                <w:sz w:val="24"/>
                <w:szCs w:val="24"/>
              </w:rPr>
              <w:t xml:space="preserve"> puan.</w:t>
            </w:r>
          </w:p>
          <w:p w:rsidR="00673D31" w:rsidRPr="008F064A" w:rsidRDefault="00673D31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30364A" w:rsidRPr="00817B2F" w:rsidRDefault="00817B2F" w:rsidP="00673D31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817B2F">
              <w:rPr>
                <w:rFonts w:asciiTheme="minorHAnsi" w:hAnsiTheme="minorHAnsi"/>
                <w:sz w:val="28"/>
                <w:szCs w:val="28"/>
              </w:rPr>
              <w:t>SINAV SÜRENİZ 40 DAKİKADIR.</w:t>
            </w:r>
          </w:p>
          <w:p w:rsidR="00673D31" w:rsidRPr="008F064A" w:rsidRDefault="00673D31" w:rsidP="00673D31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30364A" w:rsidRPr="008F064A" w:rsidRDefault="0030364A" w:rsidP="00DA33A4">
            <w:pPr>
              <w:tabs>
                <w:tab w:val="left" w:pos="2055"/>
              </w:tabs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  <w:r w:rsidRPr="008F064A">
              <w:rPr>
                <w:rFonts w:asciiTheme="minorHAnsi" w:hAnsiTheme="minorHAnsi"/>
                <w:i/>
                <w:sz w:val="24"/>
                <w:szCs w:val="24"/>
              </w:rPr>
              <w:t>BAŞARILAR DİLERİM.</w:t>
            </w:r>
          </w:p>
          <w:p w:rsidR="002375FC" w:rsidRPr="008F064A" w:rsidRDefault="002375FC" w:rsidP="0030364A">
            <w:pPr>
              <w:tabs>
                <w:tab w:val="left" w:pos="2055"/>
              </w:tabs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30364A" w:rsidRPr="00817B2F" w:rsidRDefault="0030364A" w:rsidP="00DA33A4">
            <w:pPr>
              <w:tabs>
                <w:tab w:val="left" w:pos="2055"/>
              </w:tabs>
              <w:jc w:val="center"/>
              <w:rPr>
                <w:rFonts w:ascii="Arial Black" w:hAnsi="Arial Black"/>
                <w:i/>
                <w:sz w:val="24"/>
                <w:szCs w:val="24"/>
              </w:rPr>
            </w:pPr>
            <w:r w:rsidRPr="00817B2F">
              <w:rPr>
                <w:rFonts w:ascii="Arial Black" w:hAnsi="Arial Black"/>
                <w:i/>
                <w:sz w:val="24"/>
                <w:szCs w:val="24"/>
              </w:rPr>
              <w:t>Yakup GÜRBÜZ</w:t>
            </w:r>
          </w:p>
          <w:p w:rsidR="0030364A" w:rsidRPr="00817B2F" w:rsidRDefault="0030364A" w:rsidP="00DA33A4">
            <w:pPr>
              <w:jc w:val="center"/>
              <w:rPr>
                <w:rFonts w:asciiTheme="minorHAnsi" w:hAnsiTheme="minorHAnsi"/>
                <w:iCs/>
                <w:lang w:eastAsia="tr-TR"/>
              </w:rPr>
            </w:pPr>
            <w:r w:rsidRPr="00817B2F">
              <w:rPr>
                <w:rFonts w:asciiTheme="minorHAnsi" w:hAnsiTheme="minorHAnsi"/>
                <w:iCs/>
              </w:rPr>
              <w:t>Din Kültürü ve Ahlak Bilgisi Öğretmeni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30364A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  <w:r w:rsidRPr="008F064A">
              <w:rPr>
                <w:rFonts w:asciiTheme="minorHAnsi" w:hAnsiTheme="minorHAnsi"/>
                <w:i/>
                <w:sz w:val="24"/>
                <w:szCs w:val="24"/>
              </w:rPr>
              <w:t>“Ben güzel ahlakı tamamlamak için gönderildim.”</w:t>
            </w:r>
          </w:p>
          <w:p w:rsidR="0030364A" w:rsidRPr="008F064A" w:rsidRDefault="0030364A" w:rsidP="0030364A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  <w:r w:rsidRPr="008F064A">
              <w:rPr>
                <w:rFonts w:asciiTheme="minorHAnsi" w:hAnsiTheme="minorHAnsi"/>
                <w:i/>
                <w:sz w:val="24"/>
                <w:szCs w:val="24"/>
              </w:rPr>
              <w:t>Hz. Muhammed (s.a.v.)</w:t>
            </w:r>
          </w:p>
        </w:tc>
      </w:tr>
    </w:tbl>
    <w:p w:rsidR="00BF7418" w:rsidRPr="008F064A" w:rsidRDefault="00BF7418">
      <w:pPr>
        <w:rPr>
          <w:color w:val="auto"/>
        </w:rPr>
      </w:pPr>
    </w:p>
    <w:tbl>
      <w:tblPr>
        <w:tblStyle w:val="TabloKlavuzu"/>
        <w:tblW w:w="0" w:type="auto"/>
        <w:tblInd w:w="-3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99"/>
        <w:gridCol w:w="2557"/>
        <w:gridCol w:w="3095"/>
        <w:gridCol w:w="2361"/>
      </w:tblGrid>
      <w:tr w:rsidR="00442D7E" w:rsidRPr="008F064A" w:rsidTr="00DA33A4">
        <w:trPr>
          <w:trHeight w:val="933"/>
        </w:trPr>
        <w:tc>
          <w:tcPr>
            <w:tcW w:w="2899" w:type="dxa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</w:tcPr>
          <w:p w:rsidR="00442D7E" w:rsidRPr="008F064A" w:rsidRDefault="00442D7E" w:rsidP="00DA33A4">
            <w:pPr>
              <w:spacing w:line="276" w:lineRule="auto"/>
              <w:rPr>
                <w:rFonts w:cs="Tahoma"/>
                <w:sz w:val="16"/>
                <w:szCs w:val="16"/>
              </w:rPr>
            </w:pPr>
            <w:r w:rsidRPr="008F064A">
              <w:rPr>
                <w:rFonts w:cs="Tahoma"/>
                <w:sz w:val="16"/>
                <w:szCs w:val="16"/>
              </w:rPr>
              <w:t>Adı:</w:t>
            </w:r>
          </w:p>
          <w:p w:rsidR="00442D7E" w:rsidRPr="008F064A" w:rsidRDefault="00442D7E" w:rsidP="00DA33A4">
            <w:pPr>
              <w:spacing w:line="276" w:lineRule="auto"/>
              <w:rPr>
                <w:rFonts w:cs="Tahoma"/>
                <w:sz w:val="16"/>
                <w:szCs w:val="16"/>
              </w:rPr>
            </w:pPr>
            <w:r w:rsidRPr="008F064A">
              <w:rPr>
                <w:rFonts w:cs="Tahoma"/>
                <w:sz w:val="16"/>
                <w:szCs w:val="16"/>
              </w:rPr>
              <w:t>Soyadı:</w:t>
            </w:r>
          </w:p>
          <w:p w:rsidR="00442D7E" w:rsidRPr="008F064A" w:rsidRDefault="00442D7E" w:rsidP="00DA33A4">
            <w:pPr>
              <w:spacing w:line="276" w:lineRule="auto"/>
              <w:rPr>
                <w:rFonts w:cs="Tahoma"/>
                <w:sz w:val="16"/>
                <w:szCs w:val="16"/>
              </w:rPr>
            </w:pPr>
            <w:r w:rsidRPr="008F064A">
              <w:rPr>
                <w:rFonts w:cs="Tahoma"/>
                <w:sz w:val="16"/>
                <w:szCs w:val="16"/>
              </w:rPr>
              <w:t>Sınıfı:</w:t>
            </w:r>
          </w:p>
          <w:p w:rsidR="00442D7E" w:rsidRPr="008F064A" w:rsidRDefault="00442D7E" w:rsidP="00DA33A4">
            <w:r w:rsidRPr="008F064A">
              <w:rPr>
                <w:rFonts w:cs="Tahoma"/>
                <w:sz w:val="16"/>
                <w:szCs w:val="16"/>
              </w:rPr>
              <w:t xml:space="preserve">No: </w:t>
            </w:r>
          </w:p>
        </w:tc>
        <w:tc>
          <w:tcPr>
            <w:tcW w:w="5652" w:type="dxa"/>
            <w:gridSpan w:val="2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</w:tcPr>
          <w:p w:rsidR="00442D7E" w:rsidRPr="008F064A" w:rsidRDefault="00842598" w:rsidP="00DA33A4">
            <w:pPr>
              <w:spacing w:line="276" w:lineRule="auto"/>
              <w:jc w:val="center"/>
              <w:rPr>
                <w:rFonts w:cs="Tahoma"/>
                <w:caps/>
                <w:sz w:val="16"/>
                <w:szCs w:val="16"/>
              </w:rPr>
            </w:pPr>
            <w:r>
              <w:rPr>
                <w:rFonts w:cs="Tahoma"/>
                <w:caps/>
                <w:sz w:val="16"/>
                <w:szCs w:val="16"/>
              </w:rPr>
              <w:t>2017-2018</w:t>
            </w:r>
            <w:r w:rsidR="00442D7E" w:rsidRPr="008F064A">
              <w:rPr>
                <w:rFonts w:cs="Tahoma"/>
                <w:caps/>
                <w:sz w:val="16"/>
                <w:szCs w:val="16"/>
              </w:rPr>
              <w:t xml:space="preserve"> Eğitim Öğretim Yılı</w:t>
            </w:r>
          </w:p>
          <w:p w:rsidR="00442D7E" w:rsidRPr="008F064A" w:rsidRDefault="00442D7E" w:rsidP="00DA33A4">
            <w:pPr>
              <w:spacing w:line="276" w:lineRule="auto"/>
              <w:jc w:val="center"/>
              <w:rPr>
                <w:rFonts w:cs="Tahoma"/>
                <w:caps/>
                <w:sz w:val="16"/>
                <w:szCs w:val="16"/>
              </w:rPr>
            </w:pPr>
            <w:r w:rsidRPr="008F064A">
              <w:rPr>
                <w:rFonts w:cs="Tahoma"/>
                <w:caps/>
                <w:sz w:val="16"/>
                <w:szCs w:val="16"/>
              </w:rPr>
              <w:t>Adana-POZANTI YATILI BÖLGE ORTAOKULU</w:t>
            </w:r>
          </w:p>
          <w:p w:rsidR="00442D7E" w:rsidRPr="008F064A" w:rsidRDefault="00442D7E" w:rsidP="00DA33A4">
            <w:pPr>
              <w:spacing w:line="276" w:lineRule="auto"/>
              <w:jc w:val="center"/>
              <w:rPr>
                <w:rFonts w:cs="Tahoma"/>
                <w:caps/>
                <w:sz w:val="16"/>
                <w:szCs w:val="16"/>
              </w:rPr>
            </w:pPr>
            <w:r w:rsidRPr="008F064A">
              <w:rPr>
                <w:rFonts w:cs="Tahoma"/>
                <w:caps/>
                <w:sz w:val="16"/>
                <w:szCs w:val="16"/>
              </w:rPr>
              <w:t>Din Kültürü ve Ahlak Bilgisi Dersi</w:t>
            </w:r>
          </w:p>
          <w:p w:rsidR="00442D7E" w:rsidRPr="008F064A" w:rsidRDefault="00442D7E" w:rsidP="00DA33A4">
            <w:pPr>
              <w:jc w:val="center"/>
            </w:pPr>
            <w:r w:rsidRPr="008F064A">
              <w:rPr>
                <w:rFonts w:cs="Tahoma"/>
                <w:caps/>
                <w:sz w:val="16"/>
                <w:szCs w:val="16"/>
              </w:rPr>
              <w:t xml:space="preserve">6. SINIF </w:t>
            </w:r>
            <w:r w:rsidRPr="008F064A">
              <w:rPr>
                <w:rFonts w:cs="Tahoma"/>
                <w:caps/>
                <w:sz w:val="16"/>
                <w:szCs w:val="16"/>
                <w:u w:val="thick"/>
              </w:rPr>
              <w:t>b G</w:t>
            </w:r>
            <w:r w:rsidR="005B77B7" w:rsidRPr="008F064A">
              <w:rPr>
                <w:rFonts w:cs="Tahoma"/>
                <w:caps/>
                <w:sz w:val="16"/>
                <w:szCs w:val="16"/>
                <w:u w:val="thick"/>
              </w:rPr>
              <w:t>U</w:t>
            </w:r>
            <w:r w:rsidRPr="008F064A">
              <w:rPr>
                <w:rFonts w:cs="Tahoma"/>
                <w:caps/>
                <w:sz w:val="16"/>
                <w:szCs w:val="16"/>
                <w:u w:val="thick"/>
              </w:rPr>
              <w:t>RUBU</w:t>
            </w:r>
            <w:r w:rsidRPr="008F064A">
              <w:rPr>
                <w:rFonts w:cs="Tahoma"/>
                <w:caps/>
                <w:sz w:val="16"/>
                <w:szCs w:val="16"/>
              </w:rPr>
              <w:t xml:space="preserve"> I. Dönem I. Sınav Soruları</w:t>
            </w:r>
          </w:p>
        </w:tc>
        <w:tc>
          <w:tcPr>
            <w:tcW w:w="236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442D7E" w:rsidRPr="008F064A" w:rsidRDefault="00442D7E" w:rsidP="00DA33A4">
            <w:pPr>
              <w:spacing w:line="276" w:lineRule="auto"/>
              <w:jc w:val="center"/>
              <w:rPr>
                <w:rFonts w:cs="Tahoma"/>
                <w:sz w:val="16"/>
                <w:szCs w:val="16"/>
              </w:rPr>
            </w:pPr>
            <w:r w:rsidRPr="008F064A">
              <w:rPr>
                <w:rFonts w:cs="Tahoma"/>
                <w:sz w:val="16"/>
                <w:szCs w:val="16"/>
              </w:rPr>
              <w:t>PUAN</w:t>
            </w:r>
          </w:p>
        </w:tc>
      </w:tr>
      <w:tr w:rsidR="00442D7E" w:rsidRPr="008F064A" w:rsidTr="00442D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5456" w:type="dxa"/>
            <w:gridSpan w:val="2"/>
          </w:tcPr>
          <w:p w:rsidR="00442D7E" w:rsidRPr="008F064A" w:rsidRDefault="00DA33A4" w:rsidP="00442D7E">
            <w:pPr>
              <w:rPr>
                <w:rFonts w:ascii="Calibri" w:hAnsi="Calibri" w:cs="Courier New"/>
                <w:sz w:val="16"/>
                <w:szCs w:val="16"/>
              </w:rPr>
            </w:pPr>
            <w:r w:rsidRPr="008F064A">
              <w:rPr>
                <w:rFonts w:ascii="Calibri" w:hAnsi="Calibri" w:cs="Courier New"/>
                <w:sz w:val="16"/>
                <w:szCs w:val="16"/>
              </w:rPr>
              <w:t>1</w:t>
            </w:r>
            <w:r w:rsidR="00442D7E" w:rsidRPr="008F064A">
              <w:rPr>
                <w:rFonts w:ascii="Calibri" w:hAnsi="Calibri" w:cs="Courier New"/>
                <w:sz w:val="16"/>
                <w:szCs w:val="16"/>
              </w:rPr>
              <w:t xml:space="preserve">. Aşağıdaki seçeneklerden hangisinde dört büyük kutsal kitap </w:t>
            </w:r>
            <w:proofErr w:type="gramStart"/>
            <w:r w:rsidR="00442D7E" w:rsidRPr="008F064A">
              <w:rPr>
                <w:rFonts w:ascii="Calibri" w:hAnsi="Calibri" w:cs="Courier New"/>
                <w:sz w:val="16"/>
                <w:szCs w:val="16"/>
              </w:rPr>
              <w:t>iniş</w:t>
            </w:r>
            <w:r w:rsidR="00E349EC" w:rsidRPr="008F064A">
              <w:rPr>
                <w:rFonts w:ascii="Calibri" w:hAnsi="Calibri" w:cs="Courier New"/>
                <w:sz w:val="16"/>
                <w:szCs w:val="16"/>
              </w:rPr>
              <w:t xml:space="preserve">  </w:t>
            </w:r>
            <w:r w:rsidR="00442D7E" w:rsidRPr="008F064A">
              <w:rPr>
                <w:rFonts w:ascii="Calibri" w:hAnsi="Calibri" w:cs="Courier New"/>
                <w:sz w:val="16"/>
                <w:szCs w:val="16"/>
              </w:rPr>
              <w:t>sırasına</w:t>
            </w:r>
            <w:proofErr w:type="gramEnd"/>
            <w:r w:rsidR="00442D7E" w:rsidRPr="008F064A">
              <w:rPr>
                <w:rFonts w:ascii="Calibri" w:hAnsi="Calibri" w:cs="Courier New"/>
                <w:sz w:val="16"/>
                <w:szCs w:val="16"/>
              </w:rPr>
              <w:t xml:space="preserve"> göre </w:t>
            </w:r>
            <w:r w:rsidR="00442D7E" w:rsidRPr="008F064A">
              <w:rPr>
                <w:rFonts w:ascii="Calibri" w:hAnsi="Calibri" w:cs="Courier New"/>
                <w:sz w:val="16"/>
                <w:szCs w:val="16"/>
                <w:u w:val="single"/>
              </w:rPr>
              <w:t>doğru sıralanmıştır?</w:t>
            </w:r>
            <w:r w:rsidR="00442D7E" w:rsidRPr="008F064A">
              <w:rPr>
                <w:rFonts w:ascii="Calibri" w:hAnsi="Calibri" w:cs="Courier New"/>
                <w:sz w:val="16"/>
                <w:szCs w:val="16"/>
              </w:rPr>
              <w:t xml:space="preserve"> </w:t>
            </w:r>
          </w:p>
          <w:p w:rsidR="00442D7E" w:rsidRPr="008F064A" w:rsidRDefault="00442D7E" w:rsidP="00442D7E">
            <w:pPr>
              <w:tabs>
                <w:tab w:val="num" w:pos="720"/>
              </w:tabs>
              <w:rPr>
                <w:rFonts w:ascii="Calibri" w:hAnsi="Calibri" w:cs="Courier New"/>
                <w:sz w:val="16"/>
                <w:szCs w:val="16"/>
              </w:rPr>
            </w:pPr>
            <w:r w:rsidRPr="008F064A">
              <w:rPr>
                <w:rFonts w:ascii="Calibri" w:hAnsi="Calibri" w:cs="Courier New"/>
                <w:sz w:val="16"/>
                <w:szCs w:val="16"/>
              </w:rPr>
              <w:t>a) Zebur-Tevrat-Kuran-İncil                     b)Tevrat-Zebur-İncil-Kuran</w:t>
            </w:r>
          </w:p>
          <w:p w:rsidR="00442D7E" w:rsidRPr="008F064A" w:rsidRDefault="00442D7E" w:rsidP="00442D7E">
            <w:pPr>
              <w:tabs>
                <w:tab w:val="num" w:pos="720"/>
              </w:tabs>
              <w:rPr>
                <w:rFonts w:ascii="Calibri" w:hAnsi="Calibri" w:cs="Courier New"/>
                <w:sz w:val="16"/>
                <w:szCs w:val="16"/>
              </w:rPr>
            </w:pPr>
            <w:r w:rsidRPr="008F064A">
              <w:rPr>
                <w:rFonts w:ascii="Calibri" w:hAnsi="Calibri" w:cs="Courier New"/>
                <w:sz w:val="16"/>
                <w:szCs w:val="16"/>
              </w:rPr>
              <w:t>c)İncil-Zebur-Tevrat-Kuran                      d)Tevrat-İncil-Zebur-Kuran</w:t>
            </w:r>
          </w:p>
          <w:p w:rsidR="00442D7E" w:rsidRPr="008F064A" w:rsidRDefault="00442D7E" w:rsidP="00442D7E">
            <w:pPr>
              <w:rPr>
                <w:rFonts w:ascii="Calibri" w:hAnsi="Calibri"/>
                <w:sz w:val="16"/>
                <w:szCs w:val="16"/>
              </w:rPr>
            </w:pPr>
          </w:p>
          <w:p w:rsidR="00442D7E" w:rsidRPr="008F064A" w:rsidRDefault="00DA33A4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2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.Peygamberler doğru ve güvenilir kişilerden seçilmiştir. Aşağıdakiler den hangisi bunun doğrudan sebeplerinden biri 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değildir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a) Söylediklerine güven duyulması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b) İnsanların daha kolay inanmalarını sağlamak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 xml:space="preserve">c) İnsanlara örnek olmaları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d) İnsanlara ahireti hatırlatması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proofErr w:type="gram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Elif        : 4</w:t>
            </w:r>
            <w:proofErr w:type="gram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tane büyük kutsak kitap gönderilmiştir.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</w:r>
            <w:proofErr w:type="gram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Zeynep : Bazı</w:t>
            </w:r>
            <w:proofErr w:type="gram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peygamberler suhuf adı verilen kitapçıklar gönderilmiştir.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</w:r>
            <w:proofErr w:type="gram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Necla    : Son</w:t>
            </w:r>
            <w:proofErr w:type="gram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gönderilen kitap Kuran-ı Kerim’dir.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</w:r>
            <w:proofErr w:type="gram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Ferman : Gönderilen</w:t>
            </w:r>
            <w:proofErr w:type="gram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kitapların hiç birisi değiştirilmemiştir.</w:t>
            </w:r>
          </w:p>
          <w:p w:rsidR="00442D7E" w:rsidRPr="008F064A" w:rsidRDefault="00DA33A4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3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. Yukarıda bazı öğrencilere ait görüşlere yer verilmiştir. Hangi öğren cinin görüşü 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doğru olarak kabul edilemez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? 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a) Elif                     b) Zeynep                   c) Ferman               d) Necla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Bülent: Kuranda peygamberimizin hayatı anlatılmıştır.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Yusuf: Kuran’da nelere iman etmemiz gerektiği bildirilmiştir.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Harun: Kuran’da ibadetler hakkında bilgi verilmiştir.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Tanju: Kuran Arapça olarak indirilmiştir.</w:t>
            </w:r>
          </w:p>
          <w:p w:rsidR="00442D7E" w:rsidRPr="008F064A" w:rsidRDefault="00DA33A4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4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. Yukarıda bazı öğrencilere ait görüşlere yer verilmiştir. Hangi öğren cinin görüşü 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doğru olarak kabul edilemez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? 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a) Tanju                    b) Harun                   c) Yusuf                   d) Bülent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İlahi kitaplar, Allah'ın peygamberlere vahyettiği kitaplardır. İlahi kitaplarda doğru, yararlı ve güzel davranışların neler olduğu yazılıdır. İlahi kitaplarda Al </w:t>
            </w:r>
            <w:proofErr w:type="spell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lah'ın</w:t>
            </w:r>
            <w:proofErr w:type="spell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emirleri, öğütleri ve haramları bildirilmiştir. Bunların yanında geçmişte yaşamış toplumların hikâyeleri de aktarılmıştır.</w:t>
            </w:r>
          </w:p>
          <w:p w:rsidR="00442D7E" w:rsidRPr="008F064A" w:rsidRDefault="00DA33A4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5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. Yukarıdaki bilgiyi dikkate aldığımızda Kuran'ın içeriği ile ilgili aşağıdakilerden hangisi 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söylenemez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>?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a) Geçmişte yaşamış birçok peygamberin hayatı ile ilgili hikâyeler anlatılır.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b) Bir Müslüman’ın hangi davranışları yapması gerektiği ve hangi davranışlardan sakınması gerektiğinin bilgisini verir.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c) Kuran'ın tamamı vahiy yoluyla insanlığa gönderilmiş Allah'ın sözüdür.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d) Kuran'da evliyaların hayatların hayat hikâyeleri anlatılmaktadır.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</w:p>
          <w:p w:rsidR="00442D7E" w:rsidRPr="008F064A" w:rsidRDefault="00DA33A4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6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. Kuran-ı Kerim'de peygamber kıssalarına (hikâyelere) yer verilmesinin nede </w:t>
            </w:r>
            <w:proofErr w:type="spellStart"/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>ni</w:t>
            </w:r>
            <w:proofErr w:type="spellEnd"/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aşağıdakilerden hangisidir?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a) Geçmiş milletlerin tarihini anlatmak                 b) Kıssaların önemini belirtmek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 xml:space="preserve">c) Peygamberler hakkında bilgi vermek                 </w:t>
            </w:r>
            <w:r w:rsidR="00E349EC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              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t>d) Ders ve ibret almak</w:t>
            </w:r>
          </w:p>
          <w:p w:rsidR="00442D7E" w:rsidRPr="008F064A" w:rsidRDefault="00442D7E" w:rsidP="00442D7E">
            <w:pPr>
              <w:rPr>
                <w:rFonts w:ascii="Calibri" w:hAnsi="Calibri"/>
                <w:sz w:val="16"/>
                <w:szCs w:val="16"/>
              </w:rPr>
            </w:pPr>
          </w:p>
          <w:p w:rsidR="00442D7E" w:rsidRPr="008F064A" w:rsidRDefault="00DA33A4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/>
                <w:b/>
                <w:sz w:val="16"/>
                <w:szCs w:val="16"/>
              </w:rPr>
              <w:t>7</w:t>
            </w:r>
            <w:r w:rsidR="00442D7E" w:rsidRPr="008F064A">
              <w:rPr>
                <w:rFonts w:ascii="Calibri" w:hAnsi="Calibri"/>
                <w:b/>
                <w:sz w:val="16"/>
                <w:szCs w:val="16"/>
              </w:rPr>
              <w:t>.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Allah tarafından peygamberlere verilen ve bazı durumlarda ortaya çıkan olağanüstü olaylara mucize denir. Buna göre aşağıdakilerden hangisi mucize 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değildir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a-) </w:t>
            </w:r>
            <w:r w:rsidR="00E349EC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Hz. Yusuf’un kuyuya atılması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b-) Hz. İsa’nın beşikte iken konuşması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c-) Hz. Muhammed’in miraca çıkması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 xml:space="preserve">d-) </w:t>
            </w:r>
            <w:r w:rsidR="00E349EC" w:rsidRPr="008F064A">
              <w:rPr>
                <w:rFonts w:ascii="Calibri" w:hAnsi="Calibri" w:cs="Tahoma"/>
                <w:b/>
                <w:sz w:val="16"/>
                <w:szCs w:val="16"/>
              </w:rPr>
              <w:t>Hz. Musa’nın Firavun’dan kaçarken kızıl denizi yarması</w:t>
            </w:r>
          </w:p>
          <w:p w:rsidR="00442D7E" w:rsidRPr="008F064A" w:rsidRDefault="00442D7E"/>
          <w:p w:rsidR="00442D7E" w:rsidRPr="008F064A" w:rsidRDefault="00DA33A4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8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. 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 xml:space="preserve">Peygamberler görevlerini yerine getirirken </w:t>
            </w:r>
            <w:proofErr w:type="gramStart"/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>.……...……………………</w:t>
            </w:r>
            <w:proofErr w:type="gramEnd"/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 xml:space="preserve">  </w:t>
            </w:r>
            <w:proofErr w:type="gramStart"/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>cümlesi</w:t>
            </w:r>
            <w:proofErr w:type="gramEnd"/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 xml:space="preserve"> nasıl tamamlanırsa 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  <w:u w:val="single"/>
              </w:rPr>
              <w:t>doğru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 xml:space="preserve"> söylenmiş olunur?   </w:t>
            </w:r>
          </w:p>
          <w:p w:rsidR="00442D7E" w:rsidRPr="008F064A" w:rsidRDefault="00442D7E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A) Görevleri karşılığında ücret almışlardır.</w:t>
            </w:r>
            <w:r w:rsidRPr="008F064A">
              <w:rPr>
                <w:rFonts w:asciiTheme="minorHAnsi" w:hAnsiTheme="minorHAnsi" w:cs="Tahoma"/>
                <w:sz w:val="16"/>
                <w:szCs w:val="16"/>
              </w:rPr>
              <w:tab/>
            </w:r>
          </w:p>
          <w:p w:rsidR="00442D7E" w:rsidRPr="008F064A" w:rsidRDefault="00442D7E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B) İnsanların sadakaları ile geçinmişlerdir.</w:t>
            </w:r>
          </w:p>
          <w:p w:rsidR="00442D7E" w:rsidRPr="008F064A" w:rsidRDefault="00442D7E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C) Peygamberlerin hepsi zengin oldukları</w:t>
            </w:r>
            <w:r w:rsidR="00DA33A4" w:rsidRPr="008F064A">
              <w:rPr>
                <w:rFonts w:asciiTheme="minorHAnsi" w:hAnsiTheme="minorHAnsi" w:cs="Tahoma"/>
                <w:sz w:val="16"/>
                <w:szCs w:val="16"/>
              </w:rPr>
              <w:t xml:space="preserve"> için ayrıca ücret istememişler</w:t>
            </w:r>
            <w:r w:rsidRPr="008F064A">
              <w:rPr>
                <w:rFonts w:asciiTheme="minorHAnsi" w:hAnsiTheme="minorHAnsi" w:cs="Tahoma"/>
                <w:sz w:val="16"/>
                <w:szCs w:val="16"/>
              </w:rPr>
              <w:t>dir. Yoksa alırlardı.</w:t>
            </w:r>
          </w:p>
          <w:p w:rsidR="00442D7E" w:rsidRPr="008F064A" w:rsidRDefault="00442D7E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D) Asla kişisel bir karşılık istememiş ve almamışlardır. Geçimlerini kendileri sağlamışlardır.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9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.Hz. Muhammed insanları ilk kez açıktan İslam’a davet için topladığında : “ Ey insanlar şu dağın ardında size saldırmak üzere olan bir ordu olduğunu söyler</w:t>
            </w:r>
            <w:r w:rsidR="00222BD7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sem ne dersiniz? Diye sordu. Mekkeliler sana inanırız; çünkü senin yalan söylediğini hiç görmedik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dediler. Bu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olayda Hz. Muhammed’in toplumu hangi yönüyle etkilediği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ön plana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çıkarır?</w:t>
            </w:r>
          </w:p>
          <w:p w:rsidR="00222BD7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Çalışkanlığı      </w:t>
            </w:r>
            <w:r w:rsidR="00DA33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222BD7"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                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B) Güvenirliği            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C) Akıllılığı           </w:t>
            </w:r>
            <w:r w:rsidR="00222BD7"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                      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D) Adaletliliği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  <w:u w:val="single"/>
              </w:rPr>
            </w:pPr>
          </w:p>
          <w:p w:rsidR="00DA33A4" w:rsidRPr="008F064A" w:rsidRDefault="00DA33A4" w:rsidP="00DA33A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10. Kuran’ın indirilmesi yaklaşık olarak kaç yıl sürmüştür?</w:t>
            </w:r>
          </w:p>
          <w:p w:rsidR="00222BD7" w:rsidRPr="008F064A" w:rsidRDefault="00222BD7" w:rsidP="00222BD7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21                                                   b) 22                    </w:t>
            </w:r>
          </w:p>
          <w:p w:rsidR="00222BD7" w:rsidRPr="008F064A" w:rsidRDefault="00222BD7" w:rsidP="00222BD7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23                                                   d) 24                                                             </w:t>
            </w:r>
          </w:p>
          <w:p w:rsidR="00E349EC" w:rsidRPr="008F064A" w:rsidRDefault="00222BD7" w:rsidP="00222BD7">
            <w:r w:rsidRPr="008F064A">
              <w:t xml:space="preserve">                                                                               </w:t>
            </w:r>
          </w:p>
          <w:p w:rsidR="00E349EC" w:rsidRPr="008F064A" w:rsidRDefault="00E349EC" w:rsidP="00222BD7"/>
          <w:p w:rsidR="00442D7E" w:rsidRPr="008F064A" w:rsidRDefault="00DA33A4" w:rsidP="00222BD7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3. Kutsal kitaplarla ilgili olarak aşağıdakilerden hangisi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Allah'ın emirlerini ve yasaklarını bildirilmiştir.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Kulların yapması gereken görevler öğretilmiştir     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Dünya ve ahirette mutlu olmanın yolları gösterilmiştir.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Gönderilen kitapların hiç birisi değiştirilmemiştir.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4. Suhuflarla ilgili olarak aşağıdakilerden hangisi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söylenemez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Kitapçık şeklindeki kutsal kitaplardır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Dört peygambere suhuf verilmiştir.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Hiçbiri günümüze kadar gelememiştir.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Suhuflar dört kitaptan sonra gönderilmiştir.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5.Kuran’ın Arapça gönderilişinin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sebeb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i verilenlerden hangisidir?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Peygamberimizin vahyi Arapça olarak istemesi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Başka dillerde vahyin mümkün olmaması </w:t>
            </w:r>
          </w:p>
          <w:p w:rsidR="00E349EC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Peygamberimizin ve çevresindeki insanların dilinin Arapça olması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>Arapçanın kutsal bir dil olması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6. Kuran’la ilgili olarak verilen bilgilerden hangisi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Kuran’da ibadetler hakkında bilgi verilmiştir.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Kuran’da nelere iman etmemiz gerektiği bildirilmiştir.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Kuran’da ahlak ilkeleri bildirilmiştir.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Kuranda peygamberimizin hayatı hakkında bilgi verilmiştir.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7. Aşağıdakilerden hangisi peygamberimize vahiy geldiği zaman, gelen vahiylerin korunması için aldığı tedbirlerden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değildir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Gelen vahiyleri önce kendisi ezberlerdi.</w:t>
            </w:r>
          </w:p>
          <w:p w:rsidR="00E349EC" w:rsidRPr="008F064A" w:rsidRDefault="00442D7E" w:rsidP="00E349EC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>Gelen vahiyleri ezberlemeleri için tüm Müslümanları zorlardı.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Sahabelerden bazılarına gelen vahiyleri ezberletirdi.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>Vahiy kâtiplerini çağırır, onlara yazdırırdı.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I-Peygamberlerin günahsız olması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II-Allah’tan aldıkları mesajları insanlara anlatması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III-Peygamberlerin akıllı ve zeki olması</w:t>
            </w:r>
          </w:p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8. Yukarıda I-II ve III de tanımları verilen kavramlar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hangileridir?</w:t>
            </w:r>
          </w:p>
          <w:tbl>
            <w:tblPr>
              <w:tblW w:w="3840" w:type="dxa"/>
              <w:tblInd w:w="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/>
            </w:tblPr>
            <w:tblGrid>
              <w:gridCol w:w="960"/>
              <w:gridCol w:w="960"/>
              <w:gridCol w:w="960"/>
              <w:gridCol w:w="960"/>
            </w:tblGrid>
            <w:tr w:rsidR="00442D7E" w:rsidRPr="008F064A" w:rsidTr="00DA33A4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442D7E" w:rsidP="00DA33A4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442D7E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442D7E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II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442D7E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III</w:t>
                  </w:r>
                </w:p>
              </w:tc>
            </w:tr>
            <w:tr w:rsidR="00442D7E" w:rsidRPr="008F064A" w:rsidTr="00DA33A4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442D7E" w:rsidP="00DA33A4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A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F</w:t>
                  </w:r>
                  <w:r w:rsidR="00442D7E"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etanet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Tebliğ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İsmet</w:t>
                  </w:r>
                </w:p>
              </w:tc>
            </w:tr>
            <w:tr w:rsidR="00442D7E" w:rsidRPr="008F064A" w:rsidTr="00DA33A4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442D7E" w:rsidP="00DA33A4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B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İsmet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Tebliğ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Fetanet</w:t>
                  </w:r>
                </w:p>
              </w:tc>
            </w:tr>
            <w:tr w:rsidR="00442D7E" w:rsidRPr="008F064A" w:rsidTr="00DA33A4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442D7E" w:rsidP="00DA33A4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C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Sıdk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Emanet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Tebliğ</w:t>
                  </w:r>
                </w:p>
              </w:tc>
            </w:tr>
            <w:tr w:rsidR="00442D7E" w:rsidRPr="008F064A" w:rsidTr="00DA33A4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442D7E" w:rsidP="00DA33A4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D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Emanet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Fetanet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İsmet</w:t>
                  </w:r>
                </w:p>
              </w:tc>
            </w:tr>
          </w:tbl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“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Vel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asri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İnnel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insane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lefi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husrin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.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İllellezine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amenu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ve </w:t>
            </w:r>
            <w:proofErr w:type="gramStart"/>
            <w:r w:rsidRPr="008F064A">
              <w:rPr>
                <w:rFonts w:asciiTheme="minorHAnsi" w:hAnsiTheme="minorHAnsi"/>
                <w:sz w:val="16"/>
                <w:szCs w:val="16"/>
              </w:rPr>
              <w:t>…………………..</w:t>
            </w:r>
            <w:proofErr w:type="gram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gramStart"/>
            <w:r w:rsidRPr="008F064A">
              <w:rPr>
                <w:rFonts w:asciiTheme="minorHAnsi" w:hAnsiTheme="minorHAnsi"/>
                <w:sz w:val="16"/>
                <w:szCs w:val="16"/>
              </w:rPr>
              <w:t>ve</w:t>
            </w:r>
            <w:proofErr w:type="gram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tevasav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bil hakkı ve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tevasav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bis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sabr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>”</w:t>
            </w:r>
          </w:p>
          <w:p w:rsidR="00442D7E" w:rsidRPr="008F064A" w:rsidRDefault="00DA33A4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29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. Yukarıdaki Asr suresinde boş bırakılan yere hangisi getirilmelidir?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Amilüs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sadakatı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        b)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Amilüs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hakkı       </w:t>
            </w:r>
          </w:p>
          <w:p w:rsidR="00442D7E" w:rsidRPr="008F064A" w:rsidRDefault="00B41C9D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Am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i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lü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s</w:t>
            </w:r>
            <w:proofErr w:type="spellEnd"/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salati</w:t>
            </w:r>
            <w:proofErr w:type="spellEnd"/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               d) </w:t>
            </w:r>
            <w:proofErr w:type="spell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Amilus</w:t>
            </w:r>
            <w:proofErr w:type="spellEnd"/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salihati</w:t>
            </w:r>
            <w:proofErr w:type="spellEnd"/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30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. Aşağıdakilerden hangisi </w:t>
            </w:r>
            <w:r w:rsidR="00442D7E" w:rsidRPr="008F064A">
              <w:rPr>
                <w:rFonts w:asciiTheme="minorHAnsi" w:hAnsiTheme="minorHAnsi"/>
                <w:iCs/>
                <w:sz w:val="16"/>
                <w:szCs w:val="16"/>
              </w:rPr>
              <w:t xml:space="preserve">Kur’an-ı Kerim’in </w:t>
            </w:r>
            <w:r w:rsidR="00442D7E" w:rsidRPr="008F064A">
              <w:rPr>
                <w:rFonts w:asciiTheme="minorHAnsi" w:hAnsiTheme="minorHAnsi"/>
                <w:iCs/>
                <w:sz w:val="16"/>
                <w:szCs w:val="16"/>
                <w:u w:val="single"/>
              </w:rPr>
              <w:t>evrensel</w:t>
            </w:r>
            <w:r w:rsidR="00442D7E" w:rsidRPr="008F064A">
              <w:rPr>
                <w:rFonts w:asciiTheme="minorHAnsi" w:hAnsiTheme="minorHAnsi"/>
                <w:iCs/>
                <w:sz w:val="16"/>
                <w:szCs w:val="16"/>
              </w:rPr>
              <w:t xml:space="preserve"> bir kitap olduğu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anlamına gelir?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br/>
            </w:r>
            <w:proofErr w:type="gram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a</w:t>
            </w:r>
            <w:proofErr w:type="gramEnd"/>
            <w:r w:rsidR="00442D7E" w:rsidRPr="008F064A">
              <w:rPr>
                <w:rFonts w:asciiTheme="minorHAnsi" w:hAnsiTheme="minorHAnsi"/>
                <w:sz w:val="16"/>
                <w:szCs w:val="16"/>
              </w:rPr>
              <w:t>- Allah tarafından gönderilmesi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br/>
              <w:t>b- Kıyamete kadar gelecek bütün insanlara hitap etmesi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br/>
              <w:t xml:space="preserve">c- Parça </w:t>
            </w:r>
            <w:proofErr w:type="spell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parça</w:t>
            </w:r>
            <w:proofErr w:type="spellEnd"/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indirilmiş olması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br/>
              <w:t>d- Hz. Muhammed’e (sav) gelmiş olması</w:t>
            </w:r>
          </w:p>
          <w:p w:rsidR="00442D7E" w:rsidRPr="008F064A" w:rsidRDefault="00442D7E" w:rsidP="00442D7E"/>
          <w:p w:rsidR="00442D7E" w:rsidRPr="008F064A" w:rsidRDefault="00DA33A4" w:rsidP="00442D7E">
            <w:pPr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3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 xml:space="preserve">1.“Peygamberler neden insanlardan seçiliyor?” diye soran birisine aşağıdaki ayetlerden hangisi 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  <w:u w:val="single"/>
              </w:rPr>
              <w:t>en güzel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 xml:space="preserve"> cevabı verir?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br/>
              <w:t xml:space="preserve">a) Her kim Allah'a, meleklerine, peygamberlerine, Cebrail'e ve Mikail’e düşman olursa bilsin ki, Allah da </w:t>
            </w:r>
            <w:r w:rsidR="00E349EC" w:rsidRPr="008F064A">
              <w:rPr>
                <w:rFonts w:asciiTheme="minorHAnsi" w:hAnsiTheme="minorHAnsi" w:cs="Tahoma"/>
                <w:sz w:val="16"/>
                <w:szCs w:val="16"/>
              </w:rPr>
              <w:t>inkâr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 xml:space="preserve"> edenlerin düşmanıdır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br/>
              <w:t>b) De ki: "Eğer yeryüzünde dolaşıp duranlar melekler olsaydı, elbette onlara gökten bir melek peygamber indirirdik."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br/>
              <w:t>c) Allah'a ve peygambere itaat edin ki size merhamet edilsin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br/>
              <w:t>d) Biz onu (Kuran'ı) hak olarak indirdik ve o da hak ile indi. Seni de ancak müjdeci ve uyarıcı olarak gönderdik.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2. Peygamberlerle ilgili olarak aşağıda verilen bilgilerden hangisi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a)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İnsanı iyiliğe ve doğruluğa yönlendiren yol göstericilerdir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b)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İnsanları yanlış-kötü davranışlardan uzaklaştırmak için çalışmışlardır.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c)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Yaşadıkları toplumları iyiliğe ve güzelliğe çağırmışlardır.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d)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Sadece kendi dönemlerindeki insanlara örnektirler.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3. Aşağıdakilerden hangisi peygamberlerin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gönderiliş amacıdır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a)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İnsanlara Allah’ın varlığını ve birliğini anlatmak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c)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İnsanlara örnek olmak.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b)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İnsanların sadece Allah’a ibadet etmelerini sağlamak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       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d)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Hepsi</w:t>
            </w:r>
          </w:p>
          <w:p w:rsidR="00442D7E" w:rsidRPr="008F064A" w:rsidRDefault="00442D7E" w:rsidP="00442D7E"/>
        </w:tc>
        <w:tc>
          <w:tcPr>
            <w:tcW w:w="5456" w:type="dxa"/>
            <w:gridSpan w:val="2"/>
          </w:tcPr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lastRenderedPageBreak/>
              <w:t>11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.“Peygamberler gönderilmeseydi insan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>lar yaratıcılarını gerektiği gi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bi tanıya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mazlardı</w:t>
            </w:r>
            <w:proofErr w:type="spellEnd"/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. Ona nasıl ibadet edeceklerini bilemezlerdi. Bilme den kötü ve zararlı işlere yönelebilirlerdi. Böylece de insanlar arasında huzur, barış ve kardeşlik ortamı bozulurdu. “ Bu paragraf göz önüne alındığında peygamberler için aşağıdakilerden hangisi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söylenemez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İnsanların yaratıcılarını tanımalarında yardımcı olmuşlardır      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İnsanlara iyi ve güzel davranışları öğütlemişlerdir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İnsanlar arasında barış ve kardeşlik bağları oluşturmuşlardır     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Toplumlar arasında dinsel kavgalara neden olmuşlardır. 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</w:t>
            </w:r>
          </w:p>
          <w:p w:rsidR="00442D7E" w:rsidRPr="008F064A" w:rsidRDefault="00DA33A4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12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 xml:space="preserve">. Aşağıdakilerden hangisi ‘peygamberlerin insanlardan seçilmesi’ konusunda 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  <w:u w:val="single"/>
              </w:rPr>
              <w:t>doğru bir bilgi değildir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A) Vahyin anlaşılması, kabulü ve uygulanması için kolaylık sağlamıştır.</w:t>
            </w:r>
          </w:p>
          <w:p w:rsidR="00442D7E" w:rsidRPr="008F064A" w:rsidRDefault="00442D7E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B) Örnek alınmalarını kolay ve mümkün olmuştur.</w:t>
            </w:r>
          </w:p>
          <w:p w:rsidR="00442D7E" w:rsidRPr="008F064A" w:rsidRDefault="00442D7E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C) Meleklerden de peygamber olsa örnek alınabilirdi.</w:t>
            </w:r>
          </w:p>
          <w:p w:rsidR="00442D7E" w:rsidRPr="008F064A" w:rsidRDefault="00442D7E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D) Allah, peygamberleri insanlar arasından seçmekle insanlara büyük bir iyilikte bulunmuştur.</w:t>
            </w:r>
          </w:p>
          <w:p w:rsidR="00442D7E" w:rsidRPr="008F064A" w:rsidRDefault="00442D7E" w:rsidP="00442D7E">
            <w:pPr>
              <w:rPr>
                <w:rFonts w:asciiTheme="minorHAnsi" w:hAnsiTheme="minorHAnsi" w:cs="Tahoma"/>
                <w:sz w:val="16"/>
                <w:szCs w:val="16"/>
              </w:rPr>
            </w:pP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I- Tevrat - Hz. Davut (A.S.)      II-  Zebur - Hz. Musa (A.S.)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III- İncil - Hz. İsa (A.S.)              IV- Kur’an - Hz. Muhammed (A.S.)</w:t>
            </w:r>
          </w:p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13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. Yukarıda dört büyük kitap ve gönderildikleri peygamberler eşleştirilmelerin den hangisi ya da hangileri doğrudur?   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a)I-III                    b)II-III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     c)I-IV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         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d)III-IV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14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. Kuran’ın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kitap haline getirilmesi ve çoğaltılması sırasıyla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hangi halifelerin zamanında olmuştur?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r w:rsidR="00427B7C" w:rsidRPr="008F064A">
              <w:rPr>
                <w:rFonts w:asciiTheme="minorHAnsi" w:hAnsiTheme="minorHAnsi"/>
                <w:sz w:val="16"/>
                <w:szCs w:val="16"/>
              </w:rPr>
              <w:t>Hz. Ebu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Bekir-</w:t>
            </w:r>
            <w:r w:rsidR="00427B7C" w:rsidRPr="008F064A">
              <w:rPr>
                <w:rFonts w:asciiTheme="minorHAnsi" w:hAnsiTheme="minorHAnsi"/>
                <w:sz w:val="16"/>
                <w:szCs w:val="16"/>
              </w:rPr>
              <w:t>Hz. Osman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     b) </w:t>
            </w:r>
            <w:r w:rsidR="00427B7C" w:rsidRPr="008F064A">
              <w:rPr>
                <w:rFonts w:asciiTheme="minorHAnsi" w:hAnsiTheme="minorHAnsi"/>
                <w:sz w:val="16"/>
                <w:szCs w:val="16"/>
              </w:rPr>
              <w:t>Hz. Osman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- Hz. Ali     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Hz. </w:t>
            </w:r>
            <w:r w:rsidR="00427B7C" w:rsidRPr="008F064A">
              <w:rPr>
                <w:rFonts w:asciiTheme="minorHAnsi" w:hAnsiTheme="minorHAnsi"/>
                <w:sz w:val="16"/>
                <w:szCs w:val="16"/>
              </w:rPr>
              <w:t>Ömer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-</w:t>
            </w:r>
            <w:r w:rsidR="00427B7C" w:rsidRPr="008F064A">
              <w:rPr>
                <w:rFonts w:asciiTheme="minorHAnsi" w:hAnsiTheme="minorHAnsi"/>
                <w:sz w:val="16"/>
                <w:szCs w:val="16"/>
              </w:rPr>
              <w:t>Hz. Osman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            d) </w:t>
            </w:r>
            <w:r w:rsidR="00427B7C" w:rsidRPr="008F064A">
              <w:rPr>
                <w:rFonts w:asciiTheme="minorHAnsi" w:hAnsiTheme="minorHAnsi"/>
                <w:sz w:val="16"/>
                <w:szCs w:val="16"/>
              </w:rPr>
              <w:t>Hz. Ebu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Bekir-Hz. Ömer</w:t>
            </w:r>
          </w:p>
          <w:p w:rsidR="00442D7E" w:rsidRPr="008F064A" w:rsidRDefault="00442D7E" w:rsidP="00442D7E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İstanbul boğazından geçen gemiler boğazdan geçişi sırasında yanlarına kılavuz gemileri alırlar. Bu gemiler boğazı bilmeyen gemilere yol gösterirler. Peygamberler de aynen böyledir. </w:t>
            </w:r>
          </w:p>
          <w:p w:rsidR="00442D7E" w:rsidRPr="008F064A" w:rsidRDefault="00DA33A4" w:rsidP="00442D7E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15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. Bu metne göre peygamberlerin insanlık için önemi nedir?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İnsanların yaşamını kolaylaştırmak                 b) İnsanlara kılavuzluk yapmak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c)İnsanları eğitmek                                                  d)insanlara yardımda bulunmak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16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.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Hz. İbrahim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(a.s)’in zamanın zalim kralı Nemrutla yapmış olduğu münazara ve verdiği cevaplar peygamberlerin hangi özelliğini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ön plana çıkarmaktadır?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a)İsmet                  b)Tebliğ       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c)Fetanet                       d)Emanet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17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. Kuran-ı Kerim’le ilgili olarak hangi seçenekte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bir bilgi vardır?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a)Değişmeyen tek kutsal kitaptır</w:t>
            </w:r>
          </w:p>
          <w:p w:rsidR="00442D7E" w:rsidRPr="008F064A" w:rsidRDefault="00442D7E" w:rsidP="00442D7E">
            <w:pPr>
              <w:ind w:right="-277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b)23 yıllık zaman diliminde inmiştir.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Hz Muhammed sağlığında Kuranı kitap haline getirmiştir.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İlk ayet 610 yılının ramazan ayında indirilmiştir.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</w:t>
            </w:r>
            <w:r w:rsidR="00DA33A4" w:rsidRPr="008F064A">
              <w:rPr>
                <w:rFonts w:asciiTheme="minorHAnsi" w:hAnsiTheme="minorHAnsi"/>
                <w:sz w:val="16"/>
                <w:szCs w:val="16"/>
              </w:rPr>
              <w:t>8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. Aşağıdaki eşleştirmelerden hangisi </w:t>
            </w:r>
            <w:r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A-Hz. </w:t>
            </w:r>
            <w:proofErr w:type="gramStart"/>
            <w:r w:rsidRPr="008F064A">
              <w:rPr>
                <w:rFonts w:asciiTheme="minorHAnsi" w:hAnsiTheme="minorHAnsi"/>
                <w:sz w:val="16"/>
                <w:szCs w:val="16"/>
              </w:rPr>
              <w:t>Adem</w:t>
            </w:r>
            <w:proofErr w:type="gram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–10 Sahife                                       B-Hz. İbrahim –30 Sahife     </w:t>
            </w:r>
          </w:p>
          <w:p w:rsidR="00442D7E" w:rsidRPr="008F064A" w:rsidRDefault="00351370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C-Hz. İdris –3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0 Sahife               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D-Hz</w:t>
            </w:r>
            <w:proofErr w:type="gramStart"/>
            <w:r w:rsidRPr="008F064A">
              <w:rPr>
                <w:rFonts w:asciiTheme="minorHAnsi" w:hAnsiTheme="minorHAnsi"/>
                <w:sz w:val="16"/>
                <w:szCs w:val="16"/>
              </w:rPr>
              <w:t>..</w:t>
            </w:r>
            <w:proofErr w:type="gramEnd"/>
            <w:r w:rsidRPr="008F064A">
              <w:rPr>
                <w:rFonts w:asciiTheme="minorHAnsi" w:hAnsiTheme="minorHAnsi"/>
                <w:sz w:val="16"/>
                <w:szCs w:val="16"/>
              </w:rPr>
              <w:t>Şit –5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0 Sahife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19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. Aşağıdakilerden hangisi Kuranı Kerim’in konulardan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değildir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A-İman Esasları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                               B-İbadet Esasları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</w:r>
          </w:p>
          <w:p w:rsidR="00442D7E" w:rsidRPr="008F064A" w:rsidRDefault="00442D7E" w:rsidP="00442D7E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C-Ahlaki Hükümler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                               D-Peygamberlerin hayatlar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br/>
              <w:t>I. Tevrat İbranicedir.</w:t>
            </w: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br/>
              <w:t>II. Tevrat beş bölümden oluşur.</w:t>
            </w: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br/>
              <w:t>III. Tevrat Hz. Davud’a indirilmiştir.</w:t>
            </w: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br/>
              <w:t>IV. Hz. Muhammed’e indirilen Kur’an Tevrat’ı onaylar.</w:t>
            </w:r>
          </w:p>
          <w:p w:rsidR="00442D7E" w:rsidRPr="008F064A" w:rsidRDefault="00DA33A4" w:rsidP="00442D7E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t>20</w:t>
            </w:r>
            <w:r w:rsidR="00442D7E" w:rsidRPr="008F064A">
              <w:rPr>
                <w:rFonts w:asciiTheme="minorHAnsi" w:hAnsiTheme="minorHAnsi" w:cs="Tahoma"/>
                <w:b/>
                <w:sz w:val="16"/>
                <w:szCs w:val="16"/>
              </w:rPr>
              <w:t xml:space="preserve">. Yukarıdakilerden hangileri </w:t>
            </w:r>
            <w:r w:rsidR="00442D7E" w:rsidRPr="008F064A">
              <w:rPr>
                <w:rFonts w:asciiTheme="minorHAnsi" w:hAnsiTheme="minorHAnsi" w:cs="Tahoma"/>
                <w:b/>
                <w:sz w:val="16"/>
                <w:szCs w:val="16"/>
                <w:u w:val="single"/>
              </w:rPr>
              <w:t>doğrudur</w:t>
            </w:r>
            <w:r w:rsidR="00442D7E" w:rsidRPr="008F064A">
              <w:rPr>
                <w:rFonts w:asciiTheme="minorHAnsi" w:hAnsiTheme="minorHAnsi" w:cs="Tahoma"/>
                <w:b/>
                <w:sz w:val="16"/>
                <w:szCs w:val="16"/>
              </w:rPr>
              <w:t>?</w:t>
            </w:r>
          </w:p>
          <w:p w:rsidR="00B7186E" w:rsidRPr="008F064A" w:rsidRDefault="00442D7E" w:rsidP="00442D7E">
            <w:pPr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a) I, II, III              </w:t>
            </w:r>
            <w:r w:rsidR="00B7186E" w:rsidRPr="008F064A">
              <w:rPr>
                <w:rFonts w:asciiTheme="minorHAnsi" w:hAnsiTheme="minorHAnsi" w:cs="Tahoma"/>
                <w:sz w:val="16"/>
                <w:szCs w:val="16"/>
              </w:rPr>
              <w:t xml:space="preserve">                                                     </w:t>
            </w: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b) II, III, IV                      </w:t>
            </w:r>
          </w:p>
          <w:p w:rsidR="00442D7E" w:rsidRPr="008F064A" w:rsidRDefault="00442D7E" w:rsidP="00442D7E"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 c) I, III, IV                    </w:t>
            </w:r>
            <w:r w:rsidR="00B7186E" w:rsidRPr="008F064A">
              <w:rPr>
                <w:rFonts w:asciiTheme="minorHAnsi" w:hAnsiTheme="minorHAnsi" w:cs="Tahoma"/>
                <w:sz w:val="16"/>
                <w:szCs w:val="16"/>
              </w:rPr>
              <w:t xml:space="preserve">                                            </w:t>
            </w:r>
            <w:r w:rsidRPr="008F064A">
              <w:rPr>
                <w:rFonts w:asciiTheme="minorHAnsi" w:hAnsiTheme="minorHAnsi" w:cs="Tahoma"/>
                <w:sz w:val="16"/>
                <w:szCs w:val="16"/>
              </w:rPr>
              <w:t>d) I, II, IV</w:t>
            </w:r>
          </w:p>
          <w:p w:rsidR="00442D7E" w:rsidRPr="008F064A" w:rsidRDefault="00442D7E" w:rsidP="00442D7E"/>
          <w:p w:rsidR="00442D7E" w:rsidRPr="008F064A" w:rsidRDefault="00DA33A4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21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. İlahi kitaplara imanla ilgili olarak aşağıdakilerden hangisi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Kitaplara iman imanın şartlarındandır.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Dinimiz, kutsal kitapların hepsine birden inanmayı öğütler.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Kuran diğer kutsal kitapların varlığını kabul eder.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="Calibri" w:hAnsi="Calibr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Müslümanlar olarak günümüzdeki Tevrat, İncil ve Zebur’a inanırız.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DA33A4"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. Allah’ın vahiy göndermesiyle ilgili olarak hangisi </w:t>
            </w:r>
            <w:r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E349EC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>Allah vahiy göndermeseydi de insanlar Allah’ın sevgisini nasıl kazanacaklarını bilebilirlerdi.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Allah vahiy göndererek insana iyi ve kötü davranışları öğretmiştir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Allah vahiy göndererek nasıl ibadet edileceğini bildirmiştir.</w:t>
            </w:r>
          </w:p>
          <w:p w:rsidR="00E349EC" w:rsidRPr="008F064A" w:rsidRDefault="00442D7E" w:rsidP="00E349EC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>Allah'ın vahiy göndermesi insanlara yardımıdır.</w:t>
            </w:r>
          </w:p>
          <w:p w:rsidR="00442D7E" w:rsidRPr="008F064A" w:rsidRDefault="00442D7E" w:rsidP="00DA33A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DA33A4" w:rsidRPr="008F064A" w:rsidRDefault="00DA33A4" w:rsidP="00DA33A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665673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34. 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“ Eğer yeryüzünde yerleşmiş gezip dolaşan melekler olsaydı, elbette onlara gökten, peygamberler olarak bir melek gönderirdik”  Verilen ayette </w:t>
            </w:r>
            <w:proofErr w:type="spell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peygam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berlerin</w:t>
            </w:r>
            <w:proofErr w:type="spellEnd"/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insanlardan seçilmesinin sebebi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olarak gösterilen özellik nedir?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Meleklerin peygamberlik yapmak istemedikleri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 Meleklerin iyi olmadıkları için insanlara örnek olamayacakları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 Meleklerin peygamberlik yapamayacak olması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Yeryüzünde insanların yaşaması ve peygamberlerin insanlara gönderilmesi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Peygamberler meleklerden seçilmiş olsaydı insanlar tarafından yadırganırlardı. İnsanlar meleklerin kendileri için örnek olmasına karşı çıkarlardı. İstenilen şey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leri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meleklerin yapabileceğini kendilerinin insan olması dolayısıyla yapamaya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caklarını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söylerlerdi.</w:t>
            </w:r>
          </w:p>
          <w:p w:rsidR="00442D7E" w:rsidRPr="008F064A" w:rsidRDefault="00665673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5. Yukarıda verilen paragrafta insanların meleklerin kendilerine örnek olması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nı</w:t>
            </w:r>
            <w:proofErr w:type="spellEnd"/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kabul etmeyecekleri belirtilmiştir. Bunun sebebi nedir?</w:t>
            </w:r>
          </w:p>
          <w:p w:rsidR="00665673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Meleklerin insanları sevmemesi                  </w:t>
            </w:r>
          </w:p>
          <w:p w:rsidR="00E349EC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Meleklerin insanlar gibi iradelerinin olmaması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 Meleklerin kötü varlıklar olması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İnsanların melekleri sevmemesi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I-Kendilerine verilen görevleri başarıyla yerine getirmeleri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II-Ortaya çıkan sorunlara çözümler üretmeleri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III- Kararlılıklarıyla başarıya ulaşmaları</w:t>
            </w:r>
          </w:p>
          <w:p w:rsidR="00442D7E" w:rsidRPr="008F064A" w:rsidRDefault="00665673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6. Verilenler peygamberlerin niteliklerinden hangisiyle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daha çok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ilişkilidir?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 Doğru olmak                                                        b)  Günahsız olmak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 Güvenilir olmak                                                  d) Akıllı ve zeki olmak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“ And olsun senden öncede peygamberler gönderdik. Onlardan sana kıssalarını anlattığımız kimselerde var, durumlarını sana bildirmediğimiz kimseler de var.”</w:t>
            </w:r>
          </w:p>
          <w:p w:rsidR="00442D7E" w:rsidRPr="008F064A" w:rsidRDefault="00665673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7. Ayetten hareketle aşağıdaki sonuçlardan hangisine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ulaşılamaz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 Bazı peygamberler hakkında Kuran da bilgi verilmiştir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 Kuran da ismi geçen peygamberlerin dışında da peygamberler vardır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  Peygamberimizden önce de peygamber gelmiştir.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 Bütün peygamberlerin isimleri Kuran da yazılmıştır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•  Kendisine Tevrat isimli kitap verilmiştir.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•   Firavunla olan mücadelesi Kuran da anlatılmaktadır.</w:t>
            </w:r>
          </w:p>
          <w:p w:rsidR="00442D7E" w:rsidRPr="008F064A" w:rsidRDefault="00665673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8. Yukarıda özellikleri verilen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peygamber aşağıdakilerden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hangisidir?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 </w:t>
            </w:r>
            <w:proofErr w:type="gramStart"/>
            <w:r w:rsidRPr="008F064A">
              <w:rPr>
                <w:rFonts w:asciiTheme="minorHAnsi" w:hAnsiTheme="minorHAnsi"/>
                <w:sz w:val="16"/>
                <w:szCs w:val="16"/>
              </w:rPr>
              <w:t>Hz .İsa</w:t>
            </w:r>
            <w:proofErr w:type="gram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b)  Hz. Muhammed          c)  Hz. İshak                   d) Hz. Musa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•   İncil isimli kutsal kitap verilmiştir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•   Babasız olarak dünyaya gelmiştir.</w:t>
            </w:r>
          </w:p>
          <w:p w:rsidR="00442D7E" w:rsidRPr="008F064A" w:rsidRDefault="00665673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9. Yukarıda özellikleri verilen peygamber aşağıdakilerden hangisidir?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Hz. İsa         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 Hz. Muhammed    </w:t>
            </w:r>
            <w:r w:rsidR="00665673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      </w:t>
            </w:r>
            <w:r w:rsidR="00665673" w:rsidRPr="008F064A">
              <w:rPr>
                <w:rFonts w:asciiTheme="minorHAnsi" w:hAnsiTheme="minorHAnsi"/>
                <w:sz w:val="16"/>
                <w:szCs w:val="16"/>
              </w:rPr>
              <w:t xml:space="preserve">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c)  Hz. Musa     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     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Hz. Davut           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665673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4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0.“Senden önce hiçbir peygamber göndermedik ki ona, ‘Benden başka ilah yoktur; şu halde bana kulluk edin’ diye vahyetmiş olmayalım.“ Veri </w:t>
            </w:r>
            <w:proofErr w:type="spell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len</w:t>
            </w:r>
            <w:proofErr w:type="spellEnd"/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ayetten peygamberlere gelen hangi ortak mesajdan bahsedilmiştir?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r w:rsidR="00443AA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İnsanların ve toplumun yararına olacak işler yapılması gerektiği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 Peygamberlerin insanlar için örnek olduğu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 İnsanların ahlaklı olmaları gerektiği</w:t>
            </w:r>
          </w:p>
          <w:p w:rsidR="00665673" w:rsidRPr="008F064A" w:rsidRDefault="00442D7E" w:rsidP="00442D7E"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443AA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Allah’ın bir olduğu ve yalnızca ona kulluk edilmesi gerektiği</w:t>
            </w:r>
          </w:p>
          <w:p w:rsidR="00665673" w:rsidRPr="008F064A" w:rsidRDefault="00665673" w:rsidP="00665673"/>
          <w:p w:rsidR="00665673" w:rsidRPr="008F064A" w:rsidRDefault="00665673" w:rsidP="00665673"/>
          <w:p w:rsidR="00665673" w:rsidRPr="008F064A" w:rsidRDefault="00665673" w:rsidP="00665673">
            <w:pPr>
              <w:jc w:val="center"/>
              <w:rPr>
                <w:rFonts w:ascii="Calibri" w:hAnsi="Calibri"/>
                <w:i/>
              </w:rPr>
            </w:pPr>
            <w:r w:rsidRPr="008F064A">
              <w:rPr>
                <w:rFonts w:ascii="Calibri" w:hAnsi="Calibri"/>
                <w:i/>
              </w:rPr>
              <w:t>NOT:</w:t>
            </w:r>
          </w:p>
          <w:p w:rsidR="00665673" w:rsidRPr="008F064A" w:rsidRDefault="00665673" w:rsidP="00665673">
            <w:pPr>
              <w:jc w:val="center"/>
              <w:rPr>
                <w:rFonts w:ascii="Calibri" w:hAnsi="Calibri"/>
                <w:i/>
              </w:rPr>
            </w:pPr>
          </w:p>
          <w:p w:rsidR="00665673" w:rsidRPr="008F064A" w:rsidRDefault="00665673" w:rsidP="00665673">
            <w:pPr>
              <w:jc w:val="center"/>
              <w:rPr>
                <w:rFonts w:ascii="Calibri" w:hAnsi="Calibri"/>
                <w:i/>
              </w:rPr>
            </w:pPr>
            <w:r w:rsidRPr="008F064A">
              <w:rPr>
                <w:rFonts w:ascii="Calibri" w:hAnsi="Calibri"/>
                <w:i/>
              </w:rPr>
              <w:t>20 soru 3’er puan,</w:t>
            </w:r>
          </w:p>
          <w:p w:rsidR="00665673" w:rsidRPr="008F064A" w:rsidRDefault="00665673" w:rsidP="00665673">
            <w:pPr>
              <w:jc w:val="center"/>
              <w:rPr>
                <w:rFonts w:ascii="Calibri" w:hAnsi="Calibri"/>
                <w:i/>
              </w:rPr>
            </w:pPr>
            <w:r w:rsidRPr="008F064A">
              <w:rPr>
                <w:rFonts w:ascii="Calibri" w:hAnsi="Calibri"/>
                <w:i/>
              </w:rPr>
              <w:t>20 soru 2’şer puan.</w:t>
            </w:r>
          </w:p>
          <w:p w:rsidR="00665673" w:rsidRPr="008F064A" w:rsidRDefault="00665673" w:rsidP="00665673">
            <w:pPr>
              <w:jc w:val="center"/>
              <w:rPr>
                <w:rFonts w:ascii="Calibri" w:hAnsi="Calibri"/>
                <w:i/>
              </w:rPr>
            </w:pPr>
          </w:p>
          <w:p w:rsidR="00673D31" w:rsidRPr="008F064A" w:rsidRDefault="00673D31" w:rsidP="00673D31">
            <w:pPr>
              <w:jc w:val="center"/>
              <w:rPr>
                <w:rFonts w:ascii="Calibri" w:hAnsi="Calibri"/>
              </w:rPr>
            </w:pPr>
            <w:r w:rsidRPr="008F064A">
              <w:rPr>
                <w:rFonts w:ascii="Calibri" w:hAnsi="Calibri"/>
              </w:rPr>
              <w:t>Sınav süreniz 40 dakikadır.</w:t>
            </w:r>
          </w:p>
          <w:p w:rsidR="00665673" w:rsidRPr="008F064A" w:rsidRDefault="00665673" w:rsidP="00665673">
            <w:pPr>
              <w:jc w:val="center"/>
              <w:rPr>
                <w:rFonts w:ascii="Calibri" w:hAnsi="Calibri"/>
                <w:i/>
              </w:rPr>
            </w:pPr>
          </w:p>
          <w:p w:rsidR="00665673" w:rsidRPr="008F064A" w:rsidRDefault="00665673" w:rsidP="00665673">
            <w:pPr>
              <w:tabs>
                <w:tab w:val="left" w:pos="2055"/>
              </w:tabs>
              <w:jc w:val="center"/>
              <w:rPr>
                <w:rFonts w:ascii="Calibri" w:hAnsi="Calibri"/>
                <w:i/>
                <w:sz w:val="28"/>
                <w:szCs w:val="28"/>
              </w:rPr>
            </w:pPr>
            <w:r w:rsidRPr="008F064A">
              <w:rPr>
                <w:rFonts w:ascii="Calibri" w:hAnsi="Calibri"/>
                <w:i/>
                <w:sz w:val="28"/>
                <w:szCs w:val="28"/>
              </w:rPr>
              <w:t>BAŞARILAR DİLERİM.</w:t>
            </w:r>
          </w:p>
          <w:p w:rsidR="00665673" w:rsidRPr="008F064A" w:rsidRDefault="00665673" w:rsidP="00665673">
            <w:pPr>
              <w:tabs>
                <w:tab w:val="left" w:pos="2055"/>
              </w:tabs>
              <w:jc w:val="center"/>
              <w:rPr>
                <w:rFonts w:ascii="Calibri" w:hAnsi="Calibri"/>
                <w:i/>
                <w:sz w:val="18"/>
                <w:szCs w:val="18"/>
              </w:rPr>
            </w:pPr>
          </w:p>
          <w:p w:rsidR="00665673" w:rsidRPr="008F064A" w:rsidRDefault="00665673" w:rsidP="00665673">
            <w:pPr>
              <w:tabs>
                <w:tab w:val="left" w:pos="2055"/>
              </w:tabs>
              <w:jc w:val="center"/>
              <w:rPr>
                <w:rFonts w:ascii="Calibri" w:hAnsi="Calibri"/>
                <w:i/>
                <w:sz w:val="18"/>
                <w:szCs w:val="18"/>
              </w:rPr>
            </w:pPr>
          </w:p>
          <w:p w:rsidR="00665673" w:rsidRPr="008F064A" w:rsidRDefault="00665673" w:rsidP="00665673">
            <w:pPr>
              <w:tabs>
                <w:tab w:val="left" w:pos="2055"/>
              </w:tabs>
              <w:jc w:val="center"/>
              <w:rPr>
                <w:rFonts w:ascii="Calibri" w:hAnsi="Calibri"/>
                <w:i/>
                <w:sz w:val="24"/>
                <w:szCs w:val="24"/>
              </w:rPr>
            </w:pPr>
            <w:r w:rsidRPr="008F064A">
              <w:rPr>
                <w:rFonts w:ascii="Calibri" w:hAnsi="Calibri"/>
                <w:i/>
                <w:sz w:val="24"/>
                <w:szCs w:val="24"/>
              </w:rPr>
              <w:t>Yakup GÜRBÜZ</w:t>
            </w:r>
          </w:p>
          <w:p w:rsidR="00665673" w:rsidRPr="008F064A" w:rsidRDefault="00665673" w:rsidP="00665673">
            <w:pPr>
              <w:jc w:val="center"/>
              <w:rPr>
                <w:i/>
                <w:sz w:val="20"/>
                <w:lang w:eastAsia="tr-TR"/>
              </w:rPr>
            </w:pPr>
            <w:r w:rsidRPr="008F064A">
              <w:rPr>
                <w:rFonts w:ascii="Calibri" w:hAnsi="Calibri"/>
                <w:i/>
                <w:sz w:val="18"/>
                <w:szCs w:val="20"/>
              </w:rPr>
              <w:t>Din Kültürü ve Ahlak Bilgisi Öğretmeni</w:t>
            </w:r>
          </w:p>
          <w:p w:rsidR="00665673" w:rsidRPr="008F064A" w:rsidRDefault="00665673" w:rsidP="00665673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665673" w:rsidRPr="008F064A" w:rsidRDefault="00665673" w:rsidP="00665673">
            <w:pPr>
              <w:rPr>
                <w:rFonts w:ascii="Calibri" w:hAnsi="Calibri"/>
                <w:sz w:val="18"/>
                <w:szCs w:val="18"/>
              </w:rPr>
            </w:pPr>
          </w:p>
          <w:p w:rsidR="00665673" w:rsidRPr="008F064A" w:rsidRDefault="00665673" w:rsidP="00665673">
            <w:pPr>
              <w:rPr>
                <w:rFonts w:ascii="Calibri" w:hAnsi="Calibri"/>
                <w:sz w:val="18"/>
                <w:szCs w:val="18"/>
              </w:rPr>
            </w:pPr>
          </w:p>
          <w:p w:rsidR="00665673" w:rsidRPr="008F064A" w:rsidRDefault="00665673" w:rsidP="00665673">
            <w:pPr>
              <w:jc w:val="center"/>
              <w:rPr>
                <w:rFonts w:ascii="Calibri" w:hAnsi="Calibri"/>
                <w:i/>
              </w:rPr>
            </w:pPr>
            <w:r w:rsidRPr="008F064A">
              <w:rPr>
                <w:rFonts w:ascii="Calibri" w:hAnsi="Calibri"/>
                <w:i/>
              </w:rPr>
              <w:t>“Ben güzel ahlakı tamamlamak için gönderildim.”</w:t>
            </w:r>
          </w:p>
          <w:p w:rsidR="00442D7E" w:rsidRPr="008F064A" w:rsidRDefault="00665673" w:rsidP="00665673">
            <w:pPr>
              <w:tabs>
                <w:tab w:val="left" w:pos="1545"/>
              </w:tabs>
              <w:jc w:val="center"/>
            </w:pPr>
            <w:r w:rsidRPr="008F064A">
              <w:rPr>
                <w:rFonts w:ascii="Calibri" w:hAnsi="Calibri"/>
                <w:i/>
                <w:sz w:val="24"/>
                <w:szCs w:val="24"/>
              </w:rPr>
              <w:t>Hz. Muhammed (s.a.v.)</w:t>
            </w:r>
          </w:p>
        </w:tc>
      </w:tr>
      <w:tr w:rsidR="00B41C9D" w:rsidRPr="008F064A" w:rsidTr="008255AD">
        <w:trPr>
          <w:trHeight w:val="933"/>
        </w:trPr>
        <w:tc>
          <w:tcPr>
            <w:tcW w:w="2899" w:type="dxa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</w:tcPr>
          <w:p w:rsidR="00B41C9D" w:rsidRPr="008F064A" w:rsidRDefault="00B41C9D" w:rsidP="008255AD">
            <w:pPr>
              <w:spacing w:line="276" w:lineRule="auto"/>
              <w:rPr>
                <w:rFonts w:cs="Tahoma"/>
                <w:sz w:val="16"/>
                <w:szCs w:val="16"/>
              </w:rPr>
            </w:pPr>
            <w:r w:rsidRPr="008F064A">
              <w:rPr>
                <w:rFonts w:cs="Tahoma"/>
                <w:sz w:val="16"/>
                <w:szCs w:val="16"/>
              </w:rPr>
              <w:lastRenderedPageBreak/>
              <w:t>Adı:</w:t>
            </w:r>
          </w:p>
          <w:p w:rsidR="00B41C9D" w:rsidRPr="008F064A" w:rsidRDefault="00B41C9D" w:rsidP="008255AD">
            <w:pPr>
              <w:spacing w:line="276" w:lineRule="auto"/>
              <w:rPr>
                <w:rFonts w:cs="Tahoma"/>
                <w:sz w:val="16"/>
                <w:szCs w:val="16"/>
              </w:rPr>
            </w:pPr>
            <w:r w:rsidRPr="008F064A">
              <w:rPr>
                <w:rFonts w:cs="Tahoma"/>
                <w:sz w:val="16"/>
                <w:szCs w:val="16"/>
              </w:rPr>
              <w:t>Soyadı:</w:t>
            </w:r>
          </w:p>
          <w:p w:rsidR="00B41C9D" w:rsidRPr="008F064A" w:rsidRDefault="00B41C9D" w:rsidP="008255AD">
            <w:pPr>
              <w:spacing w:line="276" w:lineRule="auto"/>
              <w:rPr>
                <w:rFonts w:cs="Tahoma"/>
                <w:sz w:val="16"/>
                <w:szCs w:val="16"/>
              </w:rPr>
            </w:pPr>
            <w:r w:rsidRPr="008F064A">
              <w:rPr>
                <w:rFonts w:cs="Tahoma"/>
                <w:sz w:val="16"/>
                <w:szCs w:val="16"/>
              </w:rPr>
              <w:t>Sınıfı:</w:t>
            </w:r>
          </w:p>
          <w:p w:rsidR="00B41C9D" w:rsidRPr="008F064A" w:rsidRDefault="00B41C9D" w:rsidP="008255AD">
            <w:r w:rsidRPr="008F064A">
              <w:rPr>
                <w:rFonts w:cs="Tahoma"/>
                <w:sz w:val="16"/>
                <w:szCs w:val="16"/>
              </w:rPr>
              <w:t xml:space="preserve">No: </w:t>
            </w:r>
          </w:p>
        </w:tc>
        <w:tc>
          <w:tcPr>
            <w:tcW w:w="5652" w:type="dxa"/>
            <w:gridSpan w:val="2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</w:tcPr>
          <w:p w:rsidR="00B41C9D" w:rsidRPr="008F064A" w:rsidRDefault="00842598" w:rsidP="008255AD">
            <w:pPr>
              <w:spacing w:line="276" w:lineRule="auto"/>
              <w:jc w:val="center"/>
              <w:rPr>
                <w:rFonts w:cs="Tahoma"/>
                <w:caps/>
                <w:sz w:val="16"/>
                <w:szCs w:val="16"/>
              </w:rPr>
            </w:pPr>
            <w:r>
              <w:rPr>
                <w:rFonts w:cs="Tahoma"/>
                <w:caps/>
                <w:sz w:val="16"/>
                <w:szCs w:val="16"/>
              </w:rPr>
              <w:t>2017-2018</w:t>
            </w:r>
            <w:r w:rsidR="00B41C9D" w:rsidRPr="008F064A">
              <w:rPr>
                <w:rFonts w:cs="Tahoma"/>
                <w:caps/>
                <w:sz w:val="16"/>
                <w:szCs w:val="16"/>
              </w:rPr>
              <w:t xml:space="preserve"> Eğitim Öğretim Yılı</w:t>
            </w:r>
          </w:p>
          <w:p w:rsidR="00B41C9D" w:rsidRPr="008F064A" w:rsidRDefault="00B41C9D" w:rsidP="008255AD">
            <w:pPr>
              <w:spacing w:line="276" w:lineRule="auto"/>
              <w:jc w:val="center"/>
              <w:rPr>
                <w:rFonts w:cs="Tahoma"/>
                <w:caps/>
                <w:sz w:val="16"/>
                <w:szCs w:val="16"/>
              </w:rPr>
            </w:pPr>
            <w:r w:rsidRPr="008F064A">
              <w:rPr>
                <w:rFonts w:cs="Tahoma"/>
                <w:caps/>
                <w:sz w:val="16"/>
                <w:szCs w:val="16"/>
              </w:rPr>
              <w:t>Adana-POZANTI YATILI BÖLGE ORTAOKULU</w:t>
            </w:r>
          </w:p>
          <w:p w:rsidR="00B41C9D" w:rsidRPr="008F064A" w:rsidRDefault="00B41C9D" w:rsidP="008255AD">
            <w:pPr>
              <w:spacing w:line="276" w:lineRule="auto"/>
              <w:jc w:val="center"/>
              <w:rPr>
                <w:rFonts w:cs="Tahoma"/>
                <w:caps/>
                <w:sz w:val="16"/>
                <w:szCs w:val="16"/>
              </w:rPr>
            </w:pPr>
            <w:r w:rsidRPr="008F064A">
              <w:rPr>
                <w:rFonts w:cs="Tahoma"/>
                <w:caps/>
                <w:sz w:val="16"/>
                <w:szCs w:val="16"/>
              </w:rPr>
              <w:t>Din Kültürü ve Ahlak Bilgisi Dersi</w:t>
            </w:r>
          </w:p>
          <w:p w:rsidR="00B41C9D" w:rsidRPr="008F064A" w:rsidRDefault="00B41C9D" w:rsidP="008255AD">
            <w:pPr>
              <w:jc w:val="center"/>
            </w:pPr>
            <w:r w:rsidRPr="008F064A">
              <w:rPr>
                <w:rFonts w:cs="Tahoma"/>
                <w:caps/>
                <w:sz w:val="16"/>
                <w:szCs w:val="16"/>
              </w:rPr>
              <w:t xml:space="preserve">6. SINIF </w:t>
            </w:r>
            <w:r w:rsidR="00364BF4" w:rsidRPr="008F064A">
              <w:rPr>
                <w:rFonts w:cs="Tahoma"/>
                <w:caps/>
                <w:sz w:val="16"/>
                <w:szCs w:val="16"/>
                <w:u w:val="thick"/>
              </w:rPr>
              <w:t>c</w:t>
            </w:r>
            <w:r w:rsidRPr="008F064A">
              <w:rPr>
                <w:rFonts w:cs="Tahoma"/>
                <w:caps/>
                <w:sz w:val="16"/>
                <w:szCs w:val="16"/>
                <w:u w:val="thick"/>
              </w:rPr>
              <w:t xml:space="preserve"> G</w:t>
            </w:r>
            <w:r w:rsidR="005B77B7" w:rsidRPr="008F064A">
              <w:rPr>
                <w:rFonts w:cs="Tahoma"/>
                <w:caps/>
                <w:sz w:val="16"/>
                <w:szCs w:val="16"/>
                <w:u w:val="thick"/>
              </w:rPr>
              <w:t>U</w:t>
            </w:r>
            <w:r w:rsidRPr="008F064A">
              <w:rPr>
                <w:rFonts w:cs="Tahoma"/>
                <w:caps/>
                <w:sz w:val="16"/>
                <w:szCs w:val="16"/>
                <w:u w:val="thick"/>
              </w:rPr>
              <w:t>RUBU</w:t>
            </w:r>
            <w:r w:rsidRPr="008F064A">
              <w:rPr>
                <w:rFonts w:cs="Tahoma"/>
                <w:caps/>
                <w:sz w:val="16"/>
                <w:szCs w:val="16"/>
              </w:rPr>
              <w:t xml:space="preserve"> I. Dönem I. Sınav Soruları</w:t>
            </w:r>
          </w:p>
        </w:tc>
        <w:tc>
          <w:tcPr>
            <w:tcW w:w="236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B41C9D" w:rsidRPr="008F064A" w:rsidRDefault="00B41C9D" w:rsidP="008255AD">
            <w:pPr>
              <w:spacing w:line="276" w:lineRule="auto"/>
              <w:jc w:val="center"/>
              <w:rPr>
                <w:rFonts w:cs="Tahoma"/>
                <w:sz w:val="16"/>
                <w:szCs w:val="16"/>
              </w:rPr>
            </w:pPr>
            <w:r w:rsidRPr="008F064A">
              <w:rPr>
                <w:rFonts w:cs="Tahoma"/>
                <w:sz w:val="16"/>
                <w:szCs w:val="16"/>
              </w:rPr>
              <w:t>PUAN</w:t>
            </w:r>
          </w:p>
        </w:tc>
      </w:tr>
      <w:tr w:rsidR="00B41C9D" w:rsidRPr="008F064A" w:rsidTr="00B41C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5456" w:type="dxa"/>
            <w:gridSpan w:val="2"/>
          </w:tcPr>
          <w:p w:rsidR="00B44E93" w:rsidRPr="008F064A" w:rsidRDefault="00E20135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. </w:t>
            </w:r>
            <w:r w:rsidR="00B44E93" w:rsidRPr="008F064A">
              <w:rPr>
                <w:rFonts w:asciiTheme="minorHAnsi" w:hAnsiTheme="minorHAnsi" w:cs="Tahoma"/>
                <w:sz w:val="16"/>
                <w:szCs w:val="16"/>
              </w:rPr>
              <w:t xml:space="preserve">Peygamberler görevlerini yerine getirirken </w:t>
            </w:r>
            <w:proofErr w:type="gramStart"/>
            <w:r w:rsidR="00B44E93" w:rsidRPr="008F064A">
              <w:rPr>
                <w:rFonts w:asciiTheme="minorHAnsi" w:hAnsiTheme="minorHAnsi" w:cs="Tahoma"/>
                <w:sz w:val="16"/>
                <w:szCs w:val="16"/>
              </w:rPr>
              <w:t>.……...……………………</w:t>
            </w:r>
            <w:proofErr w:type="gramEnd"/>
            <w:r w:rsidR="00B44E93" w:rsidRPr="008F064A">
              <w:rPr>
                <w:rFonts w:asciiTheme="minorHAnsi" w:hAnsiTheme="minorHAnsi" w:cs="Tahoma"/>
                <w:sz w:val="16"/>
                <w:szCs w:val="16"/>
              </w:rPr>
              <w:t xml:space="preserve">  </w:t>
            </w:r>
            <w:proofErr w:type="gramStart"/>
            <w:r w:rsidR="00B44E93" w:rsidRPr="008F064A">
              <w:rPr>
                <w:rFonts w:asciiTheme="minorHAnsi" w:hAnsiTheme="minorHAnsi" w:cs="Tahoma"/>
                <w:sz w:val="16"/>
                <w:szCs w:val="16"/>
              </w:rPr>
              <w:t>cümlesi</w:t>
            </w:r>
            <w:proofErr w:type="gramEnd"/>
            <w:r w:rsidR="00B44E93" w:rsidRPr="008F064A">
              <w:rPr>
                <w:rFonts w:asciiTheme="minorHAnsi" w:hAnsiTheme="minorHAnsi" w:cs="Tahoma"/>
                <w:sz w:val="16"/>
                <w:szCs w:val="16"/>
              </w:rPr>
              <w:t xml:space="preserve"> nasıl tamamlanırsa </w:t>
            </w:r>
            <w:r w:rsidR="00B44E93" w:rsidRPr="008F064A">
              <w:rPr>
                <w:rFonts w:asciiTheme="minorHAnsi" w:hAnsiTheme="minorHAnsi" w:cs="Tahoma"/>
                <w:sz w:val="16"/>
                <w:szCs w:val="16"/>
                <w:u w:val="single"/>
              </w:rPr>
              <w:t>doğru</w:t>
            </w:r>
            <w:r w:rsidR="00B44E93" w:rsidRPr="008F064A">
              <w:rPr>
                <w:rFonts w:asciiTheme="minorHAnsi" w:hAnsiTheme="minorHAnsi" w:cs="Tahoma"/>
                <w:sz w:val="16"/>
                <w:szCs w:val="16"/>
              </w:rPr>
              <w:t xml:space="preserve"> söylenmiş olunur?   </w:t>
            </w:r>
          </w:p>
          <w:p w:rsidR="00B44E93" w:rsidRPr="008F064A" w:rsidRDefault="00B44E93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A) Görevleri karşılığında ücret almışlardır.</w:t>
            </w:r>
            <w:r w:rsidRPr="008F064A">
              <w:rPr>
                <w:rFonts w:asciiTheme="minorHAnsi" w:hAnsiTheme="minorHAnsi" w:cs="Tahoma"/>
                <w:sz w:val="16"/>
                <w:szCs w:val="16"/>
              </w:rPr>
              <w:tab/>
            </w:r>
          </w:p>
          <w:p w:rsidR="00B44E93" w:rsidRPr="008F064A" w:rsidRDefault="00B44E93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B) İnsanların sadakaları ile geçinmişlerdir.</w:t>
            </w:r>
          </w:p>
          <w:p w:rsidR="00B44E93" w:rsidRPr="008F064A" w:rsidRDefault="00B44E93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C) Peygamberlerin hepsi zengin oldukları için ayrıca ücret istememişler </w:t>
            </w:r>
            <w:proofErr w:type="spellStart"/>
            <w:r w:rsidRPr="008F064A">
              <w:rPr>
                <w:rFonts w:asciiTheme="minorHAnsi" w:hAnsiTheme="minorHAnsi" w:cs="Tahoma"/>
                <w:sz w:val="16"/>
                <w:szCs w:val="16"/>
              </w:rPr>
              <w:t>dir</w:t>
            </w:r>
            <w:proofErr w:type="spellEnd"/>
            <w:r w:rsidRPr="008F064A">
              <w:rPr>
                <w:rFonts w:asciiTheme="minorHAnsi" w:hAnsiTheme="minorHAnsi" w:cs="Tahoma"/>
                <w:sz w:val="16"/>
                <w:szCs w:val="16"/>
              </w:rPr>
              <w:t>. Yoksa alırlardı.</w:t>
            </w:r>
          </w:p>
          <w:p w:rsidR="00B44E93" w:rsidRPr="008F064A" w:rsidRDefault="00B44E93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D) Asla kişisel bir karşılık istememiş ve almamışlardır. Geçimlerini kendileri sağlamışlardır.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B44E93" w:rsidRPr="008F064A" w:rsidRDefault="00E20135" w:rsidP="00B44E93">
            <w:pPr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.Hz. Muhammed insanları ilk kez açıktan İslam’a davet için topladığında : “ Ey insanlar şu dağın ardında size saldırmak üzere olan bir ordu olduğunu söylersem ne dersiniz? Diye sordu. Mekkeliler sana inanırız; çünkü senin yalan söylediğini hiç görmedik </w:t>
            </w:r>
            <w:r w:rsidR="00852B49" w:rsidRPr="008F064A">
              <w:rPr>
                <w:rFonts w:asciiTheme="minorHAnsi" w:hAnsiTheme="minorHAnsi"/>
                <w:sz w:val="16"/>
                <w:szCs w:val="16"/>
              </w:rPr>
              <w:t>dediler. Bu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 olayda Hz. Muhammed’in toplumu hangi yönüyle etkilediği </w:t>
            </w:r>
            <w:r w:rsidR="00B44E93" w:rsidRPr="008F064A">
              <w:rPr>
                <w:rFonts w:asciiTheme="minorHAnsi" w:hAnsiTheme="minorHAnsi"/>
                <w:sz w:val="16"/>
                <w:szCs w:val="16"/>
                <w:u w:val="single"/>
              </w:rPr>
              <w:t>ön plana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 çıkarır?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Çalışkanlığı     </w:t>
            </w:r>
            <w:r w:rsidR="00852B49" w:rsidRPr="008F064A">
              <w:rPr>
                <w:rFonts w:asciiTheme="minorHAnsi" w:hAnsiTheme="minorHAnsi"/>
                <w:sz w:val="16"/>
                <w:szCs w:val="16"/>
              </w:rPr>
              <w:t xml:space="preserve">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B) Güvenirliği              C) Akıllılığı    </w:t>
            </w:r>
            <w:r w:rsidR="00852B49" w:rsidRPr="008F064A">
              <w:rPr>
                <w:rFonts w:asciiTheme="minorHAnsi" w:hAnsiTheme="minorHAnsi"/>
                <w:sz w:val="16"/>
                <w:szCs w:val="16"/>
              </w:rPr>
              <w:t xml:space="preserve">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D) Adaletliliği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  <w:u w:val="single"/>
              </w:rPr>
            </w:pPr>
          </w:p>
          <w:p w:rsidR="00B44E93" w:rsidRPr="008F064A" w:rsidRDefault="00E20135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>.“Peygamberler gönderilmeseydi insan</w:t>
            </w:r>
            <w:r w:rsidR="007032DE" w:rsidRPr="008F064A">
              <w:rPr>
                <w:rFonts w:asciiTheme="minorHAnsi" w:hAnsiTheme="minorHAnsi"/>
                <w:sz w:val="16"/>
                <w:szCs w:val="16"/>
              </w:rPr>
              <w:t>lar yaratıcılarını gerektiği gi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>bi tanıya</w:t>
            </w:r>
            <w:r w:rsidR="007032DE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B44E93" w:rsidRPr="008F064A">
              <w:rPr>
                <w:rFonts w:asciiTheme="minorHAnsi" w:hAnsiTheme="minorHAnsi"/>
                <w:sz w:val="16"/>
                <w:szCs w:val="16"/>
              </w:rPr>
              <w:t>mazlardı</w:t>
            </w:r>
            <w:proofErr w:type="spellEnd"/>
            <w:r w:rsidR="00B44E93" w:rsidRPr="008F064A">
              <w:rPr>
                <w:rFonts w:asciiTheme="minorHAnsi" w:hAnsiTheme="minorHAnsi"/>
                <w:sz w:val="16"/>
                <w:szCs w:val="16"/>
              </w:rPr>
              <w:t>. Ona nasıl ibadet e</w:t>
            </w:r>
            <w:r w:rsidR="007032DE" w:rsidRPr="008F064A">
              <w:rPr>
                <w:rFonts w:asciiTheme="minorHAnsi" w:hAnsiTheme="minorHAnsi"/>
                <w:sz w:val="16"/>
                <w:szCs w:val="16"/>
              </w:rPr>
              <w:t>deceklerini bilemezlerdi. Bilme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den kötü ve zararlı işlere yönelebilirlerdi. Böylece de insanlar arasında huzur, barış ve kardeşlik ortamı bozulurdu. “ Bu paragraf göz önüne alındığında peygamberler için aşağıdakilerden hangisi </w:t>
            </w:r>
            <w:r w:rsidR="00B44E93" w:rsidRPr="008F064A">
              <w:rPr>
                <w:rFonts w:asciiTheme="minorHAnsi" w:hAnsiTheme="minorHAnsi"/>
                <w:sz w:val="16"/>
                <w:szCs w:val="16"/>
                <w:u w:val="single"/>
              </w:rPr>
              <w:t>söylenemez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İnsanların yaratıcılarını tanımalarında yardımcı olmuşlardır       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İnsanlara iyi ve güzel davranışları öğütlemişlerdir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İnsanlar arasında barış ve kardeşlik bağları oluşturmuşlardır      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Toplumlar arasında dinsel kavgalara neden olmuşlardır.  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</w:t>
            </w:r>
          </w:p>
          <w:p w:rsidR="00B44E93" w:rsidRPr="008F064A" w:rsidRDefault="00E20135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4</w:t>
            </w:r>
            <w:r w:rsidR="00B44E93" w:rsidRPr="008F064A">
              <w:rPr>
                <w:rFonts w:asciiTheme="minorHAnsi" w:hAnsiTheme="minorHAnsi" w:cs="Tahoma"/>
                <w:sz w:val="16"/>
                <w:szCs w:val="16"/>
              </w:rPr>
              <w:t xml:space="preserve">. Aşağıdakilerden hangisi ‘peygamberlerin insanlardan seçilmesi’ konusunda </w:t>
            </w:r>
            <w:r w:rsidR="00B44E93" w:rsidRPr="008F064A">
              <w:rPr>
                <w:rFonts w:asciiTheme="minorHAnsi" w:hAnsiTheme="minorHAnsi" w:cs="Tahoma"/>
                <w:sz w:val="16"/>
                <w:szCs w:val="16"/>
                <w:u w:val="single"/>
              </w:rPr>
              <w:t>doğru bir bilgi değildir</w:t>
            </w:r>
            <w:r w:rsidR="00B44E93" w:rsidRPr="008F064A">
              <w:rPr>
                <w:rFonts w:asciiTheme="minorHAnsi" w:hAnsiTheme="minorHAnsi" w:cs="Tahoma"/>
                <w:sz w:val="16"/>
                <w:szCs w:val="16"/>
              </w:rPr>
              <w:t>?</w:t>
            </w:r>
          </w:p>
          <w:p w:rsidR="00B44E93" w:rsidRPr="008F064A" w:rsidRDefault="00B44E93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A) Vahyin anlaşılması, kabulü ve uygulanması için kolaylık sağlamıştır.</w:t>
            </w:r>
          </w:p>
          <w:p w:rsidR="00B44E93" w:rsidRPr="008F064A" w:rsidRDefault="00B44E93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B) Örnek alınmalarını kolay ve mümkün olmuştur.</w:t>
            </w:r>
          </w:p>
          <w:p w:rsidR="00B44E93" w:rsidRPr="008F064A" w:rsidRDefault="00B44E93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C) Meleklerden de peygamber olsa örnek alınabilirdi.</w:t>
            </w:r>
          </w:p>
          <w:p w:rsidR="00B44E93" w:rsidRPr="008F064A" w:rsidRDefault="00B44E93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D) Allah, peygamberleri insanlar arasından seçmekle insanlara büyük bir iyilikte bulunmuştur.</w:t>
            </w:r>
          </w:p>
          <w:p w:rsidR="00B44E93" w:rsidRPr="008F064A" w:rsidRDefault="00B44E93" w:rsidP="00B44E93">
            <w:pPr>
              <w:rPr>
                <w:rFonts w:asciiTheme="minorHAnsi" w:hAnsiTheme="minorHAnsi" w:cs="Tahoma"/>
                <w:sz w:val="16"/>
                <w:szCs w:val="16"/>
              </w:rPr>
            </w:pP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I- Tevrat - Hz. Davut (A.S.)      II-  Zebur - Hz. Musa (A.S.)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III- İncil - Hz. İsa (A.S.)              IV- Kur’an - Hz. Muhammed (A.S.)</w:t>
            </w:r>
          </w:p>
          <w:p w:rsidR="00B44E93" w:rsidRPr="008F064A" w:rsidRDefault="004E23C0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5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. Yukarıda dört büyük kitap ve gönderildikleri peygamberler eşleştirilmelerin den hangisi ya da hangileri </w:t>
            </w:r>
            <w:r w:rsidR="00B44E93" w:rsidRPr="008F064A">
              <w:rPr>
                <w:rFonts w:asciiTheme="minorHAnsi" w:hAnsiTheme="minorHAnsi"/>
                <w:sz w:val="16"/>
                <w:szCs w:val="16"/>
                <w:u w:val="single"/>
              </w:rPr>
              <w:t>doğrudur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?    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a)I-III                    b)II-III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     c)I-IV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</w:t>
            </w:r>
            <w:r w:rsidR="007032DE"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d)III-IV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B44E93" w:rsidRPr="008F064A" w:rsidRDefault="004E23C0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6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. Kuran’ın </w:t>
            </w:r>
            <w:r w:rsidR="00B44E93" w:rsidRPr="008F064A">
              <w:rPr>
                <w:rFonts w:asciiTheme="minorHAnsi" w:hAnsiTheme="minorHAnsi"/>
                <w:sz w:val="16"/>
                <w:szCs w:val="16"/>
                <w:u w:val="single"/>
              </w:rPr>
              <w:t>kitap haline getirilmesi ve çoğaltılması sırasıyla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 hangi halifelerin zamanında olmuştur?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Hz. Ebu Bekir-Hz. Osman                         b) Hz. Osman - Hz. Ali      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Hz. Ömer-Hz. Osman                                d) Hz. Ebu Bekir-Hz. Ömer</w:t>
            </w:r>
          </w:p>
          <w:p w:rsidR="00B44E93" w:rsidRPr="008F064A" w:rsidRDefault="00B44E93" w:rsidP="00B44E93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  <w:p w:rsidR="00B44E93" w:rsidRPr="008F064A" w:rsidRDefault="00B44E93" w:rsidP="00B44E93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İstanbul boğazından geçen gemiler boğazdan geçişi sırasında yanlarına kılavuz gemileri alırlar. Bu gemiler boğazı bilmeyen gemilere yol gösterirler. Peygamberler de aynen böyledir. </w:t>
            </w:r>
          </w:p>
          <w:p w:rsidR="00B44E93" w:rsidRPr="008F064A" w:rsidRDefault="004E23C0" w:rsidP="00B44E93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7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>. Bu metne göre peygamberlerin insanlık için önemi nedir?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İnsanların yaşamını kolaylaştırmak                 b) İnsanlara kılavuzluk yapmak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c)İnsanları eğitmek                                                  d)insanlara yardımda bulunmak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B44E93" w:rsidRPr="008F064A" w:rsidRDefault="004E23C0" w:rsidP="00B44E93">
            <w:pPr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8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. Hz. İbrahim (a.s)’in zamanın zalim kralı Nemrutla yapmış olduğu münazara ve verdiği cevaplar peygamberlerin hangi özelliğini </w:t>
            </w:r>
            <w:r w:rsidR="00B44E93" w:rsidRPr="008F064A">
              <w:rPr>
                <w:rFonts w:asciiTheme="minorHAnsi" w:hAnsiTheme="minorHAnsi"/>
                <w:sz w:val="16"/>
                <w:szCs w:val="16"/>
                <w:u w:val="single"/>
              </w:rPr>
              <w:t>ön plana çıkarmaktadır?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a)İsmet                  b)Tebliğ             </w:t>
            </w:r>
            <w:r w:rsidR="00351370" w:rsidRPr="008F064A">
              <w:rPr>
                <w:rFonts w:asciiTheme="minorHAnsi" w:hAnsiTheme="minorHAnsi"/>
                <w:sz w:val="16"/>
                <w:szCs w:val="16"/>
              </w:rPr>
              <w:t xml:space="preserve">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c)Fetanet                       d)Emanet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B44E93" w:rsidRPr="008F064A" w:rsidRDefault="004E23C0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9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. Kuran-ı Kerim’le ilgili olarak hangi seçenekte </w:t>
            </w:r>
            <w:r w:rsidR="00B44E93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 bir bilgi vardır? 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a)Değişmeyen tek kutsal kitaptır</w:t>
            </w:r>
          </w:p>
          <w:p w:rsidR="00B44E93" w:rsidRPr="008F064A" w:rsidRDefault="00B44E93" w:rsidP="00B44E93">
            <w:pPr>
              <w:ind w:right="-277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b)23 yıllık zaman diliminde inmiştir.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Hz Muhammed sağlığında Kuranı kitap haline getirmiştir.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İlk ayet 610 yılının ramazan ayında indirilmiştir.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B44E93" w:rsidRPr="008F064A" w:rsidRDefault="004E23C0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10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. Aşağıdaki eşleştirmelerden hangisi </w:t>
            </w:r>
            <w:r w:rsidR="00B44E93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A-Hz. </w:t>
            </w:r>
            <w:proofErr w:type="gramStart"/>
            <w:r w:rsidRPr="008F064A">
              <w:rPr>
                <w:rFonts w:asciiTheme="minorHAnsi" w:hAnsiTheme="minorHAnsi"/>
                <w:sz w:val="16"/>
                <w:szCs w:val="16"/>
              </w:rPr>
              <w:t>Adem</w:t>
            </w:r>
            <w:proofErr w:type="gram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–10 Sahife                                       B-Hz. İbrahim –30 Sahife     </w:t>
            </w:r>
          </w:p>
          <w:p w:rsidR="00B44E93" w:rsidRPr="008F064A" w:rsidRDefault="00351370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C-Hz. İdris –3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>0 Sahife                                         D-Hz</w:t>
            </w:r>
            <w:r w:rsidR="00E21AEE" w:rsidRPr="008F064A">
              <w:rPr>
                <w:rFonts w:asciiTheme="minorHAnsi" w:hAnsiTheme="minorHAnsi"/>
                <w:sz w:val="16"/>
                <w:szCs w:val="16"/>
              </w:rPr>
              <w:t>.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Şit –5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>0 Sahife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B44E93" w:rsidRPr="008F064A" w:rsidRDefault="004E23C0" w:rsidP="00B44E93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11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. Aşağıdakilerden hangisi Kuranı Kerim’in konulardan </w:t>
            </w:r>
            <w:r w:rsidR="00B44E93" w:rsidRPr="008F064A">
              <w:rPr>
                <w:rFonts w:asciiTheme="minorHAnsi" w:hAnsiTheme="minorHAnsi"/>
                <w:sz w:val="16"/>
                <w:szCs w:val="16"/>
                <w:u w:val="single"/>
              </w:rPr>
              <w:t>değildir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B44E93" w:rsidRPr="008F064A" w:rsidRDefault="00B44E93" w:rsidP="00B44E93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A-İman Esasları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                               B-İbadet Esasları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</w:r>
          </w:p>
          <w:p w:rsidR="00B44E93" w:rsidRPr="008F064A" w:rsidRDefault="00B44E93" w:rsidP="00B44E93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C-Ahlaki Hükümler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                               D-Peygamberlerin hayatlar</w:t>
            </w:r>
          </w:p>
          <w:p w:rsidR="00852B49" w:rsidRPr="008F064A" w:rsidRDefault="00B44E93" w:rsidP="00852B49">
            <w:pPr>
              <w:rPr>
                <w:rFonts w:ascii="Calibri" w:hAnsi="Calibri" w:cs="Courier New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b w:val="0"/>
                <w:sz w:val="16"/>
                <w:szCs w:val="16"/>
              </w:rPr>
              <w:br/>
            </w:r>
            <w:r w:rsidR="004E23C0" w:rsidRPr="008F064A">
              <w:rPr>
                <w:rFonts w:ascii="Calibri" w:hAnsi="Calibri" w:cs="Courier New"/>
                <w:sz w:val="16"/>
                <w:szCs w:val="16"/>
              </w:rPr>
              <w:t>12</w:t>
            </w:r>
            <w:r w:rsidR="00852B49" w:rsidRPr="008F064A">
              <w:rPr>
                <w:rFonts w:ascii="Calibri" w:hAnsi="Calibri" w:cs="Courier New"/>
                <w:sz w:val="16"/>
                <w:szCs w:val="16"/>
              </w:rPr>
              <w:t>. Aşağıdaki seçeneklerden hangisi</w:t>
            </w:r>
            <w:r w:rsidR="00E20135" w:rsidRPr="008F064A">
              <w:rPr>
                <w:rFonts w:ascii="Calibri" w:hAnsi="Calibri" w:cs="Courier New"/>
                <w:sz w:val="16"/>
                <w:szCs w:val="16"/>
              </w:rPr>
              <w:t xml:space="preserve">nde dört büyük kutsal kitap </w:t>
            </w:r>
            <w:r w:rsidR="00E20135" w:rsidRPr="008F064A">
              <w:rPr>
                <w:rFonts w:ascii="Calibri" w:hAnsi="Calibri" w:cs="Courier New"/>
                <w:sz w:val="16"/>
                <w:szCs w:val="16"/>
                <w:u w:val="single"/>
              </w:rPr>
              <w:t xml:space="preserve">iniş </w:t>
            </w:r>
            <w:r w:rsidR="00852B49" w:rsidRPr="008F064A">
              <w:rPr>
                <w:rFonts w:ascii="Calibri" w:hAnsi="Calibri" w:cs="Courier New"/>
                <w:sz w:val="16"/>
                <w:szCs w:val="16"/>
                <w:u w:val="single"/>
              </w:rPr>
              <w:t>sırasına</w:t>
            </w:r>
            <w:r w:rsidR="00852B49" w:rsidRPr="008F064A">
              <w:rPr>
                <w:rFonts w:ascii="Calibri" w:hAnsi="Calibri" w:cs="Courier New"/>
                <w:sz w:val="16"/>
                <w:szCs w:val="16"/>
              </w:rPr>
              <w:t xml:space="preserve"> göre </w:t>
            </w:r>
            <w:r w:rsidR="00852B49" w:rsidRPr="008F064A">
              <w:rPr>
                <w:rFonts w:ascii="Calibri" w:hAnsi="Calibri" w:cs="Courier New"/>
                <w:sz w:val="16"/>
                <w:szCs w:val="16"/>
                <w:u w:val="single"/>
              </w:rPr>
              <w:t>doğru sıralanmıştır?</w:t>
            </w:r>
            <w:r w:rsidR="00852B49" w:rsidRPr="008F064A">
              <w:rPr>
                <w:rFonts w:ascii="Calibri" w:hAnsi="Calibri" w:cs="Courier New"/>
                <w:sz w:val="16"/>
                <w:szCs w:val="16"/>
              </w:rPr>
              <w:t xml:space="preserve"> </w:t>
            </w:r>
          </w:p>
          <w:p w:rsidR="00852B49" w:rsidRPr="008F064A" w:rsidRDefault="00852B49" w:rsidP="00852B49">
            <w:pPr>
              <w:tabs>
                <w:tab w:val="num" w:pos="720"/>
              </w:tabs>
              <w:rPr>
                <w:rFonts w:ascii="Calibri" w:hAnsi="Calibri" w:cs="Courier New"/>
                <w:sz w:val="16"/>
                <w:szCs w:val="16"/>
              </w:rPr>
            </w:pPr>
            <w:r w:rsidRPr="008F064A">
              <w:rPr>
                <w:rFonts w:ascii="Calibri" w:hAnsi="Calibri" w:cs="Courier New"/>
                <w:sz w:val="16"/>
                <w:szCs w:val="16"/>
              </w:rPr>
              <w:t>a) Zebur-Tevrat-Kuran-İncil                     b)Tevrat-Zebur-İncil-Kuran</w:t>
            </w:r>
          </w:p>
          <w:p w:rsidR="00852B49" w:rsidRPr="008F064A" w:rsidRDefault="00852B49" w:rsidP="00852B49">
            <w:pPr>
              <w:tabs>
                <w:tab w:val="num" w:pos="720"/>
              </w:tabs>
              <w:rPr>
                <w:rFonts w:ascii="Calibri" w:hAnsi="Calibri" w:cs="Courier New"/>
                <w:sz w:val="16"/>
                <w:szCs w:val="16"/>
              </w:rPr>
            </w:pPr>
            <w:r w:rsidRPr="008F064A">
              <w:rPr>
                <w:rFonts w:ascii="Calibri" w:hAnsi="Calibri" w:cs="Courier New"/>
                <w:sz w:val="16"/>
                <w:szCs w:val="16"/>
              </w:rPr>
              <w:t>c)İncil-Zebur-Tevrat-Kuran                      d)Tevrat-İncil-Zebur-Kuran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</w:pPr>
          </w:p>
          <w:p w:rsidR="008D3CF0" w:rsidRPr="008F064A" w:rsidRDefault="004E23C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lastRenderedPageBreak/>
              <w:t>23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Aşağıdakilerden hangisi peygamberlerin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gönderiliş amacıdır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a)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İnsanlara Allah’ın varlığını ve birliğini anlatmak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c)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İnsanlara örnek olmak.</w:t>
            </w:r>
          </w:p>
          <w:p w:rsidR="00E20135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b)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İnsanların sadece Allah’a ibadet etmelerini sağlamak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        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d)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Hepsi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4E23C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24</w:t>
            </w:r>
            <w:r w:rsidR="00E20135" w:rsidRPr="008F064A">
              <w:rPr>
                <w:rFonts w:asciiTheme="minorHAnsi" w:hAnsiTheme="minorHAnsi"/>
                <w:sz w:val="16"/>
                <w:szCs w:val="16"/>
              </w:rPr>
              <w:t xml:space="preserve">. 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“ Eğer yeryüzünde yerleşmiş gezip dolaşan melekler olsaydı, elbette onlara gökten, peygamberler olarak bir melek gönd</w:t>
            </w:r>
            <w:r w:rsidR="00E20135" w:rsidRPr="008F064A">
              <w:rPr>
                <w:rFonts w:asciiTheme="minorHAnsi" w:hAnsiTheme="minorHAnsi"/>
                <w:sz w:val="16"/>
                <w:szCs w:val="16"/>
              </w:rPr>
              <w:t xml:space="preserve">erirdik”  Verilen ayette </w:t>
            </w:r>
            <w:proofErr w:type="spellStart"/>
            <w:r w:rsidR="00E20135" w:rsidRPr="008F064A">
              <w:rPr>
                <w:rFonts w:asciiTheme="minorHAnsi" w:hAnsiTheme="minorHAnsi"/>
                <w:sz w:val="16"/>
                <w:szCs w:val="16"/>
              </w:rPr>
              <w:t>peygam</w:t>
            </w:r>
            <w:proofErr w:type="spellEnd"/>
            <w:r w:rsidR="00E20135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berlerin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insanlardan seçilmesinin sebebi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olarak gösterilen özellik nedir?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Meleklerin peygamberlik yapmak istemedikleri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 Meleklerin iyi olmadıkları için insanlara örnek olamayacakları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 Meleklerin peygamberlik yapamayacak olması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Yeryüzünde insanların yaşaması ve peygamberlerin insanlara gönderilmesi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Peygamberler meleklerden seçilmiş olsaydı insanlar tarafından yadırganırlardı. İnsanlar meleklerin kendileri için örnek olmasına karşı çıkarlardı. İstenilen şey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leri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meleklerin yapabileceğini kendilerinin insan olması dolayısıyla yapamaya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caklarını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söylerlerdi.</w:t>
            </w:r>
          </w:p>
          <w:p w:rsidR="008D3CF0" w:rsidRPr="008F064A" w:rsidRDefault="004E23C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25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. Yukarıda verilen paragrafta insanların meleklerin kendilerine örnek olması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nı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kabul etmeyecekleri belirtilmiştir. Bunun sebebi nedir?</w:t>
            </w:r>
          </w:p>
          <w:p w:rsidR="00E20135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Meleklerin insanları sevmemesi                 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 İnsanların melekleri sevmemesi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 Meleklerin kötü varlıklar olması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Meleklerin insanlar gibi iradelerinin olmaması 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I-Kendilerine verilen görevleri başarıyla yerine getirmeleri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II-Ortaya çıkan sorunlara çözümler üretmeleri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III- Kararlılıklarıyla başarıya ulaşmaları</w:t>
            </w:r>
          </w:p>
          <w:p w:rsidR="008D3CF0" w:rsidRPr="008F064A" w:rsidRDefault="004E23C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26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Verilenler peygamberlerin niteliklerinden hangisiyle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daha çok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ilişkilidir?</w:t>
            </w:r>
          </w:p>
          <w:p w:rsidR="00BE18A4" w:rsidRPr="008F064A" w:rsidRDefault="008D3CF0" w:rsidP="00BE18A4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 Doğru olmak                                                        b) 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Akıllı ve zeki olmak </w:t>
            </w:r>
          </w:p>
          <w:p w:rsidR="00BE18A4" w:rsidRPr="008F064A" w:rsidRDefault="008D3CF0" w:rsidP="00BE18A4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 Güvenilir olmak                                                 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>Günahsız olmak</w:t>
            </w:r>
          </w:p>
          <w:p w:rsidR="008D3CF0" w:rsidRPr="008F064A" w:rsidRDefault="00BE18A4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“ And olsun senden öncede peygamberler gönderdik. Onlardan sana kıssalarını anlattığımız kimselerde var, durumlarını sana bildirmediğimiz kimseler de var.”</w:t>
            </w:r>
          </w:p>
          <w:p w:rsidR="008D3CF0" w:rsidRPr="008F064A" w:rsidRDefault="004E23C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27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Ayetten hareketle aşağıdaki sonuçlardan hangisine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ulaşılamaz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 Bazı peygamberler hakkında Kuran da bilgi verilmiştir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 Kuran da ismi geçen peygamberlerin dışında da peygamberler vardır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  Peygamberimizden önce de peygamber gelmiştir.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 Bütün peygamberlerin isimleri Kuran da yazılmıştır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•  Kendisine Tevrat isimli kitap verilmiştir.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•   Firavunla olan mücadelesi Kuran da anlatılmaktadır.</w:t>
            </w:r>
          </w:p>
          <w:p w:rsidR="008D3CF0" w:rsidRPr="008F064A" w:rsidRDefault="004E23C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28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. Yukarıda özellikleri verilen peygamber aşağıdakilerden hangisidir?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 Hz. İsa             b)  Hz. </w:t>
            </w:r>
            <w:proofErr w:type="gramStart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Muhammed     </w:t>
            </w:r>
            <w:r w:rsidR="00E20135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c</w:t>
            </w:r>
            <w:proofErr w:type="gramEnd"/>
            <w:r w:rsidRPr="008F064A">
              <w:rPr>
                <w:rFonts w:asciiTheme="minorHAnsi" w:hAnsiTheme="minorHAnsi"/>
                <w:sz w:val="16"/>
                <w:szCs w:val="16"/>
              </w:rPr>
              <w:t>)  Hz. İshak                   d) Hz. Musa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•   İncil isimli kutsal kitap verilmiştir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•   Babasız olarak dünyaya gelmiştir.</w:t>
            </w:r>
          </w:p>
          <w:p w:rsidR="008D3CF0" w:rsidRPr="008F064A" w:rsidRDefault="004E23C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29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. Yukarıda özellikleri verilen peygamber aşağıdakilerden hangisidir?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 Hz. </w:t>
            </w:r>
            <w:proofErr w:type="gramStart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Davut   </w:t>
            </w:r>
            <w:r w:rsidR="004E23C0" w:rsidRPr="008F064A">
              <w:rPr>
                <w:rFonts w:asciiTheme="minorHAnsi" w:hAnsiTheme="minorHAnsi"/>
                <w:sz w:val="16"/>
                <w:szCs w:val="16"/>
              </w:rPr>
              <w:t xml:space="preserve">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b</w:t>
            </w:r>
            <w:proofErr w:type="gram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)  Hz. Muhammed   </w:t>
            </w:r>
            <w:r w:rsidR="004E23C0" w:rsidRPr="008F064A">
              <w:rPr>
                <w:rFonts w:asciiTheme="minorHAnsi" w:hAnsiTheme="minorHAnsi"/>
                <w:sz w:val="16"/>
                <w:szCs w:val="16"/>
              </w:rPr>
              <w:t xml:space="preserve">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Hz. İsa         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Hz. Musa                   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4E23C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30. 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“Senden önce hiçbir peygamber göndermedik ki ona, ‘Benden başka ilah yok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tur; şu halde bana kulluk edin’ </w:t>
            </w:r>
            <w:r w:rsidR="00E20135" w:rsidRPr="008F064A">
              <w:rPr>
                <w:rFonts w:asciiTheme="minorHAnsi" w:hAnsiTheme="minorHAnsi"/>
                <w:sz w:val="16"/>
                <w:szCs w:val="16"/>
              </w:rPr>
              <w:t xml:space="preserve">diye vahyetmiş olmayalım.“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E20135" w:rsidRPr="008F064A">
              <w:rPr>
                <w:rFonts w:asciiTheme="minorHAnsi" w:hAnsiTheme="minorHAnsi"/>
                <w:sz w:val="16"/>
                <w:szCs w:val="16"/>
              </w:rPr>
              <w:t>Veri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len ayet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ten peygamberlere gelen hangi ortak mesajdan bahsedilmiştir?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İnsanların ve toplumun yararına olacak işler yapılması gerektiği </w:t>
            </w:r>
          </w:p>
          <w:p w:rsidR="00BE18A4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Allah’ın bir olduğu ve yalnızca ona kulluk edilmesi gerektiği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 İnsanların ahlaklı olmaları gerektiği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Peygamberlerin insanlar için örnek olduğu </w:t>
            </w:r>
          </w:p>
          <w:p w:rsidR="004E23C0" w:rsidRPr="008F064A" w:rsidRDefault="004E23C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4E23C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31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İlahi kitaplara imanla ilgili olarak aşağıdakilerden hangisi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Kitaplara iman</w:t>
            </w:r>
            <w:r w:rsidR="0095753A" w:rsidRPr="008F064A">
              <w:rPr>
                <w:rFonts w:asciiTheme="minorHAnsi" w:hAnsiTheme="minorHAnsi"/>
                <w:sz w:val="16"/>
                <w:szCs w:val="16"/>
              </w:rPr>
              <w:t>,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imanın şartlarındandır.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Dinimiz, kutsal kitapların hepsine birden inanmayı öğütler.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Kuran diğer kutsal kitapların varlığını kabul eder.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="Calibri" w:hAnsi="Calibr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Müslümanlar olarak günümüzdeki Tevrat, İncil ve Zebur’a inanırız.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4E23C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32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Allah’ın vahiy göndermesiyle ilgili olarak hangisi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r w:rsidR="0095753A" w:rsidRPr="008F064A">
              <w:rPr>
                <w:rFonts w:asciiTheme="minorHAnsi" w:hAnsiTheme="minorHAnsi"/>
                <w:sz w:val="16"/>
                <w:szCs w:val="16"/>
              </w:rPr>
              <w:t xml:space="preserve">Allah vahiy göndermeseydi de insanlar Allah’ın sevgisini nasıl kazanacaklarını bilebilirlerdi.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Allah vahiy göndererek insana iyi ve kötü davranışları öğretmiştir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Allah vahiy göndererek nasıl ibadet edileceğini bildirmiştir.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</w:t>
            </w:r>
            <w:r w:rsidR="0095753A" w:rsidRPr="008F064A">
              <w:rPr>
                <w:rFonts w:asciiTheme="minorHAnsi" w:hAnsiTheme="minorHAnsi"/>
                <w:sz w:val="16"/>
                <w:szCs w:val="16"/>
              </w:rPr>
              <w:t xml:space="preserve"> Allah'ın vahiy göndermesi insanlara yardımıdır.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="004E23C0"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. Kutsal kitaplarla ilgili olarak aşağıdakilerden hangisi </w:t>
            </w:r>
            <w:r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Allah'ın emirlerini ve yasaklarını bildirilmiştir.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Kulların yapması gereken görevler öğretilmiştir     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Dünya ve ahirette mutlu olmanın yolları gösterilmiştir.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Gönderilen kitapların hiç birisi değiştirilmemiştir.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B41C9D" w:rsidRPr="008F064A" w:rsidRDefault="00B41C9D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56" w:type="dxa"/>
            <w:gridSpan w:val="2"/>
          </w:tcPr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lastRenderedPageBreak/>
              <w:t>I. Tevrat İbranicedir.</w:t>
            </w: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br/>
              <w:t>II. Tevrat beş bölümden oluşur.</w:t>
            </w: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br/>
              <w:t>III. Tevrat Hz. Davud’a indirilmiştir.</w:t>
            </w: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br/>
              <w:t>IV. Hz. Muhammed’e indirilen Kur’an Tevrat’ı onaylar.</w:t>
            </w:r>
          </w:p>
          <w:p w:rsidR="00B44E93" w:rsidRPr="008F064A" w:rsidRDefault="004E23C0" w:rsidP="00B44E93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t>13</w:t>
            </w:r>
            <w:r w:rsidR="00B44E93" w:rsidRPr="008F064A">
              <w:rPr>
                <w:rFonts w:asciiTheme="minorHAnsi" w:hAnsiTheme="minorHAnsi" w:cs="Tahoma"/>
                <w:b/>
                <w:sz w:val="16"/>
                <w:szCs w:val="16"/>
              </w:rPr>
              <w:t xml:space="preserve">. Yukarıdakilerden hangileri </w:t>
            </w:r>
            <w:r w:rsidR="00B44E93" w:rsidRPr="008F064A">
              <w:rPr>
                <w:rFonts w:asciiTheme="minorHAnsi" w:hAnsiTheme="minorHAnsi" w:cs="Tahoma"/>
                <w:b/>
                <w:sz w:val="16"/>
                <w:szCs w:val="16"/>
                <w:u w:val="single"/>
              </w:rPr>
              <w:t>doğrudur</w:t>
            </w:r>
            <w:r w:rsidR="00B44E93" w:rsidRPr="008F064A">
              <w:rPr>
                <w:rFonts w:asciiTheme="minorHAnsi" w:hAnsiTheme="minorHAnsi" w:cs="Tahoma"/>
                <w:b/>
                <w:sz w:val="16"/>
                <w:szCs w:val="16"/>
              </w:rPr>
              <w:t>?</w:t>
            </w:r>
          </w:p>
          <w:p w:rsidR="00B44E93" w:rsidRPr="008F064A" w:rsidRDefault="00B44E93" w:rsidP="00B44E93">
            <w:r w:rsidRPr="008F064A">
              <w:rPr>
                <w:rFonts w:asciiTheme="minorHAnsi" w:hAnsiTheme="minorHAnsi" w:cs="Tahoma"/>
                <w:sz w:val="16"/>
                <w:szCs w:val="16"/>
              </w:rPr>
              <w:t>a) I, II, III              b) II, III, IV                       c) I, III, IV                    d) I, II, IV</w:t>
            </w:r>
          </w:p>
          <w:p w:rsidR="00B44E93" w:rsidRPr="008F064A" w:rsidRDefault="00B44E93" w:rsidP="00B44E93">
            <w:pPr>
              <w:rPr>
                <w:rFonts w:ascii="Calibri" w:hAnsi="Calibri"/>
                <w:sz w:val="16"/>
                <w:szCs w:val="16"/>
              </w:rPr>
            </w:pPr>
          </w:p>
          <w:p w:rsidR="00B44E93" w:rsidRPr="008F064A" w:rsidRDefault="00E20135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1</w:t>
            </w:r>
            <w:r w:rsidR="004E23C0" w:rsidRPr="008F064A">
              <w:rPr>
                <w:rFonts w:ascii="Calibri" w:hAnsi="Calibri" w:cs="Tahoma"/>
                <w:b/>
                <w:sz w:val="16"/>
                <w:szCs w:val="16"/>
              </w:rPr>
              <w:t>4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.Peygamberler doğru ve güvenilir kişilerden seçilmiştir. Aşağıdakiler den hangisi bunun doğrudan sebeplerinden biri 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değildir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>?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a) Söylediklerine güven duyulması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b) İnsanların daha kolay inanmalarını sağlamak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 xml:space="preserve">c) İnsanlara örnek olmaları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d) İnsanlara ahireti hatırlatması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proofErr w:type="gram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Elif        : 4</w:t>
            </w:r>
            <w:proofErr w:type="gram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tane büyük kutsak kitap gönderilmiştir.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</w:r>
            <w:proofErr w:type="gram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Zeynep : Bazı</w:t>
            </w:r>
            <w:proofErr w:type="gram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peygamberler suhuf adı verilen kitapçıklar gönderilmiştir.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</w:r>
            <w:proofErr w:type="gram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Necla    : Son</w:t>
            </w:r>
            <w:proofErr w:type="gram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gönderilen kitap Kuran-ı Kerim’dir.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</w:r>
            <w:proofErr w:type="gram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Ferman : Gönderilen</w:t>
            </w:r>
            <w:proofErr w:type="gram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kitapların hiç birisi değiştirilmemiştir.</w:t>
            </w:r>
          </w:p>
          <w:p w:rsidR="00B44E93" w:rsidRPr="008F064A" w:rsidRDefault="004E23C0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15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. Yukarıda bazı öğrencilere ait görüşlere yer verilmiştir. Hangi öğren cinin görüşü 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doğru olarak kabul edilemez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? 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a) Elif                     b) Zeynep                   c) Ferman               d) Necla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Bülent: Kuranda peygamberimizin hayatı anlatılmıştır.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Yusuf: Kuran’da nelere iman etmemiz gerektiği bildirilmiştir.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Harun: Kuran’da ibadetler hakkında bilgi verilmiştir.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Tanju: Kuran Arapça olarak indirilmiştir.</w:t>
            </w:r>
          </w:p>
          <w:p w:rsidR="00B44E93" w:rsidRPr="008F064A" w:rsidRDefault="004E23C0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16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. Yukarıda bazı öğrencilere ait görüşlere yer verilmiştir. Hangi öğren cinin görüşü 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doğru olarak kabul edilemez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? 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a) Tanju                   </w:t>
            </w:r>
            <w:r w:rsidR="00852B49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 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b) Harun               </w:t>
            </w:r>
            <w:r w:rsidR="00852B49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 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   c) Yusuf                </w:t>
            </w:r>
            <w:r w:rsidR="00852B49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          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  d) Bülent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İlahi kitaplar, Allah'ın peygamberlere vahyettiği kitaplardır. İlahi kitaplarda doğru, yararlı ve güzel davranışların neler olduğu yazılıdır. İlahi kitaplarda Al </w:t>
            </w:r>
            <w:proofErr w:type="spell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lah'ın</w:t>
            </w:r>
            <w:proofErr w:type="spell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emirleri, öğütleri ve haramları bildirilmiştir. Bunların yanında geçmişte yaşamış toplumların hikâyeleri de aktarılmıştır.</w:t>
            </w:r>
          </w:p>
          <w:p w:rsidR="00B44E93" w:rsidRPr="008F064A" w:rsidRDefault="004E23C0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17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>. Yukarıdaki bilgiyi dikkate aldığımızda Kuran'ın içeriği ile ilgili aşağıdakiler</w:t>
            </w:r>
            <w:r w:rsidR="002A3541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den hangisi 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söylenemez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>?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a) Geçmişte yaşamış birçok peygamberin hayatı ile ilgili hikâyeler anlatılır.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b) Bir Müslüman’ın hangi davranışları yapması gerektiği ve hangi davranışlar</w:t>
            </w:r>
            <w:r w:rsidR="002A3541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</w:t>
            </w:r>
            <w:proofErr w:type="gramStart"/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>dan</w:t>
            </w:r>
            <w:proofErr w:type="gramEnd"/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sakınması gerektiğinin bilgisini verir.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c) Kuran'ın tamamı vahiy yoluyla insanlığa gönderilmiş Allah'ın sözüdür.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d) Kuran'da evliyaların hayatların hayat hikâyeleri anlatılmaktadır.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</w:p>
          <w:p w:rsidR="00B44E93" w:rsidRPr="008F064A" w:rsidRDefault="002A3541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18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. Kuran-ı Kerim'de peygamber kıssalarına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t>(hikâyelere) yer verilmesinin ne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de </w:t>
            </w:r>
            <w:proofErr w:type="spellStart"/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>ni</w:t>
            </w:r>
            <w:proofErr w:type="spellEnd"/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aşağıdakilerden hangisidir?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a) Geçmiş milletlerin tarihini anlatmak                 b) Kıssaların önemini belirtmek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 xml:space="preserve">c) Peygamberler hakkında bilgi vermek                      </w:t>
            </w:r>
            <w:r w:rsidR="00852B49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        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t>d) Ders ve ibret almak</w:t>
            </w:r>
          </w:p>
          <w:p w:rsidR="00B44E93" w:rsidRPr="008F064A" w:rsidRDefault="00B44E93" w:rsidP="00B44E93">
            <w:pPr>
              <w:rPr>
                <w:rFonts w:ascii="Calibri" w:hAnsi="Calibri"/>
                <w:sz w:val="16"/>
                <w:szCs w:val="16"/>
              </w:rPr>
            </w:pPr>
          </w:p>
          <w:p w:rsidR="00B44E93" w:rsidRPr="008F064A" w:rsidRDefault="004E23C0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/>
                <w:b/>
                <w:sz w:val="16"/>
                <w:szCs w:val="16"/>
              </w:rPr>
              <w:t>19</w:t>
            </w:r>
            <w:r w:rsidR="00B44E93" w:rsidRPr="008F064A">
              <w:rPr>
                <w:rFonts w:ascii="Calibri" w:hAnsi="Calibri"/>
                <w:b/>
                <w:sz w:val="16"/>
                <w:szCs w:val="16"/>
              </w:rPr>
              <w:t>.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Allah tarafından peygamberlere verilen ve bazı durumlarda ortaya çıkan olağanüstü olaylara mucize denir. Buna göre aşağıdakilerden hangisi mucize 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değildir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>?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a-) Hz. Musa’nın Firavun’dan kaçarken kızıl denizi yarması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b-) Hz. İsa’nın beşikte iken konuşması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 xml:space="preserve">c-) </w:t>
            </w:r>
            <w:r w:rsidR="002A3541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Hz. Yusuf’un kuyuya atılması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d-)</w:t>
            </w:r>
            <w:r w:rsidR="002A3541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Hz. Muhammed’in miraca çıkması</w:t>
            </w:r>
          </w:p>
          <w:p w:rsidR="00852B49" w:rsidRPr="008F064A" w:rsidRDefault="00852B49" w:rsidP="00B44E93"/>
          <w:p w:rsidR="00852B49" w:rsidRPr="008F064A" w:rsidRDefault="004E23C0" w:rsidP="00852B49">
            <w:pPr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20</w:t>
            </w:r>
            <w:r w:rsidR="00852B49" w:rsidRPr="008F064A">
              <w:rPr>
                <w:rFonts w:asciiTheme="minorHAnsi" w:hAnsiTheme="minorHAnsi" w:cs="Tahoma"/>
                <w:sz w:val="16"/>
                <w:szCs w:val="16"/>
              </w:rPr>
              <w:t xml:space="preserve">.“Peygamberler neden insanlardan seçiliyor?” diye soran birisine aşağıdaki ayetlerden hangisi </w:t>
            </w:r>
            <w:r w:rsidR="00852B49" w:rsidRPr="008F064A">
              <w:rPr>
                <w:rFonts w:asciiTheme="minorHAnsi" w:hAnsiTheme="minorHAnsi" w:cs="Tahoma"/>
                <w:sz w:val="16"/>
                <w:szCs w:val="16"/>
                <w:u w:val="single"/>
              </w:rPr>
              <w:t>en güzel</w:t>
            </w:r>
            <w:r w:rsidR="00852B49" w:rsidRPr="008F064A">
              <w:rPr>
                <w:rFonts w:asciiTheme="minorHAnsi" w:hAnsiTheme="minorHAnsi" w:cs="Tahoma"/>
                <w:sz w:val="16"/>
                <w:szCs w:val="16"/>
              </w:rPr>
              <w:t xml:space="preserve"> cevabı verir?</w:t>
            </w:r>
            <w:r w:rsidR="00852B49" w:rsidRPr="008F064A">
              <w:rPr>
                <w:rFonts w:asciiTheme="minorHAnsi" w:hAnsiTheme="minorHAnsi" w:cs="Tahoma"/>
                <w:sz w:val="16"/>
                <w:szCs w:val="16"/>
              </w:rPr>
              <w:br/>
              <w:t xml:space="preserve">a) Her kim Allah'a, meleklerine, peygamberlerine, Cebrail'e ve Mikail’e düşman olursa bilsin ki, Allah da </w:t>
            </w:r>
            <w:proofErr w:type="gramStart"/>
            <w:r w:rsidR="00852B49" w:rsidRPr="008F064A">
              <w:rPr>
                <w:rFonts w:asciiTheme="minorHAnsi" w:hAnsiTheme="minorHAnsi" w:cs="Tahoma"/>
                <w:sz w:val="16"/>
                <w:szCs w:val="16"/>
              </w:rPr>
              <w:t>inkar</w:t>
            </w:r>
            <w:proofErr w:type="gramEnd"/>
            <w:r w:rsidR="00852B49" w:rsidRPr="008F064A">
              <w:rPr>
                <w:rFonts w:asciiTheme="minorHAnsi" w:hAnsiTheme="minorHAnsi" w:cs="Tahoma"/>
                <w:sz w:val="16"/>
                <w:szCs w:val="16"/>
              </w:rPr>
              <w:t xml:space="preserve"> edenlerin düşmanıdır</w:t>
            </w:r>
            <w:r w:rsidR="00852B49" w:rsidRPr="008F064A">
              <w:rPr>
                <w:rFonts w:asciiTheme="minorHAnsi" w:hAnsiTheme="minorHAnsi" w:cs="Tahoma"/>
                <w:sz w:val="16"/>
                <w:szCs w:val="16"/>
              </w:rPr>
              <w:br/>
              <w:t>b) De ki: "Eğer yeryüzünde dolaşıp duranlar melekler olsaydı, elbette onlara gökten bir melek peygamber indirirdik."</w:t>
            </w:r>
            <w:r w:rsidR="00852B49" w:rsidRPr="008F064A">
              <w:rPr>
                <w:rFonts w:asciiTheme="minorHAnsi" w:hAnsiTheme="minorHAnsi" w:cs="Tahoma"/>
                <w:sz w:val="16"/>
                <w:szCs w:val="16"/>
              </w:rPr>
              <w:br/>
              <w:t>c) Allah'a ve peygambere itaat edin ki size merhamet edilsin</w:t>
            </w:r>
            <w:r w:rsidR="00852B49" w:rsidRPr="008F064A">
              <w:rPr>
                <w:rFonts w:asciiTheme="minorHAnsi" w:hAnsiTheme="minorHAnsi" w:cs="Tahoma"/>
                <w:sz w:val="16"/>
                <w:szCs w:val="16"/>
              </w:rPr>
              <w:br/>
              <w:t>d) Biz onu (Kuran'ı) hak olarak indirdik ve o da hak ile indi. Seni de ancak müjdeci ve uyarıcı olarak gönderdik.</w:t>
            </w:r>
          </w:p>
          <w:p w:rsidR="00852B49" w:rsidRPr="008F064A" w:rsidRDefault="00852B49" w:rsidP="00852B49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52B49" w:rsidRPr="008F064A" w:rsidRDefault="00852B49" w:rsidP="00852B49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4E23C0" w:rsidRPr="008F064A">
              <w:rPr>
                <w:rFonts w:asciiTheme="minorHAnsi" w:hAnsiTheme="minorHAnsi"/>
                <w:sz w:val="16"/>
                <w:szCs w:val="16"/>
              </w:rPr>
              <w:t>1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. Peygamberlerle ilgili olarak aşağıda verilen bilgilerden hangisi </w:t>
            </w:r>
            <w:r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852B49" w:rsidRPr="008F064A" w:rsidRDefault="00852B49" w:rsidP="00852B49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a)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İnsanı iyiliğe ve doğruluğa yönlendiren yol göstericilerdir</w:t>
            </w:r>
          </w:p>
          <w:p w:rsidR="00852B49" w:rsidRPr="008F064A" w:rsidRDefault="00852B49" w:rsidP="00852B49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b)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İnsanları yanlış-kötü davranışlardan uzaklaştırmak için çalışmışlardır.</w:t>
            </w:r>
          </w:p>
          <w:p w:rsidR="00852B49" w:rsidRPr="008F064A" w:rsidRDefault="00852B49" w:rsidP="00852B49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c)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Yaşadıkları toplumları iyiliğe ve güzelliğe çağırmışlardır.</w:t>
            </w:r>
          </w:p>
          <w:p w:rsidR="00852B49" w:rsidRPr="008F064A" w:rsidRDefault="00852B49" w:rsidP="00852B49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d)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Sadece kendi dönemlerindeki insanlara örnektirler.</w:t>
            </w:r>
          </w:p>
          <w:p w:rsidR="00852B49" w:rsidRPr="008F064A" w:rsidRDefault="00852B49" w:rsidP="00852B49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E20135" w:rsidRPr="008F064A" w:rsidRDefault="00E20135" w:rsidP="00E20135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4E23C0"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. Kuran’ın indirilmesi yaklaşık olarak kaç yıl sürmüştür?</w:t>
            </w:r>
          </w:p>
          <w:p w:rsidR="0069565C" w:rsidRPr="008F064A" w:rsidRDefault="0069565C" w:rsidP="0069565C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21                                                   b) 22                    </w:t>
            </w:r>
          </w:p>
          <w:p w:rsidR="0069565C" w:rsidRPr="008F064A" w:rsidRDefault="0069565C" w:rsidP="0069565C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23                                                   d) 24</w:t>
            </w:r>
          </w:p>
          <w:p w:rsidR="008D3CF0" w:rsidRPr="008F064A" w:rsidRDefault="008D3CF0" w:rsidP="00852B49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69565C" w:rsidRPr="008F064A" w:rsidRDefault="0069565C" w:rsidP="00852B49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BF0AC4" w:rsidRPr="008F064A" w:rsidRDefault="00BF0AC4" w:rsidP="00BF0AC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lastRenderedPageBreak/>
              <w:t xml:space="preserve">34. Suhuflarla ilgili olarak aşağıdakilerden hangisi </w:t>
            </w:r>
            <w:r w:rsidRPr="008F064A">
              <w:rPr>
                <w:rFonts w:asciiTheme="minorHAnsi" w:hAnsiTheme="minorHAnsi"/>
                <w:sz w:val="16"/>
                <w:szCs w:val="16"/>
                <w:u w:val="single"/>
              </w:rPr>
              <w:t>söylenemez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BF0AC4" w:rsidRPr="008F064A" w:rsidRDefault="00BF0AC4" w:rsidP="00BF0AC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Kitapçık şeklindeki kutsal kitaplardır</w:t>
            </w:r>
          </w:p>
          <w:p w:rsidR="00BF0AC4" w:rsidRPr="008F064A" w:rsidRDefault="00BF0AC4" w:rsidP="00BF0AC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Dört peygambere suhuf verilmiştir.</w:t>
            </w:r>
          </w:p>
          <w:p w:rsidR="00BF0AC4" w:rsidRPr="008F064A" w:rsidRDefault="00BF0AC4" w:rsidP="00BF0AC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Hiçbiri günümüze kadar gelememiştir.</w:t>
            </w:r>
          </w:p>
          <w:p w:rsidR="00BF0AC4" w:rsidRPr="008F064A" w:rsidRDefault="00BF0AC4" w:rsidP="00BF0AC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Suhuflar dört kitaptan sonra gönderilmiştir.</w:t>
            </w:r>
          </w:p>
          <w:p w:rsidR="00BF0AC4" w:rsidRPr="008F064A" w:rsidRDefault="00BF0AC4" w:rsidP="00BF0AC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BF0AC4" w:rsidP="00BF0AC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35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.Kuran’ın Arapça gönderilişinin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sebeb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i verilenlerden hangisidir?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Peygamberimizin vahyi Arapça olarak istemesi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Başka dillerde vahyin mümkün olmaması </w:t>
            </w:r>
          </w:p>
          <w:p w:rsidR="0095753A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</w:t>
            </w:r>
            <w:r w:rsidR="0095753A" w:rsidRPr="008F064A">
              <w:rPr>
                <w:rFonts w:asciiTheme="minorHAnsi" w:hAnsiTheme="minorHAnsi"/>
                <w:sz w:val="16"/>
                <w:szCs w:val="16"/>
              </w:rPr>
              <w:t xml:space="preserve">Peygamberimizin ve çevresindeki insanların dilinin Arapça olması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95753A" w:rsidRPr="008F064A">
              <w:rPr>
                <w:rFonts w:asciiTheme="minorHAnsi" w:hAnsiTheme="minorHAnsi"/>
                <w:sz w:val="16"/>
                <w:szCs w:val="16"/>
              </w:rPr>
              <w:t>Arapçanın kutsal bir dil olması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BF0AC4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36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Kuran’la ilgili olarak verilen bilgilerden hangisi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Kuran’da ibadetler hakkında bilgi verilmiştir.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Kuran’da nelere iman etmemiz gerektiği bildirilmiştir.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Kuran’da ahlak ilkeleri bildirilmiştir.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Kuranda peygamberimizin hayatı hakkında bilgi verilmiştir.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BF0AC4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37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Aşağıdakilerden hangisi peygamberimize vahiy geldiği zaman, gelen vahiylerin korunması için aldığı tedbirlerden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değildir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95753A" w:rsidRPr="008F064A" w:rsidRDefault="008D3CF0" w:rsidP="0095753A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r w:rsidR="0095753A" w:rsidRPr="008F064A">
              <w:rPr>
                <w:rFonts w:asciiTheme="minorHAnsi" w:hAnsiTheme="minorHAnsi"/>
                <w:sz w:val="16"/>
                <w:szCs w:val="16"/>
              </w:rPr>
              <w:t>Gelen vahiyleri ezberlemeleri için tüm Müslümanları zorlardı.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Vahiy kâtiplerini çağırır, onlara yazdırırdı.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Sahabelerden bazılarına gelen vahiyleri ezberletirdi.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</w:t>
            </w:r>
            <w:r w:rsidR="0095753A" w:rsidRPr="008F064A">
              <w:rPr>
                <w:rFonts w:asciiTheme="minorHAnsi" w:hAnsiTheme="minorHAnsi"/>
                <w:sz w:val="16"/>
                <w:szCs w:val="16"/>
              </w:rPr>
              <w:t xml:space="preserve"> Gelen vahiyleri önce kendisi ezberlerdi.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I-Peygamberlerin günahsız olması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II-Allah’tan aldıkları mesajları insanlara anlatması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III-Peygamberlerin akıllı ve zeki olması</w:t>
            </w:r>
          </w:p>
          <w:p w:rsidR="008D3CF0" w:rsidRPr="008F064A" w:rsidRDefault="00BF0AC4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38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Yukarıda I-II ve III de tanımları verilen kavramlar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hangileridir?</w:t>
            </w:r>
          </w:p>
          <w:tbl>
            <w:tblPr>
              <w:tblW w:w="3840" w:type="dxa"/>
              <w:tblInd w:w="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/>
            </w:tblPr>
            <w:tblGrid>
              <w:gridCol w:w="960"/>
              <w:gridCol w:w="960"/>
              <w:gridCol w:w="960"/>
              <w:gridCol w:w="960"/>
            </w:tblGrid>
            <w:tr w:rsidR="008D3CF0" w:rsidRPr="008F064A" w:rsidTr="008255AD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II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III</w:t>
                  </w:r>
                </w:p>
              </w:tc>
            </w:tr>
            <w:tr w:rsidR="008D3CF0" w:rsidRPr="008F064A" w:rsidTr="008255AD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A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fetanet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tebliğ</w:t>
                  </w:r>
                  <w:proofErr w:type="gramEnd"/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ismet</w:t>
                  </w:r>
                  <w:proofErr w:type="gramEnd"/>
                </w:p>
              </w:tc>
            </w:tr>
            <w:tr w:rsidR="008D3CF0" w:rsidRPr="008F064A" w:rsidTr="008255AD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B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ismet</w:t>
                  </w:r>
                  <w:proofErr w:type="gramEnd"/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tebliğ</w:t>
                  </w:r>
                  <w:proofErr w:type="gramEnd"/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fetanet</w:t>
                  </w:r>
                </w:p>
              </w:tc>
            </w:tr>
            <w:tr w:rsidR="008D3CF0" w:rsidRPr="008F064A" w:rsidTr="008255AD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C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sıdk</w:t>
                  </w:r>
                  <w:proofErr w:type="gramEnd"/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emanet</w:t>
                  </w:r>
                  <w:proofErr w:type="gramEnd"/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tebliğ</w:t>
                  </w:r>
                  <w:proofErr w:type="gramEnd"/>
                </w:p>
              </w:tc>
            </w:tr>
            <w:tr w:rsidR="008D3CF0" w:rsidRPr="008F064A" w:rsidTr="008255AD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D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emanet</w:t>
                  </w:r>
                  <w:proofErr w:type="gramEnd"/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fetanet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ismet</w:t>
                  </w:r>
                  <w:proofErr w:type="gramEnd"/>
                </w:p>
              </w:tc>
            </w:tr>
          </w:tbl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E20135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“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Vel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asri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İnnel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insane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lefi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husrin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İllellezine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amenu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ve </w:t>
            </w:r>
            <w:proofErr w:type="gram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…………………..</w:t>
            </w:r>
            <w:proofErr w:type="gram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gram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ve</w:t>
            </w:r>
            <w:proofErr w:type="gram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tevasav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bil hakkı ve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tevasav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bis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sabr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>”</w:t>
            </w:r>
          </w:p>
          <w:p w:rsidR="008D3CF0" w:rsidRPr="008F064A" w:rsidRDefault="00BF0AC4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39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. Yukarıdaki Asr suresinde boş bırakılan yere hangisi getirilmelidir?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Amilüs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sadakatı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        b)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Amilüs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hakkı      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Amilis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salati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               d)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Amilus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salihati</w:t>
            </w:r>
            <w:proofErr w:type="spellEnd"/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BF0AC4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40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Aşağıdakilerden hangisi </w:t>
            </w:r>
            <w:r w:rsidR="008D3CF0" w:rsidRPr="008F064A">
              <w:rPr>
                <w:rFonts w:asciiTheme="minorHAnsi" w:hAnsiTheme="minorHAnsi"/>
                <w:iCs/>
                <w:sz w:val="16"/>
                <w:szCs w:val="16"/>
              </w:rPr>
              <w:t xml:space="preserve">Kur’an-ı Kerim’in </w:t>
            </w:r>
            <w:r w:rsidR="008D3CF0" w:rsidRPr="008F064A">
              <w:rPr>
                <w:rFonts w:asciiTheme="minorHAnsi" w:hAnsiTheme="minorHAnsi"/>
                <w:iCs/>
                <w:sz w:val="16"/>
                <w:szCs w:val="16"/>
                <w:u w:val="single"/>
              </w:rPr>
              <w:t>evrensel</w:t>
            </w:r>
            <w:r w:rsidR="008D3CF0" w:rsidRPr="008F064A">
              <w:rPr>
                <w:rFonts w:asciiTheme="minorHAnsi" w:hAnsiTheme="minorHAnsi"/>
                <w:iCs/>
                <w:sz w:val="16"/>
                <w:szCs w:val="16"/>
              </w:rPr>
              <w:t xml:space="preserve"> bir kitap olduğu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anlamı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na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gelir?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br/>
            </w:r>
            <w:proofErr w:type="gram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a</w:t>
            </w:r>
            <w:proofErr w:type="gram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>- Allah tarafından gönderilmesi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br/>
              <w:t>b- Kıyamete kadar gelecek bütün insanlara hitap etmesi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br/>
              <w:t>c- Parça parça indirilmiş olması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br/>
              <w:t>d- Hz. Muhammed’e (sav) gelmiş olması</w:t>
            </w:r>
          </w:p>
          <w:p w:rsidR="00F41AA8" w:rsidRPr="008F064A" w:rsidRDefault="00F41AA8" w:rsidP="008D3CF0">
            <w:pPr>
              <w:spacing w:line="120" w:lineRule="atLeast"/>
            </w:pPr>
          </w:p>
          <w:p w:rsidR="00F41AA8" w:rsidRPr="008F064A" w:rsidRDefault="00F41AA8" w:rsidP="00F41AA8"/>
          <w:p w:rsidR="00F41AA8" w:rsidRPr="008F064A" w:rsidRDefault="00F41AA8" w:rsidP="005E37DB">
            <w:pPr>
              <w:rPr>
                <w:rFonts w:ascii="Calibri" w:hAnsi="Calibri"/>
                <w:i/>
              </w:rPr>
            </w:pPr>
            <w:r w:rsidRPr="008F064A">
              <w:tab/>
            </w:r>
            <w:r w:rsidR="005E37DB" w:rsidRPr="008F064A">
              <w:t xml:space="preserve">                          </w:t>
            </w:r>
            <w:r w:rsidRPr="008F064A">
              <w:rPr>
                <w:rFonts w:ascii="Calibri" w:hAnsi="Calibri"/>
                <w:i/>
              </w:rPr>
              <w:t>NOT:</w:t>
            </w:r>
          </w:p>
          <w:p w:rsidR="00F41AA8" w:rsidRPr="008F064A" w:rsidRDefault="00F41AA8" w:rsidP="00F41AA8">
            <w:pPr>
              <w:jc w:val="center"/>
              <w:rPr>
                <w:rFonts w:ascii="Calibri" w:hAnsi="Calibri"/>
                <w:i/>
              </w:rPr>
            </w:pPr>
          </w:p>
          <w:p w:rsidR="00F41AA8" w:rsidRPr="008F064A" w:rsidRDefault="00F41AA8" w:rsidP="00F41AA8">
            <w:pPr>
              <w:jc w:val="center"/>
              <w:rPr>
                <w:rFonts w:ascii="Calibri" w:hAnsi="Calibri"/>
                <w:i/>
              </w:rPr>
            </w:pPr>
            <w:r w:rsidRPr="008F064A">
              <w:rPr>
                <w:rFonts w:ascii="Calibri" w:hAnsi="Calibri"/>
                <w:i/>
              </w:rPr>
              <w:t>20 soru 3’er puan,</w:t>
            </w:r>
          </w:p>
          <w:p w:rsidR="00F41AA8" w:rsidRPr="008F064A" w:rsidRDefault="00F41AA8" w:rsidP="00F41AA8">
            <w:pPr>
              <w:jc w:val="center"/>
              <w:rPr>
                <w:rFonts w:ascii="Calibri" w:hAnsi="Calibri"/>
                <w:i/>
              </w:rPr>
            </w:pPr>
            <w:r w:rsidRPr="008F064A">
              <w:rPr>
                <w:rFonts w:ascii="Calibri" w:hAnsi="Calibri"/>
                <w:i/>
              </w:rPr>
              <w:t>20 soru 2’şer puan.</w:t>
            </w:r>
          </w:p>
          <w:p w:rsidR="00F41AA8" w:rsidRPr="008F064A" w:rsidRDefault="00F41AA8" w:rsidP="00F41AA8">
            <w:pPr>
              <w:jc w:val="center"/>
              <w:rPr>
                <w:rFonts w:ascii="Calibri" w:hAnsi="Calibri"/>
                <w:i/>
              </w:rPr>
            </w:pPr>
          </w:p>
          <w:p w:rsidR="00673D31" w:rsidRPr="008F064A" w:rsidRDefault="00673D31" w:rsidP="00673D31">
            <w:pPr>
              <w:jc w:val="center"/>
              <w:rPr>
                <w:rFonts w:ascii="Calibri" w:hAnsi="Calibri"/>
              </w:rPr>
            </w:pPr>
            <w:r w:rsidRPr="008F064A">
              <w:rPr>
                <w:rFonts w:ascii="Calibri" w:hAnsi="Calibri"/>
              </w:rPr>
              <w:t>Sınav süreniz 40 dakikadır.</w:t>
            </w:r>
          </w:p>
          <w:p w:rsidR="00F41AA8" w:rsidRPr="008F064A" w:rsidRDefault="00F41AA8" w:rsidP="00F41AA8">
            <w:pPr>
              <w:jc w:val="center"/>
              <w:rPr>
                <w:rFonts w:ascii="Calibri" w:hAnsi="Calibri"/>
                <w:i/>
              </w:rPr>
            </w:pPr>
          </w:p>
          <w:p w:rsidR="00F41AA8" w:rsidRPr="008F064A" w:rsidRDefault="00F41AA8" w:rsidP="00F41AA8">
            <w:pPr>
              <w:tabs>
                <w:tab w:val="left" w:pos="2055"/>
              </w:tabs>
              <w:jc w:val="center"/>
              <w:rPr>
                <w:rFonts w:ascii="Calibri" w:hAnsi="Calibri"/>
                <w:i/>
                <w:sz w:val="28"/>
                <w:szCs w:val="28"/>
              </w:rPr>
            </w:pPr>
            <w:r w:rsidRPr="008F064A">
              <w:rPr>
                <w:rFonts w:ascii="Calibri" w:hAnsi="Calibri"/>
                <w:i/>
                <w:sz w:val="28"/>
                <w:szCs w:val="28"/>
              </w:rPr>
              <w:t>BAŞARILAR DİLERİM.</w:t>
            </w:r>
          </w:p>
          <w:p w:rsidR="00F41AA8" w:rsidRPr="008F064A" w:rsidRDefault="00F41AA8" w:rsidP="00F41AA8">
            <w:pPr>
              <w:tabs>
                <w:tab w:val="left" w:pos="2055"/>
              </w:tabs>
              <w:jc w:val="center"/>
              <w:rPr>
                <w:rFonts w:ascii="Calibri" w:hAnsi="Calibri"/>
                <w:i/>
                <w:sz w:val="18"/>
                <w:szCs w:val="18"/>
              </w:rPr>
            </w:pPr>
          </w:p>
          <w:p w:rsidR="00F41AA8" w:rsidRPr="008F064A" w:rsidRDefault="00F41AA8" w:rsidP="00F41AA8">
            <w:pPr>
              <w:tabs>
                <w:tab w:val="left" w:pos="2055"/>
              </w:tabs>
              <w:jc w:val="center"/>
              <w:rPr>
                <w:rFonts w:ascii="Calibri" w:hAnsi="Calibri"/>
                <w:i/>
                <w:sz w:val="18"/>
                <w:szCs w:val="18"/>
              </w:rPr>
            </w:pPr>
          </w:p>
          <w:p w:rsidR="00EA0BB1" w:rsidRDefault="00FC5271" w:rsidP="00F41AA8">
            <w:pPr>
              <w:jc w:val="center"/>
              <w:rPr>
                <w:rFonts w:ascii="Comic Sans MS" w:hAnsi="Comic Sans MS"/>
                <w:b w:val="0"/>
                <w:color w:val="000000"/>
                <w:sz w:val="20"/>
              </w:rPr>
            </w:pPr>
            <w:hyperlink r:id="rId5" w:history="1">
              <w:r w:rsidR="00EA0BB1" w:rsidRPr="00B62B12">
                <w:rPr>
                  <w:rStyle w:val="Kpr"/>
                  <w:rFonts w:ascii="Comic Sans MS" w:hAnsi="Comic Sans MS"/>
                  <w:b w:val="0"/>
                  <w:sz w:val="20"/>
                </w:rPr>
                <w:t>www.sorubak.com</w:t>
              </w:r>
            </w:hyperlink>
          </w:p>
          <w:p w:rsidR="00F41AA8" w:rsidRPr="008F064A" w:rsidRDefault="00F41AA8" w:rsidP="00F41AA8">
            <w:pPr>
              <w:jc w:val="center"/>
              <w:rPr>
                <w:i/>
                <w:sz w:val="20"/>
                <w:lang w:eastAsia="tr-TR"/>
              </w:rPr>
            </w:pPr>
            <w:r w:rsidRPr="008F064A">
              <w:rPr>
                <w:rFonts w:ascii="Calibri" w:hAnsi="Calibri"/>
                <w:i/>
                <w:sz w:val="18"/>
                <w:szCs w:val="20"/>
              </w:rPr>
              <w:t>Din Kültürü ve Ahlak Bilgisi Öğretmeni</w:t>
            </w:r>
          </w:p>
          <w:p w:rsidR="00F41AA8" w:rsidRPr="008F064A" w:rsidRDefault="00F41AA8" w:rsidP="00F41AA8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F41AA8" w:rsidRPr="008F064A" w:rsidRDefault="00F41AA8" w:rsidP="00F41AA8">
            <w:pPr>
              <w:rPr>
                <w:rFonts w:ascii="Calibri" w:hAnsi="Calibri"/>
                <w:sz w:val="18"/>
                <w:szCs w:val="18"/>
              </w:rPr>
            </w:pPr>
          </w:p>
          <w:p w:rsidR="00F41AA8" w:rsidRPr="008F064A" w:rsidRDefault="00F41AA8" w:rsidP="00F41AA8">
            <w:pPr>
              <w:rPr>
                <w:rFonts w:ascii="Calibri" w:hAnsi="Calibri"/>
                <w:sz w:val="18"/>
                <w:szCs w:val="18"/>
              </w:rPr>
            </w:pPr>
          </w:p>
          <w:p w:rsidR="00F41AA8" w:rsidRPr="008F064A" w:rsidRDefault="00F41AA8" w:rsidP="00F41AA8">
            <w:pPr>
              <w:jc w:val="center"/>
              <w:rPr>
                <w:rFonts w:ascii="Calibri" w:hAnsi="Calibri"/>
                <w:i/>
              </w:rPr>
            </w:pPr>
            <w:r w:rsidRPr="008F064A">
              <w:rPr>
                <w:rFonts w:ascii="Calibri" w:hAnsi="Calibri"/>
                <w:i/>
              </w:rPr>
              <w:t>“Ben güzel ahlakı tamamlamak için gönderildim.”</w:t>
            </w:r>
          </w:p>
          <w:p w:rsidR="00B41C9D" w:rsidRPr="008F064A" w:rsidRDefault="00F41AA8" w:rsidP="00F41AA8">
            <w:pPr>
              <w:tabs>
                <w:tab w:val="left" w:pos="1260"/>
              </w:tabs>
              <w:jc w:val="center"/>
            </w:pPr>
            <w:r w:rsidRPr="008F064A">
              <w:rPr>
                <w:rFonts w:ascii="Calibri" w:hAnsi="Calibri"/>
                <w:i/>
                <w:sz w:val="24"/>
                <w:szCs w:val="24"/>
              </w:rPr>
              <w:t>Hz. Muhammed (s.a.v.)</w:t>
            </w:r>
          </w:p>
        </w:tc>
      </w:tr>
    </w:tbl>
    <w:p w:rsidR="00BF7418" w:rsidRPr="008F064A" w:rsidRDefault="00BF7418">
      <w:pPr>
        <w:rPr>
          <w:color w:val="auto"/>
        </w:rPr>
      </w:pPr>
    </w:p>
    <w:p w:rsidR="00C269CB" w:rsidRPr="008F064A" w:rsidRDefault="00C269CB">
      <w:pPr>
        <w:rPr>
          <w:color w:val="auto"/>
        </w:rPr>
      </w:pPr>
    </w:p>
    <w:p w:rsidR="006B675B" w:rsidRPr="008F064A" w:rsidRDefault="006B675B" w:rsidP="006B675B">
      <w:pPr>
        <w:spacing w:line="276" w:lineRule="auto"/>
        <w:rPr>
          <w:rFonts w:cs="Tahoma"/>
          <w:caps/>
          <w:color w:val="auto"/>
          <w:sz w:val="16"/>
          <w:szCs w:val="16"/>
        </w:rPr>
      </w:pPr>
    </w:p>
    <w:p w:rsidR="00C269CB" w:rsidRPr="008F064A" w:rsidRDefault="00C269CB">
      <w:pPr>
        <w:rPr>
          <w:color w:val="auto"/>
        </w:rPr>
      </w:pPr>
    </w:p>
    <w:p w:rsidR="00C269CB" w:rsidRPr="008F064A" w:rsidRDefault="00C269CB" w:rsidP="00F0121B">
      <w:pPr>
        <w:pBdr>
          <w:bar w:val="single" w:sz="4" w:color="auto"/>
        </w:pBdr>
        <w:rPr>
          <w:color w:val="auto"/>
        </w:rPr>
      </w:pPr>
    </w:p>
    <w:tbl>
      <w:tblPr>
        <w:tblpPr w:leftFromText="141" w:rightFromText="141" w:vertAnchor="text" w:horzAnchor="page" w:tblpX="1063" w:tblpY="1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67"/>
        <w:gridCol w:w="567"/>
        <w:gridCol w:w="567"/>
      </w:tblGrid>
      <w:tr w:rsidR="00C269CB" w:rsidRPr="008F064A" w:rsidTr="00F0121B">
        <w:trPr>
          <w:trHeight w:val="283"/>
        </w:trPr>
        <w:tc>
          <w:tcPr>
            <w:tcW w:w="2268" w:type="dxa"/>
            <w:gridSpan w:val="4"/>
            <w:vAlign w:val="center"/>
            <w:hideMark/>
          </w:tcPr>
          <w:p w:rsidR="00673D31" w:rsidRPr="008F064A" w:rsidRDefault="00673D31" w:rsidP="00673D31">
            <w:pPr>
              <w:pBdr>
                <w:bar w:val="single" w:sz="4" w:color="auto"/>
              </w:pBdr>
              <w:jc w:val="center"/>
              <w:rPr>
                <w:rFonts w:asciiTheme="minorHAnsi" w:hAnsiTheme="minorHAnsi" w:cs="Tahoma"/>
                <w:caps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="Tahoma"/>
                <w:caps/>
                <w:color w:val="auto"/>
                <w:sz w:val="28"/>
                <w:szCs w:val="28"/>
              </w:rPr>
              <w:t>6. SINIF</w:t>
            </w:r>
          </w:p>
          <w:p w:rsidR="00C269CB" w:rsidRPr="008F064A" w:rsidRDefault="00C269CB" w:rsidP="00673D31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 GURUBU</w:t>
            </w:r>
          </w:p>
          <w:p w:rsidR="000D0127" w:rsidRPr="008F064A" w:rsidRDefault="006B675B" w:rsidP="00673D31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CEVAPLARI</w:t>
            </w:r>
          </w:p>
          <w:p w:rsidR="006B675B" w:rsidRPr="008F064A" w:rsidRDefault="006B675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21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22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23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24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25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26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27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28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29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30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11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31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12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32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13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33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14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34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15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35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16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36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17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37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18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38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19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39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20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40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4718" w:tblpY="1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67"/>
        <w:gridCol w:w="567"/>
        <w:gridCol w:w="567"/>
        <w:gridCol w:w="567"/>
      </w:tblGrid>
      <w:tr w:rsidR="00C269CB" w:rsidRPr="008F064A" w:rsidTr="00C269CB">
        <w:trPr>
          <w:trHeight w:val="283"/>
        </w:trPr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31" w:rsidRPr="008F064A" w:rsidRDefault="00673D31" w:rsidP="00673D31">
            <w:pPr>
              <w:pBdr>
                <w:bar w:val="single" w:sz="4" w:color="auto"/>
              </w:pBdr>
              <w:jc w:val="center"/>
              <w:rPr>
                <w:rFonts w:asciiTheme="minorHAnsi" w:hAnsiTheme="minorHAnsi" w:cs="Tahoma"/>
                <w:caps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="Tahoma"/>
                <w:caps/>
                <w:color w:val="auto"/>
                <w:sz w:val="28"/>
                <w:szCs w:val="28"/>
              </w:rPr>
              <w:t>6. SINIF</w:t>
            </w:r>
          </w:p>
          <w:p w:rsidR="00C269CB" w:rsidRPr="008F064A" w:rsidRDefault="00C269CB" w:rsidP="006B675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  <w:lang w:eastAsia="tr-TR"/>
              </w:rPr>
              <w:t>B</w:t>
            </w: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 xml:space="preserve"> GURUBU</w:t>
            </w:r>
          </w:p>
          <w:p w:rsidR="006B675B" w:rsidRPr="008F064A" w:rsidRDefault="006B675B" w:rsidP="006B675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CEVAPLARI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402" w:tblpY="-1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67"/>
        <w:gridCol w:w="567"/>
        <w:gridCol w:w="567"/>
        <w:gridCol w:w="567"/>
      </w:tblGrid>
      <w:tr w:rsidR="00C269CB" w:rsidRPr="008F064A" w:rsidTr="00C269CB">
        <w:trPr>
          <w:trHeight w:val="283"/>
        </w:trPr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31" w:rsidRPr="008F064A" w:rsidRDefault="00673D31" w:rsidP="00673D31">
            <w:pPr>
              <w:pBdr>
                <w:bar w:val="single" w:sz="4" w:color="auto"/>
              </w:pBdr>
              <w:jc w:val="center"/>
              <w:rPr>
                <w:rFonts w:asciiTheme="minorHAnsi" w:hAnsiTheme="minorHAnsi" w:cs="Tahoma"/>
                <w:caps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="Tahoma"/>
                <w:caps/>
                <w:color w:val="auto"/>
                <w:sz w:val="28"/>
                <w:szCs w:val="28"/>
              </w:rPr>
              <w:t>6. SINIF</w:t>
            </w:r>
          </w:p>
          <w:p w:rsidR="00C269CB" w:rsidRPr="008F064A" w:rsidRDefault="00673D31" w:rsidP="006B675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  <w:lang w:eastAsia="tr-TR"/>
              </w:rPr>
              <w:t xml:space="preserve"> </w:t>
            </w:r>
            <w:r w:rsidR="00C269CB" w:rsidRPr="008F064A">
              <w:rPr>
                <w:rFonts w:asciiTheme="minorHAnsi" w:hAnsiTheme="minorHAnsi" w:cstheme="minorBidi"/>
                <w:color w:val="auto"/>
                <w:sz w:val="28"/>
                <w:szCs w:val="28"/>
                <w:lang w:eastAsia="tr-TR"/>
              </w:rPr>
              <w:t>C</w:t>
            </w:r>
            <w:r w:rsidR="00C269CB"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 xml:space="preserve"> GURUBU</w:t>
            </w:r>
          </w:p>
          <w:p w:rsidR="006B675B" w:rsidRPr="008F064A" w:rsidRDefault="006B675B" w:rsidP="006B675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CEVAPLARI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</w:tbl>
    <w:p w:rsidR="00C269CB" w:rsidRPr="008F064A" w:rsidRDefault="00C269CB" w:rsidP="00F0121B">
      <w:pPr>
        <w:ind w:firstLine="708"/>
        <w:rPr>
          <w:color w:val="auto"/>
        </w:rPr>
      </w:pPr>
      <w:r w:rsidRPr="008F064A">
        <w:rPr>
          <w:color w:val="auto"/>
        </w:rPr>
        <w:t xml:space="preserve">       </w:t>
      </w:r>
    </w:p>
    <w:p w:rsidR="00C269CB" w:rsidRPr="008F064A" w:rsidRDefault="00C269CB" w:rsidP="00F0121B">
      <w:pPr>
        <w:rPr>
          <w:color w:val="auto"/>
        </w:rPr>
      </w:pPr>
    </w:p>
    <w:sectPr w:rsidR="00C269CB" w:rsidRPr="008F064A" w:rsidSect="00222BD7">
      <w:pgSz w:w="11906" w:h="16838"/>
      <w:pgMar w:top="284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877893"/>
    <w:rsid w:val="000A7FF4"/>
    <w:rsid w:val="000D0127"/>
    <w:rsid w:val="000E3DCA"/>
    <w:rsid w:val="00162BBE"/>
    <w:rsid w:val="001865FF"/>
    <w:rsid w:val="001E2EF8"/>
    <w:rsid w:val="00222BD7"/>
    <w:rsid w:val="002375FC"/>
    <w:rsid w:val="002A3541"/>
    <w:rsid w:val="0030364A"/>
    <w:rsid w:val="00351370"/>
    <w:rsid w:val="00364BF4"/>
    <w:rsid w:val="00393FE4"/>
    <w:rsid w:val="003A68B0"/>
    <w:rsid w:val="003D68D1"/>
    <w:rsid w:val="004244A9"/>
    <w:rsid w:val="00427B7C"/>
    <w:rsid w:val="00442D7E"/>
    <w:rsid w:val="00443AA0"/>
    <w:rsid w:val="004E23C0"/>
    <w:rsid w:val="00515BDB"/>
    <w:rsid w:val="00530568"/>
    <w:rsid w:val="005B77B7"/>
    <w:rsid w:val="005E37DB"/>
    <w:rsid w:val="005E7765"/>
    <w:rsid w:val="00631D6D"/>
    <w:rsid w:val="00665673"/>
    <w:rsid w:val="00673D31"/>
    <w:rsid w:val="0069565C"/>
    <w:rsid w:val="006B675B"/>
    <w:rsid w:val="006D4B7F"/>
    <w:rsid w:val="007032DE"/>
    <w:rsid w:val="00760287"/>
    <w:rsid w:val="00777DB9"/>
    <w:rsid w:val="00782298"/>
    <w:rsid w:val="007902DF"/>
    <w:rsid w:val="008051CF"/>
    <w:rsid w:val="00817B2F"/>
    <w:rsid w:val="008255AD"/>
    <w:rsid w:val="00842598"/>
    <w:rsid w:val="0085094F"/>
    <w:rsid w:val="00852B49"/>
    <w:rsid w:val="00877893"/>
    <w:rsid w:val="008D3CF0"/>
    <w:rsid w:val="008D6C64"/>
    <w:rsid w:val="008F064A"/>
    <w:rsid w:val="00915805"/>
    <w:rsid w:val="00946DDE"/>
    <w:rsid w:val="00953354"/>
    <w:rsid w:val="0095753A"/>
    <w:rsid w:val="00A0372B"/>
    <w:rsid w:val="00A0492E"/>
    <w:rsid w:val="00B41C9D"/>
    <w:rsid w:val="00B44E93"/>
    <w:rsid w:val="00B7186E"/>
    <w:rsid w:val="00BE18A4"/>
    <w:rsid w:val="00BE5A0B"/>
    <w:rsid w:val="00BF0AC4"/>
    <w:rsid w:val="00BF7418"/>
    <w:rsid w:val="00C269CB"/>
    <w:rsid w:val="00CA65E4"/>
    <w:rsid w:val="00D16B94"/>
    <w:rsid w:val="00DA33A4"/>
    <w:rsid w:val="00DC16D5"/>
    <w:rsid w:val="00E20135"/>
    <w:rsid w:val="00E21AEE"/>
    <w:rsid w:val="00E349EC"/>
    <w:rsid w:val="00E57A88"/>
    <w:rsid w:val="00E94258"/>
    <w:rsid w:val="00EA0BB1"/>
    <w:rsid w:val="00F0121B"/>
    <w:rsid w:val="00F41AA8"/>
    <w:rsid w:val="00F517AC"/>
    <w:rsid w:val="00F8152A"/>
    <w:rsid w:val="00FB73F9"/>
    <w:rsid w:val="00FC5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893"/>
    <w:pPr>
      <w:spacing w:after="0" w:line="240" w:lineRule="auto"/>
    </w:pPr>
    <w:rPr>
      <w:rFonts w:ascii="Tahoma" w:eastAsia="Times New Roman" w:hAnsi="Tahoma"/>
      <w:b/>
      <w:bCs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0287"/>
    <w:pPr>
      <w:spacing w:after="200" w:line="276" w:lineRule="auto"/>
      <w:ind w:left="720"/>
      <w:contextualSpacing/>
    </w:pPr>
    <w:rPr>
      <w:rFonts w:ascii="Arial" w:eastAsiaTheme="minorHAnsi" w:hAnsi="Arial"/>
      <w:b w:val="0"/>
      <w:bCs w:val="0"/>
      <w:sz w:val="20"/>
      <w:szCs w:val="20"/>
    </w:rPr>
  </w:style>
  <w:style w:type="table" w:styleId="TabloKlavuzu">
    <w:name w:val="Table Grid"/>
    <w:basedOn w:val="NormalTablo"/>
    <w:uiPriority w:val="59"/>
    <w:rsid w:val="00877893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30364A"/>
    <w:pPr>
      <w:spacing w:before="100" w:beforeAutospacing="1" w:after="100" w:afterAutospacing="1"/>
    </w:pPr>
    <w:rPr>
      <w:rFonts w:ascii="Times New Roman" w:hAnsi="Times New Roman" w:cs="Times New Roman"/>
      <w:b w:val="0"/>
      <w:bCs w:val="0"/>
      <w:color w:val="auto"/>
      <w:sz w:val="24"/>
      <w:szCs w:val="24"/>
      <w:lang w:eastAsia="tr-TR"/>
    </w:rPr>
  </w:style>
  <w:style w:type="paragraph" w:customStyle="1" w:styleId="Default">
    <w:name w:val="Default"/>
    <w:rsid w:val="00F517AC"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customStyle="1" w:styleId="A6">
    <w:name w:val="A6"/>
    <w:uiPriority w:val="99"/>
    <w:rsid w:val="00F517AC"/>
    <w:rPr>
      <w:b/>
      <w:bCs/>
      <w:sz w:val="20"/>
      <w:szCs w:val="20"/>
      <w:u w:val="single"/>
    </w:rPr>
  </w:style>
  <w:style w:type="paragraph" w:customStyle="1" w:styleId="Pa8">
    <w:name w:val="Pa8"/>
    <w:basedOn w:val="Default"/>
    <w:next w:val="Default"/>
    <w:uiPriority w:val="99"/>
    <w:rsid w:val="00F517AC"/>
    <w:pPr>
      <w:spacing w:line="201" w:lineRule="atLeast"/>
    </w:pPr>
  </w:style>
  <w:style w:type="character" w:styleId="Kpr">
    <w:name w:val="Hyperlink"/>
    <w:basedOn w:val="VarsaylanParagrafYazTipi"/>
    <w:uiPriority w:val="99"/>
    <w:unhideWhenUsed/>
    <w:rsid w:val="00EA0BB1"/>
    <w:rPr>
      <w:color w:val="5F5F5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4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CD808C-9F42-4816-8D41-43A2E2927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6651</Words>
  <Characters>37914</Characters>
  <DocSecurity>0</DocSecurity>
  <Lines>315</Lines>
  <Paragraphs>88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2014-11-16T17:09:00Z</cp:lastPrinted>
  <dcterms:created xsi:type="dcterms:W3CDTF">2016-11-03T13:09:00Z</dcterms:created>
  <dcterms:modified xsi:type="dcterms:W3CDTF">2017-11-19T07:46:00Z</dcterms:modified>
  <cp:category>www.sorubak.com</cp:category>
</cp:coreProperties>
</file>