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E8" w:rsidRPr="00536FE8" w:rsidRDefault="00536FE8" w:rsidP="00536FE8">
      <w:pPr>
        <w:rPr>
          <w:rFonts w:ascii="Georgia" w:hAnsi="Georgia"/>
          <w:color w:val="141414"/>
          <w:sz w:val="22"/>
          <w:szCs w:val="22"/>
        </w:rPr>
      </w:pPr>
      <w:r w:rsidRPr="00536FE8">
        <w:rPr>
          <w:rFonts w:ascii="Georgia" w:hAnsi="Georgia"/>
          <w:i/>
          <w:iCs/>
          <w:color w:val="141414"/>
          <w:sz w:val="22"/>
          <w:szCs w:val="22"/>
        </w:rPr>
        <w:t>Aşağıdaki boşlukları uygun kelimelerle doldurunuz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1-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</w:t>
      </w:r>
      <w:proofErr w:type="gramEnd"/>
      <w:r w:rsidRPr="00536FE8">
        <w:rPr>
          <w:rFonts w:ascii="Georgia" w:hAnsi="Georgia"/>
          <w:i/>
          <w:iCs/>
          <w:color w:val="FF0000"/>
          <w:sz w:val="22"/>
          <w:szCs w:val="22"/>
        </w:rPr>
        <w:t>KATI HAL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………………..fiziği kristal özelliğe sahip maddeleri inceler.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2-Herhangi bir ölçme aracı kullanılmadan yalnız duyu organları ile yapılan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gözleme…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NİTEL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>.gözlem denir.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3-Fizikte büyüklükler…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TEMEL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…………….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>ve türetilmiş büyüklükler olmak üzere ikiye ayrılır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4-“Ne kadar uzak?”,”Ne kadar süre?”,”Ne kadar sıcak?”,”Kaç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metre”gibi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sorulara cevap bulabilmek için yapılan işlemlere…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**ÇME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……………denir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5-SI birim sisteminde zaman birimi……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SANİYE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dir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>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B-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Aşağıdaki cümlelerin doğru olanlarının yanına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D , Yanlış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olanlarının yanına Y yazınız.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)1- Fizik kişisel tercih gerektiren konularla ilgilenmez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Y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)2- Atom fiziği atom çekirdeğini inceler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Y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)3- Bilim adamları çevresindeki olaylara genel kabul görmüş düşünce kalıpları ile bakarlar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)4- Fizikte bilinen pozitif ve negatif yükler kimyada bileşik oluşumuna temel oluşturmuştur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)5- Fizikte sıvı basıncının bulunması ile Biyolojide bitki köklerinden yapraklara besin iletilmesi arasında ilişki kurulmuştur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C-Fiziğin alt alanlarının karşısına verilen konulardan hangisi ile ilgili olduğunu yazınız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Nükleer Fizik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IŞIMA Kuvvet ,hareket,enerji ilişkisi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Atom Fiziği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ATOMLARIN YAPISI Madde ve ısı ilişkisi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Optik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IŞIK OLAYLARI Atomların Yapısı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Mekanik</w:t>
      </w:r>
      <w:r w:rsidRPr="00536FE8">
        <w:rPr>
          <w:rStyle w:val="apple-converted-space"/>
          <w:rFonts w:ascii="Georgia" w:hAnsi="Georgia"/>
          <w:i/>
          <w:iCs/>
          <w:color w:val="141414"/>
          <w:sz w:val="22"/>
          <w:szCs w:val="22"/>
        </w:rPr>
        <w:t> 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KUVVET HAREKET Işık Olayları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Termodinamik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MADDE VE ISI İLİŞKİSİ Işıma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D-Aşağıdaki birimleri birbirine çeviriniz(10x2=20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2hm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</w:t>
      </w:r>
      <w:proofErr w:type="gramEnd"/>
      <w:r w:rsidRPr="00536FE8">
        <w:rPr>
          <w:rFonts w:ascii="Georgia" w:hAnsi="Georgia"/>
          <w:i/>
          <w:iCs/>
          <w:color w:val="FF0000"/>
          <w:sz w:val="22"/>
          <w:szCs w:val="22"/>
        </w:rPr>
        <w:t>200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………..m 1g……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0,001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………………kg 1 h……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3600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………….s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4800cm…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4,8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……….dam 10k…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10,000,000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……mg 2 h………120……….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dak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50m…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50,000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…………..mm 5,3g………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5300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……………mg 120 s………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2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dak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600mm….</w:t>
      </w:r>
      <w:r w:rsidRPr="00536FE8">
        <w:rPr>
          <w:rStyle w:val="apple-converted-space"/>
          <w:rFonts w:ascii="Georgia" w:hAnsi="Georgia"/>
          <w:i/>
          <w:iCs/>
          <w:color w:val="FF0000"/>
          <w:sz w:val="22"/>
          <w:szCs w:val="22"/>
        </w:rPr>
        <w:t> 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6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….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dm 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E-Aşağıdaki büyüklüklerin karşısına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vektörel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ise V,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skaler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ise S yazınız(5x3=15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Kuvvet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Ağırlık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Alan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Kütle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Hız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F-Aşağıdaki soruları cevaplayınız (2x10=20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1-Toz şekerle dolu bir kabın darası 80 g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geliyor.Kap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toz şekerle tartıldığında 1 adet 200 g , 1 adet 50 g,1 adet 20 g, 3 adet 1 g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lık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kütlelerle dengeye geliyor.Buna göre toz şekerin kütlesi kaç gramdır?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DARA:80g GRAMLAR:200+50+20+3=273g ŞEKERİN KÜTLESİ:273-80=193g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2-Herhangi bir ölçmede hata nelerden kaynaklanır.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a)**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çme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yönteminden b)**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çüm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yapandan c)**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çme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aletinden d)Ortamdan</w:t>
      </w:r>
    </w:p>
    <w:p w:rsidR="00FD4420" w:rsidRDefault="00FD4420"/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EC0" w:rsidRDefault="00FA3EC0" w:rsidP="00536FE8">
      <w:r>
        <w:separator/>
      </w:r>
    </w:p>
  </w:endnote>
  <w:endnote w:type="continuationSeparator" w:id="0">
    <w:p w:rsidR="00FA3EC0" w:rsidRDefault="00FA3EC0" w:rsidP="00536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EC0" w:rsidRDefault="00FA3EC0" w:rsidP="00536FE8">
      <w:r>
        <w:separator/>
      </w:r>
    </w:p>
  </w:footnote>
  <w:footnote w:type="continuationSeparator" w:id="0">
    <w:p w:rsidR="00FA3EC0" w:rsidRDefault="00FA3EC0" w:rsidP="00536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A06BD2" w:rsidP="00536FE8">
    <w:pPr>
      <w:pStyle w:val="stbilgi"/>
      <w:jc w:val="center"/>
    </w:pPr>
    <w:r>
      <w:t>2016-2017</w:t>
    </w:r>
    <w:r w:rsidR="00536FE8">
      <w:t xml:space="preserve"> 9.SINIFLAR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56E"/>
    <w:multiLevelType w:val="hybridMultilevel"/>
    <w:tmpl w:val="5B8A1E32"/>
    <w:lvl w:ilvl="0" w:tplc="0F98A610">
      <w:start w:val="1"/>
      <w:numFmt w:val="upperLetter"/>
      <w:lvlText w:val="%1-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E8"/>
    <w:rsid w:val="00081F4F"/>
    <w:rsid w:val="003443BB"/>
    <w:rsid w:val="004140D1"/>
    <w:rsid w:val="00536FE8"/>
    <w:rsid w:val="00A06BD2"/>
    <w:rsid w:val="00EF436F"/>
    <w:rsid w:val="00FA3EC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36FE8"/>
  </w:style>
  <w:style w:type="paragraph" w:styleId="ListeParagraf">
    <w:name w:val="List Paragraph"/>
    <w:basedOn w:val="Normal"/>
    <w:uiPriority w:val="34"/>
    <w:qFormat/>
    <w:rsid w:val="00536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6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6FE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36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6F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5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DocSecurity>0</DocSecurity>
  <Lines>15</Lines>
  <Paragraphs>4</Paragraphs>
  <ScaleCrop>false</ScaleCrop>
  <Manager>www.sorubak.com</Manager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2016-10-28T10:13:00Z</dcterms:created>
  <dcterms:modified xsi:type="dcterms:W3CDTF">2016-10-28T10:13:00Z</dcterms:modified>
  <cp:category>www.sorubak.com</cp:category>
</cp:coreProperties>
</file>