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6EF" w:rsidRPr="00FA26EF" w:rsidRDefault="00FA26EF" w:rsidP="00FA26EF">
      <w:pPr>
        <w:spacing w:after="0" w:line="480" w:lineRule="atLeast"/>
        <w:ind w:firstLine="284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باسمه سبحانه وتعالى</w:t>
      </w:r>
    </w:p>
    <w:p w:rsidR="00FA26EF" w:rsidRPr="00FA26EF" w:rsidRDefault="00FA26EF" w:rsidP="00FA26EF">
      <w:pPr>
        <w:spacing w:after="0" w:line="480" w:lineRule="atLeast"/>
        <w:ind w:firstLine="284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الأسئلة الكلاسيكية من كتاب الأمثلة</w:t>
      </w:r>
    </w:p>
    <w:p w:rsidR="00FA26EF" w:rsidRPr="00FA26EF" w:rsidRDefault="00FA26EF" w:rsidP="00FA26EF">
      <w:pPr>
        <w:spacing w:after="0" w:line="480" w:lineRule="atLeast"/>
        <w:ind w:firstLine="284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EMSİLE SORULARI:</w:t>
      </w:r>
    </w:p>
    <w:p w:rsidR="00FA26EF" w:rsidRPr="00FA26EF" w:rsidRDefault="00FA26EF" w:rsidP="00FA26EF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t>1)</w:t>
      </w:r>
      <w:r w:rsidRPr="00FA26EF">
        <w:rPr>
          <w:rFonts w:ascii="Times New Roman" w:eastAsia="Times New Roman" w:hAnsi="Times New Roman" w:cs="Times New Roman"/>
          <w:color w:val="FF0000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Emsile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” (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6"/>
          <w:szCs w:val="32"/>
          <w:shd w:val="clear" w:color="auto" w:fill="FFFFFF"/>
          <w:rtl/>
          <w:lang w:eastAsia="tr-TR"/>
        </w:rPr>
        <w:t>أمْثِلَة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)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6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nasıl 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bir kelimedir ve ne demektir?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2)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Emsile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kaça ayrılır ve isimleri nedir?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3)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24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sîğadan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oluşan “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Emsile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” 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türüne ne ad verilir?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284" w:firstLine="284"/>
        <w:jc w:val="center"/>
        <w:rPr>
          <w:rFonts w:ascii="Times New Roman" w:eastAsia="Times New Roman" w:hAnsi="Times New Roman" w:cs="Times New Roman"/>
          <w:color w:val="000000"/>
          <w:sz w:val="16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4)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Fiillerin,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Emsile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-i </w:t>
      </w:r>
      <w:proofErr w:type="gramStart"/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……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</w:t>
      </w:r>
      <w:proofErr w:type="gram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’si 14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sîğadır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 Noktalı yeri doldurunuz.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0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5)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Fiilin yapısının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ma’lûm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meçhûl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olması ne demektir? Türk Dilindeki karşılıkları nedir?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6)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Müfred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tesniyye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(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müsennâ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) ve cem’ ne demektir?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7)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Müzekker ve müennes ne demektir?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284" w:firstLine="284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8)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Ğâib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ğâibe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muhâtab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muhâtaba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mütekellim ne anlama gelir?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9)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Mütekellim kaça ayrılır ve ne anlamlara gelir?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10)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Sülâsî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 ne anlama gelir?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t>11)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Mücerred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fiil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mezîdün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fîh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fiil ne anlama gelir?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12)</w:t>
      </w:r>
      <w:r w:rsidRPr="00FA26EF">
        <w:rPr>
          <w:rFonts w:ascii="Times New Roman" w:eastAsia="Times New Roman" w:hAnsi="Times New Roman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“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Fâel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fiil-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aynel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fiil-lâmel fiil” ne demektir?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13)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Ma’lûm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olan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mâzî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 nasıl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meçhûl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yapılır?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سَجَدَ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“Secde etti” fiiliyle açıklayın.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lastRenderedPageBreak/>
        <w:t>14)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Ma’lûm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olan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 nasıl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meçhûl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yapılır?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يَسْجُدُ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fiiliyle açıklayın.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15)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Mâzî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 neye denir?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16)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Muzâraat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(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muzârilik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) harfleri nelerdir?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17)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Ma’lûm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olan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mâzî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fiilden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 nasıl yapılır? Bir örnek vererek, açıklayınız.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18)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Mücerred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olsun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mezîdün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fîh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olsun,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ma’lûm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meçhûl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olsun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mâzî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 çekim tablosunda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mâzîlerin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sonuna gelen ekler nelerdir?</w:t>
      </w:r>
    </w:p>
    <w:p w:rsidR="00791F7F" w:rsidRDefault="00791F7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proofErr w:type="gram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</w:t>
      </w:r>
      <w:proofErr w:type="gram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 </w:t>
      </w:r>
      <w:proofErr w:type="gram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</w:t>
      </w:r>
      <w:proofErr w:type="gram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 </w:t>
      </w:r>
      <w:proofErr w:type="gram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</w:t>
      </w:r>
      <w:proofErr w:type="gram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</w:t>
      </w:r>
      <w:proofErr w:type="gramStart"/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</w:t>
      </w:r>
      <w:proofErr w:type="gramEnd"/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</w:t>
      </w:r>
      <w:proofErr w:type="gram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</w:t>
      </w:r>
      <w:proofErr w:type="gramEnd"/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</w:p>
    <w:p w:rsidR="00791F7F" w:rsidRDefault="00791F7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proofErr w:type="gram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</w:t>
      </w:r>
      <w:proofErr w:type="gram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 </w:t>
      </w:r>
      <w:proofErr w:type="gram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</w:t>
      </w:r>
      <w:proofErr w:type="gram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 </w:t>
      </w:r>
      <w:proofErr w:type="gram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</w:t>
      </w:r>
      <w:proofErr w:type="gram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</w:t>
      </w:r>
      <w:proofErr w:type="gramStart"/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</w:t>
      </w:r>
      <w:proofErr w:type="gramEnd"/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  …..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</w:t>
      </w:r>
    </w:p>
    <w:p w:rsidR="00FA26EF" w:rsidRPr="00FA26EF" w:rsidRDefault="00791F7F" w:rsidP="00791F7F">
      <w:pPr>
        <w:spacing w:after="240" w:line="480" w:lineRule="atLeast"/>
        <w:ind w:left="284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..…             ..…          ….. 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19)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Mücerred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olsun,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mezîdün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fîh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olsun,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ma’lûm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meçhûl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olsun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 çekim tablosunda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muzârilerin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sonuna gelen ekler nelerdir?</w:t>
      </w:r>
    </w:p>
    <w:p w:rsidR="00791F7F" w:rsidRDefault="00791F7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             ..…             ..…       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   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</w:p>
    <w:p w:rsidR="00791F7F" w:rsidRDefault="00791F7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…..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…..          …..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</w:t>
      </w:r>
    </w:p>
    <w:p w:rsidR="00FA26EF" w:rsidRPr="00FA26EF" w:rsidRDefault="00791F7F" w:rsidP="00791F7F">
      <w:pPr>
        <w:spacing w:after="24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   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..…             ..…        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…..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20)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Mâzî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 hangi zamandır?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791F7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21)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 hangi zamandır?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t>22)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يَأكُلُ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يَشْرَبُ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muzâri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</w:t>
      </w:r>
      <w:r w:rsidR="00791F7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fiillerinin </w:t>
      </w:r>
      <w:proofErr w:type="spellStart"/>
      <w:r w:rsidR="00791F7F" w:rsidRPr="00791F7F">
        <w:rPr>
          <w:rFonts w:ascii="Palatino Linotype" w:eastAsia="Times New Roman" w:hAnsi="Palatino Linotype" w:cs="Times New Roman"/>
          <w:b/>
          <w:bCs/>
          <w:color w:val="000000"/>
          <w:sz w:val="20"/>
          <w:szCs w:val="32"/>
          <w:shd w:val="clear" w:color="auto" w:fill="FFFFFF"/>
          <w:lang w:eastAsia="tr-TR"/>
        </w:rPr>
        <w:t>meçhûllerini</w:t>
      </w:r>
      <w:proofErr w:type="spellEnd"/>
      <w:r w:rsidR="00791F7F" w:rsidRPr="00791F7F">
        <w:rPr>
          <w:rFonts w:ascii="Palatino Linotype" w:eastAsia="Times New Roman" w:hAnsi="Palatino Linotype" w:cs="Times New Roman"/>
          <w:b/>
          <w:bCs/>
          <w:color w:val="000000"/>
          <w:sz w:val="20"/>
          <w:szCs w:val="32"/>
          <w:shd w:val="clear" w:color="auto" w:fill="FFFFFF"/>
          <w:lang w:eastAsia="tr-TR"/>
        </w:rPr>
        <w:t xml:space="preserve"> yazın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0"/>
          <w:szCs w:val="32"/>
          <w:shd w:val="clear" w:color="auto" w:fill="FFFFFF"/>
          <w:lang w:eastAsia="tr-TR"/>
        </w:rPr>
        <w:t>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23)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 Kaç çeşit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masdar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vardır? Birer örnek veriniz.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24)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ضَرَبَ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fiilinin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mîmli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masdarının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çekimini yapınız.</w:t>
      </w:r>
    </w:p>
    <w:p w:rsidR="00FA26EF" w:rsidRPr="00FA26EF" w:rsidRDefault="00FA26EF" w:rsidP="00FA26EF">
      <w:pPr>
        <w:spacing w:after="0" w:line="480" w:lineRule="atLeast"/>
        <w:ind w:left="141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               …               …</w:t>
      </w:r>
    </w:p>
    <w:p w:rsidR="00FA26EF" w:rsidRPr="00FA26EF" w:rsidRDefault="00FA26EF" w:rsidP="00FA26EF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lastRenderedPageBreak/>
        <w:t>25)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Sarf ilminde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semâî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kıyâsî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tabirleri ne anlama gelir?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ind w:left="426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26)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Sülâsî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fiillerin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mîmsiz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masdarları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semâî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midir yoksa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kıyâsî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midir?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27)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İsimler ve fiiller neden türetilmişlerdir?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3E06EF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18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t>28)</w:t>
      </w:r>
      <w:r w:rsidRPr="00FA26EF">
        <w:rPr>
          <w:rFonts w:ascii="Times New Roman" w:eastAsia="Times New Roman" w:hAnsi="Times New Roman" w:cs="Times New Roman"/>
          <w:color w:val="FF0000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Sülâsîlerin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ism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fâillerinin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(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6"/>
          <w:szCs w:val="32"/>
          <w:shd w:val="clear" w:color="auto" w:fill="FFFFFF"/>
          <w:rtl/>
          <w:lang w:eastAsia="tr-TR"/>
        </w:rPr>
        <w:t>فَاعِلٌ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) ve ismi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mef’ûllerinin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(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6"/>
          <w:szCs w:val="32"/>
          <w:shd w:val="clear" w:color="auto" w:fill="FFFFFF"/>
          <w:rtl/>
          <w:lang w:eastAsia="tr-TR"/>
        </w:rPr>
        <w:t>مَفْعُولٌ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) vezinleri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semâî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midir yoksa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kıyâsî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midir?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29)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Cem-i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musahhah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(cem-i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sâlim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) ne demektir? Bir örnek veriniz.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3E0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30)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Cem-i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mükesser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(kırık çoğul) ne demektir? Bir örnek veriniz.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31)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نَاصِرَيْنِ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نَاصِرِيْنَ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 kelimeleri (sarf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i’râb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yönünden) nasıl kelimelerdir? Açıklayınız.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32)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Olumsuz (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menfî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)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mâzî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manası veren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hangisidir? Bir örnek veriniz.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33)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Cezm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nasb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edatları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fiilin çekiminde nasıl bir değişikliğe yol açar?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34)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“Çıktınız sizler cem’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hâzır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erler geçmiş zamanda” fiilini yazınız ve çekim tablosundaki yerini yuvarlak olarak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işâretleyiniz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</w:t>
      </w:r>
    </w:p>
    <w:p w:rsidR="00791F7F" w:rsidRDefault="00791F7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             ..…             ..…       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   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</w:p>
    <w:p w:rsidR="00791F7F" w:rsidRDefault="00791F7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…..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…..          …..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</w:t>
      </w:r>
    </w:p>
    <w:p w:rsidR="00FA26EF" w:rsidRPr="00FA26EF" w:rsidRDefault="00791F7F" w:rsidP="00791F7F">
      <w:pPr>
        <w:spacing w:after="240" w:line="480" w:lineRule="atLeast"/>
        <w:ind w:firstLine="284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..…             ..…          ….. 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lastRenderedPageBreak/>
        <w:t>35)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”Oturur iki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ğâibe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avratlar şimdiki hâlde ya gelecek zamanda” fiilini yazınız ve çekim tablosundaki yerini yuvarlak olarak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işâretleyiniz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</w:t>
      </w:r>
    </w:p>
    <w:p w:rsidR="00791F7F" w:rsidRDefault="00791F7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             ..…             ..…       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   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</w:p>
    <w:p w:rsidR="00791F7F" w:rsidRDefault="00791F7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…..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…..          …..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</w:t>
      </w:r>
    </w:p>
    <w:p w:rsidR="00FA26EF" w:rsidRPr="00FA26EF" w:rsidRDefault="00791F7F" w:rsidP="00791F7F">
      <w:pPr>
        <w:spacing w:after="240" w:line="480" w:lineRule="atLeast"/>
        <w:ind w:firstLine="284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..…             ..…          ….. 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36)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“(O bayan) hâlâ yardım etmedi, henüz yardım etmedi” nasıl söylenir?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3E0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t>37)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Sülâsî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fiillerden 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emr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hâzır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nasıl yapılır? Anlatınız.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38)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Emir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nehy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fiilleri kaç tanedir? Kısaca maddeler hâlinde yazınız.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39)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Cezm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edâtları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(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cevâzım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) hangileridir?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40)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“(O erkek) yardım etmiyor” ve “(o erkek) yardım etmeyecek/yardım etmez” nasıl denir?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3E0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41)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“(O bayan) yazıyor” ve “(O bayan) yazmıyor” nasıl denir?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42)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لاَ يَنْصُرُ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لاَ يَنْصُرْ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  fiillerinin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sîğaları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nedir?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43)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فَتَحَ ، مَا فَتَحَ ، لَمْ يَفْتَحْ ، مَا يَفتَحُ ، لاَ يَفْتَحُ ، لاَ يَفْتَحْ ، لَيَفْتَحُ ، لِيَفْتَحْ</w:t>
      </w:r>
      <w:r w:rsidR="004B01D8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fiillerinin anlamlarını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yazınız.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3E0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44)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fiilin başına gelen, “gelecek zaman edatları” nelerdir? Örnekle gösteriniz.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lastRenderedPageBreak/>
        <w:t>45)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لَنْ يَغْفِرَ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anlamı nedir 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لَنْ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 edatının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muzâri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fiile kattığı anlam nedir?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t>46)</w:t>
      </w:r>
      <w:r w:rsidRPr="00FA26EF">
        <w:rPr>
          <w:rFonts w:ascii="Times New Roman" w:eastAsia="Times New Roman" w:hAnsi="Times New Roman" w:cs="Times New Roman"/>
          <w:color w:val="FF0000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Sülâsîlerde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emr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ğâib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nasıl yapılır? Anlatınız.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t>47)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6"/>
          <w:szCs w:val="32"/>
          <w:shd w:val="clear" w:color="auto" w:fill="FFFFFF"/>
          <w:rtl/>
          <w:lang w:eastAsia="tr-TR"/>
        </w:rPr>
        <w:t>ذَهَبَ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 a fiilinin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emr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ğâibinin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ma’lûmunu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çekiniz.</w:t>
      </w:r>
    </w:p>
    <w:p w:rsidR="00FA26EF" w:rsidRPr="00FA26EF" w:rsidRDefault="00FA26EF" w:rsidP="003E06EF">
      <w:pPr>
        <w:spacing w:after="0" w:line="480" w:lineRule="atLeast"/>
        <w:ind w:left="426" w:firstLine="283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               …               …</w:t>
      </w:r>
    </w:p>
    <w:p w:rsidR="00FA26EF" w:rsidRPr="00FA26EF" w:rsidRDefault="00FA26EF" w:rsidP="003E06EF">
      <w:pPr>
        <w:spacing w:after="0" w:line="480" w:lineRule="atLeast"/>
        <w:ind w:left="426" w:firstLine="283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               …               …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t>48)</w:t>
      </w:r>
      <w:r w:rsidRPr="00FA26EF">
        <w:rPr>
          <w:rFonts w:ascii="Times New Roman" w:eastAsia="Times New Roman" w:hAnsi="Times New Roman" w:cs="Times New Roman"/>
          <w:color w:val="FF0000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İki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nefy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edatı (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nâfiyetân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) denen harfler nelerdir?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49)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 w:hint="cs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جَلَسَ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‘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nin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emr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hâzırı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nehy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hâzırı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emr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ğâibi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nehy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ğâibi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nasıl gelir?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50)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اِضْرِبْ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emrinin çekimini yapınız.</w:t>
      </w:r>
    </w:p>
    <w:p w:rsidR="00FA26EF" w:rsidRPr="00FA26EF" w:rsidRDefault="00FA26EF" w:rsidP="00FA26EF">
      <w:pPr>
        <w:spacing w:after="0" w:line="480" w:lineRule="atLeast"/>
        <w:ind w:firstLine="284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             ..…             ..…</w:t>
      </w:r>
    </w:p>
    <w:p w:rsidR="00FA26EF" w:rsidRPr="00FA26EF" w:rsidRDefault="00FA26EF" w:rsidP="00FA26EF">
      <w:pPr>
        <w:spacing w:after="0" w:line="480" w:lineRule="atLeast"/>
        <w:ind w:firstLine="284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             ..…             ..…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51)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“(Cem’ erler) yapmayın” ve “(Cem’ avratlar) yapmayın” cümlesini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Arapça’ya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çevirin.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t>52)</w:t>
      </w:r>
      <w:r w:rsidRPr="00FA26EF">
        <w:rPr>
          <w:rFonts w:ascii="Times New Roman" w:eastAsia="Times New Roman" w:hAnsi="Times New Roman" w:cs="Times New Roman"/>
          <w:color w:val="FF0000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Sülâsî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fiilin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emr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hâzırının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meçhûlü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nasıl gelir?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نَصَرَ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fiilini esas alarak söyleyin.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3E0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53)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نَزَلَ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خَرَجَ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fiillerinin ismi zaman,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ism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-i mekân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masdar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mîmî’leri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nasıl gelir? Açıklayınız.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54)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مَنْصُورَانِ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ile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مَنْصُورَيْنِ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 arasında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i’râb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yönünden ne gibi bir fark vardır?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55)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مِكْتَاب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 kelimesinin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sîğası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anlamı nedir?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56)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ضَرْبًا ، ضَرْبَةً ، ضِرْبَةً</w:t>
      </w:r>
      <w:r w:rsidR="004B01D8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,</w:t>
      </w:r>
      <w:r w:rsidR="004B01D8" w:rsidRPr="004B01D8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 xml:space="preserve"> </w:t>
      </w:r>
      <w:r w:rsidR="004B01D8"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مَضْرَب</w:t>
      </w:r>
      <w:r w:rsidR="004B01D8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 xml:space="preserve"> 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kelimelerinin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sîğalarını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anlamlarını yazınız.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lastRenderedPageBreak/>
        <w:t>57)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”Küçük adam, adamcağız”, “küçük nehir, nehircik, dere, çay”, “küçük yazar, yazarcık” ve “küçük serçe, 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serçecik” kelimelerini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Arapça’ya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çeviriniz.</w:t>
      </w:r>
    </w:p>
    <w:p w:rsidR="00FA26EF" w:rsidRPr="00FA26EF" w:rsidRDefault="00FA26EF" w:rsidP="00FA26EF">
      <w:pPr>
        <w:spacing w:after="0" w:line="480" w:lineRule="atLeast"/>
        <w:ind w:left="708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58)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مَكَّةُ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عِيسَى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isimlerinin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ism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mensûb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sîğalarını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-kısaca anlatarak- yapınız.</w:t>
      </w:r>
    </w:p>
    <w:p w:rsidR="00FA26EF" w:rsidRPr="00FA26EF" w:rsidRDefault="00FA26EF" w:rsidP="00FA26EF">
      <w:pPr>
        <w:spacing w:after="0" w:line="480" w:lineRule="atLeast"/>
        <w:ind w:left="708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59)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كَاذِبٌ</w:t>
      </w:r>
      <w:r w:rsidRPr="00FA26EF">
        <w:rPr>
          <w:rFonts w:ascii="Times New Roman" w:eastAsia="Times New Roman" w:hAnsi="Times New Roman" w:cs="Times New Roman"/>
          <w:b/>
          <w:bCs/>
          <w:color w:val="000000"/>
          <w:sz w:val="24"/>
          <w:szCs w:val="32"/>
          <w:shd w:val="clear" w:color="auto" w:fill="FFFFFF"/>
          <w:rtl/>
          <w:lang w:eastAsia="tr-TR"/>
        </w:rPr>
        <w:t> /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كَذَّابٌ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عَالِمٌ</w:t>
      </w:r>
      <w:r w:rsidRPr="00FA26EF">
        <w:rPr>
          <w:rFonts w:ascii="Times New Roman" w:eastAsia="Times New Roman" w:hAnsi="Times New Roman" w:cs="Times New Roman"/>
          <w:b/>
          <w:bCs/>
          <w:color w:val="000000"/>
          <w:sz w:val="24"/>
          <w:szCs w:val="32"/>
          <w:shd w:val="clear" w:color="auto" w:fill="FFFFFF"/>
          <w:rtl/>
          <w:lang w:eastAsia="tr-TR"/>
        </w:rPr>
        <w:t> /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عَلاَّمٌ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kelimeleri arasında ne gibi bir fark vardır?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Times New Roman" w:eastAsia="Times New Roman" w:hAnsi="Times New Roman" w:cs="Times New Roman"/>
          <w:b/>
          <w:bCs/>
          <w:color w:val="FF0000"/>
          <w:sz w:val="20"/>
          <w:szCs w:val="24"/>
          <w:shd w:val="clear" w:color="auto" w:fill="FFFFFF"/>
          <w:lang w:eastAsia="tr-TR"/>
        </w:rPr>
        <w:t>60)</w:t>
      </w:r>
      <w:r w:rsidRPr="00FA26EF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طَبَّاخٌ ، خَبَّازٌ ، بَوَّابٌ ، حَدّادٌ ، نَجَّارٌ</w:t>
      </w:r>
      <w:r w:rsidR="004B01D8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 xml:space="preserve"> 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kelimelerinin anlamlarını yazınız.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61)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مَسْكُونٌ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مِسْكِينٌ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 kelimelerinin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sîğaları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nedir?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62)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عَلِم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“bildi” 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جَهِلَ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“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câhil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oldu” fiillerinin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ism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tafdîlleri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nasıl gelir?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3E0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63)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كُبْرَى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nasıl bir kelimedir?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3E06E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64)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أسْوَدُ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“siyah” gibi renk,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أبْكَمُ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“dilsiz” gibi uzuv noksanlığı, 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أَشْهَلُ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“ela gözlü” gibi şekil,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sûret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yahut da güzellik ve çirkinlik manası bulunan kelimelere ne nedir?</w:t>
      </w:r>
    </w:p>
    <w:p w:rsidR="00FA26EF" w:rsidRPr="00FA26EF" w:rsidRDefault="00FA26EF" w:rsidP="00FA26EF">
      <w:pPr>
        <w:spacing w:after="0" w:line="480" w:lineRule="atLeast"/>
        <w:ind w:left="1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65)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مَا أصْبرَ عَلِيًّا ، مَا أصْبَرَهُ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أصْبِرْ بِهِ ، أصْبِرْ بِعَلِىٍّ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cümlelerinin anlamlarını yazınız.</w:t>
      </w:r>
    </w:p>
    <w:p w:rsidR="00FA26EF" w:rsidRPr="00FA26EF" w:rsidRDefault="00FA26EF" w:rsidP="00FA26EF">
      <w:pPr>
        <w:spacing w:after="0" w:line="480" w:lineRule="atLeast"/>
        <w:ind w:left="708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66)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Munfasıl (ayrı) zamirleri yazınız.</w:t>
      </w:r>
    </w:p>
    <w:p w:rsidR="00791F7F" w:rsidRDefault="00791F7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             ..…             ..…       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   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</w:p>
    <w:p w:rsidR="00791F7F" w:rsidRDefault="00791F7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…..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…..          …..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</w:t>
      </w:r>
    </w:p>
    <w:p w:rsidR="00FA26EF" w:rsidRPr="00FA26EF" w:rsidRDefault="00791F7F" w:rsidP="00791F7F">
      <w:pPr>
        <w:spacing w:after="240" w:line="480" w:lineRule="atLeast"/>
        <w:ind w:firstLine="284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..…             ..…          ….. 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lastRenderedPageBreak/>
        <w:t>67)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بِ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bâ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harf-i cerrine muttasıl (bitişen) zamirleri bitiştirerek çekimini yapınız.</w:t>
      </w:r>
    </w:p>
    <w:p w:rsidR="00791F7F" w:rsidRDefault="00791F7F" w:rsidP="00791F7F">
      <w:pPr>
        <w:spacing w:after="0" w:line="480" w:lineRule="atLeast"/>
        <w:ind w:firstLine="284"/>
        <w:jc w:val="center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             ..…             ..…       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   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</w:t>
      </w:r>
    </w:p>
    <w:p w:rsidR="00791F7F" w:rsidRDefault="00791F7F" w:rsidP="00791F7F">
      <w:pPr>
        <w:spacing w:after="0" w:line="480" w:lineRule="atLeast"/>
        <w:ind w:firstLine="284"/>
        <w:jc w:val="center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….. </w:t>
      </w:r>
      <w:r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…..          …..</w:t>
      </w:r>
    </w:p>
    <w:p w:rsidR="00791F7F" w:rsidRDefault="00791F7F" w:rsidP="00791F7F">
      <w:pPr>
        <w:spacing w:after="0" w:line="480" w:lineRule="atLeast"/>
        <w:ind w:left="426" w:firstLine="284"/>
        <w:jc w:val="center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..…             ..…          …..</w:t>
      </w:r>
    </w:p>
    <w:p w:rsidR="00FA26EF" w:rsidRPr="00FA26EF" w:rsidRDefault="00FA26EF" w:rsidP="00791F7F">
      <w:pPr>
        <w:spacing w:before="240"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68)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“Acep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câhillik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ettiler cem’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ğâip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avratlar/o kadınlar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acâip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câhillik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ettiler” ve “ne acep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câhillik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ettim ben/ben ne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acâip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câhillik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ettim” sözlerini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Arapça’ya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çevirin.</w:t>
      </w:r>
    </w:p>
    <w:p w:rsidR="00FA26EF" w:rsidRPr="00FA26EF" w:rsidRDefault="00FA26EF" w:rsidP="00FA26EF">
      <w:pPr>
        <w:spacing w:after="0" w:line="480" w:lineRule="atLeast"/>
        <w:ind w:left="708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69)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مَا أجْمَلَ هَذَا الْبَيْتَ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sözünü tercüme edin.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791F7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70)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جَلسَةً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جِلسَةً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kelimelerinin anlamları nedir?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71)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Emsile’de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24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sîğanın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kaçı isim, kaçı fiildir?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72)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كَذَبَ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i “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Yalan söyledi” fiilinin, fiil-i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muzâri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nefy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-i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istikbâli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te’kîd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nefy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-i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istikbâli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nasıl gelir?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4B01D8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73)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Dilbilgisinde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nefy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ile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nehy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arasındaki anlam farkı nedir?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791F7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74)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Fâil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mef’ûl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ne anlama gelir? Cümle içinde harekeleri nedir?</w:t>
      </w:r>
    </w:p>
    <w:p w:rsidR="00FA26EF" w:rsidRPr="00FA26EF" w:rsidRDefault="00FA26EF" w:rsidP="00FA26EF">
      <w:pPr>
        <w:spacing w:after="0" w:line="48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791F7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75)</w:t>
      </w:r>
      <w:r w:rsidRPr="00FA26EF">
        <w:rPr>
          <w:rFonts w:ascii="Times New Roman" w:eastAsia="Times New Roman" w:hAnsi="Times New Roman" w:cs="Times New Roman"/>
          <w:color w:val="FF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Cümlede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nâibu’l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fâil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neye denir?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Türkçe’de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hangi adla anılır?</w:t>
      </w:r>
      <w:r w:rsidR="00791F7F"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  <w:t xml:space="preserve">  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“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Kur’ân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okundu” 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قُرِئَ الْقُرْآنُ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cümlesine göre açıklayınız.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  <w:t> </w:t>
      </w:r>
    </w:p>
    <w:p w:rsidR="00791F7F" w:rsidRDefault="00FA26EF" w:rsidP="00791F7F">
      <w:pPr>
        <w:spacing w:after="0" w:line="480" w:lineRule="atLeast"/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lang w:eastAsia="tr-TR"/>
        </w:rPr>
      </w:pPr>
      <w:r w:rsidRPr="00FA26EF">
        <w:rPr>
          <w:rFonts w:ascii="Times New Roman" w:eastAsia="Times New Roman" w:hAnsi="Times New Roman" w:cs="Times New Roman"/>
          <w:b/>
          <w:bCs/>
          <w:color w:val="FF0000"/>
          <w:sz w:val="20"/>
          <w:szCs w:val="24"/>
          <w:shd w:val="clear" w:color="auto" w:fill="FFFFFF"/>
          <w:lang w:eastAsia="tr-TR"/>
        </w:rPr>
        <w:t>76)</w:t>
      </w:r>
      <w:r w:rsidRPr="00FA26EF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عَطْشَانُ ، جَوْعَانُ ، كَسْلاَنُ</w:t>
      </w:r>
      <w:r w:rsidRPr="00FA26EF">
        <w:rPr>
          <w:rFonts w:ascii="Times New Roman" w:eastAsia="Times New Roman" w:hAnsi="Times New Roman" w:cs="Times New Roman"/>
          <w:b/>
          <w:bCs/>
          <w:color w:val="000000"/>
          <w:sz w:val="24"/>
          <w:szCs w:val="32"/>
          <w:shd w:val="clear" w:color="auto" w:fill="FFFFFF"/>
          <w:rtl/>
          <w:lang w:eastAsia="tr-TR"/>
        </w:rPr>
        <w:t> ،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غَضْبَانُ</w:t>
      </w:r>
      <w:r w:rsidRPr="00FA26EF">
        <w:rPr>
          <w:rFonts w:ascii="Times New Roman" w:eastAsia="Times New Roman" w:hAnsi="Times New Roman" w:cs="Times New Roman"/>
          <w:b/>
          <w:bCs/>
          <w:color w:val="000000"/>
          <w:sz w:val="24"/>
          <w:szCs w:val="32"/>
          <w:shd w:val="clear" w:color="auto" w:fill="FFFFFF"/>
          <w:rtl/>
          <w:lang w:eastAsia="tr-TR"/>
        </w:rPr>
        <w:t> ،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سَكْرَانُ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lang w:eastAsia="tr-TR"/>
        </w:rPr>
        <w:t> </w:t>
      </w:r>
      <w:r w:rsidR="00791F7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lang w:eastAsia="tr-TR"/>
        </w:rPr>
        <w:t xml:space="preserve"> </w:t>
      </w:r>
    </w:p>
    <w:p w:rsidR="00FA26EF" w:rsidRPr="00FA26EF" w:rsidRDefault="00FA26EF" w:rsidP="003E06EF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shd w:val="clear" w:color="auto" w:fill="FFFFFF"/>
          <w:lang w:eastAsia="tr-TR"/>
        </w:rPr>
        <w:t>sıfat-ı müşebbehe kelimelerin anlamları nedir ve müennesleri hangi vezinde gelir?</w:t>
      </w:r>
    </w:p>
    <w:p w:rsidR="00791F7F" w:rsidRDefault="00FA26EF" w:rsidP="00791F7F">
      <w:pPr>
        <w:spacing w:after="0" w:line="480" w:lineRule="atLeast"/>
        <w:jc w:val="both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lastRenderedPageBreak/>
        <w:t>77)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سَوْدَاءُ ، صَفْرَاءُ ، حَمْرَاءُ ، زَرْقَاءُ ، خَضْرَاءُ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791F7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kelimelerinin müzekkerleri nasıl gelir yani hangi vezindedir?</w:t>
      </w:r>
    </w:p>
    <w:p w:rsidR="00FA26EF" w:rsidRPr="00FA26EF" w:rsidRDefault="00FA26EF" w:rsidP="00FA26EF">
      <w:pPr>
        <w:spacing w:after="0" w:line="480" w:lineRule="atLeast"/>
        <w:ind w:left="708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</w:p>
    <w:p w:rsidR="00FA26EF" w:rsidRPr="00FA26EF" w:rsidRDefault="00FA26EF" w:rsidP="00791F7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Cs w:val="32"/>
          <w:shd w:val="clear" w:color="auto" w:fill="FFFFFF"/>
          <w:lang w:eastAsia="tr-TR"/>
        </w:rPr>
        <w:t>78)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6"/>
          <w:szCs w:val="32"/>
          <w:shd w:val="clear" w:color="auto" w:fill="FFFFFF"/>
          <w:rtl/>
          <w:lang w:eastAsia="tr-TR"/>
        </w:rPr>
        <w:t>فُضْلَى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 ve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6"/>
          <w:szCs w:val="32"/>
          <w:shd w:val="clear" w:color="auto" w:fill="FFFFFF"/>
          <w:rtl/>
          <w:lang w:eastAsia="tr-TR"/>
        </w:rPr>
        <w:t>بَيْضَاءُ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 kelimelerinin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>sîğalarını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Cs w:val="32"/>
          <w:shd w:val="clear" w:color="auto" w:fill="FFFFFF"/>
          <w:lang w:eastAsia="tr-TR"/>
        </w:rPr>
        <w:t xml:space="preserve"> yazınız.</w:t>
      </w:r>
    </w:p>
    <w:p w:rsidR="00FA26EF" w:rsidRPr="00FA26EF" w:rsidRDefault="00FA26EF" w:rsidP="00FA26EF">
      <w:pPr>
        <w:spacing w:after="0" w:line="480" w:lineRule="atLeast"/>
        <w:ind w:left="426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  <w:t> </w:t>
      </w:r>
    </w:p>
    <w:p w:rsidR="00791F7F" w:rsidRDefault="00FA26EF" w:rsidP="00FA26EF">
      <w:pPr>
        <w:spacing w:after="0" w:line="480" w:lineRule="atLeast"/>
        <w:ind w:left="426" w:firstLine="284"/>
        <w:jc w:val="both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79)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عَبْدُ اللَّهِ ، فَاتِحٌ ، فَارُوقٌ ، مَحْمَدٌ ، عُبَيْدٌ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</w:t>
      </w:r>
    </w:p>
    <w:p w:rsidR="00FA26EF" w:rsidRPr="00FA26EF" w:rsidRDefault="00FA26EF" w:rsidP="00791F7F">
      <w:pPr>
        <w:spacing w:after="0" w:line="480" w:lineRule="atLeast"/>
        <w:ind w:left="426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isimlerinin 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sîğalarını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ve anlamlarını yazınız.</w:t>
      </w:r>
    </w:p>
    <w:p w:rsidR="00FA26EF" w:rsidRPr="00FA26EF" w:rsidRDefault="00FA26EF" w:rsidP="00FA26EF">
      <w:pPr>
        <w:spacing w:after="0" w:line="480" w:lineRule="atLeast"/>
        <w:ind w:left="708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</w:t>
      </w:r>
    </w:p>
    <w:p w:rsidR="00FA26EF" w:rsidRPr="00FA26EF" w:rsidRDefault="00FA26EF" w:rsidP="00791F7F">
      <w:pPr>
        <w:spacing w:after="0" w:line="48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FF0000"/>
          <w:sz w:val="24"/>
          <w:szCs w:val="32"/>
          <w:shd w:val="clear" w:color="auto" w:fill="FFFFFF"/>
          <w:lang w:eastAsia="tr-TR"/>
        </w:rPr>
        <w:t>80)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</w:t>
      </w:r>
      <w:r w:rsidRPr="00FA26EF">
        <w:rPr>
          <w:rFonts w:ascii="XB Niloofar" w:eastAsia="Times New Roman" w:hAnsi="XB Niloofar" w:cs="Times New Roman"/>
          <w:b/>
          <w:bCs/>
          <w:color w:val="000000"/>
          <w:sz w:val="28"/>
          <w:szCs w:val="32"/>
          <w:shd w:val="clear" w:color="auto" w:fill="FFFFFF"/>
          <w:rtl/>
          <w:lang w:eastAsia="tr-TR"/>
        </w:rPr>
        <w:t>فَتَحَ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 a fiilinin “24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Emsile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” </w:t>
      </w:r>
      <w:proofErr w:type="spellStart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sîğasını</w:t>
      </w:r>
      <w:proofErr w:type="spellEnd"/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yazınız.</w:t>
      </w:r>
    </w:p>
    <w:p w:rsidR="00791F7F" w:rsidRDefault="00FA26E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..…             ..…             ..…        </w:t>
      </w:r>
      <w:r w:rsidR="00791F7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    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..…</w:t>
      </w:r>
      <w:r w:rsidR="00791F7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 xml:space="preserve"> </w:t>
      </w:r>
    </w:p>
    <w:p w:rsidR="00791F7F" w:rsidRDefault="00FA26EF" w:rsidP="00791F7F">
      <w:pPr>
        <w:spacing w:after="0" w:line="480" w:lineRule="atLeast"/>
        <w:ind w:firstLine="284"/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….. </w:t>
      </w:r>
      <w:r w:rsidR="00791F7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          …..          …..</w:t>
      </w: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  </w:t>
      </w:r>
    </w:p>
    <w:p w:rsidR="00FA26EF" w:rsidRPr="00FA26EF" w:rsidRDefault="00FA26EF" w:rsidP="00791F7F">
      <w:pPr>
        <w:spacing w:after="0" w:line="480" w:lineRule="atLeast"/>
        <w:ind w:firstLine="284"/>
        <w:rPr>
          <w:rFonts w:ascii="Times New Roman" w:eastAsia="Times New Roman" w:hAnsi="Times New Roman" w:cs="Times New Roman"/>
          <w:color w:val="000000"/>
          <w:sz w:val="20"/>
          <w:szCs w:val="24"/>
          <w:shd w:val="clear" w:color="auto" w:fill="FFFFFF"/>
          <w:lang w:eastAsia="tr-TR"/>
        </w:rPr>
      </w:pPr>
      <w:r w:rsidRPr="00FA26EF">
        <w:rPr>
          <w:rFonts w:ascii="Palatino Linotype" w:eastAsia="Times New Roman" w:hAnsi="Palatino Linotype" w:cs="Times New Roman"/>
          <w:b/>
          <w:bCs/>
          <w:color w:val="000000"/>
          <w:sz w:val="24"/>
          <w:szCs w:val="32"/>
          <w:shd w:val="clear" w:color="auto" w:fill="FFFFFF"/>
          <w:lang w:eastAsia="tr-TR"/>
        </w:rPr>
        <w:t>…..             ..…             ..…             ..…          …..             …..             ..…             ..…             …..         ..…             </w:t>
      </w:r>
    </w:p>
    <w:bookmarkStart w:id="0" w:name="_GoBack"/>
    <w:bookmarkEnd w:id="0"/>
    <w:p w:rsidR="00A15609" w:rsidRPr="00FA26EF" w:rsidRDefault="00EE29AA" w:rsidP="00FA26EF">
      <w:pPr>
        <w:spacing w:after="0"/>
        <w:ind w:firstLine="284"/>
        <w:rPr>
          <w:sz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51E4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15609" w:rsidRPr="00FA26EF" w:rsidSect="004B01D8">
      <w:pgSz w:w="11906" w:h="16838"/>
      <w:pgMar w:top="426" w:right="424" w:bottom="568" w:left="426" w:header="708" w:footer="708" w:gutter="0"/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XB Niloof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D45"/>
    <w:rsid w:val="003E06EF"/>
    <w:rsid w:val="00462D45"/>
    <w:rsid w:val="004B01D8"/>
    <w:rsid w:val="0054312C"/>
    <w:rsid w:val="00791F7F"/>
    <w:rsid w:val="00A15609"/>
    <w:rsid w:val="00E17E6C"/>
    <w:rsid w:val="00EE29AA"/>
    <w:rsid w:val="00FA2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FA26EF"/>
    <w:rPr>
      <w:i/>
      <w:iCs/>
    </w:rPr>
  </w:style>
  <w:style w:type="character" w:customStyle="1" w:styleId="apple-converted-space">
    <w:name w:val="apple-converted-space"/>
    <w:basedOn w:val="VarsaylanParagrafYazTipi"/>
    <w:rsid w:val="00FA26EF"/>
  </w:style>
  <w:style w:type="character" w:styleId="Gl">
    <w:name w:val="Strong"/>
    <w:basedOn w:val="VarsaylanParagrafYazTipi"/>
    <w:uiPriority w:val="22"/>
    <w:qFormat/>
    <w:rsid w:val="00FA26EF"/>
    <w:rPr>
      <w:b/>
      <w:bCs/>
    </w:rPr>
  </w:style>
  <w:style w:type="character" w:styleId="Kpr">
    <w:name w:val="Hyperlink"/>
    <w:basedOn w:val="VarsaylanParagrafYazTipi"/>
    <w:uiPriority w:val="99"/>
    <w:unhideWhenUsed/>
    <w:rsid w:val="005431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FA26EF"/>
    <w:rPr>
      <w:i/>
      <w:iCs/>
    </w:rPr>
  </w:style>
  <w:style w:type="character" w:customStyle="1" w:styleId="apple-converted-space">
    <w:name w:val="apple-converted-space"/>
    <w:basedOn w:val="VarsaylanParagrafYazTipi"/>
    <w:rsid w:val="00FA26EF"/>
  </w:style>
  <w:style w:type="character" w:styleId="Gl">
    <w:name w:val="Strong"/>
    <w:basedOn w:val="VarsaylanParagrafYazTipi"/>
    <w:uiPriority w:val="22"/>
    <w:qFormat/>
    <w:rsid w:val="00FA26EF"/>
    <w:rPr>
      <w:b/>
      <w:bCs/>
    </w:rPr>
  </w:style>
  <w:style w:type="character" w:styleId="Kpr">
    <w:name w:val="Hyperlink"/>
    <w:basedOn w:val="VarsaylanParagrafYazTipi"/>
    <w:uiPriority w:val="99"/>
    <w:unhideWhenUsed/>
    <w:rsid w:val="005431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2016-02-14T08:46:00Z</dcterms:created>
  <dcterms:modified xsi:type="dcterms:W3CDTF">2016-02-14T08:46:00Z</dcterms:modified>
  <cp:category>www.sorubak.com</cp:category>
</cp:coreProperties>
</file>