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537" w:rsidRDefault="002D6E2A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36pt;margin-top:22.5pt;width:438pt;height:47.25pt;z-index:251658240" fillcolor="#f79646 [3209]" strokecolor="#f2f2f2 [3041]" strokeweight="3pt">
            <v:shadow on="t" type="perspective" color="#974706 [1609]" opacity=".5" offset="1pt" offset2="-1pt"/>
            <v:textbox>
              <w:txbxContent>
                <w:p w:rsidR="00C62537" w:rsidRDefault="00C62537" w:rsidP="00C62537">
                  <w:pPr>
                    <w:pStyle w:val="AralkYok"/>
                  </w:pPr>
                  <w:r w:rsidRPr="00C62537">
                    <w:t xml:space="preserve">            YAZARLIK VE YAZMA BECERİLERİ DERSİ YAZMA ETKİNLİĞİ ÇALIŞMA YAPRAĞI</w:t>
                  </w:r>
                </w:p>
                <w:p w:rsidR="00C62537" w:rsidRDefault="00C62537" w:rsidP="00C62537">
                  <w:pPr>
                    <w:pStyle w:val="AralkYok"/>
                  </w:pPr>
                  <w:r>
                    <w:t xml:space="preserve"> </w:t>
                  </w:r>
                  <w:proofErr w:type="gramStart"/>
                  <w:r>
                    <w:t>KONU:</w:t>
                  </w:r>
                  <w:r w:rsidR="00191661">
                    <w:t>MAKALE</w:t>
                  </w:r>
                  <w:proofErr w:type="gramEnd"/>
                  <w:r w:rsidR="00191661">
                    <w:t xml:space="preserve"> YAZIMI</w:t>
                  </w:r>
                </w:p>
                <w:p w:rsidR="00C62537" w:rsidRPr="00C62537" w:rsidRDefault="00C62537"/>
              </w:txbxContent>
            </v:textbox>
          </v:shape>
        </w:pict>
      </w:r>
    </w:p>
    <w:p w:rsidR="00C62537" w:rsidRDefault="00C62537" w:rsidP="00C62537"/>
    <w:p w:rsidR="00B76AA5" w:rsidRDefault="00C62537" w:rsidP="00C62537">
      <w:pPr>
        <w:tabs>
          <w:tab w:val="left" w:pos="9735"/>
        </w:tabs>
      </w:pPr>
      <w:r>
        <w:tab/>
      </w:r>
    </w:p>
    <w:p w:rsidR="00C62537" w:rsidRDefault="00C62537" w:rsidP="00C62537">
      <w:pPr>
        <w:tabs>
          <w:tab w:val="left" w:pos="9735"/>
        </w:tabs>
      </w:pP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5762625" cy="1514475"/>
            <wp:effectExtent l="19050" t="0" r="9525" b="0"/>
            <wp:docPr id="1" name="0 Resim" descr="sp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o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2537" w:rsidRDefault="00C62537" w:rsidP="00C62537">
      <w:pPr>
        <w:tabs>
          <w:tab w:val="left" w:pos="1035"/>
        </w:tabs>
      </w:pPr>
      <w:r>
        <w:tab/>
        <w:t>Yukarıdaki fotoğraflardan da yararlanarak spor yapmanın insana faydalarını anlatan bir makale yazın.</w:t>
      </w:r>
    </w:p>
    <w:p w:rsidR="00C62537" w:rsidRPr="00C62537" w:rsidRDefault="00191661" w:rsidP="00C62537">
      <w:pPr>
        <w:tabs>
          <w:tab w:val="left" w:pos="1035"/>
        </w:tabs>
      </w:pPr>
      <w:r>
        <w:t xml:space="preserve">        </w:t>
      </w:r>
      <w:hyperlink r:id="rId5" w:history="1">
        <w:r w:rsidR="00575EC7" w:rsidRPr="00DE64F0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 w:rsidR="00575E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C62537" w:rsidRPr="00C62537" w:rsidSect="00C62537">
      <w:pgSz w:w="11906" w:h="16838"/>
      <w:pgMar w:top="720" w:right="720" w:bottom="720" w:left="720" w:header="708" w:footer="708" w:gutter="0"/>
      <w:pgBorders w:offsetFrom="page">
        <w:top w:val="flowersBlockPrint" w:sz="31" w:space="24" w:color="auto"/>
        <w:left w:val="flowersBlockPrint" w:sz="31" w:space="24" w:color="auto"/>
        <w:bottom w:val="flowersBlockPrint" w:sz="31" w:space="24" w:color="auto"/>
        <w:right w:val="flowersBlockPrint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62537"/>
    <w:rsid w:val="00191661"/>
    <w:rsid w:val="002D6E2A"/>
    <w:rsid w:val="00575EC7"/>
    <w:rsid w:val="006E7761"/>
    <w:rsid w:val="008B1B4E"/>
    <w:rsid w:val="00B76AA5"/>
    <w:rsid w:val="00C6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A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2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53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253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75E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2016-04-11T13:00:00Z</dcterms:created>
  <dcterms:modified xsi:type="dcterms:W3CDTF">2016-04-11T13:00:00Z</dcterms:modified>
  <cp:category>www.sorubak.com</cp:category>
</cp:coreProperties>
</file>