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E43A0" w14:textId="77777777" w:rsidR="00345E5D" w:rsidRPr="00345E5D" w:rsidRDefault="00345E5D" w:rsidP="00345E5D">
      <w:pPr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Arial"/>
          <w:color w:val="141823"/>
          <w:sz w:val="33"/>
          <w:szCs w:val="33"/>
          <w:lang w:eastAsia="tr-TR"/>
        </w:rPr>
      </w:pPr>
      <w:r>
        <w:rPr>
          <w:rFonts w:ascii="inherit" w:eastAsia="Times New Roman" w:hAnsi="inherit" w:cs="Arial"/>
          <w:color w:val="141823"/>
          <w:sz w:val="33"/>
          <w:szCs w:val="33"/>
          <w:lang w:eastAsia="tr-TR"/>
        </w:rPr>
        <w:t>8 Mart Dünya Kadınlar Günü</w:t>
      </w:r>
    </w:p>
    <w:p w14:paraId="72551130" w14:textId="77777777" w:rsidR="00345E5D" w:rsidRPr="00345E5D" w:rsidRDefault="00345E5D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292C33"/>
          <w:sz w:val="27"/>
          <w:szCs w:val="27"/>
          <w:lang w:eastAsia="tr-TR"/>
        </w:rPr>
      </w:pPr>
    </w:p>
    <w:p w14:paraId="448143E4" w14:textId="77777777" w:rsidR="00345E5D" w:rsidRPr="00345E5D" w:rsidRDefault="00345E5D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292C33"/>
          <w:sz w:val="27"/>
          <w:szCs w:val="27"/>
          <w:lang w:eastAsia="tr-TR"/>
        </w:rPr>
      </w:pPr>
    </w:p>
    <w:p w14:paraId="2E165992" w14:textId="77777777"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Anne olmaktır onun ünü,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Emek ile geçer her günü,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Çocuklarına şefkattir yönü,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Sadece 8 Mart mı Kadınların Günü?</w:t>
      </w:r>
    </w:p>
    <w:p w14:paraId="2A77046A" w14:textId="77777777"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Ömrümüzün her anında baş tacımız,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Hastalanınca sarıldığımız ilacımız,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</w:r>
      <w:proofErr w:type="spellStart"/>
      <w:proofErr w:type="gramStart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Anamız,yarimiz</w:t>
      </w:r>
      <w:proofErr w:type="gramEnd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,kızımız</w:t>
      </w:r>
      <w:proofErr w:type="spellEnd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 xml:space="preserve"> ve bacımız,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Az değil mi 8 Martta Kadınların Günü?</w:t>
      </w:r>
    </w:p>
    <w:p w14:paraId="32F13033" w14:textId="77777777" w:rsidR="00345E5D" w:rsidRPr="00345E5D" w:rsidRDefault="00345E5D" w:rsidP="00345E5D">
      <w:pPr>
        <w:spacing w:after="30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Şefkati erkekler onlardan öğrendi,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Barışın ve huzurun sembolü dendi,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</w:r>
      <w:proofErr w:type="spellStart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Zorbalıktan</w:t>
      </w:r>
      <w:r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,şiddetten</w:t>
      </w:r>
      <w:proofErr w:type="spellEnd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 xml:space="preserve"> herkes iğrendi,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Yeter mi 8 Martta Dünya Kadınlar Günü?</w:t>
      </w:r>
    </w:p>
    <w:p w14:paraId="69D2D843" w14:textId="77777777" w:rsidR="00345E5D" w:rsidRPr="00345E5D" w:rsidRDefault="00345E5D" w:rsidP="00345E5D">
      <w:pPr>
        <w:spacing w:after="260" w:line="375" w:lineRule="atLeast"/>
        <w:textAlignment w:val="baseline"/>
        <w:rPr>
          <w:rFonts w:ascii="inherit" w:eastAsia="Times New Roman" w:hAnsi="inherit" w:cs="Arial"/>
          <w:color w:val="141823"/>
          <w:sz w:val="26"/>
          <w:szCs w:val="26"/>
          <w:lang w:eastAsia="tr-TR"/>
        </w:rPr>
      </w:pP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Cennet ayaklarının altında,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Kalmasın artık yükün altında,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 xml:space="preserve">Bulunmaz değeri </w:t>
      </w:r>
      <w:proofErr w:type="spellStart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parada</w:t>
      </w:r>
      <w:r w:rsidR="00000CE2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,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altında</w:t>
      </w:r>
      <w:proofErr w:type="spellEnd"/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t>.</w:t>
      </w:r>
      <w:r w:rsidRPr="00345E5D">
        <w:rPr>
          <w:rFonts w:ascii="inherit" w:eastAsia="Times New Roman" w:hAnsi="inherit" w:cs="Arial"/>
          <w:color w:val="141823"/>
          <w:sz w:val="26"/>
          <w:szCs w:val="26"/>
          <w:lang w:eastAsia="tr-TR"/>
        </w:rPr>
        <w:br/>
        <w:t>Her gün olsun Dünya Kadınlar Günü.</w:t>
      </w:r>
    </w:p>
    <w:p w14:paraId="58BF63F8" w14:textId="77777777" w:rsidR="00345E5D" w:rsidRDefault="00462778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141823"/>
          <w:sz w:val="28"/>
          <w:szCs w:val="28"/>
          <w:bdr w:val="none" w:sz="0" w:space="0" w:color="auto" w:frame="1"/>
          <w:lang w:eastAsia="tr-TR"/>
        </w:rPr>
      </w:pPr>
      <w:hyperlink r:id="rId5" w:history="1">
        <w:r w:rsidR="00345E5D" w:rsidRPr="00345E5D">
          <w:rPr>
            <w:rFonts w:ascii="inherit" w:eastAsia="Times New Roman" w:hAnsi="inherit" w:cs="Arial"/>
            <w:color w:val="141823"/>
            <w:sz w:val="28"/>
            <w:szCs w:val="28"/>
            <w:bdr w:val="none" w:sz="0" w:space="0" w:color="auto" w:frame="1"/>
            <w:lang w:eastAsia="tr-TR"/>
          </w:rPr>
          <w:t>Osman Ali Aydın</w:t>
        </w:r>
      </w:hyperlink>
    </w:p>
    <w:p w14:paraId="416B14EF" w14:textId="77777777" w:rsidR="006519F9" w:rsidRDefault="006519F9" w:rsidP="00345E5D">
      <w:pPr>
        <w:spacing w:after="0" w:line="240" w:lineRule="auto"/>
        <w:textAlignment w:val="baseline"/>
        <w:rPr>
          <w:rFonts w:ascii="inherit" w:eastAsia="Times New Roman" w:hAnsi="inherit" w:cs="Arial"/>
          <w:color w:val="141823"/>
          <w:sz w:val="28"/>
          <w:szCs w:val="28"/>
          <w:bdr w:val="none" w:sz="0" w:space="0" w:color="auto" w:frame="1"/>
          <w:lang w:eastAsia="tr-TR"/>
        </w:rPr>
      </w:pPr>
    </w:p>
    <w:p w14:paraId="440EE79F" w14:textId="244639C6" w:rsidR="00736B91" w:rsidRDefault="00462778">
      <w:hyperlink r:id="rId6" w:history="1">
        <w:r w:rsidRPr="00AF0B3C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sectPr w:rsidR="00736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60EF8"/>
    <w:multiLevelType w:val="multilevel"/>
    <w:tmpl w:val="03202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4D"/>
    <w:rsid w:val="00000CE2"/>
    <w:rsid w:val="00345E5D"/>
    <w:rsid w:val="00462778"/>
    <w:rsid w:val="006519F9"/>
    <w:rsid w:val="00736B91"/>
    <w:rsid w:val="00D6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2F2F"/>
  <w15:docId w15:val="{AA427278-775E-4E08-913C-A3D8B91F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19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2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8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antoloji.com/osman-ali-ayd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DocSecurity>0</DocSecurity>
  <Lines>4</Lines>
  <Paragraphs>1</Paragraphs>
  <ScaleCrop>false</ScaleCrop>
  <Manager>https://www.sorubak.com</Manager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2021-01-06T14:33:00Z</dcterms:created>
  <dcterms:modified xsi:type="dcterms:W3CDTF">2021-01-06T14:33:00Z</dcterms:modified>
  <cp:category>https://www.sorubak.com</cp:category>
</cp:coreProperties>
</file>