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B88" w:rsidRDefault="00793B88" w:rsidP="00793B88">
      <w:pPr>
        <w:pStyle w:val="NormalWeb"/>
        <w:rPr>
          <w:rFonts w:ascii="Arial" w:hAnsi="Arial" w:cs="Arial"/>
          <w:color w:val="777777"/>
          <w:sz w:val="20"/>
          <w:szCs w:val="20"/>
        </w:rPr>
      </w:pPr>
    </w:p>
    <w:p w:rsidR="002D26F7" w:rsidRDefault="00026A48" w:rsidP="002D26F7">
      <w:pPr>
        <w:spacing w:after="0" w:line="240" w:lineRule="auto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……………..</w:t>
      </w:r>
      <w:proofErr w:type="gramEnd"/>
      <w:r>
        <w:rPr>
          <w:b/>
          <w:sz w:val="24"/>
          <w:szCs w:val="24"/>
        </w:rPr>
        <w:t xml:space="preserve"> LİSESİ  </w:t>
      </w:r>
      <w:r w:rsidR="00622385">
        <w:rPr>
          <w:b/>
          <w:sz w:val="24"/>
          <w:szCs w:val="24"/>
        </w:rPr>
        <w:t>2020-2021</w:t>
      </w:r>
      <w:r w:rsidR="00793B88">
        <w:rPr>
          <w:b/>
          <w:sz w:val="24"/>
          <w:szCs w:val="24"/>
        </w:rPr>
        <w:t xml:space="preserve"> EĞ</w:t>
      </w:r>
      <w:r w:rsidR="002D26F7">
        <w:rPr>
          <w:b/>
          <w:sz w:val="24"/>
          <w:szCs w:val="24"/>
        </w:rPr>
        <w:t xml:space="preserve">İTİM ÖĞRETİM YILI  </w:t>
      </w:r>
    </w:p>
    <w:p w:rsidR="00793B88" w:rsidRDefault="002D26F7" w:rsidP="002D26F7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597BDF">
        <w:rPr>
          <w:b/>
          <w:sz w:val="24"/>
          <w:szCs w:val="24"/>
        </w:rPr>
        <w:t xml:space="preserve">                               </w:t>
      </w:r>
      <w:r>
        <w:rPr>
          <w:b/>
          <w:sz w:val="24"/>
          <w:szCs w:val="24"/>
        </w:rPr>
        <w:t xml:space="preserve">  MEDENİYET ve DEĞERLER</w:t>
      </w:r>
      <w:r w:rsidR="009B5C21">
        <w:rPr>
          <w:b/>
          <w:sz w:val="24"/>
          <w:szCs w:val="24"/>
        </w:rPr>
        <w:t xml:space="preserve"> </w:t>
      </w:r>
      <w:r w:rsidR="00597BDF">
        <w:rPr>
          <w:b/>
          <w:sz w:val="24"/>
          <w:szCs w:val="24"/>
        </w:rPr>
        <w:t xml:space="preserve">EĞİTİMİ </w:t>
      </w:r>
      <w:r w:rsidR="009B5C21">
        <w:rPr>
          <w:b/>
          <w:sz w:val="24"/>
          <w:szCs w:val="24"/>
        </w:rPr>
        <w:t xml:space="preserve">KULÜBÜ </w:t>
      </w:r>
      <w:r w:rsidR="00793B88">
        <w:rPr>
          <w:b/>
          <w:sz w:val="24"/>
          <w:szCs w:val="24"/>
        </w:rPr>
        <w:t>YILLIK ÇALIŞMA PLANI</w:t>
      </w:r>
    </w:p>
    <w:tbl>
      <w:tblPr>
        <w:tblW w:w="12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236"/>
        <w:gridCol w:w="756"/>
        <w:gridCol w:w="318"/>
        <w:gridCol w:w="2909"/>
        <w:gridCol w:w="236"/>
        <w:gridCol w:w="1357"/>
        <w:gridCol w:w="94"/>
        <w:gridCol w:w="2428"/>
        <w:gridCol w:w="1858"/>
        <w:gridCol w:w="14"/>
        <w:gridCol w:w="965"/>
      </w:tblGrid>
      <w:tr w:rsidR="00B34CE4" w:rsidTr="00DF1D1E">
        <w:trPr>
          <w:gridAfter w:val="2"/>
          <w:wAfter w:w="979" w:type="dxa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CE4" w:rsidRDefault="00B34CE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AYLAR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CE4" w:rsidRDefault="00B34CE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4CE4" w:rsidRPr="001636F1" w:rsidRDefault="009B5C2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1636F1">
              <w:rPr>
                <w:rFonts w:ascii="Arial" w:hAnsi="Arial" w:cs="Arial"/>
                <w:b/>
                <w:sz w:val="20"/>
                <w:szCs w:val="20"/>
              </w:rPr>
              <w:t>KONU ( DEĞERLERİMİZ)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CE4" w:rsidRPr="001636F1" w:rsidRDefault="00EA6D83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1636F1" w:rsidRPr="001636F1">
              <w:rPr>
                <w:b/>
                <w:sz w:val="20"/>
                <w:szCs w:val="20"/>
              </w:rPr>
              <w:t>YAPILACAK ETKİNLİK VE TOPLUM HİZMETLERİ</w:t>
            </w:r>
          </w:p>
        </w:tc>
      </w:tr>
      <w:tr w:rsidR="00C652C2" w:rsidTr="00DF1D1E">
        <w:trPr>
          <w:gridAfter w:val="1"/>
          <w:wAfter w:w="965" w:type="dxa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C652C2" w:rsidRDefault="00C652C2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EYLÜL</w:t>
            </w:r>
            <w:r w:rsidR="00B34CE4">
              <w:rPr>
                <w:rFonts w:cs="Calibri"/>
                <w:b/>
                <w:sz w:val="20"/>
                <w:szCs w:val="20"/>
              </w:rPr>
              <w:t xml:space="preserve">  </w:t>
            </w:r>
          </w:p>
          <w:p w:rsidR="00B34CE4" w:rsidRDefault="00B34CE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(Hazırlık)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2C2" w:rsidRPr="00F61EA5" w:rsidRDefault="00C652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C652C2" w:rsidRPr="00B34CE4" w:rsidRDefault="00B34CE4" w:rsidP="00B34C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4CE4">
              <w:rPr>
                <w:rFonts w:ascii="Arial" w:hAnsi="Arial" w:cs="Arial"/>
                <w:sz w:val="20"/>
                <w:szCs w:val="20"/>
              </w:rPr>
              <w:t>Rehberlik çalışmaları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652C2" w:rsidRPr="00B34CE4" w:rsidRDefault="00C20ECD" w:rsidP="009B5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Okul içi hazırlık çalışmaları</w:t>
            </w:r>
          </w:p>
        </w:tc>
      </w:tr>
      <w:tr w:rsidR="00C652C2" w:rsidTr="00DF1D1E">
        <w:trPr>
          <w:gridAfter w:val="2"/>
          <w:wAfter w:w="979" w:type="dxa"/>
          <w:trHeight w:val="52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52C2" w:rsidRDefault="00C652C2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2C2" w:rsidRPr="00F61EA5" w:rsidRDefault="00C652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4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2C2" w:rsidRPr="00B34CE4" w:rsidRDefault="00B34CE4" w:rsidP="00B34CE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4CE4">
              <w:rPr>
                <w:rFonts w:ascii="Arial" w:hAnsi="Arial" w:cs="Arial"/>
                <w:sz w:val="20"/>
                <w:szCs w:val="20"/>
              </w:rPr>
              <w:t>Rehberlik çalışmaları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C652C2" w:rsidRDefault="00C20ECD" w:rsidP="009B5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Okul içi hazırlık çalışmaları</w:t>
            </w:r>
          </w:p>
        </w:tc>
      </w:tr>
      <w:tr w:rsidR="007C760B" w:rsidTr="00DF1D1E">
        <w:trPr>
          <w:gridAfter w:val="2"/>
          <w:wAfter w:w="979" w:type="dxa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7C760B" w:rsidRDefault="007C760B">
            <w:pPr>
              <w:spacing w:after="0" w:line="240" w:lineRule="auto"/>
              <w:ind w:right="113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EKİM </w:t>
            </w:r>
          </w:p>
          <w:p w:rsidR="007C760B" w:rsidRDefault="007C760B" w:rsidP="000C5EC6">
            <w:pPr>
              <w:spacing w:after="0" w:line="240" w:lineRule="auto"/>
              <w:ind w:right="113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(</w:t>
            </w:r>
            <w:r w:rsidR="000C5EC6">
              <w:rPr>
                <w:rFonts w:cs="Calibri"/>
                <w:b/>
                <w:sz w:val="20"/>
                <w:szCs w:val="20"/>
              </w:rPr>
              <w:t xml:space="preserve">Medeniyet ve </w:t>
            </w:r>
            <w:r>
              <w:rPr>
                <w:rFonts w:cs="Calibri"/>
                <w:b/>
                <w:sz w:val="20"/>
                <w:szCs w:val="20"/>
              </w:rPr>
              <w:t>Dayanışma)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60B" w:rsidRPr="00F61EA5" w:rsidRDefault="007C760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7C760B" w:rsidRDefault="007C760B" w:rsidP="000C5EC6">
            <w:pPr>
              <w:spacing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Kulüp çalışma planı hazırlanması. Yönetim kurulunun oluşturulması ve görev dağılımı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C760B" w:rsidRDefault="00C20ECD" w:rsidP="009B5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Kulüp öğrencilerini bilgilendirme toplantıları</w:t>
            </w:r>
            <w:r w:rsidR="00566091">
              <w:rPr>
                <w:rFonts w:ascii="Arial" w:hAnsi="Arial" w:cs="Arial"/>
                <w:sz w:val="20"/>
                <w:szCs w:val="20"/>
              </w:rPr>
              <w:t>, Branş öğretmenlerine ayın “değerinin” hatırlatılması”</w:t>
            </w:r>
          </w:p>
        </w:tc>
      </w:tr>
      <w:tr w:rsidR="00C652C2" w:rsidTr="00DF1D1E">
        <w:trPr>
          <w:gridAfter w:val="2"/>
          <w:wAfter w:w="979" w:type="dxa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52C2" w:rsidRDefault="00C652C2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2C2" w:rsidRPr="00F61EA5" w:rsidRDefault="00C652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C760B" w:rsidRPr="007C760B" w:rsidRDefault="00A831D6" w:rsidP="00A831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Kulüp öğrencilerine “Medeniyet ve Değerler Eğitimi</w:t>
            </w:r>
            <w:r w:rsidR="007C760B" w:rsidRPr="007C760B">
              <w:rPr>
                <w:rFonts w:ascii="Arial" w:hAnsi="Arial" w:cs="Arial"/>
                <w:sz w:val="20"/>
                <w:szCs w:val="20"/>
              </w:rPr>
              <w:t>” hakkında bilgi v</w:t>
            </w:r>
            <w:r w:rsidR="007C760B">
              <w:rPr>
                <w:rFonts w:ascii="Arial" w:hAnsi="Arial" w:cs="Arial"/>
                <w:sz w:val="20"/>
                <w:szCs w:val="20"/>
              </w:rPr>
              <w:t>e</w:t>
            </w:r>
            <w:r w:rsidR="007C760B" w:rsidRPr="007C760B">
              <w:rPr>
                <w:rFonts w:ascii="Arial" w:hAnsi="Arial" w:cs="Arial"/>
                <w:sz w:val="20"/>
                <w:szCs w:val="20"/>
              </w:rPr>
              <w:t>rilmesi</w:t>
            </w:r>
            <w:r w:rsidR="007C760B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2C2" w:rsidRDefault="009B5C21" w:rsidP="00A831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Okul içi “</w:t>
            </w:r>
            <w:r w:rsidR="00A831D6">
              <w:rPr>
                <w:rFonts w:ascii="Arial" w:hAnsi="Arial" w:cs="Arial"/>
                <w:sz w:val="20"/>
                <w:szCs w:val="20"/>
              </w:rPr>
              <w:t>Medeniyet ve Değerler Eğitimi</w:t>
            </w:r>
            <w:r>
              <w:rPr>
                <w:rFonts w:ascii="Arial" w:hAnsi="Arial" w:cs="Arial"/>
                <w:sz w:val="20"/>
                <w:szCs w:val="20"/>
              </w:rPr>
              <w:t xml:space="preserve">” anket çalışması, </w:t>
            </w:r>
          </w:p>
        </w:tc>
      </w:tr>
      <w:tr w:rsidR="00DF1D1E" w:rsidTr="000C5EC6">
        <w:trPr>
          <w:gridAfter w:val="2"/>
          <w:wAfter w:w="979" w:type="dxa"/>
          <w:trHeight w:val="881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F1D1E" w:rsidRDefault="00DF1D1E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1D1E" w:rsidRPr="00F61EA5" w:rsidRDefault="00DF1D1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D1E" w:rsidRDefault="00DF1D1E" w:rsidP="003B74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Dayanışma ve yardımlaşmanın önemi, </w:t>
            </w:r>
            <w:r w:rsidR="000C5EC6">
              <w:rPr>
                <w:rFonts w:ascii="Arial" w:hAnsi="Arial" w:cs="Arial"/>
                <w:sz w:val="20"/>
                <w:szCs w:val="20"/>
              </w:rPr>
              <w:t>İnsanlık tarihine etki etmiş medeniyetlerin Dayanışma telakkileri</w:t>
            </w:r>
          </w:p>
        </w:tc>
        <w:tc>
          <w:tcPr>
            <w:tcW w:w="4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F1D1E" w:rsidRDefault="009B5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Okul içi anket çalışması</w:t>
            </w:r>
            <w:r w:rsidR="00566091">
              <w:rPr>
                <w:rFonts w:ascii="Arial" w:hAnsi="Arial" w:cs="Arial"/>
                <w:sz w:val="20"/>
                <w:szCs w:val="20"/>
              </w:rPr>
              <w:t>, şehrimizde bulunan göçmenlerle anket yapılması</w:t>
            </w:r>
          </w:p>
        </w:tc>
      </w:tr>
      <w:tr w:rsidR="00C652C2" w:rsidTr="00DF1D1E">
        <w:trPr>
          <w:gridAfter w:val="2"/>
          <w:wAfter w:w="979" w:type="dxa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52C2" w:rsidRDefault="00C652C2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2C2" w:rsidRPr="00F61EA5" w:rsidRDefault="00C652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4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2C2" w:rsidRDefault="00A831D6" w:rsidP="00207B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Dayanışmanın sembolü olan “A</w:t>
            </w:r>
            <w:r w:rsidR="00207BD1">
              <w:rPr>
                <w:rFonts w:ascii="Arial" w:hAnsi="Arial" w:cs="Arial"/>
                <w:sz w:val="20"/>
                <w:szCs w:val="20"/>
              </w:rPr>
              <w:t>hilik” hakkında öğrencilerin bilgilendirilmesi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2C2" w:rsidRDefault="009B5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Mesleki sivil toplum kuruluşların</w:t>
            </w:r>
            <w:r w:rsidR="00A831D6">
              <w:rPr>
                <w:rFonts w:ascii="Arial" w:hAnsi="Arial" w:cs="Arial"/>
                <w:sz w:val="20"/>
                <w:szCs w:val="20"/>
              </w:rPr>
              <w:t>ın ziyaret edilerek mesleki “Ahilik”</w:t>
            </w:r>
            <w:r>
              <w:rPr>
                <w:rFonts w:ascii="Arial" w:hAnsi="Arial" w:cs="Arial"/>
                <w:sz w:val="20"/>
                <w:szCs w:val="20"/>
              </w:rPr>
              <w:t xml:space="preserve"> ilkeleri hakkında bilgi alınması</w:t>
            </w:r>
          </w:p>
        </w:tc>
      </w:tr>
      <w:tr w:rsidR="00DF1D1E" w:rsidTr="009B5C21">
        <w:trPr>
          <w:gridAfter w:val="2"/>
          <w:wAfter w:w="979" w:type="dxa"/>
          <w:trHeight w:hRule="exact" w:val="723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F1D1E" w:rsidRDefault="00DF1D1E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D1E" w:rsidRPr="00F61EA5" w:rsidRDefault="00DF1D1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5</w:t>
            </w:r>
            <w:r w:rsidRPr="00F61EA5">
              <w:rPr>
                <w:rFonts w:cs="Calibri"/>
                <w:b/>
                <w:sz w:val="20"/>
                <w:szCs w:val="20"/>
              </w:rPr>
              <w:tab/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1D1E" w:rsidRDefault="000C5E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İslam medeniyetinin</w:t>
            </w:r>
            <w:r w:rsidR="00207BD1">
              <w:rPr>
                <w:rFonts w:ascii="Arial" w:hAnsi="Arial" w:cs="Arial"/>
                <w:sz w:val="20"/>
                <w:szCs w:val="20"/>
              </w:rPr>
              <w:t xml:space="preserve"> yardımlaşmaya verdiği önem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D1E" w:rsidRDefault="009B5C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Kulüp öğrencisi tarafından okul öğrencilerine “Dinimizin yardımlaşmaya</w:t>
            </w:r>
            <w:r w:rsidR="00DA5887">
              <w:rPr>
                <w:rFonts w:ascii="Arial" w:hAnsi="Arial" w:cs="Arial"/>
                <w:sz w:val="20"/>
                <w:szCs w:val="20"/>
              </w:rPr>
              <w:t xml:space="preserve"> verdiği önem” konulu </w:t>
            </w:r>
            <w:r w:rsidR="000C5EC6">
              <w:rPr>
                <w:rFonts w:ascii="Arial" w:hAnsi="Arial" w:cs="Arial"/>
                <w:sz w:val="20"/>
                <w:szCs w:val="20"/>
              </w:rPr>
              <w:t>sunum</w:t>
            </w:r>
            <w:r w:rsidR="00DF1D1E">
              <w:rPr>
                <w:rFonts w:ascii="Arial" w:hAnsi="Arial" w:cs="Arial"/>
                <w:sz w:val="20"/>
                <w:szCs w:val="20"/>
              </w:rPr>
              <w:br/>
            </w:r>
            <w:r w:rsidR="00DF1D1E">
              <w:rPr>
                <w:rFonts w:ascii="Arial" w:hAnsi="Arial" w:cs="Arial"/>
                <w:sz w:val="20"/>
                <w:szCs w:val="20"/>
              </w:rPr>
              <w:br/>
            </w:r>
            <w:r w:rsidR="00DF1D1E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C652C2" w:rsidTr="00DF1D1E">
        <w:trPr>
          <w:gridAfter w:val="2"/>
          <w:wAfter w:w="979" w:type="dxa"/>
          <w:trHeight w:val="507"/>
        </w:trPr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4E48" w:rsidRDefault="009669A6">
            <w:pPr>
              <w:spacing w:after="0" w:line="240" w:lineRule="auto"/>
              <w:ind w:left="113" w:right="113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   </w:t>
            </w:r>
            <w:r w:rsidR="007B4E48">
              <w:rPr>
                <w:rFonts w:cs="Calibri"/>
                <w:b/>
                <w:sz w:val="20"/>
                <w:szCs w:val="20"/>
              </w:rPr>
              <w:t xml:space="preserve">      </w:t>
            </w:r>
            <w:r w:rsidR="00C652C2">
              <w:rPr>
                <w:rFonts w:cs="Calibri"/>
                <w:b/>
                <w:sz w:val="20"/>
                <w:szCs w:val="20"/>
              </w:rPr>
              <w:t>KASIM</w:t>
            </w:r>
            <w:r w:rsidR="007B4E48">
              <w:rPr>
                <w:rFonts w:cs="Calibri"/>
                <w:b/>
                <w:sz w:val="20"/>
                <w:szCs w:val="20"/>
              </w:rPr>
              <w:t xml:space="preserve">             </w:t>
            </w:r>
            <w:r>
              <w:rPr>
                <w:rFonts w:cs="Calibri"/>
                <w:b/>
                <w:sz w:val="20"/>
                <w:szCs w:val="20"/>
              </w:rPr>
              <w:t xml:space="preserve">  </w:t>
            </w:r>
            <w:r w:rsidR="00EE5026">
              <w:rPr>
                <w:rFonts w:cs="Calibri"/>
                <w:b/>
                <w:sz w:val="20"/>
                <w:szCs w:val="20"/>
              </w:rPr>
              <w:t xml:space="preserve">   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  <w:r w:rsidR="003B742F">
              <w:rPr>
                <w:rFonts w:cs="Calibri"/>
                <w:b/>
                <w:sz w:val="20"/>
                <w:szCs w:val="20"/>
              </w:rPr>
              <w:t>(Erdemli Olmak</w:t>
            </w:r>
            <w:r>
              <w:rPr>
                <w:rFonts w:cs="Calibri"/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52C2" w:rsidRPr="00F61EA5" w:rsidRDefault="00C652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2C2" w:rsidRPr="00207BD1" w:rsidRDefault="003B742F" w:rsidP="00AD06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“Erdem” kavramı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2C2" w:rsidRDefault="005660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Duvar gazetesinin görsellerle hazırlaması Branş öğretmenlerine ayın “değerinin” hatırlatılması</w:t>
            </w:r>
          </w:p>
        </w:tc>
      </w:tr>
      <w:tr w:rsidR="00207BD1" w:rsidTr="00331BDA">
        <w:trPr>
          <w:gridAfter w:val="2"/>
          <w:wAfter w:w="979" w:type="dxa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D1" w:rsidRDefault="00207BD1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7BD1" w:rsidRPr="00F61EA5" w:rsidRDefault="00207BD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D1" w:rsidRDefault="003B742F" w:rsidP="007B4E4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Örnek ve yol gösterici olmak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D1" w:rsidRDefault="003B742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Erdemli davranışların okul içerisinde öğrencilere hatırlatılması</w:t>
            </w:r>
          </w:p>
        </w:tc>
      </w:tr>
      <w:tr w:rsidR="00C652C2" w:rsidTr="00DF1D1E">
        <w:trPr>
          <w:gridAfter w:val="2"/>
          <w:wAfter w:w="979" w:type="dxa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2C2" w:rsidRDefault="00C652C2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652C2" w:rsidRPr="00F61EA5" w:rsidRDefault="00C652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652C2" w:rsidRPr="00207BD1" w:rsidRDefault="003B742F" w:rsidP="00207B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Doğruluk ve tutarlılık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2C2" w:rsidRDefault="005660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Şehrimizde ve okulumuzda çalışarak emekli olmuş öğretmenlerimizle söyleşi</w:t>
            </w:r>
          </w:p>
        </w:tc>
      </w:tr>
      <w:tr w:rsidR="00207BD1" w:rsidTr="009669A6">
        <w:trPr>
          <w:gridAfter w:val="2"/>
          <w:wAfter w:w="979" w:type="dxa"/>
          <w:trHeight w:val="359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D1" w:rsidRDefault="00207BD1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7BD1" w:rsidRPr="00F61EA5" w:rsidRDefault="00207BD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4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07BD1" w:rsidRDefault="003B742F" w:rsidP="00FA7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Kararlı ve dengeli olmak. Dinimizdeki “Sıratı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Mustakım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” kavramı açıklaması</w:t>
            </w:r>
          </w:p>
          <w:p w:rsidR="00207BD1" w:rsidRDefault="00207BD1" w:rsidP="009669A6">
            <w:pPr>
              <w:tabs>
                <w:tab w:val="left" w:pos="7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D1" w:rsidRDefault="003B742F" w:rsidP="003B742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Dinimizdeki “Sıratı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Mustakım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” kavramı açıklama</w:t>
            </w:r>
            <w:r w:rsidR="00EE5026">
              <w:rPr>
                <w:rFonts w:ascii="Arial" w:hAnsi="Arial" w:cs="Arial"/>
                <w:sz w:val="20"/>
                <w:szCs w:val="20"/>
              </w:rPr>
              <w:t xml:space="preserve"> konulu konferans sunumu</w:t>
            </w:r>
          </w:p>
        </w:tc>
      </w:tr>
      <w:tr w:rsidR="00C652C2" w:rsidTr="00DF1D1E">
        <w:trPr>
          <w:gridAfter w:val="2"/>
          <w:wAfter w:w="979" w:type="dxa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652C2" w:rsidRDefault="00C652C2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ARALIK</w:t>
            </w:r>
          </w:p>
          <w:p w:rsidR="00C652C2" w:rsidRDefault="007B4E48">
            <w:pPr>
              <w:spacing w:after="0" w:line="240" w:lineRule="auto"/>
              <w:ind w:right="113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(Sorumluluk Bilinci)</w:t>
            </w:r>
            <w:r w:rsidR="00C652C2">
              <w:rPr>
                <w:rFonts w:cs="Calibri"/>
                <w:b/>
                <w:sz w:val="20"/>
                <w:szCs w:val="20"/>
              </w:rPr>
              <w:t xml:space="preserve">           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2C2" w:rsidRPr="00F61EA5" w:rsidRDefault="00C652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652C2" w:rsidRPr="009669A6" w:rsidRDefault="009669A6" w:rsidP="009669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669A6">
              <w:rPr>
                <w:rFonts w:ascii="Arial" w:hAnsi="Arial" w:cs="Arial"/>
                <w:sz w:val="20"/>
                <w:szCs w:val="20"/>
              </w:rPr>
              <w:t>Sorumluluk bilincinin oluşturulması</w:t>
            </w:r>
            <w:r w:rsidR="00FA7A98">
              <w:rPr>
                <w:rFonts w:ascii="Arial" w:hAnsi="Arial" w:cs="Arial"/>
                <w:sz w:val="20"/>
                <w:szCs w:val="20"/>
              </w:rPr>
              <w:t>,İslam medeniyeti ile diğer medeniyetlerin</w:t>
            </w:r>
            <w:r w:rsidR="003B742F">
              <w:rPr>
                <w:rFonts w:ascii="Arial" w:hAnsi="Arial" w:cs="Arial"/>
                <w:sz w:val="20"/>
                <w:szCs w:val="20"/>
              </w:rPr>
              <w:t xml:space="preserve"> sorumluluk bilincinin </w:t>
            </w:r>
            <w:r w:rsidR="00FA7A98">
              <w:rPr>
                <w:rFonts w:ascii="Arial" w:hAnsi="Arial" w:cs="Arial"/>
                <w:sz w:val="20"/>
                <w:szCs w:val="20"/>
              </w:rPr>
              <w:t>sınırları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2C2" w:rsidRDefault="005660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Duvar gazetesinin görsellerle hazırlaması Branş öğretmenlerine ayın “değerinin” hatırlatılması</w:t>
            </w:r>
          </w:p>
        </w:tc>
      </w:tr>
      <w:tr w:rsidR="00207BD1" w:rsidTr="00566091">
        <w:trPr>
          <w:gridAfter w:val="2"/>
          <w:wAfter w:w="979" w:type="dxa"/>
          <w:trHeight w:val="263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BD1" w:rsidRDefault="00207BD1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D1" w:rsidRPr="00F61EA5" w:rsidRDefault="00207BD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0753" w:rsidRDefault="009669A6" w:rsidP="00FA7A9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“Sorumluluk hayatı kolaylaştırır”</w:t>
            </w:r>
            <w:r w:rsidR="00FA7A9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07BD1" w:rsidRDefault="00FA7A98" w:rsidP="00FA7A98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Yaşlılara, Çocuklara,Çevreye hatta Hayvanlara karşı sorumluluklarımız.İslam medeniyetinin bu konudaki çalışmaları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7BD1" w:rsidRDefault="00163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Çocuk esirgeme kurumu ve huzurevi ziyareti</w:t>
            </w:r>
            <w:r w:rsidR="00FA7A98">
              <w:rPr>
                <w:rFonts w:ascii="Arial" w:hAnsi="Arial" w:cs="Arial"/>
                <w:sz w:val="20"/>
                <w:szCs w:val="20"/>
              </w:rPr>
              <w:t xml:space="preserve">. Osmanlı Devletinin yaşlılar, çocuklar, çevre ve hayvanlarla ilgili kurdukları vakıf ve derneklerin tanıtımı </w:t>
            </w:r>
          </w:p>
        </w:tc>
      </w:tr>
      <w:tr w:rsidR="00C652C2" w:rsidTr="001636F1">
        <w:trPr>
          <w:gridAfter w:val="2"/>
          <w:wAfter w:w="979" w:type="dxa"/>
          <w:trHeight w:val="62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52C2" w:rsidRDefault="00C652C2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2C2" w:rsidRPr="00F61EA5" w:rsidRDefault="00C652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52C2" w:rsidRDefault="009669A6" w:rsidP="009669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Kamu mallarının korunması, her bir vatandaşın öncelikli sorumluluğudur.</w:t>
            </w:r>
            <w:r w:rsidR="00255693">
              <w:rPr>
                <w:rFonts w:ascii="Arial" w:hAnsi="Arial" w:cs="Arial"/>
                <w:sz w:val="20"/>
                <w:szCs w:val="20"/>
              </w:rPr>
              <w:t xml:space="preserve"> Vatana karşı sorumluluğumuz.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2C2" w:rsidRDefault="00163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Okul içi öğrenciler ve bazı velilerle anket çalışması yapılması</w:t>
            </w:r>
            <w:r w:rsidR="00D93A24">
              <w:rPr>
                <w:rFonts w:ascii="Arial" w:hAnsi="Arial" w:cs="Arial"/>
                <w:sz w:val="20"/>
                <w:szCs w:val="20"/>
              </w:rPr>
              <w:t>. 15 Temmuz şehitlerinin, şehitlikte anılması, şehitlerin ve gazilerin yakında bulunan akrabalarının ziyaret edilmesi</w:t>
            </w:r>
          </w:p>
        </w:tc>
      </w:tr>
      <w:tr w:rsidR="00207BD1" w:rsidTr="00873A82">
        <w:trPr>
          <w:gridAfter w:val="2"/>
          <w:wAfter w:w="979" w:type="dxa"/>
          <w:trHeight w:val="78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BD1" w:rsidRDefault="00207BD1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D1" w:rsidRPr="00F61EA5" w:rsidRDefault="00207BD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4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669A6" w:rsidRDefault="009669A6" w:rsidP="00FA7A9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Yaratıcı olan Allah’a karşı sorumluluklarımız. Namaz bilinci oluşturulması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D1" w:rsidRDefault="00207BD1" w:rsidP="00FA7A9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1636F1">
              <w:rPr>
                <w:rFonts w:ascii="Arial" w:hAnsi="Arial" w:cs="Arial"/>
                <w:sz w:val="20"/>
                <w:szCs w:val="20"/>
              </w:rPr>
              <w:t>Namaz grubu oluşturularak okul içerisinde namaz vakitlerinin hatırlatılması</w:t>
            </w:r>
            <w:r w:rsidR="00873A82">
              <w:rPr>
                <w:rFonts w:ascii="Arial" w:hAnsi="Arial" w:cs="Arial"/>
                <w:sz w:val="20"/>
                <w:szCs w:val="20"/>
              </w:rPr>
              <w:t>, bu çalışmanın yıl boyunca devam etmesi</w:t>
            </w:r>
          </w:p>
        </w:tc>
      </w:tr>
      <w:tr w:rsidR="00B34CE4" w:rsidTr="00DF1D1E">
        <w:trPr>
          <w:gridAfter w:val="2"/>
          <w:wAfter w:w="979" w:type="dxa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4CE4" w:rsidRDefault="00B34CE4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CE4" w:rsidRPr="00F61EA5" w:rsidRDefault="00B34CE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5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4CE4" w:rsidRDefault="005D199D" w:rsidP="005D19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Namaz bilinci oluşturulması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CE4" w:rsidRDefault="00163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“Sorumluluklar karşısında insanın tutumu” konulu konferans sunumu</w:t>
            </w:r>
          </w:p>
        </w:tc>
      </w:tr>
      <w:tr w:rsidR="00207BD1" w:rsidTr="009556F6">
        <w:trPr>
          <w:gridAfter w:val="2"/>
          <w:wAfter w:w="979" w:type="dxa"/>
          <w:trHeight w:val="808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07BD1" w:rsidRDefault="00207BD1">
            <w:pPr>
              <w:spacing w:after="0" w:line="240" w:lineRule="auto"/>
              <w:ind w:left="113" w:right="113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              OCAK</w:t>
            </w:r>
          </w:p>
          <w:p w:rsidR="00207BD1" w:rsidRDefault="00207BD1">
            <w:pPr>
              <w:spacing w:after="0" w:line="240" w:lineRule="auto"/>
              <w:ind w:left="113" w:right="113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(İsraf, Savurganlık)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D1" w:rsidRPr="00F61EA5" w:rsidRDefault="00207BD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4D06" w:rsidRDefault="00B54D06" w:rsidP="00B54D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Medeniyetlerin insana elinde bulundurduğu nimetlere bakışı. </w:t>
            </w:r>
            <w:r w:rsidR="005D199D">
              <w:rPr>
                <w:rFonts w:ascii="Arial" w:hAnsi="Arial" w:cs="Arial"/>
                <w:sz w:val="20"/>
                <w:szCs w:val="20"/>
              </w:rPr>
              <w:t>İsraf ve savurganlık</w:t>
            </w:r>
            <w:r w:rsidR="00EA239E">
              <w:rPr>
                <w:rFonts w:ascii="Arial" w:hAnsi="Arial" w:cs="Arial"/>
                <w:sz w:val="20"/>
                <w:szCs w:val="20"/>
              </w:rPr>
              <w:t>, en çok israf yapılan davranışlar</w:t>
            </w:r>
            <w:r>
              <w:rPr>
                <w:rFonts w:ascii="Arial" w:hAnsi="Arial" w:cs="Arial"/>
                <w:sz w:val="20"/>
                <w:szCs w:val="20"/>
              </w:rPr>
              <w:t>ın hatırlatılması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D1" w:rsidRDefault="001636F1" w:rsidP="00B54D06">
            <w:pPr>
              <w:spacing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Duvar gazetesinin görsellerle hazırlaması Branş öğretmenlerine ayın “değerinin” hatırlatılması</w:t>
            </w:r>
            <w:r w:rsidR="00873A82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</w:tr>
      <w:tr w:rsidR="00C652C2" w:rsidTr="00DF1D1E">
        <w:trPr>
          <w:gridAfter w:val="2"/>
          <w:wAfter w:w="979" w:type="dxa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52C2" w:rsidRDefault="00C652C2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2C2" w:rsidRPr="00F61EA5" w:rsidRDefault="00C652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652C2" w:rsidRPr="00EA239E" w:rsidRDefault="00EA239E" w:rsidP="00EA239E">
            <w:pPr>
              <w:rPr>
                <w:rFonts w:ascii="Arial" w:hAnsi="Arial" w:cs="Arial"/>
                <w:sz w:val="20"/>
                <w:szCs w:val="20"/>
              </w:rPr>
            </w:pPr>
            <w:r w:rsidRPr="00EA239E">
              <w:rPr>
                <w:rFonts w:ascii="Arial" w:hAnsi="Arial" w:cs="Arial"/>
                <w:sz w:val="20"/>
                <w:szCs w:val="20"/>
              </w:rPr>
              <w:t>Yaratıcımızın</w:t>
            </w:r>
            <w:r>
              <w:rPr>
                <w:rFonts w:ascii="Arial" w:hAnsi="Arial" w:cs="Arial"/>
                <w:sz w:val="20"/>
                <w:szCs w:val="20"/>
              </w:rPr>
              <w:t xml:space="preserve"> ikramı olan kaynakları verimli </w:t>
            </w:r>
            <w:r w:rsidRPr="00EA239E">
              <w:rPr>
                <w:rFonts w:ascii="Arial" w:hAnsi="Arial" w:cs="Arial"/>
                <w:sz w:val="20"/>
                <w:szCs w:val="20"/>
              </w:rPr>
              <w:t>kullanmak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2C2" w:rsidRPr="009F6A38" w:rsidRDefault="001B306B" w:rsidP="00FA7A9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F6A38">
              <w:rPr>
                <w:rFonts w:ascii="Arial" w:hAnsi="Arial" w:cs="Arial"/>
                <w:sz w:val="20"/>
                <w:szCs w:val="20"/>
              </w:rPr>
              <w:t>En fazla israf edilen davranışlarla ilgili okul içi ve şehrimizde anketler yapmak</w:t>
            </w:r>
            <w:r w:rsidR="006517D9" w:rsidRPr="009F6A38">
              <w:rPr>
                <w:rFonts w:ascii="Arial" w:hAnsi="Arial" w:cs="Arial"/>
                <w:sz w:val="20"/>
                <w:szCs w:val="20"/>
              </w:rPr>
              <w:t>, tasarruf konusunda insanları bilinçlendirmek</w:t>
            </w:r>
          </w:p>
        </w:tc>
      </w:tr>
      <w:tr w:rsidR="00EA239E" w:rsidTr="00164FCB">
        <w:trPr>
          <w:gridAfter w:val="2"/>
          <w:wAfter w:w="979" w:type="dxa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39E" w:rsidRDefault="00EA239E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39E" w:rsidRPr="00F61EA5" w:rsidRDefault="00EA239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239E" w:rsidRDefault="00EA239E" w:rsidP="00EA23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Dinimizin israfa bakışı</w:t>
            </w:r>
          </w:p>
        </w:tc>
        <w:tc>
          <w:tcPr>
            <w:tcW w:w="4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239E" w:rsidRDefault="00163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“Dinimizin israfa bakışı” konulu konferans sunumu</w:t>
            </w:r>
          </w:p>
        </w:tc>
      </w:tr>
      <w:tr w:rsidR="00C652C2" w:rsidTr="00207BD1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3B88" w:rsidRDefault="00793B88">
            <w:pPr>
              <w:spacing w:after="0"/>
              <w:rPr>
                <w:rFonts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3B88" w:rsidRDefault="00793B88">
            <w:pPr>
              <w:spacing w:after="0"/>
              <w:rPr>
                <w:rFonts w:cs="Times New Roma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3B88" w:rsidRDefault="00793B88">
            <w:pPr>
              <w:spacing w:after="0"/>
              <w:rPr>
                <w:rFonts w:cs="Times New Roman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3B88" w:rsidRDefault="00793B88">
            <w:pPr>
              <w:spacing w:after="0"/>
              <w:rPr>
                <w:rFonts w:cs="Times New Roman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3B88" w:rsidRDefault="00793B88">
            <w:pPr>
              <w:spacing w:after="0"/>
              <w:rPr>
                <w:rFonts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3B88" w:rsidRDefault="00793B88">
            <w:pPr>
              <w:spacing w:after="0"/>
              <w:rPr>
                <w:rFonts w:cs="Times New Roman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3B88" w:rsidRDefault="00793B88">
            <w:pPr>
              <w:spacing w:after="0"/>
              <w:rPr>
                <w:rFonts w:cs="Times New Roman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3B88" w:rsidRDefault="00793B88">
            <w:pPr>
              <w:spacing w:after="0"/>
              <w:rPr>
                <w:rFonts w:cs="Times New Roman"/>
              </w:rPr>
            </w:pPr>
          </w:p>
        </w:tc>
        <w:tc>
          <w:tcPr>
            <w:tcW w:w="28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3B88" w:rsidRDefault="00793B88">
            <w:pPr>
              <w:spacing w:after="0"/>
              <w:rPr>
                <w:rFonts w:cs="Times New Roman"/>
              </w:rPr>
            </w:pPr>
          </w:p>
        </w:tc>
      </w:tr>
    </w:tbl>
    <w:p w:rsidR="007B4E48" w:rsidRDefault="007B4E48" w:rsidP="00793B88"/>
    <w:tbl>
      <w:tblPr>
        <w:tblpPr w:leftFromText="141" w:rightFromText="141" w:vertAnchor="text" w:horzAnchor="margin" w:tblpY="138"/>
        <w:tblW w:w="11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9"/>
        <w:gridCol w:w="952"/>
        <w:gridCol w:w="4820"/>
        <w:gridCol w:w="4332"/>
      </w:tblGrid>
      <w:tr w:rsidR="009F6A38" w:rsidTr="009F6A38">
        <w:trPr>
          <w:trHeight w:val="254"/>
        </w:trPr>
        <w:tc>
          <w:tcPr>
            <w:tcW w:w="9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6A38" w:rsidRDefault="009F6A38" w:rsidP="009F6A38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AYLAR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A38" w:rsidRPr="00D25D78" w:rsidRDefault="009F6A38" w:rsidP="009F6A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D78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5D78">
              <w:rPr>
                <w:rFonts w:ascii="Arial" w:hAnsi="Arial" w:cs="Arial"/>
                <w:b/>
                <w:sz w:val="20"/>
                <w:szCs w:val="20"/>
              </w:rPr>
              <w:t>KONU ( DEĞERLERİMİZ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1636F1">
              <w:rPr>
                <w:b/>
                <w:sz w:val="20"/>
                <w:szCs w:val="20"/>
              </w:rPr>
              <w:t>YAPILACAK ETKİNLİK VE TOPLUM HİZMETLERİ</w:t>
            </w:r>
          </w:p>
        </w:tc>
      </w:tr>
      <w:tr w:rsidR="009F6A38" w:rsidTr="009F6A38">
        <w:trPr>
          <w:trHeight w:val="530"/>
        </w:trPr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F6A38" w:rsidRDefault="009F6A38" w:rsidP="009F6A38">
            <w:pPr>
              <w:spacing w:after="0"/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ŞUBAT</w:t>
            </w:r>
          </w:p>
          <w:p w:rsidR="009F6A38" w:rsidRDefault="009F6A38" w:rsidP="009F6A38">
            <w:pPr>
              <w:spacing w:after="0"/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(Hoşgörü, </w:t>
            </w:r>
            <w:proofErr w:type="spellStart"/>
            <w:r>
              <w:rPr>
                <w:rFonts w:cs="Calibri"/>
                <w:b/>
                <w:sz w:val="20"/>
                <w:szCs w:val="20"/>
              </w:rPr>
              <w:t>Fadakarlık</w:t>
            </w:r>
            <w:proofErr w:type="spellEnd"/>
            <w:r w:rsidR="00EB6164">
              <w:rPr>
                <w:rFonts w:cs="Calibri"/>
                <w:b/>
                <w:sz w:val="20"/>
                <w:szCs w:val="20"/>
              </w:rPr>
              <w:t xml:space="preserve"> ve </w:t>
            </w:r>
            <w:proofErr w:type="spellStart"/>
            <w:r w:rsidR="00EB6164">
              <w:rPr>
                <w:rFonts w:cs="Calibri"/>
                <w:b/>
                <w:sz w:val="20"/>
                <w:szCs w:val="20"/>
              </w:rPr>
              <w:t>Diğergamlık</w:t>
            </w:r>
            <w:proofErr w:type="spellEnd"/>
            <w:r>
              <w:rPr>
                <w:rFonts w:cs="Calibri"/>
                <w:b/>
                <w:sz w:val="20"/>
                <w:szCs w:val="20"/>
              </w:rPr>
              <w:t>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Hoşgörü ve fedakarlık</w:t>
            </w:r>
            <w:r w:rsidR="00EB6164">
              <w:rPr>
                <w:rFonts w:ascii="Arial" w:hAnsi="Arial" w:cs="Arial"/>
                <w:sz w:val="20"/>
                <w:szCs w:val="20"/>
              </w:rPr>
              <w:t xml:space="preserve"> ve </w:t>
            </w:r>
            <w:proofErr w:type="spellStart"/>
            <w:r w:rsidR="00EB6164">
              <w:rPr>
                <w:rFonts w:ascii="Arial" w:hAnsi="Arial" w:cs="Arial"/>
                <w:sz w:val="20"/>
                <w:szCs w:val="20"/>
              </w:rPr>
              <w:t>diğergamlık</w:t>
            </w:r>
            <w:proofErr w:type="spellEnd"/>
            <w:r w:rsidR="00EB6164">
              <w:rPr>
                <w:rFonts w:ascii="Arial" w:hAnsi="Arial" w:cs="Arial"/>
                <w:sz w:val="20"/>
                <w:szCs w:val="20"/>
              </w:rPr>
              <w:t xml:space="preserve"> kavramlarının ve İslam medeniyetindeki “</w:t>
            </w:r>
            <w:proofErr w:type="spellStart"/>
            <w:r w:rsidR="00EB6164">
              <w:rPr>
                <w:rFonts w:ascii="Arial" w:hAnsi="Arial" w:cs="Arial"/>
                <w:sz w:val="20"/>
                <w:szCs w:val="20"/>
              </w:rPr>
              <w:t>isar</w:t>
            </w:r>
            <w:proofErr w:type="spellEnd"/>
            <w:r w:rsidR="00EB6164">
              <w:rPr>
                <w:rFonts w:ascii="Arial" w:hAnsi="Arial" w:cs="Arial"/>
                <w:sz w:val="20"/>
                <w:szCs w:val="20"/>
              </w:rPr>
              <w:t xml:space="preserve">” hasletinin </w:t>
            </w:r>
            <w:r w:rsidR="00EB6164">
              <w:rPr>
                <w:rFonts w:ascii="Arial" w:hAnsi="Arial" w:cs="Arial"/>
                <w:sz w:val="20"/>
                <w:szCs w:val="20"/>
              </w:rPr>
              <w:lastRenderedPageBreak/>
              <w:t>öğrencilere anlatılması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Duvar gazetesinin görsellerle hazırlaması Branş öğretmenlerine ayın “değerinin”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hatırlatılması</w:t>
            </w:r>
          </w:p>
        </w:tc>
      </w:tr>
      <w:tr w:rsidR="009F6A38" w:rsidTr="009F6A38">
        <w:trPr>
          <w:trHeight w:val="701"/>
        </w:trPr>
        <w:tc>
          <w:tcPr>
            <w:tcW w:w="9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A38" w:rsidRDefault="009F6A38" w:rsidP="009F6A38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Fedakarlık bencilliğin ilacıdır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Anket çalışmaları yapmak, şehrimizde bulunan göçmenleri ziyaret anket çalışması yapılması</w:t>
            </w:r>
          </w:p>
        </w:tc>
      </w:tr>
      <w:tr w:rsidR="009F6A38" w:rsidTr="009F6A38">
        <w:trPr>
          <w:trHeight w:val="275"/>
        </w:trPr>
        <w:tc>
          <w:tcPr>
            <w:tcW w:w="9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A38" w:rsidRDefault="009F6A38" w:rsidP="009F6A38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Dinimizin fedakarlık ve hoşgörü sınırları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“Hoşgörü ve fedakarlık” konulu konferans sunumu</w:t>
            </w:r>
          </w:p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A38" w:rsidTr="009F6A38">
        <w:tc>
          <w:tcPr>
            <w:tcW w:w="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F6A38" w:rsidRDefault="009F6A38" w:rsidP="009F6A38">
            <w:pPr>
              <w:spacing w:after="0"/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MART</w:t>
            </w:r>
          </w:p>
          <w:p w:rsidR="009F6A38" w:rsidRDefault="00255693" w:rsidP="009F6A38">
            <w:pPr>
              <w:spacing w:after="0"/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(Çevre Bilinci ve Özgüven</w:t>
            </w:r>
            <w:r w:rsidR="009F6A38" w:rsidRPr="00E40230">
              <w:rPr>
                <w:rFonts w:cs="Calibri"/>
                <w:b/>
                <w:sz w:val="20"/>
                <w:szCs w:val="20"/>
              </w:rPr>
              <w:t>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Çevre bilincinin oluşturulması ve ekolojik dengenin korunması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Duvar gazetesinin görsellerle hazırlaması Branş öğretmenlerine ayın “değerinin” hatırlatılması</w:t>
            </w:r>
          </w:p>
        </w:tc>
      </w:tr>
      <w:tr w:rsidR="009F6A38" w:rsidTr="009F6A38">
        <w:tc>
          <w:tcPr>
            <w:tcW w:w="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A38" w:rsidRDefault="009F6A38" w:rsidP="009F6A38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Çevre temizliği ve ağaç dikmenin önemi</w:t>
            </w:r>
            <w:r w:rsidR="00255693">
              <w:rPr>
                <w:rFonts w:ascii="Arial" w:hAnsi="Arial" w:cs="Arial"/>
                <w:sz w:val="20"/>
                <w:szCs w:val="20"/>
              </w:rPr>
              <w:t>.  İnsanlık tarihine etki etmiş medeniyetler ile İslam ve Osmanlı medeniyetinin “ÇEVRE BİLİNCİ değerlendirmesi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Çevre ve orman il müdürlükleriyle görüşülerek şehrimizde ağaç dikilebilecek yerlere ağaç dikmek</w:t>
            </w:r>
          </w:p>
        </w:tc>
      </w:tr>
      <w:tr w:rsidR="009F6A38" w:rsidTr="009F6A38">
        <w:tc>
          <w:tcPr>
            <w:tcW w:w="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A38" w:rsidRDefault="009F6A38" w:rsidP="009F6A38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93" w:rsidRDefault="009F6A38" w:rsidP="0025569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Dinimizin çevre ve ağaç dikmeye bakışı</w:t>
            </w:r>
            <w:r w:rsidR="00255693">
              <w:rPr>
                <w:rFonts w:ascii="Arial" w:hAnsi="Arial" w:cs="Arial"/>
                <w:sz w:val="20"/>
                <w:szCs w:val="20"/>
              </w:rPr>
              <w:t>. Şahsiyetli ve onurlu toplumlar oluşturmak için Özgüvenli bireyler yetiştirmek.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Milli eğitim il müdürlüğü ile görüşülerek diğer okullarda da, ekolojik denge içerikli sunumlar yapmak</w:t>
            </w:r>
          </w:p>
        </w:tc>
      </w:tr>
      <w:tr w:rsidR="009F6A38" w:rsidTr="009F6A38">
        <w:trPr>
          <w:trHeight w:val="440"/>
        </w:trPr>
        <w:tc>
          <w:tcPr>
            <w:tcW w:w="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A38" w:rsidRDefault="009F6A38" w:rsidP="009F6A38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255693" w:rsidP="009F6A38">
            <w:pPr>
              <w:tabs>
                <w:tab w:val="left" w:pos="510"/>
                <w:tab w:val="center" w:pos="2302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Etik değerlerini</w:t>
            </w:r>
            <w:r w:rsidR="009F6A38">
              <w:rPr>
                <w:rFonts w:ascii="Arial" w:hAnsi="Arial" w:cs="Arial"/>
                <w:sz w:val="20"/>
                <w:szCs w:val="20"/>
              </w:rPr>
              <w:t xml:space="preserve"> davranış haline getirebilme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255693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“Çevre bilinci</w:t>
            </w:r>
            <w:r w:rsidR="009F6A38">
              <w:rPr>
                <w:rFonts w:ascii="Arial" w:hAnsi="Arial" w:cs="Arial"/>
                <w:sz w:val="20"/>
                <w:szCs w:val="20"/>
              </w:rPr>
              <w:t>”  konulu konferans sunumu</w:t>
            </w:r>
          </w:p>
        </w:tc>
      </w:tr>
      <w:tr w:rsidR="009F6A38" w:rsidTr="009F6A38">
        <w:trPr>
          <w:trHeight w:val="259"/>
        </w:trPr>
        <w:tc>
          <w:tcPr>
            <w:tcW w:w="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F6A38" w:rsidRDefault="009F6A38" w:rsidP="009F6A38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NİSAN</w:t>
            </w:r>
          </w:p>
          <w:p w:rsidR="009F6A38" w:rsidRDefault="009F6A38" w:rsidP="009F6A38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(Hz. Peygamber sav.)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Güvenilir olan Peygamber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Duvar gazetesinin görsellerle hazırlaması Branş öğretmenlerine ayın “değerinin” hatırlatılması</w:t>
            </w:r>
          </w:p>
        </w:tc>
      </w:tr>
      <w:tr w:rsidR="009F6A38" w:rsidTr="009F6A38">
        <w:trPr>
          <w:trHeight w:val="351"/>
        </w:trPr>
        <w:tc>
          <w:tcPr>
            <w:tcW w:w="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A38" w:rsidRDefault="009F6A38" w:rsidP="009F6A38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Vefa örneği olan Peygamber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Hz. Peygamberi sıfatları ile tanımak</w:t>
            </w:r>
          </w:p>
        </w:tc>
      </w:tr>
      <w:tr w:rsidR="009F6A38" w:rsidTr="009F6A38">
        <w:trPr>
          <w:trHeight w:val="302"/>
        </w:trPr>
        <w:tc>
          <w:tcPr>
            <w:tcW w:w="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A38" w:rsidRDefault="009F6A38" w:rsidP="009F6A38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Yaşam koçu olan Peygamber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Huzurlu ve mutlu yaşamın ilkelerini, O’nun sünnetinden çıkartarak insanlara tanıtmak,</w:t>
            </w:r>
          </w:p>
        </w:tc>
      </w:tr>
      <w:tr w:rsidR="009F6A38" w:rsidTr="009F6A38">
        <w:trPr>
          <w:trHeight w:val="366"/>
        </w:trPr>
        <w:tc>
          <w:tcPr>
            <w:tcW w:w="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A38" w:rsidRDefault="009F6A38" w:rsidP="009F6A38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Alemlere rahmet olan Peygamber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Hz. Peygamberin sıfatları ile ilgili çevremizde anketler yapmak</w:t>
            </w:r>
          </w:p>
        </w:tc>
      </w:tr>
      <w:tr w:rsidR="009F6A38" w:rsidTr="009F6A38">
        <w:trPr>
          <w:trHeight w:val="275"/>
        </w:trPr>
        <w:tc>
          <w:tcPr>
            <w:tcW w:w="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A38" w:rsidRDefault="009F6A38" w:rsidP="009F6A38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Peygamberin örnekliğini anlamak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“Hz Peygamber” konulu konferans sunumu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9F6A38" w:rsidTr="009F6A38">
        <w:trPr>
          <w:trHeight w:val="854"/>
        </w:trPr>
        <w:tc>
          <w:tcPr>
            <w:tcW w:w="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F6A38" w:rsidRDefault="009F6A38" w:rsidP="009F6A38">
            <w:pPr>
              <w:spacing w:after="0"/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MAYIS</w:t>
            </w:r>
          </w:p>
          <w:p w:rsidR="009F6A38" w:rsidRDefault="009F6A38" w:rsidP="009F6A38">
            <w:pPr>
              <w:spacing w:after="0"/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(</w:t>
            </w:r>
            <w:r w:rsidR="00A057AA">
              <w:rPr>
                <w:rFonts w:cs="Calibri"/>
                <w:b/>
                <w:sz w:val="20"/>
                <w:szCs w:val="20"/>
              </w:rPr>
              <w:t xml:space="preserve">Hayatın Anlamı ve </w:t>
            </w:r>
            <w:r>
              <w:rPr>
                <w:rFonts w:cs="Calibri"/>
                <w:b/>
                <w:sz w:val="20"/>
                <w:szCs w:val="20"/>
              </w:rPr>
              <w:t>Gençliğin Önemi)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Gençlik ve hayatın önemi</w:t>
            </w:r>
            <w:r w:rsidR="00A057AA">
              <w:rPr>
                <w:rFonts w:ascii="Arial" w:hAnsi="Arial" w:cs="Arial"/>
                <w:sz w:val="20"/>
                <w:szCs w:val="20"/>
              </w:rPr>
              <w:t>. İnsanlı tarihinde etki bırakmış medeniyetlerin hayata ve insana bakışı ve İslam dini ile karşılaştırılması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Duvar gazetesinin görsellerle hazırlaması Branş öğretmenlerine ayın “değerinin” hatırlatılması. Şehrimizde yaşayan en yaşlı insanla yaşama ait söyleşi yapmak</w:t>
            </w:r>
          </w:p>
        </w:tc>
      </w:tr>
      <w:tr w:rsidR="009F6A38" w:rsidTr="009F6A38">
        <w:trPr>
          <w:cantSplit/>
          <w:trHeight w:val="343"/>
        </w:trPr>
        <w:tc>
          <w:tcPr>
            <w:tcW w:w="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A38" w:rsidRDefault="009F6A38" w:rsidP="009F6A38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Yaşam, ruh ve beden sağlığının önemi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Hastane ziyaretinde bulunmak, konuyla ilgili okulumuzda konferans düzenlemek.</w:t>
            </w:r>
          </w:p>
        </w:tc>
      </w:tr>
      <w:tr w:rsidR="009F6A38" w:rsidTr="009F6A38">
        <w:tc>
          <w:tcPr>
            <w:tcW w:w="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A38" w:rsidRDefault="009F6A38" w:rsidP="009F6A38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Gençleri bekleyen tehlikeler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Konuyla ilgili okulumuzda konferans düzenlemek.</w:t>
            </w:r>
          </w:p>
        </w:tc>
      </w:tr>
      <w:tr w:rsidR="009F6A38" w:rsidTr="009F6A38">
        <w:tc>
          <w:tcPr>
            <w:tcW w:w="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A38" w:rsidRDefault="009F6A38" w:rsidP="009F6A38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Kur’an ve sünnetin gençliğe tavsiyeleri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“Hayat ve gençlik” konulu konferans sunumu</w:t>
            </w:r>
          </w:p>
        </w:tc>
      </w:tr>
      <w:tr w:rsidR="009F6A38" w:rsidTr="009F6A38">
        <w:trPr>
          <w:cantSplit/>
          <w:trHeight w:val="440"/>
        </w:trPr>
        <w:tc>
          <w:tcPr>
            <w:tcW w:w="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F6A38" w:rsidRDefault="009F6A38" w:rsidP="009F6A38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HAZİRAN</w:t>
            </w:r>
          </w:p>
          <w:p w:rsidR="009F6A38" w:rsidRDefault="009F6A38" w:rsidP="009F6A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b/>
                <w:sz w:val="20"/>
                <w:szCs w:val="20"/>
              </w:rPr>
              <w:t>(Değerlendirme)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Dönemin değerlendirilmesi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Kulüp değerlendirme formlarının doldurulması</w:t>
            </w:r>
          </w:p>
        </w:tc>
      </w:tr>
      <w:tr w:rsidR="009F6A38" w:rsidTr="009F6A38">
        <w:trPr>
          <w:cantSplit/>
          <w:trHeight w:val="1265"/>
        </w:trPr>
        <w:tc>
          <w:tcPr>
            <w:tcW w:w="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A38" w:rsidRDefault="009F6A38" w:rsidP="009F6A3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Pr="00F61EA5" w:rsidRDefault="009F6A38" w:rsidP="009F6A3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61EA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Yıl sonu değerlendirilmesi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38" w:rsidRDefault="009F6A38" w:rsidP="009F6A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Kulüp değerlendirme formlarının doldurulması</w:t>
            </w:r>
          </w:p>
        </w:tc>
      </w:tr>
    </w:tbl>
    <w:p w:rsidR="007C760B" w:rsidRDefault="007C760B" w:rsidP="007F6266">
      <w:pPr>
        <w:spacing w:after="120"/>
      </w:pPr>
    </w:p>
    <w:p w:rsidR="009F6A38" w:rsidRPr="007F6266" w:rsidRDefault="007F6266" w:rsidP="00744583">
      <w:pPr>
        <w:spacing w:after="120"/>
        <w:rPr>
          <w:b/>
        </w:rPr>
      </w:pPr>
      <w:r>
        <w:t xml:space="preserve">                            </w:t>
      </w:r>
      <w:r w:rsidR="008F66E2">
        <w:rPr>
          <w:b/>
        </w:rPr>
        <w:t>DANIŞMAN ÖĞRETMEN</w:t>
      </w:r>
      <w:r w:rsidR="00A61C53">
        <w:rPr>
          <w:b/>
        </w:rPr>
        <w:t>LER</w:t>
      </w:r>
      <w:r>
        <w:rPr>
          <w:b/>
        </w:rPr>
        <w:t xml:space="preserve">                                                                      </w:t>
      </w:r>
      <w:r w:rsidR="00A61C53">
        <w:rPr>
          <w:b/>
        </w:rPr>
        <w:t xml:space="preserve">         </w:t>
      </w:r>
      <w:r w:rsidR="008F66E2">
        <w:rPr>
          <w:b/>
        </w:rPr>
        <w:t xml:space="preserve">   </w:t>
      </w:r>
      <w:r>
        <w:rPr>
          <w:b/>
        </w:rPr>
        <w:t xml:space="preserve"> OKUL MÜDÜRÜ</w:t>
      </w:r>
    </w:p>
    <w:p w:rsidR="00026A48" w:rsidRDefault="00026A48" w:rsidP="0068661C">
      <w:pPr>
        <w:spacing w:after="0"/>
      </w:pPr>
    </w:p>
    <w:p w:rsidR="00026A48" w:rsidRDefault="00026A48" w:rsidP="0068661C">
      <w:pPr>
        <w:spacing w:after="0"/>
      </w:pPr>
    </w:p>
    <w:p w:rsidR="00026A48" w:rsidRDefault="00026A48" w:rsidP="0068661C">
      <w:pPr>
        <w:spacing w:after="0"/>
      </w:pPr>
    </w:p>
    <w:p w:rsidR="00026A48" w:rsidRDefault="00026A48" w:rsidP="0068661C">
      <w:pPr>
        <w:spacing w:after="0"/>
      </w:pPr>
    </w:p>
    <w:p w:rsidR="00026A48" w:rsidRDefault="008B0DB7" w:rsidP="0068661C">
      <w:pPr>
        <w:spacing w:after="0"/>
      </w:pPr>
      <w:hyperlink r:id="rId7" w:history="1">
        <w:r w:rsidR="00DA0284" w:rsidRPr="00F47D05">
          <w:rPr>
            <w:rStyle w:val="Kpr"/>
          </w:rPr>
          <w:t>https://www.sorubak.com</w:t>
        </w:r>
      </w:hyperlink>
      <w:r w:rsidR="00DA0284">
        <w:t xml:space="preserve"> </w:t>
      </w:r>
    </w:p>
    <w:p w:rsidR="00026A48" w:rsidRDefault="00026A48" w:rsidP="0068661C">
      <w:pPr>
        <w:spacing w:after="0"/>
      </w:pPr>
    </w:p>
    <w:p w:rsidR="00026A48" w:rsidRDefault="00026A48" w:rsidP="0068661C">
      <w:pPr>
        <w:spacing w:after="0"/>
      </w:pPr>
    </w:p>
    <w:p w:rsidR="00026A48" w:rsidRDefault="00026A48" w:rsidP="0068661C">
      <w:pPr>
        <w:spacing w:after="0"/>
      </w:pPr>
    </w:p>
    <w:p w:rsidR="00026A48" w:rsidRDefault="00026A48" w:rsidP="0068661C">
      <w:pPr>
        <w:spacing w:after="0"/>
      </w:pPr>
    </w:p>
    <w:p w:rsidR="00026A48" w:rsidRDefault="00026A48" w:rsidP="0068661C">
      <w:pPr>
        <w:spacing w:after="0"/>
      </w:pPr>
    </w:p>
    <w:p w:rsidR="00026A48" w:rsidRDefault="00026A48" w:rsidP="0068661C">
      <w:pPr>
        <w:spacing w:after="0"/>
      </w:pPr>
    </w:p>
    <w:p w:rsidR="0068661C" w:rsidRPr="0068661C" w:rsidRDefault="0068661C" w:rsidP="0068661C">
      <w:pPr>
        <w:spacing w:after="0"/>
        <w:rPr>
          <w:b/>
          <w:bCs/>
        </w:rPr>
      </w:pPr>
      <w:r w:rsidRPr="0068661C">
        <w:rPr>
          <w:b/>
          <w:bCs/>
        </w:rPr>
        <w:lastRenderedPageBreak/>
        <w:t xml:space="preserve">                                          NEVŞEHİR ANADOLU İMAM HATİP LİSESİ ETİK KULÜBÜ ÜYELERİ</w:t>
      </w:r>
    </w:p>
    <w:p w:rsidR="0068661C" w:rsidRDefault="0068661C" w:rsidP="0068661C">
      <w:pPr>
        <w:rPr>
          <w:bCs/>
        </w:rPr>
      </w:pPr>
      <w:r>
        <w:rPr>
          <w:bCs/>
        </w:rPr>
        <w:tab/>
        <w:t xml:space="preserve">Okul genelinde yapılan sosyal kulüp seçimlerinde, </w:t>
      </w:r>
      <w:r w:rsidRPr="00A26E04">
        <w:rPr>
          <w:b/>
          <w:bCs/>
        </w:rPr>
        <w:t>ETİK KULÜBÜ</w:t>
      </w:r>
      <w:r>
        <w:rPr>
          <w:bCs/>
        </w:rPr>
        <w:t xml:space="preserve"> üyeliğini seçtiğiniz görülmüştür. </w:t>
      </w:r>
      <w:r w:rsidRPr="00A26E04">
        <w:rPr>
          <w:b/>
          <w:bCs/>
        </w:rPr>
        <w:t xml:space="preserve">ETİK </w:t>
      </w:r>
      <w:proofErr w:type="gramStart"/>
      <w:r w:rsidRPr="00A26E04">
        <w:rPr>
          <w:b/>
          <w:bCs/>
        </w:rPr>
        <w:t>KULÜBÜ</w:t>
      </w:r>
      <w:r>
        <w:rPr>
          <w:b/>
          <w:bCs/>
        </w:rPr>
        <w:t xml:space="preserve"> </w:t>
      </w:r>
      <w:r>
        <w:rPr>
          <w:bCs/>
        </w:rPr>
        <w:t xml:space="preserve"> genel</w:t>
      </w:r>
      <w:proofErr w:type="gramEnd"/>
      <w:r>
        <w:rPr>
          <w:bCs/>
        </w:rPr>
        <w:t xml:space="preserve"> kurul toplantısı Konferans Salonunda, </w:t>
      </w:r>
      <w:r w:rsidRPr="00C97703">
        <w:rPr>
          <w:b/>
          <w:bCs/>
        </w:rPr>
        <w:t>27 EKİM (BUGÜN</w:t>
      </w:r>
      <w:r>
        <w:rPr>
          <w:bCs/>
        </w:rPr>
        <w:t xml:space="preserve">) Saat   </w:t>
      </w:r>
      <w:r w:rsidRPr="00C97703">
        <w:rPr>
          <w:b/>
          <w:bCs/>
        </w:rPr>
        <w:t>12:45-13:10</w:t>
      </w:r>
      <w:r>
        <w:rPr>
          <w:bCs/>
        </w:rPr>
        <w:t xml:space="preserve">   arasında aşağıda belirttiğimiz gündem maddelerini görüşmek üzere toplanacaktır. Bütün kulüp üyelerinin katılımı zorunludur.</w:t>
      </w:r>
      <w:r>
        <w:rPr>
          <w:bCs/>
        </w:rPr>
        <w:tab/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 xml:space="preserve">                                                   GÜNDEM MADDELERİ:</w:t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>1. Öğrencilerle tanışma.                                                             4. Kulübün amaçları ve görevleri.</w:t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>2. Kulüp yönetim ve denetleme kurulunun seçimi.              5. Öğrencilerin kulüp çalışmalarında görevlendirilmesi.</w:t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>3. Diğer kulüplerle işbirliğinin yapılması.                                6. Yapılan ve yapılacak çalışmalar.</w:t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     ETİK KULÜBÜ DANIŞMAN ÖĞRETMENİ</w:t>
      </w:r>
    </w:p>
    <w:p w:rsidR="0068661C" w:rsidRDefault="0068661C" w:rsidP="0068661C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</w:t>
      </w:r>
      <w:proofErr w:type="gramStart"/>
      <w:r w:rsidR="00026A48">
        <w:rPr>
          <w:bCs/>
        </w:rPr>
        <w:t>……………………………..</w:t>
      </w:r>
      <w:proofErr w:type="gramEnd"/>
    </w:p>
    <w:p w:rsidR="0068661C" w:rsidRDefault="0068661C" w:rsidP="0068661C">
      <w:pPr>
        <w:rPr>
          <w:bCs/>
        </w:rPr>
      </w:pPr>
    </w:p>
    <w:p w:rsidR="0068661C" w:rsidRPr="0068661C" w:rsidRDefault="0068661C" w:rsidP="0068661C">
      <w:pPr>
        <w:spacing w:after="0"/>
        <w:rPr>
          <w:b/>
          <w:bCs/>
        </w:rPr>
      </w:pPr>
      <w:r>
        <w:rPr>
          <w:bCs/>
        </w:rPr>
        <w:t xml:space="preserve">                                          </w:t>
      </w:r>
      <w:r w:rsidRPr="0068661C">
        <w:rPr>
          <w:b/>
          <w:bCs/>
        </w:rPr>
        <w:t>NEVŞEHİR ANADOLU İMAM HATİP LİSESİ ETİK KULÜBÜ ÜYELERİ</w:t>
      </w:r>
    </w:p>
    <w:p w:rsidR="0068661C" w:rsidRDefault="0068661C" w:rsidP="0068661C">
      <w:pPr>
        <w:rPr>
          <w:bCs/>
        </w:rPr>
      </w:pPr>
      <w:r>
        <w:rPr>
          <w:bCs/>
        </w:rPr>
        <w:tab/>
        <w:t xml:space="preserve">Okul genelinde yapılan sosyal kulüp seçimlerinde, </w:t>
      </w:r>
      <w:r w:rsidRPr="00A26E04">
        <w:rPr>
          <w:b/>
          <w:bCs/>
        </w:rPr>
        <w:t>ETİK KULÜBÜ</w:t>
      </w:r>
      <w:r>
        <w:rPr>
          <w:bCs/>
        </w:rPr>
        <w:t xml:space="preserve"> üyeliğini seçtiğiniz görülmüştür. </w:t>
      </w:r>
      <w:r w:rsidRPr="00A26E04">
        <w:rPr>
          <w:b/>
          <w:bCs/>
        </w:rPr>
        <w:t xml:space="preserve">ETİK </w:t>
      </w:r>
      <w:proofErr w:type="gramStart"/>
      <w:r w:rsidRPr="00A26E04">
        <w:rPr>
          <w:b/>
          <w:bCs/>
        </w:rPr>
        <w:t>KULÜBÜ</w:t>
      </w:r>
      <w:r>
        <w:rPr>
          <w:b/>
          <w:bCs/>
        </w:rPr>
        <w:t xml:space="preserve"> </w:t>
      </w:r>
      <w:r>
        <w:rPr>
          <w:bCs/>
        </w:rPr>
        <w:t xml:space="preserve"> genel</w:t>
      </w:r>
      <w:proofErr w:type="gramEnd"/>
      <w:r>
        <w:rPr>
          <w:bCs/>
        </w:rPr>
        <w:t xml:space="preserve"> kurul toplantısı Konferans Salonunda, </w:t>
      </w:r>
      <w:r w:rsidRPr="00C97703">
        <w:rPr>
          <w:b/>
          <w:bCs/>
        </w:rPr>
        <w:t>27 EKİM (BUGÜN</w:t>
      </w:r>
      <w:r>
        <w:rPr>
          <w:bCs/>
        </w:rPr>
        <w:t xml:space="preserve">) Saat   </w:t>
      </w:r>
      <w:r w:rsidRPr="00C97703">
        <w:rPr>
          <w:b/>
          <w:bCs/>
        </w:rPr>
        <w:t>12:45-13:10</w:t>
      </w:r>
      <w:r>
        <w:rPr>
          <w:bCs/>
        </w:rPr>
        <w:t xml:space="preserve">   arasında aşağıda belirttiğimiz gündem maddelerini görüşmek üzere toplanacaktır. Bütün kulüp üyelerinin katılımı zorunludur.</w:t>
      </w:r>
      <w:r>
        <w:rPr>
          <w:bCs/>
        </w:rPr>
        <w:tab/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 xml:space="preserve">                                                   GÜNDEM MADDELERİ:</w:t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>1. Öğrencilerle tanışma.                                                             4. Kulübün amaçları ve görevleri.</w:t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>2. Kulüp yönetim ve denetleme kurulunun seçimi.              5. Öğrencilerin kulüp çalışmalarında görevlendirilmesi.</w:t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>3. Diğer kulüplerle işbirliğinin yapılması.                                6. Yapılan ve yapılacak çalışmalar.</w:t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     ETİK KULÜBÜ DANIŞMAN ÖĞRETMENİ</w:t>
      </w:r>
    </w:p>
    <w:p w:rsidR="0068661C" w:rsidRDefault="0068661C" w:rsidP="0068661C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</w:t>
      </w:r>
      <w:proofErr w:type="gramStart"/>
      <w:r w:rsidR="00026A48">
        <w:rPr>
          <w:bCs/>
        </w:rPr>
        <w:t>……………………….</w:t>
      </w:r>
      <w:proofErr w:type="gramEnd"/>
    </w:p>
    <w:p w:rsidR="0068661C" w:rsidRDefault="0068661C" w:rsidP="0068661C">
      <w:pPr>
        <w:rPr>
          <w:bCs/>
        </w:rPr>
      </w:pPr>
    </w:p>
    <w:p w:rsidR="0068661C" w:rsidRPr="0068661C" w:rsidRDefault="0068661C" w:rsidP="0068661C">
      <w:pPr>
        <w:spacing w:after="0"/>
        <w:rPr>
          <w:b/>
          <w:bCs/>
        </w:rPr>
      </w:pPr>
      <w:r>
        <w:rPr>
          <w:bCs/>
        </w:rPr>
        <w:t xml:space="preserve">                                          </w:t>
      </w:r>
      <w:r w:rsidRPr="0068661C">
        <w:rPr>
          <w:b/>
          <w:bCs/>
        </w:rPr>
        <w:t>NEVŞEHİR ANADOLU İMAM HATİP LİSESİ ETİK KULÜBÜ ÜYELERİ</w:t>
      </w:r>
    </w:p>
    <w:p w:rsidR="0068661C" w:rsidRDefault="0068661C" w:rsidP="0068661C">
      <w:pPr>
        <w:rPr>
          <w:bCs/>
        </w:rPr>
      </w:pPr>
      <w:r>
        <w:rPr>
          <w:bCs/>
        </w:rPr>
        <w:tab/>
        <w:t xml:space="preserve">Okul genelinde yapılan sosyal kulüp seçimlerinde, </w:t>
      </w:r>
      <w:r w:rsidRPr="00A26E04">
        <w:rPr>
          <w:b/>
          <w:bCs/>
        </w:rPr>
        <w:t>ETİK KULÜBÜ</w:t>
      </w:r>
      <w:r>
        <w:rPr>
          <w:bCs/>
        </w:rPr>
        <w:t xml:space="preserve"> üyeliğini seçtiğiniz görülmüştür. </w:t>
      </w:r>
      <w:r w:rsidRPr="00A26E04">
        <w:rPr>
          <w:b/>
          <w:bCs/>
        </w:rPr>
        <w:t xml:space="preserve">ETİK </w:t>
      </w:r>
      <w:proofErr w:type="gramStart"/>
      <w:r w:rsidRPr="00A26E04">
        <w:rPr>
          <w:b/>
          <w:bCs/>
        </w:rPr>
        <w:t>KULÜBÜ</w:t>
      </w:r>
      <w:r>
        <w:rPr>
          <w:b/>
          <w:bCs/>
        </w:rPr>
        <w:t xml:space="preserve"> </w:t>
      </w:r>
      <w:r>
        <w:rPr>
          <w:bCs/>
        </w:rPr>
        <w:t xml:space="preserve"> genel</w:t>
      </w:r>
      <w:proofErr w:type="gramEnd"/>
      <w:r>
        <w:rPr>
          <w:bCs/>
        </w:rPr>
        <w:t xml:space="preserve"> kurul toplantısı Konferans Salonunda, </w:t>
      </w:r>
      <w:r w:rsidRPr="00C97703">
        <w:rPr>
          <w:b/>
          <w:bCs/>
        </w:rPr>
        <w:t>27 EKİM (BUGÜN</w:t>
      </w:r>
      <w:r>
        <w:rPr>
          <w:bCs/>
        </w:rPr>
        <w:t xml:space="preserve">) Saat   </w:t>
      </w:r>
      <w:r w:rsidRPr="00C97703">
        <w:rPr>
          <w:b/>
          <w:bCs/>
        </w:rPr>
        <w:t>12:45-13:10</w:t>
      </w:r>
      <w:r>
        <w:rPr>
          <w:bCs/>
        </w:rPr>
        <w:t xml:space="preserve">   arasında aşağıda belirttiğimiz gündem maddelerini görüşmek üzere toplanacaktır. Bütün kulüp üyelerinin katılımı zorunludur.</w:t>
      </w:r>
      <w:r>
        <w:rPr>
          <w:bCs/>
        </w:rPr>
        <w:tab/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 xml:space="preserve">                                                   GÜNDEM MADDELERİ:</w:t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>1. Öğrencilerle tanışma.                                                             4. Kulübün amaçları ve görevleri.</w:t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>2. Kulüp yönetim ve denetleme kurulunun seçimi.              5. Öğrencilerin kulüp çalışmalarında görevlendirilmesi.</w:t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>3. Diğer kulüplerle işbirliğinin yapılması.                                6. Yapılan ve yapılacak çalışmalar.</w:t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     ETİK KULÜBÜ DANIŞMAN ÖĞRETMENİ</w:t>
      </w:r>
    </w:p>
    <w:p w:rsidR="0068661C" w:rsidRDefault="00026A48" w:rsidP="0068661C">
      <w:pPr>
        <w:rPr>
          <w:bCs/>
        </w:rPr>
      </w:pPr>
      <w:proofErr w:type="gramStart"/>
      <w:r>
        <w:rPr>
          <w:bCs/>
        </w:rPr>
        <w:t>…………………….</w:t>
      </w:r>
      <w:proofErr w:type="gramEnd"/>
    </w:p>
    <w:p w:rsidR="0068661C" w:rsidRDefault="0068661C" w:rsidP="0068661C">
      <w:pPr>
        <w:rPr>
          <w:bCs/>
        </w:rPr>
      </w:pPr>
    </w:p>
    <w:p w:rsidR="0068661C" w:rsidRPr="0068661C" w:rsidRDefault="0068661C" w:rsidP="0068661C">
      <w:pPr>
        <w:spacing w:after="0"/>
        <w:rPr>
          <w:b/>
          <w:bCs/>
        </w:rPr>
      </w:pPr>
      <w:r w:rsidRPr="0068661C">
        <w:rPr>
          <w:b/>
          <w:bCs/>
        </w:rPr>
        <w:t xml:space="preserve">                                          NEVŞEHİR ANADOLU İMAM HATİP LİSESİ ETİK KULÜBÜ ÜYELERİ</w:t>
      </w:r>
    </w:p>
    <w:p w:rsidR="0068661C" w:rsidRDefault="0068661C" w:rsidP="0068661C">
      <w:pPr>
        <w:rPr>
          <w:bCs/>
        </w:rPr>
      </w:pPr>
      <w:r>
        <w:rPr>
          <w:bCs/>
        </w:rPr>
        <w:tab/>
        <w:t xml:space="preserve">Okul genelinde yapılan sosyal kulüp seçimlerinde, </w:t>
      </w:r>
      <w:r w:rsidRPr="00A26E04">
        <w:rPr>
          <w:b/>
          <w:bCs/>
        </w:rPr>
        <w:t>ETİK KULÜBÜ</w:t>
      </w:r>
      <w:r>
        <w:rPr>
          <w:bCs/>
        </w:rPr>
        <w:t xml:space="preserve"> üyeliğini seçtiğiniz görülmüştür. </w:t>
      </w:r>
      <w:r w:rsidRPr="00A26E04">
        <w:rPr>
          <w:b/>
          <w:bCs/>
        </w:rPr>
        <w:t xml:space="preserve">ETİK </w:t>
      </w:r>
      <w:proofErr w:type="gramStart"/>
      <w:r w:rsidRPr="00A26E04">
        <w:rPr>
          <w:b/>
          <w:bCs/>
        </w:rPr>
        <w:t>KULÜBÜ</w:t>
      </w:r>
      <w:r>
        <w:rPr>
          <w:b/>
          <w:bCs/>
        </w:rPr>
        <w:t xml:space="preserve"> </w:t>
      </w:r>
      <w:r>
        <w:rPr>
          <w:bCs/>
        </w:rPr>
        <w:t xml:space="preserve"> genel</w:t>
      </w:r>
      <w:proofErr w:type="gramEnd"/>
      <w:r>
        <w:rPr>
          <w:bCs/>
        </w:rPr>
        <w:t xml:space="preserve"> kurul toplantısı Konferans Salonunda, </w:t>
      </w:r>
      <w:r w:rsidRPr="00C97703">
        <w:rPr>
          <w:b/>
          <w:bCs/>
        </w:rPr>
        <w:t>27 EKİM (BUGÜN</w:t>
      </w:r>
      <w:r>
        <w:rPr>
          <w:bCs/>
        </w:rPr>
        <w:t xml:space="preserve">) Saat   </w:t>
      </w:r>
      <w:r w:rsidRPr="00C97703">
        <w:rPr>
          <w:b/>
          <w:bCs/>
        </w:rPr>
        <w:t>12:45-13:10</w:t>
      </w:r>
      <w:r>
        <w:rPr>
          <w:bCs/>
        </w:rPr>
        <w:t xml:space="preserve">   arasında aşağıda belirttiğimiz gündem maddelerini görüşmek üzere toplanacaktır. Bütün kulüp üyelerinin katılımı zorunludur.</w:t>
      </w:r>
      <w:r>
        <w:rPr>
          <w:bCs/>
        </w:rPr>
        <w:tab/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 xml:space="preserve">                                                   GÜNDEM MADDELERİ:</w:t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>1. Öğrencilerle tanışma.                                                             4. Kulübün amaçları ve görevleri.</w:t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>2. Kulüp yönetim ve denetleme kurulunun seçimi.              5. Öğrencilerin kulüp çalışmalarında görevlendirilmesi.</w:t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>3. Diğer kulüplerle işbirliğinin yapılması.                                6. Yapılan ve yapılacak çalışmalar.</w:t>
      </w:r>
    </w:p>
    <w:p w:rsidR="0068661C" w:rsidRDefault="0068661C" w:rsidP="0068661C">
      <w:pPr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     ETİK KULÜBÜ DANIŞMAN ÖĞRETMENİ</w:t>
      </w:r>
    </w:p>
    <w:p w:rsidR="0068661C" w:rsidRDefault="0068661C" w:rsidP="0068661C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</w:t>
      </w:r>
      <w:proofErr w:type="gramStart"/>
      <w:r w:rsidR="00026A48">
        <w:rPr>
          <w:bCs/>
        </w:rPr>
        <w:t>………………………..</w:t>
      </w:r>
      <w:proofErr w:type="gramEnd"/>
    </w:p>
    <w:p w:rsidR="00DC132E" w:rsidRDefault="00026A48" w:rsidP="00DC132E">
      <w:pPr>
        <w:jc w:val="center"/>
        <w:rPr>
          <w:b/>
          <w:sz w:val="56"/>
          <w:szCs w:val="56"/>
        </w:rPr>
      </w:pPr>
      <w:proofErr w:type="gramStart"/>
      <w:r>
        <w:rPr>
          <w:b/>
          <w:sz w:val="56"/>
          <w:szCs w:val="56"/>
        </w:rPr>
        <w:lastRenderedPageBreak/>
        <w:t>………</w:t>
      </w:r>
      <w:proofErr w:type="gramEnd"/>
      <w:r w:rsidR="00DC132E">
        <w:rPr>
          <w:b/>
          <w:sz w:val="56"/>
          <w:szCs w:val="56"/>
        </w:rPr>
        <w:t xml:space="preserve"> HATİP LİSESİ </w:t>
      </w:r>
    </w:p>
    <w:p w:rsidR="00DC132E" w:rsidRDefault="00DC132E" w:rsidP="00DC132E">
      <w:pPr>
        <w:jc w:val="center"/>
        <w:rPr>
          <w:b/>
          <w:sz w:val="56"/>
          <w:szCs w:val="56"/>
        </w:rPr>
      </w:pPr>
    </w:p>
    <w:p w:rsidR="00DC132E" w:rsidRDefault="00DC132E" w:rsidP="00DC132E">
      <w:pPr>
        <w:jc w:val="center"/>
        <w:rPr>
          <w:b/>
          <w:sz w:val="56"/>
          <w:szCs w:val="56"/>
        </w:rPr>
      </w:pPr>
    </w:p>
    <w:p w:rsidR="00DC132E" w:rsidRDefault="00622385" w:rsidP="00DC132E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2020-2021</w:t>
      </w:r>
    </w:p>
    <w:p w:rsidR="00DC132E" w:rsidRDefault="00DC132E" w:rsidP="00DC132E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EĞİTİM-ÖĞRETİM YILI</w:t>
      </w:r>
    </w:p>
    <w:p w:rsidR="00DC132E" w:rsidRDefault="00DC132E" w:rsidP="00DC132E">
      <w:pPr>
        <w:rPr>
          <w:b/>
          <w:sz w:val="56"/>
          <w:szCs w:val="56"/>
        </w:rPr>
      </w:pPr>
    </w:p>
    <w:p w:rsidR="00DC132E" w:rsidRDefault="00DC132E" w:rsidP="00DC132E">
      <w:pPr>
        <w:jc w:val="center"/>
        <w:rPr>
          <w:b/>
          <w:sz w:val="56"/>
          <w:szCs w:val="56"/>
        </w:rPr>
      </w:pPr>
    </w:p>
    <w:p w:rsidR="00DC132E" w:rsidRDefault="00DC132E" w:rsidP="00DC132E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ETİK KULÜBÜ</w:t>
      </w:r>
    </w:p>
    <w:p w:rsidR="00DC132E" w:rsidRDefault="00DC132E" w:rsidP="00DC132E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KULÜP DOSYASI</w:t>
      </w:r>
    </w:p>
    <w:p w:rsidR="00DC132E" w:rsidRDefault="00DC132E" w:rsidP="00DC132E"/>
    <w:p w:rsidR="00DC132E" w:rsidRDefault="00DC132E" w:rsidP="00DC132E"/>
    <w:p w:rsidR="00DC132E" w:rsidRDefault="00DC132E" w:rsidP="00DC132E"/>
    <w:p w:rsidR="00DC132E" w:rsidRDefault="00026A48" w:rsidP="00DC132E">
      <w:pPr>
        <w:jc w:val="center"/>
        <w:rPr>
          <w:b/>
          <w:sz w:val="52"/>
          <w:szCs w:val="52"/>
        </w:rPr>
      </w:pPr>
      <w:proofErr w:type="gramStart"/>
      <w:r>
        <w:rPr>
          <w:b/>
          <w:sz w:val="28"/>
          <w:szCs w:val="28"/>
        </w:rPr>
        <w:t>…………………….</w:t>
      </w:r>
      <w:proofErr w:type="gramEnd"/>
    </w:p>
    <w:p w:rsidR="00DC132E" w:rsidRDefault="00DC132E" w:rsidP="00DC132E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          </w:t>
      </w:r>
      <w:r w:rsidR="001B283C">
        <w:rPr>
          <w:b/>
          <w:sz w:val="52"/>
          <w:szCs w:val="52"/>
        </w:rPr>
        <w:t xml:space="preserve">            Danışman Öğretmen</w:t>
      </w:r>
    </w:p>
    <w:p w:rsidR="00DC132E" w:rsidRDefault="00DC132E" w:rsidP="00DC132E">
      <w:pPr>
        <w:rPr>
          <w:b/>
          <w:sz w:val="52"/>
          <w:szCs w:val="52"/>
        </w:rPr>
      </w:pPr>
    </w:p>
    <w:p w:rsidR="00DC132E" w:rsidRDefault="00DC132E" w:rsidP="00DC132E">
      <w:pPr>
        <w:rPr>
          <w:b/>
          <w:sz w:val="52"/>
          <w:szCs w:val="52"/>
        </w:rPr>
      </w:pPr>
    </w:p>
    <w:p w:rsidR="00DC132E" w:rsidRDefault="00DC132E" w:rsidP="00DC132E">
      <w:pPr>
        <w:rPr>
          <w:b/>
          <w:sz w:val="52"/>
          <w:szCs w:val="52"/>
        </w:rPr>
      </w:pPr>
    </w:p>
    <w:p w:rsidR="00026A48" w:rsidRDefault="00026A48" w:rsidP="00DC132E">
      <w:pPr>
        <w:rPr>
          <w:b/>
          <w:sz w:val="52"/>
          <w:szCs w:val="52"/>
        </w:rPr>
      </w:pPr>
    </w:p>
    <w:p w:rsidR="00026A48" w:rsidRDefault="00026A48" w:rsidP="00DC132E">
      <w:pPr>
        <w:rPr>
          <w:b/>
          <w:sz w:val="52"/>
          <w:szCs w:val="52"/>
        </w:rPr>
      </w:pPr>
    </w:p>
    <w:p w:rsidR="00DC132E" w:rsidRDefault="00DC132E" w:rsidP="00DC132E"/>
    <w:p w:rsidR="00DC132E" w:rsidRDefault="00DC132E" w:rsidP="00DC132E">
      <w:pPr>
        <w:spacing w:after="0"/>
        <w:rPr>
          <w:sz w:val="28"/>
          <w:szCs w:val="28"/>
        </w:rPr>
      </w:pPr>
      <w:r>
        <w:t xml:space="preserve">                                  </w:t>
      </w:r>
      <w:proofErr w:type="gramStart"/>
      <w:r w:rsidR="00026A48">
        <w:rPr>
          <w:sz w:val="28"/>
          <w:szCs w:val="28"/>
        </w:rPr>
        <w:t>………………………….</w:t>
      </w:r>
      <w:proofErr w:type="gramEnd"/>
      <w:r>
        <w:rPr>
          <w:sz w:val="28"/>
          <w:szCs w:val="28"/>
        </w:rPr>
        <w:t xml:space="preserve"> LİSESİ ETİK KULÜBÜ</w:t>
      </w:r>
    </w:p>
    <w:p w:rsidR="00DC132E" w:rsidRDefault="00DC132E" w:rsidP="00DC132E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GENEL </w:t>
      </w:r>
      <w:proofErr w:type="gramStart"/>
      <w:r>
        <w:rPr>
          <w:sz w:val="28"/>
          <w:szCs w:val="28"/>
        </w:rPr>
        <w:t>KURUL  TOPLANTI</w:t>
      </w:r>
      <w:proofErr w:type="gramEnd"/>
      <w:r>
        <w:rPr>
          <w:sz w:val="28"/>
          <w:szCs w:val="28"/>
        </w:rPr>
        <w:t xml:space="preserve"> TUTANAĞIDIR</w:t>
      </w:r>
    </w:p>
    <w:p w:rsidR="00043761" w:rsidRPr="00043761" w:rsidRDefault="00043761" w:rsidP="00DC132E">
      <w:pPr>
        <w:spacing w:after="0"/>
        <w:rPr>
          <w:sz w:val="24"/>
          <w:szCs w:val="24"/>
        </w:rPr>
      </w:pPr>
      <w:r w:rsidRPr="00043761">
        <w:rPr>
          <w:sz w:val="24"/>
          <w:szCs w:val="24"/>
        </w:rPr>
        <w:t xml:space="preserve">Toplantı </w:t>
      </w:r>
      <w:proofErr w:type="gramStart"/>
      <w:r w:rsidRPr="00043761">
        <w:rPr>
          <w:sz w:val="24"/>
          <w:szCs w:val="24"/>
        </w:rPr>
        <w:t>no : 1</w:t>
      </w:r>
      <w:proofErr w:type="gramEnd"/>
    </w:p>
    <w:p w:rsidR="00DC132E" w:rsidRPr="00043761" w:rsidRDefault="00DC132E" w:rsidP="00DC132E">
      <w:pPr>
        <w:spacing w:after="0"/>
        <w:rPr>
          <w:bCs/>
          <w:i/>
          <w:sz w:val="24"/>
          <w:szCs w:val="24"/>
        </w:rPr>
      </w:pPr>
    </w:p>
    <w:p w:rsidR="00DC132E" w:rsidRDefault="00DC132E" w:rsidP="00DC132E">
      <w:pPr>
        <w:spacing w:after="0"/>
        <w:rPr>
          <w:bCs/>
        </w:rPr>
      </w:pPr>
      <w:r>
        <w:rPr>
          <w:bCs/>
        </w:rPr>
        <w:t xml:space="preserve">                                                        </w:t>
      </w:r>
      <w:r w:rsidR="00043761">
        <w:rPr>
          <w:bCs/>
        </w:rPr>
        <w:t xml:space="preserve">   </w:t>
      </w:r>
      <w:r>
        <w:rPr>
          <w:bCs/>
        </w:rPr>
        <w:t xml:space="preserve"> GÜNDEM MADDELERİ:</w:t>
      </w:r>
    </w:p>
    <w:p w:rsidR="00DC132E" w:rsidRDefault="00DC132E" w:rsidP="00DC132E">
      <w:pPr>
        <w:spacing w:after="0"/>
        <w:rPr>
          <w:bCs/>
        </w:rPr>
      </w:pPr>
    </w:p>
    <w:p w:rsidR="00DC132E" w:rsidRDefault="00DC132E" w:rsidP="00DC132E">
      <w:pPr>
        <w:spacing w:after="0"/>
        <w:rPr>
          <w:bCs/>
        </w:rPr>
      </w:pPr>
      <w:r>
        <w:rPr>
          <w:bCs/>
        </w:rPr>
        <w:t xml:space="preserve">1. Öğrencilerle tanışma ve yoklama                                      4. Kulüp yönetim ve denetleme kurulunun seçimi. </w:t>
      </w:r>
    </w:p>
    <w:p w:rsidR="00DC132E" w:rsidRDefault="00DC132E" w:rsidP="00DC132E">
      <w:pPr>
        <w:spacing w:after="0"/>
        <w:rPr>
          <w:bCs/>
        </w:rPr>
      </w:pPr>
      <w:r>
        <w:rPr>
          <w:bCs/>
        </w:rPr>
        <w:t xml:space="preserve">2.   Kulübün amaçları ve görevleri.                                        5. </w:t>
      </w:r>
      <w:r w:rsidR="00E201A6">
        <w:rPr>
          <w:bCs/>
        </w:rPr>
        <w:t>Yıllık çalışma planı hazırlanması.</w:t>
      </w:r>
    </w:p>
    <w:p w:rsidR="00DC132E" w:rsidRDefault="00DC132E" w:rsidP="00DC132E">
      <w:pPr>
        <w:spacing w:after="0"/>
        <w:rPr>
          <w:bCs/>
        </w:rPr>
      </w:pPr>
      <w:r>
        <w:rPr>
          <w:bCs/>
        </w:rPr>
        <w:t xml:space="preserve"> 3. Diğer kulüplerle işbirliğinin yapılması.                         </w:t>
      </w:r>
      <w:r w:rsidR="00E201A6">
        <w:rPr>
          <w:bCs/>
        </w:rPr>
        <w:t xml:space="preserve">    6. Yapılan ve yapılacak çalışmalar.</w:t>
      </w:r>
    </w:p>
    <w:p w:rsidR="00DC132E" w:rsidRDefault="00DC132E" w:rsidP="00DC132E">
      <w:pPr>
        <w:rPr>
          <w:bCs/>
          <w:i/>
        </w:rPr>
      </w:pPr>
    </w:p>
    <w:p w:rsidR="00DC132E" w:rsidRDefault="00760DCF" w:rsidP="00DC132E">
      <w:pPr>
        <w:rPr>
          <w:bCs/>
        </w:rPr>
      </w:pPr>
      <w:r>
        <w:rPr>
          <w:bCs/>
        </w:rPr>
        <w:tab/>
        <w:t>Etik Kulübünün toplantısı 09</w:t>
      </w:r>
      <w:r w:rsidR="00DC132E">
        <w:rPr>
          <w:bCs/>
        </w:rPr>
        <w:t xml:space="preserve">/Ekim 2014 tarihinde saat </w:t>
      </w:r>
      <w:proofErr w:type="gramStart"/>
      <w:r w:rsidR="00DC132E">
        <w:rPr>
          <w:bCs/>
        </w:rPr>
        <w:t>12:40’ta</w:t>
      </w:r>
      <w:proofErr w:type="gramEnd"/>
      <w:r w:rsidR="00DC132E">
        <w:rPr>
          <w:bCs/>
        </w:rPr>
        <w:t xml:space="preserve"> okulumuz konferans salonunda toplanarak yukarıdaki gündem maddelerini görüşmüştür.</w:t>
      </w:r>
    </w:p>
    <w:p w:rsidR="00DC132E" w:rsidRDefault="00DC132E" w:rsidP="00DC132E">
      <w:pPr>
        <w:rPr>
          <w:bCs/>
        </w:rPr>
      </w:pPr>
      <w:r>
        <w:rPr>
          <w:bCs/>
        </w:rPr>
        <w:tab/>
        <w:t xml:space="preserve">Etik kulübü genel kurul toplantısını, kulüp danışman öğretmeni </w:t>
      </w:r>
      <w:proofErr w:type="gramStart"/>
      <w:r w:rsidR="00026A48">
        <w:rPr>
          <w:bCs/>
        </w:rPr>
        <w:t>…………………..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etik</w:t>
      </w:r>
      <w:proofErr w:type="gramEnd"/>
      <w:r>
        <w:rPr>
          <w:bCs/>
        </w:rPr>
        <w:t xml:space="preserve"> kulübü sınıf temsilcilerine hoş geldiniz</w:t>
      </w:r>
      <w:r w:rsidR="00E201A6">
        <w:rPr>
          <w:bCs/>
        </w:rPr>
        <w:t xml:space="preserve"> diyerek başlatmıştır. Daha sonra</w:t>
      </w:r>
      <w:r>
        <w:rPr>
          <w:bCs/>
        </w:rPr>
        <w:t xml:space="preserve"> kulüp sınıf temsilcileri ile tanışılarak yoklama alınmıştır. Yapılan yoklamada 22 öğrencinin olmadığı, 52 öğrencinin toplantıda hazır bulunduğu görülmüştür. </w:t>
      </w:r>
    </w:p>
    <w:p w:rsidR="00DC132E" w:rsidRDefault="00DC132E" w:rsidP="00DC132E">
      <w:pPr>
        <w:rPr>
          <w:bCs/>
        </w:rPr>
      </w:pPr>
      <w:r>
        <w:rPr>
          <w:bCs/>
        </w:rPr>
        <w:t xml:space="preserve">             Kulübün önem ve amaçlarını, genel kurul üyelerinin görev ve sorumlulukları hatırlatıldıktan sonra, “değerlerin” oluşturulabilmesi için diğer sosyal kulüplerle işbirliğinin önemi vurgulanmıştır.</w:t>
      </w:r>
    </w:p>
    <w:p w:rsidR="00DC132E" w:rsidRDefault="00DC132E" w:rsidP="00DC132E">
      <w:pPr>
        <w:rPr>
          <w:bCs/>
        </w:rPr>
      </w:pPr>
      <w:r>
        <w:rPr>
          <w:bCs/>
        </w:rPr>
        <w:t xml:space="preserve">              Genel kurulda yapılan oylamada yönetim ve denetim kurulu aşağıdaki şekilde oluşmuştur.</w:t>
      </w:r>
    </w:p>
    <w:p w:rsidR="00DC132E" w:rsidRDefault="00DC132E" w:rsidP="00DC132E">
      <w:pPr>
        <w:rPr>
          <w:bCs/>
        </w:rPr>
      </w:pPr>
      <w:r>
        <w:rPr>
          <w:bCs/>
        </w:rPr>
        <w:t xml:space="preserve">                                              </w:t>
      </w:r>
      <w:r w:rsidR="00D256A6">
        <w:rPr>
          <w:bCs/>
        </w:rPr>
        <w:t xml:space="preserve">    </w:t>
      </w:r>
      <w:r>
        <w:rPr>
          <w:bCs/>
        </w:rPr>
        <w:t xml:space="preserve">  ETİK KULÜBÜ YÖNETİM KURULU</w:t>
      </w:r>
    </w:p>
    <w:p w:rsidR="00DC132E" w:rsidRDefault="00DC132E" w:rsidP="00DC132E">
      <w:pPr>
        <w:spacing w:after="120"/>
        <w:rPr>
          <w:bCs/>
        </w:rPr>
      </w:pPr>
      <w:r>
        <w:rPr>
          <w:bCs/>
        </w:rPr>
        <w:t xml:space="preserve">BAŞKAN : </w:t>
      </w:r>
      <w:proofErr w:type="gramStart"/>
      <w:r w:rsidR="00026A48">
        <w:rPr>
          <w:bCs/>
        </w:rPr>
        <w:t>……………………</w:t>
      </w:r>
      <w:proofErr w:type="gramEnd"/>
      <w:r>
        <w:rPr>
          <w:bCs/>
        </w:rPr>
        <w:t xml:space="preserve">                                          ÜYE : </w:t>
      </w:r>
      <w:proofErr w:type="gramStart"/>
      <w:r w:rsidR="00026A48">
        <w:rPr>
          <w:bCs/>
        </w:rPr>
        <w:t>………..</w:t>
      </w:r>
      <w:proofErr w:type="gramEnd"/>
    </w:p>
    <w:p w:rsidR="00DC132E" w:rsidRDefault="00DC132E" w:rsidP="00DC132E">
      <w:pPr>
        <w:spacing w:after="120"/>
        <w:rPr>
          <w:bCs/>
        </w:rPr>
      </w:pPr>
      <w:r>
        <w:rPr>
          <w:bCs/>
        </w:rPr>
        <w:t xml:space="preserve">BAŞKAN YARDIMCISI : </w:t>
      </w:r>
      <w:proofErr w:type="gramStart"/>
      <w:r w:rsidR="00026A48">
        <w:rPr>
          <w:bCs/>
        </w:rPr>
        <w:t>……………..</w:t>
      </w:r>
      <w:proofErr w:type="gramEnd"/>
      <w:r>
        <w:rPr>
          <w:bCs/>
        </w:rPr>
        <w:t xml:space="preserve">                             ÜYE : </w:t>
      </w:r>
      <w:proofErr w:type="gramStart"/>
      <w:r w:rsidR="00026A48">
        <w:rPr>
          <w:bCs/>
        </w:rPr>
        <w:t>………….</w:t>
      </w:r>
      <w:proofErr w:type="gramEnd"/>
    </w:p>
    <w:p w:rsidR="00DC132E" w:rsidRDefault="00DC132E" w:rsidP="00DC132E">
      <w:pPr>
        <w:spacing w:after="120"/>
        <w:rPr>
          <w:bCs/>
        </w:rPr>
      </w:pPr>
      <w:r>
        <w:rPr>
          <w:bCs/>
        </w:rPr>
        <w:t xml:space="preserve">SEKRETER : </w:t>
      </w:r>
      <w:proofErr w:type="gramStart"/>
      <w:r w:rsidR="00026A48">
        <w:rPr>
          <w:bCs/>
        </w:rPr>
        <w:t>………….</w:t>
      </w:r>
      <w:proofErr w:type="gramEnd"/>
      <w:r>
        <w:rPr>
          <w:bCs/>
        </w:rPr>
        <w:t xml:space="preserve">                                           ÜYE : </w:t>
      </w:r>
      <w:proofErr w:type="gramStart"/>
      <w:r w:rsidR="00026A48">
        <w:rPr>
          <w:bCs/>
        </w:rPr>
        <w:t>…………</w:t>
      </w:r>
      <w:proofErr w:type="gramEnd"/>
    </w:p>
    <w:p w:rsidR="00DC132E" w:rsidRDefault="00DC132E" w:rsidP="00DC132E">
      <w:pPr>
        <w:spacing w:after="240"/>
        <w:rPr>
          <w:bCs/>
        </w:rPr>
      </w:pPr>
      <w:r>
        <w:rPr>
          <w:bCs/>
        </w:rPr>
        <w:t xml:space="preserve">SAYMAN : </w:t>
      </w:r>
      <w:proofErr w:type="gramStart"/>
      <w:r w:rsidR="00026A48">
        <w:rPr>
          <w:bCs/>
        </w:rPr>
        <w:t>…………………..</w:t>
      </w:r>
      <w:proofErr w:type="gramEnd"/>
    </w:p>
    <w:p w:rsidR="00D256A6" w:rsidRDefault="00DC132E" w:rsidP="00DC132E">
      <w:pPr>
        <w:spacing w:after="120"/>
        <w:rPr>
          <w:bCs/>
        </w:rPr>
      </w:pPr>
      <w:r>
        <w:rPr>
          <w:bCs/>
        </w:rPr>
        <w:t xml:space="preserve">                                            </w:t>
      </w:r>
    </w:p>
    <w:p w:rsidR="00DC132E" w:rsidRDefault="00D256A6" w:rsidP="00DC132E">
      <w:pPr>
        <w:spacing w:after="120"/>
        <w:rPr>
          <w:bCs/>
        </w:rPr>
      </w:pPr>
      <w:r>
        <w:rPr>
          <w:bCs/>
        </w:rPr>
        <w:t xml:space="preserve">                                                      </w:t>
      </w:r>
      <w:r w:rsidR="00DC132E">
        <w:rPr>
          <w:bCs/>
        </w:rPr>
        <w:t xml:space="preserve">  DENETLEME KURULU</w:t>
      </w:r>
    </w:p>
    <w:p w:rsidR="00DC132E" w:rsidRDefault="00DC132E" w:rsidP="00DC132E">
      <w:pPr>
        <w:spacing w:after="240"/>
        <w:rPr>
          <w:bCs/>
        </w:rPr>
      </w:pPr>
      <w:r>
        <w:rPr>
          <w:bCs/>
        </w:rPr>
        <w:t xml:space="preserve">ÜYE : 12/A </w:t>
      </w:r>
      <w:proofErr w:type="gramStart"/>
      <w:r w:rsidR="00026A48">
        <w:rPr>
          <w:bCs/>
        </w:rPr>
        <w:t>………………….</w:t>
      </w:r>
      <w:r>
        <w:rPr>
          <w:bCs/>
        </w:rPr>
        <w:t>,</w:t>
      </w:r>
      <w:proofErr w:type="gramEnd"/>
      <w:r>
        <w:rPr>
          <w:bCs/>
        </w:rPr>
        <w:t xml:space="preserve"> ÜYE : 12/A </w:t>
      </w:r>
      <w:r w:rsidR="00026A48">
        <w:rPr>
          <w:bCs/>
        </w:rPr>
        <w:t>……………</w:t>
      </w:r>
      <w:r>
        <w:rPr>
          <w:bCs/>
        </w:rPr>
        <w:t>, ÜYE :A10/</w:t>
      </w:r>
      <w:r w:rsidR="00026A48">
        <w:rPr>
          <w:bCs/>
        </w:rPr>
        <w:t>…</w:t>
      </w:r>
    </w:p>
    <w:p w:rsidR="00D256A6" w:rsidRDefault="00D256A6" w:rsidP="00DC132E">
      <w:pPr>
        <w:spacing w:after="240"/>
        <w:rPr>
          <w:bCs/>
        </w:rPr>
      </w:pPr>
    </w:p>
    <w:p w:rsidR="0073745A" w:rsidRDefault="00DC132E" w:rsidP="00C600AC">
      <w:pPr>
        <w:spacing w:after="240" w:line="360" w:lineRule="auto"/>
      </w:pPr>
      <w:r>
        <w:rPr>
          <w:bCs/>
        </w:rPr>
        <w:t xml:space="preserve">          Etik kulübünün yıllık çalışma planı </w:t>
      </w:r>
      <w:r w:rsidR="00E201A6">
        <w:rPr>
          <w:bCs/>
        </w:rPr>
        <w:t xml:space="preserve">hazırlanmıştır. Hazırlanan yıllık çalışma planı </w:t>
      </w:r>
      <w:r>
        <w:rPr>
          <w:bCs/>
        </w:rPr>
        <w:t xml:space="preserve">bütün kurul üyelerine danışman öğretmen </w:t>
      </w:r>
      <w:proofErr w:type="gramStart"/>
      <w:r w:rsidR="00026A48">
        <w:rPr>
          <w:bCs/>
        </w:rPr>
        <w:t>……………….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tarafından</w:t>
      </w:r>
      <w:proofErr w:type="gramEnd"/>
      <w:r>
        <w:rPr>
          <w:bCs/>
        </w:rPr>
        <w:t xml:space="preserve"> okundu ve faaliyetler açıklandı birer örneği yönetim kurul üyelerine verildi. </w:t>
      </w:r>
      <w:r w:rsidR="00541CC9">
        <w:rPr>
          <w:bCs/>
        </w:rPr>
        <w:t xml:space="preserve">Yıllık çalışma planında oluşturulan faaliyetlerin aksamadan yapılabilmesi için bütün kurul üyelerinin özveriyle çalışması gerekliliği belirtildi. </w:t>
      </w:r>
      <w:r>
        <w:rPr>
          <w:bCs/>
        </w:rPr>
        <w:t xml:space="preserve">Okullarda oluşturulan sosyal kulüplerin öğrenciler tarafından yürütülmesinin esas olduğu, </w:t>
      </w:r>
      <w:r w:rsidR="00541CC9">
        <w:rPr>
          <w:bCs/>
        </w:rPr>
        <w:t>okulumuzda kurulan etik kulübünün</w:t>
      </w:r>
      <w:r w:rsidR="00760DCF">
        <w:rPr>
          <w:bCs/>
        </w:rPr>
        <w:t xml:space="preserve"> </w:t>
      </w:r>
      <w:r w:rsidR="00541CC9">
        <w:rPr>
          <w:bCs/>
        </w:rPr>
        <w:t xml:space="preserve">de seçilen yönetim kurulu başkanlığında bütün kurul üyeleri tarafından </w:t>
      </w:r>
      <w:proofErr w:type="gramStart"/>
      <w:r w:rsidR="00541CC9">
        <w:rPr>
          <w:bCs/>
        </w:rPr>
        <w:t xml:space="preserve">yürütüleceği  </w:t>
      </w:r>
      <w:r>
        <w:rPr>
          <w:bCs/>
        </w:rPr>
        <w:t>öğretmenlerin</w:t>
      </w:r>
      <w:proofErr w:type="gramEnd"/>
      <w:r>
        <w:rPr>
          <w:bCs/>
        </w:rPr>
        <w:t xml:space="preserve"> öğrencilere danışmanlık yapacağı hatırlatarak bundan sonraki çalışmaların bu şekilde olması gerekliliği vurgulanmıştır. Etik kulübü üyelerinin görevleri tekrar hatırlatıldıktan sonra, danışman öğretmen </w:t>
      </w:r>
      <w:proofErr w:type="gramStart"/>
      <w:r w:rsidR="00026A48">
        <w:rPr>
          <w:bCs/>
        </w:rPr>
        <w:t>………………..</w:t>
      </w:r>
      <w:proofErr w:type="gramEnd"/>
      <w:r>
        <w:rPr>
          <w:bCs/>
        </w:rPr>
        <w:t xml:space="preserve">  </w:t>
      </w:r>
      <w:proofErr w:type="gramStart"/>
      <w:r>
        <w:rPr>
          <w:bCs/>
        </w:rPr>
        <w:t>hayırlı</w:t>
      </w:r>
      <w:proofErr w:type="gramEnd"/>
      <w:r>
        <w:rPr>
          <w:bCs/>
        </w:rPr>
        <w:t xml:space="preserve"> olması temennileriyle toplantıyı bitirmiştir.         </w:t>
      </w:r>
      <w:r w:rsidR="00C600AC">
        <w:rPr>
          <w:bCs/>
        </w:rPr>
        <w:t xml:space="preserve">  </w:t>
      </w:r>
      <w:bookmarkStart w:id="0" w:name="_GoBack"/>
      <w:bookmarkEnd w:id="0"/>
      <w:r w:rsidR="008B0DB7">
        <w:fldChar w:fldCharType="begin"/>
      </w:r>
      <w:r w:rsidR="00DA0284">
        <w:instrText xml:space="preserve"> HYPERLINK "https://www.sorubak.com" </w:instrText>
      </w:r>
      <w:r w:rsidR="008B0DB7">
        <w:fldChar w:fldCharType="separate"/>
      </w:r>
      <w:r w:rsidR="00DA0284" w:rsidRPr="00F47D05">
        <w:rPr>
          <w:rStyle w:val="Kpr"/>
        </w:rPr>
        <w:t>https://www.sorubak.com</w:t>
      </w:r>
      <w:r w:rsidR="008B0DB7">
        <w:fldChar w:fldCharType="end"/>
      </w:r>
      <w:r w:rsidR="00DA0284">
        <w:t xml:space="preserve">  </w:t>
      </w:r>
    </w:p>
    <w:sectPr w:rsidR="0073745A" w:rsidSect="0068661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64D" w:rsidRDefault="007F564D" w:rsidP="00744583">
      <w:pPr>
        <w:spacing w:after="0" w:line="240" w:lineRule="auto"/>
      </w:pPr>
      <w:r>
        <w:separator/>
      </w:r>
    </w:p>
  </w:endnote>
  <w:endnote w:type="continuationSeparator" w:id="0">
    <w:p w:rsidR="007F564D" w:rsidRDefault="007F564D" w:rsidP="00744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64D" w:rsidRDefault="007F564D" w:rsidP="00744583">
      <w:pPr>
        <w:spacing w:after="0" w:line="240" w:lineRule="auto"/>
      </w:pPr>
      <w:r>
        <w:separator/>
      </w:r>
    </w:p>
  </w:footnote>
  <w:footnote w:type="continuationSeparator" w:id="0">
    <w:p w:rsidR="007F564D" w:rsidRDefault="007F564D" w:rsidP="007445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3B88"/>
    <w:rsid w:val="000018CC"/>
    <w:rsid w:val="00005A5B"/>
    <w:rsid w:val="00012AF7"/>
    <w:rsid w:val="0001722D"/>
    <w:rsid w:val="00026A48"/>
    <w:rsid w:val="00043761"/>
    <w:rsid w:val="00056F2A"/>
    <w:rsid w:val="000C5EC6"/>
    <w:rsid w:val="00131A04"/>
    <w:rsid w:val="001636F1"/>
    <w:rsid w:val="001B283C"/>
    <w:rsid w:val="001B306B"/>
    <w:rsid w:val="00207BD1"/>
    <w:rsid w:val="00255693"/>
    <w:rsid w:val="002D26F7"/>
    <w:rsid w:val="00311851"/>
    <w:rsid w:val="003B742F"/>
    <w:rsid w:val="004372F7"/>
    <w:rsid w:val="004935AE"/>
    <w:rsid w:val="00541CC9"/>
    <w:rsid w:val="00566091"/>
    <w:rsid w:val="00575A0C"/>
    <w:rsid w:val="00597BDF"/>
    <w:rsid w:val="005D199D"/>
    <w:rsid w:val="00622385"/>
    <w:rsid w:val="00624681"/>
    <w:rsid w:val="006517D9"/>
    <w:rsid w:val="0068661C"/>
    <w:rsid w:val="007042DB"/>
    <w:rsid w:val="0073745A"/>
    <w:rsid w:val="00744583"/>
    <w:rsid w:val="00760DCF"/>
    <w:rsid w:val="0076169A"/>
    <w:rsid w:val="00793B88"/>
    <w:rsid w:val="007B4E48"/>
    <w:rsid w:val="007C760B"/>
    <w:rsid w:val="007F564D"/>
    <w:rsid w:val="007F6266"/>
    <w:rsid w:val="00822AF2"/>
    <w:rsid w:val="00825493"/>
    <w:rsid w:val="008654A4"/>
    <w:rsid w:val="00873A82"/>
    <w:rsid w:val="0089793C"/>
    <w:rsid w:val="008B0DB7"/>
    <w:rsid w:val="008B3698"/>
    <w:rsid w:val="008F66E2"/>
    <w:rsid w:val="0090534E"/>
    <w:rsid w:val="009556F6"/>
    <w:rsid w:val="009669A6"/>
    <w:rsid w:val="0097195D"/>
    <w:rsid w:val="009B4BE8"/>
    <w:rsid w:val="009B5C21"/>
    <w:rsid w:val="009F6A38"/>
    <w:rsid w:val="00A057AA"/>
    <w:rsid w:val="00A61C53"/>
    <w:rsid w:val="00A831D6"/>
    <w:rsid w:val="00AD068F"/>
    <w:rsid w:val="00B34CE4"/>
    <w:rsid w:val="00B54D06"/>
    <w:rsid w:val="00BA0703"/>
    <w:rsid w:val="00BB58C3"/>
    <w:rsid w:val="00C10753"/>
    <w:rsid w:val="00C20ECD"/>
    <w:rsid w:val="00C600AC"/>
    <w:rsid w:val="00C652C2"/>
    <w:rsid w:val="00D22CD3"/>
    <w:rsid w:val="00D256A6"/>
    <w:rsid w:val="00D25D78"/>
    <w:rsid w:val="00D93A24"/>
    <w:rsid w:val="00DA0284"/>
    <w:rsid w:val="00DA5887"/>
    <w:rsid w:val="00DC132E"/>
    <w:rsid w:val="00DF1D1E"/>
    <w:rsid w:val="00E201A6"/>
    <w:rsid w:val="00E40230"/>
    <w:rsid w:val="00EA239E"/>
    <w:rsid w:val="00EA6D83"/>
    <w:rsid w:val="00EB6164"/>
    <w:rsid w:val="00EC1EFA"/>
    <w:rsid w:val="00EE5026"/>
    <w:rsid w:val="00F35673"/>
    <w:rsid w:val="00F61EA5"/>
    <w:rsid w:val="00FA6CB8"/>
    <w:rsid w:val="00FA7A98"/>
    <w:rsid w:val="00FB7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5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3B88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744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4583"/>
  </w:style>
  <w:style w:type="paragraph" w:styleId="Altbilgi">
    <w:name w:val="footer"/>
    <w:basedOn w:val="Normal"/>
    <w:link w:val="AltbilgiChar"/>
    <w:uiPriority w:val="99"/>
    <w:semiHidden/>
    <w:unhideWhenUsed/>
    <w:rsid w:val="00744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4583"/>
  </w:style>
  <w:style w:type="character" w:styleId="Kpr">
    <w:name w:val="Hyperlink"/>
    <w:basedOn w:val="VarsaylanParagrafYazTipi"/>
    <w:uiPriority w:val="99"/>
    <w:unhideWhenUsed/>
    <w:rsid w:val="00C600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3B88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744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4583"/>
  </w:style>
  <w:style w:type="paragraph" w:styleId="Altbilgi">
    <w:name w:val="footer"/>
    <w:basedOn w:val="Normal"/>
    <w:link w:val="AltbilgiChar"/>
    <w:uiPriority w:val="99"/>
    <w:semiHidden/>
    <w:unhideWhenUsed/>
    <w:rsid w:val="00744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4583"/>
  </w:style>
  <w:style w:type="character" w:styleId="Kpr">
    <w:name w:val="Hyperlink"/>
    <w:basedOn w:val="VarsaylanParagrafYazTipi"/>
    <w:uiPriority w:val="99"/>
    <w:unhideWhenUsed/>
    <w:rsid w:val="00C600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4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F7F13159-F5FC-4039-9423-F0CF18BE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2004</Words>
  <Characters>11428</Characters>
  <Application>Microsoft Office Word</Application>
  <DocSecurity>0</DocSecurity>
  <Lines>95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2019-09-29T15:08:00Z</dcterms:created>
  <dcterms:modified xsi:type="dcterms:W3CDTF">2020-08-27T11:35:00Z</dcterms:modified>
  <cp:category>https://www.sorubak.com</cp:category>
</cp:coreProperties>
</file>