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Pr="00FE35E7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 xml:space="preserve">U-T-Ü-Y “-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  <w:r w:rsidR="006F37EC" w:rsidRPr="00FE35E7">
        <w:rPr>
          <w:rFonts w:ascii="Egitimhane ABC" w:hAnsi="Egitimhane ABC"/>
          <w:sz w:val="32"/>
          <w:szCs w:val="32"/>
        </w:rPr>
        <w:t xml:space="preserve"> -</w:t>
      </w:r>
      <w:r w:rsidR="00BB4521" w:rsidRPr="00FE35E7">
        <w:rPr>
          <w:rFonts w:ascii="Egitimhane ABC" w:hAnsi="Egitimhane ABC"/>
          <w:sz w:val="32"/>
          <w:szCs w:val="32"/>
        </w:rPr>
        <w:t xml:space="preserve"> </w:t>
      </w:r>
      <w:r w:rsidR="000227A8">
        <w:rPr>
          <w:rFonts w:ascii="Egitimhane ABC" w:hAnsi="Egitimhane ABC"/>
          <w:sz w:val="32"/>
          <w:szCs w:val="32"/>
        </w:rPr>
        <w:t>17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proofErr w:type="gramStart"/>
      <w:r>
        <w:rPr>
          <w:rFonts w:ascii="Egitimhane ABC" w:hAnsi="Egitimhane ABC"/>
          <w:b/>
          <w:sz w:val="28"/>
          <w:szCs w:val="28"/>
        </w:rPr>
        <w:t>Aşağıdaki  kelimeleri</w:t>
      </w:r>
      <w:proofErr w:type="gramEnd"/>
      <w:r>
        <w:rPr>
          <w:rFonts w:ascii="Egitimhane ABC" w:hAnsi="Egitimhane ABC"/>
          <w:b/>
          <w:sz w:val="28"/>
          <w:szCs w:val="28"/>
        </w:rPr>
        <w:t xml:space="preserve">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proofErr w:type="gramStart"/>
      <w:r>
        <w:rPr>
          <w:rFonts w:ascii="Egitimhane ABC" w:hAnsi="Egitimhane ABC"/>
          <w:b/>
          <w:sz w:val="32"/>
          <w:szCs w:val="32"/>
        </w:rPr>
        <w:t>NOT : Kelimeler</w:t>
      </w:r>
      <w:proofErr w:type="gramEnd"/>
      <w:r>
        <w:rPr>
          <w:rFonts w:ascii="Egitimhane ABC" w:hAnsi="Egitimhane ABC"/>
          <w:b/>
          <w:sz w:val="32"/>
          <w:szCs w:val="32"/>
        </w:rPr>
        <w:t xml:space="preserve">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720"/>
        <w:gridCol w:w="376"/>
        <w:gridCol w:w="2017"/>
        <w:gridCol w:w="2017"/>
        <w:gridCol w:w="2017"/>
        <w:gridCol w:w="2559"/>
      </w:tblGrid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DB63D0" w:rsidRDefault="008C78A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93D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C05B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kol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93D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8C78A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kay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mak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417A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B399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417A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86D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nat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404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tük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B2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li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93D7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ül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404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B399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an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B2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yol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2054C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uy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417A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yün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86D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B2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yay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86D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B2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B286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C05B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404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B399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at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02"/>
        <w:gridCol w:w="708"/>
        <w:gridCol w:w="707"/>
        <w:gridCol w:w="706"/>
        <w:gridCol w:w="729"/>
        <w:gridCol w:w="707"/>
        <w:gridCol w:w="707"/>
        <w:gridCol w:w="729"/>
        <w:gridCol w:w="729"/>
        <w:gridCol w:w="707"/>
        <w:gridCol w:w="702"/>
        <w:gridCol w:w="754"/>
        <w:gridCol w:w="707"/>
        <w:gridCol w:w="707"/>
        <w:gridCol w:w="705"/>
      </w:tblGrid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8A566F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6A6094" w:rsidRDefault="00AB30D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AB30D5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6A6094" w:rsidRDefault="008A566F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</w:tr>
      <w:tr w:rsidR="006A6094" w:rsidRPr="006A6094" w:rsidTr="00AB30D5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AB30D5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5" w:rsidRPr="006A6094" w:rsidRDefault="008A566F" w:rsidP="00AB30D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A609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</w:tr>
    </w:tbl>
    <w:p w:rsidR="00431F6C" w:rsidRPr="006A6094" w:rsidRDefault="00986FCC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6A6094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720"/>
        <w:gridCol w:w="376"/>
        <w:gridCol w:w="2017"/>
        <w:gridCol w:w="2017"/>
        <w:gridCol w:w="2017"/>
        <w:gridCol w:w="2559"/>
      </w:tblGrid>
      <w:tr w:rsidR="006A6094" w:rsidTr="00D835B6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ye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kol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kay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mak</w:t>
            </w:r>
          </w:p>
        </w:tc>
      </w:tr>
      <w:tr w:rsidR="006A6094" w:rsidTr="00D835B6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nat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tük</w:t>
            </w:r>
          </w:p>
        </w:tc>
      </w:tr>
      <w:tr w:rsidR="006A6094" w:rsidTr="00D835B6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li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ül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an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yol</w:t>
            </w:r>
          </w:p>
        </w:tc>
      </w:tr>
      <w:tr w:rsidR="006A6094" w:rsidTr="00D835B6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uy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yün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yay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</w:p>
        </w:tc>
      </w:tr>
      <w:tr w:rsidR="006A6094" w:rsidTr="00D835B6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la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yat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DB63D0" w:rsidRDefault="006A6094" w:rsidP="00D835B6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at</w:t>
            </w:r>
            <w:r w:rsidRPr="00E2054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</w:tr>
      <w:tr w:rsidR="006A6094" w:rsidTr="00D835B6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6A6094" w:rsidRDefault="006A6094" w:rsidP="00D835B6">
            <w:pPr>
              <w:rPr>
                <w:rFonts w:cs="Times New Roman"/>
              </w:rPr>
            </w:pPr>
          </w:p>
        </w:tc>
      </w:tr>
      <w:tr w:rsidR="006A6094" w:rsidTr="00D835B6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6094" w:rsidRDefault="006A6094" w:rsidP="00D835B6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02"/>
        <w:gridCol w:w="708"/>
        <w:gridCol w:w="707"/>
        <w:gridCol w:w="706"/>
        <w:gridCol w:w="729"/>
        <w:gridCol w:w="707"/>
        <w:gridCol w:w="707"/>
        <w:gridCol w:w="729"/>
        <w:gridCol w:w="729"/>
        <w:gridCol w:w="707"/>
        <w:gridCol w:w="702"/>
        <w:gridCol w:w="754"/>
        <w:gridCol w:w="707"/>
        <w:gridCol w:w="707"/>
        <w:gridCol w:w="705"/>
      </w:tblGrid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A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d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</w:tr>
      <w:tr w:rsidR="006A6094" w:rsidRPr="00575152" w:rsidTr="00D835B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C20353" w:rsidRDefault="006A6094" w:rsidP="00D835B6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20353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94" w:rsidRPr="008A566F" w:rsidRDefault="006A6094" w:rsidP="00D835B6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8A566F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</w:tr>
    </w:tbl>
    <w:p w:rsidR="006A6094" w:rsidRPr="00575152" w:rsidRDefault="006A6094" w:rsidP="006A6094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bookmarkStart w:id="0" w:name="_GoBack"/>
    <w:bookmarkEnd w:id="0"/>
    <w:p w:rsidR="002E77DC" w:rsidRPr="00575152" w:rsidRDefault="00C655D5" w:rsidP="00575152">
      <w:pPr>
        <w:ind w:firstLine="708"/>
        <w:rPr>
          <w:rFonts w:ascii="Egitimhane ABC" w:hAnsi="Egitimhane ABC"/>
          <w:sz w:val="40"/>
          <w:szCs w:val="40"/>
        </w:rPr>
      </w:pPr>
      <w:r>
        <w:rPr>
          <w:rFonts w:ascii="Comic Sans MS" w:eastAsia="Calibri" w:hAnsi="Comic Sans MS"/>
          <w:color w:val="0070C0"/>
          <w:u w:val="single"/>
        </w:rPr>
        <w:fldChar w:fldCharType="begin"/>
      </w:r>
      <w:r>
        <w:rPr>
          <w:rFonts w:ascii="Comic Sans MS" w:eastAsia="Calibri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  <w:u w:val="single"/>
        </w:rPr>
        <w:fldChar w:fldCharType="separate"/>
      </w:r>
      <w:r w:rsidRPr="003D4909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  <w:u w:val="single"/>
        </w:rPr>
        <w:fldChar w:fldCharType="end"/>
      </w:r>
      <w:r>
        <w:rPr>
          <w:rFonts w:ascii="Comic Sans MS" w:eastAsia="Calibri" w:hAnsi="Comic Sans MS"/>
          <w:color w:val="0070C0"/>
          <w:u w:val="single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944"/>
    <w:rsid w:val="000227A8"/>
    <w:rsid w:val="00047944"/>
    <w:rsid w:val="000C05B7"/>
    <w:rsid w:val="001E014F"/>
    <w:rsid w:val="002E77DC"/>
    <w:rsid w:val="00316FA6"/>
    <w:rsid w:val="00431F6C"/>
    <w:rsid w:val="00575152"/>
    <w:rsid w:val="00586D54"/>
    <w:rsid w:val="006A6094"/>
    <w:rsid w:val="006F37EC"/>
    <w:rsid w:val="00705BBF"/>
    <w:rsid w:val="00754A8F"/>
    <w:rsid w:val="008A566F"/>
    <w:rsid w:val="008C78A8"/>
    <w:rsid w:val="008F492C"/>
    <w:rsid w:val="00984AF2"/>
    <w:rsid w:val="00986FCC"/>
    <w:rsid w:val="009B746E"/>
    <w:rsid w:val="00A1256C"/>
    <w:rsid w:val="00A67E33"/>
    <w:rsid w:val="00AB30D5"/>
    <w:rsid w:val="00B40442"/>
    <w:rsid w:val="00BB399F"/>
    <w:rsid w:val="00BB4521"/>
    <w:rsid w:val="00BE2307"/>
    <w:rsid w:val="00C20353"/>
    <w:rsid w:val="00C655D5"/>
    <w:rsid w:val="00CF378F"/>
    <w:rsid w:val="00D304FA"/>
    <w:rsid w:val="00DB63D0"/>
    <w:rsid w:val="00DC7B76"/>
    <w:rsid w:val="00E2054C"/>
    <w:rsid w:val="00E417AE"/>
    <w:rsid w:val="00E93D7B"/>
    <w:rsid w:val="00EB2869"/>
    <w:rsid w:val="00FA729F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55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2019-12-01T08:19:00Z</dcterms:created>
  <dcterms:modified xsi:type="dcterms:W3CDTF">2019-12-01T08:19:00Z</dcterms:modified>
  <cp:category>https://www.sorubak.com</cp:category>
</cp:coreProperties>
</file>