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F5" w:rsidRDefault="00F675F3" w:rsidP="004B6D83">
      <w:pPr>
        <w:spacing w:after="0" w:line="240" w:lineRule="auto"/>
        <w:jc w:val="center"/>
        <w:outlineLvl w:val="0"/>
        <w:rPr>
          <w:rFonts w:ascii="Verdana" w:eastAsia="Times New Roman" w:hAnsi="Verdana" w:cs="Times New Roman"/>
          <w:bCs/>
          <w:kern w:val="36"/>
          <w:sz w:val="40"/>
          <w:szCs w:val="48"/>
          <w:lang w:eastAsia="tr-TR"/>
        </w:rPr>
      </w:pPr>
      <w:r>
        <w:rPr>
          <w:rFonts w:ascii="Tahoma" w:hAnsi="Tahoma" w:cs="Tahoma"/>
          <w:bCs/>
          <w:color w:val="323232"/>
          <w:sz w:val="24"/>
          <w:szCs w:val="33"/>
          <w:shd w:val="clear" w:color="auto" w:fill="FFFFFF"/>
        </w:rPr>
        <w:t>6.Sınıf 1</w:t>
      </w:r>
      <w:r w:rsidRPr="0051378B">
        <w:rPr>
          <w:rFonts w:ascii="Tahoma" w:hAnsi="Tahoma" w:cs="Tahoma"/>
          <w:bCs/>
          <w:color w:val="323232"/>
          <w:sz w:val="24"/>
          <w:szCs w:val="33"/>
          <w:shd w:val="clear" w:color="auto" w:fill="FFFFFF"/>
        </w:rPr>
        <w:t xml:space="preserve">. Ünite </w:t>
      </w:r>
      <w:r w:rsidR="0018329B">
        <w:rPr>
          <w:rFonts w:ascii="Verdana" w:eastAsia="Times New Roman" w:hAnsi="Verdana" w:cs="Times New Roman"/>
          <w:bCs/>
          <w:kern w:val="36"/>
          <w:sz w:val="40"/>
          <w:szCs w:val="48"/>
          <w:lang w:eastAsia="tr-TR"/>
        </w:rPr>
        <w:t>BİREY VE TOPLUM</w:t>
      </w:r>
    </w:p>
    <w:p w:rsidR="00342C6E" w:rsidRPr="00DA6F43" w:rsidRDefault="00342C6E" w:rsidP="004B6D83">
      <w:pPr>
        <w:spacing w:after="0" w:line="240" w:lineRule="auto"/>
        <w:jc w:val="center"/>
        <w:outlineLvl w:val="0"/>
        <w:rPr>
          <w:rFonts w:ascii="Verdana" w:eastAsia="Times New Roman" w:hAnsi="Verdana" w:cs="Times New Roman"/>
          <w:bCs/>
          <w:kern w:val="36"/>
          <w:sz w:val="12"/>
          <w:szCs w:val="48"/>
          <w:lang w:eastAsia="tr-TR"/>
        </w:rPr>
      </w:pPr>
    </w:p>
    <w:p w:rsidR="004B6D83" w:rsidRPr="00581284" w:rsidRDefault="00121EAA" w:rsidP="00DA6F43">
      <w:pPr>
        <w:spacing w:before="240" w:after="0" w:line="360" w:lineRule="auto"/>
        <w:jc w:val="center"/>
        <w:rPr>
          <w:rFonts w:ascii="Arial" w:eastAsia="Times New Roman" w:hAnsi="Arial" w:cs="Arial"/>
          <w:sz w:val="20"/>
          <w:szCs w:val="27"/>
          <w:lang w:eastAsia="tr-TR"/>
        </w:rPr>
      </w:pPr>
      <w:r>
        <w:rPr>
          <w:rFonts w:ascii="Arial" w:eastAsia="Times New Roman" w:hAnsi="Arial" w:cs="Arial"/>
          <w:sz w:val="20"/>
          <w:szCs w:val="27"/>
          <w:lang w:eastAsia="tr-TR"/>
        </w:rPr>
        <w:t xml:space="preserve">MURAT AYDIN  </w:t>
      </w:r>
    </w:p>
    <w:p w:rsidR="005F2E8D" w:rsidRDefault="00581284" w:rsidP="0018329B">
      <w:pPr>
        <w:spacing w:after="0" w:line="480" w:lineRule="auto"/>
        <w:ind w:firstLine="708"/>
        <w:rPr>
          <w:rFonts w:ascii="Arial" w:eastAsia="Times New Roman" w:hAnsi="Arial" w:cs="Arial"/>
          <w:sz w:val="18"/>
          <w:szCs w:val="27"/>
          <w:lang w:eastAsia="tr-TR"/>
        </w:rPr>
      </w:pPr>
      <w:r w:rsidRPr="00581284">
        <w:rPr>
          <w:rFonts w:ascii="Arial" w:eastAsia="Times New Roman" w:hAnsi="Arial" w:cs="Arial"/>
          <w:sz w:val="18"/>
          <w:szCs w:val="27"/>
          <w:lang w:eastAsia="tr-TR"/>
        </w:rPr>
        <w:t>Dİ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 xml:space="preserve">KKAT: Kelimeler bulmacaya her yönde düz, ters veya çapraz </w:t>
      </w:r>
      <w:r>
        <w:rPr>
          <w:rFonts w:ascii="Arial" w:eastAsia="Times New Roman" w:hAnsi="Arial" w:cs="Arial"/>
          <w:sz w:val="18"/>
          <w:szCs w:val="27"/>
          <w:lang w:eastAsia="tr-TR"/>
        </w:rPr>
        <w:t xml:space="preserve">olarak 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>yerleştirilmiştir!</w:t>
      </w:r>
    </w:p>
    <w:tbl>
      <w:tblPr>
        <w:tblW w:w="8820" w:type="dxa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left w:val="nil"/>
              <w:bottom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FE35B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left w:val="nil"/>
              <w:bottom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FE35B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  <w:tr w:rsidR="00DA5561" w:rsidRPr="00DA6F43" w:rsidTr="00DA5561">
        <w:trPr>
          <w:trHeight w:val="409"/>
          <w:jc w:val="center"/>
        </w:trPr>
        <w:tc>
          <w:tcPr>
            <w:tcW w:w="42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4966C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DA6F43" w:rsidRPr="00DA6F43" w:rsidRDefault="00FE35BA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40F7C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DA6F43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DA6F43" w:rsidRPr="00DA6F43" w:rsidRDefault="00DA6F43" w:rsidP="00DA6F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</w:tbl>
    <w:p w:rsidR="00DA6F43" w:rsidRDefault="00DA6F43" w:rsidP="00DA6F4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DA6F43" w:rsidRPr="00DA6F43" w:rsidRDefault="00DA6F43" w:rsidP="00DA6F4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tbl>
      <w:tblPr>
        <w:tblW w:w="4868" w:type="pct"/>
        <w:jc w:val="center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5"/>
        <w:gridCol w:w="3499"/>
        <w:gridCol w:w="2256"/>
      </w:tblGrid>
      <w:tr w:rsidR="00DA6F43" w:rsidRPr="00DA6F43" w:rsidTr="00DA5561">
        <w:trPr>
          <w:trHeight w:val="424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AHLAK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ANAYASA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Bİ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REY</w:t>
            </w:r>
          </w:p>
        </w:tc>
      </w:tr>
      <w:tr w:rsidR="00DA6F43" w:rsidRPr="00DA6F43" w:rsidTr="00DA5561">
        <w:trPr>
          <w:trHeight w:val="446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BİRLİ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DAYANIŞ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MA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L</w:t>
            </w:r>
          </w:p>
        </w:tc>
      </w:tr>
      <w:tr w:rsidR="00DA6F43" w:rsidRPr="00DA6F43" w:rsidTr="00DA5561">
        <w:trPr>
          <w:trHeight w:val="424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DİLEKÇ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EMPATİ</w:t>
            </w:r>
          </w:p>
        </w:tc>
      </w:tr>
      <w:tr w:rsidR="00DA6F43" w:rsidRPr="00DA6F43" w:rsidTr="00DA5561">
        <w:trPr>
          <w:trHeight w:val="446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FARKLILIK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GELENEK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GÖ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RENEK</w:t>
            </w:r>
          </w:p>
        </w:tc>
      </w:tr>
      <w:tr w:rsidR="00DA6F43" w:rsidRPr="00DA6F43" w:rsidTr="00DA5561">
        <w:trPr>
          <w:trHeight w:val="424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HAK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MECE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KIZILAY</w:t>
            </w:r>
          </w:p>
        </w:tc>
      </w:tr>
      <w:tr w:rsidR="00DA6F43" w:rsidRPr="00DA6F43" w:rsidTr="00DA5561">
        <w:trPr>
          <w:trHeight w:val="446"/>
          <w:tblCellSpacing w:w="15" w:type="dxa"/>
          <w:jc w:val="center"/>
        </w:trPr>
        <w:tc>
          <w:tcPr>
            <w:tcW w:w="1749" w:type="pct"/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KÜL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TÜ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LLET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Ö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N</w:t>
            </w: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YARGI</w:t>
            </w:r>
          </w:p>
        </w:tc>
      </w:tr>
      <w:tr w:rsidR="00DA6F43" w:rsidRPr="00DA6F43" w:rsidTr="00DA5561">
        <w:trPr>
          <w:trHeight w:val="424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SANAT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SORUMLULUK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SOSYAL</w:t>
            </w: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  <w:r w:rsidR="00D40F7C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RO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L</w:t>
            </w:r>
          </w:p>
        </w:tc>
      </w:tr>
      <w:tr w:rsidR="00DA6F43" w:rsidRPr="00DA6F43" w:rsidTr="00DA5561">
        <w:trPr>
          <w:trHeight w:val="446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TARİ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1944" w:type="pct"/>
            <w:shd w:val="clear" w:color="auto" w:fill="FFFF00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TOPLUM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UNESCO</w:t>
            </w:r>
          </w:p>
        </w:tc>
      </w:tr>
      <w:tr w:rsidR="00DA6F43" w:rsidRPr="00DA6F43" w:rsidTr="00DA5561">
        <w:trPr>
          <w:trHeight w:val="424"/>
          <w:tblCellSpacing w:w="15" w:type="dxa"/>
          <w:jc w:val="center"/>
        </w:trPr>
        <w:tc>
          <w:tcPr>
            <w:tcW w:w="174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UNICEF</w:t>
            </w:r>
          </w:p>
        </w:tc>
        <w:tc>
          <w:tcPr>
            <w:tcW w:w="1944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VAKIF</w:t>
            </w:r>
          </w:p>
        </w:tc>
        <w:tc>
          <w:tcPr>
            <w:tcW w:w="1239" w:type="pct"/>
            <w:shd w:val="clear" w:color="auto" w:fill="FFFFFF" w:themeFill="background1"/>
            <w:vAlign w:val="center"/>
            <w:hideMark/>
          </w:tcPr>
          <w:p w:rsidR="00DA6F43" w:rsidRPr="00DA6F43" w:rsidRDefault="00DA6F43" w:rsidP="00DA6F43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YARDIMLAŞ</w:t>
            </w:r>
            <w:r w:rsidRPr="00DA6F43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MA</w:t>
            </w:r>
          </w:p>
        </w:tc>
      </w:tr>
    </w:tbl>
    <w:p w:rsidR="0018329B" w:rsidRPr="0018329B" w:rsidRDefault="0018329B" w:rsidP="00312A3F">
      <w:pPr>
        <w:spacing w:after="0" w:line="480" w:lineRule="auto"/>
        <w:rPr>
          <w:rFonts w:ascii="Arial" w:eastAsia="Times New Roman" w:hAnsi="Arial" w:cs="Arial"/>
          <w:sz w:val="18"/>
          <w:szCs w:val="27"/>
          <w:lang w:eastAsia="tr-TR"/>
        </w:rPr>
      </w:pPr>
    </w:p>
    <w:sectPr w:rsidR="0018329B" w:rsidRPr="0018329B" w:rsidSect="00036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73F" w:rsidRDefault="00B1773F" w:rsidP="00581284">
      <w:pPr>
        <w:spacing w:after="0" w:line="240" w:lineRule="auto"/>
      </w:pPr>
      <w:r>
        <w:separator/>
      </w:r>
    </w:p>
  </w:endnote>
  <w:endnote w:type="continuationSeparator" w:id="0">
    <w:p w:rsidR="00B1773F" w:rsidRDefault="00B1773F" w:rsidP="0058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AA" w:rsidRDefault="00121EA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84" w:rsidRPr="00581284" w:rsidRDefault="00121EAA" w:rsidP="00581284">
    <w:pPr>
      <w:spacing w:before="240" w:after="0" w:line="360" w:lineRule="auto"/>
      <w:jc w:val="right"/>
      <w:rPr>
        <w:rFonts w:ascii="Arial" w:eastAsia="Times New Roman" w:hAnsi="Arial" w:cs="Arial"/>
        <w:sz w:val="18"/>
        <w:szCs w:val="27"/>
        <w:lang w:eastAsia="tr-TR"/>
      </w:rPr>
    </w:pPr>
    <w:hyperlink r:id="rId1" w:history="1">
      <w:r w:rsidRPr="00392DC6">
        <w:rPr>
          <w:rStyle w:val="Kpr"/>
        </w:rPr>
        <w:t>https://www.sorubak.com</w:t>
      </w:r>
    </w:hyperlink>
    <w:r>
      <w:t xml:space="preserve"> </w:t>
    </w:r>
    <w:r w:rsidR="00312A3F">
      <w:rPr>
        <w:rFonts w:ascii="Arial" w:eastAsia="Times New Roman" w:hAnsi="Arial" w:cs="Arial"/>
        <w:sz w:val="18"/>
        <w:szCs w:val="27"/>
        <w:lang w:eastAsia="tr-TR"/>
      </w:rPr>
      <w:t xml:space="preserve">    </w:t>
    </w:r>
    <w:r w:rsidR="001F571D" w:rsidRPr="00581284">
      <w:rPr>
        <w:rFonts w:ascii="Arial" w:eastAsia="Times New Roman" w:hAnsi="Arial" w:cs="Arial"/>
        <w:sz w:val="18"/>
        <w:szCs w:val="27"/>
        <w:lang w:eastAsia="tr-TR"/>
      </w:rPr>
      <w:t xml:space="preserve">MURAT AYDIN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AA" w:rsidRDefault="00121E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73F" w:rsidRDefault="00B1773F" w:rsidP="00581284">
      <w:pPr>
        <w:spacing w:after="0" w:line="240" w:lineRule="auto"/>
      </w:pPr>
      <w:r>
        <w:separator/>
      </w:r>
    </w:p>
  </w:footnote>
  <w:footnote w:type="continuationSeparator" w:id="0">
    <w:p w:rsidR="00B1773F" w:rsidRDefault="00B1773F" w:rsidP="00581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AA" w:rsidRDefault="00121E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AA" w:rsidRDefault="00121E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AA" w:rsidRDefault="00121EA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4F5"/>
    <w:rsid w:val="00002036"/>
    <w:rsid w:val="00036344"/>
    <w:rsid w:val="000437CF"/>
    <w:rsid w:val="00052B0C"/>
    <w:rsid w:val="00121EAA"/>
    <w:rsid w:val="00142B2F"/>
    <w:rsid w:val="0018329B"/>
    <w:rsid w:val="001A7C85"/>
    <w:rsid w:val="001F571D"/>
    <w:rsid w:val="001F6744"/>
    <w:rsid w:val="00205355"/>
    <w:rsid w:val="00312A3F"/>
    <w:rsid w:val="00342C6E"/>
    <w:rsid w:val="003545BC"/>
    <w:rsid w:val="0040430C"/>
    <w:rsid w:val="00445E53"/>
    <w:rsid w:val="004966CA"/>
    <w:rsid w:val="004B6D83"/>
    <w:rsid w:val="00581284"/>
    <w:rsid w:val="005944F5"/>
    <w:rsid w:val="005E3DA8"/>
    <w:rsid w:val="00643B22"/>
    <w:rsid w:val="006B0556"/>
    <w:rsid w:val="006F799F"/>
    <w:rsid w:val="00702F8E"/>
    <w:rsid w:val="007D27BE"/>
    <w:rsid w:val="007E2082"/>
    <w:rsid w:val="0083096C"/>
    <w:rsid w:val="00876F5E"/>
    <w:rsid w:val="008B22B6"/>
    <w:rsid w:val="0094737C"/>
    <w:rsid w:val="009F7D47"/>
    <w:rsid w:val="00AE1567"/>
    <w:rsid w:val="00AF75FE"/>
    <w:rsid w:val="00B1773F"/>
    <w:rsid w:val="00C35783"/>
    <w:rsid w:val="00CA518B"/>
    <w:rsid w:val="00D40F7C"/>
    <w:rsid w:val="00D71E9F"/>
    <w:rsid w:val="00DA5561"/>
    <w:rsid w:val="00DA6F43"/>
    <w:rsid w:val="00E16E49"/>
    <w:rsid w:val="00E6138C"/>
    <w:rsid w:val="00E64400"/>
    <w:rsid w:val="00E65753"/>
    <w:rsid w:val="00E83DAC"/>
    <w:rsid w:val="00E926F7"/>
    <w:rsid w:val="00EA6A20"/>
    <w:rsid w:val="00F0186B"/>
    <w:rsid w:val="00F675F3"/>
    <w:rsid w:val="00F87057"/>
    <w:rsid w:val="00FA21EB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F8E"/>
  </w:style>
  <w:style w:type="paragraph" w:styleId="Balk1">
    <w:name w:val="heading 1"/>
    <w:basedOn w:val="Normal"/>
    <w:link w:val="Balk1Char"/>
    <w:uiPriority w:val="9"/>
    <w:qFormat/>
    <w:rsid w:val="00594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944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4B6D8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284"/>
  </w:style>
  <w:style w:type="paragraph" w:styleId="Altbilgi">
    <w:name w:val="footer"/>
    <w:basedOn w:val="Normal"/>
    <w:link w:val="Al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2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2019-10-09T14:48:00Z</dcterms:created>
  <dcterms:modified xsi:type="dcterms:W3CDTF">2019-10-09T14:48:00Z</dcterms:modified>
  <cp:category>https://www.sorubak.com</cp:category>
</cp:coreProperties>
</file>