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20A" w:rsidRPr="00D416E3" w:rsidRDefault="00C61B9B" w:rsidP="00B16D0E">
      <w:pPr>
        <w:spacing w:after="0"/>
        <w:jc w:val="center"/>
        <w:rPr>
          <w:b/>
        </w:rPr>
      </w:pPr>
      <w:r>
        <w:rPr>
          <w:b/>
        </w:rPr>
        <w:t xml:space="preserve">5.SINIF </w:t>
      </w:r>
      <w:r w:rsidR="008E620A" w:rsidRPr="00D416E3">
        <w:rPr>
          <w:b/>
        </w:rPr>
        <w:t xml:space="preserve">SOSYAL BİLGİLER </w:t>
      </w:r>
      <w:r>
        <w:rPr>
          <w:b/>
        </w:rPr>
        <w:t xml:space="preserve">DERSİ </w:t>
      </w:r>
      <w:r w:rsidR="008E620A" w:rsidRPr="00D416E3">
        <w:rPr>
          <w:b/>
        </w:rPr>
        <w:t>BİREY VE TOPLUM ÜNİTESİ DERS NOTLARI</w:t>
      </w:r>
    </w:p>
    <w:p w:rsidR="008E620A" w:rsidRDefault="008E620A" w:rsidP="00D416E3">
      <w:pPr>
        <w:spacing w:after="0"/>
      </w:pPr>
      <w:r>
        <w:t>Sosyal Bilgiler dersi, bizi hayata hazırlayan, bize bilgi ve beceri kazandıran, bizim yararlı bir vatandaş ve aynı zaman da iyi birey olarak yetiştirmemizi sağlayan bir derstir.</w:t>
      </w:r>
    </w:p>
    <w:p w:rsidR="008E620A" w:rsidRPr="00D416E3" w:rsidRDefault="008E620A" w:rsidP="00D416E3">
      <w:pPr>
        <w:spacing w:after="0"/>
        <w:rPr>
          <w:b/>
        </w:rPr>
      </w:pPr>
      <w:r w:rsidRPr="00D416E3">
        <w:rPr>
          <w:b/>
        </w:rPr>
        <w:t xml:space="preserve">Sosyal Bilgiler Dersi; </w:t>
      </w:r>
    </w:p>
    <w:p w:rsidR="008E620A" w:rsidRDefault="00D416E3" w:rsidP="00D416E3">
      <w:pPr>
        <w:spacing w:after="0"/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 xml:space="preserve">Milletimize ait bağımsızlık ve egemenlik </w:t>
      </w:r>
      <w:r w:rsidR="008E620A">
        <w:t>sembollerinin neler olduğunu öğrenmemizi sağlar.</w:t>
      </w:r>
    </w:p>
    <w:p w:rsidR="008E620A" w:rsidRDefault="00D416E3" w:rsidP="00D416E3">
      <w:pPr>
        <w:spacing w:after="0"/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 xml:space="preserve">Vatandaşlık hak ve sorumluluklarımızı </w:t>
      </w:r>
      <w:r w:rsidR="008E620A">
        <w:t>öğrenmemizi sağlar.</w:t>
      </w:r>
    </w:p>
    <w:p w:rsidR="008E620A" w:rsidRDefault="00D416E3" w:rsidP="00D416E3">
      <w:pPr>
        <w:spacing w:after="0"/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 xml:space="preserve">Devletimize, milletimize ve bayrağımıza karşı </w:t>
      </w:r>
      <w:r w:rsidR="008E620A">
        <w:t>sevgi, saygı ve güven duygusunu artırır.</w:t>
      </w:r>
    </w:p>
    <w:p w:rsidR="008E620A" w:rsidRDefault="00D416E3" w:rsidP="00D416E3">
      <w:pPr>
        <w:spacing w:after="0"/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 xml:space="preserve">Atatürk ilke </w:t>
      </w:r>
      <w:r w:rsidR="008E620A">
        <w:t>ve inkılâplarının öğrenilmesini ve korunmasını sağlar.</w:t>
      </w:r>
    </w:p>
    <w:p w:rsidR="008E620A" w:rsidRDefault="00D416E3" w:rsidP="00D416E3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>Etkin ve sorumlu bir vatandaş olmamızı sağlar.</w:t>
      </w:r>
    </w:p>
    <w:p w:rsidR="008E620A" w:rsidRDefault="00D416E3" w:rsidP="00D416E3">
      <w:pPr>
        <w:spacing w:after="0"/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 xml:space="preserve">Türk tarihini ve kültürünü öğrenmemize yardımcı </w:t>
      </w:r>
      <w:r w:rsidR="008E620A">
        <w:t>olur.</w:t>
      </w:r>
    </w:p>
    <w:p w:rsidR="008E620A" w:rsidRDefault="00D416E3" w:rsidP="00D416E3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>Ülkemizi ve dünyayı tanımamızı sağlar.</w:t>
      </w:r>
    </w:p>
    <w:p w:rsidR="008E620A" w:rsidRDefault="00D416E3" w:rsidP="00D416E3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>Demokratik yaşam kurallarını öğretir.</w:t>
      </w:r>
    </w:p>
    <w:p w:rsidR="008E620A" w:rsidRDefault="00D416E3" w:rsidP="00D416E3">
      <w:pPr>
        <w:spacing w:after="0"/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>Beraber yaşam</w:t>
      </w:r>
      <w:r w:rsidR="008E620A">
        <w:t>a, sorumluluk alma, yardımlaşma ve karar verme duygularımızı geliştirir.</w:t>
      </w:r>
    </w:p>
    <w:p w:rsidR="008E620A" w:rsidRDefault="00D416E3" w:rsidP="00D416E3">
      <w:pPr>
        <w:spacing w:after="0"/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 xml:space="preserve">Bilimin ve tekniğin gelişmesinin insan hayatı </w:t>
      </w:r>
      <w:r w:rsidR="008E620A">
        <w:t>üzerindeki etkilerini öğretir.</w:t>
      </w:r>
    </w:p>
    <w:p w:rsidR="008E620A" w:rsidRDefault="00D416E3" w:rsidP="00D416E3">
      <w:pPr>
        <w:spacing w:after="0"/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 xml:space="preserve">Yaşadığımız çevrenin coğrafi özelliklerini </w:t>
      </w:r>
      <w:r w:rsidR="008E620A">
        <w:t>tanımamızı, insanlar ve doğal çevre arasındaki ilişkileri anlamamızı sağlar.</w:t>
      </w:r>
    </w:p>
    <w:p w:rsidR="008E620A" w:rsidRDefault="00D416E3" w:rsidP="00D416E3">
      <w:pPr>
        <w:spacing w:after="0"/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 xml:space="preserve">Ülkemizin diğer ülkelerle olan ekonomik, kültürel </w:t>
      </w:r>
      <w:r w:rsidR="008E620A">
        <w:t>Sosyal Bilimler: Dünyada gerçekleşen olayları, insanların sosyal ve kültürel faaliyetlerini, toplumsal olayları inceleyen bilim dalıdır. Sosyal Bilimler, hayatımızın her alanında yer alan bilim dallarının genel adıdır.</w:t>
      </w:r>
    </w:p>
    <w:p w:rsidR="008E620A" w:rsidRDefault="008E620A" w:rsidP="00D416E3">
      <w:pPr>
        <w:spacing w:after="0"/>
      </w:pPr>
      <w:r>
        <w:t>Sosyal Bilim Dalları: Tarih, Coğrafya, Psikoloji, Sosyoloji, Ekonomi, Din Bilimleri, Filoloji, Arkeoloji, Hukuk vb. bilim dallarıdır.</w:t>
      </w:r>
    </w:p>
    <w:p w:rsidR="008E620A" w:rsidRDefault="008E620A" w:rsidP="00D416E3">
      <w:pPr>
        <w:spacing w:after="0"/>
      </w:pPr>
      <w:r>
        <w:t>Sosyal Bilgiler dersi sosyal bilim dallarının genel bir özetidir.</w:t>
      </w:r>
    </w:p>
    <w:p w:rsidR="008E620A" w:rsidRDefault="008E620A" w:rsidP="00D416E3">
      <w:pPr>
        <w:spacing w:after="0"/>
      </w:pPr>
      <w:r>
        <w:t>Sosyal Bilgiler dersinin bir amacı da bizim etkin bir vatandaş olmamızı sağlamaktır.</w:t>
      </w:r>
    </w:p>
    <w:p w:rsidR="00B16D0E" w:rsidRDefault="00B16D0E" w:rsidP="00D416E3">
      <w:pPr>
        <w:spacing w:after="0"/>
        <w:rPr>
          <w:b/>
        </w:rPr>
      </w:pPr>
    </w:p>
    <w:p w:rsidR="008E620A" w:rsidRDefault="008E620A" w:rsidP="00D416E3">
      <w:pPr>
        <w:spacing w:after="0"/>
      </w:pPr>
      <w:r w:rsidRPr="00D416E3">
        <w:rPr>
          <w:b/>
        </w:rPr>
        <w:t>Etkin Vatandaş</w:t>
      </w:r>
      <w:r>
        <w:t>: Haklarını ve sorumluluklarını bilen, karşılaştığı sorunları hak, özgürlük ve sorumluluk temelinde çözmeye çalışan, toplumsal sorunlara karşı duyarlı olan bireylere etkin vatandaş denir.</w:t>
      </w:r>
    </w:p>
    <w:p w:rsidR="008E620A" w:rsidRPr="00D416E3" w:rsidRDefault="008E620A" w:rsidP="00D416E3">
      <w:pPr>
        <w:spacing w:after="0"/>
        <w:rPr>
          <w:b/>
        </w:rPr>
      </w:pPr>
      <w:r w:rsidRPr="00D416E3">
        <w:rPr>
          <w:b/>
        </w:rPr>
        <w:t>Etkin vatandaş;</w:t>
      </w:r>
    </w:p>
    <w:p w:rsidR="008E620A" w:rsidRDefault="00D416E3" w:rsidP="00D416E3">
      <w:pPr>
        <w:spacing w:after="0"/>
        <w:rPr>
          <w:rFonts w:ascii="Calibri" w:hAnsi="Calibri" w:cs="Calibri"/>
        </w:rPr>
      </w:pPr>
      <w:r>
        <w:t xml:space="preserve">• </w:t>
      </w:r>
      <w:r w:rsidR="008E620A">
        <w:rPr>
          <w:rFonts w:ascii="Calibri" w:hAnsi="Calibri" w:cs="Calibri"/>
        </w:rPr>
        <w:t>Haklarını bilir ve gerektiğinde kullanır.</w:t>
      </w:r>
    </w:p>
    <w:p w:rsidR="008E620A" w:rsidRDefault="00D416E3" w:rsidP="00D416E3">
      <w:pPr>
        <w:spacing w:after="0"/>
        <w:rPr>
          <w:rFonts w:ascii="Calibri" w:hAnsi="Calibri" w:cs="Calibri"/>
        </w:rPr>
      </w:pPr>
      <w:r>
        <w:t xml:space="preserve">• </w:t>
      </w:r>
      <w:r w:rsidR="008E620A">
        <w:rPr>
          <w:rFonts w:ascii="Calibri" w:hAnsi="Calibri" w:cs="Calibri"/>
        </w:rPr>
        <w:t>Sorumluluk bilinciyle hareket eder.</w:t>
      </w:r>
    </w:p>
    <w:p w:rsidR="008E620A" w:rsidRDefault="00D416E3" w:rsidP="00D416E3">
      <w:pPr>
        <w:spacing w:after="0"/>
        <w:rPr>
          <w:rFonts w:ascii="Calibri" w:hAnsi="Calibri" w:cs="Calibri"/>
        </w:rPr>
      </w:pPr>
      <w:r>
        <w:t xml:space="preserve">• </w:t>
      </w:r>
      <w:r w:rsidR="008E620A">
        <w:rPr>
          <w:rFonts w:ascii="Calibri" w:hAnsi="Calibri" w:cs="Calibri"/>
        </w:rPr>
        <w:t>Haklarını aramak için dilekçe yazar.</w:t>
      </w:r>
    </w:p>
    <w:p w:rsidR="008E620A" w:rsidRDefault="00D416E3" w:rsidP="00D416E3">
      <w:pPr>
        <w:spacing w:after="0"/>
        <w:rPr>
          <w:rFonts w:ascii="Calibri" w:hAnsi="Calibri" w:cs="Calibri"/>
        </w:rPr>
      </w:pPr>
      <w:r>
        <w:lastRenderedPageBreak/>
        <w:t xml:space="preserve">• </w:t>
      </w:r>
      <w:r w:rsidR="008E620A">
        <w:rPr>
          <w:rFonts w:ascii="Calibri" w:hAnsi="Calibri" w:cs="Calibri"/>
        </w:rPr>
        <w:t>Toplumsal sorunlar karşısında duyarlı olur.</w:t>
      </w:r>
    </w:p>
    <w:p w:rsidR="008E620A" w:rsidRDefault="00D416E3" w:rsidP="00D416E3">
      <w:pPr>
        <w:spacing w:after="0"/>
      </w:pPr>
      <w:r>
        <w:t xml:space="preserve">• </w:t>
      </w:r>
      <w:r w:rsidR="008E620A">
        <w:rPr>
          <w:rFonts w:ascii="Calibri" w:hAnsi="Calibri" w:cs="Calibri"/>
        </w:rPr>
        <w:t>Haklarını, başkalarının haklarını kısıtl</w:t>
      </w:r>
      <w:r w:rsidR="008E620A">
        <w:t>amayacak şekilde kullanır.</w:t>
      </w:r>
    </w:p>
    <w:p w:rsidR="008E620A" w:rsidRDefault="00D416E3" w:rsidP="00D416E3">
      <w:pPr>
        <w:spacing w:after="0"/>
      </w:pPr>
      <w:r>
        <w:t xml:space="preserve">• </w:t>
      </w:r>
      <w:r w:rsidR="008E620A">
        <w:rPr>
          <w:rFonts w:ascii="Calibri" w:hAnsi="Calibri" w:cs="Calibri"/>
        </w:rPr>
        <w:t xml:space="preserve">Toplumsal sorunlara çözümler üretir ve </w:t>
      </w:r>
      <w:r w:rsidR="008E620A">
        <w:t>kendini geliştirir.</w:t>
      </w:r>
    </w:p>
    <w:p w:rsidR="008E620A" w:rsidRDefault="00D416E3" w:rsidP="00D416E3">
      <w:pPr>
        <w:spacing w:after="0"/>
      </w:pPr>
      <w:r>
        <w:t xml:space="preserve">• </w:t>
      </w:r>
      <w:r w:rsidR="008E620A">
        <w:rPr>
          <w:rFonts w:ascii="Calibri" w:hAnsi="Calibri" w:cs="Calibri"/>
        </w:rPr>
        <w:t xml:space="preserve">Demokratik kurum ve değerleri benimser ve </w:t>
      </w:r>
      <w:r w:rsidR="008E620A">
        <w:t>bunları uygular.</w:t>
      </w:r>
    </w:p>
    <w:p w:rsidR="008E620A" w:rsidRDefault="00D416E3" w:rsidP="00D416E3">
      <w:pPr>
        <w:spacing w:after="0"/>
        <w:rPr>
          <w:rFonts w:ascii="Calibri" w:hAnsi="Calibri" w:cs="Calibri"/>
        </w:rPr>
      </w:pPr>
      <w:r>
        <w:t xml:space="preserve">• </w:t>
      </w:r>
      <w:r w:rsidR="008E620A">
        <w:rPr>
          <w:rFonts w:ascii="Calibri" w:hAnsi="Calibri" w:cs="Calibri"/>
        </w:rPr>
        <w:t>Seçim zamanı geldiğinde oy kullanır.</w:t>
      </w:r>
    </w:p>
    <w:p w:rsidR="008E620A" w:rsidRDefault="00D416E3" w:rsidP="00D416E3">
      <w:pPr>
        <w:spacing w:after="0"/>
        <w:rPr>
          <w:rFonts w:ascii="Calibri" w:hAnsi="Calibri" w:cs="Calibri"/>
        </w:rPr>
      </w:pPr>
      <w:r>
        <w:t xml:space="preserve">• </w:t>
      </w:r>
      <w:r w:rsidR="008E620A">
        <w:rPr>
          <w:rFonts w:ascii="Calibri" w:hAnsi="Calibri" w:cs="Calibri"/>
        </w:rPr>
        <w:t>Vergisini düzenli olarak öder.</w:t>
      </w:r>
    </w:p>
    <w:p w:rsidR="008E620A" w:rsidRDefault="00D416E3" w:rsidP="00D416E3">
      <w:pPr>
        <w:spacing w:after="0"/>
      </w:pPr>
      <w:r>
        <w:t xml:space="preserve">• </w:t>
      </w:r>
      <w:r w:rsidR="008E620A">
        <w:rPr>
          <w:rFonts w:ascii="Calibri" w:hAnsi="Calibri" w:cs="Calibri"/>
        </w:rPr>
        <w:t>Askerlik görevini yerine getirir.</w:t>
      </w:r>
    </w:p>
    <w:p w:rsidR="008E620A" w:rsidRDefault="00D416E3" w:rsidP="00D416E3">
      <w:pPr>
        <w:spacing w:after="0"/>
        <w:rPr>
          <w:rFonts w:ascii="Calibri" w:hAnsi="Calibri" w:cs="Calibri"/>
        </w:rPr>
      </w:pPr>
      <w:r>
        <w:t xml:space="preserve">• </w:t>
      </w:r>
      <w:r w:rsidR="008E620A">
        <w:rPr>
          <w:rFonts w:ascii="Calibri" w:hAnsi="Calibri" w:cs="Calibri"/>
        </w:rPr>
        <w:t>Kanunlara ve kurallara uyar.</w:t>
      </w:r>
    </w:p>
    <w:p w:rsidR="008E620A" w:rsidRDefault="00D416E3" w:rsidP="00D416E3">
      <w:pPr>
        <w:spacing w:after="0"/>
        <w:rPr>
          <w:rFonts w:ascii="Calibri" w:hAnsi="Calibri" w:cs="Calibri"/>
        </w:rPr>
      </w:pPr>
      <w:r>
        <w:t xml:space="preserve">• </w:t>
      </w:r>
      <w:r w:rsidR="008E620A">
        <w:rPr>
          <w:rFonts w:ascii="Calibri" w:hAnsi="Calibri" w:cs="Calibri"/>
        </w:rPr>
        <w:t>Ülke yönetimine katkı sağlar.</w:t>
      </w:r>
    </w:p>
    <w:p w:rsidR="008E620A" w:rsidRDefault="00D416E3" w:rsidP="00D416E3">
      <w:pPr>
        <w:spacing w:after="0"/>
      </w:pPr>
      <w:r>
        <w:t xml:space="preserve">• </w:t>
      </w:r>
      <w:r w:rsidR="008E620A">
        <w:rPr>
          <w:rFonts w:ascii="Calibri" w:hAnsi="Calibri" w:cs="Calibri"/>
        </w:rPr>
        <w:t xml:space="preserve">Üretim yaparak ülke ekonomisine katkıda </w:t>
      </w:r>
      <w:r w:rsidR="008E620A">
        <w:t>bulunur.</w:t>
      </w:r>
    </w:p>
    <w:p w:rsidR="00B16D0E" w:rsidRDefault="00B16D0E" w:rsidP="00D416E3">
      <w:pPr>
        <w:spacing w:after="0"/>
        <w:rPr>
          <w:b/>
        </w:rPr>
      </w:pPr>
    </w:p>
    <w:p w:rsidR="008E620A" w:rsidRDefault="008E620A" w:rsidP="00D416E3">
      <w:pPr>
        <w:spacing w:after="0"/>
      </w:pPr>
      <w:r w:rsidRPr="00D416E3">
        <w:rPr>
          <w:b/>
        </w:rPr>
        <w:t>Çok Boyutluluk:</w:t>
      </w:r>
      <w:r>
        <w:t xml:space="preserve"> Bir olayın birden fazla nedeni ve sonucu olabilmesine o olayın çok boyutluluğu denir.</w:t>
      </w:r>
    </w:p>
    <w:p w:rsidR="008E620A" w:rsidRDefault="008E620A" w:rsidP="00D416E3">
      <w:pPr>
        <w:spacing w:after="0"/>
      </w:pPr>
      <w:r>
        <w:t>Hayatımız boyunca her gün birçok olaya tanık oluruz. Bunlardan bazıları bizden kaynaklanır, bazıları bizim dışımızda gelişir.</w:t>
      </w:r>
    </w:p>
    <w:p w:rsidR="008E620A" w:rsidRDefault="008E620A" w:rsidP="00D416E3">
      <w:pPr>
        <w:spacing w:after="0"/>
      </w:pPr>
      <w:r>
        <w:t>Günlük hayatta birçok olayla karşılaşırız. Bazı olayları da televizyon, gazete, dergi, internet gibi iletişim araçlarından öğreniriz.</w:t>
      </w:r>
    </w:p>
    <w:p w:rsidR="00B16D0E" w:rsidRDefault="00B16D0E" w:rsidP="00D416E3">
      <w:pPr>
        <w:spacing w:after="0"/>
        <w:rPr>
          <w:b/>
        </w:rPr>
      </w:pPr>
    </w:p>
    <w:p w:rsidR="008E620A" w:rsidRDefault="008E620A" w:rsidP="00D416E3">
      <w:pPr>
        <w:spacing w:after="0"/>
      </w:pPr>
      <w:r w:rsidRPr="00D416E3">
        <w:rPr>
          <w:b/>
        </w:rPr>
        <w:t xml:space="preserve">Olay: </w:t>
      </w:r>
      <w:r>
        <w:t>Ortaya çıkan, meydana gelen, olup biten şey ya da duruma olay denir.</w:t>
      </w:r>
    </w:p>
    <w:p w:rsidR="008E620A" w:rsidRPr="00D416E3" w:rsidRDefault="008E620A" w:rsidP="00D416E3">
      <w:pPr>
        <w:spacing w:after="0"/>
        <w:rPr>
          <w:b/>
        </w:rPr>
      </w:pPr>
      <w:r w:rsidRPr="00D416E3">
        <w:rPr>
          <w:b/>
        </w:rPr>
        <w:t>Olayların Özellikleri</w:t>
      </w:r>
    </w:p>
    <w:p w:rsidR="008E620A" w:rsidRDefault="00D416E3" w:rsidP="00D416E3">
      <w:pPr>
        <w:spacing w:after="0"/>
        <w:rPr>
          <w:rFonts w:ascii="Calibri" w:hAnsi="Calibri" w:cs="Calibri"/>
        </w:rPr>
      </w:pPr>
      <w:r>
        <w:t xml:space="preserve">• </w:t>
      </w:r>
      <w:r w:rsidR="008E620A">
        <w:rPr>
          <w:rFonts w:ascii="Calibri" w:hAnsi="Calibri" w:cs="Calibri"/>
        </w:rPr>
        <w:t>Her olayın birden fazla nedeni ve sonucu olabilir</w:t>
      </w:r>
    </w:p>
    <w:p w:rsidR="008E620A" w:rsidRDefault="00D416E3" w:rsidP="00D416E3">
      <w:pPr>
        <w:spacing w:after="0"/>
      </w:pPr>
      <w:r>
        <w:t xml:space="preserve">• </w:t>
      </w:r>
      <w:r w:rsidR="008E620A">
        <w:rPr>
          <w:rFonts w:ascii="Calibri" w:hAnsi="Calibri" w:cs="Calibri"/>
        </w:rPr>
        <w:t xml:space="preserve">Her olay birden fazla olumlu ya da olumsuz sonuç </w:t>
      </w:r>
      <w:r w:rsidR="008E620A">
        <w:t>doğurabilir.</w:t>
      </w:r>
    </w:p>
    <w:p w:rsidR="008E620A" w:rsidRDefault="00D416E3" w:rsidP="00D416E3">
      <w:pPr>
        <w:spacing w:after="0"/>
      </w:pPr>
      <w:r>
        <w:t xml:space="preserve">• </w:t>
      </w:r>
      <w:r w:rsidR="008E620A">
        <w:rPr>
          <w:rFonts w:ascii="Calibri" w:hAnsi="Calibri" w:cs="Calibri"/>
        </w:rPr>
        <w:t>Toplumsal olaylar her zaman aynı sonu</w:t>
      </w:r>
      <w:r w:rsidR="008E620A">
        <w:t>cu doğurmaz. Her toplumsal olayın farklı sonucu vardır.</w:t>
      </w:r>
    </w:p>
    <w:p w:rsidR="008E620A" w:rsidRDefault="00D416E3" w:rsidP="00D416E3">
      <w:pPr>
        <w:spacing w:after="0"/>
      </w:pPr>
      <w:r>
        <w:t xml:space="preserve">• </w:t>
      </w:r>
      <w:r w:rsidR="008E620A">
        <w:rPr>
          <w:rFonts w:ascii="Calibri" w:hAnsi="Calibri" w:cs="Calibri"/>
        </w:rPr>
        <w:t xml:space="preserve">Olaylar insanları farklı şekillerde etkiler. Aynı olay </w:t>
      </w:r>
      <w:r w:rsidR="008E620A">
        <w:t>herkesi aynı şekilde etkilemez.</w:t>
      </w:r>
    </w:p>
    <w:p w:rsidR="008E620A" w:rsidRDefault="00D416E3" w:rsidP="00D416E3">
      <w:pPr>
        <w:spacing w:after="0"/>
      </w:pPr>
      <w:r>
        <w:t xml:space="preserve">• </w:t>
      </w:r>
      <w:r w:rsidR="008E620A">
        <w:rPr>
          <w:rFonts w:ascii="Calibri" w:hAnsi="Calibri" w:cs="Calibri"/>
        </w:rPr>
        <w:t xml:space="preserve">Olaylara sadece insanlar sebep olmaz. Hayvanlar, doğal </w:t>
      </w:r>
      <w:r w:rsidR="008E620A">
        <w:t>çevre ya da iklimsel şartlar da olaylara sebep olabilir.</w:t>
      </w:r>
    </w:p>
    <w:p w:rsidR="00D416E3" w:rsidRDefault="00D416E3" w:rsidP="00D416E3">
      <w:pPr>
        <w:spacing w:after="0"/>
        <w:rPr>
          <w:rFonts w:ascii="Calibri" w:hAnsi="Calibri" w:cs="Calibri"/>
        </w:rPr>
      </w:pPr>
      <w:r>
        <w:t xml:space="preserve">• </w:t>
      </w:r>
      <w:r w:rsidR="008E620A">
        <w:rPr>
          <w:rFonts w:ascii="Calibri" w:hAnsi="Calibri" w:cs="Calibri"/>
        </w:rPr>
        <w:t>Bir olayın sonucu başka bir olayın sebebi olabilir.</w:t>
      </w:r>
    </w:p>
    <w:p w:rsidR="008E620A" w:rsidRDefault="008E620A" w:rsidP="00D416E3">
      <w:pPr>
        <w:spacing w:after="0"/>
      </w:pPr>
      <w:r>
        <w:t>Örneğin trafik kazalarının sadece bir nedeni yoktur. Trafik kazaları;</w:t>
      </w:r>
    </w:p>
    <w:p w:rsidR="008E620A" w:rsidRDefault="00D416E3" w:rsidP="00D416E3">
      <w:pPr>
        <w:spacing w:after="0"/>
        <w:rPr>
          <w:rFonts w:ascii="Calibri" w:hAnsi="Calibri" w:cs="Calibri"/>
        </w:rPr>
      </w:pPr>
      <w:r>
        <w:t xml:space="preserve">• </w:t>
      </w:r>
      <w:r w:rsidR="008E620A">
        <w:rPr>
          <w:rFonts w:ascii="Calibri" w:hAnsi="Calibri" w:cs="Calibri"/>
        </w:rPr>
        <w:t>Sürücü veya yolcu hatalarından,</w:t>
      </w:r>
    </w:p>
    <w:p w:rsidR="008E620A" w:rsidRDefault="00D416E3" w:rsidP="00D416E3">
      <w:pPr>
        <w:spacing w:after="0"/>
        <w:rPr>
          <w:rFonts w:ascii="Calibri" w:hAnsi="Calibri" w:cs="Calibri"/>
        </w:rPr>
      </w:pPr>
      <w:r>
        <w:t xml:space="preserve">• </w:t>
      </w:r>
      <w:r w:rsidR="008E620A">
        <w:rPr>
          <w:rFonts w:ascii="Calibri" w:hAnsi="Calibri" w:cs="Calibri"/>
        </w:rPr>
        <w:t>Yol veya araç kusurlarından,</w:t>
      </w:r>
    </w:p>
    <w:p w:rsidR="008E620A" w:rsidRDefault="00D416E3" w:rsidP="00D416E3">
      <w:pPr>
        <w:spacing w:after="0"/>
        <w:rPr>
          <w:rFonts w:ascii="Calibri" w:hAnsi="Calibri" w:cs="Calibri"/>
        </w:rPr>
      </w:pPr>
      <w:r>
        <w:t xml:space="preserve">• </w:t>
      </w:r>
      <w:r w:rsidR="008E620A">
        <w:rPr>
          <w:rFonts w:ascii="Calibri" w:hAnsi="Calibri" w:cs="Calibri"/>
        </w:rPr>
        <w:t>Hava ve iklim şartlarından kaynaklanabilir.</w:t>
      </w:r>
    </w:p>
    <w:p w:rsidR="008E620A" w:rsidRDefault="008E620A" w:rsidP="00D416E3">
      <w:pPr>
        <w:spacing w:after="0"/>
      </w:pPr>
      <w:r>
        <w:t>Örneğin hava kirliliğine; arabaların egzozlarından çıkan gazlar, fabrika bacalarından çıkan dumanlar, kalorifer yakıtlarının dumanları, termik santrallerden çıkan dumanlar, tozlar, orman yangınları vb. neden olabilir.</w:t>
      </w:r>
    </w:p>
    <w:p w:rsidR="008E620A" w:rsidRDefault="008E620A" w:rsidP="00D416E3">
      <w:pPr>
        <w:spacing w:after="0"/>
      </w:pPr>
      <w:r>
        <w:t xml:space="preserve">Aynı şekilde hava kirliliği, doğal dengenin bozulmasına, canlı hayatının tehlikeye girmesi, </w:t>
      </w:r>
      <w:r>
        <w:lastRenderedPageBreak/>
        <w:t>sağlık sorunları, küresel ısınma, çevre sorunları gibi sonuçlar doğurur.</w:t>
      </w:r>
    </w:p>
    <w:p w:rsidR="008E620A" w:rsidRDefault="008E620A" w:rsidP="00D416E3">
      <w:pPr>
        <w:spacing w:after="0"/>
        <w:rPr>
          <w:rFonts w:ascii="Tahoma" w:hAnsi="Tahoma" w:cs="Tahoma"/>
          <w:sz w:val="20"/>
          <w:szCs w:val="20"/>
        </w:rPr>
      </w:pPr>
      <w:r>
        <w:t>Bilgi 2: Her kurum aynı zamanda birer gruptur. Anc</w:t>
      </w:r>
      <w:r w:rsidR="00F4714A">
        <w:t>ak</w:t>
      </w:r>
      <w:r w:rsidR="00F4714A" w:rsidRPr="00F4714A">
        <w:rPr>
          <w:rFonts w:ascii="Tahoma" w:hAnsi="Tahoma" w:cs="Tahoma"/>
          <w:sz w:val="20"/>
          <w:szCs w:val="20"/>
        </w:rPr>
        <w:t xml:space="preserve"> </w:t>
      </w:r>
      <w:r w:rsidR="00F4714A">
        <w:rPr>
          <w:rFonts w:ascii="Tahoma" w:hAnsi="Tahoma" w:cs="Tahoma"/>
          <w:sz w:val="20"/>
          <w:szCs w:val="20"/>
        </w:rPr>
        <w:t>her grup kurum değildir.</w:t>
      </w:r>
    </w:p>
    <w:p w:rsidR="00D416E3" w:rsidRDefault="00D416E3" w:rsidP="00D416E3">
      <w:pPr>
        <w:spacing w:after="0"/>
      </w:pPr>
    </w:p>
    <w:p w:rsidR="008E620A" w:rsidRPr="00D416E3" w:rsidRDefault="008E620A" w:rsidP="00D416E3">
      <w:pPr>
        <w:spacing w:after="0"/>
        <w:rPr>
          <w:b/>
        </w:rPr>
      </w:pPr>
      <w:r w:rsidRPr="00D416E3">
        <w:rPr>
          <w:b/>
        </w:rPr>
        <w:t>HAK VE SORUMLULUKLARIMIZ</w:t>
      </w:r>
    </w:p>
    <w:p w:rsidR="008E620A" w:rsidRDefault="008E620A" w:rsidP="00D416E3">
      <w:pPr>
        <w:spacing w:after="0"/>
      </w:pPr>
      <w:r>
        <w:t>İnsan, toplum halinde yaşayan bir varlıktır. Bu</w:t>
      </w:r>
      <w:r w:rsidR="00F4714A">
        <w:t xml:space="preserve"> </w:t>
      </w:r>
      <w:r>
        <w:t>nedenle insan, yaşamını devam ettirmek ve</w:t>
      </w:r>
      <w:r w:rsidR="00F4714A">
        <w:t xml:space="preserve"> </w:t>
      </w:r>
      <w:r>
        <w:t>ihtiyaçlarını karşılamak için diğer insanlarla işbirliği</w:t>
      </w:r>
      <w:r w:rsidR="00F4714A">
        <w:t xml:space="preserve"> </w:t>
      </w:r>
      <w:r>
        <w:t>ve iş bölümü yapmak zorundadır.</w:t>
      </w:r>
      <w:r w:rsidR="00F4714A">
        <w:t xml:space="preserve"> </w:t>
      </w:r>
      <w:r>
        <w:t>Bireyler, gruplar, kalabalıklar ve kurumlar, içinde</w:t>
      </w:r>
      <w:r w:rsidR="00F4714A">
        <w:t xml:space="preserve"> </w:t>
      </w:r>
      <w:r>
        <w:t>yaşadığımız toplumu oluşturan unsurlardır.</w:t>
      </w:r>
    </w:p>
    <w:p w:rsidR="008E620A" w:rsidRDefault="008E620A" w:rsidP="00D416E3">
      <w:pPr>
        <w:spacing w:after="0"/>
      </w:pPr>
      <w:r>
        <w:t>Birey: Toplumu oluşturan ve kendine has özellikleri</w:t>
      </w:r>
      <w:r w:rsidR="00F4714A">
        <w:t xml:space="preserve"> </w:t>
      </w:r>
      <w:r>
        <w:t>olan insanların her biridir. Her insan aynı zamanda bir</w:t>
      </w:r>
      <w:r w:rsidR="00F4714A">
        <w:t xml:space="preserve"> </w:t>
      </w:r>
      <w:r>
        <w:t>bireydir.</w:t>
      </w:r>
    </w:p>
    <w:p w:rsidR="008E620A" w:rsidRDefault="008E620A" w:rsidP="00D416E3">
      <w:pPr>
        <w:spacing w:after="0"/>
      </w:pPr>
      <w:r>
        <w:t>Öğrenci Ayşe, Bakkal Hüseyin Amca, Polis Mehmet</w:t>
      </w:r>
      <w:r w:rsidR="00F4714A">
        <w:t xml:space="preserve"> </w:t>
      </w:r>
      <w:r>
        <w:t>aynı zamanda bir bireydir.</w:t>
      </w:r>
    </w:p>
    <w:p w:rsidR="008E620A" w:rsidRDefault="008E620A" w:rsidP="00D416E3">
      <w:pPr>
        <w:spacing w:after="0"/>
      </w:pPr>
      <w:r>
        <w:t>Sosyalleşme: Bireyin için de yaşadığı toplumun bir</w:t>
      </w:r>
      <w:r w:rsidR="00F4714A">
        <w:t xml:space="preserve"> </w:t>
      </w:r>
      <w:r>
        <w:t>üyesi olma sürecine sosyalleşme denir. Bu süreçte</w:t>
      </w:r>
      <w:r w:rsidR="00F4714A">
        <w:t xml:space="preserve"> </w:t>
      </w:r>
      <w:r>
        <w:t>birey, toplumun kültürel değerlerini öğrenir ve</w:t>
      </w:r>
      <w:r w:rsidR="00F4714A">
        <w:t xml:space="preserve"> </w:t>
      </w:r>
      <w:r>
        <w:t>kendine has beceriler edinir.</w:t>
      </w:r>
    </w:p>
    <w:p w:rsidR="008E620A" w:rsidRDefault="00D416E3" w:rsidP="00D416E3">
      <w:pPr>
        <w:spacing w:after="0"/>
      </w:pPr>
      <w:r>
        <w:t xml:space="preserve">• </w:t>
      </w:r>
      <w:r w:rsidR="008E620A">
        <w:rPr>
          <w:rFonts w:ascii="Calibri" w:hAnsi="Calibri" w:cs="Calibri"/>
        </w:rPr>
        <w:t>Sabah uyandığımızda ailemize “Günaydın.”</w:t>
      </w:r>
      <w:r w:rsidR="00F4714A">
        <w:rPr>
          <w:rFonts w:ascii="Calibri" w:hAnsi="Calibri" w:cs="Calibri"/>
        </w:rPr>
        <w:t xml:space="preserve"> </w:t>
      </w:r>
      <w:r w:rsidR="008E620A">
        <w:t>demek, kahvaltı bittikten sonra annemize “Eline</w:t>
      </w:r>
      <w:r w:rsidR="00F4714A">
        <w:t xml:space="preserve"> </w:t>
      </w:r>
      <w:r w:rsidR="008E620A">
        <w:t>sağlık.” deyip teşekkür etmek, okula gittiğimizde</w:t>
      </w:r>
      <w:r w:rsidR="00F4714A">
        <w:t xml:space="preserve"> </w:t>
      </w:r>
      <w:r w:rsidR="008E620A">
        <w:t>arkadaşlarımızla selamlaşmak, onların hatırını</w:t>
      </w:r>
      <w:r w:rsidR="00F4714A">
        <w:t xml:space="preserve"> </w:t>
      </w:r>
      <w:r w:rsidR="008E620A">
        <w:t>sormak, evden getirdiğimiz yiyecekleri</w:t>
      </w:r>
      <w:r w:rsidR="00F4714A">
        <w:t xml:space="preserve"> </w:t>
      </w:r>
      <w:r w:rsidR="008E620A">
        <w:t>arkadaşlarımızla paylaşmak okulda sosyalleşmeye</w:t>
      </w:r>
      <w:r w:rsidR="00F4714A">
        <w:t xml:space="preserve"> </w:t>
      </w:r>
      <w:r w:rsidR="008E620A">
        <w:t>örnektir.</w:t>
      </w:r>
    </w:p>
    <w:p w:rsidR="00B16D0E" w:rsidRDefault="00B16D0E" w:rsidP="00D416E3">
      <w:pPr>
        <w:spacing w:after="0"/>
        <w:rPr>
          <w:b/>
        </w:rPr>
      </w:pPr>
    </w:p>
    <w:p w:rsidR="008E620A" w:rsidRPr="00D416E3" w:rsidRDefault="008E620A" w:rsidP="00D416E3">
      <w:pPr>
        <w:spacing w:after="0"/>
        <w:rPr>
          <w:b/>
        </w:rPr>
      </w:pPr>
      <w:r w:rsidRPr="00D416E3">
        <w:rPr>
          <w:b/>
        </w:rPr>
        <w:t>Sosyalleşme;</w:t>
      </w:r>
    </w:p>
    <w:p w:rsidR="008E620A" w:rsidRDefault="00D416E3" w:rsidP="00D416E3">
      <w:pPr>
        <w:spacing w:after="0"/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>Bireylerin toplum hayatına daha kolay uyum</w:t>
      </w:r>
      <w:r w:rsidR="00F4714A">
        <w:rPr>
          <w:rFonts w:ascii="Calibri" w:hAnsi="Calibri" w:cs="Calibri"/>
        </w:rPr>
        <w:t xml:space="preserve"> </w:t>
      </w:r>
      <w:r w:rsidR="008E620A">
        <w:t>sağlamasını ve daha mutlu olmasını sağlar.</w:t>
      </w:r>
    </w:p>
    <w:p w:rsidR="008E620A" w:rsidRDefault="00D416E3" w:rsidP="00D416E3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>Bireyin öz güvenini artırır.</w:t>
      </w:r>
    </w:p>
    <w:p w:rsidR="008E620A" w:rsidRDefault="00D416E3" w:rsidP="00D416E3">
      <w:pPr>
        <w:spacing w:after="0"/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>Bireylerin kendi kararlarını kendisi alabilen kişiler</w:t>
      </w:r>
      <w:r w:rsidR="00F4714A">
        <w:rPr>
          <w:rFonts w:ascii="Calibri" w:hAnsi="Calibri" w:cs="Calibri"/>
        </w:rPr>
        <w:t xml:space="preserve"> </w:t>
      </w:r>
      <w:r w:rsidR="008E620A">
        <w:t>hâline gelmesini sağlar.</w:t>
      </w:r>
    </w:p>
    <w:p w:rsidR="008E620A" w:rsidRDefault="00D416E3" w:rsidP="00D416E3">
      <w:pPr>
        <w:spacing w:after="0"/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>Kişilere ortak hareket edebilme ve iş birliği</w:t>
      </w:r>
      <w:r w:rsidR="00F4714A">
        <w:rPr>
          <w:rFonts w:ascii="Calibri" w:hAnsi="Calibri" w:cs="Calibri"/>
        </w:rPr>
        <w:t xml:space="preserve"> </w:t>
      </w:r>
      <w:r w:rsidR="008E620A">
        <w:t>yapabilme becerileri kazandırır.</w:t>
      </w:r>
    </w:p>
    <w:p w:rsidR="00B16D0E" w:rsidRDefault="00B16D0E" w:rsidP="00D416E3">
      <w:pPr>
        <w:spacing w:after="0"/>
        <w:rPr>
          <w:b/>
        </w:rPr>
      </w:pPr>
    </w:p>
    <w:p w:rsidR="008E620A" w:rsidRPr="00D416E3" w:rsidRDefault="008E620A" w:rsidP="00D416E3">
      <w:pPr>
        <w:spacing w:after="0"/>
        <w:rPr>
          <w:b/>
        </w:rPr>
      </w:pPr>
      <w:r w:rsidRPr="00D416E3">
        <w:rPr>
          <w:b/>
        </w:rPr>
        <w:t>Grup:</w:t>
      </w:r>
    </w:p>
    <w:p w:rsidR="008E620A" w:rsidRDefault="00D416E3" w:rsidP="00D416E3">
      <w:pPr>
        <w:spacing w:after="0"/>
        <w:rPr>
          <w:rFonts w:ascii="Calibri" w:hAnsi="Calibri" w:cs="Calibri"/>
        </w:rPr>
      </w:pPr>
      <w:r>
        <w:t xml:space="preserve">• </w:t>
      </w:r>
      <w:r w:rsidR="008E620A">
        <w:rPr>
          <w:rFonts w:ascii="Calibri" w:hAnsi="Calibri" w:cs="Calibri"/>
        </w:rPr>
        <w:t>En az iki ve daha fazla kişiden oluşan,</w:t>
      </w:r>
    </w:p>
    <w:p w:rsidR="008E620A" w:rsidRDefault="00D416E3" w:rsidP="00D416E3">
      <w:pPr>
        <w:spacing w:after="0"/>
      </w:pPr>
      <w:r>
        <w:t xml:space="preserve">• </w:t>
      </w:r>
      <w:r w:rsidR="008E620A">
        <w:rPr>
          <w:rFonts w:ascii="Calibri" w:hAnsi="Calibri" w:cs="Calibri"/>
        </w:rPr>
        <w:t>Ortak bir ama</w:t>
      </w:r>
      <w:r w:rsidR="008E620A">
        <w:t>çları olan,</w:t>
      </w:r>
    </w:p>
    <w:p w:rsidR="008E620A" w:rsidRDefault="00D416E3" w:rsidP="00D416E3">
      <w:pPr>
        <w:spacing w:after="0"/>
      </w:pPr>
      <w:r>
        <w:t xml:space="preserve">• </w:t>
      </w:r>
      <w:r w:rsidR="008E620A">
        <w:rPr>
          <w:rFonts w:ascii="Calibri" w:hAnsi="Calibri" w:cs="Calibri"/>
        </w:rPr>
        <w:t>Aralarında dayanışma ve işbirliği bulunan</w:t>
      </w:r>
      <w:r w:rsidR="00F4714A">
        <w:rPr>
          <w:rFonts w:ascii="Calibri" w:hAnsi="Calibri" w:cs="Calibri"/>
        </w:rPr>
        <w:t xml:space="preserve"> </w:t>
      </w:r>
      <w:r w:rsidR="008E620A">
        <w:t>topluluğa grup denir.</w:t>
      </w:r>
    </w:p>
    <w:p w:rsidR="008E620A" w:rsidRDefault="00D416E3" w:rsidP="00D416E3">
      <w:pPr>
        <w:spacing w:after="0"/>
      </w:pPr>
      <w:r>
        <w:t xml:space="preserve">• </w:t>
      </w:r>
      <w:r w:rsidR="008E620A">
        <w:rPr>
          <w:rFonts w:ascii="Calibri" w:hAnsi="Calibri" w:cs="Calibri"/>
        </w:rPr>
        <w:t>Örnek: 5-A Sınıfı, Tiyatro Ekibi, İzci Kulübü,</w:t>
      </w:r>
      <w:r w:rsidR="00F4714A">
        <w:rPr>
          <w:rFonts w:ascii="Calibri" w:hAnsi="Calibri" w:cs="Calibri"/>
        </w:rPr>
        <w:t xml:space="preserve"> </w:t>
      </w:r>
      <w:r w:rsidR="008E620A">
        <w:t>Halk Oyunları Ekibi, Aile üyeleri birer gruptur.</w:t>
      </w:r>
    </w:p>
    <w:p w:rsidR="00B16D0E" w:rsidRDefault="00B16D0E" w:rsidP="00D416E3">
      <w:pPr>
        <w:spacing w:after="0"/>
        <w:rPr>
          <w:b/>
        </w:rPr>
      </w:pPr>
    </w:p>
    <w:p w:rsidR="008E620A" w:rsidRPr="00D416E3" w:rsidRDefault="008E620A" w:rsidP="00D416E3">
      <w:pPr>
        <w:spacing w:after="0"/>
        <w:rPr>
          <w:b/>
        </w:rPr>
      </w:pPr>
      <w:r w:rsidRPr="00D416E3">
        <w:rPr>
          <w:b/>
        </w:rPr>
        <w:t>Grupların Özellikleri</w:t>
      </w:r>
    </w:p>
    <w:p w:rsidR="008E620A" w:rsidRDefault="00D416E3" w:rsidP="00D416E3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>Grupları oluşturan insanlar birbirlerini tanırlar.</w:t>
      </w:r>
    </w:p>
    <w:p w:rsidR="008E620A" w:rsidRDefault="00D416E3" w:rsidP="00D416E3">
      <w:pPr>
        <w:spacing w:after="0"/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>Ara</w:t>
      </w:r>
      <w:r w:rsidR="008E620A">
        <w:t>larında işbirliği ve dayanışma vardır.</w:t>
      </w:r>
    </w:p>
    <w:p w:rsidR="008E620A" w:rsidRDefault="00D416E3" w:rsidP="00D416E3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- </w:t>
      </w:r>
      <w:r w:rsidR="008E620A">
        <w:rPr>
          <w:rFonts w:ascii="Calibri" w:hAnsi="Calibri" w:cs="Calibri"/>
        </w:rPr>
        <w:t>Belli bir amaç için bir araya gelmişlerdir.</w:t>
      </w:r>
    </w:p>
    <w:p w:rsidR="008E620A" w:rsidRDefault="00D416E3" w:rsidP="00D416E3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>Birliktelikleri uzun sürelidir.</w:t>
      </w:r>
    </w:p>
    <w:p w:rsidR="008E620A" w:rsidRDefault="00D416E3" w:rsidP="00D416E3">
      <w:pPr>
        <w:spacing w:after="0"/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>Bir insan aynı anda birden çok gruba üye</w:t>
      </w:r>
      <w:r w:rsidR="00F4714A">
        <w:rPr>
          <w:rFonts w:ascii="Calibri" w:hAnsi="Calibri" w:cs="Calibri"/>
        </w:rPr>
        <w:t xml:space="preserve"> </w:t>
      </w:r>
      <w:r w:rsidR="008E620A">
        <w:t>olabilir.</w:t>
      </w:r>
    </w:p>
    <w:p w:rsidR="008E620A" w:rsidRDefault="00D416E3" w:rsidP="00D416E3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>Üye olduğu gruplarda farklı roller üstlenebilir.</w:t>
      </w:r>
    </w:p>
    <w:p w:rsidR="00B16D0E" w:rsidRDefault="00B16D0E" w:rsidP="00D416E3">
      <w:pPr>
        <w:spacing w:after="0"/>
        <w:rPr>
          <w:b/>
        </w:rPr>
      </w:pPr>
    </w:p>
    <w:p w:rsidR="008E620A" w:rsidRPr="00D416E3" w:rsidRDefault="008E620A" w:rsidP="00D416E3">
      <w:pPr>
        <w:spacing w:after="0"/>
        <w:rPr>
          <w:b/>
        </w:rPr>
      </w:pPr>
      <w:r w:rsidRPr="00D416E3">
        <w:rPr>
          <w:b/>
        </w:rPr>
        <w:t>Kalabalık:</w:t>
      </w:r>
    </w:p>
    <w:p w:rsidR="008E620A" w:rsidRDefault="00D416E3" w:rsidP="00D416E3">
      <w:pPr>
        <w:spacing w:after="0"/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>Birbirlerini tanımay</w:t>
      </w:r>
      <w:r w:rsidR="008E620A">
        <w:t>an,</w:t>
      </w:r>
    </w:p>
    <w:p w:rsidR="008E620A" w:rsidRDefault="00D416E3" w:rsidP="00D416E3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>Rastlantı sonucu bir araya gelen,</w:t>
      </w:r>
    </w:p>
    <w:p w:rsidR="008E620A" w:rsidRDefault="00D416E3" w:rsidP="00D416E3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>Ortak bir amaçları olmayan,</w:t>
      </w:r>
    </w:p>
    <w:p w:rsidR="008E620A" w:rsidRDefault="00D416E3" w:rsidP="00D416E3">
      <w:pPr>
        <w:spacing w:after="0"/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>Kısa süreli bir arada bulunan topluluğa kalabalık</w:t>
      </w:r>
      <w:r w:rsidR="00F4714A">
        <w:rPr>
          <w:rFonts w:ascii="Calibri" w:hAnsi="Calibri" w:cs="Calibri"/>
        </w:rPr>
        <w:t xml:space="preserve"> </w:t>
      </w:r>
      <w:r w:rsidR="008E620A">
        <w:t>denir.</w:t>
      </w:r>
    </w:p>
    <w:p w:rsidR="008E620A" w:rsidRDefault="008E620A" w:rsidP="00D416E3">
      <w:pPr>
        <w:spacing w:after="0"/>
      </w:pPr>
      <w:r>
        <w:t>Örnek:</w:t>
      </w:r>
    </w:p>
    <w:p w:rsidR="008E620A" w:rsidRDefault="008E620A" w:rsidP="00D416E3">
      <w:pPr>
        <w:spacing w:after="0"/>
      </w:pPr>
      <w:r>
        <w:t>Otobüse binmek için bekleyen insanlar, markette</w:t>
      </w:r>
      <w:r w:rsidR="00F4714A">
        <w:t xml:space="preserve"> </w:t>
      </w:r>
      <w:r>
        <w:t>alışveriş yap</w:t>
      </w:r>
      <w:r w:rsidR="00D416E3">
        <w:t xml:space="preserve">an insanlar, sahilde güneşlenen </w:t>
      </w:r>
      <w:r>
        <w:t>insanlar,</w:t>
      </w:r>
      <w:r w:rsidR="00F4714A">
        <w:t xml:space="preserve"> </w:t>
      </w:r>
      <w:r>
        <w:t>futbol maçı izleyen seyirciler vb.</w:t>
      </w:r>
    </w:p>
    <w:p w:rsidR="00B16D0E" w:rsidRDefault="00B16D0E" w:rsidP="00D416E3">
      <w:pPr>
        <w:spacing w:after="0"/>
        <w:rPr>
          <w:b/>
        </w:rPr>
      </w:pPr>
    </w:p>
    <w:p w:rsidR="008E620A" w:rsidRPr="00D416E3" w:rsidRDefault="008E620A" w:rsidP="00D416E3">
      <w:pPr>
        <w:spacing w:after="0"/>
        <w:rPr>
          <w:b/>
        </w:rPr>
      </w:pPr>
      <w:r w:rsidRPr="00D416E3">
        <w:rPr>
          <w:b/>
        </w:rPr>
        <w:t>Kalabalıkların Özellikleri</w:t>
      </w:r>
    </w:p>
    <w:p w:rsidR="008E620A" w:rsidRDefault="00D416E3" w:rsidP="00D416E3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>Aralarında işbirliği ve dayanışma yoktur.</w:t>
      </w:r>
    </w:p>
    <w:p w:rsidR="008E620A" w:rsidRDefault="00D416E3" w:rsidP="00D416E3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>Birbirlerini tanımazlar.</w:t>
      </w:r>
    </w:p>
    <w:p w:rsidR="008E620A" w:rsidRDefault="00D416E3" w:rsidP="00D416E3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>O an için bir araya gelmişlerdir.</w:t>
      </w:r>
    </w:p>
    <w:p w:rsidR="008E620A" w:rsidRDefault="00D416E3" w:rsidP="00D416E3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>Ortak bir amaçları yoktur.</w:t>
      </w:r>
    </w:p>
    <w:p w:rsidR="008E620A" w:rsidRDefault="00D416E3" w:rsidP="00D416E3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>Birliktelikleri kısa sürelidir.</w:t>
      </w:r>
    </w:p>
    <w:p w:rsidR="00B16D0E" w:rsidRDefault="00B16D0E" w:rsidP="00D416E3">
      <w:pPr>
        <w:spacing w:after="0"/>
        <w:rPr>
          <w:b/>
        </w:rPr>
      </w:pPr>
    </w:p>
    <w:p w:rsidR="008E620A" w:rsidRDefault="008E620A" w:rsidP="00D416E3">
      <w:pPr>
        <w:spacing w:after="0"/>
      </w:pPr>
      <w:r w:rsidRPr="00D416E3">
        <w:rPr>
          <w:b/>
        </w:rPr>
        <w:t xml:space="preserve">Kurum: </w:t>
      </w:r>
      <w:r>
        <w:t>Toplumsal bir hizmeti ya da ihtiyacı karşılamak</w:t>
      </w:r>
      <w:r w:rsidR="00F4714A">
        <w:t xml:space="preserve"> </w:t>
      </w:r>
      <w:r>
        <w:t>için belli kurallara göre oluşturulan kuruluşlardır.</w:t>
      </w:r>
    </w:p>
    <w:p w:rsidR="008E620A" w:rsidRDefault="008E620A" w:rsidP="00D416E3">
      <w:pPr>
        <w:spacing w:after="0"/>
      </w:pPr>
      <w:r>
        <w:t xml:space="preserve">Kurumlar </w:t>
      </w:r>
      <w:r w:rsidRPr="00D416E3">
        <w:rPr>
          <w:b/>
        </w:rPr>
        <w:t>resmi</w:t>
      </w:r>
      <w:r>
        <w:t xml:space="preserve"> kurumlar ve </w:t>
      </w:r>
      <w:r w:rsidRPr="00D416E3">
        <w:rPr>
          <w:b/>
        </w:rPr>
        <w:t>özel</w:t>
      </w:r>
      <w:r>
        <w:t xml:space="preserve"> kurumlar olarak ikiye</w:t>
      </w:r>
      <w:r w:rsidR="00F4714A">
        <w:t xml:space="preserve"> </w:t>
      </w:r>
      <w:r>
        <w:t>ayrılırlar.</w:t>
      </w:r>
    </w:p>
    <w:p w:rsidR="008E620A" w:rsidRDefault="00D416E3" w:rsidP="00D416E3">
      <w:pPr>
        <w:spacing w:after="0"/>
      </w:pPr>
      <w:r w:rsidRPr="00D416E3">
        <w:rPr>
          <w:rFonts w:ascii="Calibri" w:hAnsi="Calibri" w:cs="Calibri"/>
          <w:b/>
        </w:rPr>
        <w:t xml:space="preserve">- </w:t>
      </w:r>
      <w:r w:rsidR="008E620A" w:rsidRPr="00D416E3">
        <w:rPr>
          <w:rFonts w:ascii="Calibri" w:hAnsi="Calibri" w:cs="Calibri"/>
          <w:b/>
        </w:rPr>
        <w:t>Resmi Kurumlar:</w:t>
      </w:r>
      <w:r w:rsidR="008E620A">
        <w:rPr>
          <w:rFonts w:ascii="Calibri" w:hAnsi="Calibri" w:cs="Calibri"/>
        </w:rPr>
        <w:t xml:space="preserve"> Devlet tarafından oluşturulan</w:t>
      </w:r>
      <w:r w:rsidR="00F4714A">
        <w:rPr>
          <w:rFonts w:ascii="Calibri" w:hAnsi="Calibri" w:cs="Calibri"/>
        </w:rPr>
        <w:t xml:space="preserve"> </w:t>
      </w:r>
      <w:r w:rsidR="008E620A">
        <w:t>kuruluşlardır. Okullar, devlet hastanesi, sağlık ocağı,</w:t>
      </w:r>
      <w:r w:rsidR="00F4714A">
        <w:t xml:space="preserve"> </w:t>
      </w:r>
      <w:r w:rsidR="008E620A">
        <w:t>emniyet müdürlüğü vb.</w:t>
      </w:r>
    </w:p>
    <w:p w:rsidR="008E620A" w:rsidRDefault="00D416E3" w:rsidP="00D416E3">
      <w:pPr>
        <w:spacing w:after="0"/>
      </w:pPr>
      <w:r w:rsidRPr="00D416E3">
        <w:rPr>
          <w:rFonts w:ascii="Calibri" w:hAnsi="Calibri" w:cs="Calibri"/>
          <w:b/>
        </w:rPr>
        <w:t xml:space="preserve">- </w:t>
      </w:r>
      <w:r w:rsidR="008E620A" w:rsidRPr="00D416E3">
        <w:rPr>
          <w:rFonts w:ascii="Calibri" w:hAnsi="Calibri" w:cs="Calibri"/>
          <w:b/>
        </w:rPr>
        <w:t>Özel Kurumlar:</w:t>
      </w:r>
      <w:r w:rsidR="008E620A">
        <w:rPr>
          <w:rFonts w:ascii="Calibri" w:hAnsi="Calibri" w:cs="Calibri"/>
        </w:rPr>
        <w:t xml:space="preserve"> Kişiler ve şirketler tarafından</w:t>
      </w:r>
      <w:r w:rsidR="00F4714A">
        <w:rPr>
          <w:rFonts w:ascii="Calibri" w:hAnsi="Calibri" w:cs="Calibri"/>
        </w:rPr>
        <w:t xml:space="preserve"> </w:t>
      </w:r>
      <w:r w:rsidR="008E620A">
        <w:t>oluşturulan kuruluşlardır. Özel Okullar, Özel</w:t>
      </w:r>
      <w:r w:rsidR="00F4714A">
        <w:t xml:space="preserve"> </w:t>
      </w:r>
      <w:r w:rsidR="008E620A">
        <w:t>Hastaneler, Eczaneler, Sürücü Kursları vb.</w:t>
      </w:r>
    </w:p>
    <w:p w:rsidR="00B16D0E" w:rsidRDefault="00B16D0E" w:rsidP="00D416E3">
      <w:pPr>
        <w:spacing w:after="0"/>
        <w:rPr>
          <w:b/>
        </w:rPr>
      </w:pPr>
    </w:p>
    <w:p w:rsidR="008E620A" w:rsidRPr="00D416E3" w:rsidRDefault="008E620A" w:rsidP="00D416E3">
      <w:pPr>
        <w:spacing w:after="0"/>
        <w:rPr>
          <w:b/>
        </w:rPr>
      </w:pPr>
      <w:r w:rsidRPr="00D416E3">
        <w:rPr>
          <w:b/>
        </w:rPr>
        <w:t>Kurumların Özellikleri</w:t>
      </w:r>
    </w:p>
    <w:p w:rsidR="008E620A" w:rsidRDefault="00D416E3" w:rsidP="00D416E3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>Kanunlara ve kurallara bağlı olarak kurulmuşlardır.</w:t>
      </w:r>
    </w:p>
    <w:p w:rsidR="008E620A" w:rsidRDefault="00D416E3" w:rsidP="00D416E3">
      <w:pPr>
        <w:spacing w:after="0"/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>Toplumsal bir ihtiy</w:t>
      </w:r>
      <w:r w:rsidR="008E620A">
        <w:t>acı karşılarlar.</w:t>
      </w:r>
    </w:p>
    <w:p w:rsidR="008E620A" w:rsidRDefault="00D416E3" w:rsidP="00D416E3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>Gönüllü ya da ücretli çalışanları vardır.</w:t>
      </w:r>
    </w:p>
    <w:p w:rsidR="008E620A" w:rsidRDefault="008E620A" w:rsidP="00D416E3">
      <w:pPr>
        <w:spacing w:after="0"/>
      </w:pPr>
      <w:r>
        <w:t>Bilgi 1: Aile, hem gruptur, hem kurumdur.</w:t>
      </w:r>
    </w:p>
    <w:p w:rsidR="008E620A" w:rsidRDefault="008E620A" w:rsidP="00D416E3">
      <w:pPr>
        <w:spacing w:after="0"/>
      </w:pPr>
      <w:r>
        <w:t>Bilgi 2: Her kurum aynı zamanda birer gruptur. Ancak</w:t>
      </w:r>
      <w:r w:rsidR="00F4714A">
        <w:t xml:space="preserve"> </w:t>
      </w:r>
      <w:r>
        <w:t>her grup kurum değildir.</w:t>
      </w:r>
    </w:p>
    <w:p w:rsidR="008E620A" w:rsidRPr="00D416E3" w:rsidRDefault="008E620A" w:rsidP="00D416E3">
      <w:pPr>
        <w:spacing w:after="0"/>
        <w:rPr>
          <w:b/>
        </w:rPr>
      </w:pPr>
      <w:r w:rsidRPr="00D416E3">
        <w:rPr>
          <w:b/>
        </w:rPr>
        <w:t>Rol: Bir kimsenin içinde bulunduğu grupta üzerine</w:t>
      </w:r>
      <w:r w:rsidR="00F4714A" w:rsidRPr="00D416E3">
        <w:rPr>
          <w:b/>
        </w:rPr>
        <w:t xml:space="preserve"> </w:t>
      </w:r>
      <w:r w:rsidRPr="00D416E3">
        <w:rPr>
          <w:b/>
        </w:rPr>
        <w:t>düşen görevdir.</w:t>
      </w:r>
    </w:p>
    <w:p w:rsidR="008E620A" w:rsidRDefault="008E620A" w:rsidP="00D416E3">
      <w:pPr>
        <w:spacing w:after="0"/>
      </w:pPr>
      <w:r>
        <w:t>Örneğin; 5.sınıfta okuyan Ali, ailede çocuk, okulda</w:t>
      </w:r>
      <w:r w:rsidR="00F4714A">
        <w:t xml:space="preserve"> </w:t>
      </w:r>
      <w:r>
        <w:t>öğrenci, futbol takımında oyuncu rolündedir.</w:t>
      </w:r>
    </w:p>
    <w:p w:rsidR="008E620A" w:rsidRDefault="008E620A" w:rsidP="00D416E3">
      <w:pPr>
        <w:spacing w:after="0"/>
      </w:pPr>
      <w:r>
        <w:t>Bu da gösteriyor ki;</w:t>
      </w:r>
    </w:p>
    <w:p w:rsidR="008E620A" w:rsidRDefault="00D416E3" w:rsidP="00D416E3">
      <w:pPr>
        <w:spacing w:after="0"/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>Bir insan aynı anda birden fazla role sahip</w:t>
      </w:r>
      <w:r w:rsidR="00F4714A">
        <w:rPr>
          <w:rFonts w:ascii="Calibri" w:hAnsi="Calibri" w:cs="Calibri"/>
        </w:rPr>
        <w:t xml:space="preserve"> </w:t>
      </w:r>
      <w:r w:rsidR="008E620A">
        <w:t>olabilir.</w:t>
      </w:r>
    </w:p>
    <w:p w:rsidR="008E620A" w:rsidRDefault="00D416E3" w:rsidP="00D416E3">
      <w:pPr>
        <w:spacing w:after="0"/>
      </w:pPr>
      <w:r>
        <w:rPr>
          <w:rFonts w:ascii="Calibri" w:hAnsi="Calibri" w:cs="Calibri"/>
        </w:rPr>
        <w:lastRenderedPageBreak/>
        <w:t xml:space="preserve">- </w:t>
      </w:r>
      <w:r w:rsidR="008E620A">
        <w:rPr>
          <w:rFonts w:ascii="Calibri" w:hAnsi="Calibri" w:cs="Calibri"/>
        </w:rPr>
        <w:t>Çünkü insanlar içinde bulundukları gruplara göre</w:t>
      </w:r>
      <w:r w:rsidR="00F4714A">
        <w:rPr>
          <w:rFonts w:ascii="Calibri" w:hAnsi="Calibri" w:cs="Calibri"/>
        </w:rPr>
        <w:t xml:space="preserve"> </w:t>
      </w:r>
      <w:r w:rsidR="008E620A">
        <w:t>farklı roller üstlenirler.</w:t>
      </w:r>
    </w:p>
    <w:p w:rsidR="00B16D0E" w:rsidRDefault="00B16D0E" w:rsidP="00D416E3">
      <w:pPr>
        <w:spacing w:after="0"/>
        <w:rPr>
          <w:rFonts w:ascii="Calibri" w:hAnsi="Calibri" w:cs="Calibri"/>
        </w:rPr>
      </w:pPr>
    </w:p>
    <w:p w:rsidR="008E620A" w:rsidRDefault="00D416E3" w:rsidP="00D416E3">
      <w:pPr>
        <w:spacing w:after="0"/>
        <w:rPr>
          <w:b/>
        </w:rPr>
      </w:pPr>
      <w:r>
        <w:rPr>
          <w:rFonts w:ascii="Calibri" w:hAnsi="Calibri" w:cs="Calibri"/>
        </w:rPr>
        <w:t xml:space="preserve">- </w:t>
      </w:r>
      <w:r w:rsidR="008E620A" w:rsidRPr="00D416E3">
        <w:rPr>
          <w:rFonts w:ascii="Calibri" w:hAnsi="Calibri" w:cs="Calibri"/>
          <w:b/>
        </w:rPr>
        <w:t>Ro</w:t>
      </w:r>
      <w:r w:rsidR="008E620A" w:rsidRPr="00D416E3">
        <w:rPr>
          <w:b/>
        </w:rPr>
        <w:t>lümüz, içinde bulunduğumuz gruba veya</w:t>
      </w:r>
      <w:r w:rsidR="00F4714A" w:rsidRPr="00D416E3">
        <w:rPr>
          <w:b/>
        </w:rPr>
        <w:t xml:space="preserve"> </w:t>
      </w:r>
      <w:r w:rsidR="008E620A" w:rsidRPr="00D416E3">
        <w:rPr>
          <w:b/>
        </w:rPr>
        <w:t>kuruma göre değişebilir.</w:t>
      </w:r>
    </w:p>
    <w:p w:rsidR="00B16D0E" w:rsidRDefault="00B16D0E" w:rsidP="00D416E3">
      <w:pPr>
        <w:spacing w:after="0"/>
      </w:pPr>
    </w:p>
    <w:p w:rsidR="008E620A" w:rsidRDefault="00D416E3" w:rsidP="00D416E3">
      <w:pPr>
        <w:spacing w:after="0"/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>Sosyal Bilgiler Öğretmeni, okulda öğretmen, evde</w:t>
      </w:r>
      <w:r w:rsidR="00F4714A">
        <w:rPr>
          <w:rFonts w:ascii="Calibri" w:hAnsi="Calibri" w:cs="Calibri"/>
        </w:rPr>
        <w:t xml:space="preserve"> </w:t>
      </w:r>
      <w:r w:rsidR="008E620A">
        <w:t>baba, ailede ev</w:t>
      </w:r>
      <w:r w:rsidR="00F4714A">
        <w:t xml:space="preserve">lat, basketbol takımında oyuncu </w:t>
      </w:r>
      <w:r w:rsidR="008E620A">
        <w:t>rolünde olabilir.</w:t>
      </w:r>
    </w:p>
    <w:p w:rsidR="008E620A" w:rsidRDefault="00D416E3" w:rsidP="00D416E3">
      <w:pPr>
        <w:spacing w:after="0"/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 xml:space="preserve">Bir çocuk evde; evlat, </w:t>
      </w:r>
      <w:proofErr w:type="spellStart"/>
      <w:r w:rsidR="008E620A">
        <w:rPr>
          <w:rFonts w:ascii="Calibri" w:hAnsi="Calibri" w:cs="Calibri"/>
        </w:rPr>
        <w:t>abi</w:t>
      </w:r>
      <w:proofErr w:type="spellEnd"/>
      <w:r w:rsidR="008E620A">
        <w:rPr>
          <w:rFonts w:ascii="Calibri" w:hAnsi="Calibri" w:cs="Calibri"/>
        </w:rPr>
        <w:t>, kardeş ve çocuk</w:t>
      </w:r>
      <w:r w:rsidR="00F4714A">
        <w:rPr>
          <w:rFonts w:ascii="Calibri" w:hAnsi="Calibri" w:cs="Calibri"/>
        </w:rPr>
        <w:t xml:space="preserve"> </w:t>
      </w:r>
      <w:r w:rsidR="008E620A">
        <w:t>rolünde olabilir. Okulda öğrenci, sınıf başkanı,</w:t>
      </w:r>
      <w:r>
        <w:t xml:space="preserve"> </w:t>
      </w:r>
      <w:r w:rsidR="008E620A">
        <w:t>kulüp başkanı, tiyatro kulübünde oyuncu</w:t>
      </w:r>
      <w:r w:rsidR="00F4714A">
        <w:t xml:space="preserve"> </w:t>
      </w:r>
      <w:r w:rsidR="008E620A">
        <w:t>rolünde olabilir.</w:t>
      </w:r>
    </w:p>
    <w:p w:rsidR="008E620A" w:rsidRDefault="008E620A" w:rsidP="00D416E3">
      <w:pPr>
        <w:spacing w:after="0"/>
      </w:pPr>
      <w:r>
        <w:t>İçinde bulunduğumuz gruplar ve sahip olduğumuz</w:t>
      </w:r>
      <w:r w:rsidR="00F4714A">
        <w:t xml:space="preserve"> </w:t>
      </w:r>
      <w:r>
        <w:t>roller bize bazı hakl</w:t>
      </w:r>
      <w:r w:rsidR="00F4714A">
        <w:t xml:space="preserve">ar sağladığı gibi bazı görev ve </w:t>
      </w:r>
      <w:r>
        <w:t>sorumluluklar da yükler.</w:t>
      </w:r>
    </w:p>
    <w:p w:rsidR="00B16D0E" w:rsidRDefault="00B16D0E" w:rsidP="00D416E3">
      <w:pPr>
        <w:spacing w:after="0"/>
        <w:rPr>
          <w:b/>
        </w:rPr>
      </w:pPr>
    </w:p>
    <w:p w:rsidR="008E620A" w:rsidRDefault="008E620A" w:rsidP="00D416E3">
      <w:pPr>
        <w:spacing w:after="0"/>
      </w:pPr>
      <w:r w:rsidRPr="00D416E3">
        <w:rPr>
          <w:b/>
        </w:rPr>
        <w:t>Görev</w:t>
      </w:r>
      <w:r>
        <w:t>: Bir grup içinde yer alan bireylerin rollerinin</w:t>
      </w:r>
      <w:r w:rsidR="00F4714A">
        <w:t xml:space="preserve"> </w:t>
      </w:r>
      <w:r>
        <w:t>gereğini yerine getirme zorunluluğudur.</w:t>
      </w:r>
    </w:p>
    <w:p w:rsidR="008E620A" w:rsidRDefault="00D416E3" w:rsidP="00D416E3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>Bir babanın görevi evin geçimini sağlamak,</w:t>
      </w:r>
    </w:p>
    <w:p w:rsidR="008E620A" w:rsidRDefault="00D416E3" w:rsidP="00D416E3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>Bir annenin görevi evin işlerini yapmak,</w:t>
      </w:r>
    </w:p>
    <w:p w:rsidR="008E620A" w:rsidRDefault="00D416E3" w:rsidP="00D416E3">
      <w:pPr>
        <w:spacing w:after="0"/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>Bir öğrencinin görevi de derslerine çalışmaktır.</w:t>
      </w:r>
      <w:r w:rsidR="00F4714A">
        <w:rPr>
          <w:rFonts w:ascii="Calibri" w:hAnsi="Calibri" w:cs="Calibri"/>
        </w:rPr>
        <w:t xml:space="preserve"> </w:t>
      </w:r>
      <w:r w:rsidR="008E620A">
        <w:t>Plan: Bir işi sonu</w:t>
      </w:r>
      <w:r w:rsidR="00F4714A">
        <w:t xml:space="preserve">çlandırmak için neyin, ne zaman </w:t>
      </w:r>
      <w:r w:rsidR="008E620A">
        <w:t>yapılacağının önceden düzenlenmesine plan denir.</w:t>
      </w:r>
    </w:p>
    <w:p w:rsidR="008E620A" w:rsidRDefault="00D416E3" w:rsidP="00D416E3">
      <w:pPr>
        <w:spacing w:after="0"/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>Planlı çalışmak, bireyi başarıya götürdüğü gibi</w:t>
      </w:r>
      <w:r w:rsidR="00F4714A">
        <w:rPr>
          <w:rFonts w:ascii="Calibri" w:hAnsi="Calibri" w:cs="Calibri"/>
        </w:rPr>
        <w:t xml:space="preserve"> </w:t>
      </w:r>
      <w:r w:rsidR="008E620A">
        <w:t xml:space="preserve">işlerimizi de </w:t>
      </w:r>
      <w:r w:rsidR="00F4714A">
        <w:t xml:space="preserve">zamanında ve düzgün bir şekilde </w:t>
      </w:r>
      <w:r w:rsidR="008E620A">
        <w:t>sonuçlandırmamızı sağlar.</w:t>
      </w:r>
    </w:p>
    <w:p w:rsidR="008E620A" w:rsidRDefault="00D416E3" w:rsidP="00D416E3">
      <w:pPr>
        <w:spacing w:after="0"/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>Planlı çalışanlar başarılı olurken, plansız olanlar</w:t>
      </w:r>
      <w:r w:rsidR="00F4714A">
        <w:rPr>
          <w:rFonts w:ascii="Calibri" w:hAnsi="Calibri" w:cs="Calibri"/>
        </w:rPr>
        <w:t xml:space="preserve"> </w:t>
      </w:r>
      <w:r w:rsidR="008E620A">
        <w:t>işlerin</w:t>
      </w:r>
      <w:r w:rsidR="00F4714A">
        <w:t xml:space="preserve">i gelişigüzel yapanlar başarıya </w:t>
      </w:r>
      <w:r w:rsidR="008E620A">
        <w:t>ulaşamayabilir.</w:t>
      </w:r>
    </w:p>
    <w:p w:rsidR="008E620A" w:rsidRDefault="00D416E3" w:rsidP="00D416E3">
      <w:pPr>
        <w:spacing w:after="0"/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>Bu nedenle işlerimizi zamanında ve başarılı bir</w:t>
      </w:r>
      <w:r w:rsidR="00F4714A">
        <w:rPr>
          <w:rFonts w:ascii="Calibri" w:hAnsi="Calibri" w:cs="Calibri"/>
        </w:rPr>
        <w:t xml:space="preserve"> </w:t>
      </w:r>
      <w:r w:rsidR="008E620A">
        <w:t>şekilde sonuçlandırmak istiyorsak görev ve</w:t>
      </w:r>
      <w:r w:rsidR="00F4714A">
        <w:t xml:space="preserve"> </w:t>
      </w:r>
      <w:r w:rsidR="008E620A">
        <w:t>sorumluluklarımızı yerine getirirken planlı hareket</w:t>
      </w:r>
      <w:r w:rsidR="00F4714A">
        <w:t xml:space="preserve"> </w:t>
      </w:r>
      <w:r w:rsidR="008E620A">
        <w:t>etmeye özen göstermeliyiz.</w:t>
      </w:r>
    </w:p>
    <w:p w:rsidR="00B16D0E" w:rsidRDefault="00B16D0E" w:rsidP="00D416E3">
      <w:pPr>
        <w:spacing w:after="0"/>
        <w:rPr>
          <w:b/>
        </w:rPr>
      </w:pPr>
    </w:p>
    <w:p w:rsidR="00B16D0E" w:rsidRDefault="00B16D0E" w:rsidP="00D416E3">
      <w:pPr>
        <w:spacing w:after="0"/>
        <w:rPr>
          <w:b/>
        </w:rPr>
      </w:pPr>
    </w:p>
    <w:p w:rsidR="008E620A" w:rsidRDefault="008E620A" w:rsidP="00D416E3">
      <w:pPr>
        <w:spacing w:after="0"/>
      </w:pPr>
      <w:r w:rsidRPr="00D416E3">
        <w:rPr>
          <w:b/>
        </w:rPr>
        <w:t>Sorumluluk</w:t>
      </w:r>
      <w:r>
        <w:t>: Bir kişinin kendi yetki alanına giren bir</w:t>
      </w:r>
      <w:r w:rsidR="00F4714A">
        <w:t xml:space="preserve"> </w:t>
      </w:r>
      <w:r>
        <w:t>işin sonuçlarını üstlenmesidir.</w:t>
      </w:r>
    </w:p>
    <w:p w:rsidR="008E620A" w:rsidRDefault="00D416E3" w:rsidP="00D416E3">
      <w:pPr>
        <w:spacing w:after="0"/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>Herkesin içinde bulunduğu gruba ve kuruma göre</w:t>
      </w:r>
      <w:r w:rsidR="00F4714A">
        <w:rPr>
          <w:rFonts w:ascii="Calibri" w:hAnsi="Calibri" w:cs="Calibri"/>
        </w:rPr>
        <w:t xml:space="preserve"> </w:t>
      </w:r>
      <w:r w:rsidR="008E620A">
        <w:t>çeşitli sorumlulukları vardır.</w:t>
      </w:r>
    </w:p>
    <w:p w:rsidR="008E620A" w:rsidRDefault="00D416E3" w:rsidP="00D416E3">
      <w:pPr>
        <w:spacing w:after="0"/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>Bir öğrencinin kendisine, ailesine, okuluna ve</w:t>
      </w:r>
      <w:r w:rsidR="00F4714A">
        <w:rPr>
          <w:rFonts w:ascii="Calibri" w:hAnsi="Calibri" w:cs="Calibri"/>
        </w:rPr>
        <w:t xml:space="preserve"> </w:t>
      </w:r>
      <w:r w:rsidR="008E620A">
        <w:t>topluma karşı sorumlulukları vardır.</w:t>
      </w:r>
    </w:p>
    <w:p w:rsidR="008E620A" w:rsidRDefault="00D416E3" w:rsidP="00D416E3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>Bir öğretmenin derse hazırlıklı gelmesi,</w:t>
      </w:r>
    </w:p>
    <w:p w:rsidR="008E620A" w:rsidRDefault="00D416E3" w:rsidP="00D416E3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>Bir öğrencinin ödevlerini yapması,</w:t>
      </w:r>
    </w:p>
    <w:p w:rsidR="008E620A" w:rsidRDefault="00D416E3" w:rsidP="00D416E3">
      <w:pPr>
        <w:spacing w:after="0"/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>Bir hizmetlinin okulu temiz tutması birer sorumluluk</w:t>
      </w:r>
      <w:r w:rsidR="00F4714A">
        <w:rPr>
          <w:rFonts w:ascii="Calibri" w:hAnsi="Calibri" w:cs="Calibri"/>
        </w:rPr>
        <w:t xml:space="preserve"> </w:t>
      </w:r>
      <w:r w:rsidR="008E620A">
        <w:t>örneğidir.</w:t>
      </w:r>
    </w:p>
    <w:p w:rsidR="008E620A" w:rsidRDefault="00D416E3" w:rsidP="00D416E3">
      <w:pPr>
        <w:spacing w:after="0"/>
      </w:pPr>
      <w:r>
        <w:t>-</w:t>
      </w:r>
      <w:r w:rsidR="008E620A">
        <w:t xml:space="preserve"> İçinde bulunduğumuz gruplara ve kurumlara karşı</w:t>
      </w:r>
      <w:r w:rsidR="00F4714A">
        <w:t xml:space="preserve"> </w:t>
      </w:r>
      <w:r w:rsidR="008E620A">
        <w:t>sorumluluklarımızı yeri</w:t>
      </w:r>
      <w:r w:rsidR="00F4714A">
        <w:t xml:space="preserve">ne getirdiğimizde mutlu, </w:t>
      </w:r>
      <w:r w:rsidR="008E620A">
        <w:t>sevilen ve saygı duyulan bir birey oluruz.</w:t>
      </w:r>
    </w:p>
    <w:p w:rsidR="00F4714A" w:rsidRDefault="00D416E3" w:rsidP="00D416E3">
      <w:pPr>
        <w:spacing w:after="0"/>
      </w:pPr>
      <w:r>
        <w:t>-</w:t>
      </w:r>
      <w:r w:rsidR="008E620A">
        <w:t xml:space="preserve"> Toplumsal düzene katkı sağlarız.</w:t>
      </w:r>
    </w:p>
    <w:p w:rsidR="00B16D0E" w:rsidRDefault="00B16D0E" w:rsidP="00D416E3">
      <w:pPr>
        <w:spacing w:after="0"/>
        <w:rPr>
          <w:b/>
        </w:rPr>
      </w:pPr>
    </w:p>
    <w:p w:rsidR="00D416E3" w:rsidRPr="00D416E3" w:rsidRDefault="00D416E3" w:rsidP="00D416E3">
      <w:pPr>
        <w:spacing w:after="0"/>
        <w:rPr>
          <w:b/>
        </w:rPr>
      </w:pPr>
      <w:r w:rsidRPr="00D416E3">
        <w:rPr>
          <w:b/>
        </w:rPr>
        <w:lastRenderedPageBreak/>
        <w:t>ÇOCUK HAKLARINA YOLCULUK</w:t>
      </w:r>
    </w:p>
    <w:p w:rsidR="00D416E3" w:rsidRDefault="00D416E3" w:rsidP="00D416E3">
      <w:pPr>
        <w:spacing w:after="0"/>
      </w:pPr>
      <w:r>
        <w:rPr>
          <w:rFonts w:ascii="Calibri" w:hAnsi="Calibri" w:cs="Calibri"/>
        </w:rPr>
        <w:t xml:space="preserve">- 20 Kasım 1989 yılında Birleşmiş Milletler Genel </w:t>
      </w:r>
      <w:r>
        <w:t>Kurulu tarafından Çocuk Hakları Sözleşmesi ilan edilmiştir.</w:t>
      </w:r>
    </w:p>
    <w:p w:rsidR="00D416E3" w:rsidRDefault="00D416E3" w:rsidP="00D416E3">
      <w:pPr>
        <w:spacing w:after="0"/>
      </w:pPr>
      <w:r>
        <w:rPr>
          <w:rFonts w:ascii="Calibri" w:hAnsi="Calibri" w:cs="Calibri"/>
        </w:rPr>
        <w:t>- Bu sözleşmeye gö</w:t>
      </w:r>
      <w:r>
        <w:t>re tüm çocukların gelişmeleri ve korunmaları için, mutlu bir aile ortamında, sağlıklı bir çevrede, fiziksel ve zihinsel gelişmelerini sağlayacak imkânlara sahip olmaları gerekir. Bunu sağlamak hem devletlerin hem de ailelerin görevidir.</w:t>
      </w:r>
    </w:p>
    <w:p w:rsidR="00D416E3" w:rsidRDefault="00D416E3" w:rsidP="00D416E3">
      <w:pPr>
        <w:spacing w:after="0"/>
      </w:pPr>
      <w:r>
        <w:t>Çocuk İhmali: Bir çocuğun; barınak, yiyecek, içecek, eğitim, denetim, tıbbi bakım, entelektüel gelişim, duygusal gelişim vb. alanlarda gerekli olan ihtiyaçlarının karşılanmaması, yaşına uygun bakımın verilmemesidir.</w:t>
      </w:r>
    </w:p>
    <w:p w:rsidR="00D416E3" w:rsidRDefault="00D416E3" w:rsidP="00D416E3">
      <w:pPr>
        <w:spacing w:after="0"/>
      </w:pPr>
      <w:r>
        <w:t xml:space="preserve">Çocuk İstismarı: Çocuğun yanlış ve kötü bir davranışa maruz kalmasıdır. Çocuk hakları ihlallerine örnek olarak; </w:t>
      </w:r>
    </w:p>
    <w:p w:rsidR="00D416E3" w:rsidRDefault="00D416E3" w:rsidP="00D416E3">
      <w:pPr>
        <w:spacing w:after="0"/>
      </w:pPr>
      <w:r>
        <w:t>- Çocukların küçük yaşta çalıştırılması,</w:t>
      </w:r>
    </w:p>
    <w:p w:rsidR="00D416E3" w:rsidRDefault="00D416E3" w:rsidP="00D416E3">
      <w:pPr>
        <w:spacing w:after="0"/>
      </w:pPr>
      <w:r>
        <w:t>- İstismar ve ihmal edilmesi,</w:t>
      </w:r>
    </w:p>
    <w:p w:rsidR="00D416E3" w:rsidRDefault="00D416E3" w:rsidP="00D416E3">
      <w:pPr>
        <w:spacing w:after="0"/>
      </w:pPr>
      <w:r>
        <w:t>- Şiddete maruz kalmaları,</w:t>
      </w:r>
    </w:p>
    <w:p w:rsidR="00D416E3" w:rsidRDefault="00D416E3" w:rsidP="00D416E3">
      <w:pPr>
        <w:spacing w:after="0"/>
      </w:pPr>
      <w:r>
        <w:t>- Eğitim haklarının engellenmesi,</w:t>
      </w:r>
    </w:p>
    <w:p w:rsidR="00D416E3" w:rsidRDefault="00D416E3" w:rsidP="00D416E3">
      <w:pPr>
        <w:spacing w:after="0"/>
      </w:pPr>
      <w:r>
        <w:t xml:space="preserve">- Anne şefkatinden mahrum bırakılmaları </w:t>
      </w:r>
      <w:proofErr w:type="gramStart"/>
      <w:r>
        <w:t>vb.  gösterilebilir</w:t>
      </w:r>
      <w:proofErr w:type="gramEnd"/>
      <w:r>
        <w:t>.</w:t>
      </w:r>
    </w:p>
    <w:p w:rsidR="00B16D0E" w:rsidRDefault="00B16D0E" w:rsidP="00D416E3">
      <w:pPr>
        <w:spacing w:after="0"/>
        <w:rPr>
          <w:b/>
        </w:rPr>
      </w:pPr>
    </w:p>
    <w:p w:rsidR="008E620A" w:rsidRPr="00D416E3" w:rsidRDefault="008E620A" w:rsidP="00D416E3">
      <w:pPr>
        <w:spacing w:after="0"/>
        <w:rPr>
          <w:b/>
        </w:rPr>
      </w:pPr>
      <w:r w:rsidRPr="00D416E3">
        <w:rPr>
          <w:b/>
        </w:rPr>
        <w:t>Hak: Bir işi yapabilme yetkisidir.</w:t>
      </w:r>
    </w:p>
    <w:p w:rsidR="008E620A" w:rsidRDefault="00D416E3" w:rsidP="00D416E3">
      <w:pPr>
        <w:spacing w:after="0"/>
      </w:pPr>
      <w:r>
        <w:t xml:space="preserve">• </w:t>
      </w:r>
      <w:r w:rsidR="008E620A">
        <w:rPr>
          <w:rFonts w:ascii="Calibri" w:hAnsi="Calibri" w:cs="Calibri"/>
        </w:rPr>
        <w:t>Birey olarak içinde bulunduğumuz toplum</w:t>
      </w:r>
      <w:r w:rsidR="005F5990">
        <w:rPr>
          <w:rFonts w:ascii="Calibri" w:hAnsi="Calibri" w:cs="Calibri"/>
        </w:rPr>
        <w:t xml:space="preserve"> </w:t>
      </w:r>
      <w:r w:rsidR="008E620A">
        <w:t>düzeni bize bazı haklar sağlar. Tıpkı içinde</w:t>
      </w:r>
      <w:r w:rsidR="005F5990">
        <w:t xml:space="preserve"> </w:t>
      </w:r>
      <w:r w:rsidR="008E620A">
        <w:t>bulunduğumuz grup ve kurumların bize çeşitli</w:t>
      </w:r>
      <w:r w:rsidR="005F5990">
        <w:t xml:space="preserve"> </w:t>
      </w:r>
      <w:r w:rsidR="008E620A">
        <w:t>haklar sağlaması gibi.</w:t>
      </w:r>
    </w:p>
    <w:p w:rsidR="008E620A" w:rsidRDefault="00D416E3" w:rsidP="00D416E3">
      <w:pPr>
        <w:spacing w:after="0"/>
      </w:pPr>
      <w:r>
        <w:t xml:space="preserve">• </w:t>
      </w:r>
      <w:r w:rsidR="008E620A">
        <w:rPr>
          <w:rFonts w:ascii="Calibri" w:hAnsi="Calibri" w:cs="Calibri"/>
        </w:rPr>
        <w:t>Bir çocuğun eğlenme ve oyun oynama hakkı</w:t>
      </w:r>
      <w:r w:rsidR="005F5990">
        <w:rPr>
          <w:rFonts w:ascii="Calibri" w:hAnsi="Calibri" w:cs="Calibri"/>
        </w:rPr>
        <w:t xml:space="preserve"> </w:t>
      </w:r>
      <w:r w:rsidR="008E620A">
        <w:t>olması, bir öğrencinin eğitim görme ve sağlık</w:t>
      </w:r>
      <w:r w:rsidR="005F5990">
        <w:t xml:space="preserve"> </w:t>
      </w:r>
      <w:r w:rsidR="008E620A">
        <w:t>hizmetlerinden yararlanma hakkı olması vb.</w:t>
      </w:r>
    </w:p>
    <w:p w:rsidR="008E620A" w:rsidRDefault="00D416E3" w:rsidP="00D416E3">
      <w:pPr>
        <w:spacing w:after="0"/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>Diğer yandan her insanın sahip olduğu temel</w:t>
      </w:r>
      <w:r w:rsidR="005F5990">
        <w:rPr>
          <w:rFonts w:ascii="Calibri" w:hAnsi="Calibri" w:cs="Calibri"/>
        </w:rPr>
        <w:t xml:space="preserve"> </w:t>
      </w:r>
      <w:r w:rsidR="008E620A">
        <w:t>hak ve özgürlükler de vardır.</w:t>
      </w:r>
    </w:p>
    <w:p w:rsidR="008E620A" w:rsidRDefault="00D416E3" w:rsidP="00D416E3">
      <w:pPr>
        <w:spacing w:after="0"/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>Bunlar; yaşama hakkı, kişi dokunulmazlığı</w:t>
      </w:r>
      <w:r w:rsidR="005F5990">
        <w:rPr>
          <w:rFonts w:ascii="Calibri" w:hAnsi="Calibri" w:cs="Calibri"/>
        </w:rPr>
        <w:t xml:space="preserve"> </w:t>
      </w:r>
      <w:r w:rsidR="008E620A">
        <w:t>hakkı, eğitim hakkı, sağlık hakkı, din ve</w:t>
      </w:r>
      <w:r w:rsidR="005F5990">
        <w:t xml:space="preserve"> </w:t>
      </w:r>
      <w:r w:rsidR="008E620A">
        <w:t>vicdan özgürlüğü, düşünce ve ifade</w:t>
      </w:r>
      <w:r w:rsidR="005F5990">
        <w:t xml:space="preserve"> </w:t>
      </w:r>
      <w:r w:rsidR="008E620A">
        <w:t xml:space="preserve">özgürlüğü vb. </w:t>
      </w:r>
      <w:proofErr w:type="spellStart"/>
      <w:r w:rsidR="008E620A">
        <w:t>dir</w:t>
      </w:r>
      <w:proofErr w:type="spellEnd"/>
      <w:r w:rsidR="008E620A">
        <w:t>.</w:t>
      </w:r>
    </w:p>
    <w:p w:rsidR="008E620A" w:rsidRDefault="00D416E3" w:rsidP="00D416E3">
      <w:pPr>
        <w:spacing w:after="0"/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>İnsan hakları; dokunulmaz, devredilmez ve</w:t>
      </w:r>
      <w:r w:rsidR="005F5990">
        <w:rPr>
          <w:rFonts w:ascii="Calibri" w:hAnsi="Calibri" w:cs="Calibri"/>
        </w:rPr>
        <w:t xml:space="preserve"> </w:t>
      </w:r>
      <w:r w:rsidR="008E620A">
        <w:t>vazgeçilmez özel</w:t>
      </w:r>
      <w:r w:rsidR="005F5990">
        <w:t xml:space="preserve">liklere sahiptir. Bu nedenle bu </w:t>
      </w:r>
      <w:r w:rsidR="008E620A">
        <w:t>haklar hiçbir şekilde insanın elinden alınamaz.</w:t>
      </w:r>
    </w:p>
    <w:p w:rsidR="008E620A" w:rsidRDefault="00D416E3" w:rsidP="00D416E3">
      <w:pPr>
        <w:spacing w:after="0"/>
      </w:pPr>
      <w:r>
        <w:rPr>
          <w:rFonts w:ascii="Calibri" w:hAnsi="Calibri" w:cs="Calibri"/>
        </w:rPr>
        <w:t xml:space="preserve">- </w:t>
      </w:r>
      <w:r w:rsidR="008E620A">
        <w:rPr>
          <w:rFonts w:ascii="Calibri" w:hAnsi="Calibri" w:cs="Calibri"/>
        </w:rPr>
        <w:t xml:space="preserve">Çocuk haklarının korunması amacıyla </w:t>
      </w:r>
      <w:r w:rsidR="008E620A" w:rsidRPr="00D416E3">
        <w:rPr>
          <w:rFonts w:ascii="Calibri" w:hAnsi="Calibri" w:cs="Calibri"/>
          <w:b/>
        </w:rPr>
        <w:t>UNICEF</w:t>
      </w:r>
      <w:r w:rsidR="005F5990">
        <w:rPr>
          <w:rFonts w:ascii="Calibri" w:hAnsi="Calibri" w:cs="Calibri"/>
        </w:rPr>
        <w:t xml:space="preserve"> </w:t>
      </w:r>
      <w:r w:rsidR="008E620A">
        <w:t>(Birleşmiş Milletler Çocuklara Yardım Fonu)</w:t>
      </w:r>
      <w:r w:rsidR="005F5990">
        <w:t xml:space="preserve"> </w:t>
      </w:r>
      <w:r w:rsidR="008E620A">
        <w:t>kurulmuştur.</w:t>
      </w:r>
    </w:p>
    <w:p w:rsidR="008E620A" w:rsidRDefault="00D416E3" w:rsidP="00D416E3">
      <w:pPr>
        <w:spacing w:after="0"/>
      </w:pPr>
      <w:r>
        <w:rPr>
          <w:rFonts w:ascii="Calibri" w:hAnsi="Calibri" w:cs="Calibri"/>
        </w:rPr>
        <w:t xml:space="preserve">- </w:t>
      </w:r>
      <w:proofErr w:type="spellStart"/>
      <w:r w:rsidR="008E620A">
        <w:rPr>
          <w:rFonts w:ascii="Calibri" w:hAnsi="Calibri" w:cs="Calibri"/>
        </w:rPr>
        <w:t>UNICEF’in</w:t>
      </w:r>
      <w:proofErr w:type="spellEnd"/>
      <w:r w:rsidR="008E620A">
        <w:rPr>
          <w:rFonts w:ascii="Calibri" w:hAnsi="Calibri" w:cs="Calibri"/>
        </w:rPr>
        <w:t xml:space="preserve"> amacı dil, din, ırk, millet ayrımı</w:t>
      </w:r>
      <w:r w:rsidR="005F5990">
        <w:rPr>
          <w:rFonts w:ascii="Calibri" w:hAnsi="Calibri" w:cs="Calibri"/>
        </w:rPr>
        <w:t xml:space="preserve"> </w:t>
      </w:r>
      <w:r w:rsidR="008E620A">
        <w:t>yapmadan dünyadaki tüm çocuklara yardım</w:t>
      </w:r>
      <w:r w:rsidR="005F5990">
        <w:t xml:space="preserve"> </w:t>
      </w:r>
      <w:r w:rsidR="008E620A">
        <w:t>etmektir.</w:t>
      </w:r>
    </w:p>
    <w:p w:rsidR="008E620A" w:rsidRDefault="008E620A" w:rsidP="00D416E3">
      <w:pPr>
        <w:spacing w:after="0"/>
      </w:pPr>
      <w:r>
        <w:t>UNICEF, Dünya çocuklarını korumak ve yaşam</w:t>
      </w:r>
      <w:r w:rsidR="005F5990">
        <w:t xml:space="preserve"> </w:t>
      </w:r>
      <w:r>
        <w:t>koşullarını iyileştirm</w:t>
      </w:r>
      <w:r w:rsidR="005F5990">
        <w:t xml:space="preserve">ek amacıyla Birleşmiş Milletler </w:t>
      </w:r>
      <w:r>
        <w:t>tarafından kurulan bir yardım kuruluşudur.</w:t>
      </w:r>
    </w:p>
    <w:p w:rsidR="008E620A" w:rsidRDefault="00D416E3" w:rsidP="00D416E3">
      <w:pPr>
        <w:spacing w:after="0"/>
      </w:pPr>
      <w:r>
        <w:rPr>
          <w:rFonts w:ascii="Calibri" w:hAnsi="Calibri" w:cs="Calibri"/>
        </w:rPr>
        <w:lastRenderedPageBreak/>
        <w:t xml:space="preserve">- </w:t>
      </w:r>
      <w:r w:rsidR="008E620A">
        <w:rPr>
          <w:rFonts w:ascii="Calibri" w:hAnsi="Calibri" w:cs="Calibri"/>
        </w:rPr>
        <w:t>Ülkemizde de Çocuk Hizmetleri Genel</w:t>
      </w:r>
      <w:r w:rsidR="005F5990">
        <w:rPr>
          <w:rFonts w:ascii="Calibri" w:hAnsi="Calibri" w:cs="Calibri"/>
        </w:rPr>
        <w:t xml:space="preserve"> </w:t>
      </w:r>
      <w:r w:rsidR="008E620A">
        <w:t>Müdürlüğü (eski adıyla Çocuk Esirgeme</w:t>
      </w:r>
      <w:r w:rsidR="005F5990">
        <w:t xml:space="preserve"> </w:t>
      </w:r>
      <w:r w:rsidR="008E620A">
        <w:t>Kurumu) yoksul ve korunmaya muhtaç çocuklara</w:t>
      </w:r>
      <w:r w:rsidR="005F5990">
        <w:t xml:space="preserve"> </w:t>
      </w:r>
      <w:r w:rsidR="008E620A">
        <w:t>ve ailelere bakım, eğitim, sağlık, kültür</w:t>
      </w:r>
      <w:r w:rsidR="005F5990">
        <w:t xml:space="preserve"> </w:t>
      </w:r>
      <w:r w:rsidR="008E620A">
        <w:t>hizmetlerini sistemli bir biçimde sunmak için</w:t>
      </w:r>
      <w:r w:rsidR="005F5990">
        <w:t xml:space="preserve"> </w:t>
      </w:r>
      <w:r w:rsidR="008E620A">
        <w:t>oluşturulmuş bir kurumdur.</w:t>
      </w:r>
    </w:p>
    <w:p w:rsidR="00415C53" w:rsidRDefault="00D416E3" w:rsidP="00D416E3">
      <w:pPr>
        <w:spacing w:after="0"/>
      </w:pPr>
      <w:r>
        <w:t xml:space="preserve">• </w:t>
      </w:r>
      <w:r w:rsidR="008E620A">
        <w:rPr>
          <w:rFonts w:ascii="Calibri" w:hAnsi="Calibri" w:cs="Calibri"/>
        </w:rPr>
        <w:t>Çocuk Hakları Sözl</w:t>
      </w:r>
      <w:r w:rsidR="008E620A">
        <w:t>eşmesinin kabul edildiği 20</w:t>
      </w:r>
      <w:r w:rsidR="005F5990">
        <w:t xml:space="preserve"> </w:t>
      </w:r>
      <w:r w:rsidR="008E620A">
        <w:t>Kasım günü, tüm dünyada Çocuk Hakları</w:t>
      </w:r>
      <w:r w:rsidR="005F5990">
        <w:t xml:space="preserve"> </w:t>
      </w:r>
      <w:r w:rsidR="008E620A">
        <w:t>Günü olarak kutlanmaktadır.</w:t>
      </w:r>
    </w:p>
    <w:p w:rsidR="00B16D0E" w:rsidRDefault="00B16D0E" w:rsidP="00D416E3">
      <w:pPr>
        <w:spacing w:after="0"/>
        <w:rPr>
          <w:b/>
        </w:rPr>
      </w:pPr>
    </w:p>
    <w:p w:rsidR="00D416E3" w:rsidRPr="00D416E3" w:rsidRDefault="00D416E3" w:rsidP="00D416E3">
      <w:pPr>
        <w:spacing w:after="0"/>
        <w:rPr>
          <w:b/>
        </w:rPr>
      </w:pPr>
      <w:r w:rsidRPr="00D416E3">
        <w:rPr>
          <w:b/>
        </w:rPr>
        <w:t>Çocuk Hakları Sözleşmesine göre;</w:t>
      </w:r>
    </w:p>
    <w:p w:rsidR="00D416E3" w:rsidRDefault="00D416E3" w:rsidP="00D416E3">
      <w:pPr>
        <w:spacing w:after="0"/>
      </w:pPr>
      <w:r>
        <w:rPr>
          <w:rFonts w:ascii="Calibri" w:hAnsi="Calibri" w:cs="Calibri"/>
        </w:rPr>
        <w:t xml:space="preserve">- Her birey on sekiz yaşına kadar çocuk </w:t>
      </w:r>
      <w:r>
        <w:t>olarak kabul edilir ve vazgeçilmez haklara sahiptir.</w:t>
      </w:r>
    </w:p>
    <w:p w:rsidR="00D416E3" w:rsidRDefault="00D416E3" w:rsidP="00D416E3">
      <w:pPr>
        <w:spacing w:after="0"/>
      </w:pPr>
      <w:r>
        <w:rPr>
          <w:rFonts w:ascii="Calibri" w:hAnsi="Calibri" w:cs="Calibri"/>
        </w:rPr>
        <w:t xml:space="preserve">- Yaşamak, her çocuğun temel hakkıdır. Her </w:t>
      </w:r>
      <w:r>
        <w:t>çocuğun ailesiyle birlikte yaşama hakkı vardır.</w:t>
      </w:r>
    </w:p>
    <w:p w:rsidR="00D416E3" w:rsidRDefault="00D416E3" w:rsidP="00D416E3">
      <w:pPr>
        <w:spacing w:after="0"/>
      </w:pPr>
      <w:r>
        <w:rPr>
          <w:rFonts w:ascii="Calibri" w:hAnsi="Calibri" w:cs="Calibri"/>
        </w:rPr>
        <w:t xml:space="preserve">- Her çocuk, görüşlerini serbestçe ifade etme </w:t>
      </w:r>
      <w:r>
        <w:t>hakkına sahiptir.</w:t>
      </w:r>
    </w:p>
    <w:p w:rsidR="00D416E3" w:rsidRDefault="00D416E3" w:rsidP="00D416E3">
      <w:pPr>
        <w:spacing w:after="0"/>
      </w:pPr>
      <w:r>
        <w:rPr>
          <w:rFonts w:ascii="Calibri" w:hAnsi="Calibri" w:cs="Calibri"/>
        </w:rPr>
        <w:t xml:space="preserve">- Engelli çocukların özel olarak korunma ve saygı </w:t>
      </w:r>
      <w:r>
        <w:t>görme hakkı vardır.</w:t>
      </w:r>
    </w:p>
    <w:p w:rsidR="00D416E3" w:rsidRDefault="00D416E3" w:rsidP="00D416E3">
      <w:pPr>
        <w:spacing w:after="0"/>
      </w:pPr>
      <w:r>
        <w:rPr>
          <w:rFonts w:ascii="Calibri" w:hAnsi="Calibri" w:cs="Calibri"/>
        </w:rPr>
        <w:t xml:space="preserve">- Her çocuğun sağlık hizmetlerinden yararlanma </w:t>
      </w:r>
      <w:r>
        <w:t>hakkı vardır.</w:t>
      </w:r>
    </w:p>
    <w:p w:rsidR="00D416E3" w:rsidRDefault="00D416E3" w:rsidP="00D416E3">
      <w:pPr>
        <w:spacing w:after="0"/>
      </w:pPr>
      <w:r>
        <w:rPr>
          <w:rFonts w:ascii="Calibri" w:hAnsi="Calibri" w:cs="Calibri"/>
        </w:rPr>
        <w:t xml:space="preserve">- Her çocuk eğitim hakkı vardır. İlköğretim parasız </w:t>
      </w:r>
      <w:r>
        <w:t>ve tüm çocuklar için zorunludur.</w:t>
      </w:r>
    </w:p>
    <w:p w:rsidR="00D416E3" w:rsidRDefault="00D416E3" w:rsidP="00D416E3">
      <w:pPr>
        <w:spacing w:after="0"/>
      </w:pPr>
      <w:r>
        <w:rPr>
          <w:rFonts w:ascii="Calibri" w:hAnsi="Calibri" w:cs="Calibri"/>
        </w:rPr>
        <w:t xml:space="preserve">- Çocukların okula gitme, oyun oynama hakkı </w:t>
      </w:r>
      <w:r>
        <w:t>vardır.</w:t>
      </w:r>
    </w:p>
    <w:p w:rsidR="00D416E3" w:rsidRDefault="00D416E3" w:rsidP="00D416E3">
      <w:pPr>
        <w:spacing w:after="0"/>
      </w:pPr>
      <w:r>
        <w:rPr>
          <w:rFonts w:ascii="Calibri" w:hAnsi="Calibri" w:cs="Calibri"/>
        </w:rPr>
        <w:t xml:space="preserve">- Çocuklar yetişkinler gibi ya da zorla </w:t>
      </w:r>
      <w:r>
        <w:t>çalıştırılamazlar.</w:t>
      </w:r>
    </w:p>
    <w:p w:rsidR="00D416E3" w:rsidRPr="008E620A" w:rsidRDefault="00F92BF8" w:rsidP="00D416E3">
      <w:pPr>
        <w:spacing w:after="0"/>
      </w:pPr>
      <w:hyperlink r:id="rId4" w:history="1">
        <w:r w:rsidRPr="00676300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sectPr w:rsidR="00D416E3" w:rsidRPr="008E620A" w:rsidSect="00B16D0E">
      <w:pgSz w:w="11906" w:h="16838"/>
      <w:pgMar w:top="709" w:right="849" w:bottom="851" w:left="993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15C53"/>
    <w:rsid w:val="00415C53"/>
    <w:rsid w:val="005F5990"/>
    <w:rsid w:val="008E620A"/>
    <w:rsid w:val="009A61E2"/>
    <w:rsid w:val="00B16D0E"/>
    <w:rsid w:val="00C61B9B"/>
    <w:rsid w:val="00D416E3"/>
    <w:rsid w:val="00E84B28"/>
    <w:rsid w:val="00F4714A"/>
    <w:rsid w:val="00F92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B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92B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1798</Words>
  <Characters>10252</Characters>
  <DocSecurity>0</DocSecurity>
  <Lines>85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2020-09-22T07:39:00Z</dcterms:created>
  <dcterms:modified xsi:type="dcterms:W3CDTF">2020-09-22T07:39:00Z</dcterms:modified>
  <cp:category>https://www.sorubak.com</cp:category>
</cp:coreProperties>
</file>