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92" w:rsidRPr="00A34092" w:rsidRDefault="00A34092" w:rsidP="00A340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ORTA</w:t>
      </w:r>
      <w:r w:rsidR="00950430">
        <w:rPr>
          <w:rFonts w:ascii="Times New Roman" w:eastAsia="Times New Roman" w:hAnsi="Times New Roman" w:cs="Times New Roman"/>
          <w:b/>
          <w:bCs/>
          <w:sz w:val="24"/>
          <w:szCs w:val="24"/>
        </w:rPr>
        <w:t>BAĞ BUCAĞI İLKOKULU 2013–2014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ÖĞRETİM YILI 4. SINIF DİN KÜLTÜRÜ VE AHLAK BİLGİSİ 2.DÖNEM 1.YAZILISI 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1. Kur’an-ı Kerim’in her bir cümlesine ne denir?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 Kur’an              C) Cüz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B) Sure                 D) Ayet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. Kur’an-ı Kerim’in her 20 sayfadan oluşan bölümüne ne denir?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A)Ayet                  B)Cüz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C)Sure                  D)Kur’an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3. Peygamberimiz Hz.Muhammed (S.A.V.)’e küçüklüğünden itibaren niçin “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Muhammedü’l-Emin”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deniliyordu?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A)Çalışkan olduğu için        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B) Peygamber olduğu için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C) Güvenilir olduğu için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D)Vahiy aldığı için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4. Peygamberimizi babasının adı nedir?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 Abdullah                 B) Abdulmuttalip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Ebu Talip               D) Hz.Osman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5. Kura’n-ı Kerim ile ilgili aşağıdaki  eşleştirmelerden hangisi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A)Ayet-6666     B) Sure-114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Cüz -30        D) sayfa-200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Aşağıdakilerden hangisi güvenilir insanın özelliklerinden biri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A)Üzerine düşen görevleri yapar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B)Emanete ihanet etmez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C)Başkaları hakkında kötü düşünür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D)Kötülüğe yaklaşmaz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7. Peygamber Efendimiz (sav)’e ilk vahiy nerede ve ne zaman geldiği hangisinde doğru olarak verilmiştir?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A) Medine -615 yılı                             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B) Mekke- 628 yılı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C) Sevr Mağarası -619 yılı                 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D) Hira-Nur Mağarası 610 yılı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8. Son peygamberdir. Son kutsal kitap Kur’an’ı Kerim ona gönderilmiştir. Buna göre verilen bu özellikler aşağıdakilerden hangi peygamber için doğrudur?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 Hz. İbrahim                        B) Hz. Muhammed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Hz. Musa                          D) Hz. Âdem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9. Kur’an-ı Kerim’in en uzun ve en kısa sureleri aşağıdakilerden hangisidir?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A)Fatiha- Kevser                    B)Bakara- Kevser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C)Fatiha- Bakara      D)Bakara- Nas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Aşağıda verilen bilgilerden hangisi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tır?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A) Kuran Arapça olarak indirilmiştir.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B) Kur’an yaklaşık olarak 23 yılda indirilmiştir.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Kur’an’ın hepsi bir defada indirilmiştir.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D) Peygamberimiz 40 yaşında peygamber olmuştur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11. Aşağıdakilerden hangisi Hz. Muhammed’e gönderilen kitabımız / son ilahi kitaptır?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      A) Kur’an              B) İncil         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   C) Zebur               D) Tevrat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Hz. Muhammed’in doğduğu toplum için hangisi 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bir bilgidir?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 A) Kız çocuklarına değer verilmezdi.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lastRenderedPageBreak/>
        <w:t>    B) İnsanlar eğitimsiz ve cahildi.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 C) İnsanlar putlara tapıyordu.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 D) İyi ve güzel davranışlar yaygındı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Peygamberlere vahiy getirmekle görevli olan melek aşağıdakilerden hangisidir?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 Mikail                     B) Azrail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İsrafil                      D) Cebrail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Aşağıdakilerden hangi seçenekte Peygamberimizin doğum yeri ve doğum tarihi doğru olarak verilmiştir?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A) Mekke-611                        B) Medine-632        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Mekke-571                        D)Şam-571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15. Aşağıdakilerden hangisi kişisel temizliğimize örnektir? ( 5 Puan )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A)Yerlere çöp atmak              B) Dürüst olmak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Yalan söylemek                  D)Banyo yapmak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16. Aşağıdakilerden Doğru olana “D”,Yanlış olana “Y” yazınız.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>(   )  Beden ve elbise temizliği, sağlığımız için zorunlu değildir.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(   )     Hz. Muhammed’in sütannesi Ümmü Eymen’dir.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 (   )  Kur’an-ı Kerim bütün insanlar için indirilmiştir.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17.“Bismillahirrahmanirrahim” in anlamı aşağıdakilerden hangisidir?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 Yaratan Rabbinin adıyla oku                            B) Esirgeyen ve bağışlayan Allah’ın adıyla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Nimet olarak size ulaşanlarsa Allah’tandır.     D) Allah’a hamd olsun.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18.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Peygamberimizin güvenilir olduğunu belirten lakap aşağıdakilerden hangisidir?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A) Muhammedü’l-emin              B) Turab  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Allah’ın arslanı                       D) Beledü’l-emin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19.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 verilen davranışları, ait olduğu temizlik çeşidiyle eşleştiriniz.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Dürüst olmak                         (  ) Elbise temizliği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Banyo yapmak                      (  ) Ahlak temizliği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Temiz giyinmek                     (  ) Çevre temizliği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Yerlere çöp atmamak                        (  ) Beden temizliği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Yalan söylememek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20. Yüce Allah’ın insanlara doğruyu öğretmek için görevlendirdiği son peygamber hangi seçenekte belirtilmiştir?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A-Hz Musa                          B-Hz Ebubekir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C-Hz.Muhammed                D-Hz İsa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21. Allah insanlar için, neden peygamberler görevlendirmiştir?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A-İnsanlar akıllarını kullanamamışlar,yanlış inanç ve davranışlara yönelmişler,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B-Herkes düzenli yaşamaya başlamış.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C-Üç katlı evler yapmışlar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D-Araçları olmadıkları için.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22. Aşağıdaki   peygamberlerden hangisi ilk peygamberdir?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  A-Hz.davut                       B-Hz.Adem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 C-Hz.Yusuf                       D-Hz.Muhammed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23. Peygamberimiz Hz Muhammed’in annesinin adı hangi seçenekte belirtilmiştir?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  A-Hz Ayşe                   B-Hz Fatıma         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 C-Hz Hatice                 D-Amine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24. Peygamberimizin süt annesinin adı hangi seçenekte verilmiştir?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   A-Elif                      B-Ümmü            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   C-Zeliha                 D-Halime</w:t>
      </w:r>
    </w:p>
    <w:p w:rsidR="00A34092" w:rsidRPr="00A34092" w:rsidRDefault="00A34092" w:rsidP="00A34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 (Doğru cevap toplam 30 puan)</w:t>
      </w:r>
    </w:p>
    <w:p w:rsidR="00A34092" w:rsidRPr="00A34092" w:rsidRDefault="00A34092" w:rsidP="00A34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AMİNE-MEDİNE-MEKKE-FATIMA-EBU TALİP-AKABE-HATİCE-HAMZA-HAİME-EBVA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5"/>
        <w:gridCol w:w="480"/>
        <w:gridCol w:w="495"/>
        <w:gridCol w:w="480"/>
        <w:gridCol w:w="495"/>
        <w:gridCol w:w="480"/>
        <w:gridCol w:w="495"/>
        <w:gridCol w:w="480"/>
        <w:gridCol w:w="495"/>
        <w:gridCol w:w="495"/>
      </w:tblGrid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Â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Â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Ç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A34092" w:rsidRPr="00A34092" w:rsidTr="00A34092">
        <w:trPr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4092" w:rsidRPr="00A34092" w:rsidRDefault="00A34092" w:rsidP="00A3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</w:tr>
    </w:tbl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26.Hz. Muhammed’in doğduğu toplum için 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hangisi 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bir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bilgidir?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 A) Kız çocuklarına değer verilmezdi.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 B) İnsanlar eğitimsiz ve cahildi.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 C) Kabile olarak yaşantı vardı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 D) İyi ve güzel davranışlar yaygındı.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27.Peygamberimizin adı anıldığında aşağıdakilerden hangisini söylemeliyiz 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      A) Bismillah.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      B) Elhamdülillah   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   C) Sallallahu Aleyhi Vessellem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      D) Allahu ekber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29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Aşağıdakilerden hangisi Allah’ın insanlara gönderdiği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son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ilahi kitaptır?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 Kur’an                    B) İncil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C) Zebur                     D) Tevrat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30. 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sz w:val="24"/>
          <w:szCs w:val="24"/>
        </w:rPr>
        <w:t>a)Allah temiz insanları sever.                                                      b)Allah’ın verdiği nimetlere şükretmeliyiz                                                                                c)Küfürlü konuşmaktan bir şey olmaz.                                       d)Temiz olan her yerde ibadet edebiliriz.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31. Allah’ın yapmamızı emrettiği şeylere ne denir?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34092">
        <w:rPr>
          <w:rFonts w:ascii="Times New Roman" w:eastAsia="Times New Roman" w:hAnsi="Times New Roman" w:cs="Times New Roman"/>
          <w:sz w:val="24"/>
          <w:szCs w:val="24"/>
        </w:rPr>
        <w:t>A) Farz    B) Sünnet     C) Vacip    D) Zekat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Not: 25.soru 10, diğerleri 3 puandır.</w:t>
      </w:r>
    </w:p>
    <w:p w:rsidR="00A34092" w:rsidRPr="00A34092" w:rsidRDefault="00A34092" w:rsidP="00A34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0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25.</w:t>
      </w:r>
      <w:r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Hz. Muhammed’in hayatında önemli yeri olan kişi ve yer isimlerini aşağıdaki tabloda bulunuz.</w:t>
      </w:r>
    </w:p>
    <w:p w:rsidR="00A34092" w:rsidRPr="00A34092" w:rsidRDefault="00950430" w:rsidP="00A34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4" w:history="1">
        <w:r w:rsidRPr="008D1C61">
          <w:rPr>
            <w:rStyle w:val="Kpr"/>
            <w:rFonts w:ascii="Times New Roman" w:eastAsia="Times New Roman" w:hAnsi="Times New Roman" w:cs="Times New Roman"/>
            <w:b/>
            <w:bCs/>
            <w:sz w:val="24"/>
            <w:szCs w:val="24"/>
          </w:rPr>
          <w:t>www.sorubak.com</w:t>
        </w:r>
      </w:hyperlink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34092"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                  4</w:t>
      </w:r>
      <w:r w:rsidR="00A34092" w:rsidRPr="00A34092">
        <w:rPr>
          <w:rFonts w:ascii="Times New Roman" w:eastAsia="Times New Roman" w:hAnsi="Times New Roman" w:cs="Times New Roman"/>
          <w:b/>
          <w:bCs/>
          <w:sz w:val="24"/>
          <w:szCs w:val="24"/>
        </w:rPr>
        <w:t>/A Sınıf Öğretmeni</w:t>
      </w:r>
    </w:p>
    <w:p w:rsidR="00E84D17" w:rsidRDefault="00E84D17"/>
    <w:sectPr w:rsidR="00E84D17" w:rsidSect="00AD5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34092"/>
    <w:rsid w:val="00950430"/>
    <w:rsid w:val="00A34092"/>
    <w:rsid w:val="00AD57E8"/>
    <w:rsid w:val="00E8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4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504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5438</Characters>
  <Application>Microsoft Office Word</Application>
  <DocSecurity>0</DocSecurity>
  <Lines>45</Lines>
  <Paragraphs>12</Paragraphs>
  <ScaleCrop>false</ScaleCrop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2014-03-02T11:53:00Z</dcterms:created>
  <dcterms:modified xsi:type="dcterms:W3CDTF">2014-03-31T11:39:00Z</dcterms:modified>
  <cp:category>www.sorubak.com</cp:category>
</cp:coreProperties>
</file>