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7C7" w:rsidRDefault="00667AD6">
      <w:r>
        <w:rPr>
          <w:noProof/>
          <w:lang w:eastAsia="tr-TR"/>
        </w:rPr>
        <w:pict>
          <v:roundrect id="_x0000_s1027" style="position:absolute;margin-left:365.9pt;margin-top:-51.55pt;width:356.6pt;height:148.05pt;z-index:251659264" arcsize="10923f">
            <v:textbox style="mso-next-textbox:#_x0000_s1027">
              <w:txbxContent>
                <w:p w:rsidR="00667AD6" w:rsidRDefault="00667AD6">
                  <w:r>
                    <w:t xml:space="preserve">Meyveler </w:t>
                  </w:r>
                  <w:r>
                    <w:tab/>
                  </w:r>
                  <w:r>
                    <w:tab/>
                  </w:r>
                  <w:r>
                    <w:tab/>
                    <w:t>Kişi Sayısı                               sıklık tablosu</w:t>
                  </w:r>
                </w:p>
              </w:txbxContent>
            </v:textbox>
          </v:roundrect>
        </w:pict>
      </w:r>
      <w:r>
        <w:rPr>
          <w:rFonts w:ascii="Comic Sans MS" w:hAnsi="Comic Sans MS"/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0" type="#_x0000_t32" style="position:absolute;margin-left:469.15pt;margin-top:124.1pt;width:0;height:117.5pt;z-index:251682816" o:connectortype="straight"/>
        </w:pict>
      </w:r>
      <w:r>
        <w:rPr>
          <w:rFonts w:ascii="Comic Sans MS" w:hAnsi="Comic Sans MS"/>
          <w:noProof/>
          <w:lang w:eastAsia="tr-TR"/>
        </w:rPr>
        <w:pict>
          <v:shape id="_x0000_s1048" type="#_x0000_t32" style="position:absolute;margin-left:365.9pt;margin-top:218.5pt;width:356.6pt;height:0;z-index:251680768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7" type="#_x0000_t32" style="position:absolute;margin-left:365.9pt;margin-top:200.85pt;width:356.6pt;height:0;z-index:25167974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6" type="#_x0000_t32" style="position:absolute;margin-left:365.9pt;margin-top:181.85pt;width:356.6pt;height:0;z-index:251678720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5" type="#_x0000_t32" style="position:absolute;margin-left:365.9pt;margin-top:164.15pt;width:356.6pt;height:0;z-index:251677696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4" type="#_x0000_t32" style="position:absolute;margin-left:365.9pt;margin-top:146.5pt;width:356.6pt;height:0;z-index:251676672" o:connectortype="straight">
            <v:stroke endarrow="block"/>
          </v:shape>
        </w:pict>
      </w:r>
      <w:r w:rsidR="00074332">
        <w:rPr>
          <w:rFonts w:ascii="Comic Sans MS" w:hAnsi="Comic Sans MS"/>
          <w:noProof/>
          <w:lang w:eastAsia="tr-TR"/>
        </w:rPr>
        <w:pict>
          <v:shape id="_x0000_s1043" type="#_x0000_t32" style="position:absolute;margin-left:465.05pt;margin-top:285.05pt;width:0;height:205.15pt;z-index:251675648" o:connectortype="straight"/>
        </w:pict>
      </w:r>
      <w:r w:rsidR="00074332">
        <w:rPr>
          <w:rFonts w:ascii="Comic Sans MS" w:hAnsi="Comic Sans MS"/>
          <w:noProof/>
          <w:lang w:eastAsia="tr-TR"/>
        </w:rPr>
        <w:pict>
          <v:shape id="_x0000_s1038" type="#_x0000_t32" style="position:absolute;margin-left:365.9pt;margin-top:285.05pt;width:349.15pt;height:0;z-index:251670528" o:connectortype="straight">
            <v:stroke endarrow="block"/>
          </v:shape>
        </w:pict>
      </w:r>
      <w:r w:rsidR="00074332">
        <w:rPr>
          <w:rFonts w:ascii="Comic Sans MS" w:hAnsi="Comic Sans MS"/>
          <w:noProof/>
          <w:lang w:eastAsia="tr-TR"/>
        </w:rPr>
        <w:pict>
          <v:rect id="_x0000_s1029" style="position:absolute;margin-left:365.9pt;margin-top:263.35pt;width:349.15pt;height:226.85pt;z-index:251661312">
            <v:textbox>
              <w:txbxContent>
                <w:p w:rsidR="00074332" w:rsidRDefault="00074332">
                  <w:r>
                    <w:t>Meyveler                              Kişi Sayısı                                            Şekil grafiği</w:t>
                  </w:r>
                </w:p>
              </w:txbxContent>
            </v:textbox>
          </v:rect>
        </w:pict>
      </w:r>
      <w:r w:rsidR="00074332">
        <w:rPr>
          <w:noProof/>
          <w:lang w:eastAsia="tr-TR"/>
        </w:rPr>
        <w:pict>
          <v:roundrect id="_x0000_s1028" style="position:absolute;margin-left:365.9pt;margin-top:124.1pt;width:356.6pt;height:117.5pt;z-index:251660288" arcsize="10923f">
            <v:textbox>
              <w:txbxContent>
                <w:p w:rsidR="00667AD6" w:rsidRDefault="00667AD6">
                  <w:r>
                    <w:t>Meyveler</w:t>
                  </w:r>
                  <w:r>
                    <w:tab/>
                  </w:r>
                  <w:r>
                    <w:tab/>
                    <w:t>Kişi Sayısı                                               çetele tablosu</w:t>
                  </w:r>
                </w:p>
              </w:txbxContent>
            </v:textbox>
          </v:roundrect>
        </w:pict>
      </w:r>
      <w:r w:rsidR="00074332">
        <w:rPr>
          <w:noProof/>
          <w:lang w:eastAsia="tr-TR"/>
        </w:rPr>
        <w:pict>
          <v:shape id="_x0000_s1036" type="#_x0000_t32" style="position:absolute;margin-left:501.05pt;margin-top:-30.75pt;width:2.05pt;height:131.05pt;z-index:251668480" o:connectortype="straight"/>
        </w:pict>
      </w:r>
      <w:r w:rsidR="00074332">
        <w:rPr>
          <w:noProof/>
          <w:lang w:eastAsia="tr-TR"/>
        </w:rPr>
        <w:pict>
          <v:shape id="_x0000_s1035" type="#_x0000_t32" style="position:absolute;margin-left:365.9pt;margin-top:73.15pt;width:356.6pt;height:0;z-index:251667456" o:connectortype="straight"/>
        </w:pict>
      </w:r>
      <w:r w:rsidR="00074332">
        <w:rPr>
          <w:noProof/>
          <w:lang w:eastAsia="tr-TR"/>
        </w:rPr>
        <w:pict>
          <v:shape id="_x0000_s1034" type="#_x0000_t32" style="position:absolute;margin-left:365.9pt;margin-top:52.75pt;width:356.6pt;height:.7pt;z-index:251666432" o:connectortype="straight"/>
        </w:pict>
      </w:r>
      <w:r w:rsidR="00074332">
        <w:rPr>
          <w:noProof/>
          <w:lang w:eastAsia="tr-TR"/>
        </w:rPr>
        <w:pict>
          <v:shape id="_x0000_s1033" type="#_x0000_t32" style="position:absolute;margin-left:365.9pt;margin-top:34.45pt;width:356.6pt;height:.65pt;z-index:251665408" o:connectortype="straight"/>
        </w:pict>
      </w:r>
      <w:r w:rsidR="00074332">
        <w:rPr>
          <w:noProof/>
          <w:lang w:eastAsia="tr-TR"/>
        </w:rPr>
        <w:pict>
          <v:shape id="_x0000_s1032" type="#_x0000_t32" style="position:absolute;margin-left:365.9pt;margin-top:13.4pt;width:356.6pt;height:2pt;z-index:251664384" o:connectortype="straight"/>
        </w:pict>
      </w:r>
      <w:r w:rsidR="00074332">
        <w:rPr>
          <w:noProof/>
          <w:lang w:eastAsia="tr-TR"/>
        </w:rPr>
        <w:pict>
          <v:shape id="_x0000_s1031" type="#_x0000_t32" style="position:absolute;margin-left:365.9pt;margin-top:-9.7pt;width:356.6pt;height:1.35pt;z-index:251663360" o:connectortype="straight"/>
        </w:pict>
      </w:r>
      <w:r w:rsidR="00074332">
        <w:rPr>
          <w:noProof/>
          <w:lang w:eastAsia="tr-TR"/>
        </w:rPr>
        <w:pict>
          <v:shape id="_x0000_s1030" type="#_x0000_t32" style="position:absolute;margin-left:365.9pt;margin-top:-30.75pt;width:356.6pt;height:1.35pt;z-index:251662336" o:connectortype="straight"/>
        </w:pict>
      </w:r>
      <w:r w:rsidR="00074332">
        <w:rPr>
          <w:noProof/>
          <w:lang w:eastAsia="tr-TR"/>
        </w:rPr>
        <w:pict>
          <v:shape id="_x0000_s1026" type="#_x0000_t32" style="position:absolute;margin-left:337.4pt;margin-top:-51.55pt;width:.7pt;height:560.4pt;flip:x;z-index:251658240" o:connectortype="straight"/>
        </w:pict>
      </w:r>
      <w:r w:rsidR="006237C7">
        <w:rPr>
          <w:noProof/>
          <w:lang w:eastAsia="tr-TR"/>
        </w:rPr>
        <w:drawing>
          <wp:inline distT="0" distB="0" distL="0" distR="0">
            <wp:extent cx="451318" cy="621102"/>
            <wp:effectExtent l="19050" t="0" r="5882" b="0"/>
            <wp:docPr id="1" name="Resim 1" descr="http://2.bp.blogspot.com/-oXtp42hyyIk/T7J9Ozt7bSI/AAAAAAAAAF4/dV5EUD9xNtw/s1600/a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oXtp42hyyIk/T7J9Ozt7bSI/AAAAAAAAAF4/dV5EUD9xNtw/s1600/as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4" cy="621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602052" cy="685703"/>
            <wp:effectExtent l="19050" t="0" r="7548" b="0"/>
            <wp:docPr id="43" name="Resim 16" descr="http://www.yaban.gen.tr/wp-content/uploads/2012/08/yaban-gen-tr-boyama-resimleri-meyveler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yaban.gen.tr/wp-content/uploads/2012/08/yaban-gen-tr-boyama-resimleri-meyveler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24" cy="6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318" cy="621102"/>
            <wp:effectExtent l="19050" t="0" r="5882" b="0"/>
            <wp:docPr id="2" name="Resim 1" descr="http://2.bp.blogspot.com/-oXtp42hyyIk/T7J9Ozt7bSI/AAAAAAAAAF4/dV5EUD9xNtw/s1600/a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oXtp42hyyIk/T7J9Ozt7bSI/AAAAAAAAAF4/dV5EUD9xNtw/s1600/as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4" cy="621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40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318" cy="621102"/>
            <wp:effectExtent l="19050" t="0" r="5882" b="0"/>
            <wp:docPr id="3" name="Resim 1" descr="http://2.bp.blogspot.com/-oXtp42hyyIk/T7J9Ozt7bSI/AAAAAAAAAF4/dV5EUD9xNtw/s1600/a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oXtp42hyyIk/T7J9Ozt7bSI/AAAAAAAAAF4/dV5EUD9xNtw/s1600/as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4" cy="621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507161" cy="716562"/>
            <wp:effectExtent l="19050" t="0" r="7189" b="0"/>
            <wp:docPr id="42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318" cy="621102"/>
            <wp:effectExtent l="19050" t="0" r="5882" b="0"/>
            <wp:docPr id="4" name="Resim 1" descr="http://2.bp.blogspot.com/-oXtp42hyyIk/T7J9Ozt7bSI/AAAAAAAAAF4/dV5EUD9xNtw/s1600/a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oXtp42hyyIk/T7J9Ozt7bSI/AAAAAAAAAF4/dV5EUD9xNtw/s1600/as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4" cy="621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>
        <w:rPr>
          <w:noProof/>
          <w:lang w:eastAsia="tr-TR"/>
        </w:rPr>
        <w:drawing>
          <wp:inline distT="0" distB="0" distL="0" distR="0">
            <wp:extent cx="464029" cy="644114"/>
            <wp:effectExtent l="19050" t="0" r="0" b="0"/>
            <wp:docPr id="6" name="Resim 4" descr="http://2.bp.blogspot.com/-Vv_tyeARVbU/T3wUvCV26LI/AAAAAAAAAJc/-BYPeEeCOZ0/s1600/frm0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Vv_tyeARVbU/T3wUvCV26LI/AAAAAAAAAJc/-BYPeEeCOZ0/s1600/frm0002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31" cy="64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318" cy="621102"/>
            <wp:effectExtent l="19050" t="0" r="5882" b="0"/>
            <wp:docPr id="5" name="Resim 1" descr="http://2.bp.blogspot.com/-oXtp42hyyIk/T7J9Ozt7bSI/AAAAAAAAAF4/dV5EUD9xNtw/s1600/as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2.bp.blogspot.com/-oXtp42hyyIk/T7J9Ozt7bSI/AAAAAAAAAF4/dV5EUD9xNtw/s1600/asz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884" cy="62188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64029" cy="644114"/>
            <wp:effectExtent l="19050" t="0" r="0" b="0"/>
            <wp:docPr id="7" name="Resim 4" descr="http://2.bp.blogspot.com/-Vv_tyeARVbU/T3wUvCV26LI/AAAAAAAAAJc/-BYPeEeCOZ0/s1600/frm0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Vv_tyeARVbU/T3wUvCV26LI/AAAAAAAAAJc/-BYPeEeCOZ0/s1600/frm0002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31" cy="64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64029" cy="644114"/>
            <wp:effectExtent l="19050" t="0" r="0" b="0"/>
            <wp:docPr id="8" name="Resim 4" descr="http://2.bp.blogspot.com/-Vv_tyeARVbU/T3wUvCV26LI/AAAAAAAAAJc/-BYPeEeCOZ0/s1600/frm0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Vv_tyeARVbU/T3wUvCV26LI/AAAAAAAAAJc/-BYPeEeCOZ0/s1600/frm0002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31" cy="64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64029" cy="644114"/>
            <wp:effectExtent l="19050" t="0" r="0" b="0"/>
            <wp:docPr id="9" name="Resim 4" descr="http://2.bp.blogspot.com/-Vv_tyeARVbU/T3wUvCV26LI/AAAAAAAAAJc/-BYPeEeCOZ0/s1600/frm0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Vv_tyeARVbU/T3wUvCV26LI/AAAAAAAAAJc/-BYPeEeCOZ0/s1600/frm0002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31" cy="64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602052" cy="685703"/>
            <wp:effectExtent l="19050" t="0" r="7548" b="0"/>
            <wp:docPr id="46" name="Resim 16" descr="http://www.yaban.gen.tr/wp-content/uploads/2012/08/yaban-gen-tr-boyama-resimleri-meyveler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yaban.gen.tr/wp-content/uploads/2012/08/yaban-gen-tr-boyama-resimleri-meyveler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24" cy="6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64029" cy="644114"/>
            <wp:effectExtent l="19050" t="0" r="0" b="0"/>
            <wp:docPr id="10" name="Resim 4" descr="http://2.bp.blogspot.com/-Vv_tyeARVbU/T3wUvCV26LI/AAAAAAAAAJc/-BYPeEeCOZ0/s1600/frm0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Vv_tyeARVbU/T3wUvCV26LI/AAAAAAAAAJc/-BYPeEeCOZ0/s1600/frm0002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31" cy="64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507161" cy="716562"/>
            <wp:effectExtent l="19050" t="0" r="7189" b="0"/>
            <wp:docPr id="45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64029" cy="644114"/>
            <wp:effectExtent l="19050" t="0" r="0" b="0"/>
            <wp:docPr id="11" name="Resim 4" descr="http://2.bp.blogspot.com/-Vv_tyeARVbU/T3wUvCV26LI/AAAAAAAAAJc/-BYPeEeCOZ0/s1600/frm0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Vv_tyeARVbU/T3wUvCV26LI/AAAAAAAAAJc/-BYPeEeCOZ0/s1600/frm0002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31" cy="64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64029" cy="644114"/>
            <wp:effectExtent l="19050" t="0" r="0" b="0"/>
            <wp:docPr id="12" name="Resim 4" descr="http://2.bp.blogspot.com/-Vv_tyeARVbU/T3wUvCV26LI/AAAAAAAAAJc/-BYPeEeCOZ0/s1600/frm00023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2.bp.blogspot.com/-Vv_tyeARVbU/T3wUvCV26LI/AAAAAAAAAJc/-BYPeEeCOZ0/s1600/frm00023.bmp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531" cy="6448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14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15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16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83079" cy="647928"/>
            <wp:effectExtent l="19050" t="0" r="0" b="0"/>
            <wp:docPr id="48" name="Resim 10" descr="https://encrypted-tbn0.gstatic.com/images?q=tbn:ANd9GcT3clOJ61eJfXjA86rfw3dH9YZJP5HN8aD7KwbHXTusYYNWpS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3clOJ61eJfXjA86rfw3dH9YZJP5HN8aD7KwbHXTusYYNWpS8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21" cy="64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17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19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602052" cy="685703"/>
            <wp:effectExtent l="19050" t="0" r="7548" b="0"/>
            <wp:docPr id="47" name="Resim 16" descr="http://www.yaban.gen.tr/wp-content/uploads/2012/08/yaban-gen-tr-boyama-resimleri-meyveler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yaban.gen.tr/wp-content/uploads/2012/08/yaban-gen-tr-boyama-resimleri-meyveler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24" cy="6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20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22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>
        <w:rPr>
          <w:noProof/>
          <w:lang w:eastAsia="tr-TR"/>
        </w:rPr>
        <w:drawing>
          <wp:inline distT="0" distB="0" distL="0" distR="0">
            <wp:extent cx="483079" cy="647928"/>
            <wp:effectExtent l="19050" t="0" r="0" b="0"/>
            <wp:docPr id="23" name="Resim 10" descr="https://encrypted-tbn0.gstatic.com/images?q=tbn:ANd9GcT3clOJ61eJfXjA86rfw3dH9YZJP5HN8aD7KwbHXTusYYNWpS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3clOJ61eJfXjA86rfw3dH9YZJP5HN8aD7KwbHXTusYYNWpS8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21" cy="64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83079" cy="647928"/>
            <wp:effectExtent l="19050" t="0" r="0" b="0"/>
            <wp:docPr id="24" name="Resim 10" descr="https://encrypted-tbn0.gstatic.com/images?q=tbn:ANd9GcT3clOJ61eJfXjA86rfw3dH9YZJP5HN8aD7KwbHXTusYYNWpS8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0.gstatic.com/images?q=tbn:ANd9GcT3clOJ61eJfXjA86rfw3dH9YZJP5HN8aD7KwbHXTusYYNWpS8w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021" cy="6491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>
        <w:rPr>
          <w:noProof/>
          <w:lang w:eastAsia="tr-TR"/>
        </w:rPr>
        <w:drawing>
          <wp:inline distT="0" distB="0" distL="0" distR="0">
            <wp:extent cx="507161" cy="716562"/>
            <wp:effectExtent l="19050" t="0" r="7189" b="0"/>
            <wp:docPr id="26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507161" cy="716562"/>
            <wp:effectExtent l="19050" t="0" r="7189" b="0"/>
            <wp:docPr id="27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41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507161" cy="716562"/>
            <wp:effectExtent l="19050" t="0" r="7189" b="0"/>
            <wp:docPr id="28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507161" cy="716562"/>
            <wp:effectExtent l="19050" t="0" r="7189" b="0"/>
            <wp:docPr id="30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507161" cy="716562"/>
            <wp:effectExtent l="19050" t="0" r="7189" b="0"/>
            <wp:docPr id="32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507161" cy="716562"/>
            <wp:effectExtent l="19050" t="0" r="7189" b="0"/>
            <wp:docPr id="33" name="Resim 13" descr="http://3.bp.blogspot.com/-gkQRZQWlK-Q/TqHy81iI89I/AAAAAAAAAhI/HamMByHQ8DY/s1600/banana-t955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3.bp.blogspot.com/-gkQRZQWlK-Q/TqHy81iI89I/AAAAAAAAAhI/HamMByHQ8DY/s1600/banana-t9550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35" cy="71836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>
        <w:rPr>
          <w:noProof/>
          <w:lang w:eastAsia="tr-TR"/>
        </w:rPr>
        <w:drawing>
          <wp:inline distT="0" distB="0" distL="0" distR="0">
            <wp:extent cx="602052" cy="685703"/>
            <wp:effectExtent l="19050" t="0" r="7548" b="0"/>
            <wp:docPr id="34" name="Resim 16" descr="http://www.yaban.gen.tr/wp-content/uploads/2012/08/yaban-gen-tr-boyama-resimleri-meyveler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yaban.gen.tr/wp-content/uploads/2012/08/yaban-gen-tr-boyama-resimleri-meyveler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24" cy="6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602052" cy="685703"/>
            <wp:effectExtent l="19050" t="0" r="7548" b="0"/>
            <wp:docPr id="35" name="Resim 16" descr="http://www.yaban.gen.tr/wp-content/uploads/2012/08/yaban-gen-tr-boyama-resimleri-meyveler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yaban.gen.tr/wp-content/uploads/2012/08/yaban-gen-tr-boyama-resimleri-meyveler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24" cy="6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451223" cy="638355"/>
            <wp:effectExtent l="19050" t="0" r="5977" b="0"/>
            <wp:docPr id="44" name="Resim 7" descr="http://2.bp.blogspot.com/-k_8uX75wTA0/T7J9aoouBRI/AAAAAAAAAGI/Quzg3-5gMBw/s1600/elma+cop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2.bp.blogspot.com/-k_8uX75wTA0/T7J9aoouBRI/AAAAAAAAAGI/Quzg3-5gMBw/s1600/elma+copy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595" cy="6417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237C7" w:rsidRPr="006237C7">
        <w:drawing>
          <wp:inline distT="0" distB="0" distL="0" distR="0">
            <wp:extent cx="602052" cy="685703"/>
            <wp:effectExtent l="19050" t="0" r="7548" b="0"/>
            <wp:docPr id="38" name="Resim 16" descr="http://www.yaban.gen.tr/wp-content/uploads/2012/08/yaban-gen-tr-boyama-resimleri-meyveler-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yaban.gen.tr/wp-content/uploads/2012/08/yaban-gen-tr-boyama-resimleri-meyveler-15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2324" cy="6860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XSpec="right" w:tblpY="236"/>
        <w:tblW w:w="0" w:type="auto"/>
        <w:tblLook w:val="04A0"/>
      </w:tblPr>
      <w:tblGrid>
        <w:gridCol w:w="3394"/>
        <w:gridCol w:w="3394"/>
      </w:tblGrid>
      <w:tr w:rsidR="00074332" w:rsidTr="00074332"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</w:tr>
      <w:tr w:rsidR="00074332" w:rsidTr="00074332">
        <w:tc>
          <w:tcPr>
            <w:tcW w:w="3394" w:type="dxa"/>
          </w:tcPr>
          <w:p w:rsidR="00074332" w:rsidRDefault="00074332" w:rsidP="00074332">
            <w:pPr>
              <w:pStyle w:val="AralkYok"/>
            </w:pPr>
            <w:r>
              <w:rPr>
                <w:noProof/>
                <w:lang w:eastAsia="tr-TR"/>
              </w:rPr>
              <w:pict>
                <v:shape id="_x0000_s1039" type="#_x0000_t32" style="position:absolute;margin-left:-5.7pt;margin-top:9.95pt;width:349.15pt;height:0;z-index:251671552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</w:tr>
      <w:tr w:rsidR="00074332" w:rsidTr="00074332"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</w:tr>
      <w:tr w:rsidR="00074332" w:rsidTr="00074332"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</w:tr>
      <w:tr w:rsidR="00074332" w:rsidTr="00074332">
        <w:tc>
          <w:tcPr>
            <w:tcW w:w="3394" w:type="dxa"/>
          </w:tcPr>
          <w:p w:rsidR="00074332" w:rsidRDefault="00074332" w:rsidP="00074332">
            <w:pPr>
              <w:pStyle w:val="AralkYok"/>
            </w:pPr>
            <w:r>
              <w:rPr>
                <w:rFonts w:ascii="Comic Sans MS" w:hAnsi="Comic Sans MS"/>
                <w:noProof/>
                <w:lang w:eastAsia="tr-TR"/>
              </w:rPr>
              <w:pict>
                <v:shape id="_x0000_s1040" type="#_x0000_t32" style="position:absolute;margin-left:-5.7pt;margin-top:9.6pt;width:349.15pt;height:0;z-index:251672576;mso-position-horizontal-relative:text;mso-position-vertical-relative:text" o:connectortype="straight">
                  <v:stroke endarrow="block"/>
                </v:shape>
              </w:pict>
            </w:r>
          </w:p>
        </w:tc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</w:tr>
      <w:tr w:rsidR="00074332" w:rsidTr="00074332"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</w:tr>
      <w:tr w:rsidR="00074332" w:rsidTr="00074332"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  <w:tc>
          <w:tcPr>
            <w:tcW w:w="3394" w:type="dxa"/>
          </w:tcPr>
          <w:p w:rsidR="00074332" w:rsidRDefault="00074332" w:rsidP="00074332">
            <w:pPr>
              <w:pStyle w:val="AralkYok"/>
            </w:pPr>
          </w:p>
        </w:tc>
      </w:tr>
    </w:tbl>
    <w:p w:rsidR="00074332" w:rsidRDefault="006237C7" w:rsidP="006237C7">
      <w:pPr>
        <w:pStyle w:val="AralkYok"/>
      </w:pPr>
      <w:r>
        <w:rPr>
          <w:rFonts w:ascii="Comic Sans MS" w:hAnsi="Comic Sans MS"/>
        </w:rPr>
        <w:t xml:space="preserve">Yukarıda 3-A sınıfı öğrencilerinin en sevdiği meyveler verilmiştir. Bu bilgileri kullanarak </w:t>
      </w:r>
      <w:r w:rsidR="00074332">
        <w:rPr>
          <w:rFonts w:ascii="Comic Sans MS" w:hAnsi="Comic Sans MS"/>
        </w:rPr>
        <w:t>aşağıdaki alana şekil grafiği, sıklık tablosu ve çetele tablosu oluşturunuz.</w:t>
      </w:r>
    </w:p>
    <w:p w:rsidR="002B3842" w:rsidRDefault="00074332" w:rsidP="006237C7">
      <w:pPr>
        <w:pStyle w:val="AralkYok"/>
      </w:pPr>
      <w:r>
        <w:rPr>
          <w:rFonts w:ascii="Comic Sans MS" w:hAnsi="Comic Sans MS"/>
          <w:noProof/>
          <w:lang w:eastAsia="tr-TR"/>
        </w:rPr>
        <w:pict>
          <v:shape id="_x0000_s1042" type="#_x0000_t32" style="position:absolute;margin-left:365.9pt;margin-top:109.7pt;width:349.15pt;height:0;z-index:251674624" o:connectortype="straight">
            <v:stroke endarrow="block"/>
          </v:shape>
        </w:pict>
      </w:r>
      <w:r>
        <w:rPr>
          <w:rFonts w:ascii="Comic Sans MS" w:hAnsi="Comic Sans MS"/>
          <w:noProof/>
          <w:lang w:eastAsia="tr-TR"/>
        </w:rPr>
        <w:pict>
          <v:shape id="_x0000_s1041" type="#_x0000_t32" style="position:absolute;margin-left:365.9pt;margin-top:69.65pt;width:349.15pt;height:0;z-index:251673600" o:connectortype="straight">
            <v:stroke endarrow="block"/>
          </v:shape>
        </w:pict>
      </w:r>
    </w:p>
    <w:sectPr w:rsidR="002B3842" w:rsidSect="006237C7">
      <w:pgSz w:w="16838" w:h="11906" w:orient="landscape"/>
      <w:pgMar w:top="1417" w:right="1417" w:bottom="1417" w:left="141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6237C7"/>
    <w:rsid w:val="00074332"/>
    <w:rsid w:val="002B3842"/>
    <w:rsid w:val="006237C7"/>
    <w:rsid w:val="00667AD6"/>
    <w:rsid w:val="00963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26"/>
        <o:r id="V:Rule4" type="connector" idref="#_x0000_s1030"/>
        <o:r id="V:Rule6" type="connector" idref="#_x0000_s1031"/>
        <o:r id="V:Rule8" type="connector" idref="#_x0000_s1032"/>
        <o:r id="V:Rule10" type="connector" idref="#_x0000_s1033"/>
        <o:r id="V:Rule12" type="connector" idref="#_x0000_s1034"/>
        <o:r id="V:Rule14" type="connector" idref="#_x0000_s1035"/>
        <o:r id="V:Rule16" type="connector" idref="#_x0000_s1036"/>
        <o:r id="V:Rule18" type="connector" idref="#_x0000_s1038"/>
        <o:r id="V:Rule20" type="connector" idref="#_x0000_s1039"/>
        <o:r id="V:Rule21" type="connector" idref="#_x0000_s1040"/>
        <o:r id="V:Rule22" type="connector" idref="#_x0000_s1041"/>
        <o:r id="V:Rule23" type="connector" idref="#_x0000_s1042"/>
        <o:r id="V:Rule25" type="connector" idref="#_x0000_s1043"/>
        <o:r id="V:Rule26" type="connector" idref="#_x0000_s1044"/>
        <o:r id="V:Rule27" type="connector" idref="#_x0000_s1045"/>
        <o:r id="V:Rule28" type="connector" idref="#_x0000_s1046"/>
        <o:r id="V:Rule29" type="connector" idref="#_x0000_s1047"/>
        <o:r id="V:Rule30" type="connector" idref="#_x0000_s1048"/>
        <o:r id="V:Rule33" type="connector" idref="#_x0000_s105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384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7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7C7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6237C7"/>
    <w:pPr>
      <w:spacing w:after="0" w:line="240" w:lineRule="auto"/>
    </w:pPr>
  </w:style>
  <w:style w:type="table" w:styleId="TabloKlavuzu">
    <w:name w:val="Table Grid"/>
    <w:basedOn w:val="NormalTablo"/>
    <w:uiPriority w:val="59"/>
    <w:rsid w:val="000743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theme" Target="theme/theme1.xml"/><Relationship Id="rId5" Type="http://schemas.openxmlformats.org/officeDocument/2006/relationships/image" Target="media/image2.jpeg"/><Relationship Id="rId10" Type="http://schemas.openxmlformats.org/officeDocument/2006/relationships/fontTable" Target="fontTable.xml"/><Relationship Id="rId4" Type="http://schemas.openxmlformats.org/officeDocument/2006/relationships/image" Target="media/image1.jpeg"/><Relationship Id="rId9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37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2014-03-02T10:49:00Z</cp:lastPrinted>
  <dcterms:created xsi:type="dcterms:W3CDTF">2014-03-02T10:25:00Z</dcterms:created>
  <dcterms:modified xsi:type="dcterms:W3CDTF">2014-03-02T10:50:00Z</dcterms:modified>
  <cp:category>www.sorubak.com</cp:category>
</cp:coreProperties>
</file>