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B6052" w14:textId="77777777" w:rsidR="005C01A9" w:rsidRPr="00A135CF" w:rsidRDefault="005C01A9" w:rsidP="005C01A9">
      <w:pPr>
        <w:pBdr>
          <w:bottom w:val="single" w:sz="4" w:space="1" w:color="auto"/>
        </w:pBdr>
        <w:rPr>
          <w:rStyle w:val="Kpr"/>
          <w:rFonts w:ascii="Comic Sans MS" w:hAnsi="Comic Sans MS"/>
          <w:b/>
          <w:color w:val="000000" w:themeColor="text1"/>
          <w:u w:val="none"/>
        </w:rPr>
      </w:pPr>
      <w:r w:rsidRPr="000B691E">
        <w:rPr>
          <w:rFonts w:ascii="Comic Sans MS" w:hAnsi="Comic Sans MS"/>
          <w:b/>
        </w:rPr>
        <w:t>ADI-SOYADI :</w:t>
      </w:r>
      <w:r w:rsidR="001C594A" w:rsidRPr="00A135CF">
        <w:rPr>
          <w:rFonts w:ascii="Comic Sans MS" w:hAnsi="Comic Sans MS"/>
          <w:b/>
          <w:color w:val="000000" w:themeColor="text1"/>
          <w:sz w:val="32"/>
          <w:szCs w:val="32"/>
        </w:rPr>
        <w:fldChar w:fldCharType="begin"/>
      </w:r>
      <w:r w:rsidR="001C594A" w:rsidRPr="00A135CF">
        <w:rPr>
          <w:rFonts w:ascii="Comic Sans MS" w:hAnsi="Comic Sans MS"/>
          <w:b/>
          <w:color w:val="000000" w:themeColor="text1"/>
          <w:sz w:val="32"/>
          <w:szCs w:val="32"/>
        </w:rPr>
        <w:instrText xml:space="preserve"> HYPERLINK "https://www.sorubak.com" </w:instrText>
      </w:r>
      <w:r w:rsidR="001C594A" w:rsidRPr="00A135CF">
        <w:rPr>
          <w:rFonts w:ascii="Comic Sans MS" w:hAnsi="Comic Sans MS"/>
          <w:b/>
          <w:color w:val="000000" w:themeColor="text1"/>
          <w:sz w:val="32"/>
          <w:szCs w:val="32"/>
        </w:rPr>
        <w:fldChar w:fldCharType="separate"/>
      </w:r>
    </w:p>
    <w:p w14:paraId="2FAB129D" w14:textId="4774ACFF" w:rsidR="00453B7C" w:rsidRPr="00A135CF" w:rsidRDefault="00A135CF" w:rsidP="005C01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Style w:val="Kpr"/>
          <w:rFonts w:ascii="Comic Sans MS" w:hAnsi="Comic Sans MS"/>
          <w:b/>
          <w:color w:val="000000" w:themeColor="text1"/>
          <w:sz w:val="32"/>
          <w:szCs w:val="32"/>
          <w:u w:val="none"/>
        </w:rPr>
      </w:pPr>
      <w:r>
        <w:rPr>
          <w:rStyle w:val="Kpr"/>
          <w:rFonts w:ascii="Comic Sans MS" w:hAnsi="Comic Sans MS"/>
          <w:b/>
          <w:color w:val="000000" w:themeColor="text1"/>
          <w:sz w:val="32"/>
          <w:szCs w:val="32"/>
          <w:u w:val="none"/>
        </w:rPr>
        <w:t>…</w:t>
      </w:r>
      <w:r>
        <w:rPr>
          <w:rStyle w:val="Kpr"/>
          <w:rFonts w:ascii="Comic Sans MS" w:hAnsi="Comic Sans MS"/>
          <w:b/>
          <w:color w:val="000000" w:themeColor="text1"/>
          <w:sz w:val="32"/>
          <w:szCs w:val="32"/>
        </w:rPr>
        <w:t>……………….</w:t>
      </w:r>
      <w:r w:rsidR="005C01A9" w:rsidRPr="00A135CF">
        <w:rPr>
          <w:rStyle w:val="Kpr"/>
          <w:rFonts w:ascii="Comic Sans MS" w:hAnsi="Comic Sans MS"/>
          <w:b/>
          <w:color w:val="000000" w:themeColor="text1"/>
          <w:sz w:val="32"/>
          <w:szCs w:val="32"/>
          <w:u w:val="none"/>
        </w:rPr>
        <w:t>İLKOKULU</w:t>
      </w:r>
    </w:p>
    <w:p w14:paraId="50F5EF5F" w14:textId="77777777" w:rsidR="005C01A9" w:rsidRPr="00A135CF" w:rsidRDefault="005C01A9" w:rsidP="005C01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color w:val="000000" w:themeColor="text1"/>
          <w:sz w:val="32"/>
          <w:szCs w:val="32"/>
        </w:rPr>
      </w:pPr>
      <w:r w:rsidRPr="00A135CF">
        <w:rPr>
          <w:rStyle w:val="Kpr"/>
          <w:rFonts w:ascii="Comic Sans MS" w:hAnsi="Comic Sans MS"/>
          <w:b/>
          <w:color w:val="000000" w:themeColor="text1"/>
          <w:sz w:val="32"/>
          <w:szCs w:val="32"/>
          <w:u w:val="none"/>
        </w:rPr>
        <w:t>4-D SINIFI 1. DÖNEM 2. FEN BİLİMLERİ SINAVI</w:t>
      </w:r>
      <w:r w:rsidR="001C594A" w:rsidRPr="00A135CF">
        <w:rPr>
          <w:rFonts w:ascii="Comic Sans MS" w:hAnsi="Comic Sans MS"/>
          <w:b/>
          <w:color w:val="000000" w:themeColor="text1"/>
          <w:sz w:val="32"/>
          <w:szCs w:val="32"/>
        </w:rPr>
        <w:fldChar w:fldCharType="end"/>
      </w:r>
    </w:p>
    <w:p w14:paraId="05ECDD4B" w14:textId="77777777" w:rsidR="005C01A9" w:rsidRPr="000B691E" w:rsidRDefault="005C01A9" w:rsidP="005C01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</w:p>
    <w:p w14:paraId="6AF22830" w14:textId="77777777" w:rsidR="005C01A9" w:rsidRPr="000B691E" w:rsidRDefault="005C01A9" w:rsidP="005C01A9"/>
    <w:p w14:paraId="66FC9E24" w14:textId="77777777" w:rsidR="009E648A" w:rsidRPr="000B691E" w:rsidRDefault="009E648A" w:rsidP="005C01A9">
      <w:pPr>
        <w:sectPr w:rsidR="009E648A" w:rsidRPr="000B691E" w:rsidSect="005C01A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44BA9B7" w14:textId="77777777" w:rsidR="005C01A9" w:rsidRPr="0084631C" w:rsidRDefault="005C01A9" w:rsidP="009E648A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84631C">
        <w:rPr>
          <w:b/>
          <w:sz w:val="24"/>
          <w:szCs w:val="24"/>
        </w:rPr>
        <w:t>Aşağıdaki ifadeler doğruysa ‘’D’’, yanlışsa ‘’Y’’ yazalım.</w:t>
      </w:r>
      <w:r w:rsidR="001E48C2" w:rsidRPr="0084631C">
        <w:rPr>
          <w:b/>
          <w:sz w:val="24"/>
          <w:szCs w:val="24"/>
        </w:rPr>
        <w:t>(5x3=15 puan)</w:t>
      </w:r>
    </w:p>
    <w:p w14:paraId="65BA94C4" w14:textId="77777777" w:rsidR="009E648A" w:rsidRPr="000B691E" w:rsidRDefault="009E648A" w:rsidP="002727CC">
      <w:pPr>
        <w:jc w:val="both"/>
        <w:rPr>
          <w:sz w:val="24"/>
          <w:szCs w:val="24"/>
        </w:rPr>
      </w:pPr>
      <w:r w:rsidRPr="000B691E">
        <w:rPr>
          <w:sz w:val="24"/>
          <w:szCs w:val="24"/>
        </w:rPr>
        <w:t>( ) Fosiller günümüze ulaşmış canlı kalıntılarıdır.</w:t>
      </w:r>
    </w:p>
    <w:p w14:paraId="41EA0163" w14:textId="77777777" w:rsidR="009E648A" w:rsidRPr="000B691E" w:rsidRDefault="009E648A" w:rsidP="002727CC">
      <w:pPr>
        <w:jc w:val="both"/>
        <w:rPr>
          <w:sz w:val="24"/>
          <w:szCs w:val="24"/>
        </w:rPr>
      </w:pPr>
      <w:r w:rsidRPr="000B691E">
        <w:rPr>
          <w:sz w:val="24"/>
          <w:szCs w:val="24"/>
        </w:rPr>
        <w:t>()  Dünya Güneş’in etrafında dolanma hareketini 1 günde tamamlar.</w:t>
      </w:r>
    </w:p>
    <w:p w14:paraId="4944192B" w14:textId="77777777" w:rsidR="009E648A" w:rsidRPr="000B691E" w:rsidRDefault="000B691E" w:rsidP="002727CC">
      <w:pPr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9E648A" w:rsidRPr="000B691E">
        <w:rPr>
          <w:sz w:val="24"/>
          <w:szCs w:val="24"/>
        </w:rPr>
        <w:t>) Dönme hareketi sonucunda gece gündüz oluşur.</w:t>
      </w:r>
    </w:p>
    <w:p w14:paraId="5486572B" w14:textId="77777777" w:rsidR="009E648A" w:rsidRPr="000B691E" w:rsidRDefault="001E48C2" w:rsidP="002727CC">
      <w:pPr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9E648A" w:rsidRPr="000B691E">
        <w:rPr>
          <w:sz w:val="24"/>
          <w:szCs w:val="24"/>
        </w:rPr>
        <w:t>) Gece gündüz sürekli birbirini takip eder.</w:t>
      </w:r>
    </w:p>
    <w:p w14:paraId="40CAF093" w14:textId="77777777" w:rsidR="00BB4122" w:rsidRPr="000B691E" w:rsidRDefault="000B691E" w:rsidP="002727CC">
      <w:pPr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9E648A" w:rsidRPr="000B691E">
        <w:rPr>
          <w:sz w:val="24"/>
          <w:szCs w:val="24"/>
        </w:rPr>
        <w:t>)Dünya kendi etrafında dönüşünü 1 günde tamamlar.</w:t>
      </w:r>
    </w:p>
    <w:p w14:paraId="447C1D15" w14:textId="77777777" w:rsidR="002727CC" w:rsidRPr="0084631C" w:rsidRDefault="009E648A" w:rsidP="002727CC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84631C">
        <w:rPr>
          <w:b/>
          <w:sz w:val="24"/>
          <w:szCs w:val="24"/>
        </w:rPr>
        <w:t>Aşağıdaki kavramlar ve tanımları eşleştirelim</w:t>
      </w:r>
      <w:r w:rsidR="002727CC" w:rsidRPr="0084631C">
        <w:rPr>
          <w:b/>
          <w:sz w:val="24"/>
          <w:szCs w:val="24"/>
        </w:rPr>
        <w:t>.</w:t>
      </w:r>
      <w:r w:rsidR="001E48C2" w:rsidRPr="0084631C">
        <w:rPr>
          <w:b/>
          <w:sz w:val="24"/>
          <w:szCs w:val="24"/>
        </w:rPr>
        <w:t>(2x3=6 puan)</w:t>
      </w:r>
    </w:p>
    <w:p w14:paraId="687474C2" w14:textId="77777777" w:rsidR="002727CC" w:rsidRPr="000B691E" w:rsidRDefault="002727CC" w:rsidP="002727CC">
      <w:pPr>
        <w:jc w:val="both"/>
        <w:rPr>
          <w:sz w:val="24"/>
          <w:szCs w:val="24"/>
        </w:rPr>
      </w:pPr>
      <w:r w:rsidRPr="000B691E">
        <w:rPr>
          <w:sz w:val="24"/>
          <w:szCs w:val="24"/>
        </w:rPr>
        <w:t>(a)</w:t>
      </w:r>
      <w:r w:rsidR="009E648A" w:rsidRPr="000B691E">
        <w:rPr>
          <w:sz w:val="24"/>
          <w:szCs w:val="24"/>
        </w:rPr>
        <w:t>Yapısında mineral bulunan taş ve kayalara denir.</w:t>
      </w:r>
    </w:p>
    <w:p w14:paraId="56B03747" w14:textId="77777777" w:rsidR="009E648A" w:rsidRPr="000B691E" w:rsidRDefault="002727CC" w:rsidP="002727CC">
      <w:pPr>
        <w:jc w:val="both"/>
        <w:rPr>
          <w:sz w:val="24"/>
          <w:szCs w:val="24"/>
        </w:rPr>
      </w:pPr>
      <w:r w:rsidRPr="000B691E">
        <w:rPr>
          <w:sz w:val="24"/>
          <w:szCs w:val="24"/>
        </w:rPr>
        <w:t>(b)</w:t>
      </w:r>
      <w:r w:rsidR="009E648A" w:rsidRPr="000B691E">
        <w:rPr>
          <w:sz w:val="24"/>
          <w:szCs w:val="24"/>
        </w:rPr>
        <w:t>Ekonomik değeri olan taş ve minerallere denir.</w:t>
      </w:r>
    </w:p>
    <w:p w14:paraId="414581D9" w14:textId="77777777" w:rsidR="009E648A" w:rsidRPr="000B691E" w:rsidRDefault="002727CC" w:rsidP="002727CC">
      <w:pPr>
        <w:jc w:val="both"/>
        <w:rPr>
          <w:sz w:val="24"/>
          <w:szCs w:val="24"/>
        </w:rPr>
      </w:pPr>
      <w:r w:rsidRPr="000B691E">
        <w:rPr>
          <w:sz w:val="24"/>
          <w:szCs w:val="24"/>
        </w:rPr>
        <w:t>(c)</w:t>
      </w:r>
      <w:r w:rsidR="009E648A" w:rsidRPr="000B691E">
        <w:rPr>
          <w:sz w:val="24"/>
          <w:szCs w:val="24"/>
        </w:rPr>
        <w:t>Kayaçlardan daha küçük kaya parçalarına denir.</w:t>
      </w:r>
    </w:p>
    <w:tbl>
      <w:tblPr>
        <w:tblStyle w:val="KlavuzTablo21"/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EAAAA" w:themeFill="background2" w:themeFillShade="BF"/>
        <w:tblLook w:val="04A0" w:firstRow="1" w:lastRow="0" w:firstColumn="1" w:lastColumn="0" w:noHBand="0" w:noVBand="1"/>
      </w:tblPr>
      <w:tblGrid>
        <w:gridCol w:w="1663"/>
        <w:gridCol w:w="2160"/>
      </w:tblGrid>
      <w:tr w:rsidR="00D41274" w:rsidRPr="000B691E" w14:paraId="7DF7AFB3" w14:textId="77777777" w:rsidTr="00E054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EAAAA" w:themeFill="background2" w:themeFillShade="BF"/>
          </w:tcPr>
          <w:p w14:paraId="2293409E" w14:textId="77777777" w:rsidR="009E648A" w:rsidRPr="000B691E" w:rsidRDefault="009E648A" w:rsidP="009E648A">
            <w:pPr>
              <w:jc w:val="center"/>
              <w:rPr>
                <w:sz w:val="24"/>
                <w:szCs w:val="24"/>
              </w:rPr>
            </w:pPr>
            <w:r w:rsidRPr="000B691E">
              <w:rPr>
                <w:sz w:val="24"/>
                <w:szCs w:val="24"/>
              </w:rPr>
              <w:t>Taş</w:t>
            </w:r>
          </w:p>
        </w:tc>
        <w:tc>
          <w:tcPr>
            <w:tcW w:w="216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0622BEA0" w14:textId="77777777" w:rsidR="009E648A" w:rsidRPr="000B691E" w:rsidRDefault="009E648A" w:rsidP="009E64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D41274" w:rsidRPr="000B691E" w14:paraId="64C782CE" w14:textId="77777777" w:rsidTr="00E054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3" w:type="dxa"/>
            <w:shd w:val="clear" w:color="auto" w:fill="AEAAAA" w:themeFill="background2" w:themeFillShade="BF"/>
          </w:tcPr>
          <w:p w14:paraId="221C7358" w14:textId="77777777" w:rsidR="009E648A" w:rsidRPr="000B691E" w:rsidRDefault="009E648A" w:rsidP="009E648A">
            <w:pPr>
              <w:jc w:val="center"/>
              <w:rPr>
                <w:sz w:val="24"/>
                <w:szCs w:val="24"/>
              </w:rPr>
            </w:pPr>
            <w:r w:rsidRPr="000B691E">
              <w:rPr>
                <w:sz w:val="24"/>
                <w:szCs w:val="24"/>
              </w:rPr>
              <w:t>Kayaç</w:t>
            </w:r>
          </w:p>
        </w:tc>
        <w:tc>
          <w:tcPr>
            <w:tcW w:w="2160" w:type="dxa"/>
            <w:shd w:val="clear" w:color="auto" w:fill="FFFFFF" w:themeFill="background1"/>
          </w:tcPr>
          <w:p w14:paraId="3881C0A0" w14:textId="77777777" w:rsidR="009E648A" w:rsidRPr="000B691E" w:rsidRDefault="009E648A" w:rsidP="009E64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9E648A" w:rsidRPr="000B691E" w14:paraId="4EFD58FE" w14:textId="77777777" w:rsidTr="00E0549C">
        <w:trPr>
          <w:trHeight w:val="7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3" w:type="dxa"/>
            <w:shd w:val="clear" w:color="auto" w:fill="AEAAAA" w:themeFill="background2" w:themeFillShade="BF"/>
          </w:tcPr>
          <w:p w14:paraId="54F1FA04" w14:textId="77777777" w:rsidR="009E648A" w:rsidRPr="000B691E" w:rsidRDefault="009E648A" w:rsidP="009E648A">
            <w:pPr>
              <w:jc w:val="center"/>
              <w:rPr>
                <w:sz w:val="24"/>
                <w:szCs w:val="24"/>
              </w:rPr>
            </w:pPr>
            <w:r w:rsidRPr="000B691E">
              <w:rPr>
                <w:sz w:val="24"/>
                <w:szCs w:val="24"/>
              </w:rPr>
              <w:t>Maden</w:t>
            </w:r>
          </w:p>
        </w:tc>
        <w:tc>
          <w:tcPr>
            <w:tcW w:w="2160" w:type="dxa"/>
            <w:shd w:val="clear" w:color="auto" w:fill="FFFFFF" w:themeFill="background1"/>
          </w:tcPr>
          <w:p w14:paraId="62115BD8" w14:textId="77777777" w:rsidR="009E648A" w:rsidRPr="000B691E" w:rsidRDefault="009E648A" w:rsidP="009E64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</w:tbl>
    <w:p w14:paraId="684BD4D9" w14:textId="77777777" w:rsidR="00BB4122" w:rsidRPr="000B691E" w:rsidRDefault="00BB4122" w:rsidP="00D412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0317B19" w14:textId="77777777" w:rsidR="00D41274" w:rsidRPr="00D41274" w:rsidRDefault="002A7235" w:rsidP="00D41274">
      <w:pPr>
        <w:spacing w:after="0" w:line="240" w:lineRule="auto"/>
        <w:rPr>
          <w:rFonts w:ascii="Arial" w:eastAsia="Times New Roman" w:hAnsi="Arial" w:cs="Arial"/>
          <w:color w:val="660099"/>
          <w:sz w:val="24"/>
          <w:szCs w:val="24"/>
          <w:u w:val="single"/>
          <w:bdr w:val="none" w:sz="0" w:space="0" w:color="auto" w:frame="1"/>
          <w:shd w:val="clear" w:color="auto" w:fill="141518"/>
          <w:lang w:eastAsia="tr-TR"/>
        </w:rPr>
      </w:pPr>
      <w:r w:rsidRPr="000B691E">
        <w:rPr>
          <w:rFonts w:ascii="Times New Roman" w:eastAsia="Times New Roman" w:hAnsi="Times New Roman" w:cs="Times New Roman"/>
          <w:sz w:val="24"/>
          <w:szCs w:val="24"/>
          <w:lang w:eastAsia="tr-TR"/>
        </w:rPr>
        <w:fldChar w:fldCharType="begin"/>
      </w:r>
      <w:r w:rsidR="00D41274" w:rsidRPr="00D41274">
        <w:rPr>
          <w:rFonts w:ascii="Times New Roman" w:eastAsia="Times New Roman" w:hAnsi="Times New Roman" w:cs="Times New Roman"/>
          <w:sz w:val="24"/>
          <w:szCs w:val="24"/>
          <w:lang w:eastAsia="tr-TR"/>
        </w:rPr>
        <w:instrText xml:space="preserve"> HYPERLINK "https://www.google.com/url?sa=i&amp;source=images&amp;cd=&amp;ved=2ahUKEwjChLPWn_HmAhWP3KQKHYAIBXwQjRx6BAgBEAQ&amp;url=https%3A%2F%2Fwww.cografyaegitimi.biz%2Fkonu%2Fic-puskuruk-kayac-granit-siyenit-diorit-ve-gabro-fotograflari.376%2F&amp;psig=AOvVaw2hAStTTsap_IAiAjdJMNqe&amp;ust=1578478198316782" \t "_blank" </w:instrText>
      </w:r>
      <w:r w:rsidRPr="000B691E">
        <w:rPr>
          <w:rFonts w:ascii="Times New Roman" w:eastAsia="Times New Roman" w:hAnsi="Times New Roman" w:cs="Times New Roman"/>
          <w:sz w:val="24"/>
          <w:szCs w:val="24"/>
          <w:lang w:eastAsia="tr-TR"/>
        </w:rPr>
        <w:fldChar w:fldCharType="separate"/>
      </w:r>
    </w:p>
    <w:p w14:paraId="454C47FF" w14:textId="77777777" w:rsidR="00D41274" w:rsidRPr="0084631C" w:rsidRDefault="002A7235" w:rsidP="002727CC">
      <w:pPr>
        <w:pStyle w:val="ListeParagraf"/>
        <w:numPr>
          <w:ilvl w:val="0"/>
          <w:numId w:val="2"/>
        </w:numPr>
        <w:rPr>
          <w:b/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fldChar w:fldCharType="end"/>
      </w:r>
      <w:r w:rsidR="00D41274" w:rsidRPr="0084631C">
        <w:rPr>
          <w:b/>
          <w:sz w:val="24"/>
          <w:szCs w:val="24"/>
          <w:lang w:eastAsia="tr-TR"/>
        </w:rPr>
        <w:t>Cü</w:t>
      </w:r>
      <w:r w:rsidR="002727CC" w:rsidRPr="0084631C">
        <w:rPr>
          <w:b/>
          <w:sz w:val="24"/>
          <w:szCs w:val="24"/>
          <w:lang w:eastAsia="tr-TR"/>
        </w:rPr>
        <w:t>mlelerdeki boş bırakılan yerler</w:t>
      </w:r>
      <w:r w:rsidR="00D41274" w:rsidRPr="0084631C">
        <w:rPr>
          <w:b/>
          <w:sz w:val="24"/>
          <w:szCs w:val="24"/>
          <w:lang w:eastAsia="tr-TR"/>
        </w:rPr>
        <w:t>i uygun kelimelerle tamamlayalım.</w:t>
      </w:r>
      <w:r w:rsidR="001E48C2" w:rsidRPr="0084631C">
        <w:rPr>
          <w:b/>
          <w:sz w:val="24"/>
          <w:szCs w:val="24"/>
          <w:lang w:eastAsia="tr-TR"/>
        </w:rPr>
        <w:t>(10 puan)</w:t>
      </w:r>
    </w:p>
    <w:p w14:paraId="1A72DA48" w14:textId="77777777" w:rsidR="00D41274" w:rsidRPr="004A1D36" w:rsidRDefault="00D41274" w:rsidP="002727CC">
      <w:pPr>
        <w:jc w:val="center"/>
        <w:rPr>
          <w:b/>
          <w:sz w:val="24"/>
          <w:szCs w:val="24"/>
          <w:lang w:eastAsia="tr-TR"/>
        </w:rPr>
      </w:pPr>
      <w:r w:rsidRPr="004A1D36">
        <w:rPr>
          <w:b/>
          <w:sz w:val="24"/>
          <w:szCs w:val="24"/>
          <w:lang w:eastAsia="tr-TR"/>
        </w:rPr>
        <w:t>Spor- Aile- Bayat- Akciğer</w:t>
      </w:r>
    </w:p>
    <w:p w14:paraId="432CAB10" w14:textId="77777777" w:rsidR="00D41274" w:rsidRPr="000B691E" w:rsidRDefault="00D41274" w:rsidP="00D41274">
      <w:pPr>
        <w:pStyle w:val="ListeParagraf"/>
        <w:numPr>
          <w:ilvl w:val="0"/>
          <w:numId w:val="5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Sigara en çok ……………………</w:t>
      </w:r>
      <w:r w:rsidR="004A1D36">
        <w:rPr>
          <w:sz w:val="24"/>
          <w:szCs w:val="24"/>
          <w:lang w:eastAsia="tr-TR"/>
        </w:rPr>
        <w:t>.e</w:t>
      </w:r>
      <w:r w:rsidRPr="000B691E">
        <w:rPr>
          <w:sz w:val="24"/>
          <w:szCs w:val="24"/>
          <w:lang w:eastAsia="tr-TR"/>
        </w:rPr>
        <w:t xml:space="preserve"> zarar verir.</w:t>
      </w:r>
    </w:p>
    <w:p w14:paraId="23AB536A" w14:textId="77777777" w:rsidR="00D41274" w:rsidRPr="000B691E" w:rsidRDefault="00D41274" w:rsidP="00D41274">
      <w:pPr>
        <w:pStyle w:val="ListeParagraf"/>
        <w:numPr>
          <w:ilvl w:val="0"/>
          <w:numId w:val="5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Sağlığımız için düzenli …………..yapmalıyız.</w:t>
      </w:r>
    </w:p>
    <w:p w14:paraId="7EABD1BC" w14:textId="77777777" w:rsidR="00D41274" w:rsidRPr="000B691E" w:rsidRDefault="00D41274" w:rsidP="00D41274">
      <w:pPr>
        <w:pStyle w:val="ListeParagraf"/>
        <w:numPr>
          <w:ilvl w:val="0"/>
          <w:numId w:val="5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Alkol</w:t>
      </w:r>
      <w:r w:rsidR="002727CC" w:rsidRPr="000B691E">
        <w:rPr>
          <w:sz w:val="24"/>
          <w:szCs w:val="24"/>
          <w:lang w:eastAsia="tr-TR"/>
        </w:rPr>
        <w:t>……………………ekonomisine zarar verir.</w:t>
      </w:r>
    </w:p>
    <w:p w14:paraId="209A1D66" w14:textId="77777777" w:rsidR="001E48C2" w:rsidRPr="004A1D36" w:rsidRDefault="002727CC" w:rsidP="004A1D36">
      <w:pPr>
        <w:pStyle w:val="ListeParagraf"/>
        <w:numPr>
          <w:ilvl w:val="0"/>
          <w:numId w:val="5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………………….besinler zehirlenmelere yol açabilir.</w:t>
      </w:r>
    </w:p>
    <w:p w14:paraId="53668E85" w14:textId="77777777" w:rsidR="00D41274" w:rsidRPr="0084631C" w:rsidRDefault="002727CC" w:rsidP="002727CC">
      <w:pPr>
        <w:pStyle w:val="ListeParagraf"/>
        <w:numPr>
          <w:ilvl w:val="0"/>
          <w:numId w:val="2"/>
        </w:numPr>
        <w:rPr>
          <w:b/>
          <w:sz w:val="24"/>
          <w:szCs w:val="24"/>
          <w:lang w:eastAsia="tr-TR"/>
        </w:rPr>
      </w:pPr>
      <w:r w:rsidRPr="0084631C">
        <w:rPr>
          <w:b/>
          <w:sz w:val="24"/>
          <w:szCs w:val="24"/>
          <w:lang w:eastAsia="tr-TR"/>
        </w:rPr>
        <w:t>Aşağıdaki besinleri görevleri ile eşleştirelim.</w:t>
      </w:r>
      <w:r w:rsidR="001E48C2" w:rsidRPr="0084631C">
        <w:rPr>
          <w:b/>
          <w:sz w:val="24"/>
          <w:szCs w:val="24"/>
          <w:lang w:eastAsia="tr-TR"/>
        </w:rPr>
        <w:t>(10 puan)</w:t>
      </w:r>
    </w:p>
    <w:p w14:paraId="20767490" w14:textId="77777777" w:rsidR="002727CC" w:rsidRPr="000B691E" w:rsidRDefault="002727CC" w:rsidP="002727CC">
      <w:pPr>
        <w:ind w:left="360"/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a.Proteind.Vitamin</w:t>
      </w:r>
    </w:p>
    <w:p w14:paraId="7B626F88" w14:textId="77777777" w:rsidR="002727CC" w:rsidRPr="000B691E" w:rsidRDefault="002727CC" w:rsidP="002727CC">
      <w:pPr>
        <w:ind w:left="360"/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b.Yağe.Su</w:t>
      </w:r>
    </w:p>
    <w:p w14:paraId="0A5DAF98" w14:textId="77777777" w:rsidR="002727CC" w:rsidRPr="000B691E" w:rsidRDefault="002727CC" w:rsidP="002727CC">
      <w:pPr>
        <w:ind w:left="360"/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c.Karbonhidratf.Mineral</w:t>
      </w: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3746"/>
      </w:tblGrid>
      <w:tr w:rsidR="002727CC" w:rsidRPr="000B691E" w14:paraId="17B4D0B0" w14:textId="77777777" w:rsidTr="00BB4122">
        <w:trPr>
          <w:trHeight w:val="382"/>
        </w:trPr>
        <w:tc>
          <w:tcPr>
            <w:tcW w:w="3746" w:type="dxa"/>
            <w:shd w:val="clear" w:color="auto" w:fill="7F7F7F" w:themeFill="text1" w:themeFillTint="80"/>
          </w:tcPr>
          <w:p w14:paraId="4725FF02" w14:textId="77777777" w:rsidR="002727CC" w:rsidRPr="004B4B15" w:rsidRDefault="002727CC" w:rsidP="001E48C2">
            <w:pPr>
              <w:jc w:val="center"/>
              <w:rPr>
                <w:b/>
                <w:sz w:val="24"/>
                <w:szCs w:val="24"/>
                <w:lang w:eastAsia="tr-TR"/>
              </w:rPr>
            </w:pPr>
            <w:r w:rsidRPr="004B4B15">
              <w:rPr>
                <w:b/>
                <w:sz w:val="24"/>
                <w:szCs w:val="24"/>
                <w:lang w:eastAsia="tr-TR"/>
              </w:rPr>
              <w:t>Enerji Verici</w:t>
            </w:r>
          </w:p>
        </w:tc>
      </w:tr>
      <w:tr w:rsidR="002727CC" w:rsidRPr="000B691E" w14:paraId="0FE72856" w14:textId="77777777" w:rsidTr="00BB4122">
        <w:trPr>
          <w:trHeight w:val="557"/>
        </w:trPr>
        <w:tc>
          <w:tcPr>
            <w:tcW w:w="3746" w:type="dxa"/>
            <w:shd w:val="clear" w:color="auto" w:fill="FFFFFF" w:themeFill="background1"/>
          </w:tcPr>
          <w:p w14:paraId="0EB6A511" w14:textId="77777777" w:rsidR="002727CC" w:rsidRPr="000B691E" w:rsidRDefault="002727CC" w:rsidP="001E48C2">
            <w:pPr>
              <w:jc w:val="center"/>
              <w:rPr>
                <w:sz w:val="24"/>
                <w:szCs w:val="24"/>
                <w:lang w:eastAsia="tr-TR"/>
              </w:rPr>
            </w:pPr>
          </w:p>
        </w:tc>
      </w:tr>
    </w:tbl>
    <w:p w14:paraId="320336B2" w14:textId="77777777" w:rsidR="002727CC" w:rsidRPr="000B691E" w:rsidRDefault="002727CC" w:rsidP="001E48C2">
      <w:pPr>
        <w:ind w:left="360"/>
        <w:jc w:val="center"/>
        <w:rPr>
          <w:sz w:val="24"/>
          <w:szCs w:val="24"/>
          <w:lang w:eastAsia="tr-TR"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3746"/>
      </w:tblGrid>
      <w:tr w:rsidR="002727CC" w:rsidRPr="000B691E" w14:paraId="4341E05B" w14:textId="77777777" w:rsidTr="00BB4122">
        <w:trPr>
          <w:trHeight w:val="382"/>
        </w:trPr>
        <w:tc>
          <w:tcPr>
            <w:tcW w:w="3746" w:type="dxa"/>
            <w:shd w:val="clear" w:color="auto" w:fill="7F7F7F" w:themeFill="text1" w:themeFillTint="80"/>
          </w:tcPr>
          <w:p w14:paraId="40562122" w14:textId="77777777" w:rsidR="002727CC" w:rsidRPr="004B4B15" w:rsidRDefault="002727CC" w:rsidP="001E48C2">
            <w:pPr>
              <w:jc w:val="center"/>
              <w:rPr>
                <w:b/>
                <w:sz w:val="24"/>
                <w:szCs w:val="24"/>
                <w:lang w:eastAsia="tr-TR"/>
              </w:rPr>
            </w:pPr>
            <w:r w:rsidRPr="004B4B15">
              <w:rPr>
                <w:b/>
                <w:sz w:val="24"/>
                <w:szCs w:val="24"/>
                <w:lang w:eastAsia="tr-TR"/>
              </w:rPr>
              <w:t>Yapıcı-Onarıcı</w:t>
            </w:r>
          </w:p>
        </w:tc>
      </w:tr>
      <w:tr w:rsidR="002727CC" w:rsidRPr="000B691E" w14:paraId="7249A0FE" w14:textId="77777777" w:rsidTr="00F41D4A">
        <w:trPr>
          <w:trHeight w:val="557"/>
        </w:trPr>
        <w:tc>
          <w:tcPr>
            <w:tcW w:w="3746" w:type="dxa"/>
          </w:tcPr>
          <w:p w14:paraId="5148D614" w14:textId="77777777" w:rsidR="002727CC" w:rsidRPr="000B691E" w:rsidRDefault="002727CC" w:rsidP="001E48C2">
            <w:pPr>
              <w:jc w:val="center"/>
              <w:rPr>
                <w:sz w:val="24"/>
                <w:szCs w:val="24"/>
                <w:lang w:eastAsia="tr-TR"/>
              </w:rPr>
            </w:pPr>
          </w:p>
        </w:tc>
      </w:tr>
    </w:tbl>
    <w:p w14:paraId="0DB2276A" w14:textId="77777777" w:rsidR="002727CC" w:rsidRPr="000B691E" w:rsidRDefault="002727CC" w:rsidP="001E48C2">
      <w:pPr>
        <w:ind w:left="360"/>
        <w:jc w:val="center"/>
        <w:rPr>
          <w:sz w:val="24"/>
          <w:szCs w:val="24"/>
          <w:lang w:eastAsia="tr-TR"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3746"/>
      </w:tblGrid>
      <w:tr w:rsidR="002727CC" w:rsidRPr="000B691E" w14:paraId="124A61A3" w14:textId="77777777" w:rsidTr="00BB4122">
        <w:trPr>
          <w:trHeight w:val="382"/>
        </w:trPr>
        <w:tc>
          <w:tcPr>
            <w:tcW w:w="3746" w:type="dxa"/>
            <w:shd w:val="clear" w:color="auto" w:fill="7F7F7F" w:themeFill="text1" w:themeFillTint="80"/>
          </w:tcPr>
          <w:p w14:paraId="069EB9CB" w14:textId="77777777" w:rsidR="002727CC" w:rsidRPr="004B4B15" w:rsidRDefault="002727CC" w:rsidP="001E48C2">
            <w:pPr>
              <w:jc w:val="center"/>
              <w:rPr>
                <w:b/>
                <w:sz w:val="24"/>
                <w:szCs w:val="24"/>
                <w:lang w:eastAsia="tr-TR"/>
              </w:rPr>
            </w:pPr>
            <w:r w:rsidRPr="004B4B15">
              <w:rPr>
                <w:b/>
                <w:sz w:val="24"/>
                <w:szCs w:val="24"/>
                <w:lang w:eastAsia="tr-TR"/>
              </w:rPr>
              <w:t>Düzenleyici</w:t>
            </w:r>
          </w:p>
        </w:tc>
      </w:tr>
      <w:tr w:rsidR="002727CC" w:rsidRPr="000B691E" w14:paraId="2121CD0F" w14:textId="77777777" w:rsidTr="00F41D4A">
        <w:trPr>
          <w:trHeight w:val="557"/>
        </w:trPr>
        <w:tc>
          <w:tcPr>
            <w:tcW w:w="3746" w:type="dxa"/>
          </w:tcPr>
          <w:p w14:paraId="4A90693B" w14:textId="77777777" w:rsidR="002727CC" w:rsidRPr="000B691E" w:rsidRDefault="002727CC" w:rsidP="001E48C2">
            <w:pPr>
              <w:jc w:val="center"/>
              <w:rPr>
                <w:sz w:val="24"/>
                <w:szCs w:val="24"/>
                <w:lang w:eastAsia="tr-TR"/>
              </w:rPr>
            </w:pPr>
          </w:p>
        </w:tc>
      </w:tr>
    </w:tbl>
    <w:p w14:paraId="28C47D03" w14:textId="77777777" w:rsidR="002727CC" w:rsidRPr="000B691E" w:rsidRDefault="002727CC" w:rsidP="002727CC">
      <w:pPr>
        <w:ind w:left="360"/>
        <w:rPr>
          <w:sz w:val="24"/>
          <w:szCs w:val="24"/>
          <w:lang w:eastAsia="tr-TR"/>
        </w:rPr>
      </w:pPr>
    </w:p>
    <w:p w14:paraId="14FC9749" w14:textId="77777777" w:rsidR="00D41274" w:rsidRPr="000B691E" w:rsidRDefault="00A135CF" w:rsidP="00BB4122">
      <w:pPr>
        <w:pStyle w:val="ListeParagraf"/>
        <w:numPr>
          <w:ilvl w:val="0"/>
          <w:numId w:val="2"/>
        </w:numPr>
        <w:rPr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pict w14:anchorId="226DBF2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26" type="#_x0000_t32" style="position:absolute;left:0;text-align:left;margin-left:162.85pt;margin-top:50.3pt;width:31.25pt;height:1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" strokecolor="black [3213]" strokeweight=".5pt">
            <v:stroke endarrow="block" joinstyle="miter"/>
          </v:shape>
        </w:pict>
      </w:r>
      <w:r w:rsidR="00BB4122" w:rsidRPr="0084631C">
        <w:rPr>
          <w:b/>
          <w:sz w:val="24"/>
          <w:szCs w:val="24"/>
          <w:lang w:eastAsia="tr-TR"/>
        </w:rPr>
        <w:t>Aşağıdaki mıknatısların karşılarına iter veya çeker yazalım.</w:t>
      </w:r>
      <w:r w:rsidR="001E48C2" w:rsidRPr="0084631C">
        <w:rPr>
          <w:b/>
          <w:sz w:val="24"/>
          <w:szCs w:val="24"/>
          <w:lang w:eastAsia="tr-TR"/>
        </w:rPr>
        <w:t>(3x3=9 puan</w:t>
      </w:r>
      <w:r w:rsidR="001E48C2">
        <w:rPr>
          <w:sz w:val="24"/>
          <w:szCs w:val="24"/>
          <w:lang w:eastAsia="tr-TR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04"/>
        <w:gridCol w:w="709"/>
      </w:tblGrid>
      <w:tr w:rsidR="00BB4122" w:rsidRPr="000B691E" w14:paraId="037C9652" w14:textId="77777777" w:rsidTr="00DC57A7">
        <w:trPr>
          <w:trHeight w:val="496"/>
        </w:trPr>
        <w:tc>
          <w:tcPr>
            <w:tcW w:w="704" w:type="dxa"/>
            <w:shd w:val="clear" w:color="auto" w:fill="FF0000"/>
          </w:tcPr>
          <w:p w14:paraId="39449207" w14:textId="77777777" w:rsidR="00BB4122" w:rsidRPr="000B691E" w:rsidRDefault="00DC57A7" w:rsidP="00DC57A7">
            <w:pPr>
              <w:jc w:val="center"/>
              <w:rPr>
                <w:sz w:val="24"/>
                <w:szCs w:val="24"/>
                <w:lang w:eastAsia="tr-TR"/>
              </w:rPr>
            </w:pPr>
            <w:r w:rsidRPr="000B691E">
              <w:rPr>
                <w:sz w:val="24"/>
                <w:szCs w:val="24"/>
                <w:lang w:eastAsia="tr-TR"/>
              </w:rPr>
              <w:t>N</w:t>
            </w:r>
          </w:p>
        </w:tc>
        <w:tc>
          <w:tcPr>
            <w:tcW w:w="709" w:type="dxa"/>
            <w:shd w:val="clear" w:color="auto" w:fill="0070C0"/>
          </w:tcPr>
          <w:p w14:paraId="16A2ED76" w14:textId="77777777" w:rsidR="00BB4122" w:rsidRPr="000B691E" w:rsidRDefault="00DC57A7" w:rsidP="00DC57A7">
            <w:pPr>
              <w:jc w:val="center"/>
              <w:rPr>
                <w:sz w:val="24"/>
                <w:szCs w:val="24"/>
                <w:lang w:eastAsia="tr-TR"/>
              </w:rPr>
            </w:pPr>
            <w:r w:rsidRPr="000B691E">
              <w:rPr>
                <w:sz w:val="24"/>
                <w:szCs w:val="24"/>
                <w:lang w:eastAsia="tr-TR"/>
              </w:rPr>
              <w:t>S</w:t>
            </w:r>
          </w:p>
        </w:tc>
      </w:tr>
    </w:tbl>
    <w:tbl>
      <w:tblPr>
        <w:tblStyle w:val="TabloKlavuzu"/>
        <w:tblpPr w:leftFromText="141" w:rightFromText="141" w:vertAnchor="text" w:horzAnchor="page" w:tblpX="8016" w:tblpY="-506"/>
        <w:tblW w:w="0" w:type="auto"/>
        <w:tblLook w:val="04A0" w:firstRow="1" w:lastRow="0" w:firstColumn="1" w:lastColumn="0" w:noHBand="0" w:noVBand="1"/>
      </w:tblPr>
      <w:tblGrid>
        <w:gridCol w:w="704"/>
        <w:gridCol w:w="709"/>
      </w:tblGrid>
      <w:tr w:rsidR="00BB4122" w:rsidRPr="000B691E" w14:paraId="14D12D51" w14:textId="77777777" w:rsidTr="00DC57A7">
        <w:trPr>
          <w:trHeight w:val="496"/>
        </w:trPr>
        <w:tc>
          <w:tcPr>
            <w:tcW w:w="704" w:type="dxa"/>
            <w:shd w:val="clear" w:color="auto" w:fill="FF0000"/>
          </w:tcPr>
          <w:p w14:paraId="5D9F8215" w14:textId="77777777" w:rsidR="00BB4122" w:rsidRPr="000B691E" w:rsidRDefault="00DC57A7" w:rsidP="00DC57A7">
            <w:pPr>
              <w:jc w:val="center"/>
              <w:rPr>
                <w:sz w:val="24"/>
                <w:szCs w:val="24"/>
                <w:lang w:eastAsia="tr-TR"/>
              </w:rPr>
            </w:pPr>
            <w:r w:rsidRPr="000B691E">
              <w:rPr>
                <w:sz w:val="24"/>
                <w:szCs w:val="24"/>
                <w:lang w:eastAsia="tr-TR"/>
              </w:rPr>
              <w:t>N</w:t>
            </w:r>
          </w:p>
        </w:tc>
        <w:tc>
          <w:tcPr>
            <w:tcW w:w="709" w:type="dxa"/>
            <w:shd w:val="clear" w:color="auto" w:fill="0070C0"/>
          </w:tcPr>
          <w:p w14:paraId="4B4E459B" w14:textId="77777777" w:rsidR="00BB4122" w:rsidRPr="000B691E" w:rsidRDefault="00DC57A7" w:rsidP="00DC57A7">
            <w:pPr>
              <w:jc w:val="center"/>
              <w:rPr>
                <w:sz w:val="24"/>
                <w:szCs w:val="24"/>
                <w:lang w:eastAsia="tr-TR"/>
              </w:rPr>
            </w:pPr>
            <w:r w:rsidRPr="000B691E">
              <w:rPr>
                <w:sz w:val="24"/>
                <w:szCs w:val="24"/>
                <w:lang w:eastAsia="tr-TR"/>
              </w:rPr>
              <w:t>S</w:t>
            </w:r>
          </w:p>
        </w:tc>
      </w:tr>
    </w:tbl>
    <w:tbl>
      <w:tblPr>
        <w:tblStyle w:val="TabloKlavuzu"/>
        <w:tblpPr w:leftFromText="141" w:rightFromText="141" w:vertAnchor="text" w:horzAnchor="page" w:tblpX="6305" w:tblpY="282"/>
        <w:tblW w:w="0" w:type="auto"/>
        <w:tblLook w:val="04A0" w:firstRow="1" w:lastRow="0" w:firstColumn="1" w:lastColumn="0" w:noHBand="0" w:noVBand="1"/>
      </w:tblPr>
      <w:tblGrid>
        <w:gridCol w:w="704"/>
        <w:gridCol w:w="709"/>
      </w:tblGrid>
      <w:tr w:rsidR="00BB4122" w:rsidRPr="000B691E" w14:paraId="7118CB71" w14:textId="77777777" w:rsidTr="00DC57A7">
        <w:trPr>
          <w:trHeight w:val="496"/>
        </w:trPr>
        <w:tc>
          <w:tcPr>
            <w:tcW w:w="704" w:type="dxa"/>
            <w:shd w:val="clear" w:color="auto" w:fill="0070C0"/>
          </w:tcPr>
          <w:p w14:paraId="37C44661" w14:textId="77777777" w:rsidR="00BB4122" w:rsidRPr="000B691E" w:rsidRDefault="00DC57A7" w:rsidP="00DC57A7">
            <w:pPr>
              <w:jc w:val="center"/>
              <w:rPr>
                <w:sz w:val="24"/>
                <w:szCs w:val="24"/>
                <w:lang w:eastAsia="tr-TR"/>
              </w:rPr>
            </w:pPr>
            <w:r w:rsidRPr="000B691E">
              <w:rPr>
                <w:sz w:val="24"/>
                <w:szCs w:val="24"/>
                <w:lang w:eastAsia="tr-TR"/>
              </w:rPr>
              <w:t xml:space="preserve">    S</w:t>
            </w:r>
          </w:p>
        </w:tc>
        <w:tc>
          <w:tcPr>
            <w:tcW w:w="709" w:type="dxa"/>
            <w:shd w:val="clear" w:color="auto" w:fill="FF0000"/>
          </w:tcPr>
          <w:p w14:paraId="7FCCDBCA" w14:textId="77777777" w:rsidR="00BB4122" w:rsidRPr="000B691E" w:rsidRDefault="00DC57A7" w:rsidP="00DC57A7">
            <w:pPr>
              <w:jc w:val="center"/>
              <w:rPr>
                <w:sz w:val="24"/>
                <w:szCs w:val="24"/>
                <w:lang w:eastAsia="tr-TR"/>
              </w:rPr>
            </w:pPr>
            <w:r w:rsidRPr="000B691E">
              <w:rPr>
                <w:sz w:val="24"/>
                <w:szCs w:val="24"/>
                <w:lang w:eastAsia="tr-TR"/>
              </w:rPr>
              <w:t>N</w:t>
            </w:r>
          </w:p>
        </w:tc>
      </w:tr>
    </w:tbl>
    <w:tbl>
      <w:tblPr>
        <w:tblStyle w:val="TabloKlavuzu"/>
        <w:tblpPr w:leftFromText="141" w:rightFromText="141" w:vertAnchor="text" w:horzAnchor="page" w:tblpX="8003" w:tblpY="296"/>
        <w:tblW w:w="0" w:type="auto"/>
        <w:tblLook w:val="04A0" w:firstRow="1" w:lastRow="0" w:firstColumn="1" w:lastColumn="0" w:noHBand="0" w:noVBand="1"/>
      </w:tblPr>
      <w:tblGrid>
        <w:gridCol w:w="704"/>
        <w:gridCol w:w="709"/>
      </w:tblGrid>
      <w:tr w:rsidR="00BB4122" w:rsidRPr="000B691E" w14:paraId="0D4BA38F" w14:textId="77777777" w:rsidTr="00DC57A7">
        <w:trPr>
          <w:trHeight w:val="496"/>
        </w:trPr>
        <w:tc>
          <w:tcPr>
            <w:tcW w:w="704" w:type="dxa"/>
            <w:shd w:val="clear" w:color="auto" w:fill="FF0000"/>
          </w:tcPr>
          <w:p w14:paraId="5F41A004" w14:textId="77777777" w:rsidR="00BB4122" w:rsidRPr="000B691E" w:rsidRDefault="00DC57A7" w:rsidP="00DC57A7">
            <w:pPr>
              <w:jc w:val="center"/>
              <w:rPr>
                <w:sz w:val="24"/>
                <w:szCs w:val="24"/>
                <w:lang w:eastAsia="tr-TR"/>
              </w:rPr>
            </w:pPr>
            <w:r w:rsidRPr="000B691E">
              <w:rPr>
                <w:sz w:val="24"/>
                <w:szCs w:val="24"/>
                <w:lang w:eastAsia="tr-TR"/>
              </w:rPr>
              <w:t>N</w:t>
            </w:r>
          </w:p>
        </w:tc>
        <w:tc>
          <w:tcPr>
            <w:tcW w:w="709" w:type="dxa"/>
            <w:shd w:val="clear" w:color="auto" w:fill="0070C0"/>
          </w:tcPr>
          <w:p w14:paraId="73A49DEE" w14:textId="77777777" w:rsidR="00BB4122" w:rsidRPr="000B691E" w:rsidRDefault="00DC57A7" w:rsidP="00DC57A7">
            <w:pPr>
              <w:jc w:val="center"/>
              <w:rPr>
                <w:sz w:val="24"/>
                <w:szCs w:val="24"/>
                <w:lang w:eastAsia="tr-TR"/>
              </w:rPr>
            </w:pPr>
            <w:r w:rsidRPr="000B691E">
              <w:rPr>
                <w:sz w:val="24"/>
                <w:szCs w:val="24"/>
                <w:lang w:eastAsia="tr-TR"/>
              </w:rPr>
              <w:t>S</w:t>
            </w:r>
          </w:p>
        </w:tc>
      </w:tr>
    </w:tbl>
    <w:p w14:paraId="29CE4E3D" w14:textId="77777777" w:rsidR="00BB4122" w:rsidRPr="000B691E" w:rsidRDefault="00BB4122" w:rsidP="00DC57A7">
      <w:pPr>
        <w:jc w:val="center"/>
        <w:rPr>
          <w:sz w:val="24"/>
          <w:szCs w:val="24"/>
          <w:lang w:eastAsia="tr-TR"/>
        </w:rPr>
      </w:pPr>
    </w:p>
    <w:p w14:paraId="6A9C30DB" w14:textId="77777777" w:rsidR="00DC57A7" w:rsidRPr="000B691E" w:rsidRDefault="00A135CF" w:rsidP="00DC57A7">
      <w:pPr>
        <w:jc w:val="center"/>
        <w:rPr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pict w14:anchorId="6749E2D9">
          <v:shape id="Düz Ok Bağlayıcısı 3" o:spid="_x0000_s1028" type="#_x0000_t32" style="position:absolute;left:0;text-align:left;margin-left:162.55pt;margin-top:4.15pt;width:31.25pt;height:1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" strokecolor="windowText" strokeweight=".5pt">
            <v:stroke endarrow="block" joinstyle="miter"/>
          </v:shape>
        </w:pict>
      </w:r>
    </w:p>
    <w:tbl>
      <w:tblPr>
        <w:tblStyle w:val="TabloKlavuzu"/>
        <w:tblpPr w:leftFromText="141" w:rightFromText="141" w:vertAnchor="text" w:horzAnchor="page" w:tblpX="7989" w:tblpY="237"/>
        <w:tblW w:w="0" w:type="auto"/>
        <w:tblLook w:val="04A0" w:firstRow="1" w:lastRow="0" w:firstColumn="1" w:lastColumn="0" w:noHBand="0" w:noVBand="1"/>
      </w:tblPr>
      <w:tblGrid>
        <w:gridCol w:w="704"/>
        <w:gridCol w:w="709"/>
      </w:tblGrid>
      <w:tr w:rsidR="00DC57A7" w:rsidRPr="000B691E" w14:paraId="3E0BF081" w14:textId="77777777" w:rsidTr="00DC57A7">
        <w:trPr>
          <w:trHeight w:val="496"/>
        </w:trPr>
        <w:tc>
          <w:tcPr>
            <w:tcW w:w="704" w:type="dxa"/>
            <w:shd w:val="clear" w:color="auto" w:fill="0070C0"/>
          </w:tcPr>
          <w:p w14:paraId="050B3254" w14:textId="77777777" w:rsidR="00DC57A7" w:rsidRPr="000B691E" w:rsidRDefault="00DC57A7" w:rsidP="00DC57A7">
            <w:pPr>
              <w:jc w:val="center"/>
              <w:rPr>
                <w:sz w:val="24"/>
                <w:szCs w:val="24"/>
                <w:lang w:eastAsia="tr-TR"/>
              </w:rPr>
            </w:pPr>
            <w:r w:rsidRPr="000B691E">
              <w:rPr>
                <w:sz w:val="24"/>
                <w:szCs w:val="24"/>
                <w:lang w:eastAsia="tr-TR"/>
              </w:rPr>
              <w:t>S</w:t>
            </w:r>
          </w:p>
        </w:tc>
        <w:tc>
          <w:tcPr>
            <w:tcW w:w="709" w:type="dxa"/>
            <w:shd w:val="clear" w:color="auto" w:fill="FF0000"/>
          </w:tcPr>
          <w:p w14:paraId="19968228" w14:textId="77777777" w:rsidR="00DC57A7" w:rsidRPr="000B691E" w:rsidRDefault="00DC57A7" w:rsidP="00DC57A7">
            <w:pPr>
              <w:jc w:val="center"/>
              <w:rPr>
                <w:sz w:val="24"/>
                <w:szCs w:val="24"/>
                <w:lang w:eastAsia="tr-TR"/>
              </w:rPr>
            </w:pPr>
            <w:r w:rsidRPr="000B691E">
              <w:rPr>
                <w:sz w:val="24"/>
                <w:szCs w:val="24"/>
                <w:lang w:eastAsia="tr-TR"/>
              </w:rPr>
              <w:t>N</w:t>
            </w:r>
          </w:p>
        </w:tc>
      </w:tr>
    </w:tbl>
    <w:tbl>
      <w:tblPr>
        <w:tblStyle w:val="TabloKlavuzu"/>
        <w:tblpPr w:leftFromText="141" w:rightFromText="141" w:vertAnchor="text" w:tblpY="223"/>
        <w:tblW w:w="0" w:type="auto"/>
        <w:tblLook w:val="04A0" w:firstRow="1" w:lastRow="0" w:firstColumn="1" w:lastColumn="0" w:noHBand="0" w:noVBand="1"/>
      </w:tblPr>
      <w:tblGrid>
        <w:gridCol w:w="704"/>
        <w:gridCol w:w="709"/>
      </w:tblGrid>
      <w:tr w:rsidR="00DC57A7" w:rsidRPr="000B691E" w14:paraId="405333E1" w14:textId="77777777" w:rsidTr="00DC57A7">
        <w:trPr>
          <w:trHeight w:val="496"/>
        </w:trPr>
        <w:tc>
          <w:tcPr>
            <w:tcW w:w="704" w:type="dxa"/>
            <w:shd w:val="clear" w:color="auto" w:fill="0070C0"/>
          </w:tcPr>
          <w:p w14:paraId="6B1652A3" w14:textId="77777777" w:rsidR="00DC57A7" w:rsidRPr="000B691E" w:rsidRDefault="00DC57A7" w:rsidP="00DC57A7">
            <w:pPr>
              <w:jc w:val="center"/>
              <w:rPr>
                <w:sz w:val="24"/>
                <w:szCs w:val="24"/>
                <w:lang w:eastAsia="tr-TR"/>
              </w:rPr>
            </w:pPr>
            <w:r w:rsidRPr="000B691E">
              <w:rPr>
                <w:sz w:val="24"/>
                <w:szCs w:val="24"/>
                <w:lang w:eastAsia="tr-TR"/>
              </w:rPr>
              <w:t>S</w:t>
            </w:r>
          </w:p>
        </w:tc>
        <w:tc>
          <w:tcPr>
            <w:tcW w:w="709" w:type="dxa"/>
            <w:shd w:val="clear" w:color="auto" w:fill="FF0000"/>
          </w:tcPr>
          <w:p w14:paraId="526D25E2" w14:textId="77777777" w:rsidR="00DC57A7" w:rsidRPr="000B691E" w:rsidRDefault="00DC57A7" w:rsidP="00DC57A7">
            <w:pPr>
              <w:jc w:val="center"/>
              <w:rPr>
                <w:sz w:val="24"/>
                <w:szCs w:val="24"/>
                <w:lang w:eastAsia="tr-TR"/>
              </w:rPr>
            </w:pPr>
            <w:r w:rsidRPr="000B691E">
              <w:rPr>
                <w:sz w:val="24"/>
                <w:szCs w:val="24"/>
                <w:lang w:eastAsia="tr-TR"/>
              </w:rPr>
              <w:t>N</w:t>
            </w:r>
          </w:p>
        </w:tc>
      </w:tr>
    </w:tbl>
    <w:p w14:paraId="52FA2457" w14:textId="77777777" w:rsidR="00DC57A7" w:rsidRPr="000B691E" w:rsidRDefault="00DC57A7" w:rsidP="00BB4122">
      <w:pPr>
        <w:rPr>
          <w:sz w:val="24"/>
          <w:szCs w:val="24"/>
          <w:lang w:eastAsia="tr-TR"/>
        </w:rPr>
      </w:pPr>
    </w:p>
    <w:p w14:paraId="61510322" w14:textId="77777777" w:rsidR="00BB4122" w:rsidRDefault="00A135CF" w:rsidP="00BB4122">
      <w:pPr>
        <w:rPr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pict w14:anchorId="18908FD4">
          <v:shape id="Düz Ok Bağlayıcısı 4" o:spid="_x0000_s1027" type="#_x0000_t32" style="position:absolute;margin-left:162.6pt;margin-top:2pt;width:31.25pt;height:1.3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" strokecolor="windowText" strokeweight=".5pt">
            <v:stroke endarrow="block" joinstyle="miter"/>
          </v:shape>
        </w:pict>
      </w:r>
    </w:p>
    <w:p w14:paraId="7BF20DE8" w14:textId="77777777" w:rsidR="000B691E" w:rsidRPr="0084631C" w:rsidRDefault="000B691E" w:rsidP="00BB4122">
      <w:pPr>
        <w:rPr>
          <w:b/>
          <w:sz w:val="24"/>
          <w:szCs w:val="24"/>
          <w:lang w:eastAsia="tr-TR"/>
        </w:rPr>
      </w:pPr>
      <w:r w:rsidRPr="0084631C">
        <w:rPr>
          <w:b/>
          <w:sz w:val="24"/>
          <w:szCs w:val="24"/>
          <w:lang w:eastAsia="tr-TR"/>
        </w:rPr>
        <w:t>Aşağıdaki tes</w:t>
      </w:r>
      <w:r w:rsidR="0084631C" w:rsidRPr="0084631C">
        <w:rPr>
          <w:b/>
          <w:sz w:val="24"/>
          <w:szCs w:val="24"/>
          <w:lang w:eastAsia="tr-TR"/>
        </w:rPr>
        <w:t>t</w:t>
      </w:r>
      <w:r w:rsidR="001E48C2" w:rsidRPr="0084631C">
        <w:rPr>
          <w:b/>
          <w:sz w:val="24"/>
          <w:szCs w:val="24"/>
          <w:lang w:eastAsia="tr-TR"/>
        </w:rPr>
        <w:t xml:space="preserve"> sorularını cevap</w:t>
      </w:r>
      <w:r w:rsidRPr="0084631C">
        <w:rPr>
          <w:b/>
          <w:sz w:val="24"/>
          <w:szCs w:val="24"/>
          <w:lang w:eastAsia="tr-TR"/>
        </w:rPr>
        <w:t>landırınız.</w:t>
      </w:r>
      <w:r w:rsidR="001E48C2" w:rsidRPr="0084631C">
        <w:rPr>
          <w:b/>
          <w:sz w:val="24"/>
          <w:szCs w:val="24"/>
          <w:lang w:eastAsia="tr-TR"/>
        </w:rPr>
        <w:t>(5 puan)</w:t>
      </w:r>
    </w:p>
    <w:p w14:paraId="100C8654" w14:textId="77777777" w:rsidR="00791751" w:rsidRPr="0084631C" w:rsidRDefault="00791751" w:rsidP="00791751">
      <w:pPr>
        <w:pStyle w:val="ListeParagraf"/>
        <w:numPr>
          <w:ilvl w:val="0"/>
          <w:numId w:val="2"/>
        </w:numPr>
        <w:rPr>
          <w:b/>
          <w:sz w:val="24"/>
          <w:szCs w:val="24"/>
          <w:lang w:eastAsia="tr-TR"/>
        </w:rPr>
      </w:pPr>
      <w:r w:rsidRPr="0084631C">
        <w:rPr>
          <w:b/>
          <w:sz w:val="24"/>
          <w:szCs w:val="24"/>
          <w:lang w:eastAsia="tr-TR"/>
        </w:rPr>
        <w:t>Dünya dolanma hareketini ne kadar sürede tamamlar?</w:t>
      </w:r>
    </w:p>
    <w:p w14:paraId="4B8A0088" w14:textId="77777777" w:rsidR="00791751" w:rsidRPr="000B691E" w:rsidRDefault="00791751" w:rsidP="00791751">
      <w:pPr>
        <w:pStyle w:val="ListeParagraf"/>
        <w:numPr>
          <w:ilvl w:val="0"/>
          <w:numId w:val="6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1 gün</w:t>
      </w:r>
    </w:p>
    <w:p w14:paraId="08434E35" w14:textId="77777777" w:rsidR="00791751" w:rsidRPr="000B691E" w:rsidRDefault="00791751" w:rsidP="00791751">
      <w:pPr>
        <w:pStyle w:val="ListeParagraf"/>
        <w:numPr>
          <w:ilvl w:val="0"/>
          <w:numId w:val="6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1 hafta</w:t>
      </w:r>
    </w:p>
    <w:p w14:paraId="191BF0D8" w14:textId="77777777" w:rsidR="00791751" w:rsidRPr="000B691E" w:rsidRDefault="00791751" w:rsidP="00791751">
      <w:pPr>
        <w:pStyle w:val="ListeParagraf"/>
        <w:numPr>
          <w:ilvl w:val="0"/>
          <w:numId w:val="6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1 ay</w:t>
      </w:r>
    </w:p>
    <w:p w14:paraId="5FF33AAD" w14:textId="77777777" w:rsidR="000B691E" w:rsidRPr="000B691E" w:rsidRDefault="00791751" w:rsidP="000B691E">
      <w:pPr>
        <w:pStyle w:val="ListeParagraf"/>
        <w:numPr>
          <w:ilvl w:val="0"/>
          <w:numId w:val="6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lastRenderedPageBreak/>
        <w:t>1 yıl</w:t>
      </w:r>
    </w:p>
    <w:p w14:paraId="111EDF22" w14:textId="77777777" w:rsidR="00791751" w:rsidRPr="000B691E" w:rsidRDefault="00791751" w:rsidP="00791751">
      <w:pPr>
        <w:pStyle w:val="ListeParagraf"/>
        <w:rPr>
          <w:sz w:val="24"/>
          <w:szCs w:val="24"/>
          <w:lang w:eastAsia="tr-TR"/>
        </w:rPr>
      </w:pPr>
    </w:p>
    <w:p w14:paraId="6862DE7C" w14:textId="77777777" w:rsidR="00D41274" w:rsidRPr="0084631C" w:rsidRDefault="00D41274" w:rsidP="00D41274">
      <w:pPr>
        <w:pStyle w:val="ListeParagraf"/>
        <w:numPr>
          <w:ilvl w:val="0"/>
          <w:numId w:val="2"/>
        </w:numPr>
        <w:rPr>
          <w:b/>
          <w:sz w:val="24"/>
          <w:szCs w:val="24"/>
          <w:lang w:eastAsia="tr-TR"/>
        </w:rPr>
      </w:pPr>
      <w:r w:rsidRPr="0084631C">
        <w:rPr>
          <w:b/>
          <w:sz w:val="24"/>
          <w:szCs w:val="24"/>
          <w:lang w:eastAsia="tr-TR"/>
        </w:rPr>
        <w:t>Dolanma hareketini kim,kimin etrafında gerçekleştirir?</w:t>
      </w:r>
    </w:p>
    <w:p w14:paraId="33FE31A9" w14:textId="77777777" w:rsidR="00791751" w:rsidRPr="000B691E" w:rsidRDefault="00F83369" w:rsidP="00791751">
      <w:pPr>
        <w:pStyle w:val="ListeParagraf"/>
        <w:numPr>
          <w:ilvl w:val="0"/>
          <w:numId w:val="8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 xml:space="preserve">Dünya Güneş’in etrafında dolanır. </w:t>
      </w:r>
    </w:p>
    <w:p w14:paraId="39C3E87A" w14:textId="77777777" w:rsidR="00F83369" w:rsidRPr="000B691E" w:rsidRDefault="00F83369" w:rsidP="00791751">
      <w:pPr>
        <w:pStyle w:val="ListeParagraf"/>
        <w:numPr>
          <w:ilvl w:val="0"/>
          <w:numId w:val="8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Güneş Ay’ın etrafında dolanır.</w:t>
      </w:r>
    </w:p>
    <w:p w14:paraId="2BBA601F" w14:textId="77777777" w:rsidR="00F83369" w:rsidRPr="000B691E" w:rsidRDefault="00F83369" w:rsidP="00791751">
      <w:pPr>
        <w:pStyle w:val="ListeParagraf"/>
        <w:numPr>
          <w:ilvl w:val="0"/>
          <w:numId w:val="8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Dünya Ay’ın etrafında dolanır.</w:t>
      </w:r>
    </w:p>
    <w:p w14:paraId="280649E6" w14:textId="77777777" w:rsidR="00F83369" w:rsidRPr="000B691E" w:rsidRDefault="00F83369" w:rsidP="00791751">
      <w:pPr>
        <w:pStyle w:val="ListeParagraf"/>
        <w:numPr>
          <w:ilvl w:val="0"/>
          <w:numId w:val="8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Dünya kendi etrafında dolanır.</w:t>
      </w:r>
    </w:p>
    <w:p w14:paraId="144DBEB8" w14:textId="77777777" w:rsidR="002D10EA" w:rsidRPr="000B691E" w:rsidRDefault="002D10EA" w:rsidP="002D10EA">
      <w:pPr>
        <w:pStyle w:val="ListeParagraf"/>
        <w:rPr>
          <w:sz w:val="24"/>
          <w:szCs w:val="24"/>
          <w:lang w:eastAsia="tr-TR"/>
        </w:rPr>
      </w:pPr>
    </w:p>
    <w:p w14:paraId="059A5B3C" w14:textId="77777777" w:rsidR="002D10EA" w:rsidRPr="0084631C" w:rsidRDefault="002D10EA" w:rsidP="002D10EA">
      <w:pPr>
        <w:pStyle w:val="ListeParagraf"/>
        <w:numPr>
          <w:ilvl w:val="0"/>
          <w:numId w:val="2"/>
        </w:numPr>
        <w:rPr>
          <w:b/>
          <w:sz w:val="24"/>
          <w:szCs w:val="24"/>
          <w:lang w:eastAsia="tr-TR"/>
        </w:rPr>
      </w:pPr>
      <w:r w:rsidRPr="0084631C">
        <w:rPr>
          <w:b/>
          <w:sz w:val="24"/>
          <w:szCs w:val="24"/>
          <w:lang w:eastAsia="tr-TR"/>
        </w:rPr>
        <w:t>Marketten aldığımız bir ürünün sağlıklı ve güvenilir olduğunu nasıl anlarız?</w:t>
      </w:r>
    </w:p>
    <w:p w14:paraId="0DAABDBA" w14:textId="77777777" w:rsidR="002D10EA" w:rsidRPr="000B691E" w:rsidRDefault="002D10EA" w:rsidP="002D10EA">
      <w:pPr>
        <w:pStyle w:val="ListeParagraf"/>
        <w:numPr>
          <w:ilvl w:val="0"/>
          <w:numId w:val="15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Marketin tanıdık olmasından</w:t>
      </w:r>
    </w:p>
    <w:p w14:paraId="6A3D537F" w14:textId="77777777" w:rsidR="002D10EA" w:rsidRPr="000B691E" w:rsidRDefault="002D10EA" w:rsidP="002D10EA">
      <w:pPr>
        <w:pStyle w:val="ListeParagraf"/>
        <w:numPr>
          <w:ilvl w:val="0"/>
          <w:numId w:val="15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Reklamlarına bakarak</w:t>
      </w:r>
    </w:p>
    <w:p w14:paraId="4DB9218D" w14:textId="77777777" w:rsidR="002D10EA" w:rsidRPr="000B691E" w:rsidRDefault="002D10EA" w:rsidP="002D10EA">
      <w:pPr>
        <w:pStyle w:val="ListeParagraf"/>
        <w:numPr>
          <w:ilvl w:val="0"/>
          <w:numId w:val="15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Üzerindeki ambalajın kalitesine bakarak</w:t>
      </w:r>
    </w:p>
    <w:p w14:paraId="52490613" w14:textId="77777777" w:rsidR="002D10EA" w:rsidRPr="000B691E" w:rsidRDefault="002D10EA" w:rsidP="002D10EA">
      <w:pPr>
        <w:pStyle w:val="ListeParagraf"/>
        <w:numPr>
          <w:ilvl w:val="0"/>
          <w:numId w:val="15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Üzerindeki gıda güvenliği belgelerine ve son kullanma tarihine bakarak</w:t>
      </w:r>
    </w:p>
    <w:p w14:paraId="567AD74D" w14:textId="77777777" w:rsidR="00F83369" w:rsidRPr="000B691E" w:rsidRDefault="00F83369" w:rsidP="00F83369">
      <w:pPr>
        <w:pStyle w:val="ListeParagraf"/>
        <w:rPr>
          <w:sz w:val="24"/>
          <w:szCs w:val="24"/>
          <w:lang w:eastAsia="tr-TR"/>
        </w:rPr>
      </w:pPr>
    </w:p>
    <w:p w14:paraId="41A27AFE" w14:textId="77777777" w:rsidR="00F83369" w:rsidRPr="0084631C" w:rsidRDefault="00F83369" w:rsidP="00F83369">
      <w:pPr>
        <w:pStyle w:val="ListeParagraf"/>
        <w:numPr>
          <w:ilvl w:val="0"/>
          <w:numId w:val="2"/>
        </w:numPr>
        <w:rPr>
          <w:b/>
          <w:sz w:val="24"/>
          <w:szCs w:val="24"/>
          <w:lang w:eastAsia="tr-TR"/>
        </w:rPr>
      </w:pPr>
      <w:r w:rsidRPr="0084631C">
        <w:rPr>
          <w:b/>
          <w:sz w:val="24"/>
          <w:szCs w:val="24"/>
          <w:lang w:eastAsia="tr-TR"/>
        </w:rPr>
        <w:t>Sağlıklı bir yaşam için aşağıdakilerden hangisini yapmamalıyız?</w:t>
      </w:r>
    </w:p>
    <w:p w14:paraId="115529D5" w14:textId="77777777" w:rsidR="00F83369" w:rsidRPr="000B691E" w:rsidRDefault="00F83369" w:rsidP="00F83369">
      <w:pPr>
        <w:pStyle w:val="ListeParagraf"/>
        <w:numPr>
          <w:ilvl w:val="0"/>
          <w:numId w:val="9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Spor yapmalıyız.</w:t>
      </w:r>
    </w:p>
    <w:p w14:paraId="0B3295C4" w14:textId="77777777" w:rsidR="00F83369" w:rsidRPr="000B691E" w:rsidRDefault="00F83369" w:rsidP="00F83369">
      <w:pPr>
        <w:pStyle w:val="ListeParagraf"/>
        <w:numPr>
          <w:ilvl w:val="0"/>
          <w:numId w:val="9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Dengeli beslenmeliyiz.</w:t>
      </w:r>
    </w:p>
    <w:p w14:paraId="2EA83B53" w14:textId="77777777" w:rsidR="00F83369" w:rsidRPr="000B691E" w:rsidRDefault="00F83369" w:rsidP="00F83369">
      <w:pPr>
        <w:pStyle w:val="ListeParagraf"/>
        <w:numPr>
          <w:ilvl w:val="0"/>
          <w:numId w:val="9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Düzensiz beslenmeliyiz.</w:t>
      </w:r>
    </w:p>
    <w:p w14:paraId="06F89EB2" w14:textId="77777777" w:rsidR="00F83369" w:rsidRPr="000B691E" w:rsidRDefault="00F83369" w:rsidP="00F83369">
      <w:pPr>
        <w:pStyle w:val="ListeParagraf"/>
        <w:numPr>
          <w:ilvl w:val="0"/>
          <w:numId w:val="9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Sigara ve alkolden uzak durmalıyız.</w:t>
      </w:r>
    </w:p>
    <w:p w14:paraId="0AECC758" w14:textId="77777777" w:rsidR="002D10EA" w:rsidRPr="000B691E" w:rsidRDefault="002D10EA" w:rsidP="002D10EA">
      <w:pPr>
        <w:pStyle w:val="ListeParagraf"/>
        <w:rPr>
          <w:sz w:val="24"/>
          <w:szCs w:val="24"/>
          <w:lang w:eastAsia="tr-TR"/>
        </w:rPr>
      </w:pPr>
    </w:p>
    <w:p w14:paraId="38A822AE" w14:textId="77777777" w:rsidR="002D10EA" w:rsidRPr="0084631C" w:rsidRDefault="002D10EA" w:rsidP="002D10EA">
      <w:pPr>
        <w:pStyle w:val="ListeParagraf"/>
        <w:numPr>
          <w:ilvl w:val="0"/>
          <w:numId w:val="2"/>
        </w:numPr>
        <w:rPr>
          <w:b/>
          <w:sz w:val="24"/>
          <w:szCs w:val="24"/>
          <w:lang w:eastAsia="tr-TR"/>
        </w:rPr>
      </w:pPr>
      <w:r w:rsidRPr="0084631C">
        <w:rPr>
          <w:b/>
          <w:sz w:val="24"/>
          <w:szCs w:val="24"/>
          <w:lang w:eastAsia="tr-TR"/>
        </w:rPr>
        <w:t>Aşağıdakilerden hangisi bitkisel besin değildir?</w:t>
      </w:r>
    </w:p>
    <w:p w14:paraId="25475164" w14:textId="77777777" w:rsidR="002D10EA" w:rsidRPr="000B691E" w:rsidRDefault="002D10EA" w:rsidP="002D10EA">
      <w:pPr>
        <w:pStyle w:val="ListeParagraf"/>
        <w:numPr>
          <w:ilvl w:val="0"/>
          <w:numId w:val="16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Ekmek</w:t>
      </w:r>
    </w:p>
    <w:p w14:paraId="3C0A3D8C" w14:textId="77777777" w:rsidR="002D10EA" w:rsidRPr="000B691E" w:rsidRDefault="002D10EA" w:rsidP="002D10EA">
      <w:pPr>
        <w:pStyle w:val="ListeParagraf"/>
        <w:numPr>
          <w:ilvl w:val="0"/>
          <w:numId w:val="16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Yoğurt</w:t>
      </w:r>
    </w:p>
    <w:p w14:paraId="6FE803FD" w14:textId="77777777" w:rsidR="002D10EA" w:rsidRPr="000B691E" w:rsidRDefault="002D10EA" w:rsidP="002D10EA">
      <w:pPr>
        <w:pStyle w:val="ListeParagraf"/>
        <w:numPr>
          <w:ilvl w:val="0"/>
          <w:numId w:val="16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Zeytinyağı</w:t>
      </w:r>
    </w:p>
    <w:p w14:paraId="32EE02D6" w14:textId="77777777" w:rsidR="002D10EA" w:rsidRPr="000B691E" w:rsidRDefault="002D10EA" w:rsidP="002D10EA">
      <w:pPr>
        <w:pStyle w:val="ListeParagraf"/>
        <w:numPr>
          <w:ilvl w:val="0"/>
          <w:numId w:val="16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Mısır</w:t>
      </w:r>
    </w:p>
    <w:p w14:paraId="6FEFA461" w14:textId="77777777" w:rsidR="00F83369" w:rsidRPr="000B691E" w:rsidRDefault="00F83369" w:rsidP="00F83369">
      <w:pPr>
        <w:pStyle w:val="ListeParagraf"/>
        <w:rPr>
          <w:sz w:val="24"/>
          <w:szCs w:val="24"/>
          <w:lang w:eastAsia="tr-TR"/>
        </w:rPr>
      </w:pPr>
    </w:p>
    <w:p w14:paraId="578218DE" w14:textId="77777777" w:rsidR="00F83369" w:rsidRPr="0084631C" w:rsidRDefault="00F83369" w:rsidP="00F83369">
      <w:pPr>
        <w:pStyle w:val="ListeParagraf"/>
        <w:numPr>
          <w:ilvl w:val="0"/>
          <w:numId w:val="2"/>
        </w:numPr>
        <w:rPr>
          <w:b/>
          <w:sz w:val="24"/>
          <w:szCs w:val="24"/>
          <w:lang w:eastAsia="tr-TR"/>
        </w:rPr>
      </w:pPr>
      <w:r w:rsidRPr="0084631C">
        <w:rPr>
          <w:b/>
          <w:sz w:val="24"/>
          <w:szCs w:val="24"/>
          <w:lang w:eastAsia="tr-TR"/>
        </w:rPr>
        <w:t>Aşağıdakilerden hangisi zararlı bir alışkanlık değildir?</w:t>
      </w:r>
    </w:p>
    <w:p w14:paraId="3500F1C3" w14:textId="77777777" w:rsidR="00F83369" w:rsidRPr="000B691E" w:rsidRDefault="00F83369" w:rsidP="00F83369">
      <w:pPr>
        <w:pStyle w:val="ListeParagraf"/>
        <w:numPr>
          <w:ilvl w:val="0"/>
          <w:numId w:val="10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Sigara içmek.</w:t>
      </w:r>
    </w:p>
    <w:p w14:paraId="00479C03" w14:textId="77777777" w:rsidR="00F83369" w:rsidRPr="000B691E" w:rsidRDefault="00F83369" w:rsidP="00F83369">
      <w:pPr>
        <w:pStyle w:val="ListeParagraf"/>
        <w:numPr>
          <w:ilvl w:val="0"/>
          <w:numId w:val="10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Alkol kullanmak</w:t>
      </w:r>
    </w:p>
    <w:p w14:paraId="5638CE38" w14:textId="77777777" w:rsidR="00F83369" w:rsidRPr="000B691E" w:rsidRDefault="00F83369" w:rsidP="00F83369">
      <w:pPr>
        <w:pStyle w:val="ListeParagraf"/>
        <w:numPr>
          <w:ilvl w:val="0"/>
          <w:numId w:val="10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Uyuşturucu kullanmak</w:t>
      </w:r>
    </w:p>
    <w:p w14:paraId="5C4C1DD9" w14:textId="77777777" w:rsidR="00F83369" w:rsidRDefault="00F83369" w:rsidP="008405EE">
      <w:pPr>
        <w:pStyle w:val="ListeParagraf"/>
        <w:numPr>
          <w:ilvl w:val="0"/>
          <w:numId w:val="10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Spor yapmak</w:t>
      </w:r>
    </w:p>
    <w:p w14:paraId="6F21FE72" w14:textId="77777777" w:rsidR="008405EE" w:rsidRPr="008405EE" w:rsidRDefault="008405EE" w:rsidP="008405EE">
      <w:pPr>
        <w:pStyle w:val="ListeParagraf"/>
        <w:rPr>
          <w:sz w:val="24"/>
          <w:szCs w:val="24"/>
          <w:lang w:eastAsia="tr-TR"/>
        </w:rPr>
      </w:pPr>
    </w:p>
    <w:p w14:paraId="062B5BD8" w14:textId="77777777" w:rsidR="00F83369" w:rsidRPr="00145434" w:rsidRDefault="00F83369" w:rsidP="000B691E">
      <w:pPr>
        <w:pStyle w:val="ListeParagraf"/>
        <w:numPr>
          <w:ilvl w:val="0"/>
          <w:numId w:val="2"/>
        </w:numPr>
        <w:rPr>
          <w:b/>
          <w:sz w:val="24"/>
          <w:szCs w:val="24"/>
          <w:lang w:eastAsia="tr-TR"/>
        </w:rPr>
      </w:pPr>
      <w:r w:rsidRPr="00145434">
        <w:rPr>
          <w:b/>
          <w:sz w:val="24"/>
          <w:szCs w:val="24"/>
          <w:lang w:eastAsia="tr-TR"/>
        </w:rPr>
        <w:t>Aşağıdaki varlıklardan hangisi hareketsizdir?</w:t>
      </w:r>
    </w:p>
    <w:p w14:paraId="486F2DD5" w14:textId="77777777" w:rsidR="00F83369" w:rsidRPr="000B691E" w:rsidRDefault="00F83369" w:rsidP="00F83369">
      <w:pPr>
        <w:pStyle w:val="ListeParagraf"/>
        <w:numPr>
          <w:ilvl w:val="0"/>
          <w:numId w:val="11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Çiçek</w:t>
      </w:r>
    </w:p>
    <w:p w14:paraId="6C3E1F57" w14:textId="77777777" w:rsidR="00F83369" w:rsidRPr="000B691E" w:rsidRDefault="00F83369" w:rsidP="00F83369">
      <w:pPr>
        <w:pStyle w:val="ListeParagraf"/>
        <w:numPr>
          <w:ilvl w:val="0"/>
          <w:numId w:val="11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Köpek</w:t>
      </w:r>
    </w:p>
    <w:p w14:paraId="26453A14" w14:textId="77777777" w:rsidR="00F83369" w:rsidRPr="000B691E" w:rsidRDefault="00F83369" w:rsidP="00F83369">
      <w:pPr>
        <w:pStyle w:val="ListeParagraf"/>
        <w:numPr>
          <w:ilvl w:val="0"/>
          <w:numId w:val="11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İnsan</w:t>
      </w:r>
    </w:p>
    <w:p w14:paraId="48D1D347" w14:textId="77777777" w:rsidR="00F83369" w:rsidRPr="000B691E" w:rsidRDefault="00F83369" w:rsidP="00F83369">
      <w:pPr>
        <w:pStyle w:val="ListeParagraf"/>
        <w:numPr>
          <w:ilvl w:val="0"/>
          <w:numId w:val="11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Ev</w:t>
      </w:r>
    </w:p>
    <w:p w14:paraId="34A3259B" w14:textId="77777777" w:rsidR="00F83369" w:rsidRPr="001C594A" w:rsidRDefault="00A135CF" w:rsidP="00F83369">
      <w:pPr>
        <w:pStyle w:val="ListeParagraf"/>
        <w:rPr>
          <w:color w:val="FFFFFF" w:themeColor="background1"/>
          <w:sz w:val="24"/>
          <w:szCs w:val="24"/>
          <w:lang w:eastAsia="tr-TR"/>
        </w:rPr>
      </w:pPr>
      <w:hyperlink r:id="rId5" w:history="1">
        <w:r w:rsidR="001C594A" w:rsidRPr="001C594A">
          <w:rPr>
            <w:rStyle w:val="Kpr"/>
            <w:color w:val="FFFFFF" w:themeColor="background1"/>
            <w:sz w:val="24"/>
            <w:szCs w:val="24"/>
            <w:lang w:eastAsia="tr-TR"/>
          </w:rPr>
          <w:t>https://www.sorubak.com</w:t>
        </w:r>
      </w:hyperlink>
      <w:r w:rsidR="001C594A" w:rsidRPr="001C594A">
        <w:rPr>
          <w:color w:val="FFFFFF" w:themeColor="background1"/>
          <w:sz w:val="24"/>
          <w:szCs w:val="24"/>
          <w:lang w:eastAsia="tr-TR"/>
        </w:rPr>
        <w:t xml:space="preserve"> </w:t>
      </w:r>
    </w:p>
    <w:p w14:paraId="71E68AD7" w14:textId="77777777" w:rsidR="00F83369" w:rsidRPr="00145434" w:rsidRDefault="00F83369" w:rsidP="00F83369">
      <w:pPr>
        <w:pStyle w:val="ListeParagraf"/>
        <w:numPr>
          <w:ilvl w:val="0"/>
          <w:numId w:val="2"/>
        </w:numPr>
        <w:rPr>
          <w:b/>
          <w:sz w:val="24"/>
          <w:szCs w:val="24"/>
          <w:lang w:eastAsia="tr-TR"/>
        </w:rPr>
      </w:pPr>
      <w:r w:rsidRPr="00145434">
        <w:rPr>
          <w:b/>
          <w:sz w:val="24"/>
          <w:szCs w:val="24"/>
          <w:lang w:eastAsia="tr-TR"/>
        </w:rPr>
        <w:t>Yaydan çıkan ok nasıl hareket eder?</w:t>
      </w:r>
    </w:p>
    <w:p w14:paraId="34694AA6" w14:textId="77777777" w:rsidR="00F83369" w:rsidRPr="000B691E" w:rsidRDefault="00F83369" w:rsidP="00F83369">
      <w:pPr>
        <w:pStyle w:val="ListeParagraf"/>
        <w:numPr>
          <w:ilvl w:val="0"/>
          <w:numId w:val="12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Hızlanma</w:t>
      </w:r>
    </w:p>
    <w:p w14:paraId="4661958D" w14:textId="77777777" w:rsidR="00F83369" w:rsidRPr="000B691E" w:rsidRDefault="00F83369" w:rsidP="00F83369">
      <w:pPr>
        <w:pStyle w:val="ListeParagraf"/>
        <w:numPr>
          <w:ilvl w:val="0"/>
          <w:numId w:val="12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Yavaşlama</w:t>
      </w:r>
    </w:p>
    <w:p w14:paraId="28B3147F" w14:textId="77777777" w:rsidR="00F83369" w:rsidRPr="000B691E" w:rsidRDefault="00F83369" w:rsidP="00F83369">
      <w:pPr>
        <w:pStyle w:val="ListeParagraf"/>
        <w:numPr>
          <w:ilvl w:val="0"/>
          <w:numId w:val="12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Yön değiştirme</w:t>
      </w:r>
    </w:p>
    <w:p w14:paraId="7926108B" w14:textId="77777777" w:rsidR="000B691E" w:rsidRPr="0084631C" w:rsidRDefault="00F83369" w:rsidP="0084631C">
      <w:pPr>
        <w:pStyle w:val="ListeParagraf"/>
        <w:numPr>
          <w:ilvl w:val="0"/>
          <w:numId w:val="12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Dönme</w:t>
      </w:r>
    </w:p>
    <w:p w14:paraId="44559E7B" w14:textId="77777777" w:rsidR="002D10EA" w:rsidRPr="000B691E" w:rsidRDefault="00F83369" w:rsidP="00F83369">
      <w:pPr>
        <w:pStyle w:val="ListeParagraf"/>
        <w:numPr>
          <w:ilvl w:val="0"/>
          <w:numId w:val="2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Şemsiyeyi kapatırken ……………………….kuvveti uygularız.</w:t>
      </w:r>
    </w:p>
    <w:p w14:paraId="23ADA36F" w14:textId="77777777" w:rsidR="00F83369" w:rsidRPr="0084631C" w:rsidRDefault="002D10EA" w:rsidP="002D10EA">
      <w:pPr>
        <w:pStyle w:val="ListeParagraf"/>
        <w:rPr>
          <w:b/>
          <w:sz w:val="24"/>
          <w:szCs w:val="24"/>
          <w:lang w:eastAsia="tr-TR"/>
        </w:rPr>
      </w:pPr>
      <w:r w:rsidRPr="0084631C">
        <w:rPr>
          <w:b/>
          <w:sz w:val="24"/>
          <w:szCs w:val="24"/>
          <w:lang w:eastAsia="tr-TR"/>
        </w:rPr>
        <w:t>Yukarıdaki boşluğa aşağıdakilerden hangisi getirilmelidir?</w:t>
      </w:r>
    </w:p>
    <w:p w14:paraId="5763AF7E" w14:textId="77777777" w:rsidR="00D41274" w:rsidRPr="000B691E" w:rsidRDefault="002D10EA" w:rsidP="002D10EA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0B691E">
        <w:rPr>
          <w:sz w:val="24"/>
          <w:szCs w:val="24"/>
        </w:rPr>
        <w:t>İtme</w:t>
      </w:r>
    </w:p>
    <w:p w14:paraId="26504A45" w14:textId="77777777" w:rsidR="002D10EA" w:rsidRPr="000B691E" w:rsidRDefault="002D10EA" w:rsidP="002D10EA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0B691E">
        <w:rPr>
          <w:sz w:val="24"/>
          <w:szCs w:val="24"/>
        </w:rPr>
        <w:t>Dönme</w:t>
      </w:r>
    </w:p>
    <w:p w14:paraId="713DF635" w14:textId="77777777" w:rsidR="002D10EA" w:rsidRPr="000B691E" w:rsidRDefault="002D10EA" w:rsidP="002D10EA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0B691E">
        <w:rPr>
          <w:sz w:val="24"/>
          <w:szCs w:val="24"/>
        </w:rPr>
        <w:t>Çekme</w:t>
      </w:r>
    </w:p>
    <w:p w14:paraId="711B317B" w14:textId="77777777" w:rsidR="002D10EA" w:rsidRPr="000B691E" w:rsidRDefault="002D10EA" w:rsidP="002D10EA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0B691E">
        <w:rPr>
          <w:sz w:val="24"/>
          <w:szCs w:val="24"/>
        </w:rPr>
        <w:t>Sallanma</w:t>
      </w:r>
    </w:p>
    <w:p w14:paraId="3B4640FB" w14:textId="77777777" w:rsidR="002D10EA" w:rsidRPr="000B691E" w:rsidRDefault="002D10EA" w:rsidP="002D10EA">
      <w:pPr>
        <w:pStyle w:val="ListeParagraf"/>
        <w:rPr>
          <w:sz w:val="24"/>
          <w:szCs w:val="24"/>
        </w:rPr>
      </w:pPr>
    </w:p>
    <w:p w14:paraId="1137BC6C" w14:textId="77777777" w:rsidR="002D10EA" w:rsidRPr="0084631C" w:rsidRDefault="002D10EA" w:rsidP="002D10EA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84631C">
        <w:rPr>
          <w:b/>
          <w:sz w:val="24"/>
          <w:szCs w:val="24"/>
        </w:rPr>
        <w:t xml:space="preserve">Aşağıdaki araç ve eşyalardan hangisi </w:t>
      </w:r>
      <w:r w:rsidR="000B691E" w:rsidRPr="0084631C">
        <w:rPr>
          <w:b/>
          <w:sz w:val="24"/>
          <w:szCs w:val="24"/>
        </w:rPr>
        <w:t>kuvvet uygulandıktan sonra şekli değişip eski haline gelebilen cisimlerden değildir?</w:t>
      </w:r>
    </w:p>
    <w:p w14:paraId="2244298B" w14:textId="77777777" w:rsidR="000B691E" w:rsidRPr="000B691E" w:rsidRDefault="000B691E" w:rsidP="000B691E">
      <w:pPr>
        <w:pStyle w:val="ListeParagraf"/>
        <w:numPr>
          <w:ilvl w:val="0"/>
          <w:numId w:val="17"/>
        </w:numPr>
        <w:rPr>
          <w:sz w:val="24"/>
          <w:szCs w:val="24"/>
        </w:rPr>
      </w:pPr>
      <w:r w:rsidRPr="000B691E">
        <w:rPr>
          <w:sz w:val="24"/>
          <w:szCs w:val="24"/>
        </w:rPr>
        <w:t xml:space="preserve">Bulaşık süngeri </w:t>
      </w:r>
    </w:p>
    <w:p w14:paraId="2BFA76B7" w14:textId="77777777" w:rsidR="000B691E" w:rsidRPr="000B691E" w:rsidRDefault="000B691E" w:rsidP="000B691E">
      <w:pPr>
        <w:pStyle w:val="ListeParagraf"/>
        <w:numPr>
          <w:ilvl w:val="0"/>
          <w:numId w:val="17"/>
        </w:numPr>
        <w:rPr>
          <w:sz w:val="24"/>
          <w:szCs w:val="24"/>
        </w:rPr>
      </w:pPr>
      <w:r w:rsidRPr="000B691E">
        <w:rPr>
          <w:sz w:val="24"/>
          <w:szCs w:val="24"/>
        </w:rPr>
        <w:t xml:space="preserve">Yüzük </w:t>
      </w:r>
    </w:p>
    <w:p w14:paraId="42A90D51" w14:textId="77777777" w:rsidR="000B691E" w:rsidRPr="000B691E" w:rsidRDefault="000B691E" w:rsidP="000B691E">
      <w:pPr>
        <w:pStyle w:val="ListeParagraf"/>
        <w:numPr>
          <w:ilvl w:val="0"/>
          <w:numId w:val="17"/>
        </w:numPr>
        <w:rPr>
          <w:sz w:val="24"/>
          <w:szCs w:val="24"/>
        </w:rPr>
      </w:pPr>
      <w:r w:rsidRPr="000B691E">
        <w:rPr>
          <w:sz w:val="24"/>
          <w:szCs w:val="24"/>
        </w:rPr>
        <w:t>Paket lastiği</w:t>
      </w:r>
    </w:p>
    <w:p w14:paraId="6A70B729" w14:textId="77777777" w:rsidR="000B691E" w:rsidRPr="000B691E" w:rsidRDefault="000B691E" w:rsidP="000B691E">
      <w:pPr>
        <w:pStyle w:val="ListeParagraf"/>
        <w:numPr>
          <w:ilvl w:val="0"/>
          <w:numId w:val="17"/>
        </w:numPr>
        <w:rPr>
          <w:sz w:val="24"/>
          <w:szCs w:val="24"/>
        </w:rPr>
      </w:pPr>
      <w:r w:rsidRPr="000B691E">
        <w:rPr>
          <w:sz w:val="24"/>
          <w:szCs w:val="24"/>
        </w:rPr>
        <w:t>Tükenmez kalem yay</w:t>
      </w:r>
      <w:r w:rsidR="004A1D36">
        <w:rPr>
          <w:sz w:val="24"/>
          <w:szCs w:val="24"/>
        </w:rPr>
        <w:t>ı</w:t>
      </w:r>
    </w:p>
    <w:p w14:paraId="012F9ED4" w14:textId="77777777" w:rsidR="000B691E" w:rsidRPr="000B691E" w:rsidRDefault="000B691E" w:rsidP="000B691E">
      <w:pPr>
        <w:rPr>
          <w:sz w:val="24"/>
          <w:szCs w:val="24"/>
        </w:rPr>
      </w:pPr>
    </w:p>
    <w:p w14:paraId="1AECD2F4" w14:textId="77777777" w:rsidR="000B691E" w:rsidRPr="0084631C" w:rsidRDefault="000B691E" w:rsidP="000B691E">
      <w:pPr>
        <w:ind w:left="720"/>
        <w:jc w:val="right"/>
        <w:rPr>
          <w:b/>
          <w:sz w:val="24"/>
          <w:szCs w:val="24"/>
        </w:rPr>
      </w:pPr>
      <w:r w:rsidRPr="0084631C">
        <w:rPr>
          <w:b/>
          <w:sz w:val="24"/>
          <w:szCs w:val="24"/>
        </w:rPr>
        <w:t>Başarılar dilerim.</w:t>
      </w:r>
    </w:p>
    <w:p w14:paraId="0A65AD5E" w14:textId="697D581A" w:rsidR="000B691E" w:rsidRPr="0084631C" w:rsidRDefault="00A135CF" w:rsidP="000B691E">
      <w:pPr>
        <w:ind w:left="72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……………….</w:t>
      </w:r>
    </w:p>
    <w:p w14:paraId="79B89C24" w14:textId="77777777" w:rsidR="000B691E" w:rsidRDefault="000B691E" w:rsidP="000B691E">
      <w:pPr>
        <w:ind w:left="720"/>
        <w:jc w:val="right"/>
        <w:rPr>
          <w:b/>
        </w:rPr>
      </w:pPr>
      <w:r w:rsidRPr="0084631C">
        <w:rPr>
          <w:b/>
          <w:sz w:val="24"/>
          <w:szCs w:val="24"/>
        </w:rPr>
        <w:t>4-D Sınıfı Öğretmeni</w:t>
      </w:r>
    </w:p>
    <w:p w14:paraId="3A4B00FC" w14:textId="77777777" w:rsidR="00D25B6A" w:rsidRDefault="00D25B6A" w:rsidP="000B691E">
      <w:pPr>
        <w:ind w:left="720"/>
        <w:jc w:val="right"/>
        <w:rPr>
          <w:b/>
        </w:rPr>
      </w:pPr>
    </w:p>
    <w:p w14:paraId="6A7194FE" w14:textId="77777777" w:rsidR="00D25B6A" w:rsidRPr="0084631C" w:rsidRDefault="001C594A" w:rsidP="001C594A">
      <w:pPr>
        <w:ind w:left="720"/>
        <w:jc w:val="right"/>
        <w:rPr>
          <w:b/>
        </w:rPr>
      </w:pPr>
      <w:hyperlink r:id="rId6" w:history="1">
        <w:r w:rsidRPr="00F8199D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sectPr w:rsidR="00D25B6A" w:rsidRPr="0084631C" w:rsidSect="009E648A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D3DC8"/>
    <w:multiLevelType w:val="hybridMultilevel"/>
    <w:tmpl w:val="D1C8626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D37AA"/>
    <w:multiLevelType w:val="hybridMultilevel"/>
    <w:tmpl w:val="4AB09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A4F31"/>
    <w:multiLevelType w:val="hybridMultilevel"/>
    <w:tmpl w:val="9C0039C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F770B"/>
    <w:multiLevelType w:val="hybridMultilevel"/>
    <w:tmpl w:val="1D28053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107CD8"/>
    <w:multiLevelType w:val="hybridMultilevel"/>
    <w:tmpl w:val="35D457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394924"/>
    <w:multiLevelType w:val="hybridMultilevel"/>
    <w:tmpl w:val="65B40CE0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F7818D9"/>
    <w:multiLevelType w:val="hybridMultilevel"/>
    <w:tmpl w:val="E7E609C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3136D9"/>
    <w:multiLevelType w:val="hybridMultilevel"/>
    <w:tmpl w:val="C028367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4C0780"/>
    <w:multiLevelType w:val="hybridMultilevel"/>
    <w:tmpl w:val="E084B9E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C7E0E"/>
    <w:multiLevelType w:val="hybridMultilevel"/>
    <w:tmpl w:val="6CBE2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DC55CD"/>
    <w:multiLevelType w:val="hybridMultilevel"/>
    <w:tmpl w:val="A9FEF11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705EDE"/>
    <w:multiLevelType w:val="hybridMultilevel"/>
    <w:tmpl w:val="8410D9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CB0415"/>
    <w:multiLevelType w:val="hybridMultilevel"/>
    <w:tmpl w:val="8D821C3E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0524D5A"/>
    <w:multiLevelType w:val="hybridMultilevel"/>
    <w:tmpl w:val="8B3E604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D56D47"/>
    <w:multiLevelType w:val="hybridMultilevel"/>
    <w:tmpl w:val="194CD754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E7F2FE0"/>
    <w:multiLevelType w:val="hybridMultilevel"/>
    <w:tmpl w:val="B978E7D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541AEB"/>
    <w:multiLevelType w:val="hybridMultilevel"/>
    <w:tmpl w:val="9DD2017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13"/>
  </w:num>
  <w:num w:numId="7">
    <w:abstractNumId w:val="12"/>
  </w:num>
  <w:num w:numId="8">
    <w:abstractNumId w:val="9"/>
  </w:num>
  <w:num w:numId="9">
    <w:abstractNumId w:val="15"/>
  </w:num>
  <w:num w:numId="10">
    <w:abstractNumId w:val="16"/>
  </w:num>
  <w:num w:numId="11">
    <w:abstractNumId w:val="8"/>
  </w:num>
  <w:num w:numId="12">
    <w:abstractNumId w:val="10"/>
  </w:num>
  <w:num w:numId="13">
    <w:abstractNumId w:val="7"/>
  </w:num>
  <w:num w:numId="14">
    <w:abstractNumId w:val="14"/>
  </w:num>
  <w:num w:numId="15">
    <w:abstractNumId w:val="2"/>
  </w:num>
  <w:num w:numId="16">
    <w:abstractNumId w:val="0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15EE"/>
    <w:rsid w:val="000B691E"/>
    <w:rsid w:val="00145434"/>
    <w:rsid w:val="001C594A"/>
    <w:rsid w:val="001E48C2"/>
    <w:rsid w:val="002727CC"/>
    <w:rsid w:val="002A7235"/>
    <w:rsid w:val="002D10EA"/>
    <w:rsid w:val="00453B7C"/>
    <w:rsid w:val="004A1D36"/>
    <w:rsid w:val="004B4B15"/>
    <w:rsid w:val="005C01A9"/>
    <w:rsid w:val="00791751"/>
    <w:rsid w:val="008405EE"/>
    <w:rsid w:val="0084631C"/>
    <w:rsid w:val="009E648A"/>
    <w:rsid w:val="00A135CF"/>
    <w:rsid w:val="00BB4122"/>
    <w:rsid w:val="00D25B6A"/>
    <w:rsid w:val="00D41274"/>
    <w:rsid w:val="00DC57A7"/>
    <w:rsid w:val="00E0549C"/>
    <w:rsid w:val="00F83369"/>
    <w:rsid w:val="00FE15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Düz Ok Bağlayıcısı 2"/>
        <o:r id="V:Rule2" type="connector" idref="#Düz Ok Bağlayıcısı 4"/>
        <o:r id="V:Rule3" type="connector" idref="#Düz Ok Bağlayıcısı 3"/>
      </o:rules>
    </o:shapelayout>
  </w:shapeDefaults>
  <w:decimalSymbol w:val=","/>
  <w:listSeparator w:val=";"/>
  <w14:docId w14:val="47AC1823"/>
  <w15:docId w15:val="{0C37F6B7-9873-4842-96EC-815086AE9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2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C01A9"/>
    <w:pPr>
      <w:ind w:left="720"/>
      <w:contextualSpacing/>
    </w:pPr>
  </w:style>
  <w:style w:type="paragraph" w:styleId="AralkYok">
    <w:name w:val="No Spacing"/>
    <w:uiPriority w:val="1"/>
    <w:qFormat/>
    <w:rsid w:val="009E648A"/>
    <w:pPr>
      <w:spacing w:after="0" w:line="240" w:lineRule="auto"/>
    </w:pPr>
  </w:style>
  <w:style w:type="table" w:styleId="TabloKlavuzu">
    <w:name w:val="Table Grid"/>
    <w:basedOn w:val="NormalTablo"/>
    <w:uiPriority w:val="39"/>
    <w:rsid w:val="009E64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Ak1">
    <w:name w:val="Tablo Kılavuzu Açık1"/>
    <w:basedOn w:val="NormalTablo"/>
    <w:uiPriority w:val="40"/>
    <w:rsid w:val="009E6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DzTablo11">
    <w:name w:val="Düz Tablo 11"/>
    <w:basedOn w:val="NormalTablo"/>
    <w:uiPriority w:val="41"/>
    <w:rsid w:val="009E648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KlavuzuTablo41">
    <w:name w:val="Kılavuzu Tablo 41"/>
    <w:basedOn w:val="NormalTablo"/>
    <w:uiPriority w:val="49"/>
    <w:rsid w:val="009E648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KlavuzuTablo4-Vurgu11">
    <w:name w:val="Kılavuzu Tablo 4 - Vurgu 11"/>
    <w:basedOn w:val="NormalTablo"/>
    <w:uiPriority w:val="49"/>
    <w:rsid w:val="009E648A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KlavuzuTablo4-Vurgu21">
    <w:name w:val="Kılavuzu Tablo 4 - Vurgu 21"/>
    <w:basedOn w:val="NormalTablo"/>
    <w:uiPriority w:val="49"/>
    <w:rsid w:val="009E648A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KlavuzTablo1Ak1">
    <w:name w:val="Kılavuz Tablo 1 Açık1"/>
    <w:basedOn w:val="NormalTablo"/>
    <w:uiPriority w:val="46"/>
    <w:rsid w:val="009E648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21">
    <w:name w:val="Kılavuz Tablo 21"/>
    <w:basedOn w:val="NormalTablo"/>
    <w:uiPriority w:val="47"/>
    <w:rsid w:val="009E648A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Kpr">
    <w:name w:val="Hyperlink"/>
    <w:basedOn w:val="VarsaylanParagrafYazTipi"/>
    <w:uiPriority w:val="99"/>
    <w:unhideWhenUsed/>
    <w:rsid w:val="00D412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7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7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2020-01-08T08:55:00Z</dcterms:created>
  <dcterms:modified xsi:type="dcterms:W3CDTF">2021-12-19T08:36:00Z</dcterms:modified>
  <cp:category>https://www.sorubak.com</cp:category>
</cp:coreProperties>
</file>