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D0FFA" w14:textId="77777777" w:rsidR="00C32822" w:rsidRPr="00EF1E7D" w:rsidRDefault="00C32822" w:rsidP="001C73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E7D">
        <w:rPr>
          <w:rFonts w:ascii="Times New Roman" w:hAnsi="Times New Roman" w:cs="Times New Roman"/>
          <w:b/>
          <w:sz w:val="24"/>
          <w:szCs w:val="24"/>
        </w:rPr>
        <w:t>2</w:t>
      </w:r>
      <w:r w:rsidR="00817936" w:rsidRPr="00EF1E7D">
        <w:rPr>
          <w:rFonts w:ascii="Times New Roman" w:hAnsi="Times New Roman" w:cs="Times New Roman"/>
          <w:b/>
          <w:sz w:val="24"/>
          <w:szCs w:val="24"/>
        </w:rPr>
        <w:t>02</w:t>
      </w:r>
      <w:r w:rsidR="009730AB" w:rsidRPr="00EF1E7D">
        <w:rPr>
          <w:rFonts w:ascii="Times New Roman" w:hAnsi="Times New Roman" w:cs="Times New Roman"/>
          <w:b/>
          <w:sz w:val="24"/>
          <w:szCs w:val="24"/>
        </w:rPr>
        <w:t>1</w:t>
      </w:r>
      <w:r w:rsidR="0081536F" w:rsidRPr="00EF1E7D">
        <w:rPr>
          <w:rFonts w:ascii="Times New Roman" w:hAnsi="Times New Roman" w:cs="Times New Roman"/>
          <w:b/>
          <w:sz w:val="24"/>
          <w:szCs w:val="24"/>
        </w:rPr>
        <w:t>-202</w:t>
      </w:r>
      <w:r w:rsidR="009730AB" w:rsidRPr="00EF1E7D">
        <w:rPr>
          <w:rFonts w:ascii="Times New Roman" w:hAnsi="Times New Roman" w:cs="Times New Roman"/>
          <w:b/>
          <w:sz w:val="24"/>
          <w:szCs w:val="24"/>
        </w:rPr>
        <w:t>2</w:t>
      </w:r>
      <w:r w:rsidRPr="00EF1E7D">
        <w:rPr>
          <w:rFonts w:ascii="Times New Roman" w:hAnsi="Times New Roman" w:cs="Times New Roman"/>
          <w:b/>
          <w:sz w:val="24"/>
          <w:szCs w:val="24"/>
        </w:rPr>
        <w:t xml:space="preserve"> ÖĞRETİM YILI</w:t>
      </w:r>
    </w:p>
    <w:p w14:paraId="2EDAD186" w14:textId="2E616BCF" w:rsidR="004E3322" w:rsidRDefault="00062137" w:rsidP="001C736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r w:rsidR="00C32822" w:rsidRPr="00EF1E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7366" w:rsidRPr="00EF1E7D">
        <w:rPr>
          <w:rFonts w:ascii="Times New Roman" w:hAnsi="Times New Roman" w:cs="Times New Roman"/>
          <w:b/>
          <w:sz w:val="24"/>
          <w:szCs w:val="24"/>
        </w:rPr>
        <w:t>ORTAOKULU SENE BAŞI ÖĞRETMENLER KURUL TOPLANTISI</w:t>
      </w:r>
    </w:p>
    <w:p w14:paraId="1BA4C425" w14:textId="77777777" w:rsidR="00961885" w:rsidRPr="00EF1E7D" w:rsidRDefault="00961885" w:rsidP="001C73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057757" w14:textId="77777777" w:rsidR="001C7366" w:rsidRPr="00EF1E7D" w:rsidRDefault="001C7366" w:rsidP="001C7366">
      <w:pPr>
        <w:rPr>
          <w:rFonts w:ascii="Times New Roman" w:hAnsi="Times New Roman" w:cs="Times New Roman"/>
          <w:b/>
          <w:sz w:val="24"/>
          <w:szCs w:val="24"/>
        </w:rPr>
      </w:pPr>
      <w:r w:rsidRPr="00EF1E7D">
        <w:rPr>
          <w:rFonts w:ascii="Times New Roman" w:hAnsi="Times New Roman" w:cs="Times New Roman"/>
          <w:b/>
          <w:sz w:val="24"/>
          <w:szCs w:val="24"/>
        </w:rPr>
        <w:t xml:space="preserve">Toplantı Tarihi: </w:t>
      </w:r>
      <w:r w:rsidR="00C7211F" w:rsidRPr="00EF1E7D">
        <w:rPr>
          <w:rFonts w:ascii="Times New Roman" w:hAnsi="Times New Roman" w:cs="Times New Roman"/>
          <w:sz w:val="24"/>
          <w:szCs w:val="24"/>
        </w:rPr>
        <w:t>31</w:t>
      </w:r>
      <w:r w:rsidRPr="00EF1E7D">
        <w:rPr>
          <w:rFonts w:ascii="Times New Roman" w:hAnsi="Times New Roman" w:cs="Times New Roman"/>
          <w:sz w:val="24"/>
          <w:szCs w:val="24"/>
        </w:rPr>
        <w:t>/</w:t>
      </w:r>
      <w:r w:rsidR="00C7211F" w:rsidRPr="00EF1E7D">
        <w:rPr>
          <w:rFonts w:ascii="Times New Roman" w:hAnsi="Times New Roman" w:cs="Times New Roman"/>
          <w:sz w:val="24"/>
          <w:szCs w:val="24"/>
        </w:rPr>
        <w:t>08</w:t>
      </w:r>
      <w:r w:rsidR="00506046" w:rsidRPr="00EF1E7D">
        <w:rPr>
          <w:rFonts w:ascii="Times New Roman" w:hAnsi="Times New Roman" w:cs="Times New Roman"/>
          <w:sz w:val="24"/>
          <w:szCs w:val="24"/>
        </w:rPr>
        <w:t>/202</w:t>
      </w:r>
      <w:r w:rsidR="009730AB" w:rsidRPr="00EF1E7D">
        <w:rPr>
          <w:rFonts w:ascii="Times New Roman" w:hAnsi="Times New Roman" w:cs="Times New Roman"/>
          <w:sz w:val="24"/>
          <w:szCs w:val="24"/>
        </w:rPr>
        <w:t>1</w:t>
      </w:r>
    </w:p>
    <w:p w14:paraId="3BC00B6A" w14:textId="77777777" w:rsidR="001C7366" w:rsidRPr="00EF1E7D" w:rsidRDefault="001C7366" w:rsidP="001C7366">
      <w:pPr>
        <w:rPr>
          <w:rFonts w:ascii="Times New Roman" w:hAnsi="Times New Roman" w:cs="Times New Roman"/>
          <w:b/>
          <w:sz w:val="24"/>
          <w:szCs w:val="24"/>
        </w:rPr>
      </w:pPr>
      <w:r w:rsidRPr="00EF1E7D">
        <w:rPr>
          <w:rFonts w:ascii="Times New Roman" w:hAnsi="Times New Roman" w:cs="Times New Roman"/>
          <w:b/>
          <w:sz w:val="24"/>
          <w:szCs w:val="24"/>
        </w:rPr>
        <w:t xml:space="preserve">Toplantı Saati: </w:t>
      </w:r>
      <w:r w:rsidR="009730AB" w:rsidRPr="00EF1E7D">
        <w:rPr>
          <w:rFonts w:ascii="Times New Roman" w:hAnsi="Times New Roman" w:cs="Times New Roman"/>
          <w:sz w:val="24"/>
          <w:szCs w:val="24"/>
        </w:rPr>
        <w:t>13.30</w:t>
      </w:r>
    </w:p>
    <w:p w14:paraId="5182ADEF" w14:textId="77777777" w:rsidR="001C7366" w:rsidRDefault="001C7366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b/>
          <w:sz w:val="24"/>
          <w:szCs w:val="24"/>
        </w:rPr>
        <w:t xml:space="preserve">Toplantı Yeri: </w:t>
      </w:r>
      <w:r w:rsidR="009730AB" w:rsidRPr="00EF1E7D">
        <w:rPr>
          <w:rFonts w:ascii="Times New Roman" w:hAnsi="Times New Roman" w:cs="Times New Roman"/>
          <w:sz w:val="24"/>
          <w:szCs w:val="24"/>
        </w:rPr>
        <w:t>Öğretmenler Odası</w:t>
      </w:r>
    </w:p>
    <w:p w14:paraId="1D578E28" w14:textId="77777777" w:rsidR="00961885" w:rsidRDefault="00961885" w:rsidP="001C7366">
      <w:pPr>
        <w:rPr>
          <w:rFonts w:ascii="Times New Roman" w:hAnsi="Times New Roman" w:cs="Times New Roman"/>
          <w:sz w:val="24"/>
          <w:szCs w:val="24"/>
        </w:rPr>
      </w:pPr>
    </w:p>
    <w:p w14:paraId="42F55053" w14:textId="77777777" w:rsidR="00961885" w:rsidRPr="00C53833" w:rsidRDefault="00961885" w:rsidP="0096188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Pr="00C53833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C53833">
        <w:rPr>
          <w:rFonts w:ascii="Times New Roman" w:hAnsi="Times New Roman" w:cs="Times New Roman"/>
          <w:sz w:val="24"/>
          <w:szCs w:val="24"/>
        </w:rPr>
        <w:t>Eğitim Öğretim</w:t>
      </w:r>
      <w:r>
        <w:rPr>
          <w:rFonts w:ascii="Times New Roman" w:hAnsi="Times New Roman" w:cs="Times New Roman"/>
          <w:sz w:val="24"/>
          <w:szCs w:val="24"/>
        </w:rPr>
        <w:t xml:space="preserve"> yılı</w:t>
      </w:r>
      <w:r w:rsidRPr="00C53833">
        <w:rPr>
          <w:rFonts w:ascii="Times New Roman" w:hAnsi="Times New Roman" w:cs="Times New Roman"/>
          <w:sz w:val="24"/>
          <w:szCs w:val="24"/>
        </w:rPr>
        <w:t xml:space="preserve">  sene </w:t>
      </w:r>
      <w:r>
        <w:rPr>
          <w:rFonts w:ascii="Times New Roman" w:hAnsi="Times New Roman" w:cs="Times New Roman"/>
          <w:sz w:val="24"/>
          <w:szCs w:val="24"/>
        </w:rPr>
        <w:t>başı</w:t>
      </w:r>
      <w:r w:rsidRPr="00C53833">
        <w:rPr>
          <w:rFonts w:ascii="Times New Roman" w:hAnsi="Times New Roman" w:cs="Times New Roman"/>
          <w:sz w:val="24"/>
          <w:szCs w:val="24"/>
        </w:rPr>
        <w:t xml:space="preserve"> Öğretmenler </w:t>
      </w:r>
      <w:r>
        <w:rPr>
          <w:rFonts w:ascii="Times New Roman" w:hAnsi="Times New Roman" w:cs="Times New Roman"/>
          <w:sz w:val="24"/>
          <w:szCs w:val="24"/>
        </w:rPr>
        <w:t>Kurul T</w:t>
      </w:r>
      <w:r w:rsidRPr="00C53833">
        <w:rPr>
          <w:rFonts w:ascii="Times New Roman" w:hAnsi="Times New Roman" w:cs="Times New Roman"/>
          <w:sz w:val="24"/>
          <w:szCs w:val="24"/>
        </w:rPr>
        <w:t>oplantısı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3833">
        <w:rPr>
          <w:rFonts w:ascii="Times New Roman" w:hAnsi="Times New Roman" w:cs="Times New Roman"/>
          <w:sz w:val="24"/>
          <w:szCs w:val="24"/>
        </w:rPr>
        <w:t xml:space="preserve">aşağıdaki gündem maddeleri doğrultusunda </w:t>
      </w:r>
      <w:r>
        <w:rPr>
          <w:rFonts w:ascii="Times New Roman" w:hAnsi="Times New Roman" w:cs="Times New Roman"/>
          <w:sz w:val="24"/>
          <w:szCs w:val="24"/>
        </w:rPr>
        <w:t xml:space="preserve"> 31/08/2021 </w:t>
      </w:r>
      <w:proofErr w:type="gramStart"/>
      <w:r>
        <w:rPr>
          <w:rFonts w:ascii="Times New Roman" w:hAnsi="Times New Roman" w:cs="Times New Roman"/>
          <w:sz w:val="24"/>
          <w:szCs w:val="24"/>
        </w:rPr>
        <w:t>Salı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günü s</w:t>
      </w:r>
      <w:r w:rsidRPr="00C53833">
        <w:rPr>
          <w:rFonts w:ascii="Times New Roman" w:hAnsi="Times New Roman" w:cs="Times New Roman"/>
          <w:sz w:val="24"/>
          <w:szCs w:val="24"/>
        </w:rPr>
        <w:t>aat 1</w:t>
      </w:r>
      <w:r>
        <w:rPr>
          <w:rFonts w:ascii="Times New Roman" w:hAnsi="Times New Roman" w:cs="Times New Roman"/>
          <w:sz w:val="24"/>
          <w:szCs w:val="24"/>
        </w:rPr>
        <w:t>3.3</w:t>
      </w:r>
      <w:r w:rsidRPr="00C53833">
        <w:rPr>
          <w:rFonts w:ascii="Times New Roman" w:hAnsi="Times New Roman" w:cs="Times New Roman"/>
          <w:sz w:val="24"/>
          <w:szCs w:val="24"/>
        </w:rPr>
        <w:t>0 da yapılacaktır.</w:t>
      </w:r>
    </w:p>
    <w:p w14:paraId="5817580B" w14:textId="77777777" w:rsidR="00961885" w:rsidRPr="00C53833" w:rsidRDefault="00961885" w:rsidP="00961885">
      <w:pPr>
        <w:rPr>
          <w:rFonts w:ascii="Times New Roman" w:hAnsi="Times New Roman" w:cs="Times New Roman"/>
          <w:sz w:val="24"/>
          <w:szCs w:val="24"/>
        </w:rPr>
      </w:pPr>
      <w:r w:rsidRPr="00C53833">
        <w:rPr>
          <w:rFonts w:ascii="Times New Roman" w:hAnsi="Times New Roman" w:cs="Times New Roman"/>
          <w:sz w:val="24"/>
          <w:szCs w:val="24"/>
        </w:rPr>
        <w:t xml:space="preserve">          Belirtilen gün ve saatte hazır bulunmanızı  rica ederim.</w:t>
      </w:r>
    </w:p>
    <w:p w14:paraId="12997A50" w14:textId="77777777" w:rsidR="00961885" w:rsidRPr="00C53833" w:rsidRDefault="00961885" w:rsidP="00961885">
      <w:pPr>
        <w:rPr>
          <w:rFonts w:ascii="Times New Roman" w:hAnsi="Times New Roman" w:cs="Times New Roman"/>
          <w:sz w:val="24"/>
          <w:szCs w:val="24"/>
        </w:rPr>
      </w:pPr>
    </w:p>
    <w:p w14:paraId="24F5FA26" w14:textId="755253C1" w:rsidR="00961885" w:rsidRPr="00C53833" w:rsidRDefault="00961885" w:rsidP="00961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="00062137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0B8A484B" w14:textId="77777777" w:rsidR="00961885" w:rsidRPr="00C53833" w:rsidRDefault="00961885" w:rsidP="009618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 w:rsidRPr="00C5383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3833">
        <w:rPr>
          <w:rFonts w:ascii="Times New Roman" w:hAnsi="Times New Roman" w:cs="Times New Roman"/>
          <w:sz w:val="24"/>
          <w:szCs w:val="24"/>
        </w:rPr>
        <w:t>Okul Müdürü</w:t>
      </w:r>
    </w:p>
    <w:p w14:paraId="53041978" w14:textId="77777777" w:rsidR="00961885" w:rsidRPr="00EF1E7D" w:rsidRDefault="00961885" w:rsidP="001C7366">
      <w:pPr>
        <w:rPr>
          <w:rFonts w:ascii="Times New Roman" w:hAnsi="Times New Roman" w:cs="Times New Roman"/>
          <w:sz w:val="24"/>
          <w:szCs w:val="24"/>
        </w:rPr>
      </w:pPr>
    </w:p>
    <w:p w14:paraId="5F520196" w14:textId="77777777" w:rsidR="004E3322" w:rsidRPr="00EF1E7D" w:rsidRDefault="004E3322" w:rsidP="001C7366">
      <w:pPr>
        <w:rPr>
          <w:rFonts w:ascii="Times New Roman" w:hAnsi="Times New Roman" w:cs="Times New Roman"/>
          <w:sz w:val="24"/>
          <w:szCs w:val="24"/>
        </w:rPr>
      </w:pPr>
    </w:p>
    <w:p w14:paraId="6813AE08" w14:textId="77777777" w:rsidR="001C7366" w:rsidRPr="00EF1E7D" w:rsidRDefault="001C7366" w:rsidP="001C7366">
      <w:pPr>
        <w:rPr>
          <w:rFonts w:ascii="Times New Roman" w:hAnsi="Times New Roman" w:cs="Times New Roman"/>
          <w:b/>
          <w:sz w:val="24"/>
          <w:szCs w:val="24"/>
        </w:rPr>
      </w:pPr>
      <w:r w:rsidRPr="00EF1E7D">
        <w:rPr>
          <w:rFonts w:ascii="Times New Roman" w:hAnsi="Times New Roman" w:cs="Times New Roman"/>
          <w:b/>
          <w:sz w:val="24"/>
          <w:szCs w:val="24"/>
        </w:rPr>
        <w:t>GÜNDEM MADDELERİ:</w:t>
      </w:r>
    </w:p>
    <w:p w14:paraId="5608613D" w14:textId="77777777" w:rsidR="001C7366" w:rsidRPr="00EF1E7D" w:rsidRDefault="001C7366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1-Saygı Duruşu ve İstiklal Marşı</w:t>
      </w:r>
    </w:p>
    <w:p w14:paraId="1A87566D" w14:textId="77777777" w:rsidR="001C7366" w:rsidRPr="00EF1E7D" w:rsidRDefault="001C7366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2-Açılış ve Yoklama</w:t>
      </w:r>
    </w:p>
    <w:p w14:paraId="550B5156" w14:textId="77777777" w:rsidR="001C7366" w:rsidRPr="00EF1E7D" w:rsidRDefault="001C7366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3-</w:t>
      </w:r>
      <w:r w:rsidR="0081536F" w:rsidRPr="00EF1E7D">
        <w:rPr>
          <w:rFonts w:ascii="Times New Roman" w:hAnsi="Times New Roman" w:cs="Times New Roman"/>
          <w:sz w:val="24"/>
          <w:szCs w:val="24"/>
        </w:rPr>
        <w:t>Kurul Yazmanlarının Seçimi ( 2 Asil ve 1 Yedek Üye)</w:t>
      </w:r>
    </w:p>
    <w:p w14:paraId="2E3C43DC" w14:textId="77777777" w:rsidR="009730AB" w:rsidRPr="00EF1E7D" w:rsidRDefault="009730AB" w:rsidP="001C7366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F1E7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4-Mesleki çalışma programı/takvimi hakkında bilgilendirme.</w:t>
      </w:r>
    </w:p>
    <w:p w14:paraId="59040CD0" w14:textId="77777777" w:rsidR="009730AB" w:rsidRPr="00EF1E7D" w:rsidRDefault="009730AB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5-Yıllık çalışma (iş günü) takvimi hakkında bilgi verme.</w:t>
      </w:r>
    </w:p>
    <w:p w14:paraId="0B6C62C1" w14:textId="77777777" w:rsidR="00F7212F" w:rsidRPr="00EF1E7D" w:rsidRDefault="004207DD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6</w:t>
      </w:r>
      <w:r w:rsidR="009A0A17">
        <w:rPr>
          <w:rFonts w:ascii="Times New Roman" w:hAnsi="Times New Roman" w:cs="Times New Roman"/>
          <w:sz w:val="24"/>
          <w:szCs w:val="24"/>
        </w:rPr>
        <w:t>-</w:t>
      </w:r>
      <w:r w:rsidR="002D21A6" w:rsidRPr="00EF1E7D">
        <w:rPr>
          <w:rFonts w:ascii="Times New Roman" w:hAnsi="Times New Roman" w:cs="Times New Roman"/>
          <w:sz w:val="24"/>
          <w:szCs w:val="24"/>
        </w:rPr>
        <w:t xml:space="preserve">Öğretim programlarında yer alması gereken </w:t>
      </w:r>
      <w:r w:rsidR="009730AB" w:rsidRPr="00EF1E7D">
        <w:rPr>
          <w:rFonts w:ascii="Times New Roman" w:hAnsi="Times New Roman" w:cs="Times New Roman"/>
          <w:sz w:val="24"/>
          <w:szCs w:val="24"/>
        </w:rPr>
        <w:t xml:space="preserve">Atatürkçülükle ilgili konuların işlenişi </w:t>
      </w:r>
      <w:r w:rsidR="002D21A6" w:rsidRPr="00EF1E7D">
        <w:rPr>
          <w:rFonts w:ascii="Times New Roman" w:hAnsi="Times New Roman" w:cs="Times New Roman"/>
          <w:sz w:val="24"/>
          <w:szCs w:val="24"/>
        </w:rPr>
        <w:t>ve</w:t>
      </w:r>
      <w:r w:rsidR="009730AB" w:rsidRPr="00EF1E7D">
        <w:rPr>
          <w:rFonts w:ascii="Times New Roman" w:hAnsi="Times New Roman" w:cs="Times New Roman"/>
          <w:sz w:val="24"/>
          <w:szCs w:val="24"/>
        </w:rPr>
        <w:t xml:space="preserve"> öğretim programlarının uygulanmasına yönelik hususların görüşülmesi.</w:t>
      </w:r>
    </w:p>
    <w:p w14:paraId="58153BC3" w14:textId="77777777" w:rsidR="001C7366" w:rsidRPr="00EF1E7D" w:rsidRDefault="004207DD" w:rsidP="001C7366">
      <w:pPr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F1E7D">
        <w:rPr>
          <w:rFonts w:ascii="Times New Roman" w:hAnsi="Times New Roman" w:cs="Times New Roman"/>
          <w:sz w:val="24"/>
          <w:szCs w:val="24"/>
        </w:rPr>
        <w:t>7</w:t>
      </w:r>
      <w:r w:rsidR="001C7366" w:rsidRPr="00EF1E7D">
        <w:rPr>
          <w:rFonts w:ascii="Times New Roman" w:hAnsi="Times New Roman" w:cs="Times New Roman"/>
          <w:sz w:val="24"/>
          <w:szCs w:val="24"/>
        </w:rPr>
        <w:t>-</w:t>
      </w:r>
      <w:r w:rsidRPr="00EF1E7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2021 Yılı Lise Giriş Sınav Sonuçlarının değerlendirilmesi.</w:t>
      </w:r>
    </w:p>
    <w:p w14:paraId="41A283C7" w14:textId="77777777" w:rsidR="004207DD" w:rsidRPr="00EF1E7D" w:rsidRDefault="004207DD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8- Öğrenci kayıtlarının değerlendirilmesi</w:t>
      </w:r>
      <w:r w:rsidR="00C00351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.</w:t>
      </w:r>
    </w:p>
    <w:p w14:paraId="12A63E44" w14:textId="77777777" w:rsidR="00972CA2" w:rsidRPr="00EF1E7D" w:rsidRDefault="00C7211F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9</w:t>
      </w:r>
      <w:r w:rsidR="00972CA2" w:rsidRPr="00EF1E7D">
        <w:rPr>
          <w:rFonts w:ascii="Times New Roman" w:hAnsi="Times New Roman" w:cs="Times New Roman"/>
          <w:sz w:val="24"/>
          <w:szCs w:val="24"/>
        </w:rPr>
        <w:t>-202</w:t>
      </w:r>
      <w:r w:rsidR="004207DD" w:rsidRPr="00EF1E7D">
        <w:rPr>
          <w:rFonts w:ascii="Times New Roman" w:hAnsi="Times New Roman" w:cs="Times New Roman"/>
          <w:sz w:val="24"/>
          <w:szCs w:val="24"/>
        </w:rPr>
        <w:t>1</w:t>
      </w:r>
      <w:r w:rsidR="00972CA2" w:rsidRPr="00EF1E7D">
        <w:rPr>
          <w:rFonts w:ascii="Times New Roman" w:hAnsi="Times New Roman" w:cs="Times New Roman"/>
          <w:sz w:val="24"/>
          <w:szCs w:val="24"/>
        </w:rPr>
        <w:t>-202</w:t>
      </w:r>
      <w:r w:rsidR="004207DD" w:rsidRPr="00EF1E7D">
        <w:rPr>
          <w:rFonts w:ascii="Times New Roman" w:hAnsi="Times New Roman" w:cs="Times New Roman"/>
          <w:sz w:val="24"/>
          <w:szCs w:val="24"/>
        </w:rPr>
        <w:t>2</w:t>
      </w:r>
      <w:r w:rsidR="00972CA2" w:rsidRPr="00EF1E7D">
        <w:rPr>
          <w:rFonts w:ascii="Times New Roman" w:hAnsi="Times New Roman" w:cs="Times New Roman"/>
          <w:sz w:val="24"/>
          <w:szCs w:val="24"/>
        </w:rPr>
        <w:t xml:space="preserve"> Eğitim Öğretim Yılında Covıd-19 salgını koruma ve önleme tedbirleri kapsamında okul ortamında alınacak önleyici tedbirler ve uyulması gereken kurallar.</w:t>
      </w:r>
    </w:p>
    <w:p w14:paraId="0EAF696F" w14:textId="77777777" w:rsidR="00474FE9" w:rsidRPr="00EF1E7D" w:rsidRDefault="00C7211F" w:rsidP="0081536F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10</w:t>
      </w:r>
      <w:r w:rsidR="001C7366" w:rsidRPr="00EF1E7D">
        <w:rPr>
          <w:rFonts w:ascii="Times New Roman" w:hAnsi="Times New Roman" w:cs="Times New Roman"/>
          <w:sz w:val="24"/>
          <w:szCs w:val="24"/>
        </w:rPr>
        <w:t>-</w:t>
      </w:r>
      <w:r w:rsidR="004207DD" w:rsidRPr="00EF1E7D">
        <w:rPr>
          <w:rFonts w:ascii="Times New Roman" w:hAnsi="Times New Roman" w:cs="Times New Roman"/>
          <w:sz w:val="24"/>
          <w:szCs w:val="24"/>
        </w:rPr>
        <w:t>2020</w:t>
      </w:r>
      <w:r w:rsidR="00506046" w:rsidRPr="00EF1E7D">
        <w:rPr>
          <w:rFonts w:ascii="Times New Roman" w:hAnsi="Times New Roman" w:cs="Times New Roman"/>
          <w:sz w:val="24"/>
          <w:szCs w:val="24"/>
        </w:rPr>
        <w:t>-202</w:t>
      </w:r>
      <w:r w:rsidR="004207DD" w:rsidRPr="00EF1E7D">
        <w:rPr>
          <w:rFonts w:ascii="Times New Roman" w:hAnsi="Times New Roman" w:cs="Times New Roman"/>
          <w:sz w:val="24"/>
          <w:szCs w:val="24"/>
        </w:rPr>
        <w:t>1</w:t>
      </w:r>
      <w:r w:rsidR="00F7212F" w:rsidRPr="00EF1E7D">
        <w:rPr>
          <w:rFonts w:ascii="Times New Roman" w:hAnsi="Times New Roman" w:cs="Times New Roman"/>
          <w:sz w:val="24"/>
          <w:szCs w:val="24"/>
        </w:rPr>
        <w:t xml:space="preserve"> Eğitim-Öğretim Yılı ikinci </w:t>
      </w:r>
      <w:r w:rsidR="00972CA2" w:rsidRPr="00EF1E7D">
        <w:rPr>
          <w:rFonts w:ascii="Times New Roman" w:hAnsi="Times New Roman" w:cs="Times New Roman"/>
          <w:sz w:val="24"/>
          <w:szCs w:val="24"/>
        </w:rPr>
        <w:t xml:space="preserve">dönemin </w:t>
      </w:r>
      <w:r w:rsidR="00F7212F" w:rsidRPr="00EF1E7D">
        <w:rPr>
          <w:rFonts w:ascii="Times New Roman" w:hAnsi="Times New Roman" w:cs="Times New Roman"/>
          <w:sz w:val="24"/>
          <w:szCs w:val="24"/>
        </w:rPr>
        <w:t xml:space="preserve">yarıyılın  Covid-19 salgını nedeni ile yapılan </w:t>
      </w:r>
      <w:r w:rsidR="00474FE9" w:rsidRPr="00EF1E7D">
        <w:rPr>
          <w:rFonts w:ascii="Times New Roman" w:hAnsi="Times New Roman" w:cs="Times New Roman"/>
          <w:sz w:val="24"/>
          <w:szCs w:val="24"/>
        </w:rPr>
        <w:t xml:space="preserve"> </w:t>
      </w:r>
      <w:r w:rsidR="00F7212F" w:rsidRPr="00EF1E7D">
        <w:rPr>
          <w:rFonts w:ascii="Times New Roman" w:hAnsi="Times New Roman" w:cs="Times New Roman"/>
          <w:sz w:val="24"/>
          <w:szCs w:val="24"/>
        </w:rPr>
        <w:t xml:space="preserve">uzaktan eğitim sürecinin </w:t>
      </w:r>
      <w:r w:rsidR="00474FE9" w:rsidRPr="00EF1E7D">
        <w:rPr>
          <w:rFonts w:ascii="Times New Roman" w:hAnsi="Times New Roman" w:cs="Times New Roman"/>
          <w:sz w:val="24"/>
          <w:szCs w:val="24"/>
        </w:rPr>
        <w:t>değerlendirilmesi</w:t>
      </w:r>
      <w:r w:rsidR="00F7212F" w:rsidRPr="00EF1E7D">
        <w:rPr>
          <w:rFonts w:ascii="Times New Roman" w:hAnsi="Times New Roman" w:cs="Times New Roman"/>
          <w:sz w:val="24"/>
          <w:szCs w:val="24"/>
        </w:rPr>
        <w:t>.</w:t>
      </w:r>
    </w:p>
    <w:p w14:paraId="7A6C79AC" w14:textId="77777777" w:rsidR="00A87129" w:rsidRPr="00EF1E7D" w:rsidRDefault="00C7211F" w:rsidP="00A87129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F1E7D">
        <w:rPr>
          <w:rFonts w:ascii="Times New Roman" w:hAnsi="Times New Roman" w:cs="Times New Roman"/>
          <w:sz w:val="24"/>
          <w:szCs w:val="24"/>
        </w:rPr>
        <w:t>11</w:t>
      </w:r>
      <w:r w:rsidR="00972CA2" w:rsidRPr="00EF1E7D">
        <w:rPr>
          <w:rFonts w:ascii="Times New Roman" w:hAnsi="Times New Roman" w:cs="Times New Roman"/>
          <w:sz w:val="24"/>
          <w:szCs w:val="24"/>
        </w:rPr>
        <w:t>-</w:t>
      </w:r>
      <w:r w:rsidRPr="00EF1E7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 Derslere girecek  öğretmenler ile Şube  Rehber Öğretmenlerinin tespiti.</w:t>
      </w:r>
    </w:p>
    <w:p w14:paraId="2E84BE16" w14:textId="77777777" w:rsidR="00592583" w:rsidRPr="00EF1E7D" w:rsidRDefault="00592583" w:rsidP="00A87129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EF1E7D">
        <w:rPr>
          <w:rFonts w:ascii="Times New Roman" w:hAnsi="Times New Roman" w:cs="Times New Roman"/>
          <w:sz w:val="24"/>
          <w:szCs w:val="24"/>
        </w:rPr>
        <w:t>12-2021-2022 eğitim öğretim döneminde okulumuzda açılacak kulüplerin belirlenmesi ve danışman öğretmen seçimi ile görevleri</w:t>
      </w:r>
      <w:r w:rsidR="001232B5">
        <w:rPr>
          <w:rFonts w:ascii="Times New Roman" w:hAnsi="Times New Roman" w:cs="Times New Roman"/>
          <w:sz w:val="24"/>
          <w:szCs w:val="24"/>
        </w:rPr>
        <w:t>.</w:t>
      </w:r>
    </w:p>
    <w:p w14:paraId="357D1C8C" w14:textId="77777777" w:rsidR="00592583" w:rsidRPr="00EF1E7D" w:rsidRDefault="00592583" w:rsidP="00592583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13-</w:t>
      </w:r>
      <w:r w:rsidRPr="00EF1E7D">
        <w:rPr>
          <w:rFonts w:ascii="Times New Roman" w:hAnsi="Times New Roman" w:cs="Times New Roman"/>
          <w:sz w:val="24"/>
          <w:szCs w:val="24"/>
        </w:rPr>
        <w:t xml:space="preserve"> Öğretmenlerin sınıf ve ders dağılımlarının duyurulması</w:t>
      </w:r>
    </w:p>
    <w:p w14:paraId="1BBCF670" w14:textId="77777777" w:rsidR="00592583" w:rsidRPr="00EF1E7D" w:rsidRDefault="00592583" w:rsidP="00A87129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14- Okul ders saatlerinin belirlenmesi</w:t>
      </w:r>
    </w:p>
    <w:p w14:paraId="3B46D66B" w14:textId="77777777" w:rsidR="00A87129" w:rsidRPr="00EF1E7D" w:rsidRDefault="00C7211F" w:rsidP="00A87129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</w:t>
      </w:r>
      <w:r w:rsidR="00592583" w:rsidRPr="00EF1E7D">
        <w:rPr>
          <w:rFonts w:ascii="Times New Roman" w:hAnsi="Times New Roman" w:cs="Times New Roman"/>
          <w:sz w:val="24"/>
          <w:szCs w:val="24"/>
        </w:rPr>
        <w:t>5</w:t>
      </w:r>
      <w:r w:rsidR="00A87129" w:rsidRPr="00EF1E7D">
        <w:rPr>
          <w:rFonts w:ascii="Times New Roman" w:hAnsi="Times New Roman" w:cs="Times New Roman"/>
          <w:sz w:val="24"/>
          <w:szCs w:val="24"/>
        </w:rPr>
        <w:t>-</w:t>
      </w:r>
      <w:r w:rsidR="00A87129" w:rsidRPr="00EF1E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EF1E7D">
        <w:rPr>
          <w:rFonts w:ascii="Times New Roman" w:hAnsi="Times New Roman" w:cs="Times New Roman"/>
          <w:sz w:val="24"/>
          <w:szCs w:val="24"/>
        </w:rPr>
        <w:t>Okul zümre başkanlarının ve  zümre toplantı tarihinin belirlenmesi  01/09/2021</w:t>
      </w:r>
    </w:p>
    <w:p w14:paraId="279C9566" w14:textId="77777777" w:rsidR="00474FE9" w:rsidRPr="00EF1E7D" w:rsidRDefault="000410F7" w:rsidP="00A87129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</w:t>
      </w:r>
      <w:r w:rsidR="00592583" w:rsidRPr="00EF1E7D">
        <w:rPr>
          <w:rFonts w:ascii="Times New Roman" w:hAnsi="Times New Roman" w:cs="Times New Roman"/>
          <w:sz w:val="24"/>
          <w:szCs w:val="24"/>
        </w:rPr>
        <w:t>6</w:t>
      </w:r>
      <w:r w:rsidR="00506046" w:rsidRPr="00EF1E7D">
        <w:rPr>
          <w:rFonts w:ascii="Times New Roman" w:hAnsi="Times New Roman" w:cs="Times New Roman"/>
          <w:sz w:val="24"/>
          <w:szCs w:val="24"/>
        </w:rPr>
        <w:t xml:space="preserve">- </w:t>
      </w:r>
      <w:r w:rsidR="00010D85" w:rsidRPr="00EF1E7D">
        <w:rPr>
          <w:rFonts w:ascii="Times New Roman" w:hAnsi="Times New Roman" w:cs="Times New Roman"/>
          <w:sz w:val="24"/>
          <w:szCs w:val="24"/>
        </w:rPr>
        <w:t>Zümre Başkanları toplantısı 02/09/2021</w:t>
      </w:r>
    </w:p>
    <w:p w14:paraId="3D1C2B51" w14:textId="77777777" w:rsidR="00592583" w:rsidRPr="00EF1E7D" w:rsidRDefault="00592583" w:rsidP="00A87129">
      <w:pPr>
        <w:tabs>
          <w:tab w:val="left" w:pos="180"/>
          <w:tab w:val="left" w:pos="360"/>
          <w:tab w:val="left" w:pos="540"/>
          <w:tab w:val="left" w:pos="709"/>
          <w:tab w:val="left" w:pos="252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lastRenderedPageBreak/>
        <w:t>17-</w:t>
      </w:r>
      <w:r w:rsidR="00160D22" w:rsidRPr="00EF1E7D">
        <w:rPr>
          <w:rFonts w:ascii="Times New Roman" w:hAnsi="Times New Roman" w:cs="Times New Roman"/>
          <w:bCs/>
          <w:sz w:val="24"/>
          <w:szCs w:val="24"/>
        </w:rPr>
        <w:t xml:space="preserve"> Sınıf/şube öğretmenler kurulu tarihlerinin belirlenmesi</w:t>
      </w:r>
      <w:r w:rsidR="002B6D0C">
        <w:rPr>
          <w:rFonts w:ascii="Times New Roman" w:hAnsi="Times New Roman" w:cs="Times New Roman"/>
          <w:bCs/>
          <w:sz w:val="24"/>
          <w:szCs w:val="24"/>
        </w:rPr>
        <w:t>. 04/10/2021</w:t>
      </w:r>
    </w:p>
    <w:p w14:paraId="7CB6A447" w14:textId="77777777" w:rsidR="007A7B3E" w:rsidRPr="00EF1E7D" w:rsidRDefault="00010D85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</w:t>
      </w:r>
      <w:r w:rsidR="00160D22" w:rsidRPr="00EF1E7D">
        <w:rPr>
          <w:rFonts w:ascii="Times New Roman" w:hAnsi="Times New Roman" w:cs="Times New Roman"/>
          <w:sz w:val="24"/>
          <w:szCs w:val="24"/>
        </w:rPr>
        <w:t>8</w:t>
      </w:r>
      <w:r w:rsidR="001422B5" w:rsidRPr="00EF1E7D">
        <w:rPr>
          <w:rFonts w:ascii="Times New Roman" w:hAnsi="Times New Roman" w:cs="Times New Roman"/>
          <w:sz w:val="24"/>
          <w:szCs w:val="24"/>
        </w:rPr>
        <w:t xml:space="preserve">- </w:t>
      </w:r>
      <w:r w:rsidR="007A7B3E" w:rsidRPr="00EF1E7D">
        <w:rPr>
          <w:rFonts w:ascii="Times New Roman" w:hAnsi="Times New Roman" w:cs="Times New Roman"/>
          <w:sz w:val="24"/>
          <w:szCs w:val="24"/>
        </w:rPr>
        <w:t>Öğretmenlerin görevleri ve uyulması gereken hususların görüşülmesi</w:t>
      </w:r>
    </w:p>
    <w:p w14:paraId="05C9408A" w14:textId="77777777" w:rsidR="007A7B3E" w:rsidRPr="00EF1E7D" w:rsidRDefault="007A7B3E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a)Nöbet görevi</w:t>
      </w:r>
    </w:p>
    <w:p w14:paraId="14BDB4A5" w14:textId="77777777" w:rsidR="007A7B3E" w:rsidRPr="00EF1E7D" w:rsidRDefault="007A7B3E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b)</w:t>
      </w:r>
      <w:r w:rsidR="004E3322" w:rsidRPr="00EF1E7D">
        <w:rPr>
          <w:rFonts w:ascii="Times New Roman" w:hAnsi="Times New Roman" w:cs="Times New Roman"/>
          <w:sz w:val="24"/>
          <w:szCs w:val="24"/>
        </w:rPr>
        <w:t xml:space="preserve">Hastalık, rapor </w:t>
      </w:r>
      <w:r w:rsidRPr="00EF1E7D">
        <w:rPr>
          <w:rFonts w:ascii="Times New Roman" w:hAnsi="Times New Roman" w:cs="Times New Roman"/>
          <w:sz w:val="24"/>
          <w:szCs w:val="24"/>
        </w:rPr>
        <w:t>ve izin işlemleri</w:t>
      </w:r>
    </w:p>
    <w:p w14:paraId="4CC7CE7F" w14:textId="77777777" w:rsidR="007A7B3E" w:rsidRPr="00EF1E7D" w:rsidRDefault="007A7B3E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c)Kılık kıyafet</w:t>
      </w:r>
    </w:p>
    <w:p w14:paraId="2849AC97" w14:textId="77777777" w:rsidR="007A7B3E" w:rsidRPr="00EF1E7D" w:rsidRDefault="007A7B3E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d)Derse giriş ve çıkışlar</w:t>
      </w:r>
      <w:r w:rsidR="0081536F" w:rsidRPr="00EF1E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6ED727" w14:textId="77777777" w:rsidR="007A7B3E" w:rsidRPr="00EF1E7D" w:rsidRDefault="007A7B3E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e)Ders</w:t>
      </w:r>
      <w:r w:rsidR="00AC79F5" w:rsidRPr="00EF1E7D">
        <w:rPr>
          <w:rFonts w:ascii="Times New Roman" w:hAnsi="Times New Roman" w:cs="Times New Roman"/>
          <w:sz w:val="24"/>
          <w:szCs w:val="24"/>
        </w:rPr>
        <w:t xml:space="preserve">, nöbet, kurs </w:t>
      </w:r>
      <w:r w:rsidRPr="00EF1E7D">
        <w:rPr>
          <w:rFonts w:ascii="Times New Roman" w:hAnsi="Times New Roman" w:cs="Times New Roman"/>
          <w:sz w:val="24"/>
          <w:szCs w:val="24"/>
        </w:rPr>
        <w:t>defterleri ve yoklamaların işlenmesi</w:t>
      </w:r>
      <w:r w:rsidR="00AC79F5" w:rsidRPr="00EF1E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40B2C9" w14:textId="77777777" w:rsidR="00592583" w:rsidRPr="00EF1E7D" w:rsidRDefault="00592583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f)Yıllık planlar, ders planları ve özel eğitim ihtiyacı olan öğrenciler için bireyselleştirilmiş eğitim programları nın (BEP) hazırlanarak teslim edilmesi.10/09/2021</w:t>
      </w:r>
    </w:p>
    <w:p w14:paraId="1D1784AA" w14:textId="77777777" w:rsidR="007A7B3E" w:rsidRPr="00EF1E7D" w:rsidRDefault="007A7B3E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</w:t>
      </w:r>
      <w:r w:rsidR="00592583" w:rsidRPr="00EF1E7D">
        <w:rPr>
          <w:rFonts w:ascii="Times New Roman" w:hAnsi="Times New Roman" w:cs="Times New Roman"/>
          <w:sz w:val="24"/>
          <w:szCs w:val="24"/>
        </w:rPr>
        <w:t>g</w:t>
      </w:r>
      <w:r w:rsidRPr="00EF1E7D">
        <w:rPr>
          <w:rFonts w:ascii="Times New Roman" w:hAnsi="Times New Roman" w:cs="Times New Roman"/>
          <w:sz w:val="24"/>
          <w:szCs w:val="24"/>
        </w:rPr>
        <w:t>)Bayrak töreni ve milli bayram törenlerinin nasıl yürütüleceği</w:t>
      </w:r>
      <w:r w:rsidR="00EF1E7D">
        <w:rPr>
          <w:rFonts w:ascii="Times New Roman" w:hAnsi="Times New Roman" w:cs="Times New Roman"/>
          <w:sz w:val="24"/>
          <w:szCs w:val="24"/>
        </w:rPr>
        <w:t>,</w:t>
      </w:r>
    </w:p>
    <w:p w14:paraId="2A4937B7" w14:textId="77777777" w:rsidR="00C05F3E" w:rsidRPr="00EF1E7D" w:rsidRDefault="004E3322" w:rsidP="00927A31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</w:t>
      </w:r>
      <w:r w:rsidR="00592583" w:rsidRPr="00EF1E7D">
        <w:rPr>
          <w:rFonts w:ascii="Times New Roman" w:hAnsi="Times New Roman" w:cs="Times New Roman"/>
          <w:sz w:val="24"/>
          <w:szCs w:val="24"/>
        </w:rPr>
        <w:t>h</w:t>
      </w:r>
      <w:r w:rsidRPr="00EF1E7D">
        <w:rPr>
          <w:rFonts w:ascii="Times New Roman" w:hAnsi="Times New Roman" w:cs="Times New Roman"/>
          <w:sz w:val="24"/>
          <w:szCs w:val="24"/>
        </w:rPr>
        <w:t>)</w:t>
      </w:r>
      <w:r w:rsidR="007A7B3E" w:rsidRPr="00EF1E7D">
        <w:rPr>
          <w:rFonts w:ascii="Times New Roman" w:hAnsi="Times New Roman" w:cs="Times New Roman"/>
          <w:sz w:val="24"/>
          <w:szCs w:val="24"/>
        </w:rPr>
        <w:t>Mevzuat değişiklikleri ile Tebliğler dergisi ve resmi yazıların takip edilmesi</w:t>
      </w:r>
      <w:r w:rsidR="00927A31" w:rsidRPr="00EF1E7D">
        <w:rPr>
          <w:rFonts w:ascii="Times New Roman" w:hAnsi="Times New Roman" w:cs="Times New Roman"/>
          <w:sz w:val="24"/>
          <w:szCs w:val="24"/>
        </w:rPr>
        <w:t>,</w:t>
      </w:r>
    </w:p>
    <w:p w14:paraId="55EB25AC" w14:textId="77777777" w:rsidR="004E3322" w:rsidRPr="00EF1E7D" w:rsidRDefault="00C05F3E" w:rsidP="00972CA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</w:t>
      </w:r>
      <w:r w:rsidR="00927A31" w:rsidRPr="00EF1E7D">
        <w:rPr>
          <w:rFonts w:ascii="Times New Roman" w:hAnsi="Times New Roman" w:cs="Times New Roman"/>
          <w:sz w:val="24"/>
          <w:szCs w:val="24"/>
        </w:rPr>
        <w:t xml:space="preserve"> </w:t>
      </w:r>
      <w:r w:rsidR="00592583" w:rsidRPr="00EF1E7D">
        <w:rPr>
          <w:rFonts w:ascii="Times New Roman" w:hAnsi="Times New Roman" w:cs="Times New Roman"/>
          <w:sz w:val="24"/>
          <w:szCs w:val="24"/>
        </w:rPr>
        <w:t>i</w:t>
      </w:r>
      <w:r w:rsidRPr="00EF1E7D">
        <w:rPr>
          <w:rFonts w:ascii="Times New Roman" w:hAnsi="Times New Roman" w:cs="Times New Roman"/>
          <w:sz w:val="24"/>
          <w:szCs w:val="24"/>
        </w:rPr>
        <w:t>)</w:t>
      </w:r>
      <w:r w:rsidR="004E3322" w:rsidRPr="00EF1E7D">
        <w:rPr>
          <w:rFonts w:ascii="Times New Roman" w:hAnsi="Times New Roman" w:cs="Times New Roman"/>
          <w:sz w:val="24"/>
          <w:szCs w:val="24"/>
        </w:rPr>
        <w:t>E-</w:t>
      </w:r>
      <w:r w:rsidR="004207DD" w:rsidRPr="00EF1E7D">
        <w:rPr>
          <w:rFonts w:ascii="Times New Roman" w:hAnsi="Times New Roman" w:cs="Times New Roman"/>
          <w:sz w:val="24"/>
          <w:szCs w:val="24"/>
        </w:rPr>
        <w:t>O</w:t>
      </w:r>
      <w:r w:rsidR="004E3322" w:rsidRPr="00EF1E7D">
        <w:rPr>
          <w:rFonts w:ascii="Times New Roman" w:hAnsi="Times New Roman" w:cs="Times New Roman"/>
          <w:sz w:val="24"/>
          <w:szCs w:val="24"/>
        </w:rPr>
        <w:t>kul uygulamaları (sınav tarihleri, not girişleri, öğrenci bilgilerinin güncellenmesi)</w:t>
      </w:r>
    </w:p>
    <w:p w14:paraId="3911082F" w14:textId="77777777" w:rsidR="00EA20A4" w:rsidRPr="00EF1E7D" w:rsidRDefault="00C05F3E" w:rsidP="00972CA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</w:t>
      </w:r>
      <w:r w:rsidR="00EF1E7D">
        <w:rPr>
          <w:rFonts w:ascii="Times New Roman" w:hAnsi="Times New Roman" w:cs="Times New Roman"/>
          <w:sz w:val="24"/>
          <w:szCs w:val="24"/>
        </w:rPr>
        <w:t xml:space="preserve"> </w:t>
      </w:r>
      <w:r w:rsidR="00592583" w:rsidRPr="00EF1E7D">
        <w:rPr>
          <w:rFonts w:ascii="Times New Roman" w:hAnsi="Times New Roman" w:cs="Times New Roman"/>
          <w:sz w:val="24"/>
          <w:szCs w:val="24"/>
        </w:rPr>
        <w:t>j</w:t>
      </w:r>
      <w:r w:rsidR="004E3322" w:rsidRPr="00EF1E7D">
        <w:rPr>
          <w:rFonts w:ascii="Times New Roman" w:hAnsi="Times New Roman" w:cs="Times New Roman"/>
          <w:sz w:val="24"/>
          <w:szCs w:val="24"/>
        </w:rPr>
        <w:t>)Sınıfların düzeni ve sınıf yerleşim planı</w:t>
      </w:r>
    </w:p>
    <w:p w14:paraId="5D73BE9A" w14:textId="77777777" w:rsidR="001422B5" w:rsidRPr="00EF1E7D" w:rsidRDefault="00972CA2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1</w:t>
      </w:r>
      <w:r w:rsidR="00160D22" w:rsidRPr="00EF1E7D">
        <w:rPr>
          <w:rFonts w:ascii="Times New Roman" w:hAnsi="Times New Roman" w:cs="Times New Roman"/>
          <w:sz w:val="24"/>
          <w:szCs w:val="24"/>
        </w:rPr>
        <w:t>9</w:t>
      </w:r>
      <w:r w:rsidR="001422B5" w:rsidRPr="00EF1E7D">
        <w:rPr>
          <w:rFonts w:ascii="Times New Roman" w:hAnsi="Times New Roman" w:cs="Times New Roman"/>
          <w:sz w:val="24"/>
          <w:szCs w:val="24"/>
        </w:rPr>
        <w:t>-</w:t>
      </w:r>
      <w:r w:rsidR="001A00B5" w:rsidRPr="00EF1E7D">
        <w:rPr>
          <w:rFonts w:ascii="Times New Roman" w:hAnsi="Times New Roman" w:cs="Times New Roman"/>
          <w:sz w:val="24"/>
          <w:szCs w:val="24"/>
        </w:rPr>
        <w:t>202</w:t>
      </w:r>
      <w:r w:rsidR="004207DD" w:rsidRPr="00EF1E7D">
        <w:rPr>
          <w:rFonts w:ascii="Times New Roman" w:hAnsi="Times New Roman" w:cs="Times New Roman"/>
          <w:sz w:val="24"/>
          <w:szCs w:val="24"/>
        </w:rPr>
        <w:t>1</w:t>
      </w:r>
      <w:r w:rsidR="001A00B5" w:rsidRPr="00EF1E7D">
        <w:rPr>
          <w:rFonts w:ascii="Times New Roman" w:hAnsi="Times New Roman" w:cs="Times New Roman"/>
          <w:sz w:val="24"/>
          <w:szCs w:val="24"/>
        </w:rPr>
        <w:t>-202</w:t>
      </w:r>
      <w:r w:rsidR="004207DD" w:rsidRPr="00EF1E7D">
        <w:rPr>
          <w:rFonts w:ascii="Times New Roman" w:hAnsi="Times New Roman" w:cs="Times New Roman"/>
          <w:sz w:val="24"/>
          <w:szCs w:val="24"/>
        </w:rPr>
        <w:t>2</w:t>
      </w:r>
      <w:r w:rsidR="001A00B5" w:rsidRPr="00EF1E7D">
        <w:rPr>
          <w:rFonts w:ascii="Times New Roman" w:hAnsi="Times New Roman" w:cs="Times New Roman"/>
          <w:sz w:val="24"/>
          <w:szCs w:val="24"/>
        </w:rPr>
        <w:t xml:space="preserve"> Eğitim Öğretim Yılında Covıd-19 salgını koruma ve önleme tedbirleri kapsamında ö</w:t>
      </w:r>
      <w:r w:rsidR="001422B5" w:rsidRPr="00EF1E7D">
        <w:rPr>
          <w:rFonts w:ascii="Times New Roman" w:hAnsi="Times New Roman" w:cs="Times New Roman"/>
          <w:sz w:val="24"/>
          <w:szCs w:val="24"/>
        </w:rPr>
        <w:t>ğrencilerin uyması gereken kurallar</w:t>
      </w:r>
      <w:r w:rsidR="009A0E5E" w:rsidRPr="00EF1E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63F762" w14:textId="77777777" w:rsidR="001422B5" w:rsidRPr="00EF1E7D" w:rsidRDefault="001422B5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 a)Kılık kıyafet</w:t>
      </w:r>
    </w:p>
    <w:p w14:paraId="6216317B" w14:textId="77777777" w:rsidR="001422B5" w:rsidRPr="00EF1E7D" w:rsidRDefault="001422B5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 b)Derse zamanında girme</w:t>
      </w:r>
    </w:p>
    <w:p w14:paraId="08753572" w14:textId="77777777" w:rsidR="001422B5" w:rsidRPr="00EF1E7D" w:rsidRDefault="001422B5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 c)İzin ve sevk işlemleri</w:t>
      </w:r>
    </w:p>
    <w:p w14:paraId="13901043" w14:textId="77777777" w:rsidR="00010D85" w:rsidRPr="00EF1E7D" w:rsidRDefault="001422B5" w:rsidP="00010D85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 xml:space="preserve">    d)</w:t>
      </w:r>
      <w:r w:rsidR="00FA4C89" w:rsidRPr="00EF1E7D">
        <w:rPr>
          <w:rFonts w:ascii="Times New Roman" w:hAnsi="Times New Roman" w:cs="Times New Roman"/>
          <w:sz w:val="24"/>
          <w:szCs w:val="24"/>
        </w:rPr>
        <w:t>Devamsızlıkların takibi ve velinin bilgilendirilmesi</w:t>
      </w:r>
    </w:p>
    <w:p w14:paraId="18CC9683" w14:textId="77777777" w:rsidR="00010D85" w:rsidRPr="00EF1E7D" w:rsidRDefault="00160D22" w:rsidP="00010D85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20</w:t>
      </w:r>
      <w:r w:rsidR="00FA4C89" w:rsidRPr="00EF1E7D">
        <w:rPr>
          <w:rFonts w:ascii="Times New Roman" w:hAnsi="Times New Roman" w:cs="Times New Roman"/>
          <w:sz w:val="24"/>
          <w:szCs w:val="24"/>
        </w:rPr>
        <w:t>-</w:t>
      </w:r>
      <w:r w:rsidR="00010D85" w:rsidRPr="00EF1E7D">
        <w:rPr>
          <w:rFonts w:ascii="Times New Roman" w:hAnsi="Times New Roman" w:cs="Times New Roman"/>
          <w:sz w:val="24"/>
          <w:szCs w:val="24"/>
        </w:rPr>
        <w:t xml:space="preserve"> İstenen başarı düzeyine ulaşamayan öğrencilerin yetiştirilmesi için yapılacak çalışmalar.</w:t>
      </w:r>
    </w:p>
    <w:p w14:paraId="7BB6CD98" w14:textId="77777777" w:rsidR="00FA4C89" w:rsidRPr="00EF1E7D" w:rsidRDefault="00592583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1</w:t>
      </w:r>
      <w:r w:rsidR="004207DD" w:rsidRPr="00EF1E7D">
        <w:rPr>
          <w:rFonts w:ascii="Times New Roman" w:hAnsi="Times New Roman" w:cs="Times New Roman"/>
          <w:sz w:val="24"/>
          <w:szCs w:val="24"/>
        </w:rPr>
        <w:t>-</w:t>
      </w:r>
      <w:r w:rsidR="00FA4C89" w:rsidRPr="00EF1E7D">
        <w:rPr>
          <w:rFonts w:ascii="Times New Roman" w:hAnsi="Times New Roman" w:cs="Times New Roman"/>
          <w:sz w:val="24"/>
          <w:szCs w:val="24"/>
        </w:rPr>
        <w:t>Veli toplantılarının planlanması</w:t>
      </w:r>
      <w:r w:rsidRPr="00EF1E7D">
        <w:rPr>
          <w:rFonts w:ascii="Times New Roman" w:hAnsi="Times New Roman" w:cs="Times New Roman"/>
          <w:sz w:val="24"/>
          <w:szCs w:val="24"/>
        </w:rPr>
        <w:t>.</w:t>
      </w:r>
    </w:p>
    <w:p w14:paraId="2EFA2E4A" w14:textId="77777777" w:rsidR="00FA4C89" w:rsidRPr="00EF1E7D" w:rsidRDefault="00592583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2</w:t>
      </w:r>
      <w:r w:rsidR="00FA4C89" w:rsidRPr="00EF1E7D">
        <w:rPr>
          <w:rFonts w:ascii="Times New Roman" w:hAnsi="Times New Roman" w:cs="Times New Roman"/>
          <w:sz w:val="24"/>
          <w:szCs w:val="24"/>
        </w:rPr>
        <w:t>-Okul demirbaşları ve ortak kullanım alanları ile okul, sınıf ve çevrenin korunması, bakımı, temiz tutulması ve tasarruf tedbirlerinin görüşülmesi</w:t>
      </w:r>
      <w:r w:rsidR="004E3322" w:rsidRPr="00EF1E7D">
        <w:rPr>
          <w:rFonts w:ascii="Times New Roman" w:hAnsi="Times New Roman" w:cs="Times New Roman"/>
          <w:sz w:val="24"/>
          <w:szCs w:val="24"/>
        </w:rPr>
        <w:t>.</w:t>
      </w:r>
    </w:p>
    <w:p w14:paraId="4ECEA047" w14:textId="77777777" w:rsidR="00513D75" w:rsidRPr="00EF1E7D" w:rsidRDefault="00592583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3</w:t>
      </w:r>
      <w:r w:rsidR="00FA4C89" w:rsidRPr="00EF1E7D">
        <w:rPr>
          <w:rFonts w:ascii="Times New Roman" w:hAnsi="Times New Roman" w:cs="Times New Roman"/>
          <w:sz w:val="24"/>
          <w:szCs w:val="24"/>
        </w:rPr>
        <w:t>-</w:t>
      </w:r>
      <w:r w:rsidRPr="00EF1E7D">
        <w:rPr>
          <w:rFonts w:ascii="Times New Roman" w:hAnsi="Times New Roman" w:cs="Times New Roman"/>
          <w:sz w:val="24"/>
          <w:szCs w:val="24"/>
        </w:rPr>
        <w:t xml:space="preserve"> </w:t>
      </w:r>
      <w:r w:rsidR="00513D75" w:rsidRPr="00EF1E7D">
        <w:rPr>
          <w:rFonts w:ascii="Times New Roman" w:hAnsi="Times New Roman" w:cs="Times New Roman"/>
          <w:sz w:val="24"/>
          <w:szCs w:val="24"/>
        </w:rPr>
        <w:t>Ders dışı eğitim(egzersiz) çalışmalarının mevzuatına göre yapılması ve ders dışı eğitim çalışmalarını yürütecek öğretmenlerin ve faaliyetlerin belirlenmesi</w:t>
      </w:r>
      <w:r w:rsidR="00EA20A4" w:rsidRPr="00EF1E7D">
        <w:rPr>
          <w:rFonts w:ascii="Times New Roman" w:hAnsi="Times New Roman" w:cs="Times New Roman"/>
          <w:sz w:val="24"/>
          <w:szCs w:val="24"/>
        </w:rPr>
        <w:t>, yıl sonu etkinliğinin görüşülmesi.</w:t>
      </w:r>
    </w:p>
    <w:p w14:paraId="67E7A400" w14:textId="77777777" w:rsidR="002B11B9" w:rsidRPr="00EF1E7D" w:rsidRDefault="00592583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4</w:t>
      </w:r>
      <w:r w:rsidR="002B11B9" w:rsidRPr="00EF1E7D">
        <w:rPr>
          <w:rFonts w:ascii="Times New Roman" w:hAnsi="Times New Roman" w:cs="Times New Roman"/>
          <w:sz w:val="24"/>
          <w:szCs w:val="24"/>
        </w:rPr>
        <w:t>-Destekleme ve yetiştirme kursları</w:t>
      </w:r>
    </w:p>
    <w:p w14:paraId="3C8B7688" w14:textId="77777777" w:rsidR="00EA20A4" w:rsidRPr="00EF1E7D" w:rsidRDefault="00592583" w:rsidP="00EA20A4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5</w:t>
      </w:r>
      <w:r w:rsidR="00EA20A4" w:rsidRPr="00EF1E7D">
        <w:rPr>
          <w:rFonts w:ascii="Times New Roman" w:hAnsi="Times New Roman" w:cs="Times New Roman"/>
          <w:sz w:val="24"/>
          <w:szCs w:val="24"/>
        </w:rPr>
        <w:t>-Öğrenci rehberlik hizmetleri yapılacak çalışma esaslarının görüşülmesi</w:t>
      </w:r>
    </w:p>
    <w:p w14:paraId="4D4F13C6" w14:textId="77777777" w:rsidR="00EA20A4" w:rsidRPr="00EF1E7D" w:rsidRDefault="00EA20A4" w:rsidP="00EA20A4">
      <w:pPr>
        <w:pStyle w:val="ListeParagraf"/>
        <w:tabs>
          <w:tab w:val="left" w:pos="709"/>
        </w:tabs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a) Rehberlik çerçeve planının hazırlanması</w:t>
      </w:r>
    </w:p>
    <w:p w14:paraId="6DB680FF" w14:textId="77777777" w:rsidR="00EA20A4" w:rsidRPr="00EF1E7D" w:rsidRDefault="00EA20A4" w:rsidP="00EA20A4">
      <w:pPr>
        <w:pStyle w:val="ListeParagraf"/>
        <w:tabs>
          <w:tab w:val="left" w:pos="709"/>
        </w:tabs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b) Rehberlik hizmetleri yürütme komisyonunun oluşturulması</w:t>
      </w:r>
    </w:p>
    <w:p w14:paraId="0D7FB053" w14:textId="77777777" w:rsidR="00EA20A4" w:rsidRPr="00EF1E7D" w:rsidRDefault="00EA20A4" w:rsidP="00EA20A4">
      <w:pPr>
        <w:pStyle w:val="ListeParagraf"/>
        <w:tabs>
          <w:tab w:val="left" w:pos="709"/>
        </w:tabs>
        <w:spacing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1E7D">
        <w:rPr>
          <w:rFonts w:ascii="Times New Roman" w:eastAsia="Times New Roman" w:hAnsi="Times New Roman" w:cs="Times New Roman"/>
          <w:bCs/>
          <w:sz w:val="24"/>
          <w:szCs w:val="24"/>
        </w:rPr>
        <w:t xml:space="preserve">c) Kaynaştırma Bütünleştirme Yoluyla Eğitim uygulamaları </w:t>
      </w:r>
    </w:p>
    <w:p w14:paraId="769C1307" w14:textId="77777777" w:rsidR="00EA20A4" w:rsidRPr="00EF1E7D" w:rsidRDefault="00EA20A4" w:rsidP="00EA20A4">
      <w:pPr>
        <w:pStyle w:val="ListeParagraf"/>
        <w:tabs>
          <w:tab w:val="left" w:pos="709"/>
        </w:tabs>
        <w:spacing w:line="240" w:lineRule="auto"/>
        <w:ind w:left="28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1E7D">
        <w:rPr>
          <w:rFonts w:ascii="Times New Roman" w:eastAsia="Times New Roman" w:hAnsi="Times New Roman" w:cs="Times New Roman"/>
          <w:bCs/>
          <w:sz w:val="24"/>
          <w:szCs w:val="24"/>
        </w:rPr>
        <w:t>d) Destek eğitim odası öğretmen görevlendirilmesi ve onay süreci</w:t>
      </w:r>
    </w:p>
    <w:p w14:paraId="5C92DA31" w14:textId="77777777" w:rsidR="002B11B9" w:rsidRPr="00EF1E7D" w:rsidRDefault="000410F7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6</w:t>
      </w:r>
      <w:r w:rsidR="002B11B9" w:rsidRPr="00EF1E7D">
        <w:rPr>
          <w:rFonts w:ascii="Times New Roman" w:hAnsi="Times New Roman" w:cs="Times New Roman"/>
          <w:sz w:val="24"/>
          <w:szCs w:val="24"/>
        </w:rPr>
        <w:t>- Ders Kitapları ve Ders Kitapları Dışında Yararlanılabilecek Kaynaklar Hakkında Görüşülmesi</w:t>
      </w:r>
    </w:p>
    <w:p w14:paraId="08C98450" w14:textId="77777777" w:rsidR="00AC79F5" w:rsidRPr="00EF1E7D" w:rsidRDefault="000410F7" w:rsidP="00AC79F5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7</w:t>
      </w:r>
      <w:r w:rsidR="002B11B9" w:rsidRPr="00EF1E7D">
        <w:rPr>
          <w:rFonts w:ascii="Times New Roman" w:hAnsi="Times New Roman" w:cs="Times New Roman"/>
          <w:sz w:val="24"/>
          <w:szCs w:val="24"/>
        </w:rPr>
        <w:t xml:space="preserve">- </w:t>
      </w:r>
      <w:r w:rsidR="00592583" w:rsidRPr="00EF1E7D">
        <w:rPr>
          <w:rFonts w:ascii="Times New Roman" w:hAnsi="Times New Roman" w:cs="Times New Roman"/>
          <w:sz w:val="24"/>
          <w:szCs w:val="24"/>
        </w:rPr>
        <w:t>Kurul ve komisyonlara öğretmen seçimi ve görev dağılımının yapılması,</w:t>
      </w:r>
    </w:p>
    <w:p w14:paraId="35E5A3DD" w14:textId="77777777" w:rsidR="00A87129" w:rsidRPr="00EF1E7D" w:rsidRDefault="000410F7" w:rsidP="00AC79F5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8</w:t>
      </w:r>
      <w:r w:rsidR="00A87129" w:rsidRPr="00EF1E7D">
        <w:rPr>
          <w:rFonts w:ascii="Times New Roman" w:hAnsi="Times New Roman" w:cs="Times New Roman"/>
          <w:sz w:val="24"/>
          <w:szCs w:val="24"/>
        </w:rPr>
        <w:t>-</w:t>
      </w:r>
      <w:r w:rsidR="00A87129" w:rsidRPr="00EF1E7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Okul-Aile birliği temsilcileri ( 2 asil 2 yedek )</w:t>
      </w:r>
    </w:p>
    <w:p w14:paraId="45CC34F8" w14:textId="77777777" w:rsidR="00AC79F5" w:rsidRPr="00EF1E7D" w:rsidRDefault="000410F7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2</w:t>
      </w:r>
      <w:r w:rsidR="00160D22" w:rsidRPr="00EF1E7D">
        <w:rPr>
          <w:rFonts w:ascii="Times New Roman" w:hAnsi="Times New Roman" w:cs="Times New Roman"/>
          <w:sz w:val="24"/>
          <w:szCs w:val="24"/>
        </w:rPr>
        <w:t>9</w:t>
      </w:r>
      <w:r w:rsidR="002B11B9" w:rsidRPr="00EF1E7D">
        <w:rPr>
          <w:rFonts w:ascii="Times New Roman" w:hAnsi="Times New Roman" w:cs="Times New Roman"/>
          <w:sz w:val="24"/>
          <w:szCs w:val="24"/>
        </w:rPr>
        <w:t xml:space="preserve">- </w:t>
      </w:r>
      <w:r w:rsidR="00160D22" w:rsidRPr="00EF1E7D">
        <w:rPr>
          <w:rFonts w:ascii="Times New Roman" w:hAnsi="Times New Roman" w:cs="Times New Roman"/>
          <w:sz w:val="24"/>
          <w:szCs w:val="24"/>
        </w:rPr>
        <w:t>Belirli Gün ve Haftaların Görev Dağılımlarının Görüşülmesi</w:t>
      </w:r>
    </w:p>
    <w:p w14:paraId="4618E636" w14:textId="77777777" w:rsidR="002B11B9" w:rsidRPr="00EF1E7D" w:rsidRDefault="00160D22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lastRenderedPageBreak/>
        <w:t>30</w:t>
      </w:r>
      <w:r w:rsidR="00AC79F5" w:rsidRPr="00EF1E7D">
        <w:rPr>
          <w:rFonts w:ascii="Times New Roman" w:hAnsi="Times New Roman" w:cs="Times New Roman"/>
          <w:sz w:val="24"/>
          <w:szCs w:val="24"/>
        </w:rPr>
        <w:t>-</w:t>
      </w:r>
      <w:r w:rsidRPr="00EF1E7D">
        <w:rPr>
          <w:rFonts w:ascii="Times New Roman" w:hAnsi="Times New Roman" w:cs="Times New Roman"/>
          <w:sz w:val="24"/>
          <w:szCs w:val="24"/>
        </w:rPr>
        <w:t xml:space="preserve"> Dilek ve temenniler</w:t>
      </w:r>
    </w:p>
    <w:p w14:paraId="44447078" w14:textId="77777777" w:rsidR="00300628" w:rsidRPr="00EF1E7D" w:rsidRDefault="00160D22" w:rsidP="001C7366">
      <w:pPr>
        <w:rPr>
          <w:rFonts w:ascii="Times New Roman" w:hAnsi="Times New Roman" w:cs="Times New Roman"/>
          <w:sz w:val="24"/>
          <w:szCs w:val="24"/>
        </w:rPr>
      </w:pPr>
      <w:r w:rsidRPr="00EF1E7D">
        <w:rPr>
          <w:rFonts w:ascii="Times New Roman" w:hAnsi="Times New Roman" w:cs="Times New Roman"/>
          <w:sz w:val="24"/>
          <w:szCs w:val="24"/>
        </w:rPr>
        <w:t>31-</w:t>
      </w:r>
      <w:r w:rsidR="00300628" w:rsidRPr="00EF1E7D">
        <w:rPr>
          <w:rFonts w:ascii="Times New Roman" w:hAnsi="Times New Roman" w:cs="Times New Roman"/>
          <w:sz w:val="24"/>
          <w:szCs w:val="24"/>
        </w:rPr>
        <w:t>Kapanış</w:t>
      </w:r>
    </w:p>
    <w:sectPr w:rsidR="00300628" w:rsidRPr="00EF1E7D" w:rsidSect="00EF1E7D">
      <w:pgSz w:w="11906" w:h="16838"/>
      <w:pgMar w:top="851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8B043DE"/>
    <w:multiLevelType w:val="hybridMultilevel"/>
    <w:tmpl w:val="BD58905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3ED"/>
    <w:rsid w:val="00010D85"/>
    <w:rsid w:val="000410F7"/>
    <w:rsid w:val="00062137"/>
    <w:rsid w:val="0009796F"/>
    <w:rsid w:val="000E549D"/>
    <w:rsid w:val="00112C32"/>
    <w:rsid w:val="001232B5"/>
    <w:rsid w:val="001422B5"/>
    <w:rsid w:val="00160D22"/>
    <w:rsid w:val="001839C0"/>
    <w:rsid w:val="001A00B5"/>
    <w:rsid w:val="001C7366"/>
    <w:rsid w:val="00227EF3"/>
    <w:rsid w:val="002B11B9"/>
    <w:rsid w:val="002B6D0C"/>
    <w:rsid w:val="002D21A6"/>
    <w:rsid w:val="00300628"/>
    <w:rsid w:val="004207DD"/>
    <w:rsid w:val="00474FE9"/>
    <w:rsid w:val="004E3322"/>
    <w:rsid w:val="004E4F6D"/>
    <w:rsid w:val="0050033E"/>
    <w:rsid w:val="00506046"/>
    <w:rsid w:val="00510506"/>
    <w:rsid w:val="00513D75"/>
    <w:rsid w:val="00592583"/>
    <w:rsid w:val="005D35AD"/>
    <w:rsid w:val="00697B26"/>
    <w:rsid w:val="006D3CF7"/>
    <w:rsid w:val="007549F6"/>
    <w:rsid w:val="007A7B3E"/>
    <w:rsid w:val="0081536F"/>
    <w:rsid w:val="00817936"/>
    <w:rsid w:val="008B12D1"/>
    <w:rsid w:val="008D0299"/>
    <w:rsid w:val="008D282E"/>
    <w:rsid w:val="00927A31"/>
    <w:rsid w:val="00932FBC"/>
    <w:rsid w:val="00961885"/>
    <w:rsid w:val="00972CA2"/>
    <w:rsid w:val="009730AB"/>
    <w:rsid w:val="009A0A17"/>
    <w:rsid w:val="009A0E5E"/>
    <w:rsid w:val="009A3468"/>
    <w:rsid w:val="00A31EE8"/>
    <w:rsid w:val="00A87129"/>
    <w:rsid w:val="00AB4A47"/>
    <w:rsid w:val="00AC79F5"/>
    <w:rsid w:val="00B17C8B"/>
    <w:rsid w:val="00B402AC"/>
    <w:rsid w:val="00B4556B"/>
    <w:rsid w:val="00B51DA2"/>
    <w:rsid w:val="00B55646"/>
    <w:rsid w:val="00BA7CCB"/>
    <w:rsid w:val="00BE427E"/>
    <w:rsid w:val="00BF53ED"/>
    <w:rsid w:val="00C00351"/>
    <w:rsid w:val="00C05F3E"/>
    <w:rsid w:val="00C14B5B"/>
    <w:rsid w:val="00C32822"/>
    <w:rsid w:val="00C71D0B"/>
    <w:rsid w:val="00C7211F"/>
    <w:rsid w:val="00C8403C"/>
    <w:rsid w:val="00C9706B"/>
    <w:rsid w:val="00CA72A5"/>
    <w:rsid w:val="00CB7237"/>
    <w:rsid w:val="00CF062A"/>
    <w:rsid w:val="00CF306C"/>
    <w:rsid w:val="00D93745"/>
    <w:rsid w:val="00D93D24"/>
    <w:rsid w:val="00DA5A22"/>
    <w:rsid w:val="00DD2D9E"/>
    <w:rsid w:val="00E5056A"/>
    <w:rsid w:val="00EA20A4"/>
    <w:rsid w:val="00EC7B07"/>
    <w:rsid w:val="00EF1E7D"/>
    <w:rsid w:val="00F7212F"/>
    <w:rsid w:val="00FA4C89"/>
    <w:rsid w:val="00FC2CBD"/>
    <w:rsid w:val="00FF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469B"/>
  <w15:docId w15:val="{DD2D1420-CF4F-43B3-8135-47375B20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C05F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20A4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C05F3E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8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2</cp:revision>
  <dcterms:created xsi:type="dcterms:W3CDTF">2021-08-25T09:57:00Z</dcterms:created>
  <dcterms:modified xsi:type="dcterms:W3CDTF">2021-08-25T09:57:00Z</dcterms:modified>
</cp:coreProperties>
</file>