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1138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90"/>
        <w:gridCol w:w="5690"/>
      </w:tblGrid>
      <w:tr w:rsidR="007565FB" w:rsidRPr="007565FB" w:rsidTr="006A012D">
        <w:trPr>
          <w:trHeight w:val="269"/>
        </w:trPr>
        <w:tc>
          <w:tcPr>
            <w:tcW w:w="11380" w:type="dxa"/>
            <w:gridSpan w:val="2"/>
          </w:tcPr>
          <w:p w:rsidR="00E97E12" w:rsidRPr="007565FB" w:rsidRDefault="00E97E12" w:rsidP="00E97E12">
            <w:pPr>
              <w:jc w:val="center"/>
              <w:rPr>
                <w:color w:val="002060"/>
              </w:rPr>
            </w:pPr>
            <w:bookmarkStart w:id="0" w:name="_GoBack"/>
            <w:bookmarkEnd w:id="0"/>
            <w:r w:rsidRPr="007565FB">
              <w:rPr>
                <w:color w:val="002060"/>
              </w:rPr>
              <w:t xml:space="preserve">2019/2020 EĞİTİM ÖĞRETİM YILI MEHMET AKİF ERSOY ORTAOKULU 8/E SINIFI MATEMATİK UYGULAMALARI </w:t>
            </w:r>
            <w:r w:rsidR="00D31CC5">
              <w:rPr>
                <w:color w:val="002060"/>
              </w:rPr>
              <w:t>2.</w:t>
            </w:r>
            <w:r w:rsidRPr="007565FB">
              <w:rPr>
                <w:color w:val="002060"/>
              </w:rPr>
              <w:t>YAZILISI</w:t>
            </w:r>
            <w:r w:rsidR="00D31CC5">
              <w:rPr>
                <w:color w:val="002060"/>
              </w:rPr>
              <w:t xml:space="preserve"> </w:t>
            </w:r>
          </w:p>
          <w:p w:rsidR="006A012D" w:rsidRPr="007565FB" w:rsidRDefault="006A012D" w:rsidP="006A012D">
            <w:pPr>
              <w:rPr>
                <w:color w:val="002060"/>
              </w:rPr>
            </w:pPr>
            <w:r w:rsidRPr="007565FB">
              <w:rPr>
                <w:color w:val="002060"/>
              </w:rPr>
              <w:t>ADI SOYADI: …………………………………………………</w:t>
            </w:r>
            <w:proofErr w:type="gramStart"/>
            <w:r w:rsidRPr="007565FB">
              <w:rPr>
                <w:color w:val="002060"/>
              </w:rPr>
              <w:t>…….</w:t>
            </w:r>
            <w:proofErr w:type="gramEnd"/>
            <w:r w:rsidRPr="007565FB">
              <w:rPr>
                <w:color w:val="002060"/>
              </w:rPr>
              <w:t xml:space="preserve">.        </w:t>
            </w:r>
            <w:proofErr w:type="gramStart"/>
            <w:r w:rsidRPr="007565FB">
              <w:rPr>
                <w:color w:val="002060"/>
              </w:rPr>
              <w:t>NO:…</w:t>
            </w:r>
            <w:proofErr w:type="gramEnd"/>
            <w:r w:rsidRPr="007565FB">
              <w:rPr>
                <w:color w:val="002060"/>
              </w:rPr>
              <w:t>……………………..                                       NOT</w:t>
            </w:r>
          </w:p>
        </w:tc>
      </w:tr>
      <w:tr w:rsidR="007565FB" w:rsidRPr="007565FB" w:rsidTr="006A012D">
        <w:trPr>
          <w:trHeight w:val="269"/>
        </w:trPr>
        <w:tc>
          <w:tcPr>
            <w:tcW w:w="5690" w:type="dxa"/>
          </w:tcPr>
          <w:p w:rsidR="00737CA8" w:rsidRDefault="00737CA8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>
              <w:rPr>
                <w:color w:val="002060"/>
              </w:rPr>
              <w:t xml:space="preserve"> </w:t>
            </w:r>
          </w:p>
          <w:p w:rsidR="00E97E12" w:rsidRPr="007565FB" w:rsidRDefault="00737CA8" w:rsidP="00737CA8">
            <w:pPr>
              <w:pStyle w:val="ListeParagraf"/>
              <w:ind w:left="2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3E16F19" wp14:editId="3BEDD57F">
                  <wp:extent cx="3475990" cy="11461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146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7E12" w:rsidRPr="007565FB">
              <w:rPr>
                <w:color w:val="002060"/>
              </w:rPr>
              <w:t xml:space="preserve"> </w:t>
            </w:r>
          </w:p>
          <w:p w:rsidR="00E97E12" w:rsidRPr="007565FB" w:rsidRDefault="00E97E12" w:rsidP="00E97E12">
            <w:pPr>
              <w:pStyle w:val="ListeParagraf"/>
              <w:ind w:left="-114"/>
              <w:rPr>
                <w:color w:val="002060"/>
              </w:rPr>
            </w:pPr>
          </w:p>
          <w:p w:rsidR="007565FB" w:rsidRPr="007565FB" w:rsidRDefault="007565FB" w:rsidP="00F05155">
            <w:pPr>
              <w:rPr>
                <w:color w:val="002060"/>
              </w:rPr>
            </w:pPr>
          </w:p>
        </w:tc>
        <w:tc>
          <w:tcPr>
            <w:tcW w:w="5690" w:type="dxa"/>
          </w:tcPr>
          <w:p w:rsidR="00E97E12" w:rsidRPr="007565FB" w:rsidRDefault="00E97E12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:rsidR="00543E24" w:rsidRPr="007565FB" w:rsidRDefault="00543E24" w:rsidP="00E97E12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2F227C" wp14:editId="49F6D35D">
                  <wp:extent cx="3475990" cy="1502410"/>
                  <wp:effectExtent l="0" t="0" r="0" b="254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50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5FB" w:rsidRPr="007565FB" w:rsidTr="006A012D">
        <w:trPr>
          <w:trHeight w:val="269"/>
        </w:trPr>
        <w:tc>
          <w:tcPr>
            <w:tcW w:w="5690" w:type="dxa"/>
          </w:tcPr>
          <w:p w:rsidR="00543E24" w:rsidRPr="00543E24" w:rsidRDefault="00543E24" w:rsidP="00D31CC5">
            <w:pPr>
              <w:pStyle w:val="ListeParagraf"/>
              <w:numPr>
                <w:ilvl w:val="0"/>
                <w:numId w:val="1"/>
              </w:numPr>
              <w:tabs>
                <w:tab w:val="left" w:pos="330"/>
              </w:tabs>
              <w:ind w:left="27" w:firstLine="16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</w:rPr>
              <w:t xml:space="preserve"> </w:t>
            </w:r>
          </w:p>
          <w:p w:rsidR="002236A6" w:rsidRPr="007565FB" w:rsidRDefault="00543E24" w:rsidP="00543E24">
            <w:pPr>
              <w:pStyle w:val="ListeParagraf"/>
              <w:tabs>
                <w:tab w:val="left" w:pos="330"/>
              </w:tabs>
              <w:ind w:left="43"/>
              <w:rPr>
                <w:color w:val="00206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07CB531" wp14:editId="20BFEB05">
                  <wp:extent cx="3475990" cy="1457960"/>
                  <wp:effectExtent l="0" t="0" r="0" b="889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45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7E12" w:rsidRPr="007565FB">
              <w:rPr>
                <w:color w:val="002060"/>
              </w:rPr>
              <w:t xml:space="preserve"> </w:t>
            </w:r>
          </w:p>
        </w:tc>
        <w:tc>
          <w:tcPr>
            <w:tcW w:w="5690" w:type="dxa"/>
          </w:tcPr>
          <w:p w:rsidR="00E97E12" w:rsidRPr="007565FB" w:rsidRDefault="00E97E12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  <w:r w:rsidR="002236A6" w:rsidRPr="007565FB">
              <w:rPr>
                <w:color w:val="002060"/>
              </w:rPr>
              <w:t xml:space="preserve"> </w:t>
            </w:r>
          </w:p>
          <w:p w:rsidR="002236A6" w:rsidRPr="007565FB" w:rsidRDefault="00543E24" w:rsidP="002236A6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BC6EF9E" wp14:editId="272C04B5">
                  <wp:extent cx="3475990" cy="126238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E12" w:rsidRPr="007565FB" w:rsidRDefault="00E97E12" w:rsidP="002236A6">
            <w:pPr>
              <w:pStyle w:val="ListeParagraf"/>
              <w:ind w:left="0"/>
              <w:rPr>
                <w:color w:val="002060"/>
              </w:rPr>
            </w:pPr>
          </w:p>
          <w:p w:rsidR="002236A6" w:rsidRPr="007565FB" w:rsidRDefault="002236A6" w:rsidP="00543E24">
            <w:pPr>
              <w:pStyle w:val="ListeParagraf"/>
              <w:tabs>
                <w:tab w:val="left" w:pos="915"/>
              </w:tabs>
              <w:ind w:left="0"/>
              <w:rPr>
                <w:color w:val="002060"/>
              </w:rPr>
            </w:pPr>
          </w:p>
        </w:tc>
      </w:tr>
      <w:tr w:rsidR="007565FB" w:rsidRPr="007565FB" w:rsidTr="006A012D">
        <w:trPr>
          <w:trHeight w:val="269"/>
        </w:trPr>
        <w:tc>
          <w:tcPr>
            <w:tcW w:w="5690" w:type="dxa"/>
          </w:tcPr>
          <w:p w:rsidR="002236A6" w:rsidRPr="007565FB" w:rsidRDefault="00E97E12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b/>
                <w:color w:val="002060"/>
                <w:sz w:val="24"/>
                <w:szCs w:val="24"/>
              </w:rPr>
            </w:pPr>
            <w:r w:rsidRPr="007565FB">
              <w:rPr>
                <w:rFonts w:ascii="Cambria" w:hAnsi="Cambria"/>
                <w:b/>
                <w:color w:val="002060"/>
              </w:rPr>
              <w:t xml:space="preserve">  </w:t>
            </w:r>
          </w:p>
          <w:p w:rsidR="00E97E12" w:rsidRPr="00543E24" w:rsidRDefault="00543E24" w:rsidP="00543E24">
            <w:pPr>
              <w:pStyle w:val="ListeParagraf"/>
              <w:ind w:left="27"/>
              <w:rPr>
                <w:rFonts w:ascii="Cambria" w:hAnsi="Cambria"/>
                <w:b/>
                <w:color w:val="00206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04E6C86" wp14:editId="5260F107">
                  <wp:extent cx="3475990" cy="1141095"/>
                  <wp:effectExtent l="0" t="0" r="0" b="190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141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0" w:type="dxa"/>
          </w:tcPr>
          <w:p w:rsidR="00E97E12" w:rsidRDefault="00543E24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b/>
                <w:color w:val="002060"/>
              </w:rPr>
            </w:pPr>
            <w:r>
              <w:rPr>
                <w:rFonts w:ascii="Cambria" w:hAnsi="Cambria"/>
                <w:b/>
                <w:color w:val="002060"/>
              </w:rPr>
              <w:t xml:space="preserve"> </w:t>
            </w:r>
          </w:p>
          <w:p w:rsidR="00543E24" w:rsidRPr="00D31CC5" w:rsidRDefault="00543E24" w:rsidP="00543E24">
            <w:pPr>
              <w:pStyle w:val="ListeParagraf"/>
              <w:ind w:left="14"/>
              <w:rPr>
                <w:rFonts w:ascii="Cambria" w:hAnsi="Cambria"/>
                <w:b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92A4E56" wp14:editId="770C0571">
                  <wp:extent cx="3475990" cy="120396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5FB" w:rsidRPr="007565FB" w:rsidTr="006A012D">
        <w:trPr>
          <w:trHeight w:val="269"/>
        </w:trPr>
        <w:tc>
          <w:tcPr>
            <w:tcW w:w="5690" w:type="dxa"/>
          </w:tcPr>
          <w:p w:rsidR="00E97E12" w:rsidRPr="007565FB" w:rsidRDefault="00E97E12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</w:p>
          <w:p w:rsidR="00E97E12" w:rsidRDefault="00543E24" w:rsidP="007565FB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EACF1C7" wp14:editId="6BC41012">
                  <wp:extent cx="3475990" cy="13049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8351" cy="1305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3E24" w:rsidRPr="007565FB" w:rsidRDefault="00543E24" w:rsidP="007565FB">
            <w:pPr>
              <w:pStyle w:val="ListeParagraf"/>
              <w:ind w:left="0"/>
              <w:rPr>
                <w:color w:val="002060"/>
              </w:rPr>
            </w:pPr>
          </w:p>
        </w:tc>
        <w:tc>
          <w:tcPr>
            <w:tcW w:w="5690" w:type="dxa"/>
          </w:tcPr>
          <w:p w:rsidR="00E97E12" w:rsidRPr="007565FB" w:rsidRDefault="00E97E12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</w:p>
          <w:p w:rsidR="007565FB" w:rsidRPr="007565FB" w:rsidRDefault="00A260A5" w:rsidP="007565FB">
            <w:pPr>
              <w:pStyle w:val="ListeParagraf"/>
              <w:ind w:left="-4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67578F2" wp14:editId="32468A0D">
                  <wp:extent cx="2867025" cy="120015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5FB" w:rsidRPr="00A260A5" w:rsidRDefault="007565FB" w:rsidP="00A260A5">
            <w:pPr>
              <w:rPr>
                <w:color w:val="002060"/>
              </w:rPr>
            </w:pPr>
          </w:p>
        </w:tc>
      </w:tr>
      <w:tr w:rsidR="007565FB" w:rsidRPr="007565FB" w:rsidTr="006A012D">
        <w:trPr>
          <w:trHeight w:val="269"/>
        </w:trPr>
        <w:tc>
          <w:tcPr>
            <w:tcW w:w="5690" w:type="dxa"/>
          </w:tcPr>
          <w:p w:rsidR="00E97E12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:rsidR="00141D51" w:rsidRPr="007565FB" w:rsidRDefault="00A260A5" w:rsidP="00141D51">
            <w:pPr>
              <w:pStyle w:val="ListeParagraf"/>
              <w:ind w:left="2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E8455C6" wp14:editId="16453CCC">
                  <wp:extent cx="3475990" cy="2152015"/>
                  <wp:effectExtent l="0" t="0" r="0" b="63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215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1D51" w:rsidRPr="007565FB" w:rsidRDefault="00141D51" w:rsidP="00141D51">
            <w:pPr>
              <w:pStyle w:val="ListeParagraf"/>
              <w:ind w:left="27"/>
              <w:rPr>
                <w:color w:val="002060"/>
              </w:rPr>
            </w:pPr>
          </w:p>
          <w:p w:rsidR="00141D51" w:rsidRPr="007565FB" w:rsidRDefault="00141D51" w:rsidP="00141D51">
            <w:pPr>
              <w:pStyle w:val="ListeParagraf"/>
              <w:ind w:left="27"/>
              <w:rPr>
                <w:color w:val="002060"/>
              </w:rPr>
            </w:pPr>
          </w:p>
          <w:p w:rsidR="00141D51" w:rsidRPr="007565FB" w:rsidRDefault="00141D51" w:rsidP="00141D51">
            <w:pPr>
              <w:rPr>
                <w:color w:val="002060"/>
              </w:rPr>
            </w:pPr>
          </w:p>
          <w:p w:rsidR="006A012D" w:rsidRPr="007565FB" w:rsidRDefault="006A012D" w:rsidP="006A012D">
            <w:pPr>
              <w:rPr>
                <w:color w:val="002060"/>
              </w:rPr>
            </w:pPr>
          </w:p>
        </w:tc>
        <w:tc>
          <w:tcPr>
            <w:tcW w:w="5690" w:type="dxa"/>
          </w:tcPr>
          <w:p w:rsidR="00E97E12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:rsidR="006A012D" w:rsidRDefault="00A260A5" w:rsidP="00141D51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5A20F37" wp14:editId="3740E4D4">
                  <wp:extent cx="3475990" cy="272542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272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60A5" w:rsidRDefault="00A260A5" w:rsidP="00141D51">
            <w:pPr>
              <w:pStyle w:val="ListeParagraf"/>
              <w:ind w:left="0"/>
              <w:rPr>
                <w:color w:val="002060"/>
              </w:rPr>
            </w:pPr>
          </w:p>
          <w:p w:rsidR="00A260A5" w:rsidRPr="007565FB" w:rsidRDefault="00A260A5" w:rsidP="00141D51">
            <w:pPr>
              <w:pStyle w:val="ListeParagraf"/>
              <w:ind w:left="0"/>
              <w:rPr>
                <w:color w:val="002060"/>
              </w:rPr>
            </w:pPr>
          </w:p>
        </w:tc>
      </w:tr>
    </w:tbl>
    <w:p w:rsidR="00141D51" w:rsidRPr="007565FB" w:rsidRDefault="00141D51">
      <w:pPr>
        <w:rPr>
          <w:color w:val="002060"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5886"/>
        <w:gridCol w:w="5489"/>
      </w:tblGrid>
      <w:tr w:rsidR="007D08A7" w:rsidRPr="007565FB" w:rsidTr="00141D51">
        <w:tc>
          <w:tcPr>
            <w:tcW w:w="5670" w:type="dxa"/>
          </w:tcPr>
          <w:p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lastRenderedPageBreak/>
              <w:t xml:space="preserve"> </w:t>
            </w:r>
            <w:r w:rsidR="006A012D" w:rsidRPr="007565FB">
              <w:rPr>
                <w:color w:val="002060"/>
              </w:rPr>
              <w:t xml:space="preserve"> </w:t>
            </w:r>
          </w:p>
          <w:p w:rsidR="00D45EF3" w:rsidRPr="007565FB" w:rsidRDefault="00A260A5" w:rsidP="00A260A5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2FB4BEE" wp14:editId="7341F66D">
                  <wp:extent cx="3381375" cy="1138897"/>
                  <wp:effectExtent l="0" t="0" r="0" b="444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3432" cy="1146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5EF3" w:rsidRPr="007565FB" w:rsidRDefault="00D45EF3" w:rsidP="00D45EF3">
            <w:pPr>
              <w:rPr>
                <w:color w:val="002060"/>
              </w:rPr>
            </w:pPr>
          </w:p>
        </w:tc>
        <w:tc>
          <w:tcPr>
            <w:tcW w:w="5670" w:type="dxa"/>
          </w:tcPr>
          <w:p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:rsidR="00141D51" w:rsidRPr="007565FB" w:rsidRDefault="007D08A7" w:rsidP="00141D51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6BCF8E1" wp14:editId="78B1969D">
                  <wp:extent cx="3324225" cy="999721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9048" cy="1013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:rsidTr="00141D51">
        <w:tc>
          <w:tcPr>
            <w:tcW w:w="5670" w:type="dxa"/>
          </w:tcPr>
          <w:p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  <w:r w:rsidR="006A012D" w:rsidRPr="007565FB">
              <w:rPr>
                <w:color w:val="002060"/>
              </w:rPr>
              <w:t xml:space="preserve"> </w:t>
            </w:r>
            <w:r w:rsidR="00D45EF3" w:rsidRPr="007565FB">
              <w:rPr>
                <w:color w:val="002060"/>
              </w:rPr>
              <w:t xml:space="preserve"> </w:t>
            </w:r>
          </w:p>
          <w:p w:rsidR="00D45EF3" w:rsidRPr="007565FB" w:rsidRDefault="00A260A5" w:rsidP="00D45EF3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5B372C" wp14:editId="4FA8D71A">
                  <wp:extent cx="3371850" cy="1902069"/>
                  <wp:effectExtent l="0" t="0" r="0" b="317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1650" cy="191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012D" w:rsidRPr="007565FB" w:rsidRDefault="006A012D" w:rsidP="006A012D">
            <w:pPr>
              <w:pStyle w:val="ListeParagraf"/>
              <w:rPr>
                <w:color w:val="002060"/>
              </w:rPr>
            </w:pPr>
          </w:p>
          <w:p w:rsidR="00D45EF3" w:rsidRPr="007565FB" w:rsidRDefault="00D45EF3" w:rsidP="006A012D">
            <w:pPr>
              <w:pStyle w:val="ListeParagraf"/>
              <w:rPr>
                <w:color w:val="002060"/>
              </w:rPr>
            </w:pPr>
          </w:p>
          <w:p w:rsidR="00141D51" w:rsidRPr="007565FB" w:rsidRDefault="00141D51" w:rsidP="00141D51">
            <w:pPr>
              <w:pStyle w:val="ListeParagraf"/>
              <w:rPr>
                <w:color w:val="002060"/>
              </w:rPr>
            </w:pPr>
          </w:p>
        </w:tc>
        <w:tc>
          <w:tcPr>
            <w:tcW w:w="5670" w:type="dxa"/>
          </w:tcPr>
          <w:p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:rsidR="00141D51" w:rsidRPr="007565FB" w:rsidRDefault="00A260A5" w:rsidP="00D45EF3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7671BED" wp14:editId="20706276">
                  <wp:extent cx="3095625" cy="2017547"/>
                  <wp:effectExtent l="0" t="0" r="0" b="190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517" cy="202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:rsidTr="00141D51">
        <w:tc>
          <w:tcPr>
            <w:tcW w:w="5670" w:type="dxa"/>
          </w:tcPr>
          <w:p w:rsidR="006A012D" w:rsidRPr="00D31CC5" w:rsidRDefault="006A012D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color w:val="002060"/>
              </w:rPr>
            </w:pPr>
          </w:p>
          <w:p w:rsidR="00141D51" w:rsidRPr="007565FB" w:rsidRDefault="00A260A5" w:rsidP="00141D51">
            <w:pPr>
              <w:pStyle w:val="ListeParagraf"/>
              <w:ind w:left="0"/>
              <w:rPr>
                <w:rFonts w:ascii="Cambria" w:hAnsi="Cambria"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1EBF9B4" wp14:editId="55C66578">
                  <wp:extent cx="3259999" cy="942975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3925" cy="952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5EF3" w:rsidRPr="007565FB" w:rsidRDefault="00D45EF3" w:rsidP="00141D51">
            <w:pPr>
              <w:pStyle w:val="ListeParagraf"/>
              <w:rPr>
                <w:rFonts w:ascii="Cambria" w:hAnsi="Cambria"/>
                <w:color w:val="002060"/>
              </w:rPr>
            </w:pPr>
          </w:p>
          <w:p w:rsidR="00D45EF3" w:rsidRPr="007565FB" w:rsidRDefault="00D45EF3" w:rsidP="00141D51">
            <w:pPr>
              <w:pStyle w:val="ListeParagraf"/>
              <w:rPr>
                <w:rFonts w:ascii="Cambria" w:hAnsi="Cambria"/>
                <w:color w:val="002060"/>
              </w:rPr>
            </w:pPr>
          </w:p>
        </w:tc>
        <w:tc>
          <w:tcPr>
            <w:tcW w:w="5670" w:type="dxa"/>
          </w:tcPr>
          <w:p w:rsidR="006A012D" w:rsidRPr="007565FB" w:rsidRDefault="00141D51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color w:val="002060"/>
              </w:rPr>
            </w:pPr>
            <w:r w:rsidRPr="007565FB">
              <w:rPr>
                <w:rFonts w:ascii="Cambria" w:hAnsi="Cambria"/>
                <w:color w:val="002060"/>
              </w:rPr>
              <w:t xml:space="preserve"> </w:t>
            </w:r>
            <w:r w:rsidR="006A012D" w:rsidRPr="007565FB">
              <w:rPr>
                <w:rFonts w:ascii="Cambria" w:hAnsi="Cambria"/>
                <w:color w:val="002060"/>
              </w:rPr>
              <w:t xml:space="preserve"> </w:t>
            </w:r>
          </w:p>
          <w:p w:rsidR="00141D51" w:rsidRPr="007565FB" w:rsidRDefault="00A260A5" w:rsidP="00141D51">
            <w:pPr>
              <w:pStyle w:val="ListeParagraf"/>
              <w:ind w:left="22"/>
              <w:rPr>
                <w:rFonts w:ascii="Cambria" w:hAnsi="Cambria"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2745560" wp14:editId="559B0E1E">
                  <wp:extent cx="3335017" cy="86677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7306" cy="877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:rsidTr="00141D51">
        <w:tc>
          <w:tcPr>
            <w:tcW w:w="5670" w:type="dxa"/>
          </w:tcPr>
          <w:p w:rsidR="00D45EF3" w:rsidRPr="007565FB" w:rsidRDefault="00D45EF3" w:rsidP="00D45EF3">
            <w:pPr>
              <w:pStyle w:val="ListeParagraf"/>
              <w:numPr>
                <w:ilvl w:val="0"/>
                <w:numId w:val="1"/>
              </w:numPr>
              <w:rPr>
                <w:rFonts w:eastAsiaTheme="minorEastAsia"/>
                <w:color w:val="002060"/>
                <w:sz w:val="28"/>
                <w:szCs w:val="28"/>
              </w:rPr>
            </w:pPr>
            <w:r w:rsidRPr="007565FB">
              <w:rPr>
                <w:rFonts w:eastAsiaTheme="minorEastAsia"/>
                <w:color w:val="002060"/>
                <w:sz w:val="28"/>
                <w:szCs w:val="28"/>
              </w:rPr>
              <w:t xml:space="preserve"> </w:t>
            </w:r>
          </w:p>
          <w:p w:rsidR="00141D51" w:rsidRPr="007565FB" w:rsidRDefault="007D08A7" w:rsidP="00D45EF3">
            <w:pPr>
              <w:pStyle w:val="ListeParagraf"/>
              <w:ind w:left="0"/>
              <w:rPr>
                <w:rFonts w:eastAsiaTheme="minorEastAsia"/>
                <w:color w:val="00206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3DA092C" wp14:editId="7EF88846">
                  <wp:extent cx="3590925" cy="1314450"/>
                  <wp:effectExtent l="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D45EF3" w:rsidRDefault="00D010A4" w:rsidP="00D31CC5">
            <w:pPr>
              <w:pStyle w:val="ListeParagraf"/>
              <w:numPr>
                <w:ilvl w:val="0"/>
                <w:numId w:val="1"/>
              </w:numPr>
              <w:tabs>
                <w:tab w:val="left" w:pos="301"/>
              </w:tabs>
              <w:rPr>
                <w:rFonts w:eastAsiaTheme="minorEastAsia"/>
                <w:color w:val="002060"/>
                <w:sz w:val="32"/>
                <w:szCs w:val="32"/>
              </w:rPr>
            </w:pPr>
            <w:r>
              <w:rPr>
                <w:rFonts w:eastAsiaTheme="minorEastAsia"/>
                <w:color w:val="002060"/>
                <w:sz w:val="32"/>
                <w:szCs w:val="32"/>
              </w:rPr>
              <w:t xml:space="preserve"> </w:t>
            </w:r>
          </w:p>
          <w:p w:rsidR="00D010A4" w:rsidRDefault="00D010A4" w:rsidP="00D010A4">
            <w:pPr>
              <w:pStyle w:val="ListeParagraf"/>
              <w:tabs>
                <w:tab w:val="left" w:pos="301"/>
              </w:tabs>
              <w:ind w:left="0"/>
              <w:rPr>
                <w:rFonts w:eastAsiaTheme="minorEastAsia"/>
                <w:color w:val="002060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9BD62D" wp14:editId="38744A33">
                  <wp:extent cx="2924175" cy="1308051"/>
                  <wp:effectExtent l="0" t="0" r="0" b="698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292" cy="1317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10A4" w:rsidRPr="007565FB" w:rsidRDefault="00D010A4" w:rsidP="00D010A4">
            <w:pPr>
              <w:pStyle w:val="ListeParagraf"/>
              <w:tabs>
                <w:tab w:val="left" w:pos="301"/>
              </w:tabs>
              <w:ind w:left="0"/>
              <w:rPr>
                <w:rFonts w:eastAsiaTheme="minorEastAsia"/>
                <w:color w:val="002060"/>
                <w:sz w:val="32"/>
                <w:szCs w:val="32"/>
              </w:rPr>
            </w:pPr>
          </w:p>
        </w:tc>
      </w:tr>
      <w:tr w:rsidR="007D08A7" w:rsidRPr="007565FB" w:rsidTr="00141D51">
        <w:tc>
          <w:tcPr>
            <w:tcW w:w="5670" w:type="dxa"/>
          </w:tcPr>
          <w:p w:rsidR="00141D51" w:rsidRDefault="006A012D" w:rsidP="00D010A4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:rsidR="00D010A4" w:rsidRPr="00D010A4" w:rsidRDefault="00D010A4" w:rsidP="00D010A4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F667597" wp14:editId="6934A01D">
                  <wp:extent cx="3409950" cy="1320919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7208" cy="1331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1D51" w:rsidRPr="007565FB" w:rsidRDefault="00141D51" w:rsidP="00141D51">
            <w:pPr>
              <w:pStyle w:val="ListeParagraf"/>
              <w:rPr>
                <w:color w:val="002060"/>
              </w:rPr>
            </w:pPr>
          </w:p>
          <w:p w:rsidR="006A012D" w:rsidRPr="007565FB" w:rsidRDefault="006A012D" w:rsidP="00141D51">
            <w:pPr>
              <w:pStyle w:val="ListeParagraf"/>
              <w:rPr>
                <w:color w:val="002060"/>
              </w:rPr>
            </w:pPr>
          </w:p>
          <w:p w:rsidR="006A012D" w:rsidRPr="007565FB" w:rsidRDefault="006A012D" w:rsidP="00141D51">
            <w:pPr>
              <w:pStyle w:val="ListeParagraf"/>
              <w:rPr>
                <w:color w:val="002060"/>
              </w:rPr>
            </w:pPr>
          </w:p>
        </w:tc>
        <w:tc>
          <w:tcPr>
            <w:tcW w:w="5670" w:type="dxa"/>
          </w:tcPr>
          <w:p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:rsidR="00141D51" w:rsidRDefault="007D08A7" w:rsidP="006A012D">
            <w:pPr>
              <w:pStyle w:val="ListeParagraf"/>
              <w:ind w:left="29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42BD09D" wp14:editId="62A94969">
                  <wp:extent cx="3267075" cy="1126773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31" cy="1138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:rsidR="00D010A4" w:rsidRPr="00D010A4" w:rsidRDefault="00D010A4" w:rsidP="00D010A4">
            <w:pPr>
              <w:rPr>
                <w:color w:val="002060"/>
              </w:rPr>
            </w:pPr>
          </w:p>
        </w:tc>
      </w:tr>
    </w:tbl>
    <w:p w:rsidR="00D45EF3" w:rsidRPr="007565FB" w:rsidRDefault="00D45EF3" w:rsidP="00D45EF3">
      <w:pPr>
        <w:ind w:left="-1134"/>
        <w:rPr>
          <w:b/>
          <w:color w:val="002060"/>
        </w:rPr>
      </w:pPr>
      <w:r w:rsidRPr="007565FB">
        <w:rPr>
          <w:b/>
          <w:noProof/>
          <w:color w:val="00206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4881245</wp:posOffset>
                </wp:positionH>
                <wp:positionV relativeFrom="paragraph">
                  <wp:posOffset>23495</wp:posOffset>
                </wp:positionV>
                <wp:extent cx="1704975" cy="495300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45EF3" w:rsidRPr="007565FB" w:rsidRDefault="00D45EF3" w:rsidP="00D45EF3">
                            <w:pPr>
                              <w:jc w:val="center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7565FB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 xml:space="preserve">Şeyma ÖKSÜZ </w:t>
                            </w:r>
                          </w:p>
                          <w:p w:rsidR="00D45EF3" w:rsidRPr="007565FB" w:rsidRDefault="00D45EF3" w:rsidP="00D45EF3">
                            <w:pPr>
                              <w:jc w:val="center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7565FB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MATEMATİK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style="position:absolute;left:0;text-align:left;margin-left:384.35pt;margin-top:1.85pt;width:134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" filled="f" stroked="f" strokeweight=".5pt">
                <v:textbox>
                  <w:txbxContent>
                    <w:p w:rsidR="00D45EF3" w:rsidRPr="007565FB" w:rsidRDefault="00D45EF3" w:rsidP="00D45EF3">
                      <w:pPr>
                        <w:jc w:val="center"/>
                        <w:rPr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7565FB">
                        <w:rPr>
                          <w:b/>
                          <w:color w:val="002060"/>
                          <w:sz w:val="20"/>
                          <w:szCs w:val="20"/>
                        </w:rPr>
                        <w:t xml:space="preserve">Şeyma ÖKSÜZ </w:t>
                      </w:r>
                    </w:p>
                    <w:p w:rsidR="00D45EF3" w:rsidRPr="007565FB" w:rsidRDefault="00D45EF3" w:rsidP="00D45EF3">
                      <w:pPr>
                        <w:jc w:val="center"/>
                        <w:rPr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7565FB">
                        <w:rPr>
                          <w:b/>
                          <w:color w:val="002060"/>
                          <w:sz w:val="20"/>
                          <w:szCs w:val="20"/>
                        </w:rPr>
                        <w:t>MATEMATİK ÖĞRETMENİ</w:t>
                      </w:r>
                    </w:p>
                  </w:txbxContent>
                </v:textbox>
              </v:shape>
            </w:pict>
          </mc:Fallback>
        </mc:AlternateContent>
      </w:r>
      <w:r w:rsidRPr="007565FB">
        <w:rPr>
          <w:b/>
          <w:color w:val="002060"/>
        </w:rPr>
        <w:t>Her soru 5 puandır. İşlem yap</w:t>
      </w:r>
      <w:r w:rsidR="00A260A5">
        <w:rPr>
          <w:b/>
          <w:color w:val="002060"/>
        </w:rPr>
        <w:t>ılmasını gereken ve yapılmayan</w:t>
      </w:r>
      <w:r w:rsidRPr="007565FB">
        <w:rPr>
          <w:b/>
          <w:color w:val="002060"/>
        </w:rPr>
        <w:t xml:space="preserve"> </w:t>
      </w:r>
      <w:r w:rsidR="00A260A5">
        <w:rPr>
          <w:b/>
          <w:color w:val="002060"/>
        </w:rPr>
        <w:t xml:space="preserve">soru </w:t>
      </w:r>
      <w:r w:rsidRPr="007565FB">
        <w:rPr>
          <w:b/>
          <w:color w:val="002060"/>
        </w:rPr>
        <w:t xml:space="preserve">doğru olsa dahi puan verilmeyecektir. </w:t>
      </w:r>
    </w:p>
    <w:p w:rsidR="00D45EF3" w:rsidRPr="007565FB" w:rsidRDefault="00D45EF3" w:rsidP="00D45EF3">
      <w:pPr>
        <w:ind w:left="-1134"/>
        <w:rPr>
          <w:b/>
          <w:color w:val="002060"/>
          <w:sz w:val="20"/>
          <w:szCs w:val="20"/>
        </w:rPr>
      </w:pPr>
    </w:p>
    <w:sectPr w:rsidR="00D45EF3" w:rsidRPr="007565FB" w:rsidSect="007565FB">
      <w:pgSz w:w="11906" w:h="16838"/>
      <w:pgMar w:top="426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22F63"/>
    <w:multiLevelType w:val="hybridMultilevel"/>
    <w:tmpl w:val="4F6A04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447D7"/>
    <w:multiLevelType w:val="hybridMultilevel"/>
    <w:tmpl w:val="2920F85E"/>
    <w:lvl w:ilvl="0" w:tplc="D6B47294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45F500E4"/>
    <w:multiLevelType w:val="hybridMultilevel"/>
    <w:tmpl w:val="94CCCAA0"/>
    <w:lvl w:ilvl="0" w:tplc="4F40C2C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D7E0E"/>
    <w:multiLevelType w:val="hybridMultilevel"/>
    <w:tmpl w:val="79621306"/>
    <w:lvl w:ilvl="0" w:tplc="F97824F6">
      <w:start w:val="1"/>
      <w:numFmt w:val="upperLetter"/>
      <w:lvlText w:val="%1)"/>
      <w:lvlJc w:val="left"/>
      <w:pPr>
        <w:ind w:left="18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47" w:hanging="360"/>
      </w:pPr>
    </w:lvl>
    <w:lvl w:ilvl="2" w:tplc="041F001B" w:tentative="1">
      <w:start w:val="1"/>
      <w:numFmt w:val="lowerRoman"/>
      <w:lvlText w:val="%3."/>
      <w:lvlJc w:val="right"/>
      <w:pPr>
        <w:ind w:left="3267" w:hanging="180"/>
      </w:pPr>
    </w:lvl>
    <w:lvl w:ilvl="3" w:tplc="041F000F" w:tentative="1">
      <w:start w:val="1"/>
      <w:numFmt w:val="decimal"/>
      <w:lvlText w:val="%4."/>
      <w:lvlJc w:val="left"/>
      <w:pPr>
        <w:ind w:left="3987" w:hanging="360"/>
      </w:pPr>
    </w:lvl>
    <w:lvl w:ilvl="4" w:tplc="041F0019" w:tentative="1">
      <w:start w:val="1"/>
      <w:numFmt w:val="lowerLetter"/>
      <w:lvlText w:val="%5."/>
      <w:lvlJc w:val="left"/>
      <w:pPr>
        <w:ind w:left="4707" w:hanging="360"/>
      </w:pPr>
    </w:lvl>
    <w:lvl w:ilvl="5" w:tplc="041F001B" w:tentative="1">
      <w:start w:val="1"/>
      <w:numFmt w:val="lowerRoman"/>
      <w:lvlText w:val="%6."/>
      <w:lvlJc w:val="right"/>
      <w:pPr>
        <w:ind w:left="5427" w:hanging="180"/>
      </w:pPr>
    </w:lvl>
    <w:lvl w:ilvl="6" w:tplc="041F000F" w:tentative="1">
      <w:start w:val="1"/>
      <w:numFmt w:val="decimal"/>
      <w:lvlText w:val="%7."/>
      <w:lvlJc w:val="left"/>
      <w:pPr>
        <w:ind w:left="6147" w:hanging="360"/>
      </w:pPr>
    </w:lvl>
    <w:lvl w:ilvl="7" w:tplc="041F0019" w:tentative="1">
      <w:start w:val="1"/>
      <w:numFmt w:val="lowerLetter"/>
      <w:lvlText w:val="%8."/>
      <w:lvlJc w:val="left"/>
      <w:pPr>
        <w:ind w:left="6867" w:hanging="360"/>
      </w:pPr>
    </w:lvl>
    <w:lvl w:ilvl="8" w:tplc="041F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4" w15:restartNumberingAfterBreak="0">
    <w:nsid w:val="611521F7"/>
    <w:multiLevelType w:val="hybridMultilevel"/>
    <w:tmpl w:val="DBFC107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821DF2"/>
    <w:multiLevelType w:val="hybridMultilevel"/>
    <w:tmpl w:val="A8487F06"/>
    <w:lvl w:ilvl="0" w:tplc="6A1882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E12"/>
    <w:rsid w:val="00141D51"/>
    <w:rsid w:val="002236A6"/>
    <w:rsid w:val="00345271"/>
    <w:rsid w:val="00543E24"/>
    <w:rsid w:val="006A012D"/>
    <w:rsid w:val="00737CA8"/>
    <w:rsid w:val="007565FB"/>
    <w:rsid w:val="007D08A7"/>
    <w:rsid w:val="00A260A5"/>
    <w:rsid w:val="00CB71E6"/>
    <w:rsid w:val="00D010A4"/>
    <w:rsid w:val="00D31CC5"/>
    <w:rsid w:val="00D45EF3"/>
    <w:rsid w:val="00E97E12"/>
    <w:rsid w:val="00F0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984B33-84A3-46D1-B39F-9456D7DA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7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97E12"/>
    <w:pPr>
      <w:ind w:left="720"/>
      <w:contextualSpacing/>
    </w:pPr>
  </w:style>
  <w:style w:type="paragraph" w:customStyle="1" w:styleId="Default">
    <w:name w:val="Default"/>
    <w:rsid w:val="00223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45E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6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5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2</cp:revision>
  <cp:lastPrinted>2019-12-25T20:28:00Z</cp:lastPrinted>
  <dcterms:created xsi:type="dcterms:W3CDTF">2019-12-26T18:27:00Z</dcterms:created>
  <dcterms:modified xsi:type="dcterms:W3CDTF">2019-12-26T18:27:00Z</dcterms:modified>
</cp:coreProperties>
</file>