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A1C" w:rsidRPr="00E77AF7" w:rsidRDefault="00E77A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32"/>
          <w:szCs w:val="32"/>
        </w:rPr>
        <w:t xml:space="preserve">      </w:t>
      </w:r>
      <w:r w:rsidRPr="00E77AF7">
        <w:rPr>
          <w:rFonts w:ascii="Comic Sans MS" w:hAnsi="Comic Sans MS"/>
          <w:sz w:val="28"/>
          <w:szCs w:val="28"/>
        </w:rPr>
        <w:t>İçinde e sesi olan varlıkların nerede olduklarını göre yuvrlakları boyar mısın?</w:t>
      </w:r>
    </w:p>
    <w:p w:rsidR="00B270C8" w:rsidRDefault="00BC0A00">
      <w:pPr>
        <w:rPr>
          <w:rFonts w:ascii="Arial" w:hAnsi="Arial" w:cs="Arial"/>
          <w:noProof/>
          <w:color w:val="0000FF"/>
          <w:sz w:val="27"/>
          <w:szCs w:val="27"/>
          <w:lang w:eastAsia="tr-TR"/>
        </w:rPr>
      </w:pPr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1447800" cy="1881405"/>
            <wp:effectExtent l="19050" t="0" r="0" b="0"/>
            <wp:docPr id="2" name="Resim 4" descr="http://t2.gstatic.com/images?q=tbn:ANd9GcQRAy7B3_IHZ4XJpm39UJLm0tHbT7JWJVgYSWuWSlzdT-yFWuHAAE3VbQ4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QRAy7B3_IHZ4XJpm39UJLm0tHbT7JWJVgYSWuWSlzdT-yFWuHAAE3VbQ4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88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828800" cy="1885950"/>
            <wp:effectExtent l="19050" t="0" r="0" b="0"/>
            <wp:docPr id="1" name="rg_hi" descr="http://t2.gstatic.com/images?q=tbn:ANd9GcQ2_rqkNXoO1NpleoiOiGohiM5hykCh8n9j5m1J3jrfJ_2-K_Y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2_rqkNXoO1NpleoiOiGohiM5hykCh8n9j5m1J3jrfJ_2-K_Y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9035" cy="1886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1390650" cy="1783965"/>
            <wp:effectExtent l="19050" t="0" r="0" b="0"/>
            <wp:docPr id="7" name="Resim 7" descr="http://t1.gstatic.com/images?q=tbn:ANd9GcQ0Si94bYCgWafu8DAH1e4Kx04yXJcDezT4bOdFnFCaNy6vOrC7-QkJr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1.gstatic.com/images?q=tbn:ANd9GcQ0Si94bYCgWafu8DAH1e4Kx04yXJcDezT4bOdFnFCaNy6vOrC7-QkJr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78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638300" cy="2187215"/>
            <wp:effectExtent l="19050" t="0" r="0" b="0"/>
            <wp:docPr id="10" name="rg_hi" descr="http://t2.gstatic.com/images?q=tbn:ANd9GcSkAlAJ4FlY2UAGVFaveIxk5SJaH3bxwVOCnp1f2DzzghetjJOUzQ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kAlAJ4FlY2UAGVFaveIxk5SJaH3bxwVOCnp1f2DzzghetjJOUzQ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18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A00" w:rsidRDefault="00BC0A00">
      <w:pPr>
        <w:rPr>
          <w:rFonts w:ascii="Hand writing Mutlu" w:hAnsi="Hand writing Mutlu" w:cs="Arial"/>
          <w:noProof/>
          <w:color w:val="0000FF"/>
          <w:sz w:val="27"/>
          <w:szCs w:val="27"/>
          <w:lang w:eastAsia="tr-TR"/>
        </w:rPr>
      </w:pPr>
      <w:r>
        <w:rPr>
          <w:rFonts w:ascii="Hand writing Mutlu" w:hAnsi="Hand writing Mutlu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5149215</wp:posOffset>
            </wp:positionH>
            <wp:positionV relativeFrom="paragraph">
              <wp:posOffset>342900</wp:posOffset>
            </wp:positionV>
            <wp:extent cx="1562100" cy="609600"/>
            <wp:effectExtent l="19050" t="0" r="0" b="0"/>
            <wp:wrapTight wrapText="bothSides">
              <wp:wrapPolygon edited="0">
                <wp:start x="-263" y="0"/>
                <wp:lineTo x="-263" y="20925"/>
                <wp:lineTo x="21600" y="20925"/>
                <wp:lineTo x="21600" y="0"/>
                <wp:lineTo x="-263" y="0"/>
              </wp:wrapPolygon>
            </wp:wrapTight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3225165</wp:posOffset>
            </wp:positionH>
            <wp:positionV relativeFrom="paragraph">
              <wp:posOffset>342900</wp:posOffset>
            </wp:positionV>
            <wp:extent cx="1562100" cy="609600"/>
            <wp:effectExtent l="19050" t="0" r="0" b="0"/>
            <wp:wrapTight wrapText="bothSides">
              <wp:wrapPolygon edited="0">
                <wp:start x="-263" y="0"/>
                <wp:lineTo x="-263" y="20925"/>
                <wp:lineTo x="21600" y="20925"/>
                <wp:lineTo x="21600" y="0"/>
                <wp:lineTo x="-263" y="0"/>
              </wp:wrapPolygon>
            </wp:wrapTight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1529715</wp:posOffset>
            </wp:positionH>
            <wp:positionV relativeFrom="paragraph">
              <wp:posOffset>342900</wp:posOffset>
            </wp:positionV>
            <wp:extent cx="1562100" cy="609600"/>
            <wp:effectExtent l="19050" t="0" r="0" b="0"/>
            <wp:wrapTight wrapText="bothSides">
              <wp:wrapPolygon edited="0">
                <wp:start x="-263" y="0"/>
                <wp:lineTo x="-263" y="20925"/>
                <wp:lineTo x="21600" y="20925"/>
                <wp:lineTo x="21600" y="0"/>
                <wp:lineTo x="-263" y="0"/>
              </wp:wrapPolygon>
            </wp:wrapTight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390525</wp:posOffset>
            </wp:positionV>
            <wp:extent cx="1562100" cy="609600"/>
            <wp:effectExtent l="19050" t="0" r="0" b="0"/>
            <wp:wrapTight wrapText="bothSides">
              <wp:wrapPolygon edited="0">
                <wp:start x="-263" y="0"/>
                <wp:lineTo x="-263" y="20925"/>
                <wp:lineTo x="21600" y="20925"/>
                <wp:lineTo x="21600" y="0"/>
                <wp:lineTo x="-263" y="0"/>
              </wp:wrapPolygon>
            </wp:wrapTight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Arial"/>
          <w:noProof/>
          <w:color w:val="0000FF"/>
          <w:sz w:val="27"/>
          <w:szCs w:val="27"/>
          <w:lang w:eastAsia="tr-TR"/>
        </w:rPr>
        <w:t xml:space="preserve">  BEBEK              KELEBEK               FARE               </w:t>
      </w:r>
      <w:r w:rsidRPr="00BC0A00">
        <w:rPr>
          <w:rFonts w:ascii="Hand writing Mutlu" w:hAnsi="Hand writing Mutlu" w:cs="Arial"/>
          <w:noProof/>
          <w:color w:val="0000FF"/>
          <w:sz w:val="27"/>
          <w:szCs w:val="27"/>
          <w:lang w:eastAsia="tr-TR"/>
        </w:rPr>
        <w:t>TEKNE</w:t>
      </w:r>
    </w:p>
    <w:p w:rsidR="00BC0A00" w:rsidRDefault="00BC0A00">
      <w:pPr>
        <w:rPr>
          <w:rFonts w:ascii="Hand writing Mutlu" w:hAnsi="Hand writing Mutlu"/>
        </w:rPr>
      </w:pPr>
    </w:p>
    <w:p w:rsidR="00BC0A00" w:rsidRDefault="00BC0A00">
      <w:pPr>
        <w:rPr>
          <w:rFonts w:ascii="Hand writing Mutlu" w:hAnsi="Hand writing Mutlu"/>
        </w:rPr>
      </w:pPr>
    </w:p>
    <w:p w:rsidR="00BC0A00" w:rsidRDefault="00BC0A00">
      <w:pPr>
        <w:rPr>
          <w:rFonts w:ascii="Hand writing Mutlu" w:hAnsi="Hand writing Mutlu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562100" cy="1400175"/>
            <wp:effectExtent l="19050" t="0" r="0" b="0"/>
            <wp:docPr id="14" name="rg_hi" descr="http://t3.gstatic.com/images?q=tbn:ANd9GcSkAivVr7Nj-W5XO1f8ns6dm0DA9HmrOgGFX1rJRd5dKJXZ1Fh7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kAivVr7Nj-W5XO1f8ns6dm0DA9HmrOgGFX1rJRd5dKJXZ1Fh7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428177" cy="1323975"/>
            <wp:effectExtent l="19050" t="0" r="573" b="0"/>
            <wp:docPr id="16" name="rg_hi" descr="http://t2.gstatic.com/images?q=tbn:ANd9GcSwqmKJs_QbnemCNxYKcBEOQR3YsCs4RyoaUKoG-7bcPo4DV_Ya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wqmKJs_QbnemCNxYKcBEOQR3YsCs4RyoaUKoG-7bcPo4DV_Ya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28177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</w:rPr>
        <w:t xml:space="preserve"> </w:t>
      </w:r>
      <w:r w:rsidR="00D20A1C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659467" cy="1666875"/>
            <wp:effectExtent l="19050" t="0" r="0" b="0"/>
            <wp:docPr id="19" name="rg_hi" descr="http://t0.gstatic.com/images?q=tbn:ANd9GcQ13B56fSufKtgChm6dVIDzOYwqjSYkINZmPwrgQCmnP2LNL0pu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13B56fSufKtgChm6dVIDzOYwqjSYkINZmPwrgQCmnP2LNL0p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467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0A1C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419225" cy="1572475"/>
            <wp:effectExtent l="19050" t="0" r="9525" b="0"/>
            <wp:docPr id="25" name="rg_hi" descr="http://t1.gstatic.com/images?q=tbn:ANd9GcScTZTpjxYg8c82ssKzaqz4bXRuWuOVVJLqCyHtBe91f1DU-VJP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cTZTpjxYg8c82ssKzaqz4bXRuWuOVVJLqCyHtBe91f1DU-VJP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57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A1C" w:rsidRDefault="00D20A1C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4787265</wp:posOffset>
            </wp:positionH>
            <wp:positionV relativeFrom="paragraph">
              <wp:posOffset>269240</wp:posOffset>
            </wp:positionV>
            <wp:extent cx="1562100" cy="609600"/>
            <wp:effectExtent l="19050" t="0" r="0" b="0"/>
            <wp:wrapTight wrapText="bothSides">
              <wp:wrapPolygon edited="0">
                <wp:start x="-263" y="0"/>
                <wp:lineTo x="-263" y="20925"/>
                <wp:lineTo x="21600" y="20925"/>
                <wp:lineTo x="21600" y="0"/>
                <wp:lineTo x="-263" y="0"/>
              </wp:wrapPolygon>
            </wp:wrapTight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3091815</wp:posOffset>
            </wp:positionH>
            <wp:positionV relativeFrom="paragraph">
              <wp:posOffset>269240</wp:posOffset>
            </wp:positionV>
            <wp:extent cx="1562100" cy="609600"/>
            <wp:effectExtent l="19050" t="0" r="0" b="0"/>
            <wp:wrapTight wrapText="bothSides">
              <wp:wrapPolygon edited="0">
                <wp:start x="-263" y="0"/>
                <wp:lineTo x="-263" y="20925"/>
                <wp:lineTo x="21600" y="20925"/>
                <wp:lineTo x="21600" y="0"/>
                <wp:lineTo x="-263" y="0"/>
              </wp:wrapPolygon>
            </wp:wrapTight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1529715</wp:posOffset>
            </wp:positionH>
            <wp:positionV relativeFrom="paragraph">
              <wp:posOffset>269240</wp:posOffset>
            </wp:positionV>
            <wp:extent cx="1562100" cy="609600"/>
            <wp:effectExtent l="19050" t="0" r="0" b="0"/>
            <wp:wrapTight wrapText="bothSides">
              <wp:wrapPolygon edited="0">
                <wp:start x="-263" y="0"/>
                <wp:lineTo x="-263" y="20925"/>
                <wp:lineTo x="21600" y="20925"/>
                <wp:lineTo x="21600" y="0"/>
                <wp:lineTo x="-263" y="0"/>
              </wp:wrapPolygon>
            </wp:wrapTight>
            <wp:docPr id="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-184785</wp:posOffset>
            </wp:positionH>
            <wp:positionV relativeFrom="paragraph">
              <wp:posOffset>269240</wp:posOffset>
            </wp:positionV>
            <wp:extent cx="1562100" cy="609600"/>
            <wp:effectExtent l="19050" t="0" r="0" b="0"/>
            <wp:wrapTight wrapText="bothSides">
              <wp:wrapPolygon edited="0">
                <wp:start x="-263" y="0"/>
                <wp:lineTo x="-263" y="20925"/>
                <wp:lineTo x="21600" y="20925"/>
                <wp:lineTo x="21600" y="0"/>
                <wp:lineTo x="-263" y="0"/>
              </wp:wrapPolygon>
            </wp:wrapTight>
            <wp:docPr id="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</w:rPr>
        <w:t xml:space="preserve">    LEYLEK                </w:t>
      </w:r>
      <w:proofErr w:type="gramStart"/>
      <w:r>
        <w:rPr>
          <w:rFonts w:ascii="Hand writing Mutlu" w:hAnsi="Hand writing Mutlu"/>
        </w:rPr>
        <w:t>KERTENKELE           BEZELYE</w:t>
      </w:r>
      <w:proofErr w:type="gramEnd"/>
      <w:r>
        <w:rPr>
          <w:rFonts w:ascii="Hand writing Mutlu" w:hAnsi="Hand writing Mutlu"/>
        </w:rPr>
        <w:t xml:space="preserve">                 BİBER</w:t>
      </w:r>
    </w:p>
    <w:p w:rsidR="00D20A1C" w:rsidRDefault="00D20A1C">
      <w:pPr>
        <w:rPr>
          <w:rFonts w:ascii="Hand writing Mutlu" w:hAnsi="Hand writing Mutlu"/>
        </w:rPr>
      </w:pPr>
    </w:p>
    <w:p w:rsidR="00D20A1C" w:rsidRDefault="00D20A1C">
      <w:pPr>
        <w:rPr>
          <w:rFonts w:ascii="Hand writing Mutlu" w:hAnsi="Hand writing Mutlu"/>
        </w:rPr>
      </w:pPr>
    </w:p>
    <w:p w:rsidR="00D20A1C" w:rsidRDefault="00D20A1C">
      <w:pPr>
        <w:rPr>
          <w:rFonts w:ascii="Hand writing Mutlu" w:hAnsi="Hand writing Mutlu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228725" cy="1609725"/>
            <wp:effectExtent l="19050" t="0" r="9525" b="0"/>
            <wp:docPr id="28" name="rg_hi" descr="http://t0.gstatic.com/images?q=tbn:ANd9GcSiZ7t2IeQRkyFKpofGVh8EpMTHzMDeivEsEguPcERPjibFpGDTdw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iZ7t2IeQRkyFKpofGVh8EpMTHzMDeivEsEguPcERPjibFpGDTdw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</w:rPr>
        <w:t xml:space="preserve">    </w:t>
      </w:r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1743075" cy="1605176"/>
            <wp:effectExtent l="19050" t="0" r="9525" b="0"/>
            <wp:docPr id="31" name="Resim 31" descr="http://t2.gstatic.com/images?q=tbn:ANd9GcS5GVM566kzTrsyZKocuSc_VKlb9ierfQFHUTagIwK50eR6r9NKK8g7C2o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t2.gstatic.com/images?q=tbn:ANd9GcS5GVM566kzTrsyZKocuSc_VKlb9ierfQFHUTagIwK50eR6r9NKK8g7C2o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605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</w:rPr>
        <w:t xml:space="preserve">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733550" cy="1676204"/>
            <wp:effectExtent l="19050" t="0" r="0" b="0"/>
            <wp:docPr id="34" name="rg_hi" descr="http://t2.gstatic.com/images?q=tbn:ANd9GcQjfhMLQ6iVRiVn2RsN_qFNy_7I5qfr6448m1JguSQUEw3deWr0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jfhMLQ6iVRiVn2RsN_qFNy_7I5qfr6448m1JguSQUEw3deWr0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697" cy="1676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</w:rPr>
        <w:t xml:space="preserve">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519660" cy="1838325"/>
            <wp:effectExtent l="19050" t="0" r="4340" b="0"/>
            <wp:docPr id="37" name="rg_hi" descr="http://t2.gstatic.com/images?q=tbn:ANd9GcRvgoSPRX8bPGjRMFkngc4RN94yPkVOlhtlDvh1fuYH4sniUq9TPA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vgoSPRX8bPGjRMFkngc4RN94yPkVOlhtlDvh1fuYH4sniUq9TPA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66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A1C" w:rsidRPr="00BC0A00" w:rsidRDefault="00D20A1C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5149215</wp:posOffset>
            </wp:positionH>
            <wp:positionV relativeFrom="paragraph">
              <wp:posOffset>243205</wp:posOffset>
            </wp:positionV>
            <wp:extent cx="1562100" cy="609600"/>
            <wp:effectExtent l="19050" t="0" r="0" b="0"/>
            <wp:wrapTight wrapText="bothSides">
              <wp:wrapPolygon edited="0">
                <wp:start x="-263" y="0"/>
                <wp:lineTo x="-263" y="20925"/>
                <wp:lineTo x="21600" y="20925"/>
                <wp:lineTo x="21600" y="0"/>
                <wp:lineTo x="-263" y="0"/>
              </wp:wrapPolygon>
            </wp:wrapTight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3291840</wp:posOffset>
            </wp:positionH>
            <wp:positionV relativeFrom="paragraph">
              <wp:posOffset>243205</wp:posOffset>
            </wp:positionV>
            <wp:extent cx="1562100" cy="609600"/>
            <wp:effectExtent l="19050" t="0" r="0" b="0"/>
            <wp:wrapTight wrapText="bothSides">
              <wp:wrapPolygon edited="0">
                <wp:start x="-263" y="0"/>
                <wp:lineTo x="-263" y="20925"/>
                <wp:lineTo x="21600" y="20925"/>
                <wp:lineTo x="21600" y="0"/>
                <wp:lineTo x="-263" y="0"/>
              </wp:wrapPolygon>
            </wp:wrapTight>
            <wp:docPr id="2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1529715</wp:posOffset>
            </wp:positionH>
            <wp:positionV relativeFrom="paragraph">
              <wp:posOffset>243205</wp:posOffset>
            </wp:positionV>
            <wp:extent cx="1562100" cy="609600"/>
            <wp:effectExtent l="19050" t="0" r="0" b="0"/>
            <wp:wrapTight wrapText="bothSides">
              <wp:wrapPolygon edited="0">
                <wp:start x="-263" y="0"/>
                <wp:lineTo x="-263" y="20925"/>
                <wp:lineTo x="21600" y="20925"/>
                <wp:lineTo x="21600" y="0"/>
                <wp:lineTo x="-263" y="0"/>
              </wp:wrapPolygon>
            </wp:wrapTight>
            <wp:docPr id="2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-251460</wp:posOffset>
            </wp:positionH>
            <wp:positionV relativeFrom="paragraph">
              <wp:posOffset>243205</wp:posOffset>
            </wp:positionV>
            <wp:extent cx="1562100" cy="609600"/>
            <wp:effectExtent l="19050" t="0" r="0" b="0"/>
            <wp:wrapTight wrapText="bothSides">
              <wp:wrapPolygon edited="0">
                <wp:start x="-263" y="0"/>
                <wp:lineTo x="-263" y="20925"/>
                <wp:lineTo x="21600" y="20925"/>
                <wp:lineTo x="21600" y="0"/>
                <wp:lineTo x="-263" y="0"/>
              </wp:wrapPolygon>
            </wp:wrapTight>
            <wp:docPr id="2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</w:rPr>
        <w:t>İNEK                          HEMŞİRE                  ÖĞRETMEN                RESSAM</w:t>
      </w:r>
    </w:p>
    <w:sectPr w:rsidR="00D20A1C" w:rsidRPr="00BC0A00" w:rsidSect="00C705E4">
      <w:pgSz w:w="11906" w:h="16838"/>
      <w:pgMar w:top="284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7755"/>
    <w:rsid w:val="00077637"/>
    <w:rsid w:val="00215196"/>
    <w:rsid w:val="00262955"/>
    <w:rsid w:val="00274282"/>
    <w:rsid w:val="002B3200"/>
    <w:rsid w:val="002E1703"/>
    <w:rsid w:val="00314C88"/>
    <w:rsid w:val="00334079"/>
    <w:rsid w:val="00425107"/>
    <w:rsid w:val="00770ACF"/>
    <w:rsid w:val="00A14B36"/>
    <w:rsid w:val="00B270C8"/>
    <w:rsid w:val="00BA5CF3"/>
    <w:rsid w:val="00BC0A00"/>
    <w:rsid w:val="00C33DD4"/>
    <w:rsid w:val="00C705E4"/>
    <w:rsid w:val="00C87755"/>
    <w:rsid w:val="00CF2CB8"/>
    <w:rsid w:val="00D20A1C"/>
    <w:rsid w:val="00D2392C"/>
    <w:rsid w:val="00E77AF7"/>
    <w:rsid w:val="00E86EE7"/>
    <w:rsid w:val="00EC12F6"/>
    <w:rsid w:val="00FC2C5A"/>
    <w:rsid w:val="00FE0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0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0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0A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boyama&amp;hl=tr&amp;sa=X&amp;biw=1280&amp;bih=715&amp;tbm=isch&amp;prmd=imvnsa&amp;tbnid=8AcdNvXB2OTBFM:&amp;imgrefurl=http://www.derskaynak.com/f773/tavuk-civciv-kedi-kopek-boyama-sayfalari-fare-sincap-boyama-resimleri-93375/&amp;docid=bLj0Q3ra6_wI3M&amp;imgurl=http://img240.imageshack.us/img240/4239/tara0016us4.gif&amp;w=430&amp;h=550&amp;ei=FaOCUNW8IIqIhQfd4IGwCA&amp;zoom=1&amp;iact=rc&amp;dur=365&amp;sig=116963176488164277760&amp;page=3&amp;tbnh=133&amp;tbnw=91&amp;start=68&amp;ndsp=37&amp;ved=1t:429,r:52,s:20,i:352&amp;tx=35&amp;ty=64" TargetMode="External"/><Relationship Id="rId13" Type="http://schemas.openxmlformats.org/officeDocument/2006/relationships/hyperlink" Target="http://www.google.com.tr/imgres?q=leylek+boyama&amp;hl=tr&amp;biw=1280&amp;bih=715&amp;tbm=isch&amp;tbnid=vmq_E1bxuGzu5M:&amp;imgrefurl=http://www.onceokuloncesi.com/leylek-boyama-sayfalar-t58944.html&amp;docid=ixQ_QZhZfM9RwM&amp;imgurl=http://www.onceokuloncesi.com/imagehosting/549384da5ca7078209.jpg&amp;w=640&amp;h=451&amp;ei=EaWCUImkF5SLhQemh4C4Dg&amp;zoom=1&amp;iact=hc&amp;vpx=491&amp;vpy=195&amp;dur=504&amp;hovh=188&amp;hovw=268&amp;tx=127&amp;ty=101&amp;sig=116963176488164277760&amp;page=1&amp;tbnh=152&amp;tbnw=217&amp;start=0&amp;ndsp=21&amp;ved=1t:429,r:3,s:0,i:99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imgres?q=boyama+sayfalar%C4%B1+hayvanlar&amp;hl=tr&amp;sa=X&amp;biw=1280&amp;bih=715&amp;tbm=isch&amp;tbnid=i7HIBuRh-IteXM:&amp;imgrefurl=http://susam-susamsokagi.blogspot.com/2009/01/iftlikboyama-sayfalar.html&amp;docid=CgT681d4f6bZKM&amp;imgurl=http://3.bp.blogspot.com/_EqmXuLkb6Ak/SV9tEw0CBbI/AAAAAAAACSQ/5K_QKZ2ZdUQ/s400/farm_cow.gif&amp;w=400&amp;h=400&amp;ei=7aaCUI-JJYmZhQekxIDwCA&amp;zoom=1&amp;iact=hc&amp;vpx=1012&amp;vpy=4&amp;dur=525&amp;hovh=225&amp;hovw=225&amp;tx=188&amp;ty=137&amp;sig=116963176488164277760&amp;page=2&amp;tbnh=114&amp;tbnw=114&amp;start=28&amp;ndsp=35&amp;ved=1t:429,r:28,s:20,i:210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5.png"/><Relationship Id="rId17" Type="http://schemas.openxmlformats.org/officeDocument/2006/relationships/hyperlink" Target="http://www.google.com.tr/imgres?q=sebze+boyama+sayfalar%C4%B1&amp;start=288&amp;hl=tr&amp;sa=X&amp;biw=1280&amp;bih=715&amp;tbm=isch&amp;tbnid=6PqYQqZMI-n0HM:&amp;imgrefurl=http://www.okuloncesiforum.com/okuma-yazmaya-hazirlik-calismalari/11480-sebze-ve-meyveler-2.html&amp;docid=ySU-jjtvTtuDHM&amp;imgurl=http://www.okuloncesiforum.net/yukler2/nisan/d1e0dd215d43255dcae0e62da8fbee3e.gif&amp;w=598&amp;h=602&amp;ei=Q6aCUMPXOJK5hAfU_YGIDQ&amp;zoom=1&amp;iact=hc&amp;vpx=762&amp;vpy=79&amp;dur=172&amp;hovh=225&amp;hovw=224&amp;tx=98&amp;ty=130&amp;sig=116963176488164277760&amp;page=9&amp;tbnh=152&amp;tbnw=141&amp;ndsp=37&amp;ved=1t:429,r:22,s:300,i:70" TargetMode="External"/><Relationship Id="rId25" Type="http://schemas.openxmlformats.org/officeDocument/2006/relationships/hyperlink" Target="http://www.google.com.tr/imgres?q=meslekler+boyama&amp;start=113&amp;hl=tr&amp;sa=X&amp;biw=1280&amp;bih=715&amp;tbm=isch&amp;tbnid=mkqGAN7tNWb2wM:&amp;imgrefurl=http://www.okulonceciyiz.biz/diger-etkinlikler-ve-sergi-resimleri/3223-meslekler-boyama-sayfalari.html&amp;docid=Deb10hxn0eM0sM&amp;imgurl=http://www.okulonceciyiz.biz/attachments/diger-etkinlikler-ve-sergi-resimleri/4066d1203367436-meralsaschool13zq2.jpg&amp;w=450&amp;h=600&amp;ei=uqeCUKeTHou4hAee-4DADw&amp;zoom=1&amp;iact=hc&amp;vpx=682&amp;vpy=164&amp;dur=2425&amp;hovh=259&amp;hovw=194&amp;tx=80&amp;ty=137&amp;sig=116963176488164277760&amp;page=4&amp;tbnh=141&amp;tbnw=106&amp;ndsp=41&amp;ved=1t:429,r:25,s:100,i:79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boyama&amp;hl=tr&amp;sa=X&amp;biw=1280&amp;bih=715&amp;tbm=isch&amp;prmd=imvnsa&amp;tbnid=DYoSw2nTir_9JM:&amp;imgrefurl=http://www.yeniresim.com/img2421.htm&amp;docid=v9HNZQOwK7dbsM&amp;imgurl=http://www.yeniresim.com/data/media/1131/www.yeniresim.com_-_Boyama_Resimleri_-_Boyanmak_in_Bekleyen_Kelebek.gif&amp;w=340&amp;h=474&amp;ei=FaOCUNW8IIqIhQfd4IGwCA&amp;zoom=1&amp;iact=hc&amp;vpx=403&amp;vpy=297&amp;dur=56&amp;hovh=265&amp;hovw=190&amp;tx=103&amp;ty=129&amp;sig=116963176488164277760&amp;page=1&amp;tbnh=141&amp;tbnw=101&amp;start=0&amp;ndsp=30&amp;ved=1t:429,r:8,s:0,i:156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1.jpeg"/><Relationship Id="rId5" Type="http://schemas.openxmlformats.org/officeDocument/2006/relationships/image" Target="media/image1.jpeg"/><Relationship Id="rId15" Type="http://schemas.openxmlformats.org/officeDocument/2006/relationships/hyperlink" Target="http://www.google.com.tr/imgres?q=kertenkele+boyama&amp;hl=tr&amp;biw=1280&amp;bih=715&amp;tbm=isch&amp;tbnid=7K9KSj1lnyAFoM:&amp;imgrefurl=http://www.varbak.com/resmi/kertenkele-boyamas%25C4%25B1&amp;docid=8-CoP2YY533buM&amp;imgurl=http://www.varbak.com/galeri/kertenkele-boyamas%2525C4%2525B1-nb18981.jpg&amp;w=500&amp;h=464&amp;ei=S6WCUIfxHcXIhAfug4DgDA&amp;zoom=1&amp;iact=hc&amp;vpx=179&amp;vpy=141&amp;dur=670&amp;hovh=216&amp;hovw=233&amp;tx=95&amp;ty=125&amp;sig=116963176488164277760&amp;page=1&amp;tbnh=144&amp;tbnw=155&amp;start=0&amp;ndsp=26&amp;ved=1t:429,r:0,s:0,i:63" TargetMode="External"/><Relationship Id="rId23" Type="http://schemas.openxmlformats.org/officeDocument/2006/relationships/hyperlink" Target="http://www.google.com.tr/imgres?q=hem%C5%9Fire+boyama&amp;hl=tr&amp;biw=1280&amp;bih=715&amp;tbm=isch&amp;tbnid=zKMGU3qsKWOYPM:&amp;imgrefurl=http://www.egitimfakultesi.org/photogallery.php%3Fphoto_id%3D87&amp;docid=H9B8exsbnC3lnM&amp;imgurl=http://www.egitimfakultesi.org/images/photoalbum/album_2/hemire.jpg&amp;w=1000&amp;h=1251&amp;ei=hqeCUIveC9GRhQfkx4GwAw&amp;zoom=1&amp;iact=rc&amp;dur=216&amp;sig=116963176488164277760&amp;page=2&amp;tbnh=150&amp;tbnw=124&amp;start=23&amp;ndsp=34&amp;ved=1t:429,r:16,s:20,i:201&amp;tx=27&amp;ty=66" TargetMode="External"/><Relationship Id="rId28" Type="http://schemas.openxmlformats.org/officeDocument/2006/relationships/image" Target="media/image13.jpeg"/><Relationship Id="rId10" Type="http://schemas.openxmlformats.org/officeDocument/2006/relationships/hyperlink" Target="http://www.google.com.tr/imgres?q=boyama&amp;start=336&amp;hl=tr&amp;sa=X&amp;biw=1280&amp;bih=715&amp;tbm=isch&amp;prmd=imvnsa&amp;tbnid=-t7CdQP0bdBXjM:&amp;imgrefurl=http://www.e-etkinlik.com/img-gemi-6883.htm&amp;docid=nSrmcpRelu146M&amp;imgurl=http://www.e-etkinlik.com/data/media/71/okul-oncesi-SINIRLI-BOYAMA-ship1.jpg&amp;w=600&amp;h=800&amp;ei=vKOCUI60BtGDhQe4j4H4DA&amp;zoom=1&amp;iact=hc&amp;vpx=676&amp;vpy=191&amp;dur=1522&amp;hovh=259&amp;hovw=194&amp;tx=122&amp;ty=157&amp;sig=116963176488164277760&amp;page=10&amp;tbnh=145&amp;tbnw=113&amp;ndsp=39&amp;ved=1t:429,r:71,s:300,i:217" TargetMode="External"/><Relationship Id="rId19" Type="http://schemas.openxmlformats.org/officeDocument/2006/relationships/hyperlink" Target="http://www.google.com.tr/imgres?q=sebze+boyama+sayfalar%C4%B1&amp;hl=tr&amp;sa=X&amp;biw=1280&amp;bih=715&amp;tbm=isch&amp;tbnid=oWrF92FbNM0wCM:&amp;imgrefurl=http://www.okuloncesiforum.com/baski-ve-boyama/13867-meyve-sebze-boyama-sayfalari.html&amp;docid=pXHXmGXna7d9uM&amp;imgurl=http://www.okuloncesiforum.net/resim/upload/guest/th/biberr.gif&amp;w=598&amp;h=663&amp;ei=D6aCUNLfNIjChAfCqIDwBA&amp;zoom=1&amp;iact=hc&amp;vpx=389&amp;vpy=51&amp;dur=541&amp;hovh=236&amp;hovw=213&amp;tx=129&amp;ty=150&amp;sig=116963176488164277760&amp;page=1&amp;tbnh=133&amp;tbnw=146&amp;start=0&amp;ndsp=27&amp;ved=1t:429,r:1,s:0,i:66" TargetMode="External"/><Relationship Id="rId4" Type="http://schemas.openxmlformats.org/officeDocument/2006/relationships/hyperlink" Target="http://www.google.com.tr/imgres?q=boyama&amp;hl=tr&amp;sa=X&amp;biw=1280&amp;bih=715&amp;tbm=isch&amp;prmd=imvnsa&amp;tbnid=vKM2SfSN6jqVXM:&amp;imgrefurl=http://www.resimrehberi.com/resimleri/9287/bebek-boyama-kitabi.html&amp;docid=ZfQPrZBOgTV6IM&amp;imgurl=http://www.resimrehberi.com/files/file/bebek-boyama-kitabi.gif&amp;w=486&amp;h=631&amp;ei=FaOCUNW8IIqIhQfd4IGwCA&amp;zoom=1&amp;iact=rc&amp;dur=3&amp;sig=116963176488164277760&amp;page=2&amp;tbnh=150&amp;tbnw=115&amp;start=30&amp;ndsp=38&amp;ved=1t:429,r:36,s:20,i:304&amp;tx=71&amp;ty=90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hyperlink" Target="http://www.google.com.tr/imgres?q=meslekler+boyama&amp;hl=tr&amp;sa=X&amp;biw=1280&amp;bih=715&amp;tbm=isch&amp;tbnid=x_lyqA4MqSgTdM:&amp;imgrefurl=http://hilalinokuloncesi.blogspot.com/2010/05/meslekler-boyama.html&amp;docid=HHmG5-g8Aw5wrM&amp;imgurl=http://3.bp.blogspot.com/_GOBTZyd9JeY/S_AVNp8WStI/AAAAAAAAAEo/xrYBZB9ziVw/s1600/ressam.jpg&amp;w=480&amp;h=640&amp;ei=q6eCUPWHK4uThgfguYGwDA&amp;zoom=1&amp;iact=hc&amp;vpx=613&amp;vpy=153&amp;dur=2284&amp;hovh=259&amp;hovw=194&amp;tx=108&amp;ty=129&amp;sig=116963176488164277760&amp;page=1&amp;tbnh=138&amp;tbnw=104&amp;start=0&amp;ndsp=34&amp;ved=1t:429,r:4,s:0,i:128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Sorubak.Com; ŞULE</dc:creator>
  <cp:keywords>Sorubak.Com</cp:keywords>
  <dc:description>Sorubak.Com</dc:description>
  <cp:lastModifiedBy>ŞULE</cp:lastModifiedBy>
  <cp:revision>2</cp:revision>
  <cp:lastPrinted>2012-10-17T05:38:00Z</cp:lastPrinted>
  <dcterms:created xsi:type="dcterms:W3CDTF">2012-10-20T13:35:00Z</dcterms:created>
  <dcterms:modified xsi:type="dcterms:W3CDTF">2012-10-20T13:35:00Z</dcterms:modified>
  <cp:category>Sorubak.Com</cp:category>
  <cp:contentStatus>Sorubak.Com</cp:contentStatus>
</cp:coreProperties>
</file>