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4C0C2B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EF79FC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3" w:type="dxa"/>
        <w:tblInd w:w="-147" w:type="dxa"/>
        <w:tblLook w:val="04A0" w:firstRow="1" w:lastRow="0" w:firstColumn="1" w:lastColumn="0" w:noHBand="0" w:noVBand="1"/>
      </w:tblPr>
      <w:tblGrid>
        <w:gridCol w:w="1055"/>
        <w:gridCol w:w="1055"/>
        <w:gridCol w:w="1055"/>
        <w:gridCol w:w="1056"/>
        <w:gridCol w:w="1055"/>
        <w:gridCol w:w="1055"/>
        <w:gridCol w:w="1055"/>
        <w:gridCol w:w="1056"/>
        <w:gridCol w:w="1055"/>
        <w:gridCol w:w="1056"/>
      </w:tblGrid>
      <w:tr w:rsidR="00596F85" w14:paraId="5F4B3517" w14:textId="77777777" w:rsidTr="00596F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5C724D5" w14:textId="77777777" w:rsidR="00596F85" w:rsidRPr="00360852" w:rsidRDefault="00596F85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E436FAC" w:rsidR="00596F85" w:rsidRPr="00360852" w:rsidRDefault="00596F85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55" w:type="dxa"/>
          </w:tcPr>
          <w:p w14:paraId="394139A1" w14:textId="77777777" w:rsidR="00596F85" w:rsidRPr="00C23F7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53B982" w:rsidR="00596F85" w:rsidRPr="00C23F7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5" w:type="dxa"/>
          </w:tcPr>
          <w:p w14:paraId="17A9D2C9" w14:textId="77777777" w:rsidR="00596F85" w:rsidRPr="00C23F7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DA6A10" w:rsidR="00596F85" w:rsidRPr="00C23F7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56" w:type="dxa"/>
          </w:tcPr>
          <w:p w14:paraId="7742A56B" w14:textId="77777777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78375EB" w:rsidR="00596F85" w:rsidRPr="00360852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5" w:type="dxa"/>
          </w:tcPr>
          <w:p w14:paraId="342AF2B1" w14:textId="77777777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63F9D22" w:rsidR="00596F85" w:rsidRPr="00360852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5" w:type="dxa"/>
          </w:tcPr>
          <w:p w14:paraId="3D0F0A33" w14:textId="77777777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C622542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5" w:type="dxa"/>
          </w:tcPr>
          <w:p w14:paraId="6BD20610" w14:textId="5FF83E18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6AC3C9D4" w14:textId="2C99A5F1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7422C5A5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5" w:type="dxa"/>
          </w:tcPr>
          <w:p w14:paraId="135AF269" w14:textId="77777777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23126F34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</w:t>
            </w:r>
          </w:p>
        </w:tc>
        <w:tc>
          <w:tcPr>
            <w:tcW w:w="1056" w:type="dxa"/>
          </w:tcPr>
          <w:p w14:paraId="319DC1CE" w14:textId="6F81B0CA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96F85" w:rsidRDefault="00596F85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96F85" w14:paraId="4025E7B9" w14:textId="77777777" w:rsidTr="00596F8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63409D01" w14:textId="4F879921" w:rsidR="00596F85" w:rsidRPr="00360852" w:rsidRDefault="00596F85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40D40D8C" w14:textId="77777777" w:rsidR="00596F85" w:rsidRPr="00360852" w:rsidRDefault="00596F85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22189A10" w14:textId="77777777" w:rsidR="00596F85" w:rsidRPr="00360852" w:rsidRDefault="00596F85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24DB285D" w14:textId="77777777" w:rsidR="00596F85" w:rsidRPr="00360852" w:rsidRDefault="00596F85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06A83561" w14:textId="77777777" w:rsidR="00596F85" w:rsidRPr="00360852" w:rsidRDefault="00596F85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44667371" w14:textId="51092D0C" w:rsidR="00596F85" w:rsidRDefault="00596F85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5" w:type="dxa"/>
          </w:tcPr>
          <w:p w14:paraId="2E8E677B" w14:textId="4BD2B245" w:rsidR="00596F85" w:rsidRDefault="00596F85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6" w:type="dxa"/>
          </w:tcPr>
          <w:p w14:paraId="3B78A6A5" w14:textId="6D0DE6AB" w:rsidR="00596F85" w:rsidRDefault="00596F85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5" w:type="dxa"/>
          </w:tcPr>
          <w:p w14:paraId="53D8FA6E" w14:textId="1540D531" w:rsidR="00596F85" w:rsidRDefault="00596F85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6" w:type="dxa"/>
          </w:tcPr>
          <w:p w14:paraId="296C7088" w14:textId="7FCE84D4" w:rsidR="00596F85" w:rsidRPr="00421441" w:rsidRDefault="00596F85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D3E9DD4" w14:textId="6BF90174" w:rsidR="00596F85" w:rsidRPr="00B85720" w:rsidRDefault="00596F85" w:rsidP="00596F85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Aşağıdaki tabloda  verilen </w:t>
            </w:r>
            <w:r w:rsidRPr="00B8572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Kur’an-ı Kerim’in iç düzeni</w:t>
            </w:r>
            <w:r w:rsidRPr="00B85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ile ilgili  cümleleri karşısına uygun cevabı  yazınız.</w:t>
            </w:r>
          </w:p>
          <w:tbl>
            <w:tblPr>
              <w:tblStyle w:val="TabloKlavuzu"/>
              <w:tblW w:w="10497" w:type="dxa"/>
              <w:tblInd w:w="31" w:type="dxa"/>
              <w:tblLook w:val="0000" w:firstRow="0" w:lastRow="0" w:firstColumn="0" w:lastColumn="0" w:noHBand="0" w:noVBand="0"/>
            </w:tblPr>
            <w:tblGrid>
              <w:gridCol w:w="7230"/>
              <w:gridCol w:w="3267"/>
            </w:tblGrid>
            <w:tr w:rsidR="00596F85" w:rsidRPr="00B85720" w14:paraId="6AD0C702" w14:textId="77777777" w:rsidTr="00B85720">
              <w:trPr>
                <w:trHeight w:val="64"/>
              </w:trPr>
              <w:tc>
                <w:tcPr>
                  <w:tcW w:w="7230" w:type="dxa"/>
                  <w:tcBorders>
                    <w:top w:val="single" w:sz="18" w:space="0" w:color="4472C4" w:themeColor="accent1"/>
                    <w:left w:val="single" w:sz="18" w:space="0" w:color="4472C4" w:themeColor="accent1"/>
                    <w:bottom w:val="single" w:sz="18" w:space="0" w:color="4472C4" w:themeColor="accent1"/>
                    <w:right w:val="single" w:sz="18" w:space="0" w:color="4472C4" w:themeColor="accent1"/>
                  </w:tcBorders>
                </w:tcPr>
                <w:p w14:paraId="4F2554A5" w14:textId="182B21D3" w:rsidR="00596F85" w:rsidRPr="00B85720" w:rsidRDefault="00596F85" w:rsidP="00596F8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2" w:name="_Hlk192063619"/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Kur’an-ı Kerim</w:t>
                  </w:r>
                  <w:bookmarkEnd w:id="2"/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’in ayetlerden oluşan bölümlerine denir.</w:t>
                  </w: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85720">
                    <w:rPr>
                      <w:rFonts w:ascii="Segoe UI Symbol" w:hAnsi="Segoe UI Symbol" w:cs="Segoe UI Symbol"/>
                      <w:sz w:val="24"/>
                      <w:szCs w:val="24"/>
                    </w:rPr>
                    <w:t>➜</w:t>
                  </w:r>
                </w:p>
              </w:tc>
              <w:tc>
                <w:tcPr>
                  <w:tcW w:w="3267" w:type="dxa"/>
                  <w:tcBorders>
                    <w:top w:val="single" w:sz="18" w:space="0" w:color="4472C4" w:themeColor="accent1"/>
                    <w:left w:val="single" w:sz="18" w:space="0" w:color="4472C4" w:themeColor="accent1"/>
                    <w:right w:val="single" w:sz="18" w:space="0" w:color="4472C4" w:themeColor="accent1"/>
                  </w:tcBorders>
                </w:tcPr>
                <w:p w14:paraId="662D16CE" w14:textId="77777777" w:rsidR="00596F85" w:rsidRPr="00B85720" w:rsidRDefault="00596F85" w:rsidP="00596F85">
                  <w:pPr>
                    <w:pStyle w:val="AralkYok"/>
                    <w:spacing w:line="48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96F85" w:rsidRPr="00B85720" w14:paraId="768B412E" w14:textId="77777777" w:rsidTr="00B85720">
              <w:trPr>
                <w:trHeight w:val="469"/>
              </w:trPr>
              <w:tc>
                <w:tcPr>
                  <w:tcW w:w="7230" w:type="dxa"/>
                  <w:tcBorders>
                    <w:top w:val="single" w:sz="18" w:space="0" w:color="4472C4" w:themeColor="accent1"/>
                    <w:left w:val="single" w:sz="18" w:space="0" w:color="4472C4" w:themeColor="accent1"/>
                    <w:bottom w:val="single" w:sz="18" w:space="0" w:color="4472C4" w:themeColor="accent1"/>
                    <w:right w:val="single" w:sz="18" w:space="0" w:color="4472C4" w:themeColor="accent1"/>
                  </w:tcBorders>
                </w:tcPr>
                <w:p w14:paraId="666F8053" w14:textId="4366F040" w:rsidR="00596F85" w:rsidRPr="00B85720" w:rsidRDefault="00596F85" w:rsidP="00596F8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Kur’an-ı Kerim’deki her bir cümle</w:t>
                  </w: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ye denir. </w:t>
                  </w:r>
                  <w:r w:rsidRPr="00B85720">
                    <w:rPr>
                      <w:rFonts w:ascii="Segoe UI Symbol" w:hAnsi="Segoe UI Symbol" w:cs="Segoe UI Symbol"/>
                      <w:sz w:val="24"/>
                      <w:szCs w:val="24"/>
                    </w:rPr>
                    <w:t>➜</w:t>
                  </w:r>
                </w:p>
              </w:tc>
              <w:tc>
                <w:tcPr>
                  <w:tcW w:w="3267" w:type="dxa"/>
                  <w:tcBorders>
                    <w:left w:val="single" w:sz="18" w:space="0" w:color="4472C4" w:themeColor="accent1"/>
                    <w:right w:val="single" w:sz="18" w:space="0" w:color="4472C4" w:themeColor="accent1"/>
                  </w:tcBorders>
                </w:tcPr>
                <w:p w14:paraId="5E9ADFDE" w14:textId="77777777" w:rsidR="00596F85" w:rsidRPr="00B85720" w:rsidRDefault="00596F85" w:rsidP="00596F85">
                  <w:pPr>
                    <w:pStyle w:val="AralkYok"/>
                    <w:spacing w:line="36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596F85" w:rsidRPr="00B85720" w14:paraId="4230F0AF" w14:textId="77777777" w:rsidTr="00B85720">
              <w:trPr>
                <w:trHeight w:val="469"/>
              </w:trPr>
              <w:tc>
                <w:tcPr>
                  <w:tcW w:w="7230" w:type="dxa"/>
                  <w:tcBorders>
                    <w:top w:val="single" w:sz="18" w:space="0" w:color="4472C4" w:themeColor="accent1"/>
                    <w:left w:val="single" w:sz="18" w:space="0" w:color="4472C4" w:themeColor="accent1"/>
                    <w:bottom w:val="single" w:sz="18" w:space="0" w:color="4472C4" w:themeColor="accent1"/>
                    <w:right w:val="single" w:sz="18" w:space="0" w:color="4472C4" w:themeColor="accent1"/>
                  </w:tcBorders>
                </w:tcPr>
                <w:p w14:paraId="57507360" w14:textId="4B6A3C5C" w:rsidR="00596F85" w:rsidRPr="00B85720" w:rsidRDefault="00596F85" w:rsidP="00596F8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Kur’an-ı Kerim’in en uzun suresi</w:t>
                  </w: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dir. </w:t>
                  </w:r>
                  <w:r w:rsidRPr="00B85720">
                    <w:rPr>
                      <w:rFonts w:ascii="Segoe UI Symbol" w:hAnsi="Segoe UI Symbol" w:cs="Segoe UI Symbol"/>
                      <w:sz w:val="24"/>
                      <w:szCs w:val="24"/>
                    </w:rPr>
                    <w:t>➜</w:t>
                  </w:r>
                </w:p>
              </w:tc>
              <w:tc>
                <w:tcPr>
                  <w:tcW w:w="3267" w:type="dxa"/>
                  <w:tcBorders>
                    <w:left w:val="single" w:sz="18" w:space="0" w:color="4472C4" w:themeColor="accent1"/>
                    <w:right w:val="single" w:sz="18" w:space="0" w:color="4472C4" w:themeColor="accent1"/>
                  </w:tcBorders>
                </w:tcPr>
                <w:p w14:paraId="446718D8" w14:textId="77777777" w:rsidR="00596F85" w:rsidRPr="00B85720" w:rsidRDefault="00596F85" w:rsidP="00596F85">
                  <w:pPr>
                    <w:pStyle w:val="AralkYok"/>
                    <w:spacing w:line="36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596F85" w:rsidRPr="00B85720" w14:paraId="327A3628" w14:textId="77777777" w:rsidTr="00B85720">
              <w:trPr>
                <w:trHeight w:val="469"/>
              </w:trPr>
              <w:tc>
                <w:tcPr>
                  <w:tcW w:w="7230" w:type="dxa"/>
                  <w:tcBorders>
                    <w:top w:val="single" w:sz="18" w:space="0" w:color="4472C4" w:themeColor="accent1"/>
                    <w:left w:val="single" w:sz="18" w:space="0" w:color="4472C4" w:themeColor="accent1"/>
                    <w:bottom w:val="single" w:sz="18" w:space="0" w:color="4472C4" w:themeColor="accent1"/>
                    <w:right w:val="single" w:sz="18" w:space="0" w:color="4472C4" w:themeColor="accent1"/>
                  </w:tcBorders>
                </w:tcPr>
                <w:p w14:paraId="6A8E37B9" w14:textId="6FF42AE8" w:rsidR="00596F85" w:rsidRPr="00B85720" w:rsidRDefault="00596F85" w:rsidP="00596F8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Kur’an-ı Kerim’in ilk suresi</w:t>
                  </w: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dir. </w:t>
                  </w:r>
                  <w:r w:rsidRPr="00B85720">
                    <w:rPr>
                      <w:rFonts w:ascii="Segoe UI Symbol" w:hAnsi="Segoe UI Symbol" w:cs="Segoe UI Symbol"/>
                      <w:sz w:val="24"/>
                      <w:szCs w:val="24"/>
                    </w:rPr>
                    <w:t>➜</w:t>
                  </w:r>
                </w:p>
              </w:tc>
              <w:tc>
                <w:tcPr>
                  <w:tcW w:w="3267" w:type="dxa"/>
                  <w:tcBorders>
                    <w:left w:val="single" w:sz="18" w:space="0" w:color="4472C4" w:themeColor="accent1"/>
                    <w:bottom w:val="single" w:sz="18" w:space="0" w:color="4472C4" w:themeColor="accent1"/>
                    <w:right w:val="single" w:sz="18" w:space="0" w:color="4472C4" w:themeColor="accent1"/>
                  </w:tcBorders>
                </w:tcPr>
                <w:p w14:paraId="6CFC9F5A" w14:textId="77777777" w:rsidR="00596F85" w:rsidRPr="00B85720" w:rsidRDefault="00596F85" w:rsidP="00596F85">
                  <w:pPr>
                    <w:pStyle w:val="AralkYok"/>
                    <w:spacing w:line="36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D3B307B" w14:textId="77EA73F6" w:rsidR="00EF79FC" w:rsidRPr="00B85720" w:rsidRDefault="00EF79FC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B8572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B8572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0708241" w14:textId="7741B2F4" w:rsidR="00AA65CC" w:rsidRPr="00B85720" w:rsidRDefault="00AA65CC" w:rsidP="00AA65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>Kur’an’ın güzel isimlerinden 5 tanesini yazınız.</w:t>
            </w:r>
          </w:p>
          <w:p w14:paraId="6C1EFC4B" w14:textId="77777777" w:rsidR="00AA65CC" w:rsidRPr="00B85720" w:rsidRDefault="00AA65CC" w:rsidP="00AA65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943DFA" w14:textId="77777777" w:rsidR="00AA65CC" w:rsidRDefault="00AA65CC" w:rsidP="00AA65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E50277" w14:textId="77777777" w:rsidR="00B1645C" w:rsidRDefault="00B1645C" w:rsidP="00AA65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01CE83" w14:textId="77777777" w:rsidR="00B1645C" w:rsidRPr="00B85720" w:rsidRDefault="00B1645C" w:rsidP="00AA65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41087B" w14:textId="77777777" w:rsidR="00AA65CC" w:rsidRPr="00B85720" w:rsidRDefault="00AA65CC" w:rsidP="00AA65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D29BD59" w:rsidR="00596F85" w:rsidRPr="00B85720" w:rsidRDefault="00596F85" w:rsidP="00596F8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B8572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B8572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6598BC8" w14:textId="77777777" w:rsidR="00AA65CC" w:rsidRPr="00B85720" w:rsidRDefault="00AA65CC" w:rsidP="00AA65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Kur’an-ı Kerim’in temel özelliklerinden 3 tanesini yazınız</w:t>
            </w:r>
          </w:p>
          <w:p w14:paraId="04542A76" w14:textId="77777777" w:rsidR="00AA65CC" w:rsidRPr="00B85720" w:rsidRDefault="00AA65CC" w:rsidP="00AA65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1- </w:t>
            </w:r>
          </w:p>
          <w:p w14:paraId="6FFEA122" w14:textId="77777777" w:rsidR="00AA65CC" w:rsidRPr="00B85720" w:rsidRDefault="00AA65CC" w:rsidP="00AA65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EDAA30" w14:textId="77777777" w:rsidR="00AA65CC" w:rsidRPr="00B85720" w:rsidRDefault="00AA65CC" w:rsidP="00AA65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2- </w:t>
            </w:r>
          </w:p>
          <w:p w14:paraId="28061D41" w14:textId="77777777" w:rsidR="00AA65CC" w:rsidRPr="00B85720" w:rsidRDefault="00AA65CC" w:rsidP="00AA65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A84E0E" w14:textId="5B32EA84" w:rsidR="00AA65CC" w:rsidRPr="00B85720" w:rsidRDefault="00AA65CC" w:rsidP="00AA65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>3-</w:t>
            </w:r>
          </w:p>
          <w:p w14:paraId="47164276" w14:textId="29E11D4E" w:rsidR="00AA65CC" w:rsidRPr="00B85720" w:rsidRDefault="00AA65CC" w:rsidP="00AA65CC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B8572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B8572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EADE4C5" w14:textId="17F081B5" w:rsidR="00442E65" w:rsidRPr="00B85720" w:rsidRDefault="00AA65CC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Kerim’in öğütlerine uyan insanlar</w:t>
            </w: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günlük hayatta nasıl da</w:t>
            </w:r>
            <w:r w:rsid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>vra</w:t>
            </w: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>nmalıdırlar? Kısaca yazınız.</w:t>
            </w:r>
          </w:p>
          <w:p w14:paraId="753AE830" w14:textId="77777777" w:rsidR="00442E65" w:rsidRPr="00B85720" w:rsidRDefault="00442E65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A3246F" w14:textId="77777777" w:rsidR="00442E65" w:rsidRPr="00B85720" w:rsidRDefault="00442E65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39D8E" w14:textId="77777777" w:rsidR="00442E65" w:rsidRPr="00B85720" w:rsidRDefault="00442E65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F6102F" w14:textId="77777777" w:rsidR="00442E65" w:rsidRPr="00B85720" w:rsidRDefault="00442E65" w:rsidP="00E301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237D9C" w14:textId="77777777" w:rsidR="00AA65CC" w:rsidRPr="00B85720" w:rsidRDefault="00AA65CC" w:rsidP="00E301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279A89" w14:textId="77777777" w:rsidR="00AA65CC" w:rsidRDefault="00AA65CC" w:rsidP="00E301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F16095" w14:textId="77777777" w:rsidR="00B1645C" w:rsidRDefault="00B1645C" w:rsidP="00E301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B427ED" w14:textId="77777777" w:rsidR="00AA65CC" w:rsidRDefault="00AA65CC" w:rsidP="00E301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DA431E" w14:textId="77777777" w:rsidR="00B85720" w:rsidRPr="00B85720" w:rsidRDefault="00B85720" w:rsidP="00E301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B7041C" w14:textId="77777777" w:rsidR="00442E65" w:rsidRPr="00B85720" w:rsidRDefault="00442E65" w:rsidP="00E301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4A15A2D8" w:rsidR="00442E65" w:rsidRPr="00B85720" w:rsidRDefault="00442E65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B8572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B8572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08A1197" w14:textId="77777777" w:rsidR="00AA65CC" w:rsidRPr="00B85720" w:rsidRDefault="00AA65CC" w:rsidP="00AA65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Aşağıdaki ayetlerin Kur’an’ın ana konularından hangisiyle ilgili olduğunu yazınız?</w:t>
            </w:r>
            <w:r w:rsidRPr="00B85720">
              <w:rPr>
                <w:rFonts w:ascii="Times New Roman" w:hAnsi="Times New Roman" w:cs="Times New Roman"/>
                <w:b/>
                <w:color w:val="363636"/>
                <w:sz w:val="24"/>
                <w:szCs w:val="24"/>
                <w:shd w:val="clear" w:color="auto" w:fill="FFFFFF"/>
              </w:rPr>
              <w:t xml:space="preserve">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34"/>
              <w:gridCol w:w="8428"/>
              <w:gridCol w:w="1545"/>
            </w:tblGrid>
            <w:tr w:rsidR="00AA65CC" w:rsidRPr="00B85720" w14:paraId="3ACE505E" w14:textId="77777777" w:rsidTr="00B85720">
              <w:tc>
                <w:tcPr>
                  <w:tcW w:w="534" w:type="dxa"/>
                  <w:tcBorders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7BD1C92F" w14:textId="77777777" w:rsidR="00AA65CC" w:rsidRPr="00B85720" w:rsidRDefault="00AA65CC" w:rsidP="00AA65C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28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3A200FAE" w14:textId="77777777" w:rsidR="00AA65CC" w:rsidRPr="00B85720" w:rsidRDefault="00AA65CC" w:rsidP="00AA65CC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Ey iman edenler! Allah’a karşı gelmekten sakının ve doğru söz söyleyin.(Ahzap 70)</w:t>
                  </w:r>
                </w:p>
              </w:tc>
              <w:tc>
                <w:tcPr>
                  <w:tcW w:w="1545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7B064692" w14:textId="78F6F62D" w:rsidR="00AA65CC" w:rsidRPr="00B85720" w:rsidRDefault="00AA65CC" w:rsidP="00AA65C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AA65CC" w:rsidRPr="00B85720" w14:paraId="656A3141" w14:textId="77777777" w:rsidTr="00B85720">
              <w:tc>
                <w:tcPr>
                  <w:tcW w:w="534" w:type="dxa"/>
                  <w:tcBorders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17EDED68" w14:textId="77777777" w:rsidR="00AA65CC" w:rsidRPr="00B85720" w:rsidRDefault="00AA65CC" w:rsidP="00AA65C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28" w:type="dxa"/>
                  <w:tcBorders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1DB97EA8" w14:textId="77777777" w:rsidR="00AA65CC" w:rsidRPr="00B85720" w:rsidRDefault="00AA65CC" w:rsidP="00AA65CC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İnsana da anne ve babasına iyi davranmasını emrettik(Lokman 14)</w:t>
                  </w:r>
                </w:p>
              </w:tc>
              <w:tc>
                <w:tcPr>
                  <w:tcW w:w="1545" w:type="dxa"/>
                  <w:tcBorders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703CBEA2" w14:textId="354F27B7" w:rsidR="00AA65CC" w:rsidRPr="00B85720" w:rsidRDefault="00AA65CC" w:rsidP="00AA65C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AA65CC" w:rsidRPr="00B85720" w14:paraId="0EC5BB3C" w14:textId="77777777" w:rsidTr="00B85720">
              <w:tc>
                <w:tcPr>
                  <w:tcW w:w="534" w:type="dxa"/>
                  <w:tcBorders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35F073BD" w14:textId="77777777" w:rsidR="00AA65CC" w:rsidRPr="00B85720" w:rsidRDefault="00AA65CC" w:rsidP="00AA65C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28" w:type="dxa"/>
                  <w:tcBorders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6494ED6E" w14:textId="77777777" w:rsidR="00AA65CC" w:rsidRPr="00B85720" w:rsidRDefault="00AA65CC" w:rsidP="00AA65CC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“Namazı dosdoğru kılın..”(Nur 56)</w:t>
                  </w:r>
                </w:p>
              </w:tc>
              <w:tc>
                <w:tcPr>
                  <w:tcW w:w="1545" w:type="dxa"/>
                  <w:tcBorders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406571A6" w14:textId="38B36BA0" w:rsidR="00AA65CC" w:rsidRPr="00B85720" w:rsidRDefault="00AA65CC" w:rsidP="00AA65C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AA65CC" w:rsidRPr="00B85720" w14:paraId="1426033D" w14:textId="77777777" w:rsidTr="00B85720">
              <w:tc>
                <w:tcPr>
                  <w:tcW w:w="534" w:type="dxa"/>
                  <w:tcBorders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52AC9CAD" w14:textId="77777777" w:rsidR="00AA65CC" w:rsidRPr="00B85720" w:rsidRDefault="00AA65CC" w:rsidP="00AA65C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28" w:type="dxa"/>
                  <w:tcBorders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4303754F" w14:textId="77777777" w:rsidR="00AA65CC" w:rsidRPr="00B85720" w:rsidRDefault="00AA65CC" w:rsidP="00AA65CC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Andolsun ki onların kıssalarında akıl sahipleri için ibret vardır.(Yusuf 111)</w:t>
                  </w:r>
                </w:p>
              </w:tc>
              <w:tc>
                <w:tcPr>
                  <w:tcW w:w="1545" w:type="dxa"/>
                  <w:tcBorders>
                    <w:left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76B83714" w14:textId="5634B24A" w:rsidR="00AA65CC" w:rsidRPr="00B85720" w:rsidRDefault="00AA65CC" w:rsidP="00AA65C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AA65CC" w:rsidRPr="00B85720" w14:paraId="2D9E80D7" w14:textId="77777777" w:rsidTr="00B85720">
              <w:tc>
                <w:tcPr>
                  <w:tcW w:w="534" w:type="dxa"/>
                  <w:tcBorders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1156F023" w14:textId="77777777" w:rsidR="00AA65CC" w:rsidRPr="00B85720" w:rsidRDefault="00AA65CC" w:rsidP="00AA65C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28" w:type="dxa"/>
                  <w:tcBorders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4F47324D" w14:textId="77777777" w:rsidR="00AA65CC" w:rsidRPr="00B85720" w:rsidRDefault="00AA65CC" w:rsidP="00AA65CC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Ey iman edenler! Allaha peygamberine indirdiği kitaba ve daha önce indidiği kitaba iman edin.(Nisa 136)</w:t>
                  </w:r>
                </w:p>
              </w:tc>
              <w:tc>
                <w:tcPr>
                  <w:tcW w:w="1545" w:type="dxa"/>
                  <w:tcBorders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796187AA" w14:textId="3EA8A091" w:rsidR="00AA65CC" w:rsidRPr="00B85720" w:rsidRDefault="00AA65CC" w:rsidP="00AA65C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46B02811" w14:textId="2219F474" w:rsidR="004C66D1" w:rsidRPr="00B85720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B8572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B8572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37F0421C" w14:textId="77777777" w:rsidR="004C66D1" w:rsidRPr="00B85720" w:rsidRDefault="004C66D1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Kerim'in ana konuları nelerdir? Yazınız</w:t>
            </w:r>
          </w:p>
          <w:p w14:paraId="0D1B6D9C" w14:textId="4DD9A0F0" w:rsidR="004C66D1" w:rsidRPr="00B85720" w:rsidRDefault="004C66D1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>●                                                  ●                                                     ●</w:t>
            </w:r>
          </w:p>
          <w:p w14:paraId="7048AFC4" w14:textId="77777777" w:rsidR="004C66D1" w:rsidRPr="00B85720" w:rsidRDefault="004C66D1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8BF7F4" w14:textId="77777777" w:rsidR="004C66D1" w:rsidRPr="00B85720" w:rsidRDefault="004C66D1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7B407F6" w14:textId="3BD9003E" w:rsidR="004C66D1" w:rsidRPr="00B85720" w:rsidRDefault="004C66D1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>●                                                  ●</w:t>
            </w:r>
          </w:p>
          <w:p w14:paraId="59CF6E8D" w14:textId="2DD144E5" w:rsidR="00022C70" w:rsidRPr="00B85720" w:rsidRDefault="00022C70" w:rsidP="00022C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B85720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B85720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3D0CCADB" w14:textId="77777777" w:rsidR="00B85720" w:rsidRPr="00B85720" w:rsidRDefault="00B85720" w:rsidP="00B85720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Kerim’de tavsiye edilen ve yasaklanan davranışlardan üçer tanesini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B85720" w:rsidRPr="00B85720" w14:paraId="684C5B46" w14:textId="77777777" w:rsidTr="00124764">
              <w:tc>
                <w:tcPr>
                  <w:tcW w:w="5279" w:type="dxa"/>
                  <w:shd w:val="clear" w:color="auto" w:fill="DEEAF6" w:themeFill="accent5" w:themeFillTint="33"/>
                </w:tcPr>
                <w:p w14:paraId="2ECF1617" w14:textId="77777777" w:rsidR="00B85720" w:rsidRPr="00B85720" w:rsidRDefault="00B85720" w:rsidP="00B85720">
                  <w:pPr>
                    <w:spacing w:line="312" w:lineRule="auto"/>
                    <w:ind w:right="18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Tavsiye Edilen Davranışlar</w:t>
                  </w:r>
                </w:p>
              </w:tc>
              <w:tc>
                <w:tcPr>
                  <w:tcW w:w="5279" w:type="dxa"/>
                  <w:shd w:val="clear" w:color="auto" w:fill="DEEAF6" w:themeFill="accent5" w:themeFillTint="33"/>
                </w:tcPr>
                <w:p w14:paraId="598F44B9" w14:textId="77777777" w:rsidR="00B85720" w:rsidRPr="00B85720" w:rsidRDefault="00B85720" w:rsidP="00B85720">
                  <w:pPr>
                    <w:spacing w:line="312" w:lineRule="auto"/>
                    <w:ind w:right="18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Yasaklanan Davranışlar</w:t>
                  </w:r>
                </w:p>
              </w:tc>
            </w:tr>
            <w:tr w:rsidR="00B85720" w:rsidRPr="00B85720" w14:paraId="108C9596" w14:textId="77777777" w:rsidTr="00124764">
              <w:tc>
                <w:tcPr>
                  <w:tcW w:w="5279" w:type="dxa"/>
                </w:tcPr>
                <w:p w14:paraId="5456861D" w14:textId="77777777" w:rsidR="00B85720" w:rsidRPr="00B85720" w:rsidRDefault="00B85720" w:rsidP="00B85720">
                  <w:pPr>
                    <w:spacing w:line="312" w:lineRule="auto"/>
                    <w:ind w:right="18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5279" w:type="dxa"/>
                </w:tcPr>
                <w:p w14:paraId="1663DFC7" w14:textId="77777777" w:rsidR="00B85720" w:rsidRPr="00B85720" w:rsidRDefault="00B85720" w:rsidP="00B85720">
                  <w:pPr>
                    <w:spacing w:line="312" w:lineRule="auto"/>
                    <w:ind w:right="18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B85720" w:rsidRPr="00B85720" w14:paraId="1E1E6220" w14:textId="77777777" w:rsidTr="00124764">
              <w:tc>
                <w:tcPr>
                  <w:tcW w:w="5279" w:type="dxa"/>
                </w:tcPr>
                <w:p w14:paraId="7C53491F" w14:textId="77777777" w:rsidR="00B85720" w:rsidRPr="00B85720" w:rsidRDefault="00B85720" w:rsidP="00B85720">
                  <w:pPr>
                    <w:spacing w:line="312" w:lineRule="auto"/>
                    <w:ind w:right="18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5279" w:type="dxa"/>
                </w:tcPr>
                <w:p w14:paraId="22291BDB" w14:textId="77777777" w:rsidR="00B85720" w:rsidRPr="00B85720" w:rsidRDefault="00B85720" w:rsidP="00B85720">
                  <w:pPr>
                    <w:spacing w:line="312" w:lineRule="auto"/>
                    <w:ind w:right="18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B85720" w:rsidRPr="00B85720" w14:paraId="39E1CDE6" w14:textId="77777777" w:rsidTr="00124764">
              <w:tc>
                <w:tcPr>
                  <w:tcW w:w="5279" w:type="dxa"/>
                </w:tcPr>
                <w:p w14:paraId="0EA716A2" w14:textId="77777777" w:rsidR="00B85720" w:rsidRPr="00B85720" w:rsidRDefault="00B85720" w:rsidP="00B85720">
                  <w:pPr>
                    <w:spacing w:line="312" w:lineRule="auto"/>
                    <w:ind w:right="18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5279" w:type="dxa"/>
                </w:tcPr>
                <w:p w14:paraId="3B1BF063" w14:textId="77777777" w:rsidR="00B85720" w:rsidRPr="00B85720" w:rsidRDefault="00B85720" w:rsidP="00B85720">
                  <w:pPr>
                    <w:spacing w:line="312" w:lineRule="auto"/>
                    <w:ind w:right="18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</w:tbl>
          <w:p w14:paraId="51DC61F8" w14:textId="5E95B905" w:rsidR="00AA65CC" w:rsidRPr="00B85720" w:rsidRDefault="00AA65CC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B85720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B85720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76D378BE" w14:textId="77777777" w:rsidR="001A12B1" w:rsidRPr="00B85720" w:rsidRDefault="00B85720" w:rsidP="005637AC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Kevser suresinde Müslümanlara emredilen iki ibadetin hangileri olduğunu yazınız</w:t>
            </w:r>
          </w:p>
          <w:p w14:paraId="3E2237B0" w14:textId="77777777" w:rsidR="00B85720" w:rsidRPr="00B85720" w:rsidRDefault="00B85720" w:rsidP="00B857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1- </w:t>
            </w:r>
          </w:p>
          <w:p w14:paraId="41BF2C16" w14:textId="77777777" w:rsidR="00B85720" w:rsidRPr="00B85720" w:rsidRDefault="00B85720" w:rsidP="00B857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0B16F7" w14:textId="77777777" w:rsidR="00B85720" w:rsidRPr="00B85720" w:rsidRDefault="00B85720" w:rsidP="00B857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2- </w:t>
            </w:r>
          </w:p>
          <w:p w14:paraId="1ADC1238" w14:textId="74465E75" w:rsidR="00B85720" w:rsidRPr="00B85720" w:rsidRDefault="00B85720" w:rsidP="005637AC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9C1383">
        <w:tc>
          <w:tcPr>
            <w:tcW w:w="568" w:type="dxa"/>
            <w:shd w:val="clear" w:color="auto" w:fill="002060"/>
          </w:tcPr>
          <w:p w14:paraId="0BB1FB4E" w14:textId="5BAC5B53" w:rsidR="000A50EB" w:rsidRPr="00B85720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B85720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9C1383">
        <w:tc>
          <w:tcPr>
            <w:tcW w:w="10774" w:type="dxa"/>
            <w:gridSpan w:val="2"/>
          </w:tcPr>
          <w:p w14:paraId="78ACA0D1" w14:textId="500F4335" w:rsidR="00B85720" w:rsidRPr="00B85720" w:rsidRDefault="00B85720" w:rsidP="00B85720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20">
              <w:rPr>
                <w:rFonts w:ascii="Times New Roman" w:hAnsi="Times New Roman" w:cs="Times New Roman"/>
                <w:b/>
                <w:sz w:val="24"/>
                <w:szCs w:val="24"/>
              </w:rPr>
              <w:t>Aşağıda karışık olarak verilen Kevser suresinin okunuşunu doğru şekilde sıralayınız.</w:t>
            </w:r>
            <w:r w:rsidRPr="00B857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10592" w:type="dxa"/>
              <w:tblInd w:w="31" w:type="dxa"/>
              <w:tblLook w:val="04A0" w:firstRow="1" w:lastRow="0" w:firstColumn="1" w:lastColumn="0" w:noHBand="0" w:noVBand="1"/>
            </w:tblPr>
            <w:tblGrid>
              <w:gridCol w:w="751"/>
              <w:gridCol w:w="9841"/>
            </w:tblGrid>
            <w:tr w:rsidR="00B85720" w:rsidRPr="00B85720" w14:paraId="4569EB1A" w14:textId="77777777" w:rsidTr="00B1645C">
              <w:trPr>
                <w:trHeight w:val="255"/>
              </w:trPr>
              <w:tc>
                <w:tcPr>
                  <w:tcW w:w="751" w:type="dxa"/>
                </w:tcPr>
                <w:p w14:paraId="11A259EE" w14:textId="77777777" w:rsidR="00B85720" w:rsidRPr="00B85720" w:rsidRDefault="00B85720" w:rsidP="00B85720">
                  <w:pPr>
                    <w:tabs>
                      <w:tab w:val="left" w:pos="930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1" w:type="dxa"/>
                </w:tcPr>
                <w:p w14:paraId="1C60B76F" w14:textId="04F67580" w:rsidR="00B85720" w:rsidRPr="00B85720" w:rsidRDefault="00B85720" w:rsidP="00B85720">
                  <w:pPr>
                    <w:tabs>
                      <w:tab w:val="left" w:pos="93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venḥar</w:t>
                  </w:r>
                </w:p>
              </w:tc>
            </w:tr>
            <w:tr w:rsidR="00B85720" w:rsidRPr="00B85720" w14:paraId="16F76EC7" w14:textId="77777777" w:rsidTr="00B1645C">
              <w:trPr>
                <w:trHeight w:val="244"/>
              </w:trPr>
              <w:tc>
                <w:tcPr>
                  <w:tcW w:w="751" w:type="dxa"/>
                </w:tcPr>
                <w:p w14:paraId="0B6D0CC1" w14:textId="1127EC9D" w:rsidR="00B85720" w:rsidRPr="00B85720" w:rsidRDefault="00B1645C" w:rsidP="00B85720">
                  <w:pPr>
                    <w:tabs>
                      <w:tab w:val="left" w:pos="930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41" w:type="dxa"/>
                </w:tcPr>
                <w:p w14:paraId="718F0673" w14:textId="68690C3F" w:rsidR="00B85720" w:rsidRPr="00B85720" w:rsidRDefault="00B85720" w:rsidP="00B85720">
                  <w:pPr>
                    <w:tabs>
                      <w:tab w:val="left" w:pos="93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İnnâ e’taynâ kelkevser</w:t>
                  </w:r>
                </w:p>
              </w:tc>
            </w:tr>
            <w:tr w:rsidR="00B85720" w:rsidRPr="00B85720" w14:paraId="7309DC5E" w14:textId="77777777" w:rsidTr="00B1645C">
              <w:trPr>
                <w:trHeight w:val="255"/>
              </w:trPr>
              <w:tc>
                <w:tcPr>
                  <w:tcW w:w="751" w:type="dxa"/>
                </w:tcPr>
                <w:p w14:paraId="2D618BA8" w14:textId="77777777" w:rsidR="00B85720" w:rsidRPr="00B85720" w:rsidRDefault="00B85720" w:rsidP="00B85720">
                  <w:pPr>
                    <w:tabs>
                      <w:tab w:val="left" w:pos="930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1" w:type="dxa"/>
                </w:tcPr>
                <w:p w14:paraId="12376AD3" w14:textId="7811A4D1" w:rsidR="00B85720" w:rsidRPr="00B85720" w:rsidRDefault="00B85720" w:rsidP="00B85720">
                  <w:pPr>
                    <w:tabs>
                      <w:tab w:val="left" w:pos="93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İnne şânieke</w:t>
                  </w:r>
                </w:p>
              </w:tc>
            </w:tr>
            <w:tr w:rsidR="00B85720" w:rsidRPr="00B85720" w14:paraId="11159E8D" w14:textId="77777777" w:rsidTr="00B1645C">
              <w:trPr>
                <w:trHeight w:val="244"/>
              </w:trPr>
              <w:tc>
                <w:tcPr>
                  <w:tcW w:w="751" w:type="dxa"/>
                </w:tcPr>
                <w:p w14:paraId="5C57F96F" w14:textId="66CAE7B5" w:rsidR="00B85720" w:rsidRPr="00B85720" w:rsidRDefault="00B85720" w:rsidP="00B85720">
                  <w:pPr>
                    <w:tabs>
                      <w:tab w:val="left" w:pos="930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1" w:type="dxa"/>
                </w:tcPr>
                <w:p w14:paraId="3608F7C2" w14:textId="08A1B78D" w:rsidR="00B85720" w:rsidRPr="00B85720" w:rsidRDefault="00B85720" w:rsidP="00B85720">
                  <w:pPr>
                    <w:tabs>
                      <w:tab w:val="left" w:pos="93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Fesalli lirabbike</w:t>
                  </w:r>
                </w:p>
              </w:tc>
            </w:tr>
            <w:tr w:rsidR="00B85720" w:rsidRPr="00B85720" w14:paraId="48332075" w14:textId="77777777" w:rsidTr="00B1645C">
              <w:trPr>
                <w:trHeight w:val="196"/>
              </w:trPr>
              <w:tc>
                <w:tcPr>
                  <w:tcW w:w="751" w:type="dxa"/>
                </w:tcPr>
                <w:p w14:paraId="05704F3C" w14:textId="77777777" w:rsidR="00B85720" w:rsidRPr="00B85720" w:rsidRDefault="00B85720" w:rsidP="00B85720">
                  <w:pPr>
                    <w:tabs>
                      <w:tab w:val="left" w:pos="930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1" w:type="dxa"/>
                </w:tcPr>
                <w:p w14:paraId="409C5344" w14:textId="7E06624C" w:rsidR="00B85720" w:rsidRPr="00B85720" w:rsidRDefault="00B85720" w:rsidP="00B85720">
                  <w:pPr>
                    <w:tabs>
                      <w:tab w:val="left" w:pos="93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57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hüvel ebter</w:t>
                  </w:r>
                </w:p>
              </w:tc>
            </w:tr>
          </w:tbl>
          <w:p w14:paraId="513FE4C6" w14:textId="77777777" w:rsidR="001A12B1" w:rsidRPr="00B85720" w:rsidRDefault="001A12B1" w:rsidP="001A12B1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22EEFCB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76884C04" w14:textId="77777777" w:rsidR="006C24D0" w:rsidRDefault="006C24D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D3DC447" w14:textId="77777777" w:rsidR="001A12B1" w:rsidRDefault="001A12B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DC68257" w14:textId="77777777" w:rsidR="00AA65CC" w:rsidRDefault="00AA65C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552157" w14:textId="77777777" w:rsidR="00AA65CC" w:rsidRDefault="00AA65C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BAF95F0" w14:textId="77777777" w:rsidR="00AA65CC" w:rsidRDefault="00AA65C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A63D1E2" w14:textId="77777777" w:rsidR="00AA65CC" w:rsidRDefault="00AA65C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896F069" w14:textId="77777777" w:rsidR="00B85720" w:rsidRDefault="00B8572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7550937" w14:textId="77777777" w:rsidR="001A12B1" w:rsidRDefault="001A12B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2B216D4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B1645C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6A068363" w14:textId="77777777" w:rsidR="003116FA" w:rsidRPr="00B1645C" w:rsidRDefault="00E07CDD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10569238" w14:textId="07455C72" w:rsidR="00596F85" w:rsidRPr="00B1645C" w:rsidRDefault="00596F85" w:rsidP="00596F85">
      <w:pPr>
        <w:pStyle w:val="ListeParagraf"/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 xml:space="preserve">Kur’an-ı Kerim’in ayetlerden oluşan bölümlerine </w:t>
      </w:r>
      <w:r w:rsidRPr="00B1645C">
        <w:rPr>
          <w:rFonts w:ascii="Times New Roman" w:hAnsi="Times New Roman" w:cs="Times New Roman"/>
          <w:b/>
          <w:bCs/>
          <w:iCs/>
          <w:sz w:val="24"/>
          <w:szCs w:val="24"/>
        </w:rPr>
        <w:t>SURE</w:t>
      </w:r>
      <w:r w:rsidRPr="00B1645C">
        <w:rPr>
          <w:rFonts w:ascii="Times New Roman" w:hAnsi="Times New Roman" w:cs="Times New Roman"/>
          <w:iCs/>
          <w:sz w:val="24"/>
          <w:szCs w:val="24"/>
        </w:rPr>
        <w:t xml:space="preserve"> denir.</w:t>
      </w:r>
    </w:p>
    <w:p w14:paraId="64343539" w14:textId="6A949C6D" w:rsidR="00596F85" w:rsidRPr="00B1645C" w:rsidRDefault="00596F85" w:rsidP="00596F85">
      <w:pPr>
        <w:pStyle w:val="ListeParagraf"/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 xml:space="preserve">Kur’an-ı Kerim’deki her bir cümleye </w:t>
      </w:r>
      <w:r w:rsidRPr="00B1645C">
        <w:rPr>
          <w:rFonts w:ascii="Times New Roman" w:hAnsi="Times New Roman" w:cs="Times New Roman"/>
          <w:b/>
          <w:bCs/>
          <w:iCs/>
          <w:sz w:val="24"/>
          <w:szCs w:val="24"/>
        </w:rPr>
        <w:t>AYET</w:t>
      </w:r>
      <w:r w:rsidRPr="00B1645C">
        <w:rPr>
          <w:rFonts w:ascii="Times New Roman" w:hAnsi="Times New Roman" w:cs="Times New Roman"/>
          <w:iCs/>
          <w:sz w:val="24"/>
          <w:szCs w:val="24"/>
        </w:rPr>
        <w:t xml:space="preserve"> denir.</w:t>
      </w:r>
    </w:p>
    <w:p w14:paraId="41EAC577" w14:textId="09AE463C" w:rsidR="00596F85" w:rsidRPr="00B1645C" w:rsidRDefault="00596F85" w:rsidP="00596F85">
      <w:pPr>
        <w:pStyle w:val="ListeParagraf"/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 xml:space="preserve">Kur’an-ı Kerim’in en uzun suresi </w:t>
      </w:r>
      <w:r w:rsidRPr="00B1645C">
        <w:rPr>
          <w:rFonts w:ascii="Times New Roman" w:hAnsi="Times New Roman" w:cs="Times New Roman"/>
          <w:b/>
          <w:bCs/>
          <w:iCs/>
          <w:sz w:val="24"/>
          <w:szCs w:val="24"/>
        </w:rPr>
        <w:t>BAKARA SURESİ</w:t>
      </w:r>
      <w:r w:rsidRPr="00B1645C">
        <w:rPr>
          <w:rFonts w:ascii="Times New Roman" w:hAnsi="Times New Roman" w:cs="Times New Roman"/>
          <w:iCs/>
          <w:sz w:val="24"/>
          <w:szCs w:val="24"/>
        </w:rPr>
        <w:t>dir.</w:t>
      </w:r>
    </w:p>
    <w:p w14:paraId="66A64670" w14:textId="2FFF622A" w:rsidR="00596F85" w:rsidRPr="00B1645C" w:rsidRDefault="00596F85" w:rsidP="00596F85">
      <w:pPr>
        <w:pStyle w:val="ListeParagraf"/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 xml:space="preserve">Kur’an-ı Kerim’in ilk suresi </w:t>
      </w:r>
      <w:r w:rsidRPr="00B1645C">
        <w:rPr>
          <w:rFonts w:ascii="Times New Roman" w:hAnsi="Times New Roman" w:cs="Times New Roman"/>
          <w:b/>
          <w:bCs/>
          <w:iCs/>
          <w:sz w:val="24"/>
          <w:szCs w:val="24"/>
        </w:rPr>
        <w:t>FATİHA SURESİ</w:t>
      </w:r>
      <w:r w:rsidRPr="00B1645C">
        <w:rPr>
          <w:rFonts w:ascii="Times New Roman" w:hAnsi="Times New Roman" w:cs="Times New Roman"/>
          <w:iCs/>
          <w:sz w:val="24"/>
          <w:szCs w:val="24"/>
        </w:rPr>
        <w:t>dir.</w:t>
      </w:r>
    </w:p>
    <w:p w14:paraId="2F27FB4E" w14:textId="2CDCB372" w:rsidR="00E07CDD" w:rsidRPr="00B1645C" w:rsidRDefault="00000000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7" style="width:0;height:1.5pt" o:hralign="center" o:hrstd="t" o:hr="t" fillcolor="#a0a0a0" stroked="f"/>
        </w:pict>
      </w:r>
    </w:p>
    <w:p w14:paraId="0995214A" w14:textId="77777777" w:rsidR="00AA65CC" w:rsidRPr="00B1645C" w:rsidRDefault="00022C70" w:rsidP="00AA65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1645C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B1645C">
        <w:rPr>
          <w:rFonts w:ascii="Times New Roman" w:hAnsi="Times New Roman" w:cs="Times New Roman"/>
          <w:iCs/>
          <w:sz w:val="24"/>
          <w:szCs w:val="24"/>
        </w:rPr>
        <w:br/>
      </w:r>
      <w:r w:rsidR="00AA65CC" w:rsidRPr="00B1645C">
        <w:rPr>
          <w:rFonts w:ascii="Times New Roman" w:hAnsi="Times New Roman" w:cs="Times New Roman"/>
          <w:b/>
          <w:bCs/>
          <w:iCs/>
          <w:sz w:val="24"/>
          <w:szCs w:val="24"/>
        </w:rPr>
        <w:t>Furkan’dır. Nur’dur. Şifa’dır. Zikir’dir. Kelam’dır.</w:t>
      </w:r>
    </w:p>
    <w:p w14:paraId="22FE5006" w14:textId="5E920350" w:rsidR="00022C70" w:rsidRPr="00B1645C" w:rsidRDefault="00000000" w:rsidP="00022C70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pict w14:anchorId="1150A9E2">
          <v:rect id="_x0000_i1028" style="width:0;height:1.5pt" o:hralign="center" o:hrstd="t" o:hr="t" fillcolor="#a0a0a0" stroked="f"/>
        </w:pict>
      </w:r>
    </w:p>
    <w:p w14:paraId="241258E6" w14:textId="67C21844" w:rsidR="00AA65CC" w:rsidRPr="00B1645C" w:rsidRDefault="00AA65CC" w:rsidP="00AA65CC">
      <w:pPr>
        <w:pStyle w:val="ListeParagraf"/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 xml:space="preserve">Kur’an-ı Kerim  kötülüklerden  sakındırır. </w:t>
      </w:r>
    </w:p>
    <w:p w14:paraId="6EE93037" w14:textId="77777777" w:rsidR="00AA65CC" w:rsidRPr="00B1645C" w:rsidRDefault="00AA65CC" w:rsidP="00AA65CC">
      <w:pPr>
        <w:pStyle w:val="ListeParagraf"/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 xml:space="preserve">Kur’an-ı Kerim  insanlara yol  gösterir. </w:t>
      </w:r>
    </w:p>
    <w:p w14:paraId="02EBA4D2" w14:textId="77777777" w:rsidR="00AA65CC" w:rsidRPr="00B1645C" w:rsidRDefault="00AA65CC" w:rsidP="00AA65CC">
      <w:pPr>
        <w:pStyle w:val="ListeParagraf"/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Kur’an-ı Kerim  iyiye, doğruya ve güzele yönlendirir.</w:t>
      </w:r>
    </w:p>
    <w:p w14:paraId="251EC310" w14:textId="77777777" w:rsidR="00AA65CC" w:rsidRPr="00B1645C" w:rsidRDefault="00AA65CC" w:rsidP="00AA65CC">
      <w:pPr>
        <w:pStyle w:val="ListeParagraf"/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Kur’an-ı Kerim  insanları düşünmeye ve aklını kullanmaya yöneltir</w:t>
      </w:r>
    </w:p>
    <w:p w14:paraId="282E0E30" w14:textId="77777777" w:rsidR="00AA65CC" w:rsidRPr="00B1645C" w:rsidRDefault="00AA65CC" w:rsidP="00AA65CC">
      <w:pPr>
        <w:pStyle w:val="ListeParagraf"/>
        <w:numPr>
          <w:ilvl w:val="0"/>
          <w:numId w:val="112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Kur’an-ı Kerim  açıklayıcıdır.</w:t>
      </w:r>
    </w:p>
    <w:p w14:paraId="7912370A" w14:textId="4EDD374E" w:rsidR="00BE6C32" w:rsidRPr="00B1645C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pict w14:anchorId="3A8D03F3">
          <v:rect id="_x0000_i1029" style="width:0;height:1.5pt" o:hralign="center" o:hrstd="t" o:hr="t" fillcolor="#a0a0a0" stroked="f"/>
        </w:pict>
      </w:r>
    </w:p>
    <w:p w14:paraId="291D748F" w14:textId="77777777" w:rsidR="00AA65CC" w:rsidRPr="00B1645C" w:rsidRDefault="004B3BBE" w:rsidP="004B3BBE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S4</w:t>
      </w:r>
      <w:r w:rsidR="00AA65CC" w:rsidRPr="00B1645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BDD2CCA" w14:textId="7ED0BE32" w:rsidR="004B3BBE" w:rsidRPr="00B1645C" w:rsidRDefault="00AA65CC" w:rsidP="004B3BBE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söz ve davranışlarında güvenilir olmaya çabalar. tüm varlıklara karşı ölçülü davranır, hakkaniyeti gözetir. kendisine ve çevresine karşı sevgiyle ve duyarlı davranır. görevlerini tam ve zamanında yerine getirmeye özen gösterir.</w:t>
      </w:r>
    </w:p>
    <w:p w14:paraId="4FE0E4C2" w14:textId="17C76F8C" w:rsidR="00181876" w:rsidRPr="00B1645C" w:rsidRDefault="00000000" w:rsidP="004B3BBE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pict w14:anchorId="2D7EA35C">
          <v:rect id="_x0000_i1030" style="width:0;height:1.5pt" o:hralign="center" o:hrstd="t" o:hr="t" fillcolor="#a0a0a0" stroked="f"/>
        </w:pict>
      </w:r>
    </w:p>
    <w:p w14:paraId="05945315" w14:textId="77777777" w:rsidR="00FA485E" w:rsidRPr="00B1645C" w:rsidRDefault="004B3BBE" w:rsidP="00FA485E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 xml:space="preserve">S5 –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8141"/>
        <w:gridCol w:w="1783"/>
      </w:tblGrid>
      <w:tr w:rsidR="00AA65CC" w:rsidRPr="00B1645C" w14:paraId="39EB7C02" w14:textId="77777777" w:rsidTr="00124764">
        <w:tc>
          <w:tcPr>
            <w:tcW w:w="534" w:type="dxa"/>
          </w:tcPr>
          <w:p w14:paraId="39CD9B50" w14:textId="77777777" w:rsidR="00AA65CC" w:rsidRPr="00B1645C" w:rsidRDefault="00AA65CC" w:rsidP="001247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84" w:type="dxa"/>
          </w:tcPr>
          <w:p w14:paraId="1FCC2095" w14:textId="77777777" w:rsidR="00AA65CC" w:rsidRPr="00B1645C" w:rsidRDefault="00AA65CC" w:rsidP="001247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Cs/>
                <w:sz w:val="24"/>
                <w:szCs w:val="24"/>
              </w:rPr>
              <w:t>Ey iman edenler! Allah’a karşı gelmekten sakının ve doğru söz söyleyin.(Ahzap 70)</w:t>
            </w:r>
          </w:p>
        </w:tc>
        <w:tc>
          <w:tcPr>
            <w:tcW w:w="1789" w:type="dxa"/>
          </w:tcPr>
          <w:p w14:paraId="750AC9C5" w14:textId="77777777" w:rsidR="00AA65CC" w:rsidRPr="00B1645C" w:rsidRDefault="00AA65CC" w:rsidP="0012476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Ahlak</w:t>
            </w:r>
          </w:p>
        </w:tc>
      </w:tr>
      <w:tr w:rsidR="00AA65CC" w:rsidRPr="00B1645C" w14:paraId="4E68C13E" w14:textId="77777777" w:rsidTr="00124764">
        <w:tc>
          <w:tcPr>
            <w:tcW w:w="534" w:type="dxa"/>
          </w:tcPr>
          <w:p w14:paraId="1A0132DE" w14:textId="77777777" w:rsidR="00AA65CC" w:rsidRPr="00B1645C" w:rsidRDefault="00AA65CC" w:rsidP="001247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84" w:type="dxa"/>
          </w:tcPr>
          <w:p w14:paraId="3B0935D5" w14:textId="77777777" w:rsidR="00AA65CC" w:rsidRPr="00B1645C" w:rsidRDefault="00AA65CC" w:rsidP="001247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Cs/>
                <w:sz w:val="24"/>
                <w:szCs w:val="24"/>
              </w:rPr>
              <w:t>İnsana da anne ve babasına iyi davranmasını emrettik(Lokman 14)</w:t>
            </w:r>
          </w:p>
        </w:tc>
        <w:tc>
          <w:tcPr>
            <w:tcW w:w="1789" w:type="dxa"/>
          </w:tcPr>
          <w:p w14:paraId="6B62F548" w14:textId="77777777" w:rsidR="00AA65CC" w:rsidRPr="00B1645C" w:rsidRDefault="00AA65CC" w:rsidP="0012476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Sosyal hayat</w:t>
            </w:r>
          </w:p>
        </w:tc>
      </w:tr>
      <w:tr w:rsidR="00AA65CC" w:rsidRPr="00B1645C" w14:paraId="0862C5FF" w14:textId="77777777" w:rsidTr="00124764">
        <w:tc>
          <w:tcPr>
            <w:tcW w:w="534" w:type="dxa"/>
          </w:tcPr>
          <w:p w14:paraId="23CA4B8E" w14:textId="77777777" w:rsidR="00AA65CC" w:rsidRPr="00B1645C" w:rsidRDefault="00AA65CC" w:rsidP="001247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84" w:type="dxa"/>
          </w:tcPr>
          <w:p w14:paraId="22C14CDF" w14:textId="77777777" w:rsidR="00AA65CC" w:rsidRPr="00B1645C" w:rsidRDefault="00AA65CC" w:rsidP="001247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Cs/>
                <w:sz w:val="24"/>
                <w:szCs w:val="24"/>
              </w:rPr>
              <w:t>“Namazı dosdoğru kılın..”(Nur 56)</w:t>
            </w:r>
          </w:p>
        </w:tc>
        <w:tc>
          <w:tcPr>
            <w:tcW w:w="1789" w:type="dxa"/>
          </w:tcPr>
          <w:p w14:paraId="6CAEC905" w14:textId="77777777" w:rsidR="00AA65CC" w:rsidRPr="00B1645C" w:rsidRDefault="00AA65CC" w:rsidP="0012476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ibadet</w:t>
            </w:r>
          </w:p>
        </w:tc>
      </w:tr>
      <w:tr w:rsidR="00AA65CC" w:rsidRPr="00B1645C" w14:paraId="27871A94" w14:textId="77777777" w:rsidTr="00124764">
        <w:tc>
          <w:tcPr>
            <w:tcW w:w="534" w:type="dxa"/>
          </w:tcPr>
          <w:p w14:paraId="505280CE" w14:textId="77777777" w:rsidR="00AA65CC" w:rsidRPr="00B1645C" w:rsidRDefault="00AA65CC" w:rsidP="001247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84" w:type="dxa"/>
          </w:tcPr>
          <w:p w14:paraId="08244F62" w14:textId="77777777" w:rsidR="00AA65CC" w:rsidRPr="00B1645C" w:rsidRDefault="00AA65CC" w:rsidP="001247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Cs/>
                <w:sz w:val="24"/>
                <w:szCs w:val="24"/>
              </w:rPr>
              <w:t>Andolsun ki onların kıssalarında akıl sahipleri için ibret vardır.(Yusuf 111)</w:t>
            </w:r>
          </w:p>
        </w:tc>
        <w:tc>
          <w:tcPr>
            <w:tcW w:w="1789" w:type="dxa"/>
          </w:tcPr>
          <w:p w14:paraId="74060F55" w14:textId="77777777" w:rsidR="00AA65CC" w:rsidRPr="00B1645C" w:rsidRDefault="00AA65CC" w:rsidP="0012476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kıssa</w:t>
            </w:r>
          </w:p>
        </w:tc>
      </w:tr>
      <w:tr w:rsidR="00AA65CC" w:rsidRPr="00B1645C" w14:paraId="60D98FF0" w14:textId="77777777" w:rsidTr="00124764">
        <w:trPr>
          <w:trHeight w:val="58"/>
        </w:trPr>
        <w:tc>
          <w:tcPr>
            <w:tcW w:w="534" w:type="dxa"/>
          </w:tcPr>
          <w:p w14:paraId="05136C6C" w14:textId="77777777" w:rsidR="00AA65CC" w:rsidRPr="00B1645C" w:rsidRDefault="00AA65CC" w:rsidP="001247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84" w:type="dxa"/>
          </w:tcPr>
          <w:p w14:paraId="553317BE" w14:textId="77777777" w:rsidR="00AA65CC" w:rsidRPr="00B1645C" w:rsidRDefault="00AA65CC" w:rsidP="001247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Cs/>
                <w:sz w:val="24"/>
                <w:szCs w:val="24"/>
              </w:rPr>
              <w:t>Ey iman edenler! Allaha peygamberine indirdiği kitaba ve daha önce indidiği kitaba iman edin.(Nisa 136)</w:t>
            </w:r>
          </w:p>
        </w:tc>
        <w:tc>
          <w:tcPr>
            <w:tcW w:w="1789" w:type="dxa"/>
          </w:tcPr>
          <w:p w14:paraId="2422A9D1" w14:textId="77777777" w:rsidR="00AA65CC" w:rsidRPr="00B1645C" w:rsidRDefault="00AA65CC" w:rsidP="0012476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164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inanç</w:t>
            </w:r>
          </w:p>
        </w:tc>
      </w:tr>
    </w:tbl>
    <w:p w14:paraId="30104DFE" w14:textId="78774210" w:rsidR="00BE6C32" w:rsidRPr="00B1645C" w:rsidRDefault="00000000" w:rsidP="00FA485E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pict w14:anchorId="1A84FC06">
          <v:rect id="_x0000_i1031" style="width:0;height:1.5pt" o:hralign="center" o:hrstd="t" o:hr="t" fillcolor="#a0a0a0" stroked="f"/>
        </w:pict>
      </w:r>
    </w:p>
    <w:p w14:paraId="1B223005" w14:textId="77777777" w:rsidR="00B85720" w:rsidRPr="00B1645C" w:rsidRDefault="00BE6C32" w:rsidP="00AA65CC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S</w:t>
      </w:r>
      <w:r w:rsidR="00AA65CC" w:rsidRPr="00B164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6 </w:t>
      </w:r>
    </w:p>
    <w:p w14:paraId="4C80903B" w14:textId="66572548" w:rsidR="00AA65CC" w:rsidRPr="00B1645C" w:rsidRDefault="00B85720" w:rsidP="00AA65CC">
      <w:pPr>
        <w:rPr>
          <w:rFonts w:ascii="Times New Roman" w:hAnsi="Times New Roman" w:cs="Times New Roman"/>
          <w:b/>
          <w:sz w:val="24"/>
          <w:szCs w:val="24"/>
        </w:rPr>
      </w:pPr>
      <w:r w:rsidRPr="00B164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B164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İnanç İbadet Ahlak Sosyal Hayat Kıssa</w:t>
      </w:r>
    </w:p>
    <w:p w14:paraId="2FBB2F4C" w14:textId="19B66A18" w:rsidR="00BE6C32" w:rsidRPr="00B1645C" w:rsidRDefault="00000000" w:rsidP="00AA65CC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pict w14:anchorId="7AC53D7B">
          <v:rect id="_x0000_i1032" style="width:0;height:1.5pt" o:hralign="center" o:hrstd="t" o:hr="t" fillcolor="#a0a0a0" stroked="f"/>
        </w:pict>
      </w:r>
    </w:p>
    <w:p w14:paraId="3B1238B2" w14:textId="1765E3F0" w:rsidR="00BE6C32" w:rsidRPr="00B1645C" w:rsidRDefault="00BE6C32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S7</w:t>
      </w:r>
    </w:p>
    <w:p w14:paraId="04056C56" w14:textId="77777777" w:rsidR="00B85720" w:rsidRPr="00B1645C" w:rsidRDefault="00B85720" w:rsidP="00B85720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b/>
          <w:bCs/>
          <w:iCs/>
          <w:sz w:val="24"/>
          <w:szCs w:val="24"/>
        </w:rPr>
        <w:t>TAVSİYE EDİLEN DAVRANIŞLAR</w:t>
      </w:r>
    </w:p>
    <w:p w14:paraId="5F19D4AA" w14:textId="77777777" w:rsidR="00B85720" w:rsidRPr="00B1645C" w:rsidRDefault="00B85720" w:rsidP="00B85720">
      <w:pPr>
        <w:numPr>
          <w:ilvl w:val="0"/>
          <w:numId w:val="101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İyilik yapmak</w:t>
      </w:r>
    </w:p>
    <w:p w14:paraId="7D006B26" w14:textId="77777777" w:rsidR="00B85720" w:rsidRPr="00B1645C" w:rsidRDefault="00B85720" w:rsidP="00B85720">
      <w:pPr>
        <w:numPr>
          <w:ilvl w:val="0"/>
          <w:numId w:val="101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Sabretmek</w:t>
      </w:r>
    </w:p>
    <w:p w14:paraId="141B9881" w14:textId="77777777" w:rsidR="00B85720" w:rsidRPr="00B1645C" w:rsidRDefault="00B85720" w:rsidP="00B85720">
      <w:pPr>
        <w:numPr>
          <w:ilvl w:val="0"/>
          <w:numId w:val="101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Yardımlaşmak</w:t>
      </w:r>
    </w:p>
    <w:p w14:paraId="478A1E62" w14:textId="77777777" w:rsidR="00B85720" w:rsidRPr="00B1645C" w:rsidRDefault="00B85720" w:rsidP="00B85720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YASAKLANAN DAVRANIŞLAR</w:t>
      </w:r>
    </w:p>
    <w:p w14:paraId="18BC5ED0" w14:textId="77777777" w:rsidR="00B85720" w:rsidRPr="00B1645C" w:rsidRDefault="00B85720" w:rsidP="00B85720">
      <w:pPr>
        <w:numPr>
          <w:ilvl w:val="0"/>
          <w:numId w:val="102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Dedikodu yapmak</w:t>
      </w:r>
    </w:p>
    <w:p w14:paraId="0D8E0770" w14:textId="77777777" w:rsidR="00B85720" w:rsidRPr="00B1645C" w:rsidRDefault="00B85720" w:rsidP="00B85720">
      <w:pPr>
        <w:numPr>
          <w:ilvl w:val="0"/>
          <w:numId w:val="102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İftira atmak</w:t>
      </w:r>
    </w:p>
    <w:p w14:paraId="1CC01E2B" w14:textId="77777777" w:rsidR="00B85720" w:rsidRPr="00B1645C" w:rsidRDefault="00B85720" w:rsidP="00B85720">
      <w:pPr>
        <w:numPr>
          <w:ilvl w:val="0"/>
          <w:numId w:val="102"/>
        </w:num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t>Yalan söylemek</w:t>
      </w:r>
    </w:p>
    <w:p w14:paraId="1AEEA4D9" w14:textId="18E3E2BC" w:rsidR="00092DD4" w:rsidRPr="00B1645C" w:rsidRDefault="00000000" w:rsidP="00450413">
      <w:pPr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iCs/>
          <w:sz w:val="24"/>
          <w:szCs w:val="24"/>
        </w:rPr>
        <w:pict w14:anchorId="7BFE3B6F">
          <v:rect id="_x0000_i1033" style="width:0;height:1.5pt" o:hralign="center" o:hrstd="t" o:hr="t" fillcolor="#a0a0a0" stroked="f"/>
        </w:pict>
      </w:r>
    </w:p>
    <w:p w14:paraId="18A437B7" w14:textId="77777777" w:rsidR="005637AC" w:rsidRPr="00B1645C" w:rsidRDefault="00092DD4" w:rsidP="005637AC">
      <w:pPr>
        <w:spacing w:line="312" w:lineRule="auto"/>
        <w:ind w:right="18" w:hanging="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64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S8 </w:t>
      </w:r>
      <w:r w:rsidRPr="00B1645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10FB7A9" w14:textId="77777777" w:rsidR="00B85720" w:rsidRPr="00B85720" w:rsidRDefault="00B85720" w:rsidP="00B85720">
      <w:pPr>
        <w:spacing w:line="312" w:lineRule="auto"/>
        <w:ind w:right="18" w:hanging="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5720">
        <w:rPr>
          <w:rFonts w:ascii="Times New Roman" w:hAnsi="Times New Roman" w:cs="Times New Roman"/>
          <w:iCs/>
          <w:sz w:val="24"/>
          <w:szCs w:val="24"/>
        </w:rPr>
        <w:t xml:space="preserve">1- </w:t>
      </w:r>
      <w:r w:rsidRPr="00B85720">
        <w:rPr>
          <w:rFonts w:ascii="Times New Roman" w:hAnsi="Times New Roman" w:cs="Times New Roman"/>
          <w:b/>
          <w:bCs/>
          <w:iCs/>
          <w:sz w:val="24"/>
          <w:szCs w:val="24"/>
        </w:rPr>
        <w:t>Namaz kılmak</w:t>
      </w:r>
    </w:p>
    <w:p w14:paraId="66CAA613" w14:textId="62E34995" w:rsidR="005637AC" w:rsidRPr="00B1645C" w:rsidRDefault="00B85720" w:rsidP="00B85720">
      <w:pPr>
        <w:spacing w:line="312" w:lineRule="auto"/>
        <w:ind w:right="18" w:hanging="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5720">
        <w:rPr>
          <w:rFonts w:ascii="Times New Roman" w:hAnsi="Times New Roman" w:cs="Times New Roman"/>
          <w:iCs/>
          <w:sz w:val="24"/>
          <w:szCs w:val="24"/>
        </w:rPr>
        <w:t xml:space="preserve">2- </w:t>
      </w:r>
      <w:r w:rsidRPr="00B85720">
        <w:rPr>
          <w:rFonts w:ascii="Times New Roman" w:hAnsi="Times New Roman" w:cs="Times New Roman"/>
          <w:b/>
          <w:bCs/>
          <w:iCs/>
          <w:sz w:val="24"/>
          <w:szCs w:val="24"/>
        </w:rPr>
        <w:t>Kurban kesmek</w:t>
      </w:r>
      <w:r w:rsidR="00000000" w:rsidRPr="00B1645C">
        <w:rPr>
          <w:rFonts w:ascii="Times New Roman" w:hAnsi="Times New Roman" w:cs="Times New Roman"/>
          <w:iCs/>
          <w:sz w:val="24"/>
          <w:szCs w:val="24"/>
        </w:rPr>
        <w:pict w14:anchorId="045CBD1F">
          <v:rect id="_x0000_i1034" style="width:0;height:1.5pt" o:hralign="center" o:hrstd="t" o:hr="t" fillcolor="#a0a0a0" stroked="f"/>
        </w:pict>
      </w:r>
    </w:p>
    <w:p w14:paraId="416E625A" w14:textId="4D55B02F" w:rsidR="005637AC" w:rsidRPr="00B1645C" w:rsidRDefault="005637AC" w:rsidP="005637AC">
      <w:pPr>
        <w:rPr>
          <w:rFonts w:ascii="Times New Roman" w:hAnsi="Times New Roman" w:cs="Times New Roman"/>
          <w:noProof/>
          <w:sz w:val="24"/>
          <w:szCs w:val="24"/>
        </w:rPr>
      </w:pPr>
      <w:r w:rsidRPr="00B1645C">
        <w:rPr>
          <w:rFonts w:ascii="Times New Roman" w:hAnsi="Times New Roman" w:cs="Times New Roman"/>
          <w:noProof/>
          <w:sz w:val="24"/>
          <w:szCs w:val="24"/>
        </w:rPr>
        <w:t>S9</w:t>
      </w:r>
    </w:p>
    <w:p w14:paraId="4E769677" w14:textId="7C740049" w:rsidR="00B1645C" w:rsidRPr="00B1645C" w:rsidRDefault="00B1645C" w:rsidP="00B1645C">
      <w:pPr>
        <w:rPr>
          <w:rFonts w:ascii="Times New Roman" w:hAnsi="Times New Roman" w:cs="Times New Roman"/>
          <w:noProof/>
          <w:sz w:val="24"/>
          <w:szCs w:val="24"/>
        </w:rPr>
      </w:pPr>
      <w:r w:rsidRPr="00B1645C">
        <w:rPr>
          <w:rFonts w:ascii="Times New Roman" w:hAnsi="Times New Roman" w:cs="Times New Roman"/>
          <w:b/>
          <w:bCs/>
          <w:noProof/>
          <w:sz w:val="24"/>
          <w:szCs w:val="24"/>
        </w:rPr>
        <w:t>venhar → 3</w:t>
      </w:r>
    </w:p>
    <w:p w14:paraId="3677274D" w14:textId="3D3E0A0C" w:rsidR="00B1645C" w:rsidRPr="00B1645C" w:rsidRDefault="00B1645C" w:rsidP="00B1645C">
      <w:pPr>
        <w:rPr>
          <w:rFonts w:ascii="Times New Roman" w:hAnsi="Times New Roman" w:cs="Times New Roman"/>
          <w:noProof/>
          <w:sz w:val="24"/>
          <w:szCs w:val="24"/>
        </w:rPr>
      </w:pPr>
      <w:r w:rsidRPr="00B1645C">
        <w:rPr>
          <w:rFonts w:ascii="Times New Roman" w:hAnsi="Times New Roman" w:cs="Times New Roman"/>
          <w:b/>
          <w:bCs/>
          <w:noProof/>
          <w:sz w:val="24"/>
          <w:szCs w:val="24"/>
        </w:rPr>
        <w:t>İnnâ e’taynâ kelkevser → 1</w:t>
      </w:r>
    </w:p>
    <w:p w14:paraId="142B872C" w14:textId="6BACD620" w:rsidR="00B1645C" w:rsidRPr="00B1645C" w:rsidRDefault="00B1645C" w:rsidP="00B1645C">
      <w:pPr>
        <w:rPr>
          <w:rFonts w:ascii="Times New Roman" w:hAnsi="Times New Roman" w:cs="Times New Roman"/>
          <w:noProof/>
          <w:sz w:val="24"/>
          <w:szCs w:val="24"/>
        </w:rPr>
      </w:pPr>
      <w:r w:rsidRPr="00B1645C">
        <w:rPr>
          <w:rFonts w:ascii="Times New Roman" w:hAnsi="Times New Roman" w:cs="Times New Roman"/>
          <w:b/>
          <w:bCs/>
          <w:noProof/>
          <w:sz w:val="24"/>
          <w:szCs w:val="24"/>
        </w:rPr>
        <w:t>İnne şâni’eke → 4</w:t>
      </w:r>
    </w:p>
    <w:p w14:paraId="64ED606C" w14:textId="6892E7A6" w:rsidR="00B1645C" w:rsidRPr="00B1645C" w:rsidRDefault="00B1645C" w:rsidP="00B1645C">
      <w:pPr>
        <w:rPr>
          <w:rFonts w:ascii="Times New Roman" w:hAnsi="Times New Roman" w:cs="Times New Roman"/>
          <w:noProof/>
          <w:sz w:val="24"/>
          <w:szCs w:val="24"/>
        </w:rPr>
      </w:pPr>
      <w:r w:rsidRPr="00B1645C">
        <w:rPr>
          <w:rFonts w:ascii="Times New Roman" w:hAnsi="Times New Roman" w:cs="Times New Roman"/>
          <w:b/>
          <w:bCs/>
          <w:noProof/>
          <w:sz w:val="24"/>
          <w:szCs w:val="24"/>
        </w:rPr>
        <w:t>Fesalli lirabbike → 2</w:t>
      </w:r>
    </w:p>
    <w:p w14:paraId="01990D58" w14:textId="5AF50D0D" w:rsidR="00B1645C" w:rsidRPr="00B1645C" w:rsidRDefault="00B1645C" w:rsidP="00B1645C">
      <w:pPr>
        <w:rPr>
          <w:rFonts w:ascii="Times New Roman" w:hAnsi="Times New Roman" w:cs="Times New Roman"/>
          <w:noProof/>
          <w:sz w:val="24"/>
          <w:szCs w:val="24"/>
        </w:rPr>
      </w:pPr>
      <w:r w:rsidRPr="00B1645C">
        <w:rPr>
          <w:rFonts w:ascii="Times New Roman" w:hAnsi="Times New Roman" w:cs="Times New Roman"/>
          <w:b/>
          <w:bCs/>
          <w:noProof/>
          <w:sz w:val="24"/>
          <w:szCs w:val="24"/>
        </w:rPr>
        <w:t>hüvel ebter → 5</w:t>
      </w:r>
    </w:p>
    <w:p w14:paraId="40B8F844" w14:textId="77777777" w:rsidR="00B1645C" w:rsidRPr="001A12B1" w:rsidRDefault="00B1645C" w:rsidP="005637AC">
      <w:pPr>
        <w:rPr>
          <w:rFonts w:ascii="Times New Roman" w:hAnsi="Times New Roman" w:cs="Times New Roman"/>
          <w:noProof/>
          <w:sz w:val="24"/>
          <w:szCs w:val="24"/>
        </w:rPr>
      </w:pPr>
    </w:p>
    <w:sectPr w:rsidR="00B1645C" w:rsidRPr="001A12B1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A502A" w14:textId="77777777" w:rsidR="00C77403" w:rsidRDefault="00C77403" w:rsidP="00804A3F">
      <w:pPr>
        <w:spacing w:after="0" w:line="240" w:lineRule="auto"/>
      </w:pPr>
      <w:r>
        <w:separator/>
      </w:r>
    </w:p>
  </w:endnote>
  <w:endnote w:type="continuationSeparator" w:id="0">
    <w:p w14:paraId="5598F809" w14:textId="77777777" w:rsidR="00C77403" w:rsidRDefault="00C7740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9B6AC" w14:textId="77777777" w:rsidR="00C77403" w:rsidRDefault="00C77403" w:rsidP="00804A3F">
      <w:pPr>
        <w:spacing w:after="0" w:line="240" w:lineRule="auto"/>
      </w:pPr>
      <w:r>
        <w:separator/>
      </w:r>
    </w:p>
  </w:footnote>
  <w:footnote w:type="continuationSeparator" w:id="0">
    <w:p w14:paraId="07609BDB" w14:textId="77777777" w:rsidR="00C77403" w:rsidRDefault="00C7740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5" w15:restartNumberingAfterBreak="0">
    <w:nsid w:val="20104C5A"/>
    <w:multiLevelType w:val="hybridMultilevel"/>
    <w:tmpl w:val="B27245C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42A0630"/>
    <w:multiLevelType w:val="hybridMultilevel"/>
    <w:tmpl w:val="426A6BF2"/>
    <w:lvl w:ilvl="0" w:tplc="AF94622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2C7E37"/>
    <w:multiLevelType w:val="hybridMultilevel"/>
    <w:tmpl w:val="BEAA137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8226D13"/>
    <w:multiLevelType w:val="hybridMultilevel"/>
    <w:tmpl w:val="67A83642"/>
    <w:lvl w:ilvl="0" w:tplc="AF94622A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B8261A2"/>
    <w:multiLevelType w:val="hybridMultilevel"/>
    <w:tmpl w:val="A9BAAED6"/>
    <w:lvl w:ilvl="0" w:tplc="49B894D8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2D01578"/>
    <w:multiLevelType w:val="hybridMultilevel"/>
    <w:tmpl w:val="27CC43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1923440"/>
    <w:multiLevelType w:val="hybridMultilevel"/>
    <w:tmpl w:val="627496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63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4B6096E"/>
    <w:multiLevelType w:val="hybridMultilevel"/>
    <w:tmpl w:val="C95E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3A05D6"/>
    <w:multiLevelType w:val="hybridMultilevel"/>
    <w:tmpl w:val="22F0C76E"/>
    <w:lvl w:ilvl="0" w:tplc="AF94622A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8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39763B2"/>
    <w:multiLevelType w:val="hybridMultilevel"/>
    <w:tmpl w:val="5C7ED2C6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0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5FA4F4F"/>
    <w:multiLevelType w:val="hybridMultilevel"/>
    <w:tmpl w:val="AA6A5414"/>
    <w:lvl w:ilvl="0" w:tplc="AF94622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8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2"/>
  </w:num>
  <w:num w:numId="2" w16cid:durableId="1290553658">
    <w:abstractNumId w:val="96"/>
  </w:num>
  <w:num w:numId="3" w16cid:durableId="931087092">
    <w:abstractNumId w:val="76"/>
  </w:num>
  <w:num w:numId="4" w16cid:durableId="1730376091">
    <w:abstractNumId w:val="73"/>
  </w:num>
  <w:num w:numId="5" w16cid:durableId="1214778717">
    <w:abstractNumId w:val="56"/>
  </w:num>
  <w:num w:numId="6" w16cid:durableId="913975450">
    <w:abstractNumId w:val="79"/>
  </w:num>
  <w:num w:numId="7" w16cid:durableId="2147041067">
    <w:abstractNumId w:val="99"/>
  </w:num>
  <w:num w:numId="8" w16cid:durableId="1745445622">
    <w:abstractNumId w:val="65"/>
  </w:num>
  <w:num w:numId="9" w16cid:durableId="1087112472">
    <w:abstractNumId w:val="24"/>
  </w:num>
  <w:num w:numId="10" w16cid:durableId="1809782972">
    <w:abstractNumId w:val="86"/>
  </w:num>
  <w:num w:numId="11" w16cid:durableId="883712457">
    <w:abstractNumId w:val="107"/>
  </w:num>
  <w:num w:numId="12" w16cid:durableId="459615219">
    <w:abstractNumId w:val="36"/>
  </w:num>
  <w:num w:numId="13" w16cid:durableId="706832223">
    <w:abstractNumId w:val="109"/>
  </w:num>
  <w:num w:numId="14" w16cid:durableId="1501115524">
    <w:abstractNumId w:val="37"/>
  </w:num>
  <w:num w:numId="15" w16cid:durableId="1948730572">
    <w:abstractNumId w:val="85"/>
  </w:num>
  <w:num w:numId="16" w16cid:durableId="568274058">
    <w:abstractNumId w:val="51"/>
  </w:num>
  <w:num w:numId="17" w16cid:durableId="1010529932">
    <w:abstractNumId w:val="59"/>
  </w:num>
  <w:num w:numId="18" w16cid:durableId="1624926406">
    <w:abstractNumId w:val="15"/>
  </w:num>
  <w:num w:numId="19" w16cid:durableId="951280546">
    <w:abstractNumId w:val="101"/>
  </w:num>
  <w:num w:numId="20" w16cid:durableId="955015884">
    <w:abstractNumId w:val="92"/>
  </w:num>
  <w:num w:numId="21" w16cid:durableId="1236746338">
    <w:abstractNumId w:val="46"/>
  </w:num>
  <w:num w:numId="22" w16cid:durableId="1957908656">
    <w:abstractNumId w:val="49"/>
  </w:num>
  <w:num w:numId="23" w16cid:durableId="2001691490">
    <w:abstractNumId w:val="98"/>
  </w:num>
  <w:num w:numId="24" w16cid:durableId="1896575001">
    <w:abstractNumId w:val="28"/>
  </w:num>
  <w:num w:numId="25" w16cid:durableId="615409564">
    <w:abstractNumId w:val="7"/>
  </w:num>
  <w:num w:numId="26" w16cid:durableId="1414430348">
    <w:abstractNumId w:val="16"/>
  </w:num>
  <w:num w:numId="27" w16cid:durableId="860511937">
    <w:abstractNumId w:val="72"/>
  </w:num>
  <w:num w:numId="28" w16cid:durableId="233004570">
    <w:abstractNumId w:val="10"/>
  </w:num>
  <w:num w:numId="29" w16cid:durableId="1703550026">
    <w:abstractNumId w:val="93"/>
  </w:num>
  <w:num w:numId="30" w16cid:durableId="696082085">
    <w:abstractNumId w:val="5"/>
  </w:num>
  <w:num w:numId="31" w16cid:durableId="377625666">
    <w:abstractNumId w:val="74"/>
  </w:num>
  <w:num w:numId="32" w16cid:durableId="553010463">
    <w:abstractNumId w:val="4"/>
  </w:num>
  <w:num w:numId="33" w16cid:durableId="1067848775">
    <w:abstractNumId w:val="94"/>
  </w:num>
  <w:num w:numId="34" w16cid:durableId="531768972">
    <w:abstractNumId w:val="52"/>
  </w:num>
  <w:num w:numId="35" w16cid:durableId="1766534852">
    <w:abstractNumId w:val="17"/>
  </w:num>
  <w:num w:numId="36" w16cid:durableId="1916864338">
    <w:abstractNumId w:val="71"/>
  </w:num>
  <w:num w:numId="37" w16cid:durableId="1603298381">
    <w:abstractNumId w:val="110"/>
  </w:num>
  <w:num w:numId="38" w16cid:durableId="1641617108">
    <w:abstractNumId w:val="67"/>
  </w:num>
  <w:num w:numId="39" w16cid:durableId="50542409">
    <w:abstractNumId w:val="0"/>
  </w:num>
  <w:num w:numId="40" w16cid:durableId="1797407963">
    <w:abstractNumId w:val="43"/>
  </w:num>
  <w:num w:numId="41" w16cid:durableId="1469661825">
    <w:abstractNumId w:val="104"/>
  </w:num>
  <w:num w:numId="42" w16cid:durableId="329606632">
    <w:abstractNumId w:val="11"/>
  </w:num>
  <w:num w:numId="43" w16cid:durableId="1435636592">
    <w:abstractNumId w:val="105"/>
  </w:num>
  <w:num w:numId="44" w16cid:durableId="1742168784">
    <w:abstractNumId w:val="6"/>
  </w:num>
  <w:num w:numId="45" w16cid:durableId="1589582854">
    <w:abstractNumId w:val="70"/>
  </w:num>
  <w:num w:numId="46" w16cid:durableId="1008681168">
    <w:abstractNumId w:val="22"/>
  </w:num>
  <w:num w:numId="47" w16cid:durableId="1496649700">
    <w:abstractNumId w:val="84"/>
  </w:num>
  <w:num w:numId="48" w16cid:durableId="48310386">
    <w:abstractNumId w:val="78"/>
  </w:num>
  <w:num w:numId="49" w16cid:durableId="1375496535">
    <w:abstractNumId w:val="90"/>
  </w:num>
  <w:num w:numId="50" w16cid:durableId="1591432440">
    <w:abstractNumId w:val="26"/>
  </w:num>
  <w:num w:numId="51" w16cid:durableId="2064406534">
    <w:abstractNumId w:val="100"/>
  </w:num>
  <w:num w:numId="52" w16cid:durableId="1357540628">
    <w:abstractNumId w:val="45"/>
  </w:num>
  <w:num w:numId="53" w16cid:durableId="225148056">
    <w:abstractNumId w:val="91"/>
  </w:num>
  <w:num w:numId="54" w16cid:durableId="678654754">
    <w:abstractNumId w:val="38"/>
  </w:num>
  <w:num w:numId="55" w16cid:durableId="1647929859">
    <w:abstractNumId w:val="40"/>
  </w:num>
  <w:num w:numId="56" w16cid:durableId="1935479658">
    <w:abstractNumId w:val="32"/>
  </w:num>
  <w:num w:numId="57" w16cid:durableId="822963593">
    <w:abstractNumId w:val="13"/>
  </w:num>
  <w:num w:numId="58" w16cid:durableId="325406096">
    <w:abstractNumId w:val="89"/>
  </w:num>
  <w:num w:numId="59" w16cid:durableId="552499239">
    <w:abstractNumId w:val="61"/>
  </w:num>
  <w:num w:numId="60" w16cid:durableId="1377389716">
    <w:abstractNumId w:val="57"/>
  </w:num>
  <w:num w:numId="61" w16cid:durableId="1310668404">
    <w:abstractNumId w:val="3"/>
  </w:num>
  <w:num w:numId="62" w16cid:durableId="652682638">
    <w:abstractNumId w:val="102"/>
  </w:num>
  <w:num w:numId="63" w16cid:durableId="529949818">
    <w:abstractNumId w:val="31"/>
  </w:num>
  <w:num w:numId="64" w16cid:durableId="2075541280">
    <w:abstractNumId w:val="75"/>
  </w:num>
  <w:num w:numId="65" w16cid:durableId="932475700">
    <w:abstractNumId w:val="108"/>
  </w:num>
  <w:num w:numId="66" w16cid:durableId="1866207425">
    <w:abstractNumId w:val="103"/>
  </w:num>
  <w:num w:numId="67" w16cid:durableId="1231891212">
    <w:abstractNumId w:val="19"/>
  </w:num>
  <w:num w:numId="68" w16cid:durableId="1775127032">
    <w:abstractNumId w:val="55"/>
  </w:num>
  <w:num w:numId="69" w16cid:durableId="1784809776">
    <w:abstractNumId w:val="97"/>
  </w:num>
  <w:num w:numId="70" w16cid:durableId="566690964">
    <w:abstractNumId w:val="21"/>
  </w:num>
  <w:num w:numId="71" w16cid:durableId="1007556450">
    <w:abstractNumId w:val="8"/>
  </w:num>
  <w:num w:numId="72" w16cid:durableId="1537810315">
    <w:abstractNumId w:val="18"/>
  </w:num>
  <w:num w:numId="73" w16cid:durableId="530918613">
    <w:abstractNumId w:val="111"/>
  </w:num>
  <w:num w:numId="74" w16cid:durableId="2120640354">
    <w:abstractNumId w:val="42"/>
  </w:num>
  <w:num w:numId="75" w16cid:durableId="305476998">
    <w:abstractNumId w:val="23"/>
  </w:num>
  <w:num w:numId="76" w16cid:durableId="1311446044">
    <w:abstractNumId w:val="20"/>
  </w:num>
  <w:num w:numId="77" w16cid:durableId="275719916">
    <w:abstractNumId w:val="12"/>
  </w:num>
  <w:num w:numId="78" w16cid:durableId="30034906">
    <w:abstractNumId w:val="41"/>
  </w:num>
  <w:num w:numId="79" w16cid:durableId="1720857945">
    <w:abstractNumId w:val="50"/>
  </w:num>
  <w:num w:numId="80" w16cid:durableId="1155222216">
    <w:abstractNumId w:val="14"/>
  </w:num>
  <w:num w:numId="81" w16cid:durableId="876620637">
    <w:abstractNumId w:val="54"/>
  </w:num>
  <w:num w:numId="82" w16cid:durableId="1859273607">
    <w:abstractNumId w:val="58"/>
  </w:num>
  <w:num w:numId="83" w16cid:durableId="1053584081">
    <w:abstractNumId w:val="60"/>
  </w:num>
  <w:num w:numId="84" w16cid:durableId="453913621">
    <w:abstractNumId w:val="33"/>
  </w:num>
  <w:num w:numId="85" w16cid:durableId="1291984436">
    <w:abstractNumId w:val="63"/>
  </w:num>
  <w:num w:numId="86" w16cid:durableId="71390270">
    <w:abstractNumId w:val="48"/>
  </w:num>
  <w:num w:numId="87" w16cid:durableId="1459030533">
    <w:abstractNumId w:val="2"/>
  </w:num>
  <w:num w:numId="88" w16cid:durableId="877160156">
    <w:abstractNumId w:val="69"/>
  </w:num>
  <w:num w:numId="89" w16cid:durableId="1329863744">
    <w:abstractNumId w:val="62"/>
  </w:num>
  <w:num w:numId="90" w16cid:durableId="1421288862">
    <w:abstractNumId w:val="66"/>
  </w:num>
  <w:num w:numId="91" w16cid:durableId="1860120637">
    <w:abstractNumId w:val="80"/>
  </w:num>
  <w:num w:numId="92" w16cid:durableId="361905496">
    <w:abstractNumId w:val="9"/>
  </w:num>
  <w:num w:numId="93" w16cid:durableId="2017533942">
    <w:abstractNumId w:val="64"/>
  </w:num>
  <w:num w:numId="94" w16cid:durableId="1148326251">
    <w:abstractNumId w:val="77"/>
  </w:num>
  <w:num w:numId="95" w16cid:durableId="13772404">
    <w:abstractNumId w:val="95"/>
  </w:num>
  <w:num w:numId="96" w16cid:durableId="2075934754">
    <w:abstractNumId w:val="82"/>
  </w:num>
  <w:num w:numId="97" w16cid:durableId="1748728688">
    <w:abstractNumId w:val="47"/>
  </w:num>
  <w:num w:numId="98" w16cid:durableId="607005649">
    <w:abstractNumId w:val="35"/>
  </w:num>
  <w:num w:numId="99" w16cid:durableId="1679963348">
    <w:abstractNumId w:val="83"/>
  </w:num>
  <w:num w:numId="100" w16cid:durableId="895774929">
    <w:abstractNumId w:val="44"/>
  </w:num>
  <w:num w:numId="101" w16cid:durableId="1544946266">
    <w:abstractNumId w:val="1"/>
  </w:num>
  <w:num w:numId="102" w16cid:durableId="1797411225">
    <w:abstractNumId w:val="87"/>
  </w:num>
  <w:num w:numId="103" w16cid:durableId="1650093771">
    <w:abstractNumId w:val="34"/>
  </w:num>
  <w:num w:numId="104" w16cid:durableId="149055766">
    <w:abstractNumId w:val="53"/>
  </w:num>
  <w:num w:numId="105" w16cid:durableId="557404434">
    <w:abstractNumId w:val="27"/>
  </w:num>
  <w:num w:numId="106" w16cid:durableId="381909604">
    <w:abstractNumId w:val="30"/>
  </w:num>
  <w:num w:numId="107" w16cid:durableId="545409100">
    <w:abstractNumId w:val="81"/>
  </w:num>
  <w:num w:numId="108" w16cid:durableId="1716616541">
    <w:abstractNumId w:val="88"/>
  </w:num>
  <w:num w:numId="109" w16cid:durableId="1497308219">
    <w:abstractNumId w:val="29"/>
  </w:num>
  <w:num w:numId="110" w16cid:durableId="1271467986">
    <w:abstractNumId w:val="25"/>
  </w:num>
  <w:num w:numId="111" w16cid:durableId="624309647">
    <w:abstractNumId w:val="106"/>
  </w:num>
  <w:num w:numId="112" w16cid:durableId="1260603280">
    <w:abstractNumId w:val="39"/>
  </w:num>
  <w:num w:numId="113" w16cid:durableId="1837114859">
    <w:abstractNumId w:val="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96F85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5CC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645C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85720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77403"/>
    <w:rsid w:val="00C8179A"/>
    <w:rsid w:val="00C83B6B"/>
    <w:rsid w:val="00C84BDD"/>
    <w:rsid w:val="00C90239"/>
    <w:rsid w:val="00C906FF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4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23</cp:revision>
  <cp:lastPrinted>2024-11-08T20:18:00Z</cp:lastPrinted>
  <dcterms:created xsi:type="dcterms:W3CDTF">2025-11-04T16:43:00Z</dcterms:created>
  <dcterms:modified xsi:type="dcterms:W3CDTF">2026-02-10T16:11:00Z</dcterms:modified>
</cp:coreProperties>
</file>