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904C2" w14:textId="77777777" w:rsidR="007B3D04" w:rsidRDefault="0094250D" w:rsidP="00AF0070">
      <w:pPr>
        <w:pStyle w:val="ListeParagraf"/>
        <w:ind w:left="0"/>
        <w:jc w:val="both"/>
        <w:rPr>
          <w:b/>
        </w:rPr>
      </w:pPr>
      <w:r w:rsidRPr="0094250D">
        <w:rPr>
          <w:b/>
        </w:rPr>
        <w:t xml:space="preserve">           </w:t>
      </w:r>
    </w:p>
    <w:tbl>
      <w:tblPr>
        <w:tblStyle w:val="TabloKlavuzu"/>
        <w:tblW w:w="9924" w:type="dxa"/>
        <w:tblInd w:w="-3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702"/>
        <w:gridCol w:w="17"/>
        <w:gridCol w:w="2676"/>
        <w:gridCol w:w="2801"/>
        <w:gridCol w:w="1452"/>
        <w:gridCol w:w="1276"/>
      </w:tblGrid>
      <w:tr w:rsidR="007B3D04" w:rsidRPr="0028414E" w14:paraId="71D9B52F" w14:textId="77777777" w:rsidTr="000A7281">
        <w:trPr>
          <w:trHeight w:hRule="exact" w:val="439"/>
        </w:trPr>
        <w:tc>
          <w:tcPr>
            <w:tcW w:w="1702" w:type="dxa"/>
            <w:vMerge w:val="restart"/>
            <w:vAlign w:val="center"/>
          </w:tcPr>
          <w:p w14:paraId="17286CFB" w14:textId="567A500A" w:rsidR="007B3D04" w:rsidRPr="0028414E" w:rsidRDefault="007B3D04" w:rsidP="0019102B">
            <w:pPr>
              <w:jc w:val="center"/>
              <w:rPr>
                <w:b/>
              </w:rPr>
            </w:pPr>
          </w:p>
        </w:tc>
        <w:tc>
          <w:tcPr>
            <w:tcW w:w="5494" w:type="dxa"/>
            <w:gridSpan w:val="3"/>
            <w:vMerge w:val="restart"/>
            <w:vAlign w:val="center"/>
          </w:tcPr>
          <w:p w14:paraId="04E99F3F" w14:textId="71C2BA84" w:rsidR="007B3D04" w:rsidRPr="00DE1E7A" w:rsidRDefault="000A7281" w:rsidP="0019102B">
            <w:pPr>
              <w:jc w:val="center"/>
              <w:rPr>
                <w:sz w:val="22"/>
              </w:rPr>
            </w:pPr>
            <w:r>
              <w:rPr>
                <w:sz w:val="22"/>
              </w:rPr>
              <w:t>…………….</w:t>
            </w:r>
            <w:r w:rsidR="007B3D04">
              <w:rPr>
                <w:sz w:val="22"/>
              </w:rPr>
              <w:t xml:space="preserve"> ORTAOKULU</w:t>
            </w:r>
          </w:p>
        </w:tc>
        <w:tc>
          <w:tcPr>
            <w:tcW w:w="1452" w:type="dxa"/>
            <w:tcBorders>
              <w:right w:val="dotted" w:sz="4" w:space="0" w:color="auto"/>
            </w:tcBorders>
            <w:vAlign w:val="center"/>
          </w:tcPr>
          <w:p w14:paraId="118EE0FF" w14:textId="77777777" w:rsidR="007B3D04" w:rsidRPr="0028414E" w:rsidRDefault="007B3D04" w:rsidP="0019102B">
            <w:pPr>
              <w:autoSpaceDE w:val="0"/>
              <w:autoSpaceDN w:val="0"/>
              <w:adjustRightInd w:val="0"/>
              <w:jc w:val="right"/>
              <w:rPr>
                <w:sz w:val="16"/>
                <w:szCs w:val="14"/>
              </w:rPr>
            </w:pPr>
            <w:r>
              <w:rPr>
                <w:sz w:val="16"/>
                <w:szCs w:val="14"/>
              </w:rPr>
              <w:t>Yayın Tarihi</w:t>
            </w:r>
            <w:r w:rsidRPr="0028414E">
              <w:rPr>
                <w:sz w:val="16"/>
                <w:szCs w:val="14"/>
              </w:rPr>
              <w:t xml:space="preserve">:  </w:t>
            </w:r>
          </w:p>
        </w:tc>
        <w:tc>
          <w:tcPr>
            <w:tcW w:w="1276" w:type="dxa"/>
            <w:tcBorders>
              <w:left w:val="dotted" w:sz="4" w:space="0" w:color="auto"/>
            </w:tcBorders>
            <w:vAlign w:val="center"/>
          </w:tcPr>
          <w:p w14:paraId="315A5773" w14:textId="6910B43B" w:rsidR="007B3D04" w:rsidRPr="0028414E" w:rsidRDefault="000A7281" w:rsidP="0019102B">
            <w:pPr>
              <w:autoSpaceDE w:val="0"/>
              <w:autoSpaceDN w:val="0"/>
              <w:adjustRightInd w:val="0"/>
              <w:rPr>
                <w:sz w:val="16"/>
                <w:szCs w:val="14"/>
              </w:rPr>
            </w:pPr>
            <w:r>
              <w:rPr>
                <w:sz w:val="16"/>
                <w:szCs w:val="14"/>
              </w:rPr>
              <w:t>….</w:t>
            </w:r>
            <w:r w:rsidR="007B3D04">
              <w:rPr>
                <w:sz w:val="16"/>
                <w:szCs w:val="14"/>
              </w:rPr>
              <w:t>.02.2</w:t>
            </w:r>
            <w:r>
              <w:rPr>
                <w:sz w:val="16"/>
                <w:szCs w:val="14"/>
              </w:rPr>
              <w:t>0</w:t>
            </w:r>
            <w:r w:rsidR="00DD5615">
              <w:rPr>
                <w:sz w:val="16"/>
                <w:szCs w:val="14"/>
              </w:rPr>
              <w:t>2</w:t>
            </w:r>
            <w:r w:rsidR="002061BD">
              <w:rPr>
                <w:sz w:val="16"/>
                <w:szCs w:val="14"/>
              </w:rPr>
              <w:t>4</w:t>
            </w:r>
          </w:p>
        </w:tc>
      </w:tr>
      <w:tr w:rsidR="007B3D04" w:rsidRPr="0028414E" w14:paraId="0EA6C0C7" w14:textId="77777777" w:rsidTr="0019102B">
        <w:trPr>
          <w:trHeight w:hRule="exact" w:val="227"/>
        </w:trPr>
        <w:tc>
          <w:tcPr>
            <w:tcW w:w="1702" w:type="dxa"/>
            <w:vMerge/>
            <w:vAlign w:val="center"/>
          </w:tcPr>
          <w:p w14:paraId="4808C72E" w14:textId="77777777" w:rsidR="007B3D04" w:rsidRPr="0028414E" w:rsidRDefault="007B3D04" w:rsidP="0019102B">
            <w:pPr>
              <w:rPr>
                <w:b/>
                <w:noProof/>
                <w:lang w:eastAsia="tr-TR"/>
              </w:rPr>
            </w:pPr>
          </w:p>
        </w:tc>
        <w:tc>
          <w:tcPr>
            <w:tcW w:w="5494" w:type="dxa"/>
            <w:gridSpan w:val="3"/>
            <w:vMerge/>
            <w:vAlign w:val="center"/>
          </w:tcPr>
          <w:p w14:paraId="13CE1A56" w14:textId="77777777" w:rsidR="007B3D04" w:rsidRPr="0028414E" w:rsidRDefault="007B3D04" w:rsidP="0019102B">
            <w:pPr>
              <w:jc w:val="center"/>
              <w:rPr>
                <w:b/>
                <w:sz w:val="40"/>
              </w:rPr>
            </w:pPr>
          </w:p>
        </w:tc>
        <w:tc>
          <w:tcPr>
            <w:tcW w:w="1452" w:type="dxa"/>
            <w:tcBorders>
              <w:right w:val="dotted" w:sz="4" w:space="0" w:color="auto"/>
            </w:tcBorders>
            <w:vAlign w:val="center"/>
          </w:tcPr>
          <w:p w14:paraId="64D51AEC" w14:textId="2669FF13" w:rsidR="007B3D04" w:rsidRPr="0028414E" w:rsidRDefault="007B3D04" w:rsidP="0019102B">
            <w:pPr>
              <w:autoSpaceDE w:val="0"/>
              <w:autoSpaceDN w:val="0"/>
              <w:adjustRightInd w:val="0"/>
              <w:jc w:val="right"/>
              <w:rPr>
                <w:sz w:val="16"/>
                <w:szCs w:val="14"/>
              </w:rPr>
            </w:pPr>
          </w:p>
        </w:tc>
        <w:tc>
          <w:tcPr>
            <w:tcW w:w="1276" w:type="dxa"/>
            <w:tcBorders>
              <w:left w:val="dotted" w:sz="4" w:space="0" w:color="auto"/>
            </w:tcBorders>
            <w:vAlign w:val="center"/>
          </w:tcPr>
          <w:p w14:paraId="5E76CD16" w14:textId="4BC38249" w:rsidR="007B3D04" w:rsidRPr="0028414E" w:rsidRDefault="007B3D04" w:rsidP="0019102B">
            <w:pPr>
              <w:autoSpaceDE w:val="0"/>
              <w:autoSpaceDN w:val="0"/>
              <w:adjustRightInd w:val="0"/>
              <w:rPr>
                <w:sz w:val="16"/>
                <w:szCs w:val="14"/>
              </w:rPr>
            </w:pPr>
          </w:p>
        </w:tc>
      </w:tr>
      <w:tr w:rsidR="007B3D04" w:rsidRPr="0028414E" w14:paraId="70FBD0D0" w14:textId="77777777" w:rsidTr="0019102B">
        <w:trPr>
          <w:trHeight w:hRule="exact" w:val="227"/>
        </w:trPr>
        <w:tc>
          <w:tcPr>
            <w:tcW w:w="1702" w:type="dxa"/>
            <w:vMerge/>
            <w:vAlign w:val="center"/>
          </w:tcPr>
          <w:p w14:paraId="2E3E4878" w14:textId="77777777" w:rsidR="007B3D04" w:rsidRPr="0028414E" w:rsidRDefault="007B3D04" w:rsidP="0019102B">
            <w:pPr>
              <w:rPr>
                <w:b/>
                <w:noProof/>
                <w:lang w:eastAsia="tr-TR"/>
              </w:rPr>
            </w:pPr>
          </w:p>
        </w:tc>
        <w:tc>
          <w:tcPr>
            <w:tcW w:w="5494" w:type="dxa"/>
            <w:gridSpan w:val="3"/>
            <w:vMerge/>
            <w:tcBorders>
              <w:bottom w:val="dotted" w:sz="4" w:space="0" w:color="auto"/>
            </w:tcBorders>
            <w:vAlign w:val="center"/>
          </w:tcPr>
          <w:p w14:paraId="266EE396" w14:textId="77777777" w:rsidR="007B3D04" w:rsidRPr="0028414E" w:rsidRDefault="007B3D04" w:rsidP="0019102B">
            <w:pPr>
              <w:jc w:val="center"/>
              <w:rPr>
                <w:b/>
                <w:sz w:val="40"/>
              </w:rPr>
            </w:pPr>
          </w:p>
        </w:tc>
        <w:tc>
          <w:tcPr>
            <w:tcW w:w="1452" w:type="dxa"/>
            <w:tcBorders>
              <w:bottom w:val="dotted" w:sz="4" w:space="0" w:color="auto"/>
              <w:right w:val="dotted" w:sz="4" w:space="0" w:color="auto"/>
            </w:tcBorders>
            <w:vAlign w:val="center"/>
          </w:tcPr>
          <w:p w14:paraId="071DA99E" w14:textId="6BA63B28" w:rsidR="007B3D04" w:rsidRPr="0028414E" w:rsidRDefault="007B3D04" w:rsidP="0019102B">
            <w:pPr>
              <w:jc w:val="right"/>
              <w:rPr>
                <w:sz w:val="16"/>
                <w:szCs w:val="14"/>
              </w:rPr>
            </w:pPr>
          </w:p>
        </w:tc>
        <w:tc>
          <w:tcPr>
            <w:tcW w:w="1276" w:type="dxa"/>
            <w:tcBorders>
              <w:left w:val="dotted" w:sz="4" w:space="0" w:color="auto"/>
            </w:tcBorders>
            <w:vAlign w:val="center"/>
          </w:tcPr>
          <w:p w14:paraId="1800C7C0" w14:textId="4B6B3A3E" w:rsidR="007B3D04" w:rsidRPr="0028414E" w:rsidRDefault="007B3D04" w:rsidP="0019102B">
            <w:pPr>
              <w:rPr>
                <w:sz w:val="16"/>
                <w:szCs w:val="14"/>
              </w:rPr>
            </w:pPr>
          </w:p>
        </w:tc>
      </w:tr>
      <w:tr w:rsidR="007B3D04" w:rsidRPr="0028414E" w14:paraId="7DABBF62" w14:textId="77777777" w:rsidTr="0019102B">
        <w:trPr>
          <w:trHeight w:hRule="exact" w:val="227"/>
        </w:trPr>
        <w:tc>
          <w:tcPr>
            <w:tcW w:w="1702" w:type="dxa"/>
            <w:vMerge/>
            <w:vAlign w:val="center"/>
          </w:tcPr>
          <w:p w14:paraId="0786A105" w14:textId="77777777" w:rsidR="007B3D04" w:rsidRPr="0028414E" w:rsidRDefault="007B3D04" w:rsidP="0019102B">
            <w:pPr>
              <w:rPr>
                <w:b/>
                <w:noProof/>
                <w:lang w:eastAsia="tr-TR"/>
              </w:rPr>
            </w:pPr>
          </w:p>
        </w:tc>
        <w:tc>
          <w:tcPr>
            <w:tcW w:w="5494" w:type="dxa"/>
            <w:gridSpan w:val="3"/>
            <w:vMerge w:val="restart"/>
            <w:tcBorders>
              <w:top w:val="dotted" w:sz="4" w:space="0" w:color="auto"/>
            </w:tcBorders>
            <w:vAlign w:val="center"/>
          </w:tcPr>
          <w:p w14:paraId="52DBEE31" w14:textId="77777777" w:rsidR="007B3D04" w:rsidRPr="00DE1E7A" w:rsidRDefault="007B3D04" w:rsidP="0019102B">
            <w:pPr>
              <w:jc w:val="center"/>
              <w:rPr>
                <w:b/>
                <w:smallCaps/>
                <w:sz w:val="40"/>
              </w:rPr>
            </w:pPr>
            <w:r>
              <w:rPr>
                <w:b/>
              </w:rPr>
              <w:t>VELİ TOPLANTI TUTANAĞI FORMU</w:t>
            </w:r>
          </w:p>
        </w:tc>
        <w:tc>
          <w:tcPr>
            <w:tcW w:w="1452" w:type="dxa"/>
            <w:tcBorders>
              <w:top w:val="dotted" w:sz="4" w:space="0" w:color="auto"/>
              <w:right w:val="dotted" w:sz="4" w:space="0" w:color="auto"/>
            </w:tcBorders>
            <w:vAlign w:val="center"/>
          </w:tcPr>
          <w:p w14:paraId="5A4DC28A" w14:textId="03755E0D" w:rsidR="007B3D04" w:rsidRPr="0028414E" w:rsidRDefault="007B3D04" w:rsidP="0019102B">
            <w:pPr>
              <w:jc w:val="right"/>
              <w:rPr>
                <w:sz w:val="16"/>
                <w:szCs w:val="14"/>
              </w:rPr>
            </w:pPr>
          </w:p>
        </w:tc>
        <w:tc>
          <w:tcPr>
            <w:tcW w:w="1276" w:type="dxa"/>
            <w:tcBorders>
              <w:left w:val="dotted" w:sz="4" w:space="0" w:color="auto"/>
            </w:tcBorders>
            <w:vAlign w:val="center"/>
          </w:tcPr>
          <w:p w14:paraId="742D01D2" w14:textId="6338572E" w:rsidR="007B3D04" w:rsidRPr="0028414E" w:rsidRDefault="007B3D04" w:rsidP="0019102B">
            <w:pPr>
              <w:rPr>
                <w:sz w:val="16"/>
                <w:szCs w:val="14"/>
              </w:rPr>
            </w:pPr>
          </w:p>
        </w:tc>
      </w:tr>
      <w:tr w:rsidR="007B3D04" w:rsidRPr="0028414E" w14:paraId="15525975" w14:textId="77777777" w:rsidTr="0019102B">
        <w:trPr>
          <w:trHeight w:hRule="exact" w:val="227"/>
        </w:trPr>
        <w:tc>
          <w:tcPr>
            <w:tcW w:w="1702" w:type="dxa"/>
            <w:vMerge/>
            <w:vAlign w:val="center"/>
          </w:tcPr>
          <w:p w14:paraId="40DA1A99" w14:textId="77777777" w:rsidR="007B3D04" w:rsidRPr="0028414E" w:rsidRDefault="007B3D04" w:rsidP="0019102B">
            <w:pPr>
              <w:rPr>
                <w:b/>
                <w:noProof/>
                <w:lang w:eastAsia="tr-TR"/>
              </w:rPr>
            </w:pPr>
          </w:p>
        </w:tc>
        <w:tc>
          <w:tcPr>
            <w:tcW w:w="5494" w:type="dxa"/>
            <w:gridSpan w:val="3"/>
            <w:vMerge/>
            <w:vAlign w:val="center"/>
          </w:tcPr>
          <w:p w14:paraId="0A3B2D23" w14:textId="77777777" w:rsidR="007B3D04" w:rsidRPr="0028414E" w:rsidRDefault="007B3D04" w:rsidP="0019102B">
            <w:pPr>
              <w:jc w:val="center"/>
              <w:rPr>
                <w:b/>
                <w:sz w:val="40"/>
              </w:rPr>
            </w:pPr>
          </w:p>
        </w:tc>
        <w:tc>
          <w:tcPr>
            <w:tcW w:w="1452" w:type="dxa"/>
            <w:tcBorders>
              <w:right w:val="dotted" w:sz="4" w:space="0" w:color="auto"/>
            </w:tcBorders>
            <w:vAlign w:val="center"/>
          </w:tcPr>
          <w:p w14:paraId="1B3F4B1E" w14:textId="19C8C706" w:rsidR="007B3D04" w:rsidRPr="0028414E" w:rsidRDefault="007B3D04" w:rsidP="0019102B">
            <w:pPr>
              <w:jc w:val="right"/>
              <w:rPr>
                <w:sz w:val="16"/>
                <w:szCs w:val="14"/>
              </w:rPr>
            </w:pPr>
          </w:p>
        </w:tc>
        <w:tc>
          <w:tcPr>
            <w:tcW w:w="1276" w:type="dxa"/>
            <w:tcBorders>
              <w:left w:val="dotted" w:sz="4" w:space="0" w:color="auto"/>
            </w:tcBorders>
            <w:vAlign w:val="center"/>
          </w:tcPr>
          <w:p w14:paraId="6631889A" w14:textId="48A5C022" w:rsidR="007B3D04" w:rsidRPr="0028414E" w:rsidRDefault="007B3D04" w:rsidP="0019102B">
            <w:pPr>
              <w:rPr>
                <w:sz w:val="16"/>
                <w:szCs w:val="14"/>
              </w:rPr>
            </w:pPr>
          </w:p>
        </w:tc>
      </w:tr>
      <w:tr w:rsidR="007B3D04" w:rsidRPr="00AF42B9" w14:paraId="44C5CA81" w14:textId="77777777" w:rsidTr="00422ED1">
        <w:trPr>
          <w:trHeight w:val="227"/>
        </w:trPr>
        <w:tc>
          <w:tcPr>
            <w:tcW w:w="1719" w:type="dxa"/>
            <w:gridSpan w:val="2"/>
            <w:vAlign w:val="center"/>
          </w:tcPr>
          <w:p w14:paraId="133EAB5C" w14:textId="77777777" w:rsidR="007B3D04" w:rsidRPr="00AF42B9" w:rsidRDefault="007B3D04" w:rsidP="0019102B">
            <w:pPr>
              <w:rPr>
                <w:smallCaps/>
                <w:szCs w:val="22"/>
              </w:rPr>
            </w:pPr>
            <w:r w:rsidRPr="00AF42B9">
              <w:rPr>
                <w:szCs w:val="22"/>
              </w:rPr>
              <w:t xml:space="preserve">Toplantı </w:t>
            </w:r>
            <w:r>
              <w:rPr>
                <w:szCs w:val="22"/>
              </w:rPr>
              <w:t>T</w:t>
            </w:r>
            <w:r w:rsidRPr="00AF42B9">
              <w:rPr>
                <w:szCs w:val="22"/>
              </w:rPr>
              <w:t>arihi:</w:t>
            </w:r>
          </w:p>
        </w:tc>
        <w:tc>
          <w:tcPr>
            <w:tcW w:w="2676" w:type="dxa"/>
            <w:vAlign w:val="center"/>
          </w:tcPr>
          <w:p w14:paraId="66409155" w14:textId="4AE0BD59" w:rsidR="007B3D04" w:rsidRPr="00AF42B9" w:rsidRDefault="000A7281" w:rsidP="0019102B">
            <w:pPr>
              <w:rPr>
                <w:szCs w:val="22"/>
              </w:rPr>
            </w:pPr>
            <w:r>
              <w:rPr>
                <w:szCs w:val="22"/>
              </w:rPr>
              <w:t>…</w:t>
            </w:r>
            <w:r w:rsidR="00CA541A">
              <w:rPr>
                <w:szCs w:val="22"/>
              </w:rPr>
              <w:t>.0</w:t>
            </w:r>
            <w:r w:rsidR="00422ED1">
              <w:rPr>
                <w:szCs w:val="22"/>
              </w:rPr>
              <w:t>2</w:t>
            </w:r>
            <w:r w:rsidR="007B3D04">
              <w:rPr>
                <w:szCs w:val="22"/>
              </w:rPr>
              <w:t>.20</w:t>
            </w:r>
            <w:r w:rsidR="009F749A">
              <w:rPr>
                <w:szCs w:val="22"/>
              </w:rPr>
              <w:t>2</w:t>
            </w:r>
            <w:r w:rsidR="002061BD">
              <w:rPr>
                <w:szCs w:val="22"/>
              </w:rPr>
              <w:t>4</w:t>
            </w:r>
          </w:p>
        </w:tc>
        <w:tc>
          <w:tcPr>
            <w:tcW w:w="2801" w:type="dxa"/>
          </w:tcPr>
          <w:p w14:paraId="56144A76" w14:textId="77777777" w:rsidR="007B3D04" w:rsidRPr="00AF42B9" w:rsidRDefault="007B3D04" w:rsidP="0019102B">
            <w:pPr>
              <w:jc w:val="right"/>
              <w:rPr>
                <w:szCs w:val="22"/>
              </w:rPr>
            </w:pPr>
            <w:r>
              <w:rPr>
                <w:szCs w:val="22"/>
              </w:rPr>
              <w:t>Toplantı Y</w:t>
            </w:r>
            <w:r w:rsidRPr="00AF42B9">
              <w:rPr>
                <w:szCs w:val="22"/>
              </w:rPr>
              <w:t>eri:</w:t>
            </w:r>
          </w:p>
        </w:tc>
        <w:tc>
          <w:tcPr>
            <w:tcW w:w="2728" w:type="dxa"/>
            <w:gridSpan w:val="2"/>
          </w:tcPr>
          <w:p w14:paraId="63796FE0" w14:textId="77777777" w:rsidR="007B3D04" w:rsidRPr="00AF42B9" w:rsidRDefault="007B3D04" w:rsidP="0019102B">
            <w:pPr>
              <w:jc w:val="center"/>
              <w:rPr>
                <w:szCs w:val="22"/>
              </w:rPr>
            </w:pPr>
            <w:r>
              <w:rPr>
                <w:szCs w:val="22"/>
              </w:rPr>
              <w:t>8/F Sınıfı</w:t>
            </w:r>
          </w:p>
        </w:tc>
      </w:tr>
      <w:tr w:rsidR="007B3D04" w:rsidRPr="00AF42B9" w14:paraId="504B9857" w14:textId="77777777" w:rsidTr="00422ED1">
        <w:trPr>
          <w:trHeight w:val="227"/>
        </w:trPr>
        <w:tc>
          <w:tcPr>
            <w:tcW w:w="1719" w:type="dxa"/>
            <w:gridSpan w:val="2"/>
            <w:vAlign w:val="center"/>
          </w:tcPr>
          <w:p w14:paraId="72F68071" w14:textId="77777777" w:rsidR="007B3D04" w:rsidRPr="00AF42B9" w:rsidRDefault="007B3D04" w:rsidP="0019102B">
            <w:pPr>
              <w:rPr>
                <w:smallCaps/>
                <w:szCs w:val="22"/>
              </w:rPr>
            </w:pPr>
            <w:r w:rsidRPr="00AF42B9">
              <w:rPr>
                <w:szCs w:val="22"/>
              </w:rPr>
              <w:t xml:space="preserve">Toplantı </w:t>
            </w:r>
            <w:r>
              <w:rPr>
                <w:szCs w:val="22"/>
              </w:rPr>
              <w:t>S</w:t>
            </w:r>
            <w:r w:rsidRPr="00AF42B9">
              <w:rPr>
                <w:szCs w:val="22"/>
              </w:rPr>
              <w:t>aati:</w:t>
            </w:r>
          </w:p>
        </w:tc>
        <w:tc>
          <w:tcPr>
            <w:tcW w:w="2676" w:type="dxa"/>
            <w:vAlign w:val="center"/>
          </w:tcPr>
          <w:p w14:paraId="75AA5720" w14:textId="77777777" w:rsidR="007B3D04" w:rsidRPr="00AF42B9" w:rsidRDefault="00422ED1" w:rsidP="0019102B">
            <w:pPr>
              <w:rPr>
                <w:szCs w:val="22"/>
              </w:rPr>
            </w:pPr>
            <w:r>
              <w:rPr>
                <w:szCs w:val="22"/>
              </w:rPr>
              <w:t>14.3</w:t>
            </w:r>
            <w:r w:rsidR="007B3D04">
              <w:rPr>
                <w:szCs w:val="22"/>
              </w:rPr>
              <w:t>0</w:t>
            </w:r>
          </w:p>
        </w:tc>
        <w:tc>
          <w:tcPr>
            <w:tcW w:w="2801" w:type="dxa"/>
          </w:tcPr>
          <w:p w14:paraId="22DD4C01" w14:textId="77777777" w:rsidR="007B3D04" w:rsidRPr="00422ED1" w:rsidRDefault="007B3D04" w:rsidP="00F747F1">
            <w:r w:rsidRPr="00422ED1">
              <w:t>Gerçekleştiren Öğretmen:</w:t>
            </w:r>
          </w:p>
        </w:tc>
        <w:tc>
          <w:tcPr>
            <w:tcW w:w="2728" w:type="dxa"/>
            <w:gridSpan w:val="2"/>
          </w:tcPr>
          <w:p w14:paraId="1EB99310" w14:textId="36D6CB56" w:rsidR="007B3D04" w:rsidRPr="00AF42B9" w:rsidRDefault="000A7281" w:rsidP="0019102B">
            <w:pPr>
              <w:jc w:val="center"/>
              <w:rPr>
                <w:szCs w:val="22"/>
              </w:rPr>
            </w:pPr>
            <w:r>
              <w:rPr>
                <w:szCs w:val="22"/>
              </w:rPr>
              <w:t>.....................</w:t>
            </w:r>
          </w:p>
        </w:tc>
      </w:tr>
      <w:tr w:rsidR="007B3D04" w:rsidRPr="00AF42B9" w14:paraId="0E53AFE2" w14:textId="77777777" w:rsidTr="0019102B">
        <w:trPr>
          <w:trHeight w:val="227"/>
        </w:trPr>
        <w:tc>
          <w:tcPr>
            <w:tcW w:w="9924" w:type="dxa"/>
            <w:gridSpan w:val="6"/>
            <w:vAlign w:val="center"/>
          </w:tcPr>
          <w:p w14:paraId="7F201F0A" w14:textId="77777777" w:rsidR="007B3D04" w:rsidRPr="003A1785" w:rsidRDefault="007B3D04" w:rsidP="0019102B">
            <w:pPr>
              <w:jc w:val="center"/>
              <w:rPr>
                <w:b/>
                <w:szCs w:val="22"/>
              </w:rPr>
            </w:pPr>
            <w:r w:rsidRPr="003A1785">
              <w:rPr>
                <w:b/>
                <w:sz w:val="22"/>
                <w:szCs w:val="22"/>
              </w:rPr>
              <w:t>GÜNDEM MADDELERİ</w:t>
            </w:r>
          </w:p>
        </w:tc>
      </w:tr>
      <w:tr w:rsidR="007B3D04" w:rsidRPr="00AF42B9" w14:paraId="7E78F0BB" w14:textId="77777777" w:rsidTr="0019102B">
        <w:trPr>
          <w:trHeight w:val="1956"/>
        </w:trPr>
        <w:tc>
          <w:tcPr>
            <w:tcW w:w="9924" w:type="dxa"/>
            <w:gridSpan w:val="6"/>
          </w:tcPr>
          <w:p w14:paraId="3B8F1E49" w14:textId="77777777" w:rsidR="00C455CD" w:rsidRDefault="00C455CD" w:rsidP="00CA541A">
            <w:pPr>
              <w:pStyle w:val="AralkYok"/>
              <w:rPr>
                <w:sz w:val="22"/>
                <w:szCs w:val="22"/>
                <w:lang w:eastAsia="tr-TR"/>
              </w:rPr>
            </w:pPr>
          </w:p>
          <w:p w14:paraId="7C899E4C" w14:textId="77777777" w:rsidR="00CA541A" w:rsidRPr="00511714" w:rsidRDefault="00CA541A" w:rsidP="00CA541A">
            <w:pPr>
              <w:pStyle w:val="AralkYok"/>
              <w:rPr>
                <w:sz w:val="22"/>
                <w:szCs w:val="22"/>
                <w:lang w:eastAsia="tr-TR"/>
              </w:rPr>
            </w:pPr>
            <w:r>
              <w:rPr>
                <w:sz w:val="22"/>
                <w:szCs w:val="22"/>
                <w:lang w:eastAsia="tr-TR"/>
              </w:rPr>
              <w:t>1.</w:t>
            </w:r>
            <w:r w:rsidRPr="00511714">
              <w:rPr>
                <w:sz w:val="22"/>
                <w:szCs w:val="22"/>
                <w:lang w:eastAsia="tr-TR"/>
              </w:rPr>
              <w:t xml:space="preserve">Açılış </w:t>
            </w:r>
            <w:r w:rsidR="00422ED1">
              <w:rPr>
                <w:sz w:val="22"/>
                <w:szCs w:val="22"/>
                <w:lang w:eastAsia="tr-TR"/>
              </w:rPr>
              <w:t>ve Yoklama,</w:t>
            </w:r>
          </w:p>
          <w:p w14:paraId="468ACA43" w14:textId="77777777" w:rsidR="00CA541A" w:rsidRDefault="00CA541A" w:rsidP="00CA541A">
            <w:pPr>
              <w:pStyle w:val="AralkYok"/>
              <w:rPr>
                <w:sz w:val="22"/>
                <w:szCs w:val="22"/>
                <w:lang w:eastAsia="tr-TR"/>
              </w:rPr>
            </w:pPr>
            <w:r w:rsidRPr="00511714">
              <w:rPr>
                <w:sz w:val="22"/>
                <w:szCs w:val="22"/>
                <w:lang w:eastAsia="tr-TR"/>
              </w:rPr>
              <w:t>2.</w:t>
            </w:r>
            <w:r w:rsidR="00422ED1">
              <w:rPr>
                <w:sz w:val="22"/>
                <w:szCs w:val="22"/>
                <w:lang w:eastAsia="tr-TR"/>
              </w:rPr>
              <w:t xml:space="preserve"> 1. Dönemin </w:t>
            </w:r>
            <w:r w:rsidRPr="00511714">
              <w:rPr>
                <w:sz w:val="22"/>
                <w:szCs w:val="22"/>
                <w:lang w:eastAsia="tr-TR"/>
              </w:rPr>
              <w:t xml:space="preserve"> </w:t>
            </w:r>
            <w:r w:rsidR="00422ED1">
              <w:rPr>
                <w:sz w:val="22"/>
                <w:szCs w:val="22"/>
                <w:lang w:eastAsia="tr-TR"/>
              </w:rPr>
              <w:t>D</w:t>
            </w:r>
            <w:r>
              <w:rPr>
                <w:sz w:val="22"/>
                <w:szCs w:val="22"/>
                <w:lang w:eastAsia="tr-TR"/>
              </w:rPr>
              <w:t>eğerlendirilmesi</w:t>
            </w:r>
            <w:r w:rsidR="00422ED1">
              <w:rPr>
                <w:sz w:val="22"/>
                <w:szCs w:val="22"/>
                <w:lang w:eastAsia="tr-TR"/>
              </w:rPr>
              <w:t>,</w:t>
            </w:r>
          </w:p>
          <w:p w14:paraId="557E4188" w14:textId="77777777" w:rsidR="00422ED1" w:rsidRPr="00511714" w:rsidRDefault="00422ED1" w:rsidP="00CA541A">
            <w:pPr>
              <w:pStyle w:val="AralkYok"/>
              <w:rPr>
                <w:sz w:val="22"/>
                <w:szCs w:val="22"/>
                <w:lang w:eastAsia="tr-TR"/>
              </w:rPr>
            </w:pPr>
            <w:r>
              <w:rPr>
                <w:sz w:val="22"/>
                <w:szCs w:val="22"/>
                <w:lang w:eastAsia="tr-TR"/>
              </w:rPr>
              <w:t xml:space="preserve">    a) Akademik Yönden, b) Devam – Devamsızlık yönünden, c) Disiplin yönünden ,  d) Eğitim yönünden</w:t>
            </w:r>
          </w:p>
          <w:p w14:paraId="67A4EC66" w14:textId="77777777" w:rsidR="00CA541A" w:rsidRPr="00511714" w:rsidRDefault="00CA541A" w:rsidP="00CA541A">
            <w:pPr>
              <w:pStyle w:val="AralkYok"/>
              <w:rPr>
                <w:sz w:val="22"/>
                <w:szCs w:val="22"/>
                <w:lang w:eastAsia="tr-TR"/>
              </w:rPr>
            </w:pPr>
            <w:r w:rsidRPr="00511714">
              <w:rPr>
                <w:sz w:val="22"/>
                <w:szCs w:val="22"/>
                <w:lang w:eastAsia="tr-TR"/>
              </w:rPr>
              <w:t>3.</w:t>
            </w:r>
            <w:r w:rsidR="00422ED1">
              <w:rPr>
                <w:sz w:val="22"/>
                <w:szCs w:val="22"/>
                <w:lang w:eastAsia="tr-TR"/>
              </w:rPr>
              <w:t xml:space="preserve"> İkinci dönem başarısının artırılması için izlenecek yöntemler ve alınacak tedbirler.(Öğretmenler Kurulu Kararları iletilecek,veli görüşleri alınacak)</w:t>
            </w:r>
            <w:r w:rsidR="001169B0">
              <w:rPr>
                <w:sz w:val="22"/>
                <w:szCs w:val="22"/>
                <w:lang w:eastAsia="tr-TR"/>
              </w:rPr>
              <w:t>.</w:t>
            </w:r>
          </w:p>
          <w:p w14:paraId="3D0DF7C5" w14:textId="77777777" w:rsidR="00CA541A" w:rsidRPr="00511714" w:rsidRDefault="00CA541A" w:rsidP="00CA541A">
            <w:pPr>
              <w:pStyle w:val="AralkYok"/>
              <w:rPr>
                <w:sz w:val="22"/>
                <w:szCs w:val="22"/>
                <w:lang w:eastAsia="tr-TR"/>
              </w:rPr>
            </w:pPr>
            <w:r w:rsidRPr="00511714">
              <w:rPr>
                <w:sz w:val="22"/>
                <w:szCs w:val="22"/>
                <w:lang w:eastAsia="tr-TR"/>
              </w:rPr>
              <w:t xml:space="preserve">4.Öğrenci </w:t>
            </w:r>
            <w:r w:rsidR="00422ED1">
              <w:rPr>
                <w:sz w:val="22"/>
                <w:szCs w:val="22"/>
                <w:lang w:eastAsia="tr-TR"/>
              </w:rPr>
              <w:t xml:space="preserve">kılık kıyafet ve davranış </w:t>
            </w:r>
            <w:r w:rsidRPr="00511714">
              <w:rPr>
                <w:sz w:val="22"/>
                <w:szCs w:val="22"/>
                <w:lang w:eastAsia="tr-TR"/>
              </w:rPr>
              <w:t>durumlarının görüşülmesi</w:t>
            </w:r>
            <w:r w:rsidR="00422ED1">
              <w:rPr>
                <w:sz w:val="22"/>
                <w:szCs w:val="22"/>
                <w:lang w:eastAsia="tr-TR"/>
              </w:rPr>
              <w:t>.(Kıyafet kontrolleri,küfürlü ve argo konuşmalar,eşya araç ve gereçlere verilen zararlar,tertip düzen,temizlik ve tasarruf tedbirleri ve alınacak tedbirler konusunda</w:t>
            </w:r>
            <w:r w:rsidR="001169B0">
              <w:rPr>
                <w:sz w:val="22"/>
                <w:szCs w:val="22"/>
                <w:lang w:eastAsia="tr-TR"/>
              </w:rPr>
              <w:t xml:space="preserve"> veli görüşleri alınacak</w:t>
            </w:r>
            <w:r w:rsidR="00422ED1">
              <w:rPr>
                <w:sz w:val="22"/>
                <w:szCs w:val="22"/>
                <w:lang w:eastAsia="tr-TR"/>
              </w:rPr>
              <w:t>)</w:t>
            </w:r>
            <w:r w:rsidR="001169B0">
              <w:rPr>
                <w:sz w:val="22"/>
                <w:szCs w:val="22"/>
                <w:lang w:eastAsia="tr-TR"/>
              </w:rPr>
              <w:t>.</w:t>
            </w:r>
            <w:r w:rsidRPr="00511714">
              <w:rPr>
                <w:sz w:val="22"/>
                <w:szCs w:val="22"/>
                <w:lang w:eastAsia="tr-TR"/>
              </w:rPr>
              <w:t xml:space="preserve"> </w:t>
            </w:r>
          </w:p>
          <w:p w14:paraId="5BE71DED" w14:textId="77777777" w:rsidR="00CA541A" w:rsidRPr="00511714" w:rsidRDefault="00CA541A" w:rsidP="00CA541A">
            <w:pPr>
              <w:pStyle w:val="AralkYok"/>
              <w:rPr>
                <w:sz w:val="22"/>
                <w:szCs w:val="22"/>
                <w:lang w:eastAsia="tr-TR"/>
              </w:rPr>
            </w:pPr>
            <w:r>
              <w:rPr>
                <w:sz w:val="22"/>
                <w:szCs w:val="22"/>
                <w:lang w:eastAsia="tr-TR"/>
              </w:rPr>
              <w:t>5</w:t>
            </w:r>
            <w:r w:rsidRPr="00511714">
              <w:rPr>
                <w:sz w:val="22"/>
                <w:szCs w:val="22"/>
                <w:lang w:eastAsia="tr-TR"/>
              </w:rPr>
              <w:t>.</w:t>
            </w:r>
            <w:r w:rsidR="001169B0">
              <w:rPr>
                <w:sz w:val="22"/>
                <w:szCs w:val="22"/>
                <w:lang w:eastAsia="tr-TR"/>
              </w:rPr>
              <w:t>Öğrenci başarısını ölçme,ortak sınavlar,sınıf geçme ve yetiştirme kursları açılması.(Gerekli bilgilendirmeler yapılıp veli görüşleri alınacak.)</w:t>
            </w:r>
            <w:r w:rsidRPr="00511714">
              <w:rPr>
                <w:sz w:val="22"/>
                <w:szCs w:val="22"/>
                <w:lang w:eastAsia="tr-TR"/>
              </w:rPr>
              <w:t xml:space="preserve"> </w:t>
            </w:r>
          </w:p>
          <w:p w14:paraId="4C73F360" w14:textId="77777777" w:rsidR="00CA541A" w:rsidRDefault="00CA541A" w:rsidP="00CA541A">
            <w:pPr>
              <w:pStyle w:val="AralkYok"/>
              <w:rPr>
                <w:sz w:val="22"/>
                <w:szCs w:val="22"/>
                <w:lang w:eastAsia="tr-TR"/>
              </w:rPr>
            </w:pPr>
            <w:r>
              <w:rPr>
                <w:sz w:val="22"/>
                <w:szCs w:val="22"/>
                <w:lang w:eastAsia="tr-TR"/>
              </w:rPr>
              <w:t>6</w:t>
            </w:r>
            <w:r w:rsidRPr="00511714">
              <w:rPr>
                <w:sz w:val="22"/>
                <w:szCs w:val="22"/>
                <w:lang w:eastAsia="tr-TR"/>
              </w:rPr>
              <w:t>.</w:t>
            </w:r>
            <w:r w:rsidR="001169B0">
              <w:rPr>
                <w:sz w:val="22"/>
                <w:szCs w:val="22"/>
                <w:lang w:eastAsia="tr-TR"/>
              </w:rPr>
              <w:t xml:space="preserve"> E-Okul Bilgi Giriş işlemleri( sınav tarihleri,sınav notları,öğrenci özel ve genel bilgileri,iletişim bilgileri vb.)</w:t>
            </w:r>
          </w:p>
          <w:p w14:paraId="174C8165" w14:textId="39B359CB" w:rsidR="001169B0" w:rsidRDefault="00CA541A" w:rsidP="00CA541A">
            <w:pPr>
              <w:pStyle w:val="AralkYok"/>
              <w:rPr>
                <w:sz w:val="22"/>
                <w:szCs w:val="22"/>
                <w:lang w:eastAsia="tr-TR"/>
              </w:rPr>
            </w:pPr>
            <w:r>
              <w:rPr>
                <w:sz w:val="22"/>
                <w:szCs w:val="22"/>
                <w:lang w:eastAsia="tr-TR"/>
              </w:rPr>
              <w:t>7.</w:t>
            </w:r>
            <w:r w:rsidR="001169B0">
              <w:rPr>
                <w:sz w:val="22"/>
                <w:szCs w:val="22"/>
                <w:lang w:eastAsia="tr-TR"/>
              </w:rPr>
              <w:t xml:space="preserve"> </w:t>
            </w:r>
            <w:r w:rsidR="002061BD">
              <w:rPr>
                <w:sz w:val="22"/>
                <w:szCs w:val="22"/>
                <w:lang w:eastAsia="tr-TR"/>
              </w:rPr>
              <w:t xml:space="preserve">2023-2024 </w:t>
            </w:r>
            <w:r w:rsidR="001169B0">
              <w:rPr>
                <w:sz w:val="22"/>
                <w:szCs w:val="22"/>
                <w:lang w:eastAsia="tr-TR"/>
              </w:rPr>
              <w:t>Eğitim-öğretim yılında okutulabilecek seçmeli derslerin tespitine yönelik  görüşlerin alınması.</w:t>
            </w:r>
          </w:p>
          <w:p w14:paraId="6D0CB929" w14:textId="77777777" w:rsidR="00162D7D" w:rsidRDefault="00162D7D" w:rsidP="00CA541A">
            <w:pPr>
              <w:pStyle w:val="AralkYok"/>
              <w:rPr>
                <w:sz w:val="22"/>
                <w:szCs w:val="22"/>
                <w:lang w:eastAsia="tr-TR"/>
              </w:rPr>
            </w:pPr>
            <w:r>
              <w:rPr>
                <w:sz w:val="22"/>
                <w:szCs w:val="22"/>
                <w:lang w:eastAsia="tr-TR"/>
              </w:rPr>
              <w:t>8. Öğrencilerin EBA portalına üye olmaları,şifresi olmayan veya kaybedenlerin yeni şifre almaları ve EBA’nın aktif olarak kullanılması.</w:t>
            </w:r>
          </w:p>
          <w:p w14:paraId="4F2A100A" w14:textId="03FAEDA9" w:rsidR="00CA541A" w:rsidRDefault="002061BD" w:rsidP="00CA541A">
            <w:pPr>
              <w:pStyle w:val="AralkYok"/>
              <w:rPr>
                <w:sz w:val="22"/>
                <w:szCs w:val="22"/>
                <w:lang w:eastAsia="tr-TR"/>
              </w:rPr>
            </w:pPr>
            <w:r>
              <w:rPr>
                <w:sz w:val="22"/>
                <w:szCs w:val="22"/>
                <w:lang w:eastAsia="tr-TR"/>
              </w:rPr>
              <w:t>9</w:t>
            </w:r>
            <w:r w:rsidR="00CA541A" w:rsidRPr="00511714">
              <w:rPr>
                <w:sz w:val="22"/>
                <w:szCs w:val="22"/>
                <w:lang w:eastAsia="tr-TR"/>
              </w:rPr>
              <w:t>.Dilek ve temenniler.</w:t>
            </w:r>
          </w:p>
          <w:p w14:paraId="1BB62368" w14:textId="532CC52C" w:rsidR="00162D7D" w:rsidRPr="00511714" w:rsidRDefault="00162D7D" w:rsidP="00CA541A">
            <w:pPr>
              <w:pStyle w:val="AralkYok"/>
              <w:rPr>
                <w:sz w:val="22"/>
                <w:szCs w:val="22"/>
                <w:lang w:eastAsia="tr-TR"/>
              </w:rPr>
            </w:pPr>
            <w:r>
              <w:rPr>
                <w:sz w:val="22"/>
                <w:szCs w:val="22"/>
                <w:lang w:eastAsia="tr-TR"/>
              </w:rPr>
              <w:t>1</w:t>
            </w:r>
            <w:r w:rsidR="002061BD">
              <w:rPr>
                <w:sz w:val="22"/>
                <w:szCs w:val="22"/>
                <w:lang w:eastAsia="tr-TR"/>
              </w:rPr>
              <w:t>0</w:t>
            </w:r>
            <w:r>
              <w:rPr>
                <w:sz w:val="22"/>
                <w:szCs w:val="22"/>
                <w:lang w:eastAsia="tr-TR"/>
              </w:rPr>
              <w:t>. Kapanış.</w:t>
            </w:r>
          </w:p>
          <w:p w14:paraId="3579031B" w14:textId="77777777" w:rsidR="007B3D04" w:rsidRPr="00F747F1" w:rsidRDefault="007B3D04" w:rsidP="00CA541A">
            <w:pPr>
              <w:spacing w:before="100" w:beforeAutospacing="1" w:after="100" w:afterAutospacing="1"/>
              <w:jc w:val="both"/>
              <w:rPr>
                <w:lang w:eastAsia="tr-TR"/>
              </w:rPr>
            </w:pPr>
          </w:p>
        </w:tc>
      </w:tr>
      <w:tr w:rsidR="007B3D04" w:rsidRPr="00AF42B9" w14:paraId="3577B4AC" w14:textId="77777777" w:rsidTr="0019102B">
        <w:trPr>
          <w:trHeight w:val="227"/>
        </w:trPr>
        <w:tc>
          <w:tcPr>
            <w:tcW w:w="9924" w:type="dxa"/>
            <w:gridSpan w:val="6"/>
            <w:vAlign w:val="center"/>
          </w:tcPr>
          <w:p w14:paraId="00B8328B" w14:textId="77777777" w:rsidR="007B3D04" w:rsidRPr="003A1785" w:rsidRDefault="007B3D04" w:rsidP="0019102B">
            <w:pPr>
              <w:jc w:val="center"/>
              <w:rPr>
                <w:b/>
                <w:smallCaps/>
              </w:rPr>
            </w:pPr>
            <w:r w:rsidRPr="003A1785">
              <w:rPr>
                <w:b/>
              </w:rPr>
              <w:t>GÜNDEM  MADDELERİNİN GÖRÜŞÜLMESİ VE KARARLAR:</w:t>
            </w:r>
          </w:p>
        </w:tc>
      </w:tr>
      <w:tr w:rsidR="007B3D04" w:rsidRPr="005F5C94" w14:paraId="4DA2F08D" w14:textId="77777777" w:rsidTr="0019102B">
        <w:trPr>
          <w:trHeight w:val="5524"/>
        </w:trPr>
        <w:tc>
          <w:tcPr>
            <w:tcW w:w="9924" w:type="dxa"/>
            <w:gridSpan w:val="6"/>
            <w:vAlign w:val="center"/>
          </w:tcPr>
          <w:p w14:paraId="4C5AEA79" w14:textId="419FA115" w:rsidR="007B3D04" w:rsidRDefault="007B3D04" w:rsidP="007B3D04">
            <w:pPr>
              <w:pStyle w:val="ListeParagraf"/>
              <w:ind w:left="0"/>
              <w:jc w:val="both"/>
            </w:pPr>
            <w:r w:rsidRPr="005F5C94">
              <w:rPr>
                <w:b/>
              </w:rPr>
              <w:t xml:space="preserve"> </w:t>
            </w:r>
            <w:r w:rsidR="00525394">
              <w:rPr>
                <w:b/>
              </w:rPr>
              <w:t xml:space="preserve">   </w:t>
            </w:r>
            <w:r w:rsidRPr="0094250D">
              <w:rPr>
                <w:b/>
              </w:rPr>
              <w:t>1.</w:t>
            </w:r>
            <w:r w:rsidR="00C455CD">
              <w:rPr>
                <w:b/>
                <w:u w:val="single"/>
              </w:rPr>
              <w:t>Açılış ve Y</w:t>
            </w:r>
            <w:r w:rsidRPr="007231B6">
              <w:rPr>
                <w:b/>
                <w:u w:val="single"/>
              </w:rPr>
              <w:t>oklama:</w:t>
            </w:r>
            <w:r w:rsidR="000A7281">
              <w:t>….</w:t>
            </w:r>
            <w:r w:rsidR="009F749A">
              <w:t>.02.20</w:t>
            </w:r>
            <w:r w:rsidR="000A7281">
              <w:t>2</w:t>
            </w:r>
            <w:r w:rsidR="002061BD">
              <w:t>4</w:t>
            </w:r>
            <w:r w:rsidR="00162D7D">
              <w:t xml:space="preserve"> tarihinde 8/F sınıfında 14.30’da</w:t>
            </w:r>
            <w:r w:rsidRPr="007231B6">
              <w:t xml:space="preserve"> Sınıf Rehber Öğretmeni </w:t>
            </w:r>
            <w:r w:rsidR="000A7281">
              <w:t>.....................</w:t>
            </w:r>
            <w:r w:rsidR="00162D7D">
              <w:t xml:space="preserve"> başkanlığında 15 </w:t>
            </w:r>
            <w:r>
              <w:t xml:space="preserve"> velin</w:t>
            </w:r>
            <w:r w:rsidR="007209E3">
              <w:t xml:space="preserve">in katılımıyla </w:t>
            </w:r>
            <w:r>
              <w:t>toplantı başladı</w:t>
            </w:r>
            <w:r w:rsidRPr="007231B6">
              <w:t>.</w:t>
            </w:r>
          </w:p>
          <w:p w14:paraId="4BEA1C92" w14:textId="77777777" w:rsidR="002061BD" w:rsidRPr="00AF0070" w:rsidRDefault="002061BD" w:rsidP="007B3D04">
            <w:pPr>
              <w:pStyle w:val="ListeParagraf"/>
              <w:ind w:left="0"/>
              <w:jc w:val="both"/>
              <w:rPr>
                <w:b/>
                <w:u w:val="single"/>
              </w:rPr>
            </w:pPr>
          </w:p>
          <w:p w14:paraId="56E20DE8" w14:textId="5F01B053" w:rsidR="007209E3" w:rsidRDefault="00525394" w:rsidP="00F747F1">
            <w:pPr>
              <w:pStyle w:val="AralkYok"/>
            </w:pPr>
            <w:r>
              <w:rPr>
                <w:b/>
              </w:rPr>
              <w:t xml:space="preserve">   </w:t>
            </w:r>
            <w:r w:rsidR="00BC4E56" w:rsidRPr="007209E3">
              <w:rPr>
                <w:b/>
              </w:rPr>
              <w:t xml:space="preserve"> </w:t>
            </w:r>
            <w:r w:rsidR="007B3D04" w:rsidRPr="00525394">
              <w:rPr>
                <w:b/>
              </w:rPr>
              <w:t>2.</w:t>
            </w:r>
            <w:r w:rsidR="00162D7D" w:rsidRPr="00637F8C">
              <w:rPr>
                <w:b/>
                <w:lang w:eastAsia="tr-TR"/>
              </w:rPr>
              <w:t xml:space="preserve"> </w:t>
            </w:r>
            <w:r w:rsidR="00162D7D">
              <w:rPr>
                <w:b/>
                <w:u w:val="single"/>
                <w:lang w:eastAsia="tr-TR"/>
              </w:rPr>
              <w:t>1. Dönemin</w:t>
            </w:r>
            <w:r w:rsidR="007209E3" w:rsidRPr="007209E3">
              <w:rPr>
                <w:b/>
                <w:u w:val="single"/>
                <w:lang w:eastAsia="tr-TR"/>
              </w:rPr>
              <w:t xml:space="preserve"> </w:t>
            </w:r>
            <w:r w:rsidR="007209E3">
              <w:rPr>
                <w:b/>
                <w:u w:val="single"/>
                <w:lang w:eastAsia="tr-TR"/>
              </w:rPr>
              <w:t>D</w:t>
            </w:r>
            <w:r w:rsidR="007209E3" w:rsidRPr="007209E3">
              <w:rPr>
                <w:b/>
                <w:u w:val="single"/>
                <w:lang w:eastAsia="tr-TR"/>
              </w:rPr>
              <w:t>eğerlendirilmesi</w:t>
            </w:r>
            <w:r w:rsidR="00F747F1" w:rsidRPr="007209E3">
              <w:rPr>
                <w:b/>
                <w:u w:val="single"/>
              </w:rPr>
              <w:t>:</w:t>
            </w:r>
            <w:r w:rsidR="00162D7D" w:rsidRPr="00162D7D">
              <w:rPr>
                <w:b/>
              </w:rPr>
              <w:t xml:space="preserve"> a) </w:t>
            </w:r>
            <w:r w:rsidR="00162D7D">
              <w:rPr>
                <w:b/>
                <w:u w:val="single"/>
              </w:rPr>
              <w:t>Akademik Yönden:</w:t>
            </w:r>
            <w:r w:rsidR="00F747F1" w:rsidRPr="007231B6">
              <w:t xml:space="preserve"> Sınıf Rehber Öğretmeni </w:t>
            </w:r>
            <w:r w:rsidR="000A7281">
              <w:t>.....................</w:t>
            </w:r>
            <w:r w:rsidR="00F747F1">
              <w:t xml:space="preserve">,okulumuzda ilk dönem üç yazılı sınav yapılması gereken derslerin yazılı sınavlarının </w:t>
            </w:r>
            <w:r w:rsidR="007209E3">
              <w:t>tamamlan</w:t>
            </w:r>
            <w:r w:rsidR="00F747F1">
              <w:t>dığını ve genel sınıf başarısının %94 olduğunu,iki yazılı sınav</w:t>
            </w:r>
            <w:r w:rsidR="00162D7D">
              <w:t xml:space="preserve"> yapılması gereken derslerin </w:t>
            </w:r>
            <w:r w:rsidR="00F747F1">
              <w:t xml:space="preserve"> yazılı sınavlarının </w:t>
            </w:r>
            <w:r w:rsidR="007209E3">
              <w:t xml:space="preserve">tamamlandığını ve genel sınıf başarısının %100 olduğunu,8/F sınıfının okulda 8.sınıflar arasında 4. olduğunu </w:t>
            </w:r>
            <w:r w:rsidR="0062539E">
              <w:t>,sınıfta 16 öğrencinin Takdir,13 öğrencinin Teşekkür belgesi almaya hak kazandığını,</w:t>
            </w:r>
            <w:r w:rsidR="000A7281">
              <w:t>……………</w:t>
            </w:r>
            <w:r w:rsidR="0062539E">
              <w:t xml:space="preserve"> isimli öğrencinin hiç zayıf notu olmadan geçtiğini,</w:t>
            </w:r>
            <w:r w:rsidR="000A7281">
              <w:t>…………..</w:t>
            </w:r>
            <w:r w:rsidR="0062539E">
              <w:t xml:space="preserve"> isimli öğrencinin ise iki zayıf notla 1.dönemi tamamladığını </w:t>
            </w:r>
            <w:r w:rsidR="007209E3">
              <w:t>vurguladı.</w:t>
            </w:r>
          </w:p>
          <w:p w14:paraId="393C50FA" w14:textId="5CDCE232" w:rsidR="00CC5606" w:rsidRDefault="00CC5606" w:rsidP="00F747F1">
            <w:pPr>
              <w:pStyle w:val="AralkYok"/>
              <w:rPr>
                <w:lang w:eastAsia="tr-TR"/>
              </w:rPr>
            </w:pPr>
            <w:r>
              <w:t xml:space="preserve">    </w:t>
            </w:r>
            <w:r>
              <w:rPr>
                <w:lang w:eastAsia="tr-TR"/>
              </w:rPr>
              <w:t xml:space="preserve">Bengisu Damla </w:t>
            </w:r>
            <w:r w:rsidR="000A7281">
              <w:rPr>
                <w:lang w:eastAsia="tr-TR"/>
              </w:rPr>
              <w:t>……………</w:t>
            </w:r>
            <w:r>
              <w:rPr>
                <w:lang w:eastAsia="tr-TR"/>
              </w:rPr>
              <w:t xml:space="preserve">,sınıf rehber öğretmeni </w:t>
            </w:r>
            <w:r w:rsidR="000A7281">
              <w:rPr>
                <w:lang w:eastAsia="tr-TR"/>
              </w:rPr>
              <w:t>.....................</w:t>
            </w:r>
            <w:r>
              <w:rPr>
                <w:lang w:eastAsia="tr-TR"/>
              </w:rPr>
              <w:t>’ya sınıfın başarısını yükselttiği için teşekkür etti.</w:t>
            </w:r>
          </w:p>
          <w:p w14:paraId="75B2E296" w14:textId="77777777" w:rsidR="002061BD" w:rsidRDefault="002061BD" w:rsidP="00F747F1">
            <w:pPr>
              <w:pStyle w:val="AralkYok"/>
            </w:pPr>
          </w:p>
          <w:p w14:paraId="59FB5C89" w14:textId="113960A1" w:rsidR="00162D7D" w:rsidRDefault="00162D7D" w:rsidP="00F747F1">
            <w:pPr>
              <w:pStyle w:val="AralkYok"/>
            </w:pPr>
            <w:r>
              <w:t xml:space="preserve">   </w:t>
            </w:r>
            <w:r w:rsidRPr="00162D7D">
              <w:rPr>
                <w:b/>
              </w:rPr>
              <w:t>b)</w:t>
            </w:r>
            <w:r>
              <w:t xml:space="preserve"> </w:t>
            </w:r>
            <w:r w:rsidRPr="00162D7D">
              <w:rPr>
                <w:b/>
                <w:u w:val="single"/>
              </w:rPr>
              <w:t>Devam – Devamsızlık Yönünden:</w:t>
            </w:r>
            <w:r>
              <w:rPr>
                <w:b/>
                <w:u w:val="single"/>
              </w:rPr>
              <w:t xml:space="preserve">  </w:t>
            </w:r>
            <w:r w:rsidRPr="007231B6">
              <w:t xml:space="preserve">Sınıf Rehber Öğretmeni </w:t>
            </w:r>
            <w:r w:rsidR="000A7281">
              <w:t>.....................</w:t>
            </w:r>
            <w:r>
              <w:t>,8/F sınıfında hiçbir öğrencinin</w:t>
            </w:r>
            <w:r w:rsidR="0062539E">
              <w:t xml:space="preserve"> devamsızlık problemi ve sürekli devamsız öğrenci olmadığını </w:t>
            </w:r>
            <w:r>
              <w:t>toplantıya gelen velilere söyledi.</w:t>
            </w:r>
          </w:p>
          <w:p w14:paraId="51B3D696" w14:textId="77777777" w:rsidR="002061BD" w:rsidRDefault="002061BD" w:rsidP="00F747F1">
            <w:pPr>
              <w:pStyle w:val="AralkYok"/>
            </w:pPr>
          </w:p>
          <w:p w14:paraId="1B19EC2F" w14:textId="6069F151" w:rsidR="00CC5606" w:rsidRDefault="00CC5606" w:rsidP="00F747F1">
            <w:pPr>
              <w:pStyle w:val="AralkYok"/>
            </w:pPr>
            <w:r>
              <w:t xml:space="preserve">   </w:t>
            </w:r>
            <w:r w:rsidRPr="00CC5606">
              <w:rPr>
                <w:b/>
              </w:rPr>
              <w:t>c)</w:t>
            </w:r>
            <w:r>
              <w:t xml:space="preserve"> </w:t>
            </w:r>
            <w:r w:rsidRPr="00CC5606">
              <w:rPr>
                <w:b/>
                <w:u w:val="single"/>
              </w:rPr>
              <w:t>Disiplin Yönünden:</w:t>
            </w:r>
            <w:r>
              <w:rPr>
                <w:b/>
                <w:u w:val="single"/>
              </w:rPr>
              <w:t xml:space="preserve"> </w:t>
            </w:r>
            <w:r w:rsidRPr="00CC5606">
              <w:t>Sı</w:t>
            </w:r>
            <w:r w:rsidRPr="007231B6">
              <w:t xml:space="preserve">nıf Rehber Öğretmeni </w:t>
            </w:r>
            <w:r w:rsidR="000A7281">
              <w:t>.....................</w:t>
            </w:r>
            <w:r>
              <w:t xml:space="preserve">,8/F sınıfında hiçbir öğrencinin disiplin sorunu olmadığını,bazı derslerde </w:t>
            </w:r>
            <w:r w:rsidR="000A7281">
              <w:t>…………..</w:t>
            </w:r>
            <w:r>
              <w:t>adlı öğrencilerin öğretmenden izin almadan  konuştuklarını ama Öğrenci Davranışlarını Değerlendirme Kurulu’na sevk edilmelerinin gerekmediğini vurguladı.</w:t>
            </w:r>
          </w:p>
          <w:p w14:paraId="4C867694" w14:textId="2CA57E30" w:rsidR="00CC5606" w:rsidRDefault="00CC5606" w:rsidP="00F747F1">
            <w:pPr>
              <w:pStyle w:val="AralkYok"/>
            </w:pPr>
            <w:r>
              <w:t xml:space="preserve">  </w:t>
            </w:r>
            <w:r w:rsidR="000A7281">
              <w:t>……………..</w:t>
            </w:r>
            <w:r w:rsidR="0062539E">
              <w:t xml:space="preserve">, 8/F sınıfında dersi işlenemeyecek boyuta getiren öğrencilerin velilerinin </w:t>
            </w:r>
            <w:r w:rsidR="0062539E">
              <w:lastRenderedPageBreak/>
              <w:t>bilgilendirilmesinin ve uyarılmasının çok faydalı olacağını söyledi.</w:t>
            </w:r>
          </w:p>
          <w:p w14:paraId="5D7FEBBF" w14:textId="77777777" w:rsidR="0062539E" w:rsidRDefault="0062539E" w:rsidP="00F747F1">
            <w:pPr>
              <w:pStyle w:val="AralkYok"/>
            </w:pPr>
          </w:p>
          <w:p w14:paraId="0F83F261" w14:textId="77777777" w:rsidR="00637F8C" w:rsidRDefault="00CC5606" w:rsidP="00F747F1">
            <w:pPr>
              <w:pStyle w:val="AralkYok"/>
            </w:pPr>
            <w:r>
              <w:t xml:space="preserve">  </w:t>
            </w:r>
          </w:p>
          <w:p w14:paraId="53F62D9B" w14:textId="427B6554" w:rsidR="00CC5606" w:rsidRDefault="00637F8C" w:rsidP="00F747F1">
            <w:pPr>
              <w:pStyle w:val="AralkYok"/>
            </w:pPr>
            <w:r>
              <w:t xml:space="preserve">   </w:t>
            </w:r>
            <w:r w:rsidR="0062539E" w:rsidRPr="0062539E">
              <w:rPr>
                <w:b/>
              </w:rPr>
              <w:t>d)</w:t>
            </w:r>
            <w:r w:rsidR="0062539E">
              <w:t xml:space="preserve"> </w:t>
            </w:r>
            <w:r w:rsidR="0062539E" w:rsidRPr="0062539E">
              <w:rPr>
                <w:b/>
                <w:u w:val="single"/>
              </w:rPr>
              <w:t>Eğitim Yönünden:</w:t>
            </w:r>
            <w:r w:rsidR="0062539E">
              <w:rPr>
                <w:b/>
                <w:u w:val="single"/>
              </w:rPr>
              <w:t xml:space="preserve"> </w:t>
            </w:r>
            <w:r w:rsidR="0062539E" w:rsidRPr="00CC5606">
              <w:t>Sı</w:t>
            </w:r>
            <w:r w:rsidR="0062539E" w:rsidRPr="007231B6">
              <w:t xml:space="preserve">nıf Rehber Öğretmeni </w:t>
            </w:r>
            <w:r w:rsidR="000A7281">
              <w:t>.....................</w:t>
            </w:r>
            <w:r w:rsidR="0062539E">
              <w:t>, 1. Dönemde sınıfta bazı derslerin ortak sınavlar,deneme sınavları,Milli Bayramlar ve kar tatili nedeniyle işlenemediğini dile getirdi.</w:t>
            </w:r>
            <w:r w:rsidR="00CC5606">
              <w:t xml:space="preserve">  </w:t>
            </w:r>
          </w:p>
          <w:p w14:paraId="12EB1D89" w14:textId="77777777" w:rsidR="000A7281" w:rsidRPr="00CC5606" w:rsidRDefault="000A7281" w:rsidP="00F747F1">
            <w:pPr>
              <w:pStyle w:val="AralkYok"/>
            </w:pPr>
          </w:p>
          <w:p w14:paraId="26408042" w14:textId="77777777" w:rsidR="007209E3" w:rsidRDefault="007209E3" w:rsidP="00F747F1">
            <w:pPr>
              <w:pStyle w:val="AralkYok"/>
            </w:pPr>
            <w:r w:rsidRPr="00525394">
              <w:t xml:space="preserve"> </w:t>
            </w:r>
            <w:r w:rsidR="00525394" w:rsidRPr="00525394">
              <w:t xml:space="preserve">   </w:t>
            </w:r>
            <w:r w:rsidRPr="001370AB">
              <w:rPr>
                <w:b/>
              </w:rPr>
              <w:t>3.</w:t>
            </w:r>
            <w:r w:rsidR="001370AB" w:rsidRPr="001370AB">
              <w:rPr>
                <w:b/>
                <w:lang w:eastAsia="tr-TR"/>
              </w:rPr>
              <w:t xml:space="preserve"> </w:t>
            </w:r>
            <w:r w:rsidR="001370AB">
              <w:rPr>
                <w:b/>
                <w:u w:val="single"/>
                <w:lang w:eastAsia="tr-TR"/>
              </w:rPr>
              <w:t>İkinci Dönem Başarısının A</w:t>
            </w:r>
            <w:r w:rsidR="001370AB" w:rsidRPr="001370AB">
              <w:rPr>
                <w:b/>
                <w:u w:val="single"/>
                <w:lang w:eastAsia="tr-TR"/>
              </w:rPr>
              <w:t>r</w:t>
            </w:r>
            <w:r w:rsidR="001370AB">
              <w:rPr>
                <w:b/>
                <w:u w:val="single"/>
                <w:lang w:eastAsia="tr-TR"/>
              </w:rPr>
              <w:t>tırılması İ</w:t>
            </w:r>
            <w:r w:rsidR="001370AB" w:rsidRPr="001370AB">
              <w:rPr>
                <w:b/>
                <w:u w:val="single"/>
                <w:lang w:eastAsia="tr-TR"/>
              </w:rPr>
              <w:t xml:space="preserve">çin </w:t>
            </w:r>
            <w:r w:rsidR="001370AB">
              <w:rPr>
                <w:b/>
                <w:u w:val="single"/>
                <w:lang w:eastAsia="tr-TR"/>
              </w:rPr>
              <w:t>İzlenecek Yöntemler ve Alınacak T</w:t>
            </w:r>
            <w:r w:rsidR="001370AB" w:rsidRPr="001370AB">
              <w:rPr>
                <w:b/>
                <w:u w:val="single"/>
                <w:lang w:eastAsia="tr-TR"/>
              </w:rPr>
              <w:t>edbirler</w:t>
            </w:r>
            <w:r w:rsidRPr="001370AB">
              <w:rPr>
                <w:b/>
                <w:u w:val="single"/>
                <w:lang w:eastAsia="tr-TR"/>
              </w:rPr>
              <w:t>:</w:t>
            </w:r>
            <w:r w:rsidRPr="007231B6">
              <w:t xml:space="preserve"> </w:t>
            </w:r>
          </w:p>
          <w:p w14:paraId="13851B80" w14:textId="50C46BC7" w:rsidR="00EC0132" w:rsidRDefault="00EC0132" w:rsidP="00EC0132">
            <w:pPr>
              <w:pStyle w:val="ListeParagraf"/>
              <w:ind w:left="0"/>
            </w:pPr>
            <w:r>
              <w:t xml:space="preserve">   </w:t>
            </w:r>
            <w:r>
              <w:rPr>
                <w:b/>
              </w:rPr>
              <w:t xml:space="preserve">   </w:t>
            </w:r>
            <w:r w:rsidR="001370AB" w:rsidRPr="001370AB">
              <w:t>8/F</w:t>
            </w:r>
            <w:r w:rsidR="001370AB">
              <w:rPr>
                <w:b/>
              </w:rPr>
              <w:t xml:space="preserve"> </w:t>
            </w:r>
            <w:r w:rsidRPr="007231B6">
              <w:t>Sınıf</w:t>
            </w:r>
            <w:r w:rsidR="001370AB">
              <w:t>ı</w:t>
            </w:r>
            <w:r w:rsidRPr="007231B6">
              <w:t xml:space="preserve"> Rehber Öğretmeni </w:t>
            </w:r>
            <w:r w:rsidR="000A7281">
              <w:t>.....................</w:t>
            </w:r>
            <w:r>
              <w:t>,bazı öğrencilerin eve verilen ödevleri zamanında yapmadıklarını bunun konuyu daha iyi anlamalarını engellediğini,velilerin özellikle ödevler konusunda daha hassas davranmaları gerektiğini,e-okul sistemi üzerinden sınav ve proje görevi tarihlerini kontrol etmeleri,her gün düzenli bir şekilde öğrencilere her dersten test çözdürmeleri ve öğrencilerin derslere hazırlıklı bir şekilde gelmeleri gerektiğini söyledi.</w:t>
            </w:r>
          </w:p>
          <w:p w14:paraId="747CC7D3" w14:textId="12CFB7D3" w:rsidR="001370AB" w:rsidRDefault="001370AB" w:rsidP="00EC0132">
            <w:pPr>
              <w:pStyle w:val="ListeParagraf"/>
              <w:ind w:left="0"/>
            </w:pPr>
            <w:r>
              <w:t xml:space="preserve">    </w:t>
            </w:r>
            <w:r w:rsidRPr="001370AB">
              <w:t>8/F</w:t>
            </w:r>
            <w:r>
              <w:rPr>
                <w:b/>
              </w:rPr>
              <w:t xml:space="preserve"> </w:t>
            </w:r>
            <w:r w:rsidRPr="007231B6">
              <w:t>Sınıf</w:t>
            </w:r>
            <w:r>
              <w:t>ı</w:t>
            </w:r>
            <w:r w:rsidRPr="007231B6">
              <w:t xml:space="preserve"> Rehber Öğretmeni </w:t>
            </w:r>
            <w:r w:rsidR="000A7281">
              <w:t>.....................</w:t>
            </w:r>
            <w:r>
              <w:t>,her hafta ders öğretmenlerince konu kazanım testlerinin ve çalışma kağıtlarının öğrencilere ödev olarak dağıtılacağını</w:t>
            </w:r>
            <w:r w:rsidR="00A41EBD">
              <w:t xml:space="preserve"> ve kontrol edileceğini vurguladı.</w:t>
            </w:r>
          </w:p>
          <w:p w14:paraId="720AF10C" w14:textId="5AD4FA7D" w:rsidR="001370AB" w:rsidRDefault="001370AB" w:rsidP="00EC0132">
            <w:pPr>
              <w:pStyle w:val="ListeParagraf"/>
              <w:ind w:left="0"/>
            </w:pPr>
            <w:r>
              <w:t xml:space="preserve">    </w:t>
            </w:r>
            <w:r w:rsidR="000A7281">
              <w:t>………………….</w:t>
            </w:r>
            <w:r>
              <w:t>, 8/F sınıfı velileri olarak hed</w:t>
            </w:r>
            <w:r w:rsidR="00A41EBD">
              <w:t xml:space="preserve">iye fonu oluşturduklarını ve </w:t>
            </w:r>
            <w:r>
              <w:t>bu hediye fonundan deneme sınavlarında ilk üçe girenlerin ödüllendirilmesini istediklerini dile getirdi.</w:t>
            </w:r>
          </w:p>
          <w:p w14:paraId="28CE3BE4" w14:textId="60D8D853" w:rsidR="00A41EBD" w:rsidRDefault="00A41EBD" w:rsidP="00EC0132">
            <w:pPr>
              <w:pStyle w:val="ListeParagraf"/>
              <w:ind w:left="0"/>
              <w:rPr>
                <w:lang w:eastAsia="tr-TR"/>
              </w:rPr>
            </w:pPr>
            <w:r>
              <w:t xml:space="preserve">   </w:t>
            </w:r>
            <w:r w:rsidR="000A7281">
              <w:rPr>
                <w:lang w:eastAsia="tr-TR"/>
              </w:rPr>
              <w:t>…………………</w:t>
            </w:r>
            <w:r>
              <w:rPr>
                <w:lang w:eastAsia="tr-TR"/>
              </w:rPr>
              <w:t>,okulun öğrenciler için cazip hale getirilmesi ve başarının artırılması için öğrencilerin doğum günlerinin okul idaresinin de onayı alınarak uygun bir yerde kutlanması yönündeki temennisini öneri olarak sundu.</w:t>
            </w:r>
          </w:p>
          <w:p w14:paraId="79EFD3E5" w14:textId="77777777" w:rsidR="000A7281" w:rsidRDefault="000A7281" w:rsidP="00EC0132">
            <w:pPr>
              <w:pStyle w:val="ListeParagraf"/>
              <w:ind w:left="0"/>
              <w:rPr>
                <w:b/>
              </w:rPr>
            </w:pPr>
          </w:p>
          <w:p w14:paraId="0ADC6E47" w14:textId="00A1000A" w:rsidR="00525394" w:rsidRDefault="00D53365" w:rsidP="00A41EBD">
            <w:pPr>
              <w:pStyle w:val="ListeParagraf"/>
              <w:ind w:left="0"/>
            </w:pPr>
            <w:r>
              <w:t xml:space="preserve">    </w:t>
            </w:r>
            <w:r w:rsidR="00525394">
              <w:rPr>
                <w:b/>
              </w:rPr>
              <w:t>4</w:t>
            </w:r>
            <w:r w:rsidR="00525394" w:rsidRPr="00AF0070">
              <w:rPr>
                <w:b/>
              </w:rPr>
              <w:t xml:space="preserve">. </w:t>
            </w:r>
            <w:r w:rsidR="00A41EBD" w:rsidRPr="00A41EBD">
              <w:rPr>
                <w:b/>
                <w:u w:val="single"/>
                <w:lang w:eastAsia="tr-TR"/>
              </w:rPr>
              <w:t xml:space="preserve">Öğrenci </w:t>
            </w:r>
            <w:r w:rsidR="00A41EBD">
              <w:rPr>
                <w:b/>
                <w:u w:val="single"/>
                <w:lang w:eastAsia="tr-TR"/>
              </w:rPr>
              <w:t>Kılık K</w:t>
            </w:r>
            <w:r w:rsidR="00A41EBD" w:rsidRPr="00A41EBD">
              <w:rPr>
                <w:b/>
                <w:u w:val="single"/>
                <w:lang w:eastAsia="tr-TR"/>
              </w:rPr>
              <w:t xml:space="preserve">ıyafet </w:t>
            </w:r>
            <w:r w:rsidR="00A41EBD">
              <w:rPr>
                <w:b/>
                <w:u w:val="single"/>
                <w:lang w:eastAsia="tr-TR"/>
              </w:rPr>
              <w:t>ve D</w:t>
            </w:r>
            <w:r w:rsidR="00A41EBD" w:rsidRPr="00A41EBD">
              <w:rPr>
                <w:b/>
                <w:u w:val="single"/>
                <w:lang w:eastAsia="tr-TR"/>
              </w:rPr>
              <w:t xml:space="preserve">avranış </w:t>
            </w:r>
            <w:r w:rsidR="00A41EBD">
              <w:rPr>
                <w:b/>
                <w:u w:val="single"/>
                <w:lang w:eastAsia="tr-TR"/>
              </w:rPr>
              <w:t>Durumlarının G</w:t>
            </w:r>
            <w:r w:rsidR="00A41EBD" w:rsidRPr="00A41EBD">
              <w:rPr>
                <w:b/>
                <w:u w:val="single"/>
                <w:lang w:eastAsia="tr-TR"/>
              </w:rPr>
              <w:t>örüşülmesi:</w:t>
            </w:r>
            <w:r w:rsidR="00A41EBD">
              <w:rPr>
                <w:b/>
                <w:u w:val="single"/>
                <w:lang w:eastAsia="tr-TR"/>
              </w:rPr>
              <w:t xml:space="preserve"> </w:t>
            </w:r>
            <w:r w:rsidR="00A41EBD" w:rsidRPr="001370AB">
              <w:t>8/F</w:t>
            </w:r>
            <w:r w:rsidR="00A41EBD">
              <w:rPr>
                <w:b/>
              </w:rPr>
              <w:t xml:space="preserve"> </w:t>
            </w:r>
            <w:r w:rsidR="00A41EBD" w:rsidRPr="007231B6">
              <w:t>Sınıf</w:t>
            </w:r>
            <w:r w:rsidR="00A41EBD">
              <w:t>ı</w:t>
            </w:r>
            <w:r w:rsidR="00A41EBD" w:rsidRPr="007231B6">
              <w:t xml:space="preserve"> Rehber Öğretmeni </w:t>
            </w:r>
            <w:r w:rsidR="000A7281">
              <w:t>.....................</w:t>
            </w:r>
            <w:r w:rsidR="00A41EBD">
              <w:t>, okula giriş-çıkışlarda ve derslerde okul kıyafeti giymey</w:t>
            </w:r>
            <w:r w:rsidR="00687859">
              <w:t>en öğrencilerin uyarılacağını ,</w:t>
            </w:r>
            <w:r w:rsidR="00A41EBD">
              <w:t xml:space="preserve"> kılık - kıyafet yönetmeliğine </w:t>
            </w:r>
            <w:r w:rsidR="00687859">
              <w:t xml:space="preserve">uymamaya devam ederlerse,küfürlü ve argo kelimelerle konuşurlarsa,eşyalara, araç - gereçlere zarar verirlerse </w:t>
            </w:r>
            <w:r w:rsidR="00A41EBD">
              <w:t xml:space="preserve">öğrenci sözleşmesi (EK 10) nin imzalatılacağını </w:t>
            </w:r>
            <w:r w:rsidR="00687859">
              <w:t>gelen velilere söyledi</w:t>
            </w:r>
            <w:r w:rsidR="00A41EBD">
              <w:t>.</w:t>
            </w:r>
          </w:p>
          <w:p w14:paraId="3B8B3F3F" w14:textId="77777777" w:rsidR="000A7281" w:rsidRPr="00A41EBD" w:rsidRDefault="000A7281" w:rsidP="00A41EBD">
            <w:pPr>
              <w:pStyle w:val="ListeParagraf"/>
              <w:ind w:left="0"/>
              <w:rPr>
                <w:sz w:val="22"/>
                <w:szCs w:val="22"/>
              </w:rPr>
            </w:pPr>
          </w:p>
          <w:p w14:paraId="457F421B" w14:textId="77777777" w:rsidR="00687859" w:rsidRDefault="00525394" w:rsidP="00525394">
            <w:pPr>
              <w:pStyle w:val="AralkYok"/>
              <w:rPr>
                <w:lang w:eastAsia="tr-TR"/>
              </w:rPr>
            </w:pPr>
            <w:r>
              <w:rPr>
                <w:sz w:val="22"/>
                <w:szCs w:val="22"/>
                <w:lang w:eastAsia="tr-TR"/>
              </w:rPr>
              <w:t xml:space="preserve">    </w:t>
            </w:r>
            <w:r w:rsidRPr="00687859">
              <w:rPr>
                <w:b/>
                <w:lang w:eastAsia="tr-TR"/>
              </w:rPr>
              <w:t>5.</w:t>
            </w:r>
            <w:r w:rsidR="00687859" w:rsidRPr="00687859">
              <w:rPr>
                <w:lang w:eastAsia="tr-TR"/>
              </w:rPr>
              <w:t xml:space="preserve"> </w:t>
            </w:r>
            <w:r w:rsidR="00687859">
              <w:rPr>
                <w:b/>
                <w:u w:val="single"/>
                <w:lang w:eastAsia="tr-TR"/>
              </w:rPr>
              <w:t>Öğrenci Başarısını Ölçme,Ortak Sınavlar,Sınıf Geçme ve Yetiştirme Kursları A</w:t>
            </w:r>
            <w:r w:rsidR="00687859" w:rsidRPr="00687859">
              <w:rPr>
                <w:b/>
                <w:u w:val="single"/>
                <w:lang w:eastAsia="tr-TR"/>
              </w:rPr>
              <w:t>çılması</w:t>
            </w:r>
            <w:r w:rsidRPr="00687859">
              <w:rPr>
                <w:b/>
                <w:u w:val="single"/>
                <w:lang w:eastAsia="tr-TR"/>
              </w:rPr>
              <w:t>:</w:t>
            </w:r>
          </w:p>
          <w:p w14:paraId="3E17D502" w14:textId="36282E22" w:rsidR="00916B54" w:rsidRDefault="00687859" w:rsidP="00525394">
            <w:pPr>
              <w:pStyle w:val="AralkYok"/>
            </w:pPr>
            <w:r>
              <w:rPr>
                <w:lang w:eastAsia="tr-TR"/>
              </w:rPr>
              <w:t xml:space="preserve">   </w:t>
            </w:r>
            <w:r w:rsidRPr="001370AB">
              <w:t>8/F</w:t>
            </w:r>
            <w:r>
              <w:rPr>
                <w:b/>
              </w:rPr>
              <w:t xml:space="preserve"> </w:t>
            </w:r>
            <w:r w:rsidRPr="007231B6">
              <w:t>Sınıf</w:t>
            </w:r>
            <w:r>
              <w:t>ı</w:t>
            </w:r>
            <w:r w:rsidRPr="007231B6">
              <w:t xml:space="preserve"> Rehber Öğretmeni </w:t>
            </w:r>
            <w:r w:rsidR="000A7281">
              <w:t>.....................</w:t>
            </w:r>
            <w:r>
              <w:t xml:space="preserve">, </w:t>
            </w:r>
            <w:r w:rsidR="00CF77DE">
              <w:t xml:space="preserve">3 Mart ve 14 </w:t>
            </w:r>
            <w:proofErr w:type="gramStart"/>
            <w:r w:rsidR="00CF77DE">
              <w:t>Martta</w:t>
            </w:r>
            <w:proofErr w:type="gramEnd"/>
            <w:r w:rsidR="00CF77DE">
              <w:t xml:space="preserve"> okulumuzda deneme sınavı yapılacağını ve sınıf birincilerine ödül olarak başarı belgesi verileceğini,sınıf geçme açısından Şube Öğretmenler Kuruluna( Şök) iki dersten sınıf geçme puanı olan 4</w:t>
            </w:r>
            <w:r w:rsidR="002061BD">
              <w:t>9,99</w:t>
            </w:r>
            <w:r w:rsidR="00CF77DE">
              <w:t xml:space="preserve">’in altında  puan alan sadece bir öğrenci </w:t>
            </w:r>
          </w:p>
          <w:p w14:paraId="33538758" w14:textId="1782B354" w:rsidR="00525394" w:rsidRDefault="00916B54" w:rsidP="00525394">
            <w:pPr>
              <w:pStyle w:val="AralkYok"/>
            </w:pPr>
            <w:r>
              <w:t>(</w:t>
            </w:r>
            <w:r w:rsidR="000A7281">
              <w:t>…………….</w:t>
            </w:r>
            <w:r>
              <w:t xml:space="preserve">) </w:t>
            </w:r>
            <w:r w:rsidR="00CF77DE">
              <w:t>olduğunu ve yetiştirme kurslarının hafta sonlarında devam ettiğini gelen velilere söyledi.</w:t>
            </w:r>
          </w:p>
          <w:p w14:paraId="0C265557" w14:textId="77777777" w:rsidR="000A7281" w:rsidRPr="00525394" w:rsidRDefault="000A7281" w:rsidP="00525394">
            <w:pPr>
              <w:pStyle w:val="AralkYok"/>
              <w:rPr>
                <w:b/>
                <w:u w:val="single"/>
                <w:lang w:eastAsia="tr-TR"/>
              </w:rPr>
            </w:pPr>
          </w:p>
          <w:p w14:paraId="267BF7BD" w14:textId="0713FDB5" w:rsidR="00916B54" w:rsidRDefault="000032D6" w:rsidP="000032D6">
            <w:pPr>
              <w:pStyle w:val="AralkYok"/>
              <w:rPr>
                <w:b/>
                <w:u w:val="single"/>
                <w:lang w:eastAsia="tr-TR"/>
              </w:rPr>
            </w:pPr>
            <w:r w:rsidRPr="000032D6">
              <w:rPr>
                <w:b/>
                <w:lang w:eastAsia="tr-TR"/>
              </w:rPr>
              <w:t xml:space="preserve">   </w:t>
            </w:r>
            <w:r w:rsidRPr="00CF77DE">
              <w:rPr>
                <w:b/>
                <w:lang w:eastAsia="tr-TR"/>
              </w:rPr>
              <w:t>6.</w:t>
            </w:r>
            <w:r w:rsidR="00CF77DE" w:rsidRPr="00CF77DE">
              <w:rPr>
                <w:b/>
                <w:lang w:eastAsia="tr-TR"/>
              </w:rPr>
              <w:t xml:space="preserve"> </w:t>
            </w:r>
            <w:r w:rsidR="00CF77DE">
              <w:rPr>
                <w:b/>
                <w:u w:val="single"/>
                <w:lang w:eastAsia="tr-TR"/>
              </w:rPr>
              <w:t>E-Okul Bilgi Giriş İ</w:t>
            </w:r>
            <w:r w:rsidR="00CF77DE" w:rsidRPr="00CF77DE">
              <w:rPr>
                <w:b/>
                <w:u w:val="single"/>
                <w:lang w:eastAsia="tr-TR"/>
              </w:rPr>
              <w:t>şlemleri</w:t>
            </w:r>
            <w:r w:rsidRPr="00CF77DE">
              <w:rPr>
                <w:b/>
                <w:u w:val="single"/>
                <w:lang w:eastAsia="tr-TR"/>
              </w:rPr>
              <w:t>:</w:t>
            </w:r>
            <w:r w:rsidRPr="00916B54">
              <w:rPr>
                <w:lang w:eastAsia="tr-TR"/>
              </w:rPr>
              <w:t xml:space="preserve"> </w:t>
            </w:r>
            <w:r w:rsidR="00916B54" w:rsidRPr="00916B54">
              <w:rPr>
                <w:lang w:eastAsia="tr-TR"/>
              </w:rPr>
              <w:t xml:space="preserve"> </w:t>
            </w:r>
            <w:r w:rsidR="000A7281">
              <w:rPr>
                <w:lang w:eastAsia="tr-TR"/>
              </w:rPr>
              <w:t>…………..</w:t>
            </w:r>
            <w:r w:rsidR="00916B54" w:rsidRPr="00916B54">
              <w:rPr>
                <w:lang w:eastAsia="tr-TR"/>
              </w:rPr>
              <w:t>,</w:t>
            </w:r>
            <w:r w:rsidR="00916B54">
              <w:rPr>
                <w:lang w:eastAsia="tr-TR"/>
              </w:rPr>
              <w:t xml:space="preserve"> Matematik ve T.C. İnkılap Tarihi ve Atatürkçülük derslerinden yazılı sınav  tarihlerinin ve sınav puanlarının zamanında e-okula girilmediğini ve veli olarak bu durumdan haberdar olmadıklarını dile getirdi.</w:t>
            </w:r>
          </w:p>
          <w:p w14:paraId="7CDBCD0C" w14:textId="7A85CBD6" w:rsidR="00C455CD" w:rsidRDefault="00916B54" w:rsidP="000032D6">
            <w:pPr>
              <w:pStyle w:val="AralkYok"/>
            </w:pPr>
            <w:r>
              <w:t xml:space="preserve">    </w:t>
            </w:r>
            <w:r w:rsidR="000032D6" w:rsidRPr="007231B6">
              <w:t xml:space="preserve">Sınıf Rehber Öğretmeni </w:t>
            </w:r>
            <w:r w:rsidR="000A7281">
              <w:t>.....................</w:t>
            </w:r>
            <w:r w:rsidR="000032D6">
              <w:t>,</w:t>
            </w:r>
            <w:r w:rsidR="005D01CA">
              <w:t xml:space="preserve">velilerimizin </w:t>
            </w:r>
            <w:r>
              <w:t xml:space="preserve">yazılı sınav tarihleri ve sınav notlarının </w:t>
            </w:r>
            <w:proofErr w:type="gramStart"/>
            <w:r>
              <w:t>Milli</w:t>
            </w:r>
            <w:proofErr w:type="gramEnd"/>
            <w:r>
              <w:t xml:space="preserve"> Eğitim Bakanlığının mesaj sistemi</w:t>
            </w:r>
            <w:r w:rsidR="005D01CA">
              <w:t>ne</w:t>
            </w:r>
            <w:r>
              <w:t xml:space="preserve">  (8383) üye oldukları takdirde </w:t>
            </w:r>
            <w:r w:rsidR="00F97E7F">
              <w:t>öğrenilebileceğini,öğrenci e-okul özel ve genel bilgilerinin ve iletişim bilgilerinin öğrenci bilgi formlarındaki veriler kıstas alınarak güncelleneceğini söyledi.</w:t>
            </w:r>
          </w:p>
          <w:p w14:paraId="175638D4" w14:textId="77777777" w:rsidR="00C455CD" w:rsidRPr="000032D6" w:rsidRDefault="00C455CD" w:rsidP="000032D6">
            <w:pPr>
              <w:pStyle w:val="AralkYok"/>
              <w:rPr>
                <w:lang w:eastAsia="tr-TR"/>
              </w:rPr>
            </w:pPr>
          </w:p>
          <w:p w14:paraId="688060A0" w14:textId="02129004" w:rsidR="000A7281" w:rsidRDefault="000032D6" w:rsidP="00F97E7F">
            <w:pPr>
              <w:pStyle w:val="AralkYok"/>
              <w:rPr>
                <w:b/>
                <w:u w:val="single"/>
                <w:lang w:eastAsia="tr-TR"/>
              </w:rPr>
            </w:pPr>
            <w:r w:rsidRPr="00F97E7F">
              <w:rPr>
                <w:b/>
                <w:lang w:eastAsia="tr-TR"/>
              </w:rPr>
              <w:t xml:space="preserve">   7.</w:t>
            </w:r>
            <w:r w:rsidR="00F97E7F" w:rsidRPr="00F97E7F">
              <w:rPr>
                <w:b/>
                <w:lang w:eastAsia="tr-TR"/>
              </w:rPr>
              <w:t xml:space="preserve"> </w:t>
            </w:r>
            <w:r w:rsidR="002061BD">
              <w:rPr>
                <w:b/>
                <w:u w:val="single"/>
                <w:lang w:eastAsia="tr-TR"/>
              </w:rPr>
              <w:t xml:space="preserve">2023-2024 </w:t>
            </w:r>
            <w:r w:rsidR="00F97E7F" w:rsidRPr="00F97E7F">
              <w:rPr>
                <w:b/>
                <w:u w:val="single"/>
                <w:lang w:eastAsia="tr-TR"/>
              </w:rPr>
              <w:t>Eğitim-Öğretim Yılında Okutulabilecek Seçmeli Derslerin Tespitine Yönelik  Görüşlerin Alınması:</w:t>
            </w:r>
            <w:r w:rsidR="00F97E7F">
              <w:rPr>
                <w:b/>
                <w:u w:val="single"/>
                <w:lang w:eastAsia="tr-TR"/>
              </w:rPr>
              <w:t xml:space="preserve"> </w:t>
            </w:r>
          </w:p>
          <w:p w14:paraId="63A1071E" w14:textId="77777777" w:rsidR="000A7281" w:rsidRDefault="000A7281" w:rsidP="00F97E7F">
            <w:pPr>
              <w:pStyle w:val="AralkYok"/>
              <w:rPr>
                <w:b/>
                <w:u w:val="single"/>
                <w:lang w:eastAsia="tr-TR"/>
              </w:rPr>
            </w:pPr>
          </w:p>
          <w:p w14:paraId="61CECD0B" w14:textId="2C1C348D" w:rsidR="00D53365" w:rsidRDefault="002061BD" w:rsidP="00F97E7F">
            <w:pPr>
              <w:pStyle w:val="AralkYok"/>
            </w:pPr>
            <w:r>
              <w:rPr>
                <w:lang w:eastAsia="tr-TR"/>
              </w:rPr>
              <w:t xml:space="preserve">2023-2024 </w:t>
            </w:r>
            <w:r w:rsidR="00F97E7F">
              <w:rPr>
                <w:lang w:eastAsia="tr-TR"/>
              </w:rPr>
              <w:t xml:space="preserve">Eğitim-Öğretim yılında öğrencilerin seçmek istedikleri seçmeli derslerin matbu formlarını öğrenci velilerimizin </w:t>
            </w:r>
            <w:r w:rsidR="002C7752">
              <w:rPr>
                <w:lang w:eastAsia="tr-TR"/>
              </w:rPr>
              <w:t>LGS</w:t>
            </w:r>
            <w:r w:rsidR="00F97E7F">
              <w:rPr>
                <w:lang w:eastAsia="tr-TR"/>
              </w:rPr>
              <w:t xml:space="preserve"> puanlarına göre kazanacakları ortaöğretim kurumunun okul idaresinden alabileceklerini </w:t>
            </w:r>
            <w:r w:rsidR="00F97E7F" w:rsidRPr="007231B6">
              <w:t xml:space="preserve">Sınıf Rehber Öğretmeni </w:t>
            </w:r>
            <w:r w:rsidR="000A7281">
              <w:t>.....................</w:t>
            </w:r>
            <w:r w:rsidR="00F97E7F">
              <w:t xml:space="preserve"> belirtti.</w:t>
            </w:r>
          </w:p>
          <w:p w14:paraId="559D0965" w14:textId="77777777" w:rsidR="00637F8C" w:rsidRDefault="00637F8C" w:rsidP="00F97E7F">
            <w:pPr>
              <w:pStyle w:val="AralkYok"/>
            </w:pPr>
          </w:p>
          <w:p w14:paraId="2A694C86" w14:textId="77777777" w:rsidR="002061BD" w:rsidRDefault="002061BD" w:rsidP="00F97E7F">
            <w:pPr>
              <w:pStyle w:val="AralkYok"/>
            </w:pPr>
          </w:p>
          <w:p w14:paraId="1625AE26" w14:textId="77777777" w:rsidR="002061BD" w:rsidRDefault="002061BD" w:rsidP="00F97E7F">
            <w:pPr>
              <w:pStyle w:val="AralkYok"/>
            </w:pPr>
          </w:p>
          <w:p w14:paraId="047E3ED6" w14:textId="46836121" w:rsidR="005D01CA" w:rsidRDefault="005D01CA" w:rsidP="00F97E7F">
            <w:pPr>
              <w:pStyle w:val="AralkYok"/>
            </w:pPr>
            <w:r>
              <w:lastRenderedPageBreak/>
              <w:t xml:space="preserve">  </w:t>
            </w:r>
            <w:r w:rsidR="00637F8C">
              <w:t xml:space="preserve"> </w:t>
            </w:r>
            <w:r w:rsidRPr="005D01CA">
              <w:rPr>
                <w:b/>
                <w:lang w:eastAsia="tr-TR"/>
              </w:rPr>
              <w:t>8.</w:t>
            </w:r>
            <w:r w:rsidRPr="005D01CA">
              <w:rPr>
                <w:lang w:eastAsia="tr-TR"/>
              </w:rPr>
              <w:t xml:space="preserve"> </w:t>
            </w:r>
            <w:r>
              <w:rPr>
                <w:b/>
                <w:u w:val="single"/>
                <w:lang w:eastAsia="tr-TR"/>
              </w:rPr>
              <w:t>Öğrencilerin EBA Portalına Üye olmaları,Şifresi Olmayan veya Kaybedenlerin Yeni Şifre Almaları ve EBA’nın Aktif Olarak K</w:t>
            </w:r>
            <w:r w:rsidRPr="005D01CA">
              <w:rPr>
                <w:b/>
                <w:u w:val="single"/>
                <w:lang w:eastAsia="tr-TR"/>
              </w:rPr>
              <w:t>ullanılması:</w:t>
            </w:r>
            <w:r>
              <w:rPr>
                <w:b/>
                <w:u w:val="single"/>
                <w:lang w:eastAsia="tr-TR"/>
              </w:rPr>
              <w:t xml:space="preserve"> </w:t>
            </w:r>
            <w:r w:rsidRPr="007231B6">
              <w:t xml:space="preserve">Sınıf Rehber Öğretmeni </w:t>
            </w:r>
            <w:r w:rsidR="000A7281">
              <w:t>.....................</w:t>
            </w:r>
            <w:r>
              <w:t>, sınıf şube rehber öğretmeni olarak öğrencilerden EBA şifresi olmayan veya şifresini kaybedenlere EBA sistemi üzerinden şifre oluşturabileceğini,öğrencilerimizin EBA portalına başarılarını artırmaları için üye olmalarının ve aktif olarak EBA’yı  kullanmalarının önemini vurguladı.</w:t>
            </w:r>
          </w:p>
          <w:p w14:paraId="7A3D54BB" w14:textId="77777777" w:rsidR="009E4631" w:rsidRDefault="005D01CA" w:rsidP="00F97E7F">
            <w:pPr>
              <w:pStyle w:val="AralkYok"/>
            </w:pPr>
            <w:r>
              <w:t xml:space="preserve">  </w:t>
            </w:r>
          </w:p>
          <w:p w14:paraId="10B3812C" w14:textId="77777777" w:rsidR="006E04B2" w:rsidRDefault="00BC4E56" w:rsidP="007B3D04">
            <w:pPr>
              <w:pStyle w:val="ListeParagraf"/>
              <w:ind w:left="0"/>
              <w:rPr>
                <w:b/>
              </w:rPr>
            </w:pPr>
            <w:r>
              <w:rPr>
                <w:b/>
              </w:rPr>
              <w:t xml:space="preserve">    </w:t>
            </w:r>
          </w:p>
          <w:p w14:paraId="516F392B" w14:textId="46154A52" w:rsidR="007B3D04" w:rsidRDefault="005D01CA" w:rsidP="007B3D04">
            <w:pPr>
              <w:pStyle w:val="ListeParagraf"/>
              <w:ind w:left="0"/>
              <w:jc w:val="both"/>
              <w:rPr>
                <w:sz w:val="22"/>
                <w:szCs w:val="22"/>
              </w:rPr>
            </w:pPr>
            <w:r>
              <w:rPr>
                <w:b/>
              </w:rPr>
              <w:t xml:space="preserve">  </w:t>
            </w:r>
            <w:r w:rsidR="002061BD">
              <w:rPr>
                <w:b/>
              </w:rPr>
              <w:t>9</w:t>
            </w:r>
            <w:r w:rsidR="007B3D04" w:rsidRPr="001B0EB7">
              <w:rPr>
                <w:b/>
              </w:rPr>
              <w:t>.</w:t>
            </w:r>
            <w:r w:rsidR="00EC0132">
              <w:rPr>
                <w:b/>
                <w:u w:val="single"/>
              </w:rPr>
              <w:t>Dilek ve T</w:t>
            </w:r>
            <w:r w:rsidR="007B3D04" w:rsidRPr="007231B6">
              <w:rPr>
                <w:b/>
                <w:u w:val="single"/>
              </w:rPr>
              <w:t>emenniler:</w:t>
            </w:r>
            <w:r w:rsidR="007B3D04" w:rsidRPr="00DE74F4">
              <w:rPr>
                <w:sz w:val="22"/>
                <w:szCs w:val="22"/>
              </w:rPr>
              <w:t xml:space="preserve">Görüşülen konuların toplantıya katılmayan </w:t>
            </w:r>
            <w:proofErr w:type="gramStart"/>
            <w:r w:rsidR="007B3D04" w:rsidRPr="00DE74F4">
              <w:rPr>
                <w:sz w:val="22"/>
                <w:szCs w:val="22"/>
              </w:rPr>
              <w:t>yada</w:t>
            </w:r>
            <w:proofErr w:type="gramEnd"/>
            <w:r w:rsidR="007B3D04" w:rsidRPr="00DE74F4">
              <w:rPr>
                <w:sz w:val="22"/>
                <w:szCs w:val="22"/>
              </w:rPr>
              <w:t xml:space="preserve"> katılamayan velilere de aktarılmasını Sınıf Rehber Öğretmeni </w:t>
            </w:r>
            <w:r w:rsidR="000A7281">
              <w:rPr>
                <w:sz w:val="22"/>
                <w:szCs w:val="22"/>
              </w:rPr>
              <w:t>.....................</w:t>
            </w:r>
            <w:r w:rsidR="007B3D04" w:rsidRPr="00DE74F4">
              <w:rPr>
                <w:sz w:val="22"/>
                <w:szCs w:val="22"/>
              </w:rPr>
              <w:t xml:space="preserve"> istedi.Velilere dile getirmek ya da danışmak istedikleri bir husus olup olmadığı sorulduktan sonra </w:t>
            </w:r>
            <w:r w:rsidR="00637F8C">
              <w:rPr>
                <w:sz w:val="22"/>
                <w:szCs w:val="22"/>
              </w:rPr>
              <w:t>veliler</w:t>
            </w:r>
            <w:r w:rsidR="009E4631">
              <w:rPr>
                <w:sz w:val="22"/>
                <w:szCs w:val="22"/>
              </w:rPr>
              <w:t xml:space="preserve"> çocuklarıyla yakından ilgilendiği ve onları sahiplendiği için sınıf şube rehber öğretmeni </w:t>
            </w:r>
            <w:r w:rsidR="000A7281">
              <w:rPr>
                <w:sz w:val="22"/>
                <w:szCs w:val="22"/>
              </w:rPr>
              <w:t>.....................</w:t>
            </w:r>
            <w:r w:rsidR="009E4631">
              <w:rPr>
                <w:sz w:val="22"/>
                <w:szCs w:val="22"/>
              </w:rPr>
              <w:t>’ya teşekkür et</w:t>
            </w:r>
            <w:r w:rsidR="00637F8C">
              <w:rPr>
                <w:sz w:val="22"/>
                <w:szCs w:val="22"/>
              </w:rPr>
              <w:t>tiler.</w:t>
            </w:r>
          </w:p>
          <w:p w14:paraId="32F10BB3" w14:textId="77777777" w:rsidR="00637F8C" w:rsidRDefault="009E4631" w:rsidP="007B3D04">
            <w:pPr>
              <w:pStyle w:val="ListeParagraf"/>
              <w:ind w:left="0"/>
              <w:jc w:val="both"/>
              <w:rPr>
                <w:sz w:val="22"/>
                <w:szCs w:val="22"/>
              </w:rPr>
            </w:pPr>
            <w:r>
              <w:rPr>
                <w:sz w:val="22"/>
                <w:szCs w:val="22"/>
              </w:rPr>
              <w:t xml:space="preserve">  </w:t>
            </w:r>
          </w:p>
          <w:p w14:paraId="645AAD23" w14:textId="2441B29C" w:rsidR="009E4631" w:rsidRPr="009E4631" w:rsidRDefault="00637F8C" w:rsidP="007B3D04">
            <w:pPr>
              <w:pStyle w:val="ListeParagraf"/>
              <w:ind w:left="0"/>
              <w:jc w:val="both"/>
            </w:pPr>
            <w:r>
              <w:rPr>
                <w:sz w:val="22"/>
                <w:szCs w:val="22"/>
              </w:rPr>
              <w:t xml:space="preserve">  </w:t>
            </w:r>
            <w:r w:rsidR="009E4631" w:rsidRPr="009E4631">
              <w:rPr>
                <w:b/>
              </w:rPr>
              <w:t>1</w:t>
            </w:r>
            <w:r w:rsidR="002061BD">
              <w:rPr>
                <w:b/>
              </w:rPr>
              <w:t>0</w:t>
            </w:r>
            <w:r w:rsidR="009E4631" w:rsidRPr="009E4631">
              <w:rPr>
                <w:b/>
              </w:rPr>
              <w:t>.</w:t>
            </w:r>
            <w:r w:rsidR="009E4631" w:rsidRPr="009E4631">
              <w:rPr>
                <w:b/>
                <w:u w:val="single"/>
              </w:rPr>
              <w:t>Kapanış:</w:t>
            </w:r>
            <w:r w:rsidR="009E4631">
              <w:rPr>
                <w:b/>
                <w:u w:val="single"/>
              </w:rPr>
              <w:t xml:space="preserve">  </w:t>
            </w:r>
            <w:r w:rsidRPr="007231B6">
              <w:t xml:space="preserve">Sınıf Rehber Öğretmeni </w:t>
            </w:r>
            <w:r w:rsidR="000A7281">
              <w:t>.....................</w:t>
            </w:r>
            <w:r>
              <w:t xml:space="preserve">,gelen öğrenci velilerine katılımlarından dolayı teşekkür etti ,her ayın son haftası sınıf veli toplantısı yapılacağını duyurdu ve </w:t>
            </w:r>
            <w:r>
              <w:rPr>
                <w:sz w:val="22"/>
                <w:szCs w:val="22"/>
              </w:rPr>
              <w:t>toplantıyı bitir</w:t>
            </w:r>
            <w:r w:rsidRPr="00DE74F4">
              <w:rPr>
                <w:sz w:val="22"/>
                <w:szCs w:val="22"/>
              </w:rPr>
              <w:t>di.</w:t>
            </w:r>
          </w:p>
          <w:p w14:paraId="05B11320" w14:textId="77777777" w:rsidR="007B3D04" w:rsidRDefault="007B3D04" w:rsidP="007B3D04">
            <w:pPr>
              <w:pStyle w:val="ListeParagraf"/>
              <w:rPr>
                <w:b/>
              </w:rPr>
            </w:pPr>
          </w:p>
          <w:p w14:paraId="75376C51" w14:textId="77777777" w:rsidR="007B3D04" w:rsidRDefault="007B3D04" w:rsidP="007B3D04">
            <w:pPr>
              <w:pStyle w:val="ListeParagraf"/>
              <w:rPr>
                <w:b/>
              </w:rPr>
            </w:pPr>
          </w:p>
          <w:p w14:paraId="657EA6CD" w14:textId="77777777" w:rsidR="006E04B2" w:rsidRDefault="006E04B2" w:rsidP="007B3D04">
            <w:pPr>
              <w:pStyle w:val="ListeParagraf"/>
              <w:rPr>
                <w:b/>
              </w:rPr>
            </w:pPr>
          </w:p>
          <w:p w14:paraId="46D1FFEE" w14:textId="77777777" w:rsidR="007B3D04" w:rsidRDefault="00F36B9D" w:rsidP="007B3D04">
            <w:pPr>
              <w:pStyle w:val="ListeParagraf"/>
              <w:rPr>
                <w:b/>
                <w:sz w:val="28"/>
                <w:szCs w:val="28"/>
              </w:rPr>
            </w:pPr>
            <w:r>
              <w:rPr>
                <w:b/>
              </w:rPr>
              <w:t xml:space="preserve">           </w:t>
            </w:r>
            <w:r w:rsidR="007B3D04" w:rsidRPr="007E682A">
              <w:rPr>
                <w:b/>
                <w:sz w:val="28"/>
                <w:szCs w:val="28"/>
              </w:rPr>
              <w:t>ALINAN KARARLAR:</w:t>
            </w:r>
          </w:p>
          <w:p w14:paraId="0154382A" w14:textId="77777777" w:rsidR="007E682A" w:rsidRPr="007E682A" w:rsidRDefault="007E682A" w:rsidP="007B3D04">
            <w:pPr>
              <w:pStyle w:val="ListeParagraf"/>
              <w:rPr>
                <w:b/>
                <w:sz w:val="28"/>
                <w:szCs w:val="28"/>
              </w:rPr>
            </w:pPr>
          </w:p>
          <w:p w14:paraId="16FB498D" w14:textId="77777777" w:rsidR="007B3D04" w:rsidRPr="007E682A" w:rsidRDefault="007B3D04" w:rsidP="007B3D04">
            <w:pPr>
              <w:pStyle w:val="ListeParagraf"/>
              <w:ind w:left="0"/>
              <w:rPr>
                <w:sz w:val="28"/>
                <w:szCs w:val="28"/>
              </w:rPr>
            </w:pPr>
            <w:r w:rsidRPr="007E682A">
              <w:rPr>
                <w:b/>
                <w:sz w:val="28"/>
                <w:szCs w:val="28"/>
              </w:rPr>
              <w:t>1-</w:t>
            </w:r>
            <w:r w:rsidRPr="007E682A">
              <w:rPr>
                <w:sz w:val="28"/>
                <w:szCs w:val="28"/>
              </w:rPr>
              <w:t xml:space="preserve">Öğrenci devamsızlıkları veli ve okul </w:t>
            </w:r>
            <w:proofErr w:type="gramStart"/>
            <w:r w:rsidRPr="007E682A">
              <w:rPr>
                <w:sz w:val="28"/>
                <w:szCs w:val="28"/>
              </w:rPr>
              <w:t>işbirliğiyle</w:t>
            </w:r>
            <w:proofErr w:type="gramEnd"/>
            <w:r w:rsidRPr="007E682A">
              <w:rPr>
                <w:sz w:val="28"/>
                <w:szCs w:val="28"/>
              </w:rPr>
              <w:t xml:space="preserve"> takip edilecek.</w:t>
            </w:r>
          </w:p>
          <w:p w14:paraId="414152BB" w14:textId="77777777" w:rsidR="007B3D04" w:rsidRPr="007E682A" w:rsidRDefault="007B3D04" w:rsidP="007B3D04">
            <w:pPr>
              <w:pStyle w:val="ListeParagraf"/>
              <w:ind w:left="0"/>
              <w:rPr>
                <w:sz w:val="28"/>
                <w:szCs w:val="28"/>
              </w:rPr>
            </w:pPr>
            <w:r w:rsidRPr="007E682A">
              <w:rPr>
                <w:b/>
                <w:sz w:val="28"/>
                <w:szCs w:val="28"/>
              </w:rPr>
              <w:t>2-</w:t>
            </w:r>
            <w:r w:rsidR="009E4631">
              <w:rPr>
                <w:sz w:val="28"/>
                <w:szCs w:val="28"/>
              </w:rPr>
              <w:t>Öğrenciler</w:t>
            </w:r>
            <w:r w:rsidRPr="007E682A">
              <w:rPr>
                <w:sz w:val="28"/>
                <w:szCs w:val="28"/>
              </w:rPr>
              <w:t xml:space="preserve"> okula gelmeden önce verilen </w:t>
            </w:r>
            <w:r w:rsidR="009F749A">
              <w:rPr>
                <w:sz w:val="28"/>
                <w:szCs w:val="28"/>
              </w:rPr>
              <w:t xml:space="preserve">LGS </w:t>
            </w:r>
            <w:r w:rsidR="00637F8C">
              <w:rPr>
                <w:sz w:val="28"/>
                <w:szCs w:val="28"/>
              </w:rPr>
              <w:t xml:space="preserve">sınavlarına yönelik </w:t>
            </w:r>
            <w:r w:rsidRPr="007E682A">
              <w:rPr>
                <w:sz w:val="28"/>
                <w:szCs w:val="28"/>
              </w:rPr>
              <w:t xml:space="preserve">ders çalışma programına uygun olarak çalıştırılacak </w:t>
            </w:r>
            <w:r w:rsidR="00637F8C">
              <w:rPr>
                <w:sz w:val="28"/>
                <w:szCs w:val="28"/>
              </w:rPr>
              <w:t xml:space="preserve"> </w:t>
            </w:r>
            <w:r w:rsidRPr="007E682A">
              <w:rPr>
                <w:sz w:val="28"/>
                <w:szCs w:val="28"/>
              </w:rPr>
              <w:t>ve o günkü derslere evde hazırlık yapılacak.</w:t>
            </w:r>
          </w:p>
          <w:p w14:paraId="020FB13B" w14:textId="77777777" w:rsidR="007B3D04" w:rsidRDefault="00EC0132" w:rsidP="007B3D04">
            <w:pPr>
              <w:pStyle w:val="ListeParagraf"/>
              <w:ind w:left="0"/>
              <w:rPr>
                <w:sz w:val="28"/>
                <w:szCs w:val="28"/>
              </w:rPr>
            </w:pPr>
            <w:r>
              <w:rPr>
                <w:b/>
                <w:sz w:val="28"/>
                <w:szCs w:val="28"/>
              </w:rPr>
              <w:t>3</w:t>
            </w:r>
            <w:r w:rsidR="007B3D04" w:rsidRPr="007E682A">
              <w:rPr>
                <w:b/>
                <w:sz w:val="28"/>
                <w:szCs w:val="28"/>
              </w:rPr>
              <w:t>-</w:t>
            </w:r>
            <w:r w:rsidR="007B3D04" w:rsidRPr="007E682A">
              <w:rPr>
                <w:sz w:val="28"/>
                <w:szCs w:val="28"/>
              </w:rPr>
              <w:t>Öğrencilerin kılık-kıyafet ve temizliğine veliler daha hassas davranacak.</w:t>
            </w:r>
          </w:p>
          <w:p w14:paraId="2F0EE5C6" w14:textId="77777777" w:rsidR="00637F8C" w:rsidRDefault="00637F8C" w:rsidP="007B3D04">
            <w:pPr>
              <w:pStyle w:val="ListeParagraf"/>
              <w:ind w:left="0"/>
              <w:rPr>
                <w:sz w:val="28"/>
                <w:szCs w:val="28"/>
              </w:rPr>
            </w:pPr>
            <w:r w:rsidRPr="00637F8C">
              <w:rPr>
                <w:b/>
                <w:sz w:val="28"/>
                <w:szCs w:val="28"/>
              </w:rPr>
              <w:t>4-</w:t>
            </w:r>
            <w:r>
              <w:rPr>
                <w:sz w:val="28"/>
                <w:szCs w:val="28"/>
              </w:rPr>
              <w:t>Her ayın son haftası veli toplantısı yapılacak.</w:t>
            </w:r>
          </w:p>
          <w:p w14:paraId="69919F64" w14:textId="77777777" w:rsidR="00637F8C" w:rsidRPr="007E682A" w:rsidRDefault="00637F8C" w:rsidP="007B3D04">
            <w:pPr>
              <w:pStyle w:val="ListeParagraf"/>
              <w:ind w:left="0"/>
              <w:rPr>
                <w:sz w:val="28"/>
                <w:szCs w:val="28"/>
              </w:rPr>
            </w:pPr>
            <w:r w:rsidRPr="00637F8C">
              <w:rPr>
                <w:b/>
                <w:sz w:val="28"/>
                <w:szCs w:val="28"/>
              </w:rPr>
              <w:t>5-</w:t>
            </w:r>
            <w:r>
              <w:rPr>
                <w:sz w:val="28"/>
                <w:szCs w:val="28"/>
              </w:rPr>
              <w:t>Deneme sınavlarında dereceye giren öğrencilere çeşitli hediyeler verilecek.</w:t>
            </w:r>
          </w:p>
          <w:p w14:paraId="129CB498" w14:textId="77777777" w:rsidR="007B3D04" w:rsidRDefault="007B3D04" w:rsidP="007B3D04">
            <w:pPr>
              <w:pStyle w:val="ListeParagraf"/>
              <w:ind w:left="0"/>
            </w:pPr>
          </w:p>
          <w:p w14:paraId="20C8E8F6" w14:textId="77777777" w:rsidR="00F36B9D" w:rsidRDefault="00F36B9D" w:rsidP="007B3D04">
            <w:pPr>
              <w:pStyle w:val="ListeParagraf"/>
              <w:ind w:left="0"/>
            </w:pPr>
          </w:p>
          <w:p w14:paraId="569DF29E" w14:textId="77777777" w:rsidR="00F36B9D" w:rsidRDefault="00000000" w:rsidP="007B3D04">
            <w:pPr>
              <w:pStyle w:val="ListeParagraf"/>
              <w:ind w:left="0"/>
            </w:pPr>
            <w:hyperlink r:id="rId5" w:history="1">
              <w:r w:rsidR="00FA61C5" w:rsidRPr="008B082A">
                <w:rPr>
                  <w:rStyle w:val="Kpr"/>
                  <w:sz w:val="20"/>
                  <w:szCs w:val="20"/>
                </w:rPr>
                <w:t>https://www.sorubak.com</w:t>
              </w:r>
            </w:hyperlink>
            <w:r w:rsidR="00FA61C5">
              <w:rPr>
                <w:sz w:val="20"/>
                <w:szCs w:val="20"/>
              </w:rPr>
              <w:t xml:space="preserve"> </w:t>
            </w:r>
          </w:p>
          <w:p w14:paraId="0892A5FB" w14:textId="77777777" w:rsidR="00F36B9D" w:rsidRDefault="00F36B9D" w:rsidP="007B3D04">
            <w:pPr>
              <w:pStyle w:val="ListeParagraf"/>
              <w:ind w:left="0"/>
            </w:pPr>
          </w:p>
          <w:p w14:paraId="7CF63CC9" w14:textId="77777777" w:rsidR="00EC0132" w:rsidRDefault="00EC0132" w:rsidP="007B3D04">
            <w:pPr>
              <w:pStyle w:val="ListeParagraf"/>
              <w:ind w:left="0"/>
            </w:pPr>
          </w:p>
          <w:p w14:paraId="0D86EA7A" w14:textId="77777777" w:rsidR="00EC0132" w:rsidRDefault="00EC0132" w:rsidP="007B3D04">
            <w:pPr>
              <w:pStyle w:val="ListeParagraf"/>
              <w:ind w:left="0"/>
            </w:pPr>
          </w:p>
          <w:p w14:paraId="0BDDFCC0" w14:textId="77777777" w:rsidR="00EC0132" w:rsidRDefault="00EC0132" w:rsidP="007B3D04">
            <w:pPr>
              <w:pStyle w:val="ListeParagraf"/>
              <w:ind w:left="0"/>
            </w:pPr>
          </w:p>
          <w:p w14:paraId="5E360E97" w14:textId="77777777" w:rsidR="00EC0132" w:rsidRDefault="00EC0132" w:rsidP="007B3D04">
            <w:pPr>
              <w:pStyle w:val="ListeParagraf"/>
              <w:ind w:left="0"/>
            </w:pPr>
          </w:p>
          <w:p w14:paraId="5ADAA393" w14:textId="77777777" w:rsidR="007B3D04" w:rsidRDefault="007B3D04" w:rsidP="007B3D04">
            <w:pPr>
              <w:jc w:val="both"/>
            </w:pPr>
          </w:p>
          <w:p w14:paraId="10C22DC0" w14:textId="1F3E7736" w:rsidR="007B3D04" w:rsidRPr="007E682A" w:rsidRDefault="007B3D04" w:rsidP="007B3D04">
            <w:pPr>
              <w:jc w:val="both"/>
              <w:rPr>
                <w:sz w:val="28"/>
                <w:szCs w:val="28"/>
              </w:rPr>
            </w:pPr>
            <w:r>
              <w:t xml:space="preserve">                                     </w:t>
            </w:r>
            <w:r w:rsidR="007E682A">
              <w:t xml:space="preserve">            </w:t>
            </w:r>
            <w:r>
              <w:t xml:space="preserve">      </w:t>
            </w:r>
            <w:r w:rsidR="000A7281">
              <w:rPr>
                <w:sz w:val="28"/>
                <w:szCs w:val="28"/>
              </w:rPr>
              <w:t>.....................</w:t>
            </w:r>
          </w:p>
          <w:p w14:paraId="0461CF15" w14:textId="77777777" w:rsidR="006E04B2" w:rsidRPr="00EC0132" w:rsidRDefault="007B3D04" w:rsidP="00EC0132">
            <w:pPr>
              <w:jc w:val="both"/>
              <w:rPr>
                <w:sz w:val="28"/>
                <w:szCs w:val="28"/>
              </w:rPr>
            </w:pPr>
            <w:r w:rsidRPr="007E682A">
              <w:rPr>
                <w:sz w:val="28"/>
                <w:szCs w:val="28"/>
              </w:rPr>
              <w:t xml:space="preserve">                             8/ F Sınıfı Şube Rehber Öğretmeni</w:t>
            </w:r>
          </w:p>
          <w:p w14:paraId="3752122D" w14:textId="77777777" w:rsidR="006E04B2" w:rsidRDefault="006E04B2" w:rsidP="0019102B">
            <w:pPr>
              <w:jc w:val="center"/>
            </w:pPr>
          </w:p>
          <w:p w14:paraId="62900F01" w14:textId="77777777" w:rsidR="006E04B2" w:rsidRDefault="006E04B2" w:rsidP="0019102B">
            <w:pPr>
              <w:jc w:val="center"/>
            </w:pPr>
          </w:p>
          <w:p w14:paraId="4B9C7E37" w14:textId="77777777" w:rsidR="00F36B9D" w:rsidRPr="005F5C94" w:rsidRDefault="00F36B9D" w:rsidP="0019102B">
            <w:pPr>
              <w:jc w:val="center"/>
            </w:pPr>
          </w:p>
        </w:tc>
      </w:tr>
    </w:tbl>
    <w:p w14:paraId="7EF332A0" w14:textId="77777777" w:rsidR="007B3D04" w:rsidRDefault="007B3D04" w:rsidP="00AF0070">
      <w:pPr>
        <w:pStyle w:val="ListeParagraf"/>
        <w:ind w:left="0"/>
        <w:jc w:val="both"/>
        <w:rPr>
          <w:b/>
        </w:rPr>
      </w:pPr>
    </w:p>
    <w:sectPr w:rsidR="007B3D04" w:rsidSect="00794A67">
      <w:pgSz w:w="11906" w:h="16838"/>
      <w:pgMar w:top="993" w:right="1274"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A1A21"/>
    <w:multiLevelType w:val="hybridMultilevel"/>
    <w:tmpl w:val="1AEC4B96"/>
    <w:lvl w:ilvl="0" w:tplc="041F000F">
      <w:start w:val="1"/>
      <w:numFmt w:val="decimal"/>
      <w:lvlText w:val="%1."/>
      <w:lvlJc w:val="left"/>
      <w:pPr>
        <w:ind w:left="1425" w:hanging="360"/>
      </w:pPr>
      <w:rPr>
        <w:rFonts w:cs="Times New Roman"/>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1" w15:restartNumberingAfterBreak="0">
    <w:nsid w:val="02AA59BF"/>
    <w:multiLevelType w:val="hybridMultilevel"/>
    <w:tmpl w:val="63B8F97E"/>
    <w:lvl w:ilvl="0" w:tplc="82268972">
      <w:start w:val="5"/>
      <w:numFmt w:val="decimal"/>
      <w:lvlText w:val="%1-"/>
      <w:lvlJc w:val="left"/>
      <w:pPr>
        <w:ind w:left="1065" w:hanging="360"/>
      </w:pPr>
      <w:rPr>
        <w:rFonts w:cs="Times New Roman" w:hint="default"/>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2" w15:restartNumberingAfterBreak="0">
    <w:nsid w:val="07446590"/>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3" w15:restartNumberingAfterBreak="0">
    <w:nsid w:val="0EAA474A"/>
    <w:multiLevelType w:val="hybridMultilevel"/>
    <w:tmpl w:val="3AC27F36"/>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15:restartNumberingAfterBreak="0">
    <w:nsid w:val="132F255E"/>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5" w15:restartNumberingAfterBreak="0">
    <w:nsid w:val="1DD400BF"/>
    <w:multiLevelType w:val="hybridMultilevel"/>
    <w:tmpl w:val="7F00C49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15:restartNumberingAfterBreak="0">
    <w:nsid w:val="1E5F48E7"/>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7" w15:restartNumberingAfterBreak="0">
    <w:nsid w:val="1FF82976"/>
    <w:multiLevelType w:val="hybridMultilevel"/>
    <w:tmpl w:val="A6C68CB2"/>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305A2B98"/>
    <w:multiLevelType w:val="multilevel"/>
    <w:tmpl w:val="182A7F5A"/>
    <w:lvl w:ilvl="0">
      <w:start w:val="5"/>
      <w:numFmt w:val="decimal"/>
      <w:lvlText w:val="%1-"/>
      <w:lvlJc w:val="left"/>
      <w:pPr>
        <w:ind w:left="1770" w:hanging="360"/>
      </w:pPr>
      <w:rPr>
        <w:rFonts w:cs="Times New Roman" w:hint="default"/>
        <w:b/>
      </w:rPr>
    </w:lvl>
    <w:lvl w:ilvl="1">
      <w:start w:val="1"/>
      <w:numFmt w:val="lowerLetter"/>
      <w:lvlText w:val="%2."/>
      <w:lvlJc w:val="left"/>
      <w:pPr>
        <w:ind w:left="2145" w:hanging="360"/>
      </w:pPr>
      <w:rPr>
        <w:rFonts w:cs="Times New Roman"/>
      </w:rPr>
    </w:lvl>
    <w:lvl w:ilvl="2">
      <w:start w:val="1"/>
      <w:numFmt w:val="lowerRoman"/>
      <w:lvlText w:val="%3."/>
      <w:lvlJc w:val="right"/>
      <w:pPr>
        <w:ind w:left="2865" w:hanging="180"/>
      </w:pPr>
      <w:rPr>
        <w:rFonts w:cs="Times New Roman"/>
      </w:rPr>
    </w:lvl>
    <w:lvl w:ilvl="3">
      <w:start w:val="1"/>
      <w:numFmt w:val="decimal"/>
      <w:lvlText w:val="%4."/>
      <w:lvlJc w:val="left"/>
      <w:pPr>
        <w:ind w:left="3585" w:hanging="360"/>
      </w:pPr>
      <w:rPr>
        <w:rFonts w:cs="Times New Roman"/>
      </w:rPr>
    </w:lvl>
    <w:lvl w:ilvl="4">
      <w:start w:val="1"/>
      <w:numFmt w:val="lowerLetter"/>
      <w:lvlText w:val="%5."/>
      <w:lvlJc w:val="left"/>
      <w:pPr>
        <w:ind w:left="4305" w:hanging="360"/>
      </w:pPr>
      <w:rPr>
        <w:rFonts w:cs="Times New Roman"/>
      </w:rPr>
    </w:lvl>
    <w:lvl w:ilvl="5">
      <w:start w:val="1"/>
      <w:numFmt w:val="lowerRoman"/>
      <w:lvlText w:val="%6."/>
      <w:lvlJc w:val="right"/>
      <w:pPr>
        <w:ind w:left="5025" w:hanging="180"/>
      </w:pPr>
      <w:rPr>
        <w:rFonts w:cs="Times New Roman"/>
      </w:rPr>
    </w:lvl>
    <w:lvl w:ilvl="6">
      <w:start w:val="1"/>
      <w:numFmt w:val="decimal"/>
      <w:lvlText w:val="%7."/>
      <w:lvlJc w:val="left"/>
      <w:pPr>
        <w:ind w:left="5745" w:hanging="360"/>
      </w:pPr>
      <w:rPr>
        <w:rFonts w:cs="Times New Roman"/>
      </w:rPr>
    </w:lvl>
    <w:lvl w:ilvl="7">
      <w:start w:val="1"/>
      <w:numFmt w:val="lowerLetter"/>
      <w:lvlText w:val="%8."/>
      <w:lvlJc w:val="left"/>
      <w:pPr>
        <w:ind w:left="6465" w:hanging="360"/>
      </w:pPr>
      <w:rPr>
        <w:rFonts w:cs="Times New Roman"/>
      </w:rPr>
    </w:lvl>
    <w:lvl w:ilvl="8">
      <w:start w:val="1"/>
      <w:numFmt w:val="lowerRoman"/>
      <w:lvlText w:val="%9."/>
      <w:lvlJc w:val="right"/>
      <w:pPr>
        <w:ind w:left="7185" w:hanging="180"/>
      </w:pPr>
      <w:rPr>
        <w:rFonts w:cs="Times New Roman"/>
      </w:rPr>
    </w:lvl>
  </w:abstractNum>
  <w:abstractNum w:abstractNumId="9" w15:restartNumberingAfterBreak="0">
    <w:nsid w:val="4E4D1503"/>
    <w:multiLevelType w:val="hybridMultilevel"/>
    <w:tmpl w:val="988A7042"/>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15:restartNumberingAfterBreak="0">
    <w:nsid w:val="4F820602"/>
    <w:multiLevelType w:val="hybridMultilevel"/>
    <w:tmpl w:val="6F5EF87A"/>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15:restartNumberingAfterBreak="0">
    <w:nsid w:val="62940574"/>
    <w:multiLevelType w:val="hybridMultilevel"/>
    <w:tmpl w:val="26FAC742"/>
    <w:lvl w:ilvl="0" w:tplc="40FC5008">
      <w:start w:val="5"/>
      <w:numFmt w:val="decimal"/>
      <w:lvlText w:val="%1-"/>
      <w:lvlJc w:val="left"/>
      <w:pPr>
        <w:ind w:left="1770" w:hanging="360"/>
      </w:pPr>
      <w:rPr>
        <w:rFonts w:cs="Times New Roman" w:hint="default"/>
        <w:b/>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12" w15:restartNumberingAfterBreak="0">
    <w:nsid w:val="66F87A37"/>
    <w:multiLevelType w:val="singleLevel"/>
    <w:tmpl w:val="041F000F"/>
    <w:lvl w:ilvl="0">
      <w:start w:val="1"/>
      <w:numFmt w:val="decimal"/>
      <w:lvlText w:val="%1."/>
      <w:lvlJc w:val="left"/>
      <w:pPr>
        <w:tabs>
          <w:tab w:val="num" w:pos="360"/>
        </w:tabs>
        <w:ind w:left="360" w:hanging="360"/>
      </w:pPr>
      <w:rPr>
        <w:rFonts w:cs="Times New Roman"/>
      </w:rPr>
    </w:lvl>
  </w:abstractNum>
  <w:abstractNum w:abstractNumId="13" w15:restartNumberingAfterBreak="0">
    <w:nsid w:val="7282472B"/>
    <w:multiLevelType w:val="hybridMultilevel"/>
    <w:tmpl w:val="182A7F5A"/>
    <w:lvl w:ilvl="0" w:tplc="40FC5008">
      <w:start w:val="5"/>
      <w:numFmt w:val="decimal"/>
      <w:lvlText w:val="%1-"/>
      <w:lvlJc w:val="left"/>
      <w:pPr>
        <w:ind w:left="2062" w:hanging="360"/>
      </w:pPr>
      <w:rPr>
        <w:rFonts w:cs="Times New Roman" w:hint="default"/>
        <w:b/>
      </w:rPr>
    </w:lvl>
    <w:lvl w:ilvl="1" w:tplc="041F0019">
      <w:start w:val="1"/>
      <w:numFmt w:val="lowerLetter"/>
      <w:lvlText w:val="%2."/>
      <w:lvlJc w:val="left"/>
      <w:pPr>
        <w:ind w:left="2437" w:hanging="360"/>
      </w:pPr>
      <w:rPr>
        <w:rFonts w:cs="Times New Roman"/>
      </w:rPr>
    </w:lvl>
    <w:lvl w:ilvl="2" w:tplc="041F001B" w:tentative="1">
      <w:start w:val="1"/>
      <w:numFmt w:val="lowerRoman"/>
      <w:lvlText w:val="%3."/>
      <w:lvlJc w:val="right"/>
      <w:pPr>
        <w:ind w:left="3157" w:hanging="180"/>
      </w:pPr>
      <w:rPr>
        <w:rFonts w:cs="Times New Roman"/>
      </w:rPr>
    </w:lvl>
    <w:lvl w:ilvl="3" w:tplc="041F000F" w:tentative="1">
      <w:start w:val="1"/>
      <w:numFmt w:val="decimal"/>
      <w:lvlText w:val="%4."/>
      <w:lvlJc w:val="left"/>
      <w:pPr>
        <w:ind w:left="3877" w:hanging="360"/>
      </w:pPr>
      <w:rPr>
        <w:rFonts w:cs="Times New Roman"/>
      </w:rPr>
    </w:lvl>
    <w:lvl w:ilvl="4" w:tplc="041F0019" w:tentative="1">
      <w:start w:val="1"/>
      <w:numFmt w:val="lowerLetter"/>
      <w:lvlText w:val="%5."/>
      <w:lvlJc w:val="left"/>
      <w:pPr>
        <w:ind w:left="4597" w:hanging="360"/>
      </w:pPr>
      <w:rPr>
        <w:rFonts w:cs="Times New Roman"/>
      </w:rPr>
    </w:lvl>
    <w:lvl w:ilvl="5" w:tplc="041F001B" w:tentative="1">
      <w:start w:val="1"/>
      <w:numFmt w:val="lowerRoman"/>
      <w:lvlText w:val="%6."/>
      <w:lvlJc w:val="right"/>
      <w:pPr>
        <w:ind w:left="5317" w:hanging="180"/>
      </w:pPr>
      <w:rPr>
        <w:rFonts w:cs="Times New Roman"/>
      </w:rPr>
    </w:lvl>
    <w:lvl w:ilvl="6" w:tplc="041F000F" w:tentative="1">
      <w:start w:val="1"/>
      <w:numFmt w:val="decimal"/>
      <w:lvlText w:val="%7."/>
      <w:lvlJc w:val="left"/>
      <w:pPr>
        <w:ind w:left="6037" w:hanging="360"/>
      </w:pPr>
      <w:rPr>
        <w:rFonts w:cs="Times New Roman"/>
      </w:rPr>
    </w:lvl>
    <w:lvl w:ilvl="7" w:tplc="041F0019" w:tentative="1">
      <w:start w:val="1"/>
      <w:numFmt w:val="lowerLetter"/>
      <w:lvlText w:val="%8."/>
      <w:lvlJc w:val="left"/>
      <w:pPr>
        <w:ind w:left="6757" w:hanging="360"/>
      </w:pPr>
      <w:rPr>
        <w:rFonts w:cs="Times New Roman"/>
      </w:rPr>
    </w:lvl>
    <w:lvl w:ilvl="8" w:tplc="041F001B" w:tentative="1">
      <w:start w:val="1"/>
      <w:numFmt w:val="lowerRoman"/>
      <w:lvlText w:val="%9."/>
      <w:lvlJc w:val="right"/>
      <w:pPr>
        <w:ind w:left="7477" w:hanging="180"/>
      </w:pPr>
      <w:rPr>
        <w:rFonts w:cs="Times New Roman"/>
      </w:rPr>
    </w:lvl>
  </w:abstractNum>
  <w:num w:numId="1" w16cid:durableId="402336614">
    <w:abstractNumId w:val="0"/>
  </w:num>
  <w:num w:numId="2" w16cid:durableId="1190070076">
    <w:abstractNumId w:val="4"/>
  </w:num>
  <w:num w:numId="3" w16cid:durableId="790899371">
    <w:abstractNumId w:val="12"/>
  </w:num>
  <w:num w:numId="4" w16cid:durableId="453452480">
    <w:abstractNumId w:val="6"/>
  </w:num>
  <w:num w:numId="5" w16cid:durableId="521357100">
    <w:abstractNumId w:val="3"/>
  </w:num>
  <w:num w:numId="6" w16cid:durableId="766853746">
    <w:abstractNumId w:val="2"/>
  </w:num>
  <w:num w:numId="7" w16cid:durableId="1166048123">
    <w:abstractNumId w:val="10"/>
  </w:num>
  <w:num w:numId="8" w16cid:durableId="123743852">
    <w:abstractNumId w:val="7"/>
  </w:num>
  <w:num w:numId="9" w16cid:durableId="1275553392">
    <w:abstractNumId w:val="9"/>
  </w:num>
  <w:num w:numId="10" w16cid:durableId="740635361">
    <w:abstractNumId w:val="1"/>
  </w:num>
  <w:num w:numId="11" w16cid:durableId="587736101">
    <w:abstractNumId w:val="13"/>
  </w:num>
  <w:num w:numId="12" w16cid:durableId="258146728">
    <w:abstractNumId w:val="11"/>
  </w:num>
  <w:num w:numId="13" w16cid:durableId="291373553">
    <w:abstractNumId w:val="8"/>
  </w:num>
  <w:num w:numId="14" w16cid:durableId="122946438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NotTrackMoves/>
  <w:defaultTabStop w:val="709"/>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2A2957"/>
    <w:rsid w:val="000032D6"/>
    <w:rsid w:val="00032934"/>
    <w:rsid w:val="00061190"/>
    <w:rsid w:val="00062980"/>
    <w:rsid w:val="000846F2"/>
    <w:rsid w:val="000A7281"/>
    <w:rsid w:val="000B305F"/>
    <w:rsid w:val="000D0822"/>
    <w:rsid w:val="0010270A"/>
    <w:rsid w:val="00103274"/>
    <w:rsid w:val="001169B0"/>
    <w:rsid w:val="001370AB"/>
    <w:rsid w:val="00140751"/>
    <w:rsid w:val="00162D7D"/>
    <w:rsid w:val="001B0EB7"/>
    <w:rsid w:val="001B136A"/>
    <w:rsid w:val="002061BD"/>
    <w:rsid w:val="00223D90"/>
    <w:rsid w:val="002446D2"/>
    <w:rsid w:val="002477D3"/>
    <w:rsid w:val="002809C8"/>
    <w:rsid w:val="00292729"/>
    <w:rsid w:val="002A2957"/>
    <w:rsid w:val="002A6F32"/>
    <w:rsid w:val="002B1256"/>
    <w:rsid w:val="002C7752"/>
    <w:rsid w:val="002D7F55"/>
    <w:rsid w:val="00312CE3"/>
    <w:rsid w:val="00361D21"/>
    <w:rsid w:val="003965E3"/>
    <w:rsid w:val="003E34D0"/>
    <w:rsid w:val="003E722B"/>
    <w:rsid w:val="0041549C"/>
    <w:rsid w:val="00422ED1"/>
    <w:rsid w:val="00460F8E"/>
    <w:rsid w:val="00470436"/>
    <w:rsid w:val="00477098"/>
    <w:rsid w:val="00482532"/>
    <w:rsid w:val="00486217"/>
    <w:rsid w:val="004B557D"/>
    <w:rsid w:val="00517C46"/>
    <w:rsid w:val="00525394"/>
    <w:rsid w:val="0053305A"/>
    <w:rsid w:val="00542056"/>
    <w:rsid w:val="00584103"/>
    <w:rsid w:val="00596F5B"/>
    <w:rsid w:val="005D01CA"/>
    <w:rsid w:val="0062539E"/>
    <w:rsid w:val="00637F8C"/>
    <w:rsid w:val="00643357"/>
    <w:rsid w:val="006775B3"/>
    <w:rsid w:val="00687859"/>
    <w:rsid w:val="006B4F99"/>
    <w:rsid w:val="006B6D03"/>
    <w:rsid w:val="006E04B2"/>
    <w:rsid w:val="006F53C6"/>
    <w:rsid w:val="007209E3"/>
    <w:rsid w:val="007231B6"/>
    <w:rsid w:val="00794A67"/>
    <w:rsid w:val="007B3D04"/>
    <w:rsid w:val="007E682A"/>
    <w:rsid w:val="00801B47"/>
    <w:rsid w:val="008225F5"/>
    <w:rsid w:val="0088082E"/>
    <w:rsid w:val="008A34F3"/>
    <w:rsid w:val="008E30E4"/>
    <w:rsid w:val="008F013C"/>
    <w:rsid w:val="00900C72"/>
    <w:rsid w:val="00916B54"/>
    <w:rsid w:val="0094250D"/>
    <w:rsid w:val="00953D9C"/>
    <w:rsid w:val="009544BE"/>
    <w:rsid w:val="009676B0"/>
    <w:rsid w:val="00983A10"/>
    <w:rsid w:val="009B0A76"/>
    <w:rsid w:val="009B27C1"/>
    <w:rsid w:val="009B4D05"/>
    <w:rsid w:val="009C7131"/>
    <w:rsid w:val="009E4631"/>
    <w:rsid w:val="009F5804"/>
    <w:rsid w:val="009F749A"/>
    <w:rsid w:val="00A3696D"/>
    <w:rsid w:val="00A41EBD"/>
    <w:rsid w:val="00A57F89"/>
    <w:rsid w:val="00A81EB5"/>
    <w:rsid w:val="00A82579"/>
    <w:rsid w:val="00AC76BC"/>
    <w:rsid w:val="00AD1D15"/>
    <w:rsid w:val="00AD6093"/>
    <w:rsid w:val="00AF0070"/>
    <w:rsid w:val="00AF30C0"/>
    <w:rsid w:val="00B074B1"/>
    <w:rsid w:val="00B16F7D"/>
    <w:rsid w:val="00B369CB"/>
    <w:rsid w:val="00BC4E56"/>
    <w:rsid w:val="00BE5E76"/>
    <w:rsid w:val="00C44644"/>
    <w:rsid w:val="00C455CD"/>
    <w:rsid w:val="00C5476B"/>
    <w:rsid w:val="00C8502A"/>
    <w:rsid w:val="00C943C1"/>
    <w:rsid w:val="00CA541A"/>
    <w:rsid w:val="00CC5606"/>
    <w:rsid w:val="00CD3926"/>
    <w:rsid w:val="00CF082D"/>
    <w:rsid w:val="00CF77DE"/>
    <w:rsid w:val="00D5173C"/>
    <w:rsid w:val="00D53365"/>
    <w:rsid w:val="00D6074C"/>
    <w:rsid w:val="00D63F07"/>
    <w:rsid w:val="00D83B32"/>
    <w:rsid w:val="00D920E7"/>
    <w:rsid w:val="00DD5615"/>
    <w:rsid w:val="00DE74F4"/>
    <w:rsid w:val="00DE7911"/>
    <w:rsid w:val="00E07EAB"/>
    <w:rsid w:val="00E170DD"/>
    <w:rsid w:val="00E615E4"/>
    <w:rsid w:val="00EB2BD0"/>
    <w:rsid w:val="00EC0132"/>
    <w:rsid w:val="00ED1C25"/>
    <w:rsid w:val="00EE5ECA"/>
    <w:rsid w:val="00F20F0B"/>
    <w:rsid w:val="00F22DC4"/>
    <w:rsid w:val="00F36B9D"/>
    <w:rsid w:val="00F747F1"/>
    <w:rsid w:val="00F97E7F"/>
    <w:rsid w:val="00FA61C5"/>
    <w:rsid w:val="00FB4A35"/>
    <w:rsid w:val="00FE441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0E94913"/>
  <w15:docId w15:val="{87211B3E-533D-4FEC-9289-E956F2890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295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2A2957"/>
    <w:pPr>
      <w:spacing w:before="100" w:beforeAutospacing="1" w:after="100" w:afterAutospacing="1"/>
    </w:pPr>
  </w:style>
  <w:style w:type="character" w:customStyle="1" w:styleId="GvdeMetniChar">
    <w:name w:val="Gövde Metni Char"/>
    <w:link w:val="GvdeMetni"/>
    <w:uiPriority w:val="99"/>
    <w:locked/>
    <w:rsid w:val="002A2957"/>
    <w:rPr>
      <w:rFonts w:ascii="Times New Roman" w:hAnsi="Times New Roman" w:cs="Times New Roman"/>
      <w:sz w:val="24"/>
      <w:szCs w:val="24"/>
      <w:lang w:eastAsia="tr-TR"/>
    </w:rPr>
  </w:style>
  <w:style w:type="character" w:styleId="Gl">
    <w:name w:val="Strong"/>
    <w:uiPriority w:val="99"/>
    <w:qFormat/>
    <w:rsid w:val="002A2957"/>
    <w:rPr>
      <w:rFonts w:cs="Times New Roman"/>
      <w:b/>
      <w:bCs/>
    </w:rPr>
  </w:style>
  <w:style w:type="paragraph" w:styleId="ListeParagraf">
    <w:name w:val="List Paragraph"/>
    <w:basedOn w:val="Normal"/>
    <w:uiPriority w:val="99"/>
    <w:qFormat/>
    <w:rsid w:val="002A2957"/>
    <w:pPr>
      <w:ind w:left="720"/>
      <w:contextualSpacing/>
    </w:pPr>
  </w:style>
  <w:style w:type="paragraph" w:styleId="AralkYok">
    <w:name w:val="No Spacing"/>
    <w:uiPriority w:val="1"/>
    <w:qFormat/>
    <w:rsid w:val="00312CE3"/>
    <w:rPr>
      <w:rFonts w:ascii="Times New Roman" w:eastAsia="Times New Roman" w:hAnsi="Times New Roman"/>
      <w:sz w:val="24"/>
      <w:szCs w:val="24"/>
    </w:rPr>
  </w:style>
  <w:style w:type="character" w:styleId="Kpr">
    <w:name w:val="Hyperlink"/>
    <w:unhideWhenUsed/>
    <w:rsid w:val="003965E3"/>
    <w:rPr>
      <w:color w:val="0000FF"/>
      <w:u w:val="single"/>
    </w:rPr>
  </w:style>
  <w:style w:type="paragraph" w:customStyle="1" w:styleId="listparagraph">
    <w:name w:val="listparagraph"/>
    <w:basedOn w:val="Normal"/>
    <w:rsid w:val="00470436"/>
    <w:pPr>
      <w:spacing w:before="100" w:beforeAutospacing="1" w:after="100" w:afterAutospacing="1"/>
    </w:pPr>
  </w:style>
  <w:style w:type="paragraph" w:styleId="BalonMetni">
    <w:name w:val="Balloon Text"/>
    <w:basedOn w:val="Normal"/>
    <w:link w:val="BalonMetniChar"/>
    <w:uiPriority w:val="99"/>
    <w:semiHidden/>
    <w:unhideWhenUsed/>
    <w:rsid w:val="00F22DC4"/>
    <w:rPr>
      <w:rFonts w:ascii="Tahoma" w:hAnsi="Tahoma" w:cs="Tahoma"/>
      <w:sz w:val="16"/>
      <w:szCs w:val="16"/>
    </w:rPr>
  </w:style>
  <w:style w:type="character" w:customStyle="1" w:styleId="BalonMetniChar">
    <w:name w:val="Balon Metni Char"/>
    <w:link w:val="BalonMetni"/>
    <w:uiPriority w:val="99"/>
    <w:semiHidden/>
    <w:rsid w:val="00F22DC4"/>
    <w:rPr>
      <w:rFonts w:ascii="Tahoma" w:eastAsia="Times New Roman" w:hAnsi="Tahoma" w:cs="Tahoma"/>
      <w:sz w:val="16"/>
      <w:szCs w:val="16"/>
    </w:rPr>
  </w:style>
  <w:style w:type="table" w:styleId="TabloKlavuzu">
    <w:name w:val="Table Grid"/>
    <w:basedOn w:val="NormalTablo"/>
    <w:uiPriority w:val="59"/>
    <w:locked/>
    <w:rsid w:val="007B3D04"/>
    <w:rPr>
      <w:rFonts w:ascii="Times New Roman" w:eastAsiaTheme="minorHAnsi"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14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1201</Words>
  <Characters>6851</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2009 - 20010 EĞİTİM-ÖĞRETİM YILI</vt:lpstr>
    </vt:vector>
  </TitlesOfParts>
  <Manager>https://www.sorubak.com</Manager>
  <Company/>
  <LinksUpToDate>false</LinksUpToDate>
  <CharactersWithSpaces>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cp:lastPrinted>2016-03-05T22:44:00Z</cp:lastPrinted>
  <dcterms:created xsi:type="dcterms:W3CDTF">2016-03-07T13:04:00Z</dcterms:created>
  <dcterms:modified xsi:type="dcterms:W3CDTF">2024-01-27T08:54:00Z</dcterms:modified>
  <cp:category>https://www.sorubak.com</cp:category>
</cp:coreProperties>
</file>