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1F4E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D350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1F4E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D350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D55291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E26B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340A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34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61F17" w14:paraId="72BFACFB" w14:textId="77777777" w:rsidTr="00447300">
        <w:tc>
          <w:tcPr>
            <w:tcW w:w="4957" w:type="dxa"/>
            <w:gridSpan w:val="2"/>
          </w:tcPr>
          <w:p w14:paraId="5CD277C8" w14:textId="2457F432" w:rsidR="00CD3500" w:rsidRPr="00961F17" w:rsidRDefault="00961F17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Şehit sahabiler kimlerdir? 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F6EFB7" w14:textId="77777777" w:rsidR="006340A5" w:rsidRPr="00961F17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6BE5F" w14:textId="77777777" w:rsidR="006340A5" w:rsidRPr="00961F17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BA93A" w14:textId="77777777" w:rsidR="006340A5" w:rsidRPr="00961F17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4D290" w14:textId="77777777" w:rsidR="006340A5" w:rsidRPr="00961F17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D7E0" w14:textId="77777777" w:rsidR="00CD3500" w:rsidRPr="00961F17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8F69D" w14:textId="77777777" w:rsidR="00CD3500" w:rsidRPr="00961F17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15B89" w14:textId="77777777" w:rsidR="00CD3500" w:rsidRPr="00961F17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A157E" w14:textId="77777777" w:rsidR="00A208F6" w:rsidRPr="00961F17" w:rsidRDefault="00A208F6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2922" w14:textId="77777777" w:rsidR="00CD3500" w:rsidRPr="00961F17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B9E8B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905ED" w14:textId="77777777" w:rsidR="00961F17" w:rsidRPr="00961F17" w:rsidRDefault="00961F17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A8B9F12" w:rsidR="00CD3500" w:rsidRPr="00961F17" w:rsidRDefault="00CD3500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7BB8C28" w:rsidR="0032016B" w:rsidRPr="00961F17" w:rsidRDefault="00961F1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Sahabilerin İslam davetinin yayılmasındaki rolü nedir? Örnek vererek kısaca anlatınız</w:t>
            </w:r>
          </w:p>
        </w:tc>
      </w:tr>
    </w:tbl>
    <w:p w14:paraId="1B459CDF" w14:textId="1FE04A01" w:rsidR="00464499" w:rsidRPr="00961F1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961F1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61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961F1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019B37A" w14:textId="77777777" w:rsidR="00961F17" w:rsidRPr="00961F17" w:rsidRDefault="00961F17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“İlim talep etmek için yola çıkan kimse, dönünceye kadar Allah yolundadır.” </w:t>
            </w:r>
          </w:p>
          <w:p w14:paraId="533D8384" w14:textId="530EF23E" w:rsidR="00961F17" w:rsidRPr="00961F17" w:rsidRDefault="00961F17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Tirmizî, İlim, 2; İbn-i Mâce, Mukaddime, 17. </w:t>
            </w:r>
          </w:p>
          <w:p w14:paraId="36B39496" w14:textId="77777777" w:rsidR="00734507" w:rsidRDefault="00961F17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hadisten ne gibi ilke mesajlar çıkarabiliriz ?</w:t>
            </w:r>
          </w:p>
          <w:p w14:paraId="28DE043A" w14:textId="77777777" w:rsidR="00961F17" w:rsidRDefault="00961F17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54C0EA" w14:textId="77777777" w:rsidR="00961F17" w:rsidRDefault="00961F17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096A6F53" w:rsidR="00961F17" w:rsidRPr="00961F17" w:rsidRDefault="00961F17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DCC1095" w14:textId="1DAABC35" w:rsidR="00CD3500" w:rsidRPr="00961F17" w:rsidRDefault="00961F17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Alim </w:t>
            </w:r>
            <w:r w:rsidR="00A208F6"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8F6"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208F6" w:rsidRPr="00961F17">
              <w:rPr>
                <w:rFonts w:ascii="Times New Roman" w:hAnsi="Times New Roman" w:cs="Times New Roman"/>
                <w:sz w:val="24"/>
                <w:szCs w:val="24"/>
              </w:rPr>
              <w:t>ahabiler</w:t>
            </w:r>
            <w:r w:rsidR="00A208F6"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kimlerdir? Yazınız</w:t>
            </w:r>
          </w:p>
          <w:p w14:paraId="3993A897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A52947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89AE63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E40C83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2EBF40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39A0F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F4E821" w14:textId="77777777" w:rsidR="00CD3500" w:rsidRPr="00961F17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48C750" w14:textId="77777777" w:rsidR="00A208F6" w:rsidRPr="00961F17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5B71D2" w14:textId="77777777" w:rsidR="00A208F6" w:rsidRPr="00961F17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33716" w14:textId="77777777" w:rsidR="00A208F6" w:rsidRPr="00961F17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C2156EC" w:rsidR="00A208F6" w:rsidRPr="00961F17" w:rsidRDefault="00A208F6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961F1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961F17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DF1BA5" w14:textId="77777777" w:rsidR="006340A5" w:rsidRPr="00961F17" w:rsidRDefault="006340A5" w:rsidP="00F619DC">
      <w:pPr>
        <w:rPr>
          <w:rFonts w:ascii="Times New Roman" w:hAnsi="Times New Roman" w:cs="Times New Roman"/>
          <w:sz w:val="24"/>
          <w:szCs w:val="24"/>
        </w:rPr>
      </w:pPr>
    </w:p>
    <w:p w14:paraId="682FAFDA" w14:textId="77777777" w:rsidR="006340A5" w:rsidRPr="00961F17" w:rsidRDefault="006340A5" w:rsidP="00F619DC">
      <w:pPr>
        <w:rPr>
          <w:rFonts w:ascii="Times New Roman" w:hAnsi="Times New Roman" w:cs="Times New Roman"/>
          <w:sz w:val="24"/>
          <w:szCs w:val="24"/>
        </w:rPr>
      </w:pPr>
    </w:p>
    <w:p w14:paraId="142D97DA" w14:textId="77777777" w:rsidR="00A208F6" w:rsidRPr="00961F17" w:rsidRDefault="00A208F6" w:rsidP="00F619DC">
      <w:pPr>
        <w:rPr>
          <w:rFonts w:ascii="Times New Roman" w:hAnsi="Times New Roman" w:cs="Times New Roman"/>
          <w:sz w:val="24"/>
          <w:szCs w:val="24"/>
        </w:rPr>
      </w:pPr>
    </w:p>
    <w:p w14:paraId="602FA967" w14:textId="77777777" w:rsidR="00A208F6" w:rsidRPr="00961F17" w:rsidRDefault="00A208F6" w:rsidP="00F619DC">
      <w:pPr>
        <w:rPr>
          <w:rFonts w:ascii="Times New Roman" w:hAnsi="Times New Roman" w:cs="Times New Roman"/>
          <w:sz w:val="24"/>
          <w:szCs w:val="24"/>
        </w:rPr>
      </w:pPr>
    </w:p>
    <w:p w14:paraId="078DE983" w14:textId="77777777" w:rsidR="00A208F6" w:rsidRPr="00961F17" w:rsidRDefault="00A208F6" w:rsidP="00F619DC">
      <w:pPr>
        <w:rPr>
          <w:rFonts w:ascii="Times New Roman" w:hAnsi="Times New Roman" w:cs="Times New Roman"/>
          <w:sz w:val="24"/>
          <w:szCs w:val="24"/>
        </w:rPr>
      </w:pPr>
    </w:p>
    <w:p w14:paraId="4A50AD34" w14:textId="77777777" w:rsidR="00A208F6" w:rsidRPr="00961F17" w:rsidRDefault="00A208F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61F1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61F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61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61F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61F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F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61F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61F17" w14:paraId="3C0077EB" w14:textId="77777777" w:rsidTr="00DE536E">
        <w:tc>
          <w:tcPr>
            <w:tcW w:w="4957" w:type="dxa"/>
            <w:gridSpan w:val="2"/>
          </w:tcPr>
          <w:p w14:paraId="65F78780" w14:textId="77777777" w:rsidR="00961F17" w:rsidRPr="00961F17" w:rsidRDefault="00961F1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“... Hiç bilenlerle bilmeyenler bir olur mu?” </w:t>
            </w:r>
          </w:p>
          <w:p w14:paraId="19E07C59" w14:textId="6E343DD4" w:rsidR="00961F17" w:rsidRPr="00961F17" w:rsidRDefault="00961F1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Zümer suresi, 9. ayet.</w:t>
            </w:r>
          </w:p>
          <w:p w14:paraId="0AF7D088" w14:textId="12567558" w:rsidR="00CD3500" w:rsidRPr="00961F17" w:rsidRDefault="00961F1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ayette verilmek istenen mesaj nedir?</w:t>
            </w:r>
          </w:p>
          <w:p w14:paraId="1E227CBC" w14:textId="77777777" w:rsidR="00CD3500" w:rsidRPr="00961F17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18CE2" w14:textId="77777777" w:rsidR="00CD3500" w:rsidRPr="00961F17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9214A" w14:textId="77777777" w:rsidR="00CD3500" w:rsidRPr="00961F17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0166786" w:rsidR="00CD3500" w:rsidRPr="00961F17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D415A4" w14:textId="77777777" w:rsidR="006B2C3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Sadaka ve infak kavramlarını bir örnekle açıklayınız.</w:t>
            </w:r>
          </w:p>
          <w:p w14:paraId="71EF3E47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91F0B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1789C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A91E2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C5E2F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5B437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B9578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92C2E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4DCE5" w14:textId="77777777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3928179F" w:rsidR="00961F17" w:rsidRPr="00961F17" w:rsidRDefault="00961F1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2545E23" w14:textId="77777777" w:rsidR="002A19A6" w:rsidRPr="00961F17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61F1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61F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61F17" w14:paraId="0C299948" w14:textId="77777777" w:rsidTr="006368F8">
        <w:tc>
          <w:tcPr>
            <w:tcW w:w="4957" w:type="dxa"/>
            <w:gridSpan w:val="2"/>
          </w:tcPr>
          <w:p w14:paraId="6BCA25CA" w14:textId="4E57CCB6" w:rsidR="00CD3500" w:rsidRPr="00961F17" w:rsidRDefault="00961F1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Peygamberimiz (s.a.v.) adaleti sağlamada hangi ilkelere önem vermiştir? 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1C2D1A" w14:textId="77777777" w:rsidR="00CD3500" w:rsidRPr="00961F17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C89C4" w14:textId="77777777" w:rsidR="00CD3500" w:rsidRPr="00961F17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603B4" w14:textId="77777777" w:rsidR="00CD3500" w:rsidRPr="00961F17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53E3F" w14:textId="77777777" w:rsidR="00CD3500" w:rsidRPr="00961F17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A88BF" w14:textId="77777777" w:rsid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D382C" w14:textId="77777777" w:rsidR="00681CE0" w:rsidRDefault="00681CE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B4FF7" w14:textId="77777777" w:rsidR="00681CE0" w:rsidRPr="00961F17" w:rsidRDefault="00681CE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B7379" w14:textId="77777777" w:rsidR="00CD3500" w:rsidRPr="00961F17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31F8E78" w:rsidR="00CD3500" w:rsidRPr="00961F17" w:rsidRDefault="00CD3500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D1B9531" w:rsidR="00AD34CC" w:rsidRPr="00961F17" w:rsidRDefault="00A208F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Peygamberimizin (s.a.v.) sade yaşantısına bir örnek veriniz.</w:t>
            </w:r>
          </w:p>
        </w:tc>
      </w:tr>
    </w:tbl>
    <w:p w14:paraId="0984D7C5" w14:textId="77777777" w:rsidR="006368F8" w:rsidRPr="00961F1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961F1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61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61F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61F17" w14:paraId="6EFDE41F" w14:textId="77777777" w:rsidTr="00992506">
        <w:tc>
          <w:tcPr>
            <w:tcW w:w="4952" w:type="dxa"/>
            <w:gridSpan w:val="2"/>
          </w:tcPr>
          <w:p w14:paraId="51F593D8" w14:textId="77777777" w:rsidR="00961F17" w:rsidRPr="00961F17" w:rsidRDefault="00961F17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“... Hiç bilenlerle bilmeyenler bir olur mu?”</w:t>
            </w:r>
          </w:p>
          <w:p w14:paraId="297F3FB0" w14:textId="58BD509E" w:rsidR="00961F17" w:rsidRPr="00961F17" w:rsidRDefault="00961F17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 xml:space="preserve"> Zümer suresi, 9. ayet. </w:t>
            </w:r>
          </w:p>
          <w:p w14:paraId="4A80D3FB" w14:textId="4E12276C" w:rsidR="00CD3500" w:rsidRPr="00961F17" w:rsidRDefault="00961F17" w:rsidP="00E01AD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ayette verilmek istenen mesaj nedir?</w:t>
            </w:r>
          </w:p>
          <w:p w14:paraId="7C54460C" w14:textId="13191913" w:rsidR="00CD3500" w:rsidRPr="00961F17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A778694" w14:textId="02F1D4F4" w:rsidR="006340A5" w:rsidRPr="00961F17" w:rsidRDefault="00A208F6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F17">
              <w:rPr>
                <w:rFonts w:ascii="Times New Roman" w:hAnsi="Times New Roman" w:cs="Times New Roman"/>
                <w:sz w:val="24"/>
                <w:szCs w:val="24"/>
              </w:rPr>
              <w:t>Peygamberimizin (s.a.v.) dünya ahiret dengesini gözetmesi ile ilgili uygulamalarından bir örnek yazınız.</w:t>
            </w:r>
          </w:p>
          <w:p w14:paraId="134D1671" w14:textId="77777777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AEC75" w14:textId="77777777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6176A4" w14:textId="77777777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1FB89" w14:textId="77777777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8D1D6" w14:textId="77777777" w:rsidR="00A208F6" w:rsidRPr="00961F17" w:rsidRDefault="00A208F6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843D88" w14:textId="77777777" w:rsidR="00A208F6" w:rsidRPr="00961F17" w:rsidRDefault="00A208F6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BA934A" w14:textId="77777777" w:rsidR="00A208F6" w:rsidRPr="00961F17" w:rsidRDefault="00A208F6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C8FBCF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345654" w14:textId="77777777" w:rsidR="00681CE0" w:rsidRDefault="00681CE0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25D85E" w14:textId="77777777" w:rsidR="00681CE0" w:rsidRPr="00961F17" w:rsidRDefault="00681CE0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E673F" w14:textId="77777777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550E4C4" w:rsidR="006340A5" w:rsidRPr="00961F17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9686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070AC" w14:textId="77777777" w:rsidR="00D96861" w:rsidRDefault="00D96861" w:rsidP="00804A3F">
      <w:pPr>
        <w:spacing w:after="0" w:line="240" w:lineRule="auto"/>
      </w:pPr>
      <w:r>
        <w:separator/>
      </w:r>
    </w:p>
  </w:endnote>
  <w:endnote w:type="continuationSeparator" w:id="0">
    <w:p w14:paraId="0C4C230B" w14:textId="77777777" w:rsidR="00D96861" w:rsidRDefault="00D968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277C" w14:textId="77777777" w:rsidR="00D96861" w:rsidRDefault="00D96861" w:rsidP="00804A3F">
      <w:pPr>
        <w:spacing w:after="0" w:line="240" w:lineRule="auto"/>
      </w:pPr>
      <w:r>
        <w:separator/>
      </w:r>
    </w:p>
  </w:footnote>
  <w:footnote w:type="continuationSeparator" w:id="0">
    <w:p w14:paraId="6E3EECA1" w14:textId="77777777" w:rsidR="00D96861" w:rsidRDefault="00D968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47996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42C1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40A5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1CE0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1F1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08F6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7F5B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3500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6861"/>
    <w:rsid w:val="00DA15B4"/>
    <w:rsid w:val="00DA2A8B"/>
    <w:rsid w:val="00DA7C98"/>
    <w:rsid w:val="00DC2502"/>
    <w:rsid w:val="00DD40F8"/>
    <w:rsid w:val="00DD71BB"/>
    <w:rsid w:val="00DE26B7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2024-04-27T15:21:00Z</dcterms:created>
  <dcterms:modified xsi:type="dcterms:W3CDTF">2024-04-27T15:29:00Z</dcterms:modified>
</cp:coreProperties>
</file>