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5603" w14:paraId="72BFACFB" w14:textId="77777777" w:rsidTr="00447300">
        <w:tc>
          <w:tcPr>
            <w:tcW w:w="4957" w:type="dxa"/>
            <w:gridSpan w:val="2"/>
          </w:tcPr>
          <w:p w14:paraId="52A137D9" w14:textId="013E203E" w:rsidR="007C46BA" w:rsidRPr="00785603" w:rsidRDefault="003258E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color w:val="000000" w:themeColor="text1"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  <w:lang w:eastAsia="tr-TR"/>
                    </w:rPr>
                    <m:t>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  <w:lang w:eastAsia="tr-TR"/>
                    </w:rPr>
                    <m:t>2</m:t>
                  </m:r>
                </m:den>
              </m:f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sz w:val="28"/>
                  <w:szCs w:val="28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color w:val="000000" w:themeColor="text1"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  <w:lang w:eastAsia="tr-TR"/>
                    </w:rPr>
                    <m:t>3x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  <w:lang w:eastAsia="tr-TR"/>
                    </w:rPr>
                    <m:t>8</m:t>
                  </m:r>
                </m:den>
              </m:f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 </w:t>
            </w: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= 14</w:t>
            </w: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 </w:t>
            </w: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denklemini çözünüz.</w:t>
            </w:r>
          </w:p>
          <w:p w14:paraId="79788E9D" w14:textId="77777777" w:rsidR="007C46BA" w:rsidRPr="00785603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0DE8716D" w:rsidR="00AF5AA5" w:rsidRPr="00785603" w:rsidRDefault="00AF5A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76073FC" w14:textId="104A7D96" w:rsidR="00616D12" w:rsidRDefault="003258E5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E7319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14C0A61B" wp14:editId="3C06F118">
                  <wp:extent cx="2087880" cy="2126946"/>
                  <wp:effectExtent l="0" t="0" r="7620" b="6985"/>
                  <wp:docPr id="120648136" name="Resim 120648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816" cy="212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D94744" w14:textId="77777777" w:rsidR="003258E5" w:rsidRDefault="003258E5" w:rsidP="003258E5">
            <w:pPr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A(-2,1)</m:t>
              </m:r>
            </m:oMath>
            <w:r w:rsidRPr="007B6AF5">
              <w:rPr>
                <w:b/>
              </w:rPr>
              <w:t xml:space="preserve"> ve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B(-3,0)</m:t>
              </m:r>
            </m:oMath>
            <w:r w:rsidRPr="007B6AF5">
              <w:rPr>
                <w:b/>
              </w:rPr>
              <w:t xml:space="preserve"> noktalarını yandaki koordinat sisteminde gösteriniz. </w:t>
            </w:r>
          </w:p>
          <w:p w14:paraId="73D82431" w14:textId="77777777" w:rsidR="003258E5" w:rsidRPr="007B6AF5" w:rsidRDefault="003258E5" w:rsidP="003258E5">
            <w:pPr>
              <w:rPr>
                <w:b/>
              </w:rPr>
            </w:pPr>
          </w:p>
          <w:p w14:paraId="0A8F8A1C" w14:textId="77777777" w:rsidR="003258E5" w:rsidRPr="00785603" w:rsidRDefault="003258E5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EEE3F" w14:textId="77777777" w:rsidR="00616D12" w:rsidRPr="00785603" w:rsidRDefault="00616D12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3107386" w:rsidR="00616D12" w:rsidRPr="00785603" w:rsidRDefault="00616D12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856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9"/>
        <w:gridCol w:w="470"/>
        <w:gridCol w:w="5071"/>
      </w:tblGrid>
      <w:tr w:rsidR="00ED5803" w:rsidRPr="0078560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5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8560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  <w:gridCol w:w="454"/>
            </w:tblGrid>
            <w:tr w:rsidR="003258E5" w:rsidRPr="003E7319" w14:paraId="6F13CD8F" w14:textId="77777777" w:rsidTr="006F2D20">
              <w:trPr>
                <w:trHeight w:hRule="exact" w:val="397"/>
              </w:trPr>
              <w:tc>
                <w:tcPr>
                  <w:tcW w:w="454" w:type="dxa"/>
                  <w:shd w:val="clear" w:color="auto" w:fill="F2F2F2" w:themeFill="background1" w:themeFillShade="F2"/>
                  <w:vAlign w:val="center"/>
                </w:tcPr>
                <w:p w14:paraId="02F9AC5D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x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3F5617B2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1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64D7CC13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2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45BCDF86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3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79D803B9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4</w:t>
                  </w:r>
                </w:p>
              </w:tc>
            </w:tr>
            <w:tr w:rsidR="003258E5" w:rsidRPr="003E7319" w14:paraId="1A9746E8" w14:textId="77777777" w:rsidTr="006F2D20">
              <w:trPr>
                <w:trHeight w:hRule="exact" w:val="397"/>
              </w:trPr>
              <w:tc>
                <w:tcPr>
                  <w:tcW w:w="454" w:type="dxa"/>
                  <w:shd w:val="clear" w:color="auto" w:fill="F2F2F2" w:themeFill="background1" w:themeFillShade="F2"/>
                  <w:vAlign w:val="center"/>
                </w:tcPr>
                <w:p w14:paraId="65C1E2CE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 xml:space="preserve"> y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5A26DC6A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3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1FE2B7B6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8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57AE757E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13</w:t>
                  </w:r>
                </w:p>
              </w:tc>
              <w:tc>
                <w:tcPr>
                  <w:tcW w:w="454" w:type="dxa"/>
                  <w:shd w:val="clear" w:color="auto" w:fill="FFFFFF" w:themeFill="background1"/>
                  <w:vAlign w:val="center"/>
                </w:tcPr>
                <w:p w14:paraId="5ADE3B56" w14:textId="77777777" w:rsidR="003258E5" w:rsidRPr="003E7319" w:rsidRDefault="003258E5" w:rsidP="003258E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</w:pPr>
                  <w:r w:rsidRPr="003E731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eastAsia="tr-TR"/>
                    </w:rPr>
                    <w:t>18</w:t>
                  </w:r>
                </w:p>
              </w:tc>
            </w:tr>
          </w:tbl>
          <w:p w14:paraId="054693E8" w14:textId="71284D66" w:rsidR="00B92306" w:rsidRPr="00785603" w:rsidRDefault="003258E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b/>
              </w:rPr>
              <w:t>Yukarıdaki</w:t>
            </w:r>
            <w:r>
              <w:rPr>
                <w:b/>
              </w:rPr>
              <w:t xml:space="preserve"> tabloda verilen x ve y değişkenleri arasındaki ilişkiyi gösteren denklemi yazınız</w:t>
            </w:r>
          </w:p>
        </w:tc>
        <w:tc>
          <w:tcPr>
            <w:tcW w:w="5530" w:type="dxa"/>
            <w:gridSpan w:val="2"/>
          </w:tcPr>
          <w:p w14:paraId="6D48412F" w14:textId="4A0CC82F" w:rsidR="007C46BA" w:rsidRDefault="003258E5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  <w:r w:rsidRPr="003E7319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67689F7E" wp14:editId="57226D44">
                  <wp:extent cx="2065020" cy="2103659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0113" cy="2108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26E117" w14:textId="14961D94" w:rsidR="003258E5" w:rsidRPr="00785603" w:rsidRDefault="003258E5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y=x-2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doğrusunun grafiğini aşağıdaki koordinat sistemine çiziniz.</w:t>
            </w:r>
          </w:p>
          <w:p w14:paraId="4F5D80B4" w14:textId="77777777" w:rsidR="00616D12" w:rsidRPr="00785603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C2A34B0" w14:textId="77777777" w:rsidR="00616D12" w:rsidRPr="00785603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7856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56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5603" w14:paraId="3C0077EB" w14:textId="77777777" w:rsidTr="00DE536E">
        <w:tc>
          <w:tcPr>
            <w:tcW w:w="4957" w:type="dxa"/>
            <w:gridSpan w:val="2"/>
          </w:tcPr>
          <w:p w14:paraId="61CE155D" w14:textId="77777777" w:rsidR="003258E5" w:rsidRPr="003E7319" w:rsidRDefault="003258E5" w:rsidP="003258E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-2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&lt;x≤5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eşitsizliğini sayı doğrusunda gösteriniz.</w:t>
            </w:r>
          </w:p>
          <w:p w14:paraId="17FEBE3E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42F0154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19FB315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00A1971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DE04" w14:textId="77777777" w:rsidR="00616D12" w:rsidRPr="00785603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82B2B" w14:textId="77777777" w:rsid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57D56C" w14:textId="77777777" w:rsidR="003258E5" w:rsidRDefault="003258E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46424D" w14:textId="77777777" w:rsidR="003258E5" w:rsidRDefault="003258E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E6E002C" w:rsidR="003258E5" w:rsidRPr="00785603" w:rsidRDefault="003258E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38BB8F" w14:textId="77777777" w:rsidR="0088698A" w:rsidRPr="00785603" w:rsidRDefault="0078560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561843C" wp14:editId="770AFE9E">
                  <wp:extent cx="777307" cy="381033"/>
                  <wp:effectExtent l="0" t="0" r="3810" b="0"/>
                  <wp:docPr id="21142424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4242442" name="Resim 21142424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07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0828B6FF" w:rsidR="00785603" w:rsidRPr="00785603" w:rsidRDefault="0078560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denklemini çözerek denklemdeki bilinmeyenin değerini bulunuz</w:t>
            </w:r>
          </w:p>
        </w:tc>
      </w:tr>
    </w:tbl>
    <w:p w14:paraId="31508DC6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56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5603" w14:paraId="0C299948" w14:textId="77777777" w:rsidTr="006368F8">
        <w:tc>
          <w:tcPr>
            <w:tcW w:w="4957" w:type="dxa"/>
            <w:gridSpan w:val="2"/>
          </w:tcPr>
          <w:p w14:paraId="7EDC3CAA" w14:textId="6722C126" w:rsidR="00785603" w:rsidRPr="00785603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5-2x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&lt;4x-13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eşitsizliğinin çözümünü bulunuz.</w:t>
            </w:r>
          </w:p>
          <w:p w14:paraId="6D6CB7F2" w14:textId="77777777" w:rsid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17D07" w14:textId="77777777" w:rsidR="00785603" w:rsidRDefault="00785603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25B3B2" w14:textId="77777777" w:rsidR="00785603" w:rsidRPr="00785603" w:rsidRDefault="00785603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C94771" w14:textId="77777777" w:rsidR="004B6955" w:rsidRPr="00785603" w:rsidRDefault="004B695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D49529" w14:textId="77777777" w:rsidR="004B6955" w:rsidRPr="00785603" w:rsidRDefault="004B695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3AEBA8" w14:textId="77777777" w:rsid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00EE9B" w14:textId="77777777" w:rsidR="003258E5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3258E5" w:rsidRPr="00785603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DD8D65D" w14:textId="77777777" w:rsidR="005D3F06" w:rsidRPr="00785603" w:rsidRDefault="00785603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A(5, 1), B (– 1, 2), C(1, – 3), D(– 2, – 4), E(– 2, – 7)</w:t>
            </w:r>
          </w:p>
          <w:p w14:paraId="41F26C18" w14:textId="5226CC78" w:rsidR="00785603" w:rsidRPr="00785603" w:rsidRDefault="00785603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verilen sıralı ikililerin koordinat sisteminin hangi bölgelerinde olduğunu belirleyiniz</w:t>
            </w:r>
          </w:p>
        </w:tc>
      </w:tr>
    </w:tbl>
    <w:p w14:paraId="0984D7C5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78560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85603" w14:paraId="6EFDE41F" w14:textId="77777777" w:rsidTr="00992506">
        <w:tc>
          <w:tcPr>
            <w:tcW w:w="4952" w:type="dxa"/>
            <w:gridSpan w:val="2"/>
          </w:tcPr>
          <w:p w14:paraId="531E7C03" w14:textId="73E0390A" w:rsidR="00616D12" w:rsidRPr="00785603" w:rsidRDefault="00785603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– 2x + 3y = 6 doğrusal denkleminin grafiğini çiziniz.</w:t>
            </w:r>
          </w:p>
          <w:p w14:paraId="317AAC1E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F654D2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D458A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5CCC2A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74965D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D4CEF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9E3F6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CE6E94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69ADB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D183E7" w14:textId="77777777" w:rsidR="003258E5" w:rsidRPr="00785603" w:rsidRDefault="003258E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8F9095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35CAD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B476189" w14:textId="77777777" w:rsidR="003258E5" w:rsidRPr="003E7319" w:rsidRDefault="003258E5" w:rsidP="003258E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2y=3x-2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doğrunun eğimini bulunuz.</w:t>
            </w:r>
          </w:p>
          <w:p w14:paraId="46B02811" w14:textId="5032788C" w:rsidR="00AF5AA5" w:rsidRPr="00785603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D5F4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E04A0" w14:textId="77777777" w:rsidR="000D5F4F" w:rsidRDefault="000D5F4F" w:rsidP="00804A3F">
      <w:pPr>
        <w:spacing w:after="0" w:line="240" w:lineRule="auto"/>
      </w:pPr>
      <w:r>
        <w:separator/>
      </w:r>
    </w:p>
  </w:endnote>
  <w:endnote w:type="continuationSeparator" w:id="0">
    <w:p w14:paraId="2BD2E1C1" w14:textId="77777777" w:rsidR="000D5F4F" w:rsidRDefault="000D5F4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88B48" w14:textId="77777777" w:rsidR="000D5F4F" w:rsidRDefault="000D5F4F" w:rsidP="00804A3F">
      <w:pPr>
        <w:spacing w:after="0" w:line="240" w:lineRule="auto"/>
      </w:pPr>
      <w:r>
        <w:separator/>
      </w:r>
    </w:p>
  </w:footnote>
  <w:footnote w:type="continuationSeparator" w:id="0">
    <w:p w14:paraId="4ACF36CC" w14:textId="77777777" w:rsidR="000D5F4F" w:rsidRDefault="000D5F4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4FA6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D5F4F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58E5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microsoft.com/office/2007/relationships/hdphoto" Target="media/hdphoto1.wdp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2024-03-09T20:03:00Z</dcterms:created>
  <dcterms:modified xsi:type="dcterms:W3CDTF">2024-03-09T20:06:00Z</dcterms:modified>
</cp:coreProperties>
</file>