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124958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16286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124958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16286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4"/>
        <w:gridCol w:w="1726"/>
        <w:gridCol w:w="1724"/>
        <w:gridCol w:w="1726"/>
        <w:gridCol w:w="1724"/>
        <w:gridCol w:w="1726"/>
      </w:tblGrid>
      <w:tr w:rsidR="00746110" w14:paraId="5F4B3517" w14:textId="77777777" w:rsidTr="007461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4" w:type="dxa"/>
          </w:tcPr>
          <w:p w14:paraId="35C724D5" w14:textId="77777777" w:rsidR="00746110" w:rsidRPr="00360852" w:rsidRDefault="0074611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380CA71" w:rsidR="00746110" w:rsidRPr="00360852" w:rsidRDefault="0074611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6" w:type="dxa"/>
          </w:tcPr>
          <w:p w14:paraId="394139A1" w14:textId="77777777" w:rsidR="00746110" w:rsidRPr="00C23F75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B9DE241" w:rsidR="00746110" w:rsidRPr="00C23F75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4" w:type="dxa"/>
          </w:tcPr>
          <w:p w14:paraId="17A9D2C9" w14:textId="77777777" w:rsidR="00746110" w:rsidRPr="00C23F75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4661C2D" w:rsidR="00746110" w:rsidRPr="00C23F75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6" w:type="dxa"/>
          </w:tcPr>
          <w:p w14:paraId="7742A56B" w14:textId="77777777" w:rsidR="00746110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08C85CC" w:rsidR="00746110" w:rsidRPr="00360852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4" w:type="dxa"/>
          </w:tcPr>
          <w:p w14:paraId="342AF2B1" w14:textId="77777777" w:rsidR="00746110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087758" w:rsidR="00746110" w:rsidRPr="00360852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6" w:type="dxa"/>
          </w:tcPr>
          <w:p w14:paraId="319DC1CE" w14:textId="77777777" w:rsidR="00746110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46110" w:rsidRDefault="007461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46110" w14:paraId="4025E7B9" w14:textId="77777777" w:rsidTr="00746110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4" w:type="dxa"/>
          </w:tcPr>
          <w:p w14:paraId="63409D01" w14:textId="4F879921" w:rsidR="00746110" w:rsidRPr="00360852" w:rsidRDefault="0074611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6" w:type="dxa"/>
          </w:tcPr>
          <w:p w14:paraId="40D40D8C" w14:textId="77777777" w:rsidR="00746110" w:rsidRPr="00360852" w:rsidRDefault="0074611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4" w:type="dxa"/>
          </w:tcPr>
          <w:p w14:paraId="22189A10" w14:textId="77777777" w:rsidR="00746110" w:rsidRPr="00360852" w:rsidRDefault="0074611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6" w:type="dxa"/>
          </w:tcPr>
          <w:p w14:paraId="24DB285D" w14:textId="77777777" w:rsidR="00746110" w:rsidRPr="00360852" w:rsidRDefault="0074611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4" w:type="dxa"/>
          </w:tcPr>
          <w:p w14:paraId="06A83561" w14:textId="77777777" w:rsidR="00746110" w:rsidRPr="00360852" w:rsidRDefault="0074611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6" w:type="dxa"/>
          </w:tcPr>
          <w:p w14:paraId="296C7088" w14:textId="77777777" w:rsidR="00746110" w:rsidRPr="00421441" w:rsidRDefault="0074611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746110" w:rsidRPr="00154A8C" w14:paraId="62884146" w14:textId="77777777" w:rsidTr="00CA796F">
        <w:tc>
          <w:tcPr>
            <w:tcW w:w="557" w:type="dxa"/>
            <w:shd w:val="clear" w:color="auto" w:fill="002060"/>
          </w:tcPr>
          <w:bookmarkEnd w:id="0"/>
          <w:p w14:paraId="08976DBE" w14:textId="1E282954" w:rsidR="00746110" w:rsidRPr="00154A8C" w:rsidRDefault="00746110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546A7288" w:rsidR="00746110" w:rsidRPr="00154A8C" w:rsidRDefault="0074611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746110" w:rsidRPr="00746110" w14:paraId="72BFACFB" w14:textId="77777777" w:rsidTr="00D630A4">
        <w:tc>
          <w:tcPr>
            <w:tcW w:w="10456" w:type="dxa"/>
            <w:gridSpan w:val="2"/>
          </w:tcPr>
          <w:p w14:paraId="7BFF02B4" w14:textId="77777777" w:rsidR="00746110" w:rsidRPr="00746110" w:rsidRDefault="0074611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46110">
              <w:rPr>
                <w:rFonts w:ascii="Times New Roman" w:hAnsi="Times New Roman" w:cs="Times New Roman"/>
                <w:sz w:val="24"/>
                <w:szCs w:val="24"/>
              </w:rPr>
              <w:t>Küresel iklim değişikliğinin neden olduğu doğal afetlerden beş tanesini yazınız.</w:t>
            </w:r>
          </w:p>
          <w:p w14:paraId="7C8F4A41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60A985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A6281D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D55CCB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9FDD9F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A13A4F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57EB35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F0DE7C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0A8659C0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46110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746110" w:rsidRPr="00746110" w14:paraId="4BA3EE78" w14:textId="44169730" w:rsidTr="00AA0F69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1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AA44999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110" w:rsidRPr="00746110" w14:paraId="7FA4D4DD" w14:textId="38C2D1BF" w:rsidTr="00D04E5B">
        <w:trPr>
          <w:trHeight w:val="2303"/>
        </w:trPr>
        <w:tc>
          <w:tcPr>
            <w:tcW w:w="10480" w:type="dxa"/>
            <w:gridSpan w:val="2"/>
          </w:tcPr>
          <w:p w14:paraId="42D0211E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46110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Biyoçeşitliliğin azalmasının insan hayatına etkileri neler olabilir?</w:t>
            </w:r>
          </w:p>
          <w:p w14:paraId="459343C1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9B245F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CF2183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DFD12B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727070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496B5D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A8B8CF" w14:textId="77777777" w:rsidR="00746110" w:rsidRPr="00746110" w:rsidRDefault="0074611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570A5" w14:textId="7BA82FB8" w:rsidR="00746110" w:rsidRPr="00746110" w:rsidRDefault="00746110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746110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746110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746110" w:rsidRPr="00746110" w14:paraId="476D8237" w14:textId="77777777" w:rsidTr="00F52C13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761F2D8E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1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D40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66CAA44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110" w:rsidRPr="00746110" w14:paraId="3C0077EB" w14:textId="77777777" w:rsidTr="00937A5D">
        <w:tc>
          <w:tcPr>
            <w:tcW w:w="10456" w:type="dxa"/>
            <w:gridSpan w:val="2"/>
          </w:tcPr>
          <w:p w14:paraId="03EFA163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746110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Ormansızlaşmanın küresel ısınma üzerindeki etkisini kısaca açıklayınız.</w:t>
            </w:r>
          </w:p>
          <w:p w14:paraId="1B0F09BD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AF56909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C16CBB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750C31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6616780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1CC8014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E7936A1" w14:textId="77777777" w:rsidR="00746110" w:rsidRPr="00746110" w:rsidRDefault="0074611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61CCC366" w:rsidR="00746110" w:rsidRPr="00746110" w:rsidRDefault="00746110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4611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D6789E1" w14:textId="77777777" w:rsidR="00746110" w:rsidRPr="00746110" w:rsidRDefault="0074611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746110" w:rsidRPr="00746110" w14:paraId="7343182E" w14:textId="77777777" w:rsidTr="000C1EE9">
        <w:tc>
          <w:tcPr>
            <w:tcW w:w="557" w:type="dxa"/>
            <w:shd w:val="clear" w:color="auto" w:fill="002060"/>
          </w:tcPr>
          <w:p w14:paraId="5833B3A8" w14:textId="43AFCB08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9899" w:type="dxa"/>
          </w:tcPr>
          <w:p w14:paraId="56B184DE" w14:textId="117A2CA9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110" w:rsidRPr="00746110" w14:paraId="0C299948" w14:textId="77777777" w:rsidTr="00211301">
        <w:tc>
          <w:tcPr>
            <w:tcW w:w="10456" w:type="dxa"/>
            <w:gridSpan w:val="2"/>
          </w:tcPr>
          <w:p w14:paraId="4AE1D8E8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746110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Teknolojik cihazların (örneğin, cep telefonları) üretim ve atık aşamalarının çevresel etkileri hakkında ne düşünüyorsunuz? Kısaca açıklayınız</w:t>
            </w:r>
          </w:p>
          <w:p w14:paraId="554B11A0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BEFFCB2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0BDFCC7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397160B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6355CDF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72B978D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9724017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E113948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683890D1" w14:textId="77777777" w:rsidR="00746110" w:rsidRPr="00746110" w:rsidRDefault="00746110" w:rsidP="001B089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5647038" w:rsidR="00746110" w:rsidRPr="00746110" w:rsidRDefault="00746110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4611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746110" w:rsidRPr="00746110" w14:paraId="75090732" w14:textId="77777777" w:rsidTr="008D6572">
        <w:tc>
          <w:tcPr>
            <w:tcW w:w="449" w:type="dxa"/>
            <w:shd w:val="clear" w:color="auto" w:fill="002060"/>
          </w:tcPr>
          <w:p w14:paraId="247DE467" w14:textId="69F698C7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1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997" w:type="dxa"/>
          </w:tcPr>
          <w:p w14:paraId="38DF994E" w14:textId="3C320130" w:rsidR="00746110" w:rsidRPr="00746110" w:rsidRDefault="007461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110" w:rsidRPr="00746110" w14:paraId="6EFDE41F" w14:textId="77777777" w:rsidTr="008F64C4">
        <w:tc>
          <w:tcPr>
            <w:tcW w:w="10446" w:type="dxa"/>
            <w:gridSpan w:val="2"/>
          </w:tcPr>
          <w:p w14:paraId="7C78F72F" w14:textId="77777777" w:rsidR="00746110" w:rsidRPr="00746110" w:rsidRDefault="00746110" w:rsidP="00E01AD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746110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Ekolojik ayak izin nedir ve nasıl azaltabilirsiniz? Kısaca açıklayınız</w:t>
            </w:r>
          </w:p>
          <w:p w14:paraId="47AFD21D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1C8F1B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AAE037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687CEA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8CFC2C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2EF07D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C36AC8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CCD43C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417391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330313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A5BE67" w14:textId="77777777" w:rsidR="00746110" w:rsidRPr="00746110" w:rsidRDefault="0074611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02811" w14:textId="5931EFC1" w:rsidR="00746110" w:rsidRPr="00746110" w:rsidRDefault="00746110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E1B1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40A7F" w14:textId="77777777" w:rsidR="005E1B19" w:rsidRDefault="005E1B19" w:rsidP="00804A3F">
      <w:pPr>
        <w:spacing w:after="0" w:line="240" w:lineRule="auto"/>
      </w:pPr>
      <w:r>
        <w:separator/>
      </w:r>
    </w:p>
  </w:endnote>
  <w:endnote w:type="continuationSeparator" w:id="0">
    <w:p w14:paraId="4EA0C4AB" w14:textId="77777777" w:rsidR="005E1B19" w:rsidRDefault="005E1B1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5FC67" w14:textId="77777777" w:rsidR="005E1B19" w:rsidRDefault="005E1B19" w:rsidP="00804A3F">
      <w:pPr>
        <w:spacing w:after="0" w:line="240" w:lineRule="auto"/>
      </w:pPr>
      <w:r>
        <w:separator/>
      </w:r>
    </w:p>
  </w:footnote>
  <w:footnote w:type="continuationSeparator" w:id="0">
    <w:p w14:paraId="1A208ACF" w14:textId="77777777" w:rsidR="005E1B19" w:rsidRDefault="005E1B1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4048"/>
    <w:rsid w:val="000D5D10"/>
    <w:rsid w:val="000E0F49"/>
    <w:rsid w:val="000E59FD"/>
    <w:rsid w:val="000F6BC5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42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1B19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16286"/>
    <w:rsid w:val="00726AA9"/>
    <w:rsid w:val="007322AF"/>
    <w:rsid w:val="00746110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107E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3257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678EA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46C5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2024-03-05T20:59:00Z</dcterms:created>
  <dcterms:modified xsi:type="dcterms:W3CDTF">2024-03-05T21:00:00Z</dcterms:modified>
</cp:coreProperties>
</file>